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そもそもプログラミングとはなにか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プログラミングとは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コンピューターを制御するプログラムを作ること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importjava.util.*;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などの文字列の事をソースコードという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ソースコードとはプログラムの記述内容のこと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Javaの特徴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・オブジェクト指向のプログラミング言語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・高品質で大規模なプログラムの開発に向く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・スマホアプリから企業システムまで、幅広い環境で利用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・ライラブリや学習教材が充実している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・プログラムの動作に合わせた多数のおまじないが登場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・はじめのうちは、分かるところだけ書き換える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