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USE</w:t>
      </w:r>
      <w:r>
        <w:rPr>
          <w:rFonts w:ascii="Consolas" w:hAnsi="Consolas" w:cs="Consolas"/>
          <w:sz w:val="19"/>
          <w:szCs w:val="19"/>
        </w:rPr>
        <w:t xml:space="preserve"> Northwind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RegionID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RegionDescription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RegionDescription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[ Bolge Siparis Sayisi ]</w:t>
      </w:r>
      <w:r>
        <w:rPr>
          <w:rFonts w:ascii="Consolas" w:hAnsi="Consolas" w:cs="Consolas"/>
          <w:color w:val="0000FF"/>
          <w:sz w:val="19"/>
          <w:szCs w:val="19"/>
        </w:rPr>
        <w:t xml:space="preserve">FROM 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SiparisSayisi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Region r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Territories 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RegionID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EmployeeTerritories et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TerritoryID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et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od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od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r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RegionDescription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tablo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RegionID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RegionDescription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RegionID </w:t>
      </w:r>
      <w:r>
        <w:rPr>
          <w:rFonts w:ascii="Consolas" w:hAnsi="Consolas" w:cs="Consolas"/>
          <w:color w:val="0000FF"/>
          <w:sz w:val="19"/>
          <w:szCs w:val="19"/>
        </w:rPr>
        <w:t>asc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[Toplam Siparis Sayisi]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 mONITORING-------------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--Over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--Partition By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--Row_Num Row_Between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--Rank ve Dense Rank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--yada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--Aynıdır burda normalde aggregate fonk oldugunda group by kullanmak zorudnaydık ancak over jgetırılırse group by a ıhtıyac duyulmuyor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--siparislerin tum kolonları ıle naklıye ucretlerının toplamını aynı tablda goruntuleyınız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ShipVia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[Nakliye Ucretleri Toplami] 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Freight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ShipVia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shipvia ya gruplayarak freight ısını yapıyor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--calısanın adını,soyadını,aldıgı sıparıs sayısını ve toplam sıparıs sayısını gosteren kodu yazınız.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*,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SiparisSayisi</w:t>
      </w:r>
      <w:r>
        <w:rPr>
          <w:rFonts w:ascii="Consolas" w:hAnsi="Consolas" w:cs="Consolas"/>
          <w:color w:val="808080"/>
          <w:sz w:val="19"/>
          <w:szCs w:val="19"/>
        </w:rPr>
        <w:t>)/</w:t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Real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ToplamSiparisSayisi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Oran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distinct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partition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SiparisSayisi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ToplamSiparisSayisi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 e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e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EmployeeID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tablo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--ROW_NUM fONKSİYONU: sATIR Numarsı anlamına gelır.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--cekılen tabloya satır numarası eklemeye yarar.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@sayfa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1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@sayfadakiVeriSayisi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20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OrderID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[Sira No]</w:t>
      </w:r>
      <w:r>
        <w:rPr>
          <w:rFonts w:ascii="Consolas" w:hAnsi="Consolas" w:cs="Consolas"/>
          <w:color w:val="808080"/>
          <w:sz w:val="19"/>
          <w:szCs w:val="19"/>
        </w:rPr>
        <w:t>,*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TABLO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[Sira No]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@sayfa</w:t>
      </w:r>
      <w:r>
        <w:rPr>
          <w:rFonts w:ascii="Consolas" w:hAnsi="Consolas" w:cs="Consolas"/>
          <w:color w:val="808080"/>
          <w:sz w:val="19"/>
          <w:szCs w:val="19"/>
        </w:rPr>
        <w:t>-</w:t>
      </w:r>
      <w:r>
        <w:rPr>
          <w:rFonts w:ascii="Consolas" w:hAnsi="Consolas" w:cs="Consolas"/>
          <w:sz w:val="19"/>
          <w:szCs w:val="19"/>
        </w:rPr>
        <w:t>1</w:t>
      </w:r>
      <w:r>
        <w:rPr>
          <w:rFonts w:ascii="Consolas" w:hAnsi="Consolas" w:cs="Consolas"/>
          <w:color w:val="808080"/>
          <w:sz w:val="19"/>
          <w:szCs w:val="19"/>
        </w:rPr>
        <w:t>)*</w:t>
      </w:r>
      <w:r>
        <w:rPr>
          <w:rFonts w:ascii="Consolas" w:hAnsi="Consolas" w:cs="Consolas"/>
          <w:sz w:val="19"/>
          <w:szCs w:val="19"/>
        </w:rPr>
        <w:t>@sayfadakiVeriSayisi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 xml:space="preserve">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@sayfa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@sayfadakiVeriSayisi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20 (sayfa-1)/*verisayisi+1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--2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21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40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--3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41</w:t>
      </w:r>
      <w:r>
        <w:rPr>
          <w:rFonts w:ascii="Consolas" w:hAnsi="Consolas" w:cs="Consolas"/>
          <w:color w:val="008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ab/>
        <w:t>60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en pahalı 5. urun nedir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1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sz w:val="19"/>
          <w:szCs w:val="19"/>
        </w:rPr>
        <w:t xml:space="preserve"> 5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TABLO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UnitPrice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--YENİ KONUYA GORE YAZARSAK: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SiraNo</w:t>
      </w:r>
      <w:r>
        <w:rPr>
          <w:rFonts w:ascii="Consolas" w:hAnsi="Consolas" w:cs="Consolas"/>
          <w:color w:val="808080"/>
          <w:sz w:val="19"/>
          <w:szCs w:val="19"/>
        </w:rPr>
        <w:t>,*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>tablo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SiraNo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--RANK VE DENSE_RANK Fonksiyonlar: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--RANK:birbirini tekrarlayan satır varsa sıra numarası aktarılmıyor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--DENSE_RANK: bunda ise sira numarası 12 333 gidiyorken 456 dıe devam eder.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rankSayisi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satirSayisi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DENSE_RANK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CategoryID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denseRenkSayisi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8000"/>
          <w:sz w:val="19"/>
          <w:szCs w:val="19"/>
        </w:rPr>
        <w:t>--siparis id leri navlun(naklıye) bedellerine gore sıralayın ve sıra numarası verınız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</w:t>
      </w:r>
      <w:r>
        <w:rPr>
          <w:rFonts w:ascii="Consolas" w:hAnsi="Consolas" w:cs="Consolas"/>
          <w:color w:val="FF00FF"/>
          <w:sz w:val="19"/>
          <w:szCs w:val="19"/>
        </w:rPr>
        <w:t>ROW_NUMBER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Freight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siraSayisi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Rank</w:t>
      </w:r>
      <w:r>
        <w:rPr>
          <w:rFonts w:ascii="Consolas" w:hAnsi="Consolas" w:cs="Consolas"/>
          <w:color w:val="808080"/>
          <w:sz w:val="19"/>
          <w:szCs w:val="19"/>
        </w:rPr>
        <w:t>()</w:t>
      </w:r>
      <w:r>
        <w:rPr>
          <w:rFonts w:ascii="Consolas" w:hAnsi="Consolas" w:cs="Consolas"/>
          <w:color w:val="0000FF"/>
          <w:sz w:val="19"/>
          <w:szCs w:val="19"/>
        </w:rPr>
        <w:t>over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Freight </w:t>
      </w:r>
      <w:r>
        <w:rPr>
          <w:rFonts w:ascii="Consolas" w:hAnsi="Consolas" w:cs="Consolas"/>
          <w:color w:val="0000FF"/>
          <w:sz w:val="19"/>
          <w:szCs w:val="19"/>
        </w:rPr>
        <w:t>desc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rankSayisi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Freight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Orders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--SUTUNLARA BAKARAK DEGERLERE SEKIL VERME ISLEMI: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Soyadi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TitleOfCourtesy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'Mrs.'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'Hanim'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'Ms.'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'Bayan'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'Mr.'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'Bay'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'Doktor'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sz w:val="19"/>
          <w:szCs w:val="19"/>
        </w:rPr>
        <w:t xml:space="preserve"> Hitaplar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&lt;30 ucuz urun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-- 31   80  uygun fiyat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 80&lt; pahalı urun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SELECT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Degerlendirme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'Ucuz Urun'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'Uygun Fiyat'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'Degerli Urun'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'Pahali Urun'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 cok fazla deger var kımse satın almamıs.hic satılmadıysa pahalı urun oluyor.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p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Degerlendirme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&lt;=</w:t>
      </w:r>
      <w:r>
        <w:rPr>
          <w:rFonts w:ascii="Consolas" w:hAnsi="Consolas" w:cs="Consolas"/>
          <w:sz w:val="19"/>
          <w:szCs w:val="19"/>
        </w:rPr>
        <w:t xml:space="preserve">30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'Ucuz Urun'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sz w:val="19"/>
          <w:szCs w:val="19"/>
        </w:rPr>
        <w:t xml:space="preserve"> 31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80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'Uygun Fiyat'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&gt;</w:t>
      </w:r>
      <w:r>
        <w:rPr>
          <w:rFonts w:ascii="Consolas" w:hAnsi="Consolas" w:cs="Consolas"/>
          <w:sz w:val="19"/>
          <w:szCs w:val="19"/>
        </w:rPr>
        <w:t xml:space="preserve">80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exists(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FF00FF"/>
          <w:sz w:val="19"/>
          <w:szCs w:val="19"/>
        </w:rPr>
        <w:t>CONVERT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varchar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[Order Details]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p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))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'Pahali Urun'</w:t>
      </w:r>
      <w:r>
        <w:rPr>
          <w:rFonts w:ascii="Consolas" w:hAnsi="Consolas" w:cs="Consolas"/>
          <w:sz w:val="19"/>
          <w:szCs w:val="19"/>
        </w:rPr>
        <w:t xml:space="preserve">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end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p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--ODEVVVV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--AYLARA  gore sıparıslerımın tutarını gosterınız yanı en cok hangı gunler sıparıs almısım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--urun adı,.ay olarak NE KADAR SATMISIZ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--HAVING Fonksiyonu: mutaka group by la kullanılmak zorundadır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--Her bir musterım benden kacar adet sıparıs olusturmuslar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</w:t>
      </w:r>
      <w:r>
        <w:rPr>
          <w:rFonts w:ascii="Consolas" w:hAnsi="Consolas" w:cs="Consolas"/>
          <w:sz w:val="19"/>
          <w:szCs w:val="19"/>
        </w:rPr>
        <w:t xml:space="preserve">sutun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r>
        <w:rPr>
          <w:rFonts w:ascii="Consolas" w:hAnsi="Consolas" w:cs="Consolas"/>
          <w:color w:val="808080"/>
          <w:sz w:val="19"/>
          <w:szCs w:val="19"/>
        </w:rPr>
        <w:t>(*)&gt;</w:t>
      </w:r>
      <w:r>
        <w:rPr>
          <w:rFonts w:ascii="Consolas" w:hAnsi="Consolas" w:cs="Consolas"/>
          <w:sz w:val="19"/>
          <w:szCs w:val="19"/>
        </w:rPr>
        <w:t>20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BIR AGGREGATE FONK DONDURDUGU SONUCU SORGULAMAK ICIN HAVING ANAHTAR KELIMESI KULLANILILIR.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--having te kullanılan aggregate fonk. sutun olarak kullanılmak zorunda degıldır.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--having kodu mutlaka group by dan sonra kullanılmalıdır.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--1997 yılının 5. ayında benden toplamda 500 dolar ve ustu sıparıs veren musterılerı goruntuleyınız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ToplamSiparis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Customers c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Orders o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CustomerID </w:t>
      </w:r>
      <w:r>
        <w:rPr>
          <w:rFonts w:ascii="Consolas" w:hAnsi="Consolas" w:cs="Consolas"/>
          <w:color w:val="808080"/>
          <w:sz w:val="19"/>
          <w:szCs w:val="19"/>
        </w:rPr>
        <w:t>JOIN</w:t>
      </w:r>
      <w:r>
        <w:rPr>
          <w:rFonts w:ascii="Consolas" w:hAnsi="Consolas" w:cs="Consolas"/>
          <w:sz w:val="19"/>
          <w:szCs w:val="19"/>
        </w:rPr>
        <w:t xml:space="preserve"> [Order Details] d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sz w:val="19"/>
          <w:szCs w:val="19"/>
        </w:rPr>
        <w:t xml:space="preserve"> 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o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OrderID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 xml:space="preserve">1997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MONTH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)=</w:t>
      </w:r>
      <w:r>
        <w:rPr>
          <w:rFonts w:ascii="Consolas" w:hAnsi="Consolas" w:cs="Consolas"/>
          <w:sz w:val="19"/>
          <w:szCs w:val="19"/>
        </w:rPr>
        <w:t>5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sz w:val="19"/>
          <w:szCs w:val="19"/>
        </w:rPr>
        <w:t xml:space="preserve"> c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 xml:space="preserve">CompanyName </w:t>
      </w:r>
      <w:r>
        <w:rPr>
          <w:rFonts w:ascii="Consolas" w:hAnsi="Consolas" w:cs="Consolas"/>
          <w:color w:val="0000FF"/>
          <w:sz w:val="19"/>
          <w:szCs w:val="19"/>
        </w:rPr>
        <w:t>having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SUM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d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)&gt;</w:t>
      </w:r>
      <w:r>
        <w:rPr>
          <w:rFonts w:ascii="Consolas" w:hAnsi="Consolas" w:cs="Consolas"/>
          <w:sz w:val="19"/>
          <w:szCs w:val="19"/>
        </w:rPr>
        <w:t xml:space="preserve">500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--INSERT: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--yeni veri eklemek icin kullanılan koddur.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--sytax: insert into TabloAdi (SütunAdi,SütunAdi..) values (Deger,Deger,..)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lastRenderedPageBreak/>
        <w:t>--into yazmak zorunlu degıldır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Shippers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CompanyName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Phone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'MNG Kargo'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'3366999'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 Shippers 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00"/>
          <w:sz w:val="19"/>
          <w:szCs w:val="19"/>
        </w:rPr>
        <w:t>'Aras Kargo'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'3366999'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--eger shıppers tablosunu sutunlarını sırasıyla gırıyorsanız ve her bır sutuna mutlaka deger aktarmıssak sutun ısmı belırtmemıze gerek yoktur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--Fakat baska bırı yenı bır sutun eklıyorsa daha once calısan kod bugun calısmayabılır.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--@@IDENTITY en son ınsert olan datanın ıd sını verır.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 @@SCOPE_IDENTITY Benim etki ettiğim satırın ıdentty sı doner.bir sescının yaptıgı ınsert un ıd sını doner.metotdur gerıye ınsert yapılan kaydın ıd sını doner.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DECLARE</w:t>
      </w:r>
      <w:r>
        <w:rPr>
          <w:rFonts w:ascii="Consolas" w:hAnsi="Consolas" w:cs="Consolas"/>
          <w:sz w:val="19"/>
          <w:szCs w:val="19"/>
        </w:rPr>
        <w:t xml:space="preserve"> @id </w:t>
      </w:r>
      <w:r>
        <w:rPr>
          <w:rFonts w:ascii="Consolas" w:hAnsi="Consolas" w:cs="Consolas"/>
          <w:color w:val="0000FF"/>
          <w:sz w:val="19"/>
          <w:szCs w:val="19"/>
        </w:rPr>
        <w:t>int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OrderDate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CustomerID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GETDATE</w:t>
      </w:r>
      <w:r>
        <w:rPr>
          <w:rFonts w:ascii="Consolas" w:hAnsi="Consolas" w:cs="Consolas"/>
          <w:color w:val="808080"/>
          <w:sz w:val="19"/>
          <w:szCs w:val="19"/>
        </w:rPr>
        <w:t>(),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@id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FF"/>
          <w:sz w:val="19"/>
          <w:szCs w:val="19"/>
        </w:rPr>
        <w:t>SCOPE_IDENTITY</w:t>
      </w:r>
      <w:r>
        <w:rPr>
          <w:rFonts w:ascii="Consolas" w:hAnsi="Consolas" w:cs="Consolas"/>
          <w:color w:val="808080"/>
          <w:sz w:val="19"/>
          <w:szCs w:val="19"/>
        </w:rPr>
        <w:t>()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INSERT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sz w:val="19"/>
          <w:szCs w:val="19"/>
        </w:rPr>
        <w:t xml:space="preserve"> [Order Details]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OrderID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Quantity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Discount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 xml:space="preserve">VALUES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sz w:val="19"/>
          <w:szCs w:val="19"/>
        </w:rPr>
        <w:t>@id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UnitPrice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ProductID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),</w:t>
      </w:r>
      <w:r>
        <w:rPr>
          <w:rFonts w:ascii="Consolas" w:hAnsi="Consolas" w:cs="Consolas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--@@IDENTITY : en son insert yapılan ıd yi alır.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--@@SCOPE_IDENTITY:etki eden insert id sini alır.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----UPDATE--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--Veri guncellemeye yarar.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--butun tablonun guncellemesını byapmamak ıcın where konulur.(aman dıkkat)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--Syntax :update tabloAdi set sütunAdi = yeniDeger,sütunAdi=yeniDeger where kıyaslama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--alfkı id li musterının sırket adını Sabancı Holding yapınız.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Customers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'Sabancı Holding'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CustomerID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'ALFKI'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--nancy davolio turk oldu.(yeni adı naciye davaro)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'Naciye'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sz w:val="19"/>
          <w:szCs w:val="19"/>
        </w:rPr>
        <w:t>LastName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'Davaro'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'Nancy'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sz w:val="19"/>
          <w:szCs w:val="19"/>
        </w:rPr>
        <w:t xml:space="preserve"> LastName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'Davolio'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--Andrew Fuller in babası turkmus.Ismini Andrew Ali olarak guncelleyınız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Employees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Employees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FirstName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color w:val="FF0000"/>
          <w:sz w:val="19"/>
          <w:szCs w:val="19"/>
        </w:rPr>
        <w:t>'Ali'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FirstName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'Andrew'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--tum urunlerımın fıyatına %8 zam yaptım.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lastRenderedPageBreak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Products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UPDATE</w:t>
      </w:r>
      <w:r>
        <w:rPr>
          <w:rFonts w:ascii="Consolas" w:hAnsi="Consolas" w:cs="Consolas"/>
          <w:sz w:val="19"/>
          <w:szCs w:val="19"/>
        </w:rPr>
        <w:t xml:space="preserve"> Products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 xml:space="preserve"> UnitPrice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UnitPrice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>0.08</w:t>
      </w:r>
      <w:r>
        <w:rPr>
          <w:rFonts w:ascii="Consolas" w:hAnsi="Consolas" w:cs="Consolas"/>
          <w:color w:val="808080"/>
          <w:sz w:val="19"/>
          <w:szCs w:val="19"/>
        </w:rPr>
        <w:t>+</w:t>
      </w:r>
      <w:r>
        <w:rPr>
          <w:rFonts w:ascii="Consolas" w:hAnsi="Consolas" w:cs="Consolas"/>
          <w:sz w:val="19"/>
          <w:szCs w:val="19"/>
        </w:rPr>
        <w:t>UnitPrice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--DELETE 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--Veri silmeye yarar.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--Syntax : delete from tabloAdi where kosul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--Mng kargoyu sil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'MNG KARGO'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--5 NUMARALI NAKLIYECIYI SILINIZ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ShipperID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6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--fEDERAL sHİPPİNG isimli naklıyecıyı sılın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'Federal Shipping'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--silinmedi isin icine akrabalar girdi birbirlerine tablolar baglı oldugu ıcın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--sılmek ıcın Delete Rule kullanılır.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DELETE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sz w:val="19"/>
          <w:szCs w:val="19"/>
        </w:rPr>
        <w:t xml:space="preserve"> Shippers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sz w:val="19"/>
          <w:szCs w:val="19"/>
        </w:rPr>
        <w:t xml:space="preserve"> CompanyName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FF0000"/>
          <w:sz w:val="19"/>
          <w:szCs w:val="19"/>
        </w:rPr>
        <w:t>'United Package'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--------------------------------------------------------------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--TRUNCATE :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--bir tabloyu silip yeniden oluşturur.</w:t>
      </w:r>
    </w:p>
    <w:p w:rsidR="003F1588" w:rsidRDefault="003F1588" w:rsidP="003F15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--setdefault,cascade yaz ne olduklarını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--DDL E GECILECEK </w:t>
      </w: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,ALTER,DROP ..</w:t>
      </w:r>
      <w:bookmarkStart w:id="0" w:name="_GoBack"/>
      <w:bookmarkEnd w:id="0"/>
    </w:p>
    <w:p w:rsidR="003F1588" w:rsidRDefault="003F1588" w:rsidP="003F1588">
      <w:pPr>
        <w:pBdr>
          <w:bottom w:val="single" w:sz="6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F1588" w:rsidRDefault="003F1588" w:rsidP="003F158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D51BAC" w:rsidRDefault="003F1588"/>
    <w:sectPr w:rsidR="00D51BAC" w:rsidSect="009D5EA1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A2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A2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88"/>
    <w:rsid w:val="003F1588"/>
    <w:rsid w:val="007A1AB7"/>
    <w:rsid w:val="00B64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14BB0B-0CB7-4461-881B-E15ECBA8A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1472</Words>
  <Characters>8391</Characters>
  <Application>Microsoft Office Word</Application>
  <DocSecurity>0</DocSecurity>
  <Lines>69</Lines>
  <Paragraphs>19</Paragraphs>
  <ScaleCrop>false</ScaleCrop>
  <Company/>
  <LinksUpToDate>false</LinksUpToDate>
  <CharactersWithSpaces>9844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ogrenci</dc:creator>
  <cp:keywords/>
  <dc:description/>
  <cp:lastModifiedBy>ogrenci</cp:lastModifiedBy>
  <cp:revision>2</cp:revision>
  <dcterms:created xsi:type="dcterms:W3CDTF">2015-02-13T15:59:00Z</dcterms:created>
  <dcterms:modified xsi:type="dcterms:W3CDTF">2015-02-13T16:01:00Z</dcterms:modified>
</cp:coreProperties>
</file>