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3E5A2A" w:rsidP="46F744A6" w:rsidRDefault="183E5A2A" w14:paraId="40A89389" w14:textId="7033D9AF">
      <w:pPr>
        <w:jc w:val="center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6F744A6" w:rsidR="7DED5DF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브런치, </w:t>
      </w:r>
      <w:r w:rsidRPr="46F744A6" w:rsidR="0BD166E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강점을 더 강하게</w:t>
      </w:r>
    </w:p>
    <w:p w:rsidR="5CDD28C3" w:rsidP="5CDD28C3" w:rsidRDefault="5CDD28C3" w14:paraId="3EB9B4AE" w14:textId="6A5CB63D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4FE29A60" w:rsidP="5CDD28C3" w:rsidRDefault="4FE29A60" w14:paraId="415055EF" w14:textId="71EB2C5F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D2CA0EA" w:rsidR="4FE29A6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현재 </w:t>
      </w:r>
      <w:r w:rsidRPr="1D2CA0EA" w:rsidR="0184410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웹,</w:t>
      </w:r>
      <w:r w:rsidRPr="1D2CA0EA" w:rsidR="51CDC91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모바일 </w:t>
      </w:r>
      <w:r w:rsidRPr="1D2CA0EA" w:rsidR="4FE29A6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콘텐츠 </w:t>
      </w:r>
      <w:r w:rsidRPr="1D2CA0EA" w:rsidR="7E49A8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플랫폼</w:t>
      </w:r>
      <w:r w:rsidRPr="1D2CA0EA" w:rsidR="4FE29A6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방향성은 </w:t>
      </w:r>
      <w:r w:rsidRPr="1D2CA0EA" w:rsidR="2887249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세 </w:t>
      </w:r>
      <w:r w:rsidRPr="1D2CA0EA" w:rsidR="4FE29A6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가지로</w:t>
      </w:r>
      <w:r w:rsidRPr="1D2CA0EA" w:rsidR="4FE29A6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구분</w:t>
      </w:r>
      <w:r w:rsidRPr="1D2CA0EA" w:rsidR="7D80A20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할 수 있습니</w:t>
      </w:r>
      <w:r w:rsidRPr="1D2CA0EA" w:rsidR="4FE29A6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</w:t>
      </w:r>
      <w:r w:rsidRPr="1D2CA0EA" w:rsidR="3AC39C7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  <w:r w:rsidRPr="1D2CA0EA" w:rsidR="58F14AD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D2CA0EA" w:rsidR="57206E2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모든 항목은 </w:t>
      </w:r>
      <w:r w:rsidRPr="1D2CA0EA" w:rsidR="593038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전략에 따라 </w:t>
      </w:r>
      <w:r w:rsidRPr="1D2CA0EA" w:rsidR="57206E2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중복 가능합니다.</w:t>
      </w:r>
    </w:p>
    <w:p w:rsidR="5CDD28C3" w:rsidP="5CDD28C3" w:rsidRDefault="5CDD28C3" w14:paraId="14A95E76" w14:textId="682CA47E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F761495" w:rsidP="5CDD28C3" w:rsidRDefault="5F761495" w14:paraId="6F45A03B" w14:textId="6E9487F7">
      <w:pPr>
        <w:pStyle w:val="Normal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</w:pPr>
      <w:r w:rsidRPr="774C9B18" w:rsidR="5F76149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1. </w:t>
      </w:r>
      <w:r w:rsidRPr="774C9B18" w:rsidR="54D824C7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완전분산형으로 </w:t>
      </w:r>
      <w:r w:rsidRPr="774C9B18" w:rsidR="0E100788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만인</w:t>
      </w:r>
      <w:r w:rsidRPr="774C9B18" w:rsidR="54D824C7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에 의한 업로드</w:t>
      </w:r>
      <w:r w:rsidRPr="774C9B18" w:rsidR="54D824C7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</w:t>
      </w:r>
      <w:r w:rsidRPr="774C9B18" w:rsidR="7A4365DA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vs </w:t>
      </w:r>
      <w:r w:rsidRPr="774C9B18" w:rsidR="3E3CE310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중앙집권형으로 관리자에 의</w:t>
      </w:r>
      <w:r w:rsidRPr="774C9B18" w:rsidR="6699CC89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한</w:t>
      </w:r>
      <w:r w:rsidRPr="774C9B18" w:rsidR="3E3CE310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업로드</w:t>
      </w:r>
    </w:p>
    <w:p w:rsidR="16026042" w:rsidP="46F744A6" w:rsidRDefault="16026042" w14:paraId="2E87BE61" w14:textId="470B9220">
      <w:pPr>
        <w:pStyle w:val="Normal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</w:pPr>
      <w:r w:rsidRPr="774C9B18" w:rsidR="16026042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2. </w:t>
      </w:r>
      <w:r w:rsidRPr="774C9B18" w:rsidR="16026042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광고수익으로 </w:t>
      </w:r>
      <w:r w:rsidRPr="774C9B18" w:rsidR="3AB17086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플랫폼 </w:t>
      </w:r>
      <w:r w:rsidRPr="774C9B18" w:rsidR="16026042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운영 </w:t>
      </w:r>
      <w:r w:rsidRPr="774C9B18" w:rsidR="62BC73C1">
        <w:rPr>
          <w:rFonts w:ascii="맑은 고딕" w:hAnsi="맑은 고딕" w:eastAsia="맑은 고딕" w:cs="맑은 고딕"/>
          <w:b w:val="0"/>
          <w:bCs w:val="0"/>
          <w:noProof w:val="0"/>
          <w:color w:val="313131"/>
          <w:sz w:val="21"/>
          <w:szCs w:val="21"/>
          <w:lang w:eastAsia="ko-KR"/>
        </w:rPr>
        <w:t xml:space="preserve">vs </w:t>
      </w:r>
      <w:r w:rsidRPr="774C9B18" w:rsidR="1A4E5D64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한 회</w:t>
      </w:r>
      <w:r w:rsidRPr="774C9B18" w:rsidR="1A4E5D64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부터</w:t>
      </w:r>
      <w:r w:rsidRPr="774C9B18" w:rsidR="1A4E5D64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월 무제한까지 다양한 방식의 </w:t>
      </w:r>
      <w:r w:rsidRPr="774C9B18" w:rsidR="4F1908F4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정액제로 </w:t>
      </w:r>
      <w:r w:rsidRPr="774C9B18" w:rsidR="51F049E2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플랫폼 </w:t>
      </w:r>
      <w:r w:rsidRPr="774C9B18" w:rsidR="4F1908F4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운영</w:t>
      </w:r>
    </w:p>
    <w:p w:rsidR="29DC5266" w:rsidP="46F744A6" w:rsidRDefault="29DC5266" w14:paraId="190F5041" w14:textId="3AFC12DB">
      <w:pPr>
        <w:pStyle w:val="Normal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</w:pPr>
      <w:r w:rsidRPr="774C9B18" w:rsidR="4F1908F4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3.</w:t>
      </w:r>
      <w:r w:rsidRPr="774C9B18" w:rsidR="7DD2A433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</w:t>
      </w:r>
      <w:r w:rsidRPr="774C9B18" w:rsidR="7DD2A433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콘텐츠 주체에게 현금 및 현금성자산으로 보상</w:t>
      </w:r>
      <w:r w:rsidRPr="774C9B18" w:rsidR="7DD2A433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</w:t>
      </w:r>
      <w:r w:rsidRPr="774C9B18" w:rsidR="0CC3C643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vs</w:t>
      </w:r>
      <w:r w:rsidRPr="774C9B18" w:rsidR="7DD2A433">
        <w:rPr>
          <w:rFonts w:ascii="맑은 고딕" w:hAnsi="맑은 고딕" w:eastAsia="맑은 고딕" w:cs="맑은 고딕"/>
          <w:b w:val="0"/>
          <w:bCs w:val="0"/>
          <w:noProof w:val="0"/>
          <w:color w:val="313131"/>
          <w:sz w:val="21"/>
          <w:szCs w:val="21"/>
          <w:lang w:eastAsia="ko-KR"/>
        </w:rPr>
        <w:t xml:space="preserve"> </w:t>
      </w:r>
      <w:r w:rsidRPr="774C9B18" w:rsidR="7DD2A433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>코인, 혹은</w:t>
      </w:r>
      <w:r w:rsidRPr="774C9B18" w:rsidR="29DC5266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현금화가 어려운</w:t>
      </w:r>
      <w:r w:rsidRPr="774C9B18" w:rsidR="156DAFC6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대체재</w:t>
      </w:r>
      <w:r w:rsidRPr="774C9B18" w:rsidR="29DC5266">
        <w:rPr>
          <w:rFonts w:ascii="맑은 고딕" w:hAnsi="맑은 고딕" w:eastAsia="맑은 고딕" w:cs="맑은 고딕"/>
          <w:b w:val="0"/>
          <w:bCs w:val="0"/>
          <w:noProof w:val="0"/>
          <w:sz w:val="20"/>
          <w:szCs w:val="20"/>
          <w:lang w:eastAsia="ko-KR"/>
        </w:rPr>
        <w:t xml:space="preserve"> 보상</w:t>
      </w:r>
    </w:p>
    <w:p w:rsidR="5CDD28C3" w:rsidP="5CDD28C3" w:rsidRDefault="5CDD28C3" w14:paraId="64EB293E" w14:textId="78A6B44C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7AC3727" w:rsidP="5CDD28C3" w:rsidRDefault="07AC3727" w14:paraId="453E639B" w14:textId="5608D2F4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6F744A6" w:rsidR="07AC37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6F744A6" w:rsidR="39EA21D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브런치는 </w:t>
      </w:r>
      <w:r w:rsidRPr="46F744A6" w:rsidR="04EACF1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콘텐츠 공급자가 선호하는 </w:t>
      </w:r>
      <w:r w:rsidRPr="46F744A6" w:rsidR="39EA21D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플랫폼 중 유일하게 위의 경향성으로 분류할 수 없습니다.</w:t>
      </w:r>
      <w:r w:rsidRPr="46F744A6" w:rsidR="52BCF96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누구나 쓸 수 있지만 누구나 공개되지 않습니다. 작가 심사에서 통과해야 그 자격을 얻습니다.</w:t>
      </w:r>
      <w:r w:rsidRPr="46F744A6" w:rsidR="6C3B044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광고를 달지 않기 때문에 출판 전까지 수익도 없습니다. 모두에게 그 기회가 가</w:t>
      </w:r>
      <w:r w:rsidRPr="46F744A6" w:rsidR="1CCB743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지도 않습</w:t>
      </w:r>
      <w:r w:rsidRPr="46F744A6" w:rsidR="6C3B044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니다. 그럼에도 </w:t>
      </w:r>
      <w:r w:rsidRPr="46F744A6" w:rsidR="276BB30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2만명</w:t>
      </w:r>
      <w:r w:rsidRPr="46F744A6" w:rsidR="742BBE5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이상 작가들이</w:t>
      </w:r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브런치</w:t>
      </w:r>
      <w:r w:rsidRPr="46F744A6" w:rsidR="1CB6809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에</w:t>
      </w:r>
      <w:proofErr w:type="spellEnd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글을</w:t>
      </w:r>
      <w:proofErr w:type="spellEnd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6F744A6" w:rsidR="50EDD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싣</w:t>
      </w:r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는</w:t>
      </w:r>
      <w:proofErr w:type="spellEnd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이유는</w:t>
      </w:r>
      <w:proofErr w:type="spellEnd"/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6F744A6" w:rsidR="6C28FC9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작가라는 </w:t>
      </w:r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명예와 </w:t>
      </w:r>
      <w:r w:rsidRPr="46F744A6" w:rsidR="64D96A6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내 </w:t>
      </w:r>
      <w:r w:rsidRPr="46F744A6" w:rsidR="3C664BE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글을 타인에게 보여주고</w:t>
      </w:r>
      <w:r w:rsidRPr="46F744A6" w:rsidR="46CCD54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싶은</w:t>
      </w:r>
      <w:r w:rsidRPr="46F744A6" w:rsidR="3C664BE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46F744A6" w:rsidR="21D3DB7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욕망입니다.</w:t>
      </w:r>
      <w:r w:rsidRPr="46F744A6" w:rsidR="53C08E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따라서 브런치는 기존까지 작가들을 유인했던 사회적 보상을 더 강화하는 방향</w:t>
      </w:r>
      <w:r w:rsidRPr="46F744A6" w:rsidR="16A3B5B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 정확히는 보다 많은 사람들에게 글이 소개될 수 있는 방향</w:t>
      </w:r>
      <w:r w:rsidRPr="46F744A6" w:rsidR="53C08E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으로 </w:t>
      </w:r>
      <w:proofErr w:type="spellStart"/>
      <w:r w:rsidRPr="46F744A6" w:rsidR="53C08E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베네핏의</w:t>
      </w:r>
      <w:proofErr w:type="spellEnd"/>
      <w:r w:rsidRPr="46F744A6" w:rsidR="53C08E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초점을</w:t>
      </w:r>
      <w:r w:rsidRPr="46F744A6" w:rsidR="29BFBA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맞춰야 합니다.</w:t>
      </w:r>
    </w:p>
    <w:p w:rsidR="46F744A6" w:rsidP="46F744A6" w:rsidRDefault="46F744A6" w14:paraId="2E393A77" w14:textId="02920F41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F656685" w:rsidP="46F744A6" w:rsidRDefault="2F656685" w14:paraId="74DD22B0" w14:textId="4E41D687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74C9B18" w:rsidR="2F65668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국내 방송 1인자 유재석도 열심히 합니다. OTT 세계 1위 </w:t>
      </w:r>
      <w:proofErr w:type="spellStart"/>
      <w:r w:rsidRPr="774C9B18" w:rsidR="2F65668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넷플릭스도</w:t>
      </w:r>
      <w:proofErr w:type="spellEnd"/>
      <w:r w:rsidRPr="774C9B18" w:rsidR="2F65668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매일 업로드 합니다. 브런치도 </w:t>
      </w:r>
      <w:r w:rsidRPr="774C9B18" w:rsidR="26DA70D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작가들의 글이 더 많은 사람들에게 닿을 수 있도록 </w:t>
      </w:r>
      <w:r w:rsidRPr="774C9B18" w:rsidR="2F65668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유투브를 했으면 합니다.</w:t>
      </w:r>
      <w:r w:rsidRPr="774C9B18" w:rsidR="12528A4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콘텐츠는 많습니다. </w:t>
      </w:r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2만 </w:t>
      </w:r>
      <w:proofErr w:type="spellStart"/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명이</w:t>
      </w:r>
      <w:proofErr w:type="spellEnd"/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넘는</w:t>
      </w:r>
      <w:proofErr w:type="spellEnd"/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작가들의</w:t>
      </w:r>
      <w:proofErr w:type="spellEnd"/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74C9B18" w:rsidR="381A44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글</w:t>
      </w:r>
      <w:r w:rsidRPr="774C9B18" w:rsidR="162382E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출판에 관한 홍보, </w:t>
      </w:r>
      <w:r w:rsidRPr="774C9B18" w:rsidR="7D1424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서로 같은, 혹은 서로 다른 분야의 작가들이 피드백을 주고받으며 함께 집필해 보는 콘텐츠 등 글에 </w:t>
      </w:r>
      <w:proofErr w:type="gramStart"/>
      <w:r w:rsidRPr="774C9B18" w:rsidR="7D1424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관해 한</w:t>
      </w:r>
      <w:proofErr w:type="gramEnd"/>
      <w:r w:rsidRPr="774C9B18" w:rsidR="30F17B2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74C9B18" w:rsidR="7D1424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가닥 하시는 분</w:t>
      </w:r>
      <w:r w:rsidRPr="774C9B18" w:rsidR="096B74E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들의 </w:t>
      </w:r>
      <w:r w:rsidRPr="774C9B18" w:rsidR="3082A31B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이야기는 무궁무진합니다.</w:t>
      </w:r>
      <w:r w:rsidRPr="774C9B18" w:rsidR="2F3A899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p w:rsidR="46F744A6" w:rsidP="46F744A6" w:rsidRDefault="46F744A6" w14:paraId="139D26C5" w14:textId="2A17C8A7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ABA0E81" w:rsidP="46F744A6" w:rsidRDefault="3ABA0E81" w14:paraId="2A632B9A" w14:textId="1507DC6A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74C9B18" w:rsidR="3ABA0E8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위험요인은 브런치 대신 유투브로 독자가 옮겨갈 가능성입니다. 그러나 4차산업혁명의 예언적 선포 이후</w:t>
      </w:r>
      <w:r w:rsidRPr="774C9B18" w:rsidR="3FF6CC5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'책 읽어드립니다</w:t>
      </w:r>
      <w:r w:rsidRPr="774C9B18" w:rsidR="3FF6CC5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'</w:t>
      </w:r>
      <w:r w:rsidRPr="774C9B18" w:rsidR="3951E2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, '</w:t>
      </w:r>
      <w:proofErr w:type="spellStart"/>
      <w:r w:rsidRPr="774C9B18" w:rsidR="3951E2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알쓸신잡</w:t>
      </w:r>
      <w:proofErr w:type="spellEnd"/>
      <w:r w:rsidRPr="774C9B18" w:rsidR="3951E22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' 같은</w:t>
      </w:r>
      <w:r w:rsidRPr="774C9B18" w:rsidR="3FF6CC5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74C9B18" w:rsidR="67ADDFA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프로그램 </w:t>
      </w:r>
      <w:r w:rsidRPr="774C9B18" w:rsidR="3FF6CC5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흥행에서 볼 수 있듯이 누워서 지식을 받아먹고자 하는</w:t>
      </w:r>
      <w:r w:rsidRPr="774C9B18" w:rsidR="459120B9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니즈가 커지고 있습니다.</w:t>
      </w:r>
      <w:r w:rsidRPr="774C9B18" w:rsidR="4A86AB2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창의적이고 센스 있는 기획팀이 붙는다면 </w:t>
      </w:r>
      <w:r w:rsidRPr="774C9B18" w:rsidR="5E3BBC6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오히려 브런치 글이 궁금해지는, 찾아오고 싶게 만드는 선순환의 고리를 만들어 </w:t>
      </w:r>
      <w:r w:rsidRPr="774C9B18" w:rsidR="4A86AB2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관련 산업에 신선한 반향을 불어오리라 예상합니다. 조회수를 통한 수익</w:t>
      </w:r>
      <w:r w:rsidRPr="774C9B18" w:rsidR="1E3F41B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을 출연하거나 소개된 작가에게 분배하는 부가적인 효과</w:t>
      </w:r>
      <w:r w:rsidRPr="774C9B18" w:rsidR="7F09B99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는 덤입니</w:t>
      </w:r>
      <w:r w:rsidRPr="774C9B18" w:rsidR="1E3F41B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다.</w:t>
      </w:r>
    </w:p>
    <w:p w:rsidR="774C9B18" w:rsidP="774C9B18" w:rsidRDefault="774C9B18" w14:paraId="2AA016FA" w14:textId="2289B7E9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444945E" w:rsidP="774C9B18" w:rsidRDefault="0444945E" w14:paraId="20B9EEBC" w14:textId="72B1D96C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D2CA0EA" w:rsidR="0444945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구글플레이 다운 1</w:t>
      </w:r>
      <w:r w:rsidRPr="1D2CA0EA" w:rsidR="3C0F39A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000만</w:t>
      </w:r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+를 </w:t>
      </w:r>
      <w:proofErr w:type="spellStart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넘기는</w:t>
      </w:r>
      <w:proofErr w:type="spellEnd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그날까지</w:t>
      </w:r>
      <w:proofErr w:type="spellEnd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브런치의</w:t>
      </w:r>
      <w:proofErr w:type="spellEnd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강점은</w:t>
      </w:r>
      <w:proofErr w:type="spellEnd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더 </w:t>
      </w:r>
      <w:proofErr w:type="spellStart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강해져야</w:t>
      </w:r>
      <w:proofErr w:type="spellEnd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합니다</w:t>
      </w:r>
      <w:proofErr w:type="spellEnd"/>
      <w:r w:rsidRPr="1D2CA0EA" w:rsidR="7863E54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  <w:r w:rsidRPr="1D2CA0EA" w:rsidR="13D3BC8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감사합니다.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23090F"/>
  <w15:docId w15:val="{6d27ef65-ae70-4cbd-980a-b6013961b29a}"/>
  <w:rsids>
    <w:rsidRoot w:val="5023090F"/>
    <w:rsid w:val="00412FF4"/>
    <w:rsid w:val="0075067E"/>
    <w:rsid w:val="00D68966"/>
    <w:rsid w:val="00FA077A"/>
    <w:rsid w:val="0184410F"/>
    <w:rsid w:val="02FCDC63"/>
    <w:rsid w:val="0351C412"/>
    <w:rsid w:val="0444945E"/>
    <w:rsid w:val="0472A268"/>
    <w:rsid w:val="048ED035"/>
    <w:rsid w:val="04EACF15"/>
    <w:rsid w:val="05F5AD54"/>
    <w:rsid w:val="0607E3F9"/>
    <w:rsid w:val="0698100A"/>
    <w:rsid w:val="06C730E8"/>
    <w:rsid w:val="06F9590D"/>
    <w:rsid w:val="07AC3727"/>
    <w:rsid w:val="07CC59F3"/>
    <w:rsid w:val="07DAF25C"/>
    <w:rsid w:val="08155842"/>
    <w:rsid w:val="0841ED00"/>
    <w:rsid w:val="089AE987"/>
    <w:rsid w:val="089F7438"/>
    <w:rsid w:val="08FE981A"/>
    <w:rsid w:val="096B74E6"/>
    <w:rsid w:val="09B33091"/>
    <w:rsid w:val="0AB249B1"/>
    <w:rsid w:val="0AF3063A"/>
    <w:rsid w:val="0BD166EC"/>
    <w:rsid w:val="0C61B856"/>
    <w:rsid w:val="0CC3C643"/>
    <w:rsid w:val="0CC43766"/>
    <w:rsid w:val="0CE10835"/>
    <w:rsid w:val="0D315141"/>
    <w:rsid w:val="0D5C4219"/>
    <w:rsid w:val="0E04353B"/>
    <w:rsid w:val="0E100788"/>
    <w:rsid w:val="0E3FE558"/>
    <w:rsid w:val="0EC39F93"/>
    <w:rsid w:val="0EEC10BB"/>
    <w:rsid w:val="0EFACBCC"/>
    <w:rsid w:val="0F658E4B"/>
    <w:rsid w:val="0FC9A3A3"/>
    <w:rsid w:val="0FF45136"/>
    <w:rsid w:val="10A7443C"/>
    <w:rsid w:val="10C5CB39"/>
    <w:rsid w:val="10EAC444"/>
    <w:rsid w:val="11A99953"/>
    <w:rsid w:val="11CDE2BC"/>
    <w:rsid w:val="12261C0E"/>
    <w:rsid w:val="12528A48"/>
    <w:rsid w:val="127468A5"/>
    <w:rsid w:val="12A37ABC"/>
    <w:rsid w:val="12C8A8A8"/>
    <w:rsid w:val="12E2EBA1"/>
    <w:rsid w:val="12EFAFC3"/>
    <w:rsid w:val="1323B5F6"/>
    <w:rsid w:val="132BDFEA"/>
    <w:rsid w:val="13755276"/>
    <w:rsid w:val="1376B58E"/>
    <w:rsid w:val="13D3BC8F"/>
    <w:rsid w:val="14CC9B27"/>
    <w:rsid w:val="156DAFC6"/>
    <w:rsid w:val="15896AF0"/>
    <w:rsid w:val="15E24435"/>
    <w:rsid w:val="16026042"/>
    <w:rsid w:val="162382E2"/>
    <w:rsid w:val="16443BFA"/>
    <w:rsid w:val="16676F69"/>
    <w:rsid w:val="169223D3"/>
    <w:rsid w:val="16A3B5B7"/>
    <w:rsid w:val="16C2CCB2"/>
    <w:rsid w:val="183E5A2A"/>
    <w:rsid w:val="18DFC5A8"/>
    <w:rsid w:val="18EBB35A"/>
    <w:rsid w:val="196DF796"/>
    <w:rsid w:val="19707639"/>
    <w:rsid w:val="197E485C"/>
    <w:rsid w:val="1987993E"/>
    <w:rsid w:val="19D9E8D1"/>
    <w:rsid w:val="1A4726CE"/>
    <w:rsid w:val="1A4E5D64"/>
    <w:rsid w:val="1A98B658"/>
    <w:rsid w:val="1AE88BAE"/>
    <w:rsid w:val="1AEB8387"/>
    <w:rsid w:val="1BCF8D2C"/>
    <w:rsid w:val="1BF51EB0"/>
    <w:rsid w:val="1C2188D0"/>
    <w:rsid w:val="1C695956"/>
    <w:rsid w:val="1C7D097D"/>
    <w:rsid w:val="1C8E2FE8"/>
    <w:rsid w:val="1CB68096"/>
    <w:rsid w:val="1CCB743B"/>
    <w:rsid w:val="1D2CA0EA"/>
    <w:rsid w:val="1D4F8F4F"/>
    <w:rsid w:val="1D989482"/>
    <w:rsid w:val="1DEF012C"/>
    <w:rsid w:val="1E3F41B4"/>
    <w:rsid w:val="1F270436"/>
    <w:rsid w:val="203AE370"/>
    <w:rsid w:val="20AC0348"/>
    <w:rsid w:val="20E5FEBF"/>
    <w:rsid w:val="210B82ED"/>
    <w:rsid w:val="21999AB8"/>
    <w:rsid w:val="21C2980E"/>
    <w:rsid w:val="21D3DB79"/>
    <w:rsid w:val="21DBD3DC"/>
    <w:rsid w:val="21ED755F"/>
    <w:rsid w:val="21FA3A0A"/>
    <w:rsid w:val="225315CE"/>
    <w:rsid w:val="229F9D7A"/>
    <w:rsid w:val="23256066"/>
    <w:rsid w:val="232F91B3"/>
    <w:rsid w:val="23B7B929"/>
    <w:rsid w:val="243C9233"/>
    <w:rsid w:val="2544DE84"/>
    <w:rsid w:val="25914DE8"/>
    <w:rsid w:val="261F351B"/>
    <w:rsid w:val="26881CC6"/>
    <w:rsid w:val="269443C4"/>
    <w:rsid w:val="26DA70D5"/>
    <w:rsid w:val="270F46BA"/>
    <w:rsid w:val="2714636C"/>
    <w:rsid w:val="276BB30F"/>
    <w:rsid w:val="27764998"/>
    <w:rsid w:val="2785C57D"/>
    <w:rsid w:val="27AC182C"/>
    <w:rsid w:val="2887249D"/>
    <w:rsid w:val="28C819C9"/>
    <w:rsid w:val="28EEDEBE"/>
    <w:rsid w:val="28F4DC40"/>
    <w:rsid w:val="29BFBA27"/>
    <w:rsid w:val="29DC5266"/>
    <w:rsid w:val="2A41A8B0"/>
    <w:rsid w:val="2B8A431E"/>
    <w:rsid w:val="2B959B94"/>
    <w:rsid w:val="2BA8B9D2"/>
    <w:rsid w:val="2C1799B0"/>
    <w:rsid w:val="2C705614"/>
    <w:rsid w:val="2D1B1A5F"/>
    <w:rsid w:val="2D2E9DFD"/>
    <w:rsid w:val="2D988425"/>
    <w:rsid w:val="2F1E5C8C"/>
    <w:rsid w:val="2F26C22A"/>
    <w:rsid w:val="2F305D64"/>
    <w:rsid w:val="2F3A1F37"/>
    <w:rsid w:val="2F3A899E"/>
    <w:rsid w:val="2F656685"/>
    <w:rsid w:val="2F690D80"/>
    <w:rsid w:val="2FAC1E8D"/>
    <w:rsid w:val="2FCF7EAF"/>
    <w:rsid w:val="3082A31B"/>
    <w:rsid w:val="30F17B29"/>
    <w:rsid w:val="31217BE5"/>
    <w:rsid w:val="316F9579"/>
    <w:rsid w:val="31C8E2C2"/>
    <w:rsid w:val="32638770"/>
    <w:rsid w:val="32671BDB"/>
    <w:rsid w:val="32C03EE6"/>
    <w:rsid w:val="330B05CD"/>
    <w:rsid w:val="345416C3"/>
    <w:rsid w:val="349DE2BF"/>
    <w:rsid w:val="34DE55D7"/>
    <w:rsid w:val="34EB7E74"/>
    <w:rsid w:val="3546DAC0"/>
    <w:rsid w:val="35C5CCEC"/>
    <w:rsid w:val="368A4DA3"/>
    <w:rsid w:val="3770C75D"/>
    <w:rsid w:val="37992916"/>
    <w:rsid w:val="379FA2D5"/>
    <w:rsid w:val="37A4CFA7"/>
    <w:rsid w:val="37B7B6F2"/>
    <w:rsid w:val="37C7F7A0"/>
    <w:rsid w:val="3809111F"/>
    <w:rsid w:val="381A44A1"/>
    <w:rsid w:val="384F22F7"/>
    <w:rsid w:val="38583645"/>
    <w:rsid w:val="38687241"/>
    <w:rsid w:val="38C8F49F"/>
    <w:rsid w:val="3951E227"/>
    <w:rsid w:val="39559E19"/>
    <w:rsid w:val="39EA21DA"/>
    <w:rsid w:val="3A80EA93"/>
    <w:rsid w:val="3A8B006E"/>
    <w:rsid w:val="3AB17086"/>
    <w:rsid w:val="3ABA0E81"/>
    <w:rsid w:val="3AC39C7E"/>
    <w:rsid w:val="3BA6C23A"/>
    <w:rsid w:val="3BFC3FE2"/>
    <w:rsid w:val="3C0F39A5"/>
    <w:rsid w:val="3C50D379"/>
    <w:rsid w:val="3C664BE1"/>
    <w:rsid w:val="3C7A6DEB"/>
    <w:rsid w:val="3DC773DF"/>
    <w:rsid w:val="3E3CE310"/>
    <w:rsid w:val="3E59175A"/>
    <w:rsid w:val="3F80D355"/>
    <w:rsid w:val="3F8DFF4E"/>
    <w:rsid w:val="3FC9C210"/>
    <w:rsid w:val="3FF6CC5D"/>
    <w:rsid w:val="40141CEE"/>
    <w:rsid w:val="4066BB69"/>
    <w:rsid w:val="40C1E7BB"/>
    <w:rsid w:val="40DCB8DF"/>
    <w:rsid w:val="40FF9F23"/>
    <w:rsid w:val="411F14E1"/>
    <w:rsid w:val="413DC7CC"/>
    <w:rsid w:val="421CC159"/>
    <w:rsid w:val="42966A04"/>
    <w:rsid w:val="42A8CCE7"/>
    <w:rsid w:val="42D1DC19"/>
    <w:rsid w:val="42D51D2F"/>
    <w:rsid w:val="42D59E7C"/>
    <w:rsid w:val="43F2CB72"/>
    <w:rsid w:val="44999A0C"/>
    <w:rsid w:val="44DACFF7"/>
    <w:rsid w:val="458FF330"/>
    <w:rsid w:val="459120B9"/>
    <w:rsid w:val="46CCD54D"/>
    <w:rsid w:val="46F744A6"/>
    <w:rsid w:val="47242582"/>
    <w:rsid w:val="474D782B"/>
    <w:rsid w:val="477D7037"/>
    <w:rsid w:val="47F87AF1"/>
    <w:rsid w:val="482AC682"/>
    <w:rsid w:val="482E852D"/>
    <w:rsid w:val="48EAE419"/>
    <w:rsid w:val="49158DD3"/>
    <w:rsid w:val="4945B121"/>
    <w:rsid w:val="49C0AD3F"/>
    <w:rsid w:val="49C130EA"/>
    <w:rsid w:val="4A340F03"/>
    <w:rsid w:val="4A3F02BE"/>
    <w:rsid w:val="4A43E11B"/>
    <w:rsid w:val="4A4D12E9"/>
    <w:rsid w:val="4A86AB20"/>
    <w:rsid w:val="4B023DBD"/>
    <w:rsid w:val="4B359479"/>
    <w:rsid w:val="4BA65AAF"/>
    <w:rsid w:val="4BB45FA3"/>
    <w:rsid w:val="4BFD8F0F"/>
    <w:rsid w:val="4C65BF7A"/>
    <w:rsid w:val="4CAAB27F"/>
    <w:rsid w:val="4D7349F9"/>
    <w:rsid w:val="4DCDE854"/>
    <w:rsid w:val="4E0E2871"/>
    <w:rsid w:val="4E140D6F"/>
    <w:rsid w:val="4E30DC65"/>
    <w:rsid w:val="4E560D47"/>
    <w:rsid w:val="4E8539F5"/>
    <w:rsid w:val="4EA8FB98"/>
    <w:rsid w:val="4F1908F4"/>
    <w:rsid w:val="4F19E695"/>
    <w:rsid w:val="4FCB7799"/>
    <w:rsid w:val="4FE29A60"/>
    <w:rsid w:val="50180485"/>
    <w:rsid w:val="5023090F"/>
    <w:rsid w:val="5071EA7E"/>
    <w:rsid w:val="50EDD0FD"/>
    <w:rsid w:val="50F36B48"/>
    <w:rsid w:val="50FFD62A"/>
    <w:rsid w:val="51754D97"/>
    <w:rsid w:val="51CDC91E"/>
    <w:rsid w:val="51F049E2"/>
    <w:rsid w:val="52753D08"/>
    <w:rsid w:val="52B9B766"/>
    <w:rsid w:val="52BCF967"/>
    <w:rsid w:val="52F0FCF5"/>
    <w:rsid w:val="5344E964"/>
    <w:rsid w:val="53C08EB0"/>
    <w:rsid w:val="53E6BEF4"/>
    <w:rsid w:val="53F73C81"/>
    <w:rsid w:val="540D9505"/>
    <w:rsid w:val="54610B1B"/>
    <w:rsid w:val="54D824C7"/>
    <w:rsid w:val="5519119E"/>
    <w:rsid w:val="553FB3CE"/>
    <w:rsid w:val="55420D1B"/>
    <w:rsid w:val="554ED707"/>
    <w:rsid w:val="55517CE8"/>
    <w:rsid w:val="559D3257"/>
    <w:rsid w:val="568DE9DD"/>
    <w:rsid w:val="56E01919"/>
    <w:rsid w:val="57206E2B"/>
    <w:rsid w:val="5796210E"/>
    <w:rsid w:val="5877B778"/>
    <w:rsid w:val="58AACA6B"/>
    <w:rsid w:val="58F14ADF"/>
    <w:rsid w:val="593038A6"/>
    <w:rsid w:val="59D58B3C"/>
    <w:rsid w:val="5A58889B"/>
    <w:rsid w:val="5AE46647"/>
    <w:rsid w:val="5C60949B"/>
    <w:rsid w:val="5CBD14B6"/>
    <w:rsid w:val="5CD899F8"/>
    <w:rsid w:val="5CDD28C3"/>
    <w:rsid w:val="5D113ACD"/>
    <w:rsid w:val="5D7CF4AF"/>
    <w:rsid w:val="5E37708E"/>
    <w:rsid w:val="5E3BBC66"/>
    <w:rsid w:val="5E6A6E63"/>
    <w:rsid w:val="5E6DF003"/>
    <w:rsid w:val="5EBE4A30"/>
    <w:rsid w:val="5F761495"/>
    <w:rsid w:val="60238D2F"/>
    <w:rsid w:val="62BC73C1"/>
    <w:rsid w:val="62FC661A"/>
    <w:rsid w:val="63087F8E"/>
    <w:rsid w:val="6318D668"/>
    <w:rsid w:val="636767C1"/>
    <w:rsid w:val="63AF2A10"/>
    <w:rsid w:val="63D6F618"/>
    <w:rsid w:val="63DD39DC"/>
    <w:rsid w:val="64762D01"/>
    <w:rsid w:val="64D96A66"/>
    <w:rsid w:val="64F3AFE6"/>
    <w:rsid w:val="651733C1"/>
    <w:rsid w:val="65189772"/>
    <w:rsid w:val="65AF0497"/>
    <w:rsid w:val="65B9D669"/>
    <w:rsid w:val="65E1A0B3"/>
    <w:rsid w:val="66234D52"/>
    <w:rsid w:val="6699CC89"/>
    <w:rsid w:val="66D8494D"/>
    <w:rsid w:val="66E9A02B"/>
    <w:rsid w:val="671C914A"/>
    <w:rsid w:val="6750F193"/>
    <w:rsid w:val="67ADDFAC"/>
    <w:rsid w:val="682B072A"/>
    <w:rsid w:val="69DD39C6"/>
    <w:rsid w:val="69F2034C"/>
    <w:rsid w:val="6A9DDE94"/>
    <w:rsid w:val="6BBE3DE0"/>
    <w:rsid w:val="6C28FC94"/>
    <w:rsid w:val="6C2F622C"/>
    <w:rsid w:val="6C3B044B"/>
    <w:rsid w:val="6CDF072E"/>
    <w:rsid w:val="6D10F337"/>
    <w:rsid w:val="6D3D3FC7"/>
    <w:rsid w:val="6D524950"/>
    <w:rsid w:val="6E2ECB54"/>
    <w:rsid w:val="6E3A8CB0"/>
    <w:rsid w:val="6F897221"/>
    <w:rsid w:val="6FD067C9"/>
    <w:rsid w:val="703A4871"/>
    <w:rsid w:val="7103D79A"/>
    <w:rsid w:val="7141FAD1"/>
    <w:rsid w:val="715C5899"/>
    <w:rsid w:val="718EE64F"/>
    <w:rsid w:val="726853C5"/>
    <w:rsid w:val="726C4E33"/>
    <w:rsid w:val="72964B08"/>
    <w:rsid w:val="72D7796E"/>
    <w:rsid w:val="7339BA11"/>
    <w:rsid w:val="734B3BCC"/>
    <w:rsid w:val="73976D86"/>
    <w:rsid w:val="7428A520"/>
    <w:rsid w:val="742BBE58"/>
    <w:rsid w:val="74ED207E"/>
    <w:rsid w:val="75D26FFD"/>
    <w:rsid w:val="7635C6E2"/>
    <w:rsid w:val="766BD4A8"/>
    <w:rsid w:val="774C9B18"/>
    <w:rsid w:val="77559B3F"/>
    <w:rsid w:val="77BE9E3E"/>
    <w:rsid w:val="78146740"/>
    <w:rsid w:val="78441E0A"/>
    <w:rsid w:val="78499B67"/>
    <w:rsid w:val="784A79C2"/>
    <w:rsid w:val="7863E544"/>
    <w:rsid w:val="78C3F3B9"/>
    <w:rsid w:val="7913C610"/>
    <w:rsid w:val="7A2925B3"/>
    <w:rsid w:val="7A30AD47"/>
    <w:rsid w:val="7A4365DA"/>
    <w:rsid w:val="7AC20E1B"/>
    <w:rsid w:val="7AD14FC7"/>
    <w:rsid w:val="7B5C5EA4"/>
    <w:rsid w:val="7BE3DA52"/>
    <w:rsid w:val="7C8D22C6"/>
    <w:rsid w:val="7CDBF3E6"/>
    <w:rsid w:val="7CEB61DA"/>
    <w:rsid w:val="7CFE3048"/>
    <w:rsid w:val="7D1424DD"/>
    <w:rsid w:val="7D1A14B1"/>
    <w:rsid w:val="7D75FD5B"/>
    <w:rsid w:val="7D80A206"/>
    <w:rsid w:val="7D8ADEEE"/>
    <w:rsid w:val="7D997490"/>
    <w:rsid w:val="7DD2A433"/>
    <w:rsid w:val="7DED5DF5"/>
    <w:rsid w:val="7DF0C08A"/>
    <w:rsid w:val="7DFDBB12"/>
    <w:rsid w:val="7E49A88E"/>
    <w:rsid w:val="7E7975D0"/>
    <w:rsid w:val="7F09B991"/>
    <w:rsid w:val="7F6DAD31"/>
    <w:rsid w:val="7FEAA7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2020-05-05T05:05:17.5054296Z</dcterms:created>
  <dcterms:modified xsi:type="dcterms:W3CDTF">2020-05-05T17:15:45.1797739Z</dcterms:modified>
  <dc:creator>윤민기</dc:creator>
  <lastModifiedBy>윤민기</lastModifiedBy>
</coreProperties>
</file>