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r w:rsidRPr="00091D27">
        <w:rPr>
          <w:rFonts w:hint="eastAsia"/>
          <w:sz w:val="30"/>
          <w:szCs w:val="32"/>
        </w:rPr>
        <w:t>객체란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>객체를 정의 하고,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>모든 객체가 공유 할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가 호출 될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구분 할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>변수의 선언이나 메서드의 매개변수를 하나의 참조 자료형이 아닌 여러 자료형을 변환 될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>두 개의 쓰레드가 동시에 하나의 리소스에 접근 할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출력순서는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 xml:space="preserve">메서드를 </w:t>
      </w:r>
      <w:proofErr w:type="spellStart"/>
      <w:r w:rsidR="006B1C84">
        <w:rPr>
          <w:rFonts w:hint="eastAsia"/>
        </w:rPr>
        <w:t>재정의해야함</w:t>
      </w:r>
      <w:proofErr w:type="spellEnd"/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내부적으로 이진 검색 트리로 구현되어있음</w:t>
      </w:r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유일성함의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타입변수에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gramStart"/>
      <w:r>
        <w:rPr>
          <w:rFonts w:hint="eastAsia"/>
        </w:rPr>
        <w:t xml:space="preserve">사용가능하다 </w:t>
      </w:r>
      <w:r>
        <w:t>.</w:t>
      </w:r>
      <w:proofErr w:type="gramEnd"/>
    </w:p>
    <w:p w14:paraId="04AC35A3" w14:textId="547A9C49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7ECA7C80" w14:textId="65576D17" w:rsidR="00AA2391" w:rsidRDefault="00AA2391" w:rsidP="00F61EE2">
      <w:r>
        <w:t>2020-11-10</w:t>
      </w:r>
    </w:p>
    <w:p w14:paraId="66010AE2" w14:textId="21EAA7E5" w:rsidR="00AA2391" w:rsidRDefault="00AA2391" w:rsidP="00F61EE2">
      <w:r>
        <w:rPr>
          <w:rFonts w:hint="eastAsia"/>
        </w:rPr>
        <w:t>스트림</w:t>
      </w:r>
    </w:p>
    <w:p w14:paraId="4237B523" w14:textId="6A7C6E8C" w:rsidR="00AA2391" w:rsidRDefault="00AA2391" w:rsidP="00F61EE2">
      <w:r>
        <w:tab/>
      </w:r>
      <w:r>
        <w:rPr>
          <w:rFonts w:hint="eastAsia"/>
        </w:rPr>
        <w:t xml:space="preserve">자료의 대상과 관계없이 동일한 연산을 수행할 수 있는 기능 </w:t>
      </w:r>
      <w:r>
        <w:t>(</w:t>
      </w:r>
      <w:r>
        <w:rPr>
          <w:rFonts w:hint="eastAsia"/>
        </w:rPr>
        <w:t>자료의 추상화)</w:t>
      </w:r>
    </w:p>
    <w:p w14:paraId="42A9D8B6" w14:textId="7B4160D1" w:rsidR="00AA2391" w:rsidRDefault="00AA2391" w:rsidP="00F61EE2">
      <w:r>
        <w:tab/>
      </w:r>
      <w:r>
        <w:rPr>
          <w:rFonts w:hint="eastAsia"/>
        </w:rPr>
        <w:t>한번 생성하고 사용한 스트림은 재사용할 수 없음</w:t>
      </w:r>
    </w:p>
    <w:p w14:paraId="162C1FC6" w14:textId="13E065A7" w:rsidR="00AA2391" w:rsidRDefault="00AA2391" w:rsidP="00F61EE2">
      <w:r>
        <w:tab/>
      </w:r>
      <w:r>
        <w:rPr>
          <w:rFonts w:hint="eastAsia"/>
        </w:rPr>
        <w:t>스트림 연산은 기존 자료를 변경하지 않음</w:t>
      </w:r>
    </w:p>
    <w:p w14:paraId="22A86B25" w14:textId="0DAD39D4" w:rsidR="00AA2391" w:rsidRDefault="00AA2391" w:rsidP="00F61EE2">
      <w:r>
        <w:tab/>
      </w:r>
      <w:r>
        <w:rPr>
          <w:rFonts w:hint="eastAsia"/>
        </w:rPr>
        <w:t>중간연산과 최종 연산으로 구분된다.</w:t>
      </w:r>
    </w:p>
    <w:p w14:paraId="4990210E" w14:textId="67A49AAD" w:rsidR="00AA2391" w:rsidRDefault="00AA2391" w:rsidP="00F61EE2">
      <w:r>
        <w:tab/>
      </w:r>
      <w:r>
        <w:rPr>
          <w:rFonts w:hint="eastAsia"/>
        </w:rPr>
        <w:t>최종 연산이 수행되어야 모든 연산이 적용되는 지연 연산</w:t>
      </w:r>
    </w:p>
    <w:p w14:paraId="30CEDA8E" w14:textId="49E541CD" w:rsidR="00AA2391" w:rsidRDefault="00AA2391" w:rsidP="00F61EE2">
      <w:r>
        <w:tab/>
      </w:r>
    </w:p>
    <w:p w14:paraId="7B1A2831" w14:textId="6DAEADD5" w:rsidR="00AA2391" w:rsidRDefault="00AA2391" w:rsidP="00F61EE2">
      <w:r>
        <w:tab/>
      </w:r>
      <w:r>
        <w:rPr>
          <w:rFonts w:hint="eastAsia"/>
        </w:rPr>
        <w:t xml:space="preserve">중간 연산 </w:t>
      </w:r>
      <w:r>
        <w:t>– filter(</w:t>
      </w:r>
      <w:proofErr w:type="gramStart"/>
      <w:r>
        <w:t>),map</w:t>
      </w:r>
      <w:proofErr w:type="gramEnd"/>
      <w:r>
        <w:t>()</w:t>
      </w:r>
    </w:p>
    <w:p w14:paraId="614FB48B" w14:textId="2F61AD6D" w:rsidR="00AA2391" w:rsidRDefault="00AA2391" w:rsidP="00F61EE2">
      <w:r>
        <w:tab/>
      </w:r>
      <w:r>
        <w:rPr>
          <w:rFonts w:hint="eastAsia"/>
        </w:rPr>
        <w:t xml:space="preserve">최종연산 </w:t>
      </w:r>
      <w:r>
        <w:t xml:space="preserve">– </w:t>
      </w:r>
      <w:proofErr w:type="spellStart"/>
      <w:r>
        <w:t>forEach</w:t>
      </w:r>
      <w:proofErr w:type="spellEnd"/>
      <w:r>
        <w:t>(</w:t>
      </w:r>
      <w:proofErr w:type="gramStart"/>
      <w:r>
        <w:t>) ,</w:t>
      </w:r>
      <w:proofErr w:type="gramEnd"/>
      <w:r>
        <w:t xml:space="preserve"> count() , sum()</w:t>
      </w:r>
    </w:p>
    <w:p w14:paraId="5146FFE5" w14:textId="2BD3D11B" w:rsidR="00AA2391" w:rsidRDefault="00AA2391" w:rsidP="00F61EE2"/>
    <w:p w14:paraId="7809B546" w14:textId="3474B2BD" w:rsidR="00AA2391" w:rsidRDefault="00AA2391" w:rsidP="00F61EE2">
      <w:r>
        <w:tab/>
      </w:r>
      <w:r w:rsidR="00CB191D">
        <w:t>R</w:t>
      </w:r>
      <w:r>
        <w:t>edu</w:t>
      </w:r>
      <w:r w:rsidR="00CB191D">
        <w:t>ce()</w:t>
      </w:r>
      <w:r w:rsidR="00CB191D">
        <w:rPr>
          <w:rFonts w:hint="eastAsia"/>
        </w:rPr>
        <w:t xml:space="preserve">연산 </w:t>
      </w:r>
    </w:p>
    <w:p w14:paraId="7BF9C2CA" w14:textId="7612E784" w:rsidR="00CB191D" w:rsidRDefault="00CB191D" w:rsidP="00F61EE2">
      <w:r>
        <w:tab/>
      </w:r>
      <w:r>
        <w:tab/>
      </w:r>
      <w:r>
        <w:rPr>
          <w:rFonts w:hint="eastAsia"/>
        </w:rPr>
        <w:t>정의된 연산이 아닌 프로그래머가 직접 지정하는 연산을 적용</w:t>
      </w:r>
    </w:p>
    <w:p w14:paraId="4E489AE1" w14:textId="51AC4EEC" w:rsidR="00CB191D" w:rsidRDefault="00CB191D" w:rsidP="00F61EE2">
      <w:r>
        <w:tab/>
      </w:r>
      <w:r>
        <w:tab/>
      </w:r>
      <w:r>
        <w:rPr>
          <w:rFonts w:hint="eastAsia"/>
        </w:rPr>
        <w:t xml:space="preserve">최종 연산으로 스트림의 요소를 소모하며 연산 수행 </w:t>
      </w:r>
    </w:p>
    <w:p w14:paraId="5A5C98E3" w14:textId="4B625129" w:rsidR="00CB191D" w:rsidRDefault="00CB191D" w:rsidP="00F61EE2">
      <w:r>
        <w:tab/>
      </w:r>
    </w:p>
    <w:p w14:paraId="15D07600" w14:textId="420BA9E5" w:rsidR="007A3CA2" w:rsidRDefault="007A3CA2" w:rsidP="00F61EE2">
      <w:r>
        <w:rPr>
          <w:rFonts w:hint="eastAsia"/>
        </w:rPr>
        <w:t>2020-11-11</w:t>
      </w:r>
    </w:p>
    <w:p w14:paraId="54817FEB" w14:textId="61FDB075" w:rsidR="007A3CA2" w:rsidRPr="007A3CA2" w:rsidRDefault="007A3CA2" w:rsidP="00F61EE2">
      <w:pPr>
        <w:rPr>
          <w:sz w:val="30"/>
        </w:rPr>
      </w:pPr>
      <w:r w:rsidRPr="007A3CA2">
        <w:rPr>
          <w:rFonts w:hint="eastAsia"/>
          <w:sz w:val="30"/>
        </w:rPr>
        <w:t>예외와 예외처리</w:t>
      </w:r>
    </w:p>
    <w:p w14:paraId="21EFF421" w14:textId="77777777" w:rsidR="007A3CA2" w:rsidRDefault="007A3CA2" w:rsidP="00F61EE2">
      <w:r>
        <w:tab/>
      </w: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>오류 :프로그램코드</w:t>
      </w:r>
      <w:proofErr w:type="gramEnd"/>
      <w:r>
        <w:rPr>
          <w:rFonts w:hint="eastAsia"/>
        </w:rPr>
        <w:t xml:space="preserve"> 작성 중 발생하는 문법적 오류</w:t>
      </w:r>
    </w:p>
    <w:p w14:paraId="5C070BA8" w14:textId="77777777" w:rsidR="007A3CA2" w:rsidRDefault="007A3CA2" w:rsidP="00F61EE2">
      <w:r>
        <w:tab/>
      </w: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오류 :실행</w:t>
      </w:r>
      <w:proofErr w:type="gramEnd"/>
      <w:r>
        <w:rPr>
          <w:rFonts w:hint="eastAsia"/>
        </w:rPr>
        <w:t xml:space="preserve"> 중인 프로그램이 의도 하지 않은 동작을 하거나 프로그램이 중지되는 오류 Runtime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5A2D68CF" w14:textId="42D9B8D9" w:rsidR="001723C5" w:rsidRDefault="007A3CA2" w:rsidP="007A3C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예외처리를 통하여 프로그램의 비정상 종료를 막고 Log를 남길 </w:t>
      </w:r>
      <w:proofErr w:type="spellStart"/>
      <w:r>
        <w:rPr>
          <w:rFonts w:hint="eastAsia"/>
        </w:rPr>
        <w:t>수있음</w:t>
      </w:r>
      <w:proofErr w:type="spellEnd"/>
      <w:r w:rsidR="001723C5">
        <w:tab/>
      </w:r>
    </w:p>
    <w:p w14:paraId="35953B64" w14:textId="5BABD3DC" w:rsidR="00E03A85" w:rsidRDefault="00E03A85" w:rsidP="00E03A85">
      <w:pPr>
        <w:ind w:left="795"/>
      </w:pPr>
    </w:p>
    <w:p w14:paraId="69EB789C" w14:textId="678AE2A9" w:rsidR="00E03A85" w:rsidRDefault="00E03A85" w:rsidP="00E03A85">
      <w:pPr>
        <w:ind w:left="795"/>
      </w:pPr>
      <w:r>
        <w:rPr>
          <w:rFonts w:hint="eastAsia"/>
        </w:rPr>
        <w:t>시스템 오류 (error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발생 ,프로그래머가 처리 할 </w:t>
      </w:r>
      <w:proofErr w:type="spellStart"/>
      <w:r>
        <w:rPr>
          <w:rFonts w:hint="eastAsia"/>
        </w:rPr>
        <w:t>수없음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동적 메모리를 다 사용한 경우,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overflow등 </w:t>
      </w:r>
    </w:p>
    <w:p w14:paraId="56266A4D" w14:textId="6FEAA80F" w:rsidR="00E03A85" w:rsidRDefault="00E03A85" w:rsidP="00E03A85">
      <w:pPr>
        <w:ind w:left="795"/>
      </w:pPr>
      <w:proofErr w:type="gramStart"/>
      <w:r>
        <w:rPr>
          <w:rFonts w:hint="eastAsia"/>
        </w:rPr>
        <w:t>예외 :프로그램에서</w:t>
      </w:r>
      <w:proofErr w:type="gramEnd"/>
      <w:r>
        <w:rPr>
          <w:rFonts w:hint="eastAsia"/>
        </w:rPr>
        <w:t xml:space="preserve"> 제어 할 수 있는 오류 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읽으려는 파일이 없는 경우 ,소켓오류 ,</w:t>
      </w:r>
    </w:p>
    <w:p w14:paraId="183E46E8" w14:textId="1D37E6DA" w:rsidR="00C6079E" w:rsidRDefault="004F2B64" w:rsidP="00E03A85">
      <w:pPr>
        <w:ind w:left="795"/>
      </w:pPr>
      <w:r>
        <w:rPr>
          <w:rFonts w:hint="eastAsia"/>
        </w:rPr>
        <w:t>모든 예외 클래스의 최상위 클래스는 Exception</w:t>
      </w:r>
      <w:r>
        <w:t xml:space="preserve"> 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이다 .</w:t>
      </w:r>
      <w:proofErr w:type="gramEnd"/>
    </w:p>
    <w:p w14:paraId="049FEDCD" w14:textId="06727238" w:rsidR="00F85A80" w:rsidRDefault="00F85A80" w:rsidP="00E03A85">
      <w:pPr>
        <w:ind w:left="795"/>
      </w:pPr>
    </w:p>
    <w:p w14:paraId="6F949047" w14:textId="5702F74B" w:rsidR="00F85A80" w:rsidRDefault="00F85A80" w:rsidP="00E03A85">
      <w:pPr>
        <w:ind w:left="795"/>
      </w:pPr>
      <w:r>
        <w:rPr>
          <w:rFonts w:hint="eastAsia"/>
        </w:rPr>
        <w:t>try-with-resources문</w:t>
      </w:r>
    </w:p>
    <w:p w14:paraId="219D1BDA" w14:textId="2DB0C358" w:rsidR="00F85A80" w:rsidRDefault="00F85A80" w:rsidP="00F85A80">
      <w:pPr>
        <w:ind w:left="795"/>
      </w:pPr>
      <w:r>
        <w:tab/>
      </w:r>
      <w:r>
        <w:rPr>
          <w:rFonts w:hint="eastAsia"/>
        </w:rPr>
        <w:t xml:space="preserve">리소스를 자동으로 해제 하도록 제공해주는 구문 리소스가 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 xml:space="preserve">을 구현한 경우 close()를 명시적으로 </w:t>
      </w:r>
      <w:proofErr w:type="gramStart"/>
      <w:r>
        <w:rPr>
          <w:rFonts w:hint="eastAsia"/>
        </w:rPr>
        <w:t xml:space="preserve">호출하지않아도 </w:t>
      </w:r>
      <w:r w:rsidR="00D06385">
        <w:t xml:space="preserve"> </w:t>
      </w:r>
      <w:r w:rsidR="00D06385">
        <w:rPr>
          <w:rFonts w:hint="eastAsia"/>
        </w:rPr>
        <w:t>자동으로</w:t>
      </w:r>
      <w:proofErr w:type="gramEnd"/>
      <w:r w:rsidR="00D06385">
        <w:rPr>
          <w:rFonts w:hint="eastAsia"/>
        </w:rPr>
        <w:t xml:space="preserve"> 호출됨</w:t>
      </w:r>
    </w:p>
    <w:p w14:paraId="3635B2DB" w14:textId="0B843006" w:rsidR="00D06385" w:rsidRDefault="00D06385" w:rsidP="00D06385">
      <w:pPr>
        <w:rPr>
          <w:sz w:val="30"/>
        </w:rPr>
      </w:pPr>
      <w:r w:rsidRPr="00D06385">
        <w:rPr>
          <w:rFonts w:hint="eastAsia"/>
          <w:sz w:val="30"/>
        </w:rPr>
        <w:t>예외 처리 미루기</w:t>
      </w:r>
    </w:p>
    <w:p w14:paraId="69330695" w14:textId="2F168026" w:rsidR="00D06385" w:rsidRDefault="00D06385" w:rsidP="00D06385">
      <w:pPr>
        <w:rPr>
          <w:szCs w:val="20"/>
        </w:rPr>
      </w:pPr>
      <w:r>
        <w:rPr>
          <w:sz w:val="30"/>
        </w:rPr>
        <w:tab/>
      </w:r>
      <w:r w:rsidRPr="00D06385">
        <w:rPr>
          <w:szCs w:val="20"/>
        </w:rPr>
        <w:t>T</w:t>
      </w:r>
      <w:r w:rsidRPr="00D06385">
        <w:rPr>
          <w:rFonts w:hint="eastAsia"/>
          <w:szCs w:val="20"/>
        </w:rPr>
        <w:t>h</w:t>
      </w:r>
      <w:r>
        <w:rPr>
          <w:rFonts w:hint="eastAsia"/>
          <w:szCs w:val="20"/>
        </w:rPr>
        <w:t>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사용하여 예외 처리 미루기 </w:t>
      </w:r>
    </w:p>
    <w:p w14:paraId="0D3EEE46" w14:textId="6E080D1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try{}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블록으로 예외를 처리 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메서드 선언부에 throws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추가 </w:t>
      </w:r>
    </w:p>
    <w:p w14:paraId="45EB4196" w14:textId="6B02D69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예외가 발생한 메서드에서 예외 처리를 하지않고 </w:t>
      </w:r>
      <w:proofErr w:type="spellStart"/>
      <w:r>
        <w:rPr>
          <w:rFonts w:hint="eastAsia"/>
          <w:szCs w:val="20"/>
        </w:rPr>
        <w:t>이메서드를</w:t>
      </w:r>
      <w:proofErr w:type="spellEnd"/>
      <w:r>
        <w:rPr>
          <w:rFonts w:hint="eastAsia"/>
          <w:szCs w:val="20"/>
        </w:rPr>
        <w:t xml:space="preserve"> 호출한 곳에서 예외처리를 한다는 의미</w:t>
      </w:r>
    </w:p>
    <w:p w14:paraId="66EEDD94" w14:textId="3D211EC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Main()에서 throws를 사용하면 가상 </w:t>
      </w:r>
      <w:proofErr w:type="spellStart"/>
      <w:r>
        <w:rPr>
          <w:rFonts w:hint="eastAsia"/>
          <w:szCs w:val="20"/>
        </w:rPr>
        <w:t>머신에서</w:t>
      </w:r>
      <w:proofErr w:type="spellEnd"/>
      <w:r>
        <w:rPr>
          <w:rFonts w:hint="eastAsia"/>
          <w:szCs w:val="20"/>
        </w:rPr>
        <w:t xml:space="preserve"> 처리됨 </w:t>
      </w:r>
    </w:p>
    <w:p w14:paraId="3AA617A0" w14:textId="01D8CDD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catch()문에서 Exception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먼저걸게되면</w:t>
      </w:r>
      <w:proofErr w:type="spellEnd"/>
      <w:r>
        <w:rPr>
          <w:rFonts w:hint="eastAsia"/>
          <w:szCs w:val="20"/>
        </w:rPr>
        <w:t xml:space="preserve"> 아래의 예외가 처리 되지 않는다.</w:t>
      </w:r>
    </w:p>
    <w:p w14:paraId="755D84A6" w14:textId="1FB6C274" w:rsidR="00B50A95" w:rsidRDefault="00B50A95" w:rsidP="00D06385">
      <w:pPr>
        <w:rPr>
          <w:szCs w:val="20"/>
        </w:rPr>
      </w:pPr>
    </w:p>
    <w:p w14:paraId="414EA725" w14:textId="19339CBB" w:rsidR="00B50A95" w:rsidRDefault="00B50A95" w:rsidP="00D06385">
      <w:pPr>
        <w:rPr>
          <w:szCs w:val="20"/>
        </w:rPr>
      </w:pPr>
      <w:r>
        <w:rPr>
          <w:szCs w:val="20"/>
        </w:rPr>
        <w:t>2020-11-20</w:t>
      </w:r>
    </w:p>
    <w:p w14:paraId="6C1080D5" w14:textId="4CF0327E" w:rsidR="00B50A95" w:rsidRDefault="00B50A95" w:rsidP="00D06385">
      <w:pPr>
        <w:rPr>
          <w:sz w:val="30"/>
          <w:szCs w:val="20"/>
        </w:rPr>
      </w:pPr>
      <w:r w:rsidRPr="00B50A95">
        <w:rPr>
          <w:rFonts w:hint="eastAsia"/>
          <w:sz w:val="30"/>
          <w:szCs w:val="20"/>
        </w:rPr>
        <w:t>자바 입출력 스트림</w:t>
      </w:r>
    </w:p>
    <w:p w14:paraId="35CDE90F" w14:textId="1CF2F5C2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자료의 흐름이 물과 같다는 의미에서 유래 </w:t>
      </w:r>
    </w:p>
    <w:p w14:paraId="2FCAD1D1" w14:textId="22AB954A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다양한 입출력 장치에 독립적으로 일관성 있는 입출력 방식 제공</w:t>
      </w:r>
    </w:p>
    <w:p w14:paraId="2B8B0E0D" w14:textId="5D0FDFE8" w:rsidR="00B50A95" w:rsidRDefault="00B50A95" w:rsidP="00D06385">
      <w:pPr>
        <w:rPr>
          <w:szCs w:val="20"/>
        </w:rPr>
      </w:pPr>
      <w:r>
        <w:rPr>
          <w:szCs w:val="20"/>
        </w:rPr>
        <w:tab/>
      </w:r>
      <w:r w:rsidR="00D5774C">
        <w:rPr>
          <w:rFonts w:hint="eastAsia"/>
          <w:szCs w:val="20"/>
        </w:rPr>
        <w:t xml:space="preserve">I/O대상 </w:t>
      </w:r>
      <w:proofErr w:type="gramStart"/>
      <w:r w:rsidR="00D5774C">
        <w:rPr>
          <w:rFonts w:hint="eastAsia"/>
          <w:szCs w:val="20"/>
        </w:rPr>
        <w:t xml:space="preserve">기준 </w:t>
      </w:r>
      <w:r w:rsidR="00D5774C">
        <w:rPr>
          <w:szCs w:val="20"/>
        </w:rPr>
        <w:t>:</w:t>
      </w:r>
      <w:proofErr w:type="gramEnd"/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입력 스트림,</w:t>
      </w:r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출력 스트림</w:t>
      </w:r>
    </w:p>
    <w:p w14:paraId="3CDE5CF3" w14:textId="57E46AD5" w:rsidR="00D5774C" w:rsidRDefault="00D5774C" w:rsidP="00D06385">
      <w:pPr>
        <w:rPr>
          <w:szCs w:val="20"/>
        </w:rPr>
      </w:pPr>
      <w:r>
        <w:rPr>
          <w:rFonts w:hint="eastAsia"/>
          <w:szCs w:val="20"/>
        </w:rPr>
        <w:tab/>
        <w:t xml:space="preserve">자료의 </w:t>
      </w:r>
      <w:proofErr w:type="gramStart"/>
      <w:r>
        <w:rPr>
          <w:rFonts w:hint="eastAsia"/>
          <w:szCs w:val="20"/>
        </w:rPr>
        <w:t xml:space="preserve">종류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바이트 스트림,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 스트림</w:t>
      </w:r>
    </w:p>
    <w:p w14:paraId="4EEF8DBD" w14:textId="1DFC52FF" w:rsidR="00D5774C" w:rsidRDefault="00D5774C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스트림의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기반 스트림, 보조 스트림</w:t>
      </w:r>
    </w:p>
    <w:p w14:paraId="7408BF20" w14:textId="56E3A197" w:rsidR="00EC54FC" w:rsidRDefault="00EC54FC" w:rsidP="00D0638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기반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대상에 직접 자료를 읽고 쓰는 기능의 스트림</w:t>
      </w:r>
    </w:p>
    <w:p w14:paraId="7C33438B" w14:textId="13E4CAB0" w:rsidR="00EC54FC" w:rsidRDefault="00EC54FC" w:rsidP="00EC54FC">
      <w:pPr>
        <w:ind w:left="80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보조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직접 읽고 쓰는 기능은 없고 추가적인 기능을 제공해 주는 스트림 기반 스트림이나 또 다른 보조 </w:t>
      </w:r>
    </w:p>
    <w:p w14:paraId="75BAFB10" w14:textId="4B40756A" w:rsidR="00EC54FC" w:rsidRDefault="00EC54FC" w:rsidP="00EC54FC">
      <w:pPr>
        <w:ind w:left="2400" w:firstLine="800"/>
        <w:rPr>
          <w:szCs w:val="20"/>
        </w:rPr>
      </w:pPr>
      <w:r>
        <w:rPr>
          <w:rFonts w:hint="eastAsia"/>
          <w:szCs w:val="20"/>
        </w:rPr>
        <w:t>스트림을 생성자의 매개 변수로 표현함</w:t>
      </w:r>
    </w:p>
    <w:p w14:paraId="02E5352F" w14:textId="4205B77C" w:rsidR="00EC54FC" w:rsidRDefault="00EC54FC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데코레이터</w:t>
      </w:r>
      <w:proofErr w:type="spellEnd"/>
      <w:r>
        <w:rPr>
          <w:rFonts w:hint="eastAsia"/>
          <w:szCs w:val="20"/>
        </w:rPr>
        <w:t xml:space="preserve"> 패턴을 </w:t>
      </w:r>
      <w:proofErr w:type="spellStart"/>
      <w:r>
        <w:rPr>
          <w:rFonts w:hint="eastAsia"/>
          <w:szCs w:val="20"/>
        </w:rPr>
        <w:t>이요한다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스트림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보조스트림</w:t>
      </w:r>
      <w:proofErr w:type="spellEnd"/>
      <w:r>
        <w:rPr>
          <w:rFonts w:hint="eastAsia"/>
          <w:szCs w:val="20"/>
        </w:rPr>
        <w:t>A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 xml:space="preserve">보조 스트림 </w:t>
      </w:r>
      <w:r>
        <w:rPr>
          <w:szCs w:val="20"/>
        </w:rPr>
        <w:t xml:space="preserve">B </w:t>
      </w:r>
    </w:p>
    <w:p w14:paraId="705CF80B" w14:textId="39A4C2B2" w:rsidR="00EC54FC" w:rsidRDefault="00EC54FC" w:rsidP="00EC54FC">
      <w:pPr>
        <w:rPr>
          <w:szCs w:val="20"/>
        </w:rPr>
      </w:pPr>
    </w:p>
    <w:p w14:paraId="00CDF485" w14:textId="5A48B47F" w:rsidR="00EC54FC" w:rsidRPr="00982B37" w:rsidRDefault="00EC54FC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표준 입출력</w:t>
      </w:r>
    </w:p>
    <w:p w14:paraId="32414E5E" w14:textId="5A42D5B3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System 클래스의 표준 입출력 멤버 </w:t>
      </w:r>
    </w:p>
    <w:p w14:paraId="510D21F2" w14:textId="736CD2EE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out 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InputStream</w:t>
      </w:r>
      <w:proofErr w:type="spellEnd"/>
      <w:r>
        <w:rPr>
          <w:szCs w:val="20"/>
        </w:rPr>
        <w:t xml:space="preserve"> in , </w:t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err , </w:t>
      </w:r>
    </w:p>
    <w:p w14:paraId="7508E128" w14:textId="06DE95B5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2421FCA0" w14:textId="029E4620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Scanner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</w:t>
      </w:r>
    </w:p>
    <w:p w14:paraId="4D67B154" w14:textId="4E6ACE6C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Console클래스 </w:t>
      </w:r>
    </w:p>
    <w:p w14:paraId="727DDC13" w14:textId="0297A1A2" w:rsidR="00944E1A" w:rsidRPr="00982B37" w:rsidRDefault="00944E1A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바이트 단위 스트림</w:t>
      </w:r>
    </w:p>
    <w:p w14:paraId="0E207322" w14:textId="312A4040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입력 스트림 최상위 클래스</w:t>
      </w:r>
    </w:p>
    <w:p w14:paraId="3CEF9B5C" w14:textId="4A5FCEA9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OutputStream</w:t>
      </w:r>
      <w:proofErr w:type="spellEnd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출력 스트림 최상위 클래스 </w:t>
      </w:r>
    </w:p>
    <w:p w14:paraId="588806E7" w14:textId="26171EEA" w:rsidR="00944E1A" w:rsidRDefault="00944E1A" w:rsidP="00EC54FC">
      <w:pPr>
        <w:rPr>
          <w:szCs w:val="20"/>
        </w:rPr>
      </w:pPr>
    </w:p>
    <w:p w14:paraId="6009B171" w14:textId="3ACEAB3F" w:rsidR="003E6132" w:rsidRDefault="003E6132" w:rsidP="00EC54F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020-11-23</w:t>
      </w:r>
    </w:p>
    <w:p w14:paraId="258C5C9D" w14:textId="7A4F512A" w:rsidR="003E6132" w:rsidRPr="003E6132" w:rsidRDefault="003E6132" w:rsidP="00EC54FC">
      <w:pPr>
        <w:rPr>
          <w:sz w:val="30"/>
          <w:szCs w:val="30"/>
        </w:rPr>
      </w:pPr>
      <w:r w:rsidRPr="003E6132">
        <w:rPr>
          <w:rFonts w:hint="eastAsia"/>
          <w:sz w:val="30"/>
          <w:szCs w:val="30"/>
        </w:rPr>
        <w:t>문자 단위 스트림</w:t>
      </w:r>
    </w:p>
    <w:p w14:paraId="55A6A968" w14:textId="3371FA9D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eader</w:t>
      </w:r>
    </w:p>
    <w:p w14:paraId="36A82B4F" w14:textId="4363348C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FileReader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파일에서 문자 단위로 읽는 스트림 클래스</w:t>
      </w:r>
    </w:p>
    <w:p w14:paraId="43050F24" w14:textId="44E147A5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nputStreamReader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바이트 단위로 읽은 자료를 문자로 변환해 주는 보조 스트림 클래스</w:t>
      </w:r>
    </w:p>
    <w:p w14:paraId="0AD4140C" w14:textId="0511C9FC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BufferedReader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문자로 읽을 때 배열을 제공하여 한꺼번에 읽을 수 있는 기능을 제공해주는 보조 스트림</w:t>
      </w:r>
    </w:p>
    <w:p w14:paraId="341EDD8A" w14:textId="167E6FD0" w:rsidR="003E6132" w:rsidRDefault="003E6132" w:rsidP="00EC54FC">
      <w:pPr>
        <w:rPr>
          <w:szCs w:val="20"/>
        </w:rPr>
      </w:pPr>
      <w:r>
        <w:rPr>
          <w:szCs w:val="20"/>
        </w:rPr>
        <w:tab/>
        <w:t>Writer</w:t>
      </w:r>
    </w:p>
    <w:p w14:paraId="0B9438EF" w14:textId="0CEA45A0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ileWriter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 문자 단위로 출력하는 스트림 클래스</w:t>
      </w:r>
    </w:p>
    <w:p w14:paraId="127DC99E" w14:textId="66A4A263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O</w:t>
      </w:r>
      <w:r>
        <w:rPr>
          <w:szCs w:val="20"/>
        </w:rPr>
        <w:t>utputStreamWriter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 바이트 단위로 출력한 자료를 문자로 변환해 주는 보조 스트림</w:t>
      </w:r>
    </w:p>
    <w:p w14:paraId="54F6980A" w14:textId="365C361E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B</w:t>
      </w:r>
      <w:r>
        <w:rPr>
          <w:szCs w:val="20"/>
        </w:rPr>
        <w:t>ufferedWriter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문자로 </w:t>
      </w:r>
      <w:proofErr w:type="spellStart"/>
      <w:r>
        <w:rPr>
          <w:rFonts w:hint="eastAsia"/>
          <w:szCs w:val="20"/>
        </w:rPr>
        <w:t>쓸떄</w:t>
      </w:r>
      <w:proofErr w:type="spellEnd"/>
      <w:r>
        <w:rPr>
          <w:rFonts w:hint="eastAsia"/>
          <w:szCs w:val="20"/>
        </w:rPr>
        <w:t xml:space="preserve"> 배열을 제공하여 한꺼번에 쓸 수 있는 기능을 제공해 주는 보조 스트림 </w:t>
      </w:r>
    </w:p>
    <w:p w14:paraId="0883186D" w14:textId="04DA1149" w:rsidR="003E6132" w:rsidRPr="003E6132" w:rsidRDefault="003E6132" w:rsidP="00EC54FC">
      <w:pPr>
        <w:rPr>
          <w:sz w:val="30"/>
          <w:szCs w:val="30"/>
        </w:rPr>
      </w:pPr>
      <w:proofErr w:type="spellStart"/>
      <w:r w:rsidRPr="003E6132">
        <w:rPr>
          <w:rFonts w:hint="eastAsia"/>
          <w:sz w:val="30"/>
          <w:szCs w:val="30"/>
        </w:rPr>
        <w:t>보조스트림</w:t>
      </w:r>
      <w:proofErr w:type="spellEnd"/>
    </w:p>
    <w:p w14:paraId="725DB131" w14:textId="409C2157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실제 읽고 쓰는 스트림이 아닌 보조적인 기능을 추가하는 스트림 </w:t>
      </w:r>
    </w:p>
    <w:p w14:paraId="40B7DD99" w14:textId="2562AE51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데코레이터</w:t>
      </w:r>
      <w:proofErr w:type="spellEnd"/>
      <w:r>
        <w:rPr>
          <w:rFonts w:hint="eastAsia"/>
          <w:szCs w:val="20"/>
        </w:rPr>
        <w:t xml:space="preserve"> 패턴 </w:t>
      </w:r>
    </w:p>
    <w:p w14:paraId="55C617C4" w14:textId="7F163363" w:rsidR="003E6132" w:rsidRDefault="003E6132" w:rsidP="00EC54FC">
      <w:pPr>
        <w:rPr>
          <w:szCs w:val="20"/>
        </w:rPr>
      </w:pPr>
      <w:r>
        <w:rPr>
          <w:szCs w:val="20"/>
        </w:rPr>
        <w:tab/>
      </w:r>
    </w:p>
    <w:p w14:paraId="11BE6184" w14:textId="63B03B17" w:rsidR="003E6132" w:rsidRDefault="003E6132" w:rsidP="00EC54FC">
      <w:pPr>
        <w:rPr>
          <w:szCs w:val="20"/>
        </w:rPr>
      </w:pPr>
    </w:p>
    <w:p w14:paraId="7AD7C768" w14:textId="5B6300AB" w:rsidR="003E6132" w:rsidRPr="003E6132" w:rsidRDefault="003E6132" w:rsidP="00EC54FC">
      <w:pPr>
        <w:rPr>
          <w:sz w:val="30"/>
          <w:szCs w:val="30"/>
        </w:rPr>
      </w:pPr>
      <w:r w:rsidRPr="003E6132">
        <w:rPr>
          <w:rFonts w:hint="eastAsia"/>
          <w:sz w:val="30"/>
          <w:szCs w:val="30"/>
        </w:rPr>
        <w:t>직렬화</w:t>
      </w:r>
    </w:p>
    <w:p w14:paraId="39F80E6A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인스턴스의 상태를 그대로 저장하거나 네트워크로 전송하고 이를 다시 복원하는 방식</w:t>
      </w:r>
    </w:p>
    <w:p w14:paraId="4A829F75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ObjectInputStream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ObjectOutputStream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</w:t>
      </w:r>
    </w:p>
    <w:p w14:paraId="709AF966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보조스트림</w:t>
      </w:r>
      <w:proofErr w:type="spellEnd"/>
    </w:p>
    <w:p w14:paraId="14C58B75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</w:p>
    <w:p w14:paraId="7F645673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  <w:t xml:space="preserve">Serializable </w:t>
      </w:r>
      <w:r>
        <w:rPr>
          <w:rFonts w:hint="eastAsia"/>
          <w:szCs w:val="20"/>
        </w:rPr>
        <w:t xml:space="preserve">인터페이스 </w:t>
      </w:r>
    </w:p>
    <w:p w14:paraId="001D7D90" w14:textId="1C4023CE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직렬화는 인스턴스의 내용이 외부로 유출되는 것이므로 프로그래머가 객체의 직렬화 가능 여부를 명시함</w:t>
      </w:r>
      <w:r>
        <w:rPr>
          <w:szCs w:val="20"/>
        </w:rPr>
        <w:tab/>
      </w:r>
    </w:p>
    <w:p w14:paraId="448377CC" w14:textId="40C8CC11" w:rsidR="00944E1A" w:rsidRDefault="00696A96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Transient </w:t>
      </w:r>
      <w:r w:rsidR="007D3208">
        <w:rPr>
          <w:szCs w:val="20"/>
        </w:rPr>
        <w:t xml:space="preserve"> -</w:t>
      </w:r>
      <w:proofErr w:type="gramEnd"/>
      <w:r w:rsidR="007D3208">
        <w:rPr>
          <w:szCs w:val="20"/>
        </w:rPr>
        <w:t xml:space="preserve">&gt; </w:t>
      </w:r>
      <w:r w:rsidR="007D3208">
        <w:rPr>
          <w:rFonts w:hint="eastAsia"/>
          <w:szCs w:val="20"/>
        </w:rPr>
        <w:t xml:space="preserve">이 변수는 직렬화 하지 않을 때 사용 </w:t>
      </w:r>
    </w:p>
    <w:p w14:paraId="29079751" w14:textId="7CA132F4" w:rsidR="007D3208" w:rsidRDefault="007D3208" w:rsidP="00EC54FC">
      <w:pPr>
        <w:rPr>
          <w:szCs w:val="20"/>
        </w:rPr>
      </w:pPr>
      <w:r>
        <w:rPr>
          <w:szCs w:val="20"/>
        </w:rPr>
        <w:tab/>
        <w:t xml:space="preserve">Externalizable </w:t>
      </w:r>
      <w:r>
        <w:rPr>
          <w:rFonts w:hint="eastAsia"/>
          <w:szCs w:val="20"/>
        </w:rPr>
        <w:t>인터페이스</w:t>
      </w:r>
    </w:p>
    <w:p w14:paraId="4F2CB453" w14:textId="4F7F1323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w</w:t>
      </w:r>
      <w:r>
        <w:rPr>
          <w:szCs w:val="20"/>
        </w:rPr>
        <w:t>riteExternal</w:t>
      </w:r>
      <w:proofErr w:type="spellEnd"/>
      <w:r>
        <w:rPr>
          <w:szCs w:val="20"/>
        </w:rPr>
        <w:t xml:space="preserve">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readExternal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구현해서 읽고 쓰는 것을 </w:t>
      </w:r>
      <w:proofErr w:type="spellStart"/>
      <w:r>
        <w:rPr>
          <w:rFonts w:hint="eastAsia"/>
          <w:szCs w:val="20"/>
        </w:rPr>
        <w:t>구현해야한다</w:t>
      </w:r>
      <w:proofErr w:type="spellEnd"/>
      <w:r>
        <w:rPr>
          <w:rFonts w:hint="eastAsia"/>
          <w:szCs w:val="20"/>
        </w:rPr>
        <w:t>.</w:t>
      </w:r>
    </w:p>
    <w:p w14:paraId="590DFCB5" w14:textId="08A4812D" w:rsidR="007D3208" w:rsidRDefault="007D3208" w:rsidP="00EC54FC">
      <w:pPr>
        <w:rPr>
          <w:szCs w:val="20"/>
        </w:rPr>
      </w:pPr>
    </w:p>
    <w:p w14:paraId="29FC5186" w14:textId="03741B9C" w:rsidR="007D3208" w:rsidRDefault="007D3208" w:rsidP="00EC54FC">
      <w:pPr>
        <w:rPr>
          <w:szCs w:val="20"/>
        </w:rPr>
      </w:pPr>
    </w:p>
    <w:p w14:paraId="0552A404" w14:textId="7CB07101" w:rsidR="00944E1A" w:rsidRDefault="007D3208" w:rsidP="00EC54FC">
      <w:pPr>
        <w:rPr>
          <w:sz w:val="30"/>
          <w:szCs w:val="30"/>
        </w:rPr>
      </w:pPr>
      <w:r w:rsidRPr="007D3208">
        <w:rPr>
          <w:rFonts w:hint="eastAsia"/>
          <w:sz w:val="30"/>
          <w:szCs w:val="30"/>
        </w:rPr>
        <w:t>그 외 입출력 클래스</w:t>
      </w:r>
    </w:p>
    <w:p w14:paraId="121D5F24" w14:textId="1481A903" w:rsidR="007D3208" w:rsidRDefault="007D3208" w:rsidP="00EC54FC">
      <w:pPr>
        <w:rPr>
          <w:szCs w:val="20"/>
        </w:rPr>
      </w:pPr>
      <w:r>
        <w:rPr>
          <w:sz w:val="30"/>
          <w:szCs w:val="30"/>
        </w:rPr>
        <w:tab/>
      </w:r>
      <w:r>
        <w:rPr>
          <w:rFonts w:hint="eastAsia"/>
          <w:szCs w:val="20"/>
        </w:rPr>
        <w:t xml:space="preserve"> F</w:t>
      </w:r>
      <w:r>
        <w:rPr>
          <w:szCs w:val="20"/>
        </w:rPr>
        <w:t xml:space="preserve">ile </w:t>
      </w:r>
      <w:r>
        <w:rPr>
          <w:rFonts w:hint="eastAsia"/>
          <w:szCs w:val="20"/>
        </w:rPr>
        <w:t xml:space="preserve">클래스 </w:t>
      </w:r>
    </w:p>
    <w:p w14:paraId="4D3D9B86" w14:textId="29588E1A" w:rsidR="007D3208" w:rsidRDefault="007D3208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andomAccessFile</w:t>
      </w:r>
      <w:proofErr w:type="spellEnd"/>
      <w:r>
        <w:rPr>
          <w:rFonts w:hint="eastAsia"/>
          <w:szCs w:val="20"/>
        </w:rPr>
        <w:t>클래스</w:t>
      </w:r>
    </w:p>
    <w:p w14:paraId="455056A2" w14:textId="2188750A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입출력 클래스 중 유일하게 파일 입출력을 동시에 할 수 있는 클래스 </w:t>
      </w:r>
    </w:p>
    <w:p w14:paraId="0AFED2FC" w14:textId="1C5E20FD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파일 포인터가 있어서 읽고 쓰는 위치의 이동이 가능함</w:t>
      </w:r>
    </w:p>
    <w:p w14:paraId="62244088" w14:textId="5AFA44C8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다양한 자료형에 대한 메서드가 제공됨</w:t>
      </w:r>
    </w:p>
    <w:p w14:paraId="4E2D81ED" w14:textId="42DE2FB3" w:rsidR="007D3208" w:rsidRDefault="007D3208" w:rsidP="00EC54FC">
      <w:pPr>
        <w:rPr>
          <w:szCs w:val="20"/>
        </w:rPr>
      </w:pPr>
    </w:p>
    <w:p w14:paraId="4814A9F8" w14:textId="66A9B621" w:rsidR="007D3208" w:rsidRDefault="007D3208" w:rsidP="00EC54FC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17BCF5BE" w14:textId="6581CBA3" w:rsidR="005574D2" w:rsidRDefault="005574D2" w:rsidP="00EC54FC">
      <w:pPr>
        <w:rPr>
          <w:szCs w:val="20"/>
        </w:rPr>
      </w:pPr>
      <w:r w:rsidRPr="005574D2">
        <w:rPr>
          <w:szCs w:val="20"/>
        </w:rPr>
        <w:t>2020-11-25</w:t>
      </w:r>
    </w:p>
    <w:p w14:paraId="3F6E156A" w14:textId="7DE9751C" w:rsidR="005574D2" w:rsidRDefault="005574D2" w:rsidP="00EC54FC">
      <w:pPr>
        <w:rPr>
          <w:sz w:val="30"/>
          <w:szCs w:val="30"/>
        </w:rPr>
      </w:pPr>
      <w:r w:rsidRPr="005574D2">
        <w:rPr>
          <w:rFonts w:hint="eastAsia"/>
          <w:sz w:val="30"/>
          <w:szCs w:val="30"/>
        </w:rPr>
        <w:t>T</w:t>
      </w:r>
      <w:r w:rsidRPr="005574D2">
        <w:rPr>
          <w:sz w:val="30"/>
          <w:szCs w:val="30"/>
        </w:rPr>
        <w:t>hread</w:t>
      </w:r>
    </w:p>
    <w:p w14:paraId="003EA7B1" w14:textId="13D6BBE8" w:rsidR="005574D2" w:rsidRDefault="005574D2" w:rsidP="00EC54FC">
      <w:pPr>
        <w:rPr>
          <w:szCs w:val="20"/>
        </w:rPr>
      </w:pPr>
      <w:r>
        <w:rPr>
          <w:sz w:val="30"/>
          <w:szCs w:val="30"/>
        </w:rPr>
        <w:tab/>
      </w:r>
      <w:r>
        <w:rPr>
          <w:szCs w:val="20"/>
        </w:rPr>
        <w:t xml:space="preserve">Process – </w:t>
      </w:r>
      <w:r>
        <w:rPr>
          <w:rFonts w:hint="eastAsia"/>
          <w:szCs w:val="20"/>
        </w:rPr>
        <w:t xml:space="preserve">실행중인 </w:t>
      </w:r>
      <w:proofErr w:type="gramStart"/>
      <w:r>
        <w:rPr>
          <w:rFonts w:hint="eastAsia"/>
          <w:szCs w:val="20"/>
        </w:rPr>
        <w:t xml:space="preserve">프로그램 </w:t>
      </w:r>
      <w:r>
        <w:rPr>
          <w:szCs w:val="20"/>
        </w:rPr>
        <w:t>,</w:t>
      </w:r>
      <w:proofErr w:type="gramEnd"/>
      <w:r>
        <w:rPr>
          <w:szCs w:val="20"/>
        </w:rPr>
        <w:t xml:space="preserve"> OS </w:t>
      </w:r>
      <w:r>
        <w:rPr>
          <w:rFonts w:hint="eastAsia"/>
          <w:szCs w:val="20"/>
        </w:rPr>
        <w:t>로부터 메모리를 할당 받음</w:t>
      </w:r>
    </w:p>
    <w:p w14:paraId="2FF37538" w14:textId="04DFDA80" w:rsidR="005574D2" w:rsidRDefault="005574D2" w:rsidP="00EC54FC">
      <w:pPr>
        <w:rPr>
          <w:szCs w:val="20"/>
        </w:rPr>
      </w:pPr>
      <w:r>
        <w:rPr>
          <w:szCs w:val="20"/>
        </w:rPr>
        <w:tab/>
        <w:t xml:space="preserve">Thread – </w:t>
      </w:r>
      <w:r>
        <w:rPr>
          <w:rFonts w:hint="eastAsia"/>
          <w:szCs w:val="20"/>
        </w:rPr>
        <w:t xml:space="preserve">실제 프로그램이 수행되는 작업의 </w:t>
      </w:r>
      <w:proofErr w:type="gramStart"/>
      <w:r>
        <w:rPr>
          <w:rFonts w:hint="eastAsia"/>
          <w:szCs w:val="20"/>
        </w:rPr>
        <w:t xml:space="preserve">최소단위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프로세스는 하나 이상의 </w:t>
      </w:r>
      <w:r>
        <w:rPr>
          <w:szCs w:val="20"/>
        </w:rPr>
        <w:t>Thread</w:t>
      </w:r>
      <w:r>
        <w:rPr>
          <w:rFonts w:hint="eastAsia"/>
          <w:szCs w:val="20"/>
        </w:rPr>
        <w:t>를 가지게 됨</w:t>
      </w:r>
    </w:p>
    <w:p w14:paraId="1ACE1BFF" w14:textId="7014C1A7" w:rsidR="005574D2" w:rsidRDefault="005574D2" w:rsidP="00EC54FC">
      <w:pPr>
        <w:rPr>
          <w:szCs w:val="20"/>
        </w:rPr>
      </w:pPr>
    </w:p>
    <w:p w14:paraId="67561076" w14:textId="14B679F9" w:rsidR="005574D2" w:rsidRDefault="005574D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E</w:t>
      </w:r>
      <w:r>
        <w:rPr>
          <w:szCs w:val="20"/>
        </w:rPr>
        <w:t>xtend – Thread</w:t>
      </w:r>
    </w:p>
    <w:p w14:paraId="7CD92070" w14:textId="767BFEE0" w:rsidR="005574D2" w:rsidRDefault="005574D2" w:rsidP="00EC54FC">
      <w:pPr>
        <w:rPr>
          <w:szCs w:val="20"/>
        </w:rPr>
      </w:pPr>
      <w:r>
        <w:rPr>
          <w:szCs w:val="20"/>
        </w:rPr>
        <w:tab/>
        <w:t>Implement- Runnable</w:t>
      </w:r>
    </w:p>
    <w:p w14:paraId="1633F34B" w14:textId="62094EDF" w:rsidR="005574D2" w:rsidRDefault="005574D2" w:rsidP="00EC54FC">
      <w:pPr>
        <w:rPr>
          <w:rFonts w:hint="eastAsia"/>
          <w:szCs w:val="20"/>
        </w:rPr>
      </w:pPr>
    </w:p>
    <w:p w14:paraId="1A23BDEB" w14:textId="2A9E3E32" w:rsidR="005574D2" w:rsidRPr="005574D2" w:rsidRDefault="005574D2" w:rsidP="00EC54FC">
      <w:pPr>
        <w:rPr>
          <w:rFonts w:hint="eastAsia"/>
          <w:sz w:val="30"/>
          <w:szCs w:val="30"/>
        </w:rPr>
      </w:pPr>
      <w:r w:rsidRPr="005574D2">
        <w:rPr>
          <w:rFonts w:hint="eastAsia"/>
          <w:sz w:val="30"/>
          <w:szCs w:val="30"/>
        </w:rPr>
        <w:t>M</w:t>
      </w:r>
      <w:r w:rsidRPr="005574D2">
        <w:rPr>
          <w:sz w:val="30"/>
          <w:szCs w:val="30"/>
        </w:rPr>
        <w:t xml:space="preserve">ulti-thread </w:t>
      </w:r>
      <w:r w:rsidRPr="005574D2">
        <w:rPr>
          <w:rFonts w:hint="eastAsia"/>
          <w:sz w:val="30"/>
          <w:szCs w:val="30"/>
        </w:rPr>
        <w:t>프로그래밍</w:t>
      </w:r>
    </w:p>
    <w:p w14:paraId="0226C24F" w14:textId="17B7C9F4" w:rsidR="005574D2" w:rsidRDefault="005574D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동시에 여러 개의 </w:t>
      </w:r>
      <w:r>
        <w:rPr>
          <w:szCs w:val="20"/>
        </w:rPr>
        <w:t>Thread</w:t>
      </w:r>
      <w:r>
        <w:rPr>
          <w:rFonts w:hint="eastAsia"/>
          <w:szCs w:val="20"/>
        </w:rPr>
        <w:t>가 수행되는 프로그래밍</w:t>
      </w:r>
    </w:p>
    <w:p w14:paraId="00CB496C" w14:textId="3F653E7C" w:rsidR="005574D2" w:rsidRDefault="005574D2" w:rsidP="00EC54FC">
      <w:pPr>
        <w:rPr>
          <w:szCs w:val="20"/>
        </w:rPr>
      </w:pPr>
      <w:r>
        <w:rPr>
          <w:szCs w:val="20"/>
        </w:rPr>
        <w:tab/>
        <w:t>Thread</w:t>
      </w:r>
      <w:r>
        <w:rPr>
          <w:rFonts w:hint="eastAsia"/>
          <w:szCs w:val="20"/>
        </w:rPr>
        <w:t>는 각각의 작업공간(</w:t>
      </w:r>
      <w:r>
        <w:rPr>
          <w:szCs w:val="20"/>
        </w:rPr>
        <w:t xml:space="preserve">context)를 </w:t>
      </w:r>
      <w:r>
        <w:rPr>
          <w:rFonts w:hint="eastAsia"/>
          <w:szCs w:val="20"/>
        </w:rPr>
        <w:t>가진다.</w:t>
      </w:r>
      <w:bookmarkStart w:id="0" w:name="_GoBack"/>
      <w:bookmarkEnd w:id="0"/>
    </w:p>
    <w:p w14:paraId="2A1AE5A4" w14:textId="4EBB61E5" w:rsidR="005574D2" w:rsidRDefault="005574D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공유 자원이 </w:t>
      </w:r>
      <w:proofErr w:type="spellStart"/>
      <w:r>
        <w:rPr>
          <w:rFonts w:hint="eastAsia"/>
          <w:szCs w:val="20"/>
        </w:rPr>
        <w:t>있는경우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race condition </w:t>
      </w:r>
      <w:r>
        <w:rPr>
          <w:rFonts w:hint="eastAsia"/>
          <w:szCs w:val="20"/>
        </w:rPr>
        <w:t>이 발생</w:t>
      </w:r>
    </w:p>
    <w:p w14:paraId="05A780B0" w14:textId="367C9121" w:rsidR="005574D2" w:rsidRDefault="005574D2" w:rsidP="00EC54FC">
      <w:pPr>
        <w:rPr>
          <w:szCs w:val="20"/>
        </w:rPr>
      </w:pPr>
      <w:r>
        <w:rPr>
          <w:szCs w:val="20"/>
        </w:rPr>
        <w:tab/>
        <w:t>Critical section</w:t>
      </w:r>
      <w:r>
        <w:rPr>
          <w:rFonts w:hint="eastAsia"/>
          <w:szCs w:val="20"/>
        </w:rPr>
        <w:t xml:space="preserve">에 대한 동기화 </w:t>
      </w:r>
      <w:r>
        <w:rPr>
          <w:szCs w:val="20"/>
        </w:rPr>
        <w:t>(Synchronization)</w:t>
      </w:r>
      <w:r>
        <w:rPr>
          <w:rFonts w:hint="eastAsia"/>
          <w:szCs w:val="20"/>
        </w:rPr>
        <w:t>의 구현이 필요</w:t>
      </w:r>
    </w:p>
    <w:p w14:paraId="63D87454" w14:textId="01F3B673" w:rsidR="00B13A86" w:rsidRDefault="00B13A86" w:rsidP="00EC54FC">
      <w:pPr>
        <w:rPr>
          <w:szCs w:val="20"/>
        </w:rPr>
      </w:pPr>
    </w:p>
    <w:p w14:paraId="7DAB1DE2" w14:textId="5F9A7B7B" w:rsidR="00B13A86" w:rsidRPr="00B13A86" w:rsidRDefault="00B13A86" w:rsidP="00EC54FC">
      <w:pPr>
        <w:rPr>
          <w:sz w:val="30"/>
          <w:szCs w:val="30"/>
        </w:rPr>
      </w:pPr>
      <w:r w:rsidRPr="00B13A86">
        <w:rPr>
          <w:rFonts w:hint="eastAsia"/>
          <w:sz w:val="30"/>
          <w:szCs w:val="30"/>
        </w:rPr>
        <w:t>T</w:t>
      </w:r>
      <w:r w:rsidRPr="00B13A86">
        <w:rPr>
          <w:sz w:val="30"/>
          <w:szCs w:val="30"/>
        </w:rPr>
        <w:t>hread status</w:t>
      </w:r>
    </w:p>
    <w:p w14:paraId="64AE7CEF" w14:textId="788C094E" w:rsidR="00B13A86" w:rsidRDefault="00B13A86" w:rsidP="00EC54FC">
      <w:pPr>
        <w:rPr>
          <w:szCs w:val="20"/>
        </w:rPr>
      </w:pPr>
      <w:r>
        <w:rPr>
          <w:szCs w:val="20"/>
        </w:rPr>
        <w:tab/>
        <w:t>Start-</w:t>
      </w:r>
      <w:proofErr w:type="gramStart"/>
      <w:r>
        <w:rPr>
          <w:szCs w:val="20"/>
        </w:rPr>
        <w:t>&gt;  Runnable</w:t>
      </w:r>
      <w:proofErr w:type="gramEnd"/>
      <w:r>
        <w:rPr>
          <w:szCs w:val="20"/>
        </w:rPr>
        <w:t xml:space="preserve"> 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(CPU </w:t>
      </w:r>
      <w:r>
        <w:rPr>
          <w:rFonts w:hint="eastAsia"/>
          <w:szCs w:val="20"/>
        </w:rPr>
        <w:t>배분)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R</w:t>
      </w:r>
      <w:r>
        <w:rPr>
          <w:szCs w:val="20"/>
        </w:rPr>
        <w:t>un</w:t>
      </w:r>
    </w:p>
    <w:p w14:paraId="2F4DF863" w14:textId="676EE5A7" w:rsidR="00B13A86" w:rsidRDefault="00B13A86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-&gt; (thread </w:t>
      </w:r>
      <w:r>
        <w:rPr>
          <w:rFonts w:hint="eastAsia"/>
          <w:szCs w:val="20"/>
        </w:rPr>
        <w:t xml:space="preserve">종료 </w:t>
      </w:r>
      <w:r>
        <w:rPr>
          <w:szCs w:val="20"/>
        </w:rPr>
        <w:t>-&gt; Dead</w:t>
      </w:r>
    </w:p>
    <w:p w14:paraId="246D1794" w14:textId="6120D344" w:rsidR="00B13A86" w:rsidRDefault="00B13A86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-&gt; sleep(</w:t>
      </w:r>
      <w:r>
        <w:rPr>
          <w:rFonts w:hint="eastAsia"/>
          <w:szCs w:val="20"/>
        </w:rPr>
        <w:t>시간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>,</w:t>
      </w:r>
      <w:r>
        <w:rPr>
          <w:rFonts w:hint="eastAsia"/>
          <w:szCs w:val="20"/>
        </w:rPr>
        <w:t>w</w:t>
      </w:r>
      <w:r>
        <w:rPr>
          <w:szCs w:val="20"/>
        </w:rPr>
        <w:t>ait</w:t>
      </w:r>
      <w:proofErr w:type="gramEnd"/>
      <w:r>
        <w:rPr>
          <w:szCs w:val="20"/>
        </w:rPr>
        <w:t xml:space="preserve">(),join() -&gt; Not Runnable   - &gt; sleep  : </w:t>
      </w:r>
      <w:r>
        <w:rPr>
          <w:rFonts w:hint="eastAsia"/>
          <w:szCs w:val="20"/>
        </w:rPr>
        <w:t xml:space="preserve">시간이 지나면 </w:t>
      </w:r>
      <w:r>
        <w:rPr>
          <w:szCs w:val="20"/>
        </w:rPr>
        <w:t xml:space="preserve">, wait() :  notify() , join  : other thread exits  -&gt;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unnalbe</w:t>
      </w:r>
      <w:proofErr w:type="spellEnd"/>
    </w:p>
    <w:p w14:paraId="4355B237" w14:textId="627B14F8" w:rsidR="00B13A86" w:rsidRDefault="00B13A86" w:rsidP="00EC54FC">
      <w:pPr>
        <w:rPr>
          <w:szCs w:val="20"/>
        </w:rPr>
      </w:pPr>
      <w:r>
        <w:rPr>
          <w:szCs w:val="20"/>
        </w:rPr>
        <w:tab/>
        <w:t>*wait() -&gt; shared Resource</w:t>
      </w:r>
      <w:r>
        <w:rPr>
          <w:rFonts w:hint="eastAsia"/>
          <w:szCs w:val="20"/>
        </w:rPr>
        <w:t>를 기다리는</w:t>
      </w:r>
    </w:p>
    <w:p w14:paraId="26E06A1A" w14:textId="168F0788" w:rsidR="00B13A86" w:rsidRDefault="00B13A86" w:rsidP="00EC54FC">
      <w:pPr>
        <w:rPr>
          <w:szCs w:val="20"/>
        </w:rPr>
      </w:pPr>
      <w:r>
        <w:rPr>
          <w:szCs w:val="20"/>
        </w:rPr>
        <w:tab/>
        <w:t>*join()-&gt;</w:t>
      </w:r>
      <w:r>
        <w:rPr>
          <w:rFonts w:hint="eastAsia"/>
          <w:szCs w:val="20"/>
        </w:rPr>
        <w:t xml:space="preserve">두개의 쓰레드가 동시에 돌아간다고 가정했을 때 한 쓰레드가 다른 쓰레드에게 </w:t>
      </w:r>
      <w:r>
        <w:rPr>
          <w:szCs w:val="20"/>
        </w:rPr>
        <w:t>Join</w:t>
      </w:r>
      <w:r>
        <w:rPr>
          <w:rFonts w:hint="eastAsia"/>
          <w:szCs w:val="20"/>
        </w:rPr>
        <w:t xml:space="preserve">을 걸면 다른 쓰레드가 끝날 </w:t>
      </w:r>
      <w:proofErr w:type="gramStart"/>
      <w:r>
        <w:rPr>
          <w:rFonts w:hint="eastAsia"/>
          <w:szCs w:val="20"/>
        </w:rPr>
        <w:t>때 까지</w:t>
      </w:r>
      <w:proofErr w:type="gramEnd"/>
      <w:r>
        <w:rPr>
          <w:rFonts w:hint="eastAsia"/>
          <w:szCs w:val="20"/>
        </w:rPr>
        <w:t xml:space="preserve"> 조인을 건 쓰레드가 </w:t>
      </w:r>
      <w:r w:rsidR="004A7154">
        <w:rPr>
          <w:rFonts w:hint="eastAsia"/>
          <w:szCs w:val="20"/>
        </w:rPr>
        <w:t>N</w:t>
      </w:r>
      <w:r w:rsidR="004A7154">
        <w:rPr>
          <w:szCs w:val="20"/>
        </w:rPr>
        <w:t xml:space="preserve">on </w:t>
      </w:r>
      <w:r>
        <w:rPr>
          <w:rFonts w:hint="eastAsia"/>
          <w:szCs w:val="20"/>
        </w:rPr>
        <w:t>R</w:t>
      </w:r>
      <w:r>
        <w:rPr>
          <w:szCs w:val="20"/>
        </w:rPr>
        <w:t>unnable</w:t>
      </w:r>
      <w:r>
        <w:rPr>
          <w:rFonts w:hint="eastAsia"/>
          <w:szCs w:val="20"/>
        </w:rPr>
        <w:t>상태로된다.</w:t>
      </w:r>
    </w:p>
    <w:p w14:paraId="473399C7" w14:textId="53AC6935" w:rsidR="00B13A86" w:rsidRPr="00B13A86" w:rsidRDefault="00B13A86" w:rsidP="00EC54FC">
      <w:pPr>
        <w:rPr>
          <w:rFonts w:hint="eastAsia"/>
          <w:sz w:val="30"/>
          <w:szCs w:val="30"/>
        </w:rPr>
      </w:pPr>
      <w:r w:rsidRPr="00B13A86">
        <w:rPr>
          <w:rFonts w:hint="eastAsia"/>
          <w:sz w:val="30"/>
          <w:szCs w:val="30"/>
        </w:rPr>
        <w:t>T</w:t>
      </w:r>
      <w:r w:rsidRPr="00B13A86">
        <w:rPr>
          <w:sz w:val="30"/>
          <w:szCs w:val="30"/>
        </w:rPr>
        <w:t xml:space="preserve">hread </w:t>
      </w:r>
      <w:r w:rsidRPr="00B13A86">
        <w:rPr>
          <w:rFonts w:hint="eastAsia"/>
          <w:sz w:val="30"/>
          <w:szCs w:val="30"/>
        </w:rPr>
        <w:t>우선순위</w:t>
      </w:r>
    </w:p>
    <w:p w14:paraId="5B834DAF" w14:textId="77777777" w:rsidR="00B13A86" w:rsidRDefault="00B13A86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Thread.Min_</w:t>
      </w:r>
      <w:proofErr w:type="gramStart"/>
      <w:r>
        <w:rPr>
          <w:szCs w:val="20"/>
        </w:rPr>
        <w:t>PRIORITY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=1) ~ </w:t>
      </w:r>
      <w:proofErr w:type="spellStart"/>
      <w:r>
        <w:rPr>
          <w:szCs w:val="20"/>
        </w:rPr>
        <w:t>Thread.Max</w:t>
      </w:r>
      <w:proofErr w:type="spellEnd"/>
      <w:r>
        <w:rPr>
          <w:szCs w:val="20"/>
        </w:rPr>
        <w:t xml:space="preserve"> PRIORITY(=10)</w:t>
      </w:r>
    </w:p>
    <w:p w14:paraId="5156572E" w14:textId="77777777" w:rsidR="00B13A86" w:rsidRDefault="00B13A86" w:rsidP="00EC54FC">
      <w:pPr>
        <w:rPr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szCs w:val="20"/>
        </w:rPr>
        <w:t xml:space="preserve">디폴트는 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Thread.NORM</w:t>
      </w:r>
      <w:proofErr w:type="gramEnd"/>
      <w:r>
        <w:rPr>
          <w:szCs w:val="20"/>
        </w:rPr>
        <w:t>_PRIORITY</w:t>
      </w:r>
      <w:proofErr w:type="spellEnd"/>
      <w:r>
        <w:rPr>
          <w:szCs w:val="20"/>
        </w:rPr>
        <w:t xml:space="preserve"> ( =5) 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갖게된다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.</w:t>
      </w:r>
    </w:p>
    <w:p w14:paraId="1AF6FCC4" w14:textId="24C44844" w:rsidR="00B13A86" w:rsidRDefault="00B13A86" w:rsidP="00EC54F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우선 순위가 높은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CPU</w:t>
      </w:r>
      <w:r>
        <w:rPr>
          <w:rFonts w:hint="eastAsia"/>
          <w:szCs w:val="20"/>
        </w:rPr>
        <w:t>를 배분 받을 확률이 높다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</w:t>
      </w:r>
    </w:p>
    <w:p w14:paraId="44C22BEE" w14:textId="681C1177" w:rsidR="005574D2" w:rsidRDefault="005574D2" w:rsidP="00EC54FC">
      <w:pPr>
        <w:rPr>
          <w:szCs w:val="20"/>
        </w:rPr>
      </w:pPr>
    </w:p>
    <w:p w14:paraId="17D6F16D" w14:textId="77777777" w:rsidR="005574D2" w:rsidRPr="005574D2" w:rsidRDefault="005574D2" w:rsidP="00EC54FC">
      <w:pPr>
        <w:rPr>
          <w:rFonts w:hint="eastAsia"/>
          <w:szCs w:val="20"/>
        </w:rPr>
      </w:pPr>
    </w:p>
    <w:sectPr w:rsidR="005574D2" w:rsidRPr="00557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56D"/>
    <w:multiLevelType w:val="hybridMultilevel"/>
    <w:tmpl w:val="3C92FDBC"/>
    <w:lvl w:ilvl="0" w:tplc="4664BEB2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37"/>
    <w:rsid w:val="00032637"/>
    <w:rsid w:val="00042ED5"/>
    <w:rsid w:val="00091D27"/>
    <w:rsid w:val="000B3966"/>
    <w:rsid w:val="0011102A"/>
    <w:rsid w:val="001254D3"/>
    <w:rsid w:val="001723C5"/>
    <w:rsid w:val="00192E8C"/>
    <w:rsid w:val="001C35AC"/>
    <w:rsid w:val="002323E5"/>
    <w:rsid w:val="002D78FA"/>
    <w:rsid w:val="00336FC9"/>
    <w:rsid w:val="00357932"/>
    <w:rsid w:val="003E6132"/>
    <w:rsid w:val="00421A4F"/>
    <w:rsid w:val="004248B4"/>
    <w:rsid w:val="004A7154"/>
    <w:rsid w:val="004F2B64"/>
    <w:rsid w:val="005225AF"/>
    <w:rsid w:val="00555126"/>
    <w:rsid w:val="005574D2"/>
    <w:rsid w:val="00696A96"/>
    <w:rsid w:val="006A43B2"/>
    <w:rsid w:val="006B1C84"/>
    <w:rsid w:val="007628D7"/>
    <w:rsid w:val="007A3CA2"/>
    <w:rsid w:val="007D3208"/>
    <w:rsid w:val="007F3024"/>
    <w:rsid w:val="00825A5D"/>
    <w:rsid w:val="009055C2"/>
    <w:rsid w:val="0091792C"/>
    <w:rsid w:val="00944E1A"/>
    <w:rsid w:val="00982B37"/>
    <w:rsid w:val="00AA2391"/>
    <w:rsid w:val="00B13A86"/>
    <w:rsid w:val="00B50A95"/>
    <w:rsid w:val="00C6079E"/>
    <w:rsid w:val="00CB191D"/>
    <w:rsid w:val="00CC73E8"/>
    <w:rsid w:val="00D06385"/>
    <w:rsid w:val="00D45549"/>
    <w:rsid w:val="00D5774C"/>
    <w:rsid w:val="00DB261C"/>
    <w:rsid w:val="00E03A85"/>
    <w:rsid w:val="00E60D34"/>
    <w:rsid w:val="00E74BD8"/>
    <w:rsid w:val="00EC54FC"/>
    <w:rsid w:val="00F61EE2"/>
    <w:rsid w:val="00F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3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31</cp:revision>
  <dcterms:created xsi:type="dcterms:W3CDTF">2020-11-01T15:08:00Z</dcterms:created>
  <dcterms:modified xsi:type="dcterms:W3CDTF">2020-11-24T15:36:00Z</dcterms:modified>
</cp:coreProperties>
</file>