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C78C" w14:textId="32F8FAC3" w:rsidR="00C50BBC" w:rsidRDefault="00C50BBC" w:rsidP="001A40C2">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REPÚBLICA BOLIVARIANA DE VENEZUELA</w:t>
      </w:r>
    </w:p>
    <w:p w14:paraId="30D21B3A" w14:textId="3DECD7EB"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UNIVERSIDAD</w:t>
      </w:r>
      <w:r w:rsidR="00C50BBC">
        <w:rPr>
          <w:rFonts w:eastAsia="Times New Roman" w:cs="Arial"/>
          <w:b/>
          <w:kern w:val="0"/>
          <w:lang w:val="es-ES" w:eastAsia="es-ES"/>
          <w14:ligatures w14:val="none"/>
        </w:rPr>
        <w:t xml:space="preserve"> PRIVADA DR.</w:t>
      </w:r>
      <w:r w:rsidRPr="00C53E15">
        <w:rPr>
          <w:rFonts w:eastAsia="Times New Roman" w:cs="Arial"/>
          <w:b/>
          <w:kern w:val="0"/>
          <w:lang w:val="es-ES" w:eastAsia="es-ES"/>
          <w14:ligatures w14:val="none"/>
        </w:rPr>
        <w:t xml:space="preserve"> RAFAEL BELLOSO CHACÍN</w:t>
      </w:r>
    </w:p>
    <w:p w14:paraId="076B5D23"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FACULTAD DE INGENIERÍA</w:t>
      </w:r>
    </w:p>
    <w:p w14:paraId="3CE0ABC2" w14:textId="77777777" w:rsidR="00637356" w:rsidRPr="00C53E15" w:rsidRDefault="00637356" w:rsidP="001A40C2">
      <w:pPr>
        <w:spacing w:line="240" w:lineRule="auto"/>
        <w:jc w:val="center"/>
        <w:rPr>
          <w:rFonts w:eastAsia="Times New Roman" w:cs="Arial"/>
          <w:b/>
          <w:color w:val="FF0000"/>
          <w:kern w:val="0"/>
          <w:lang w:val="es-ES" w:eastAsia="es-ES"/>
          <w14:ligatures w14:val="none"/>
        </w:rPr>
      </w:pPr>
      <w:r w:rsidRPr="00C53E15">
        <w:rPr>
          <w:rFonts w:eastAsia="Times New Roman" w:cs="Arial"/>
          <w:b/>
          <w:kern w:val="0"/>
          <w:lang w:val="es-ES" w:eastAsia="es-ES"/>
          <w14:ligatures w14:val="none"/>
        </w:rPr>
        <w:t xml:space="preserve">DIRECCIÓN DE PASANTÍAS </w:t>
      </w:r>
      <w:r w:rsidRPr="00577A02">
        <w:rPr>
          <w:rFonts w:eastAsia="Times New Roman" w:cs="Arial"/>
          <w:b/>
          <w:color w:val="000000" w:themeColor="text1"/>
          <w:kern w:val="0"/>
          <w:lang w:val="es-ES" w:eastAsia="es-ES"/>
          <w14:ligatures w14:val="none"/>
        </w:rPr>
        <w:t>ACADÉMICAS</w:t>
      </w:r>
    </w:p>
    <w:p w14:paraId="1229F31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6E607DD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6C9A1CB"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0508AD8"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2CEB2662"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42C53FF"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noProof/>
          <w:kern w:val="0"/>
          <w:lang w:val="es-VE" w:eastAsia="es-VE"/>
          <w14:ligatures w14:val="none"/>
        </w:rPr>
        <w:drawing>
          <wp:inline distT="0" distB="0" distL="0" distR="0" wp14:anchorId="79996E31" wp14:editId="0E255679">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4D0381CC"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1A973A7D"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6AB9CE9"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13E00937"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 xml:space="preserve">INFORME DE PASANTÍAS </w:t>
      </w:r>
      <w:r w:rsidRPr="00577A02">
        <w:rPr>
          <w:rFonts w:eastAsia="Times New Roman" w:cs="Arial"/>
          <w:b/>
          <w:color w:val="000000" w:themeColor="text1"/>
          <w:kern w:val="0"/>
          <w:lang w:val="es-ES" w:eastAsia="es-ES"/>
          <w14:ligatures w14:val="none"/>
        </w:rPr>
        <w:t>ACADÉMICAS</w:t>
      </w:r>
    </w:p>
    <w:p w14:paraId="14CE43F2"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481160E6"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DBF240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8D71863"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ECF45A3"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0AF567B"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1958579"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702E5629"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Realizado por:</w:t>
      </w:r>
    </w:p>
    <w:p w14:paraId="3CAC4F9E"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ARAUJO, Jorge</w:t>
      </w:r>
    </w:p>
    <w:p w14:paraId="39772974"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C.I. 30.359.210</w:t>
      </w:r>
    </w:p>
    <w:p w14:paraId="2B7E24CD"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2156A843"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1481D960"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47CF2D8"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87D206F"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352259A"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117978A3"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7C15CA12"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6AF611F7" w14:textId="77777777" w:rsidR="00637356" w:rsidRDefault="00637356" w:rsidP="001A40C2">
      <w:pPr>
        <w:spacing w:line="240" w:lineRule="auto"/>
        <w:jc w:val="center"/>
        <w:rPr>
          <w:rFonts w:eastAsia="Times New Roman" w:cs="Arial"/>
          <w:b/>
          <w:kern w:val="0"/>
          <w:lang w:val="pt-BR" w:eastAsia="es-ES"/>
          <w14:ligatures w14:val="none"/>
        </w:rPr>
      </w:pPr>
    </w:p>
    <w:p w14:paraId="655510DB" w14:textId="77777777" w:rsidR="0083244D" w:rsidRPr="00C53E15" w:rsidRDefault="0083244D" w:rsidP="001A40C2">
      <w:pPr>
        <w:spacing w:line="240" w:lineRule="auto"/>
        <w:jc w:val="center"/>
        <w:rPr>
          <w:rFonts w:eastAsia="Times New Roman" w:cs="Arial"/>
          <w:b/>
          <w:kern w:val="0"/>
          <w:lang w:val="pt-BR" w:eastAsia="es-ES"/>
          <w14:ligatures w14:val="none"/>
        </w:rPr>
      </w:pPr>
    </w:p>
    <w:p w14:paraId="6FC378F3" w14:textId="77777777" w:rsidR="001A40C2" w:rsidRDefault="001A40C2" w:rsidP="001A40C2">
      <w:pPr>
        <w:spacing w:line="240" w:lineRule="auto"/>
        <w:jc w:val="center"/>
        <w:rPr>
          <w:rFonts w:eastAsia="Times New Roman" w:cs="Arial"/>
          <w:b/>
          <w:kern w:val="0"/>
          <w:lang w:val="pt-BR" w:eastAsia="es-ES"/>
          <w14:ligatures w14:val="none"/>
        </w:rPr>
      </w:pPr>
    </w:p>
    <w:p w14:paraId="12D803BE" w14:textId="77777777" w:rsidR="00F34311" w:rsidRDefault="00637356" w:rsidP="001A40C2">
      <w:pPr>
        <w:spacing w:line="240" w:lineRule="auto"/>
        <w:jc w:val="center"/>
        <w:rPr>
          <w:rFonts w:eastAsia="Times New Roman" w:cs="Arial"/>
          <w:b/>
          <w:kern w:val="0"/>
          <w:lang w:val="es-ES" w:eastAsia="es-ES"/>
          <w14:ligatures w14:val="none"/>
        </w:rPr>
        <w:sectPr w:rsidR="00F34311" w:rsidSect="0047732A">
          <w:pgSz w:w="12242" w:h="15842" w:code="1"/>
          <w:pgMar w:top="1701" w:right="1701" w:bottom="1701" w:left="2268" w:header="709" w:footer="709" w:gutter="0"/>
          <w:pgNumType w:fmt="lowerRoman" w:start="2"/>
          <w:cols w:space="708"/>
          <w:docGrid w:linePitch="360"/>
        </w:sectPr>
      </w:pPr>
      <w:r w:rsidRPr="00C53E15">
        <w:rPr>
          <w:rFonts w:eastAsia="Times New Roman" w:cs="Arial"/>
          <w:b/>
          <w:kern w:val="0"/>
          <w:lang w:val="es-ES" w:eastAsia="es-ES"/>
          <w14:ligatures w14:val="none"/>
        </w:rPr>
        <w:t xml:space="preserve">Maracaibo, </w:t>
      </w:r>
      <w:r w:rsidR="00DE397A" w:rsidRPr="00C53E15">
        <w:rPr>
          <w:rFonts w:eastAsia="Times New Roman" w:cs="Arial"/>
          <w:b/>
          <w:kern w:val="0"/>
          <w:lang w:val="es-ES" w:eastAsia="es-ES"/>
          <w14:ligatures w14:val="none"/>
        </w:rPr>
        <w:t>junio</w:t>
      </w:r>
      <w:r w:rsidRPr="00C53E15">
        <w:rPr>
          <w:rFonts w:eastAsia="Times New Roman" w:cs="Arial"/>
          <w:b/>
          <w:kern w:val="0"/>
          <w:lang w:val="es-ES" w:eastAsia="es-ES"/>
          <w14:ligatures w14:val="none"/>
        </w:rPr>
        <w:t xml:space="preserve"> de 2026</w:t>
      </w:r>
    </w:p>
    <w:p w14:paraId="7CB877F0" w14:textId="4114D785" w:rsidR="00CA7152" w:rsidRDefault="00CA7152" w:rsidP="00F34311">
      <w:pPr>
        <w:jc w:val="center"/>
        <w:rPr>
          <w:rFonts w:eastAsia="Times New Roman" w:cs="Arial"/>
          <w:b/>
          <w:kern w:val="0"/>
          <w:lang w:val="es-ES" w:eastAsia="es-ES"/>
          <w14:ligatures w14:val="none"/>
        </w:rPr>
      </w:pPr>
      <w:r>
        <w:rPr>
          <w:rFonts w:eastAsia="Times New Roman" w:cs="Arial"/>
          <w:b/>
          <w:kern w:val="0"/>
          <w:lang w:val="es-ES" w:eastAsia="es-ES"/>
          <w14:ligatures w14:val="none"/>
        </w:rPr>
        <w:lastRenderedPageBreak/>
        <w:t>SISTEMAS DE SALUD PARAÍSO</w:t>
      </w:r>
    </w:p>
    <w:p w14:paraId="30F9E032" w14:textId="77777777" w:rsidR="00AA7520" w:rsidRDefault="00AA7520" w:rsidP="00AA7520">
      <w:pPr>
        <w:jc w:val="center"/>
        <w:rPr>
          <w:rFonts w:eastAsia="Times New Roman" w:cs="Arial"/>
          <w:b/>
          <w:kern w:val="0"/>
          <w:lang w:val="es-ES" w:eastAsia="es-ES"/>
          <w14:ligatures w14:val="none"/>
        </w:rPr>
      </w:pPr>
    </w:p>
    <w:p w14:paraId="274E2BEC" w14:textId="04832743" w:rsidR="00CA7152" w:rsidRDefault="00DD1F16" w:rsidP="00CA7152">
      <w:pPr>
        <w:jc w:val="center"/>
        <w:rPr>
          <w:rFonts w:eastAsia="Times New Roman" w:cs="Arial"/>
          <w:b/>
          <w:kern w:val="0"/>
          <w:lang w:val="es-ES" w:eastAsia="es-ES"/>
          <w14:ligatures w14:val="none"/>
        </w:rPr>
      </w:pPr>
      <w:r>
        <w:rPr>
          <w:rFonts w:eastAsia="Times New Roman" w:cs="Arial"/>
          <w:b/>
          <w:noProof/>
          <w:kern w:val="0"/>
          <w:lang w:val="es-ES" w:eastAsia="es-ES"/>
          <w14:ligatures w14:val="none"/>
        </w:rPr>
        <w:drawing>
          <wp:inline distT="0" distB="0" distL="0" distR="0" wp14:anchorId="50947FD7" wp14:editId="0EAD6AAB">
            <wp:extent cx="1800000" cy="1800000"/>
            <wp:effectExtent l="0" t="0" r="0" b="0"/>
            <wp:docPr id="1812941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pic:spPr>
                </pic:pic>
              </a:graphicData>
            </a:graphic>
          </wp:inline>
        </w:drawing>
      </w:r>
    </w:p>
    <w:p w14:paraId="60FED3C8" w14:textId="77777777" w:rsidR="00A93D92" w:rsidRDefault="00A93D92" w:rsidP="00E62A45">
      <w:pPr>
        <w:spacing w:line="240" w:lineRule="auto"/>
        <w:jc w:val="center"/>
        <w:rPr>
          <w:rFonts w:eastAsia="Times New Roman" w:cs="Arial"/>
          <w:b/>
          <w:kern w:val="0"/>
          <w:lang w:val="es-ES" w:eastAsia="es-ES"/>
          <w14:ligatures w14:val="none"/>
        </w:rPr>
      </w:pPr>
    </w:p>
    <w:p w14:paraId="0F8EC274" w14:textId="1130CD4D" w:rsidR="00A93D92" w:rsidRDefault="00DD1F16" w:rsidP="00E62A45">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 xml:space="preserve">APROBACIÓN DEL INFORME </w:t>
      </w:r>
    </w:p>
    <w:p w14:paraId="0941C1CF" w14:textId="77777777" w:rsidR="00DD1F16" w:rsidRDefault="00DD1F16" w:rsidP="00E62A45">
      <w:pPr>
        <w:spacing w:line="240" w:lineRule="auto"/>
        <w:jc w:val="center"/>
        <w:rPr>
          <w:rFonts w:eastAsia="Times New Roman" w:cs="Arial"/>
          <w:b/>
          <w:kern w:val="0"/>
          <w:lang w:val="es-ES" w:eastAsia="es-ES"/>
          <w14:ligatures w14:val="none"/>
        </w:rPr>
      </w:pPr>
    </w:p>
    <w:p w14:paraId="48C08523" w14:textId="680858D1" w:rsidR="00DD1F16" w:rsidRDefault="00DD1F16" w:rsidP="00E62A45">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TUTOR EMPRESARIAL</w:t>
      </w:r>
    </w:p>
    <w:p w14:paraId="0B89A06F" w14:textId="77777777" w:rsidR="00DD1F16" w:rsidRDefault="00DD1F16" w:rsidP="00E62A45">
      <w:pPr>
        <w:spacing w:line="240" w:lineRule="auto"/>
        <w:jc w:val="center"/>
        <w:rPr>
          <w:rFonts w:eastAsia="Times New Roman" w:cs="Arial"/>
          <w:b/>
          <w:kern w:val="0"/>
          <w:lang w:val="es-ES" w:eastAsia="es-ES"/>
          <w14:ligatures w14:val="none"/>
        </w:rPr>
      </w:pPr>
    </w:p>
    <w:p w14:paraId="5AEA9C45" w14:textId="77777777" w:rsidR="00DD1F16" w:rsidRDefault="00DD1F16" w:rsidP="00E62A45">
      <w:pPr>
        <w:spacing w:line="240" w:lineRule="auto"/>
        <w:jc w:val="center"/>
        <w:rPr>
          <w:rFonts w:eastAsia="Times New Roman" w:cs="Arial"/>
          <w:b/>
          <w:kern w:val="0"/>
          <w:lang w:val="es-ES" w:eastAsia="es-ES"/>
          <w14:ligatures w14:val="none"/>
        </w:rPr>
      </w:pPr>
    </w:p>
    <w:p w14:paraId="62C2B7EC" w14:textId="77777777" w:rsidR="00DD1F16" w:rsidRDefault="00DD1F16" w:rsidP="00E62A45">
      <w:pPr>
        <w:spacing w:line="240" w:lineRule="auto"/>
        <w:jc w:val="center"/>
        <w:rPr>
          <w:rFonts w:eastAsia="Times New Roman" w:cs="Arial"/>
          <w:b/>
          <w:kern w:val="0"/>
          <w:lang w:val="es-ES" w:eastAsia="es-ES"/>
          <w14:ligatures w14:val="none"/>
        </w:rPr>
      </w:pPr>
    </w:p>
    <w:p w14:paraId="35AE193E" w14:textId="77777777" w:rsidR="00DD1F16" w:rsidRDefault="00DD1F16" w:rsidP="00E62A45">
      <w:pPr>
        <w:spacing w:line="240" w:lineRule="auto"/>
        <w:jc w:val="center"/>
        <w:rPr>
          <w:rFonts w:eastAsia="Times New Roman" w:cs="Arial"/>
          <w:b/>
          <w:kern w:val="0"/>
          <w:lang w:val="es-ES" w:eastAsia="es-ES"/>
          <w14:ligatures w14:val="none"/>
        </w:rPr>
      </w:pPr>
    </w:p>
    <w:p w14:paraId="26B1606E" w14:textId="7BBF451E" w:rsidR="00AA7520" w:rsidRDefault="00DD1F16" w:rsidP="00AA7520">
      <w:pPr>
        <w:jc w:val="both"/>
        <w:rPr>
          <w:rFonts w:eastAsia="Times New Roman" w:cs="Arial"/>
          <w:bCs/>
          <w:kern w:val="0"/>
          <w:lang w:val="es-ES" w:eastAsia="es-ES"/>
          <w14:ligatures w14:val="none"/>
        </w:rPr>
      </w:pPr>
      <w:r>
        <w:rPr>
          <w:rFonts w:eastAsia="Times New Roman" w:cs="Arial"/>
          <w:bCs/>
          <w:kern w:val="0"/>
          <w:lang w:val="es-ES" w:eastAsia="es-ES"/>
          <w14:ligatures w14:val="none"/>
        </w:rPr>
        <w:t>En mi carácter de Tutor Empresarial de las Pasantías Académicas de</w:t>
      </w:r>
      <w:r w:rsidR="00AA7520">
        <w:rPr>
          <w:rFonts w:eastAsia="Times New Roman" w:cs="Arial"/>
          <w:bCs/>
          <w:kern w:val="0"/>
          <w:lang w:val="es-ES" w:eastAsia="es-ES"/>
          <w14:ligatures w14:val="none"/>
        </w:rPr>
        <w:t>l alumno: Jorge Araujo, notifico que este informe ha sido revisado y aceptado por la empresa: SISALUD, a fin de ser consignado a la Universidad para efectos de la evaluación académica.</w:t>
      </w:r>
    </w:p>
    <w:p w14:paraId="6116C1C7" w14:textId="77777777" w:rsidR="00AA7520" w:rsidRDefault="00AA7520" w:rsidP="00AA7520">
      <w:pPr>
        <w:jc w:val="both"/>
        <w:rPr>
          <w:rFonts w:eastAsia="Times New Roman" w:cs="Arial"/>
          <w:bCs/>
          <w:kern w:val="0"/>
          <w:lang w:val="es-ES" w:eastAsia="es-ES"/>
          <w14:ligatures w14:val="none"/>
        </w:rPr>
      </w:pPr>
    </w:p>
    <w:p w14:paraId="414B910A" w14:textId="0444CAD8" w:rsidR="00AA7520" w:rsidRDefault="00AA7520" w:rsidP="00AA7520">
      <w:pPr>
        <w:jc w:val="both"/>
        <w:rPr>
          <w:rFonts w:eastAsia="Times New Roman" w:cs="Arial"/>
          <w:bCs/>
          <w:kern w:val="0"/>
          <w:lang w:val="es-ES" w:eastAsia="es-ES"/>
          <w14:ligatures w14:val="none"/>
        </w:rPr>
      </w:pPr>
      <w:r>
        <w:rPr>
          <w:rFonts w:eastAsia="Times New Roman" w:cs="Arial"/>
          <w:bCs/>
          <w:kern w:val="0"/>
          <w:lang w:val="es-ES" w:eastAsia="es-ES"/>
          <w14:ligatures w14:val="none"/>
        </w:rPr>
        <w:t>En Maracaibo, a los 17 días del mes de Junio del año 2026.</w:t>
      </w:r>
    </w:p>
    <w:p w14:paraId="0257F251" w14:textId="77777777" w:rsidR="00AA7520" w:rsidRDefault="00AA7520" w:rsidP="00AA7520">
      <w:pPr>
        <w:jc w:val="both"/>
        <w:rPr>
          <w:rFonts w:eastAsia="Times New Roman" w:cs="Arial"/>
          <w:bCs/>
          <w:kern w:val="0"/>
          <w:lang w:val="es-ES" w:eastAsia="es-ES"/>
          <w14:ligatures w14:val="none"/>
        </w:rPr>
      </w:pPr>
    </w:p>
    <w:p w14:paraId="04ED6635" w14:textId="77777777" w:rsidR="00AA7520" w:rsidRDefault="00AA7520" w:rsidP="00AA7520">
      <w:pPr>
        <w:jc w:val="both"/>
        <w:rPr>
          <w:rFonts w:eastAsia="Times New Roman" w:cs="Arial"/>
          <w:bCs/>
          <w:kern w:val="0"/>
          <w:lang w:val="es-ES" w:eastAsia="es-ES"/>
          <w14:ligatures w14:val="none"/>
        </w:rPr>
      </w:pPr>
    </w:p>
    <w:p w14:paraId="3DC4EC57" w14:textId="3FC9E0BA" w:rsid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_____________________________</w:t>
      </w:r>
    </w:p>
    <w:p w14:paraId="42CD4FF8" w14:textId="234D6CC7" w:rsid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Ing. Emmanuel Sánchez</w:t>
      </w:r>
    </w:p>
    <w:p w14:paraId="6C41385B" w14:textId="579CD631" w:rsidR="00A93D92" w:rsidRP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Tutor empresarial</w:t>
      </w:r>
    </w:p>
    <w:p w14:paraId="6AF2805B" w14:textId="77777777" w:rsidR="00756025" w:rsidRDefault="00AA7520" w:rsidP="00756025">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C.I: 21.043.625</w:t>
      </w:r>
    </w:p>
    <w:p w14:paraId="18F1D04F" w14:textId="4AD510CE" w:rsidR="00A0356A" w:rsidRPr="00756025" w:rsidRDefault="00C50BBC" w:rsidP="00756025">
      <w:pPr>
        <w:spacing w:line="360" w:lineRule="auto"/>
        <w:jc w:val="center"/>
        <w:rPr>
          <w:rFonts w:eastAsia="Times New Roman" w:cs="Arial"/>
          <w:bCs/>
          <w:kern w:val="0"/>
          <w:lang w:val="es-ES" w:eastAsia="es-ES"/>
          <w14:ligatures w14:val="none"/>
        </w:rPr>
      </w:pPr>
      <w:r>
        <w:rPr>
          <w:rFonts w:eastAsia="Times New Roman" w:cs="Arial"/>
          <w:b/>
          <w:kern w:val="0"/>
          <w:lang w:val="es-ES" w:eastAsia="es-ES"/>
          <w14:ligatures w14:val="none"/>
        </w:rPr>
        <w:lastRenderedPageBreak/>
        <w:t>UNIVERSIDAD</w:t>
      </w:r>
      <w:r w:rsidR="00A0356A">
        <w:rPr>
          <w:rFonts w:eastAsia="Times New Roman" w:cs="Arial"/>
          <w:b/>
          <w:kern w:val="0"/>
          <w:lang w:val="es-ES" w:eastAsia="es-ES"/>
          <w14:ligatures w14:val="none"/>
        </w:rPr>
        <w:t xml:space="preserve"> PRIVADA DR.</w:t>
      </w:r>
      <w:r>
        <w:rPr>
          <w:rFonts w:eastAsia="Times New Roman" w:cs="Arial"/>
          <w:b/>
          <w:kern w:val="0"/>
          <w:lang w:val="es-ES" w:eastAsia="es-ES"/>
          <w14:ligatures w14:val="none"/>
        </w:rPr>
        <w:t xml:space="preserve"> RAFAEL BELLOSO CHACÍN</w:t>
      </w:r>
    </w:p>
    <w:p w14:paraId="7B1139FF" w14:textId="77777777" w:rsidR="00A0356A" w:rsidRDefault="00A0356A" w:rsidP="00C50BBC">
      <w:pPr>
        <w:spacing w:line="259" w:lineRule="auto"/>
        <w:jc w:val="center"/>
        <w:rPr>
          <w:rFonts w:eastAsia="Times New Roman" w:cs="Arial"/>
          <w:b/>
          <w:kern w:val="0"/>
          <w:lang w:val="es-ES" w:eastAsia="es-ES"/>
          <w14:ligatures w14:val="none"/>
        </w:rPr>
      </w:pPr>
    </w:p>
    <w:p w14:paraId="2F0C4155" w14:textId="6A6EE123" w:rsidR="00EB7592" w:rsidRPr="006867F7" w:rsidRDefault="00A0356A" w:rsidP="006867F7">
      <w:pPr>
        <w:spacing w:line="259" w:lineRule="auto"/>
        <w:jc w:val="center"/>
        <w:rPr>
          <w:rFonts w:eastAsia="Times New Roman" w:cs="Arial"/>
          <w:b/>
          <w:kern w:val="0"/>
          <w:lang w:val="es-ES" w:eastAsia="es-ES"/>
          <w14:ligatures w14:val="none"/>
        </w:rPr>
      </w:pPr>
      <w:r w:rsidRPr="00C53E15">
        <w:rPr>
          <w:rFonts w:eastAsia="Times New Roman" w:cs="Arial"/>
          <w:b/>
          <w:noProof/>
          <w:kern w:val="0"/>
          <w:lang w:val="es-VE" w:eastAsia="es-VE"/>
          <w14:ligatures w14:val="none"/>
        </w:rPr>
        <w:drawing>
          <wp:inline distT="0" distB="0" distL="0" distR="0" wp14:anchorId="75F5E9A0" wp14:editId="7610A7A4">
            <wp:extent cx="1905000" cy="1485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39AD5E87" w14:textId="77777777" w:rsidR="00EB7592" w:rsidRDefault="00EB7592" w:rsidP="00A0356A">
      <w:pPr>
        <w:pStyle w:val="Ttulo1"/>
        <w:jc w:val="center"/>
        <w:rPr>
          <w:rFonts w:eastAsia="Times New Roman"/>
          <w:lang w:eastAsia="es-ES"/>
        </w:rPr>
      </w:pPr>
    </w:p>
    <w:p w14:paraId="558BD961" w14:textId="1EF31119" w:rsidR="00EB7592" w:rsidRDefault="00A0356A" w:rsidP="006C6667">
      <w:pPr>
        <w:pStyle w:val="Ttulo1"/>
        <w:jc w:val="center"/>
        <w:rPr>
          <w:rFonts w:eastAsia="Times New Roman"/>
          <w:lang w:eastAsia="es-ES"/>
        </w:rPr>
      </w:pPr>
      <w:bookmarkStart w:id="0" w:name="_Toc232588647"/>
      <w:r>
        <w:rPr>
          <w:rFonts w:eastAsia="Times New Roman"/>
          <w:lang w:eastAsia="es-ES"/>
        </w:rPr>
        <w:t>APROBACIÓN DEL INFORM</w:t>
      </w:r>
      <w:r w:rsidR="00A14053">
        <w:rPr>
          <w:rFonts w:eastAsia="Times New Roman"/>
          <w:lang w:eastAsia="es-ES"/>
        </w:rPr>
        <w:t>E</w:t>
      </w:r>
      <w:bookmarkEnd w:id="0"/>
    </w:p>
    <w:p w14:paraId="48940263" w14:textId="77777777" w:rsidR="00EB7592" w:rsidRDefault="00EB7592" w:rsidP="00EB7592">
      <w:pPr>
        <w:rPr>
          <w:lang w:val="es-VE" w:eastAsia="es-ES"/>
        </w:rPr>
      </w:pPr>
    </w:p>
    <w:p w14:paraId="4E3A68A6" w14:textId="77777777" w:rsidR="00EB7592" w:rsidRDefault="00EB7592" w:rsidP="00EB7592">
      <w:pPr>
        <w:rPr>
          <w:lang w:val="es-VE" w:eastAsia="es-ES"/>
        </w:rPr>
      </w:pPr>
    </w:p>
    <w:p w14:paraId="702ACF52" w14:textId="77777777" w:rsidR="006867F7" w:rsidRDefault="006867F7" w:rsidP="00EB7592">
      <w:pPr>
        <w:rPr>
          <w:lang w:val="es-VE" w:eastAsia="es-ES"/>
        </w:rPr>
      </w:pPr>
    </w:p>
    <w:p w14:paraId="030DC699" w14:textId="75F903A2" w:rsidR="006867F7" w:rsidRPr="006867F7" w:rsidRDefault="006867F7" w:rsidP="00EB7592">
      <w:pPr>
        <w:rPr>
          <w:rFonts w:cs="Arial"/>
          <w:b/>
          <w:bCs/>
          <w:lang w:val="es-VE" w:eastAsia="es-ES"/>
        </w:rPr>
      </w:pPr>
      <w:r w:rsidRPr="006867F7">
        <w:rPr>
          <w:rFonts w:eastAsia="Calibri" w:cs="Arial"/>
          <w:b/>
          <w:bCs/>
          <w:noProof/>
          <w:kern w:val="0"/>
          <w:lang w:val="es-VE" w:eastAsia="es-VE"/>
          <w14:ligatures w14:val="none"/>
        </w:rPr>
        <mc:AlternateContent>
          <mc:Choice Requires="wps">
            <w:drawing>
              <wp:anchor distT="0" distB="0" distL="114300" distR="114300" simplePos="0" relativeHeight="251669504" behindDoc="0" locked="0" layoutInCell="1" allowOverlap="1" wp14:anchorId="3F4F8996" wp14:editId="3B5BB5AA">
                <wp:simplePos x="0" y="0"/>
                <wp:positionH relativeFrom="margin">
                  <wp:posOffset>1509420</wp:posOffset>
                </wp:positionH>
                <wp:positionV relativeFrom="paragraph">
                  <wp:posOffset>260731</wp:posOffset>
                </wp:positionV>
                <wp:extent cx="2263775" cy="0"/>
                <wp:effectExtent l="0" t="0" r="0" b="0"/>
                <wp:wrapNone/>
                <wp:docPr id="5"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9C686DE" id="Conector recto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85pt,20.55pt" to="297.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" strokecolor="windowText" strokeweight=".5pt">
                <v:stroke joinstyle="miter"/>
                <w10:wrap anchorx="margin"/>
              </v:line>
            </w:pict>
          </mc:Fallback>
        </mc:AlternateContent>
      </w:r>
    </w:p>
    <w:p w14:paraId="16D06F72" w14:textId="45F32FC8" w:rsidR="00A0356A" w:rsidRPr="00C2568B" w:rsidRDefault="006867F7" w:rsidP="00C2568B">
      <w:pPr>
        <w:pStyle w:val="pasantia"/>
        <w:spacing w:line="240" w:lineRule="auto"/>
        <w:jc w:val="center"/>
        <w:rPr>
          <w:b/>
          <w:bCs/>
        </w:rPr>
      </w:pPr>
      <w:bookmarkStart w:id="1" w:name="_Toc231540270"/>
      <w:r w:rsidRPr="00C2568B">
        <w:rPr>
          <w:b/>
          <w:bCs/>
        </w:rPr>
        <w:t>Br. Jorge Araujo</w:t>
      </w:r>
      <w:bookmarkEnd w:id="1"/>
    </w:p>
    <w:p w14:paraId="4D1D23F9" w14:textId="00DE8CDD" w:rsidR="006867F7" w:rsidRPr="00C2568B" w:rsidRDefault="006867F7" w:rsidP="00C2568B">
      <w:pPr>
        <w:pStyle w:val="pasantia"/>
        <w:spacing w:line="240" w:lineRule="auto"/>
        <w:jc w:val="center"/>
        <w:rPr>
          <w:b/>
          <w:bCs/>
        </w:rPr>
      </w:pPr>
      <w:bookmarkStart w:id="2" w:name="_Toc231540271"/>
      <w:r w:rsidRPr="00C2568B">
        <w:rPr>
          <w:b/>
          <w:bCs/>
        </w:rPr>
        <w:t>C.I: 30.359.210</w:t>
      </w:r>
      <w:bookmarkEnd w:id="2"/>
    </w:p>
    <w:p w14:paraId="7E5BDF36" w14:textId="32E8A506" w:rsidR="00A0356A" w:rsidRPr="006867F7" w:rsidRDefault="00A0356A" w:rsidP="007000B6">
      <w:pPr>
        <w:pStyle w:val="Ttulo1"/>
        <w:jc w:val="center"/>
        <w:rPr>
          <w:rFonts w:cs="Arial"/>
        </w:rPr>
      </w:pPr>
    </w:p>
    <w:p w14:paraId="5207E70D" w14:textId="77777777" w:rsidR="00EB7592" w:rsidRDefault="00EB7592" w:rsidP="00EB7592">
      <w:pPr>
        <w:pStyle w:val="Ttulo1"/>
        <w:tabs>
          <w:tab w:val="left" w:pos="6379"/>
        </w:tabs>
        <w:rPr>
          <w:rFonts w:cs="Arial"/>
        </w:rPr>
      </w:pPr>
    </w:p>
    <w:p w14:paraId="715E0F1F" w14:textId="77777777" w:rsidR="006867F7" w:rsidRPr="006867F7" w:rsidRDefault="006867F7" w:rsidP="006867F7">
      <w:pPr>
        <w:rPr>
          <w:lang w:val="es-VE"/>
        </w:rPr>
      </w:pPr>
    </w:p>
    <w:bookmarkStart w:id="3" w:name="_Toc231540272"/>
    <w:p w14:paraId="5BB54915" w14:textId="1386C67A" w:rsidR="00A0356A" w:rsidRPr="00C2568B" w:rsidRDefault="006867F7" w:rsidP="00C2568B">
      <w:pPr>
        <w:pStyle w:val="pasantia"/>
        <w:spacing w:line="240" w:lineRule="auto"/>
        <w:jc w:val="center"/>
        <w:rPr>
          <w:b/>
          <w:bCs/>
        </w:rPr>
      </w:pPr>
      <w:r w:rsidRPr="00C2568B">
        <w:rPr>
          <w:b/>
          <w:bCs/>
          <w:noProof/>
          <w:lang w:eastAsia="es-VE"/>
        </w:rPr>
        <mc:AlternateContent>
          <mc:Choice Requires="wps">
            <w:drawing>
              <wp:anchor distT="0" distB="0" distL="114300" distR="114300" simplePos="0" relativeHeight="251671552" behindDoc="0" locked="0" layoutInCell="1" allowOverlap="1" wp14:anchorId="093F3C23" wp14:editId="480315E4">
                <wp:simplePos x="0" y="0"/>
                <wp:positionH relativeFrom="margin">
                  <wp:align>center</wp:align>
                </wp:positionH>
                <wp:positionV relativeFrom="paragraph">
                  <wp:posOffset>7010</wp:posOffset>
                </wp:positionV>
                <wp:extent cx="2263775" cy="0"/>
                <wp:effectExtent l="0" t="0" r="0" b="0"/>
                <wp:wrapNone/>
                <wp:docPr id="6"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764B0D9" id="Conector recto 1"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78.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" strokecolor="windowText" strokeweight=".5pt">
                <v:stroke joinstyle="miter"/>
                <w10:wrap anchorx="margin"/>
              </v:line>
            </w:pict>
          </mc:Fallback>
        </mc:AlternateContent>
      </w:r>
      <w:r w:rsidRPr="00C2568B">
        <w:rPr>
          <w:b/>
          <w:bCs/>
        </w:rPr>
        <w:t>Tutor Académico</w:t>
      </w:r>
      <w:bookmarkEnd w:id="3"/>
    </w:p>
    <w:p w14:paraId="1C0F7893" w14:textId="77777777" w:rsidR="006867F7" w:rsidRPr="00C2568B" w:rsidRDefault="006867F7" w:rsidP="00C2568B">
      <w:pPr>
        <w:pStyle w:val="pasantia"/>
        <w:spacing w:line="240" w:lineRule="auto"/>
        <w:jc w:val="center"/>
        <w:rPr>
          <w:b/>
          <w:bCs/>
        </w:rPr>
      </w:pPr>
      <w:bookmarkStart w:id="4" w:name="_Toc231540273"/>
      <w:proofErr w:type="spellStart"/>
      <w:r w:rsidRPr="00C2568B">
        <w:rPr>
          <w:b/>
          <w:bCs/>
        </w:rPr>
        <w:t>Msc</w:t>
      </w:r>
      <w:proofErr w:type="spellEnd"/>
      <w:r w:rsidRPr="00C2568B">
        <w:rPr>
          <w:b/>
          <w:bCs/>
        </w:rPr>
        <w:t>. Omar Gonzáles Garcés</w:t>
      </w:r>
      <w:bookmarkEnd w:id="4"/>
    </w:p>
    <w:p w14:paraId="0A19394F" w14:textId="72F42A80" w:rsidR="006867F7" w:rsidRPr="00C2568B" w:rsidRDefault="006867F7" w:rsidP="00C2568B">
      <w:pPr>
        <w:pStyle w:val="pasantia"/>
        <w:spacing w:line="240" w:lineRule="auto"/>
        <w:jc w:val="center"/>
        <w:rPr>
          <w:b/>
          <w:bCs/>
        </w:rPr>
      </w:pPr>
      <w:bookmarkStart w:id="5" w:name="_Toc231540274"/>
      <w:r w:rsidRPr="00C2568B">
        <w:rPr>
          <w:b/>
          <w:bCs/>
        </w:rPr>
        <w:t>C.I: 4.177.664</w:t>
      </w:r>
      <w:bookmarkEnd w:id="5"/>
    </w:p>
    <w:p w14:paraId="70DB3987" w14:textId="77777777" w:rsidR="00EB7592" w:rsidRPr="006867F7" w:rsidRDefault="00EB7592" w:rsidP="007000B6">
      <w:pPr>
        <w:pStyle w:val="Ttulo1"/>
        <w:jc w:val="center"/>
        <w:rPr>
          <w:rFonts w:cs="Arial"/>
        </w:rPr>
      </w:pPr>
    </w:p>
    <w:p w14:paraId="5E8A5060" w14:textId="77777777" w:rsidR="00EB7592" w:rsidRPr="006867F7" w:rsidRDefault="00EB7592" w:rsidP="00EB7592">
      <w:pPr>
        <w:rPr>
          <w:rFonts w:cs="Arial"/>
          <w:b/>
          <w:bCs/>
          <w:lang w:val="es-VE"/>
        </w:rPr>
      </w:pPr>
    </w:p>
    <w:p w14:paraId="0BA88017" w14:textId="77777777" w:rsidR="00EB7592" w:rsidRPr="006867F7" w:rsidRDefault="00EB7592" w:rsidP="00EB7592">
      <w:pPr>
        <w:rPr>
          <w:rFonts w:cs="Arial"/>
          <w:b/>
          <w:bCs/>
          <w:lang w:val="es-VE"/>
        </w:rPr>
      </w:pPr>
    </w:p>
    <w:p w14:paraId="2F295F07" w14:textId="77777777" w:rsidR="006867F7" w:rsidRPr="006867F7" w:rsidRDefault="006867F7" w:rsidP="00EB7592">
      <w:pPr>
        <w:rPr>
          <w:rFonts w:cs="Arial"/>
          <w:b/>
          <w:bCs/>
          <w:lang w:val="es-VE"/>
        </w:rPr>
      </w:pPr>
    </w:p>
    <w:p w14:paraId="0F3D162E" w14:textId="743314DF" w:rsidR="006C6667" w:rsidRPr="00756025" w:rsidRDefault="006867F7" w:rsidP="00756025">
      <w:pPr>
        <w:jc w:val="center"/>
        <w:rPr>
          <w:rFonts w:cs="Arial"/>
          <w:b/>
          <w:bCs/>
          <w:lang w:val="es-VE"/>
        </w:rPr>
      </w:pPr>
      <w:r w:rsidRPr="006867F7">
        <w:rPr>
          <w:rFonts w:cs="Arial"/>
          <w:b/>
          <w:bCs/>
          <w:lang w:val="es-VE"/>
        </w:rPr>
        <w:t>Calificación:</w:t>
      </w:r>
      <w:r>
        <w:rPr>
          <w:rFonts w:cs="Arial"/>
          <w:b/>
          <w:bCs/>
          <w:lang w:val="es-VE"/>
        </w:rPr>
        <w:t>_</w:t>
      </w:r>
      <w:r w:rsidRPr="006867F7">
        <w:rPr>
          <w:rFonts w:cs="Arial"/>
          <w:b/>
          <w:bCs/>
          <w:lang w:val="es-VE"/>
        </w:rPr>
        <w:t>__________</w:t>
      </w:r>
      <w:proofErr w:type="spellStart"/>
      <w:r w:rsidRPr="006867F7">
        <w:rPr>
          <w:rFonts w:cs="Arial"/>
          <w:b/>
          <w:bCs/>
          <w:lang w:val="es-VE"/>
        </w:rPr>
        <w:t>pts</w:t>
      </w:r>
      <w:proofErr w:type="spellEnd"/>
    </w:p>
    <w:p w14:paraId="1C5A3505" w14:textId="1176A24D" w:rsidR="007E44EE" w:rsidRPr="00EE1C95" w:rsidRDefault="009F3E08" w:rsidP="006C6667">
      <w:pPr>
        <w:pStyle w:val="Ttulo1"/>
        <w:jc w:val="center"/>
        <w:rPr>
          <w:rFonts w:cs="Arial"/>
        </w:rPr>
      </w:pPr>
      <w:bookmarkStart w:id="6" w:name="_Toc232588648"/>
      <w:r w:rsidRPr="00C53E15">
        <w:lastRenderedPageBreak/>
        <w:t>ÍNDICE GENERA</w:t>
      </w:r>
      <w:r w:rsidR="00CE11A7">
        <w:t>L</w:t>
      </w:r>
      <w:bookmarkEnd w:id="6"/>
    </w:p>
    <w:sdt>
      <w:sdtPr>
        <w:rPr>
          <w:rFonts w:eastAsiaTheme="minorHAnsi" w:cs="Arial"/>
          <w:b w:val="0"/>
          <w:bCs w:val="0"/>
          <w:kern w:val="2"/>
          <w:szCs w:val="24"/>
          <w:lang w:val="es-MX" w:eastAsia="en-US"/>
          <w14:ligatures w14:val="standardContextual"/>
        </w:rPr>
        <w:id w:val="-1021320568"/>
        <w:docPartObj>
          <w:docPartGallery w:val="Table of Contents"/>
          <w:docPartUnique/>
        </w:docPartObj>
      </w:sdtPr>
      <w:sdtContent>
        <w:p w14:paraId="6532B53C" w14:textId="1CFAA86C" w:rsidR="000A3ED3" w:rsidRPr="00DA62B2" w:rsidRDefault="000A3ED3" w:rsidP="00DA62B2">
          <w:pPr>
            <w:pStyle w:val="TtuloTDC"/>
            <w:spacing w:line="276" w:lineRule="auto"/>
            <w:rPr>
              <w:rFonts w:cs="Arial"/>
              <w:szCs w:val="24"/>
            </w:rPr>
          </w:pPr>
        </w:p>
        <w:p w14:paraId="1B8A149D" w14:textId="7612295A" w:rsidR="00DA62B2" w:rsidRPr="00DA62B2" w:rsidRDefault="000A3ED3" w:rsidP="00DA62B2">
          <w:pPr>
            <w:pStyle w:val="TDC1"/>
            <w:spacing w:line="276" w:lineRule="auto"/>
            <w:rPr>
              <w:rFonts w:cs="Arial"/>
              <w:kern w:val="2"/>
              <w:sz w:val="24"/>
              <w:szCs w:val="24"/>
              <w:lang w:eastAsia="es-MX"/>
              <w14:ligatures w14:val="standardContextual"/>
            </w:rPr>
          </w:pPr>
          <w:r w:rsidRPr="00DA62B2">
            <w:rPr>
              <w:rFonts w:cs="Arial"/>
              <w:sz w:val="24"/>
              <w:szCs w:val="24"/>
            </w:rPr>
            <w:fldChar w:fldCharType="begin"/>
          </w:r>
          <w:r w:rsidRPr="00DA62B2">
            <w:rPr>
              <w:rFonts w:cs="Arial"/>
              <w:sz w:val="24"/>
              <w:szCs w:val="24"/>
            </w:rPr>
            <w:instrText xml:space="preserve"> TOC \o "1-3" \h \z \u </w:instrText>
          </w:r>
          <w:r w:rsidRPr="00DA62B2">
            <w:rPr>
              <w:rFonts w:cs="Arial"/>
              <w:sz w:val="24"/>
              <w:szCs w:val="24"/>
            </w:rPr>
            <w:fldChar w:fldCharType="separate"/>
          </w:r>
          <w:hyperlink w:anchor="_Toc232588647" w:history="1">
            <w:r w:rsidR="00DA62B2" w:rsidRPr="00DA62B2">
              <w:rPr>
                <w:rStyle w:val="Hipervnculo"/>
                <w:rFonts w:eastAsia="Times New Roman" w:cs="Arial"/>
                <w:sz w:val="24"/>
                <w:szCs w:val="24"/>
                <w:lang w:eastAsia="es-ES"/>
              </w:rPr>
              <w:t>APROBACIÓN DEL INFORME</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_Toc232588647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iii</w:t>
            </w:r>
            <w:r w:rsidR="00DA62B2" w:rsidRPr="00DA62B2">
              <w:rPr>
                <w:rFonts w:cs="Arial"/>
                <w:webHidden/>
                <w:sz w:val="24"/>
                <w:szCs w:val="24"/>
              </w:rPr>
              <w:fldChar w:fldCharType="end"/>
            </w:r>
          </w:hyperlink>
        </w:p>
        <w:p w14:paraId="1B459BE3" w14:textId="12876B4B" w:rsidR="00DA62B2" w:rsidRPr="00DA62B2" w:rsidRDefault="00000000" w:rsidP="00DA62B2">
          <w:pPr>
            <w:pStyle w:val="TDC1"/>
            <w:spacing w:line="276" w:lineRule="auto"/>
            <w:rPr>
              <w:rFonts w:cs="Arial"/>
              <w:kern w:val="2"/>
              <w:sz w:val="24"/>
              <w:szCs w:val="24"/>
              <w:lang w:eastAsia="es-MX"/>
              <w14:ligatures w14:val="standardContextual"/>
            </w:rPr>
          </w:pPr>
          <w:hyperlink w:anchor="_Toc232588648" w:history="1">
            <w:r w:rsidR="00DA62B2" w:rsidRPr="00DA62B2">
              <w:rPr>
                <w:rStyle w:val="Hipervnculo"/>
                <w:rFonts w:cs="Arial"/>
                <w:sz w:val="24"/>
                <w:szCs w:val="24"/>
              </w:rPr>
              <w:t>ÍNDICE GENERAL</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_Toc232588648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iv</w:t>
            </w:r>
            <w:r w:rsidR="00DA62B2" w:rsidRPr="00DA62B2">
              <w:rPr>
                <w:rFonts w:cs="Arial"/>
                <w:webHidden/>
                <w:sz w:val="24"/>
                <w:szCs w:val="24"/>
              </w:rPr>
              <w:fldChar w:fldCharType="end"/>
            </w:r>
          </w:hyperlink>
        </w:p>
        <w:p w14:paraId="587A0691" w14:textId="5B2EA4FE" w:rsidR="00DA62B2" w:rsidRPr="00DA62B2" w:rsidRDefault="00000000" w:rsidP="00DA62B2">
          <w:pPr>
            <w:pStyle w:val="TDC1"/>
            <w:spacing w:line="276" w:lineRule="auto"/>
            <w:rPr>
              <w:rFonts w:cs="Arial"/>
              <w:kern w:val="2"/>
              <w:sz w:val="24"/>
              <w:szCs w:val="24"/>
              <w:lang w:eastAsia="es-MX"/>
              <w14:ligatures w14:val="standardContextual"/>
            </w:rPr>
          </w:pPr>
          <w:hyperlink w:anchor="_Toc232588649" w:history="1">
            <w:r w:rsidR="00DA62B2" w:rsidRPr="00DA62B2">
              <w:rPr>
                <w:rStyle w:val="Hipervnculo"/>
                <w:rFonts w:cs="Arial"/>
                <w:sz w:val="24"/>
                <w:szCs w:val="24"/>
              </w:rPr>
              <w:t>ÍNDICE DE CUADROS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_Toc232588649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vii</w:t>
            </w:r>
            <w:r w:rsidR="00DA62B2" w:rsidRPr="00DA62B2">
              <w:rPr>
                <w:rFonts w:cs="Arial"/>
                <w:webHidden/>
                <w:sz w:val="24"/>
                <w:szCs w:val="24"/>
              </w:rPr>
              <w:fldChar w:fldCharType="end"/>
            </w:r>
          </w:hyperlink>
        </w:p>
        <w:p w14:paraId="5C5ABDDE" w14:textId="6D6976EE"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0" w:history="1">
            <w:r w:rsidR="00DA62B2" w:rsidRPr="00DA62B2">
              <w:rPr>
                <w:rStyle w:val="Hipervnculo"/>
                <w:rFonts w:cs="Arial"/>
                <w:sz w:val="24"/>
                <w:szCs w:val="24"/>
              </w:rPr>
              <w:t>ÍNDICE DE FIGURAS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viii</w:t>
            </w:r>
            <w:r w:rsidR="00DA62B2" w:rsidRPr="00DA62B2">
              <w:rPr>
                <w:rFonts w:cs="Arial"/>
                <w:webHidden/>
                <w:sz w:val="24"/>
                <w:szCs w:val="24"/>
              </w:rPr>
              <w:fldChar w:fldCharType="end"/>
            </w:r>
          </w:hyperlink>
        </w:p>
        <w:p w14:paraId="2032DBA5" w14:textId="00890FB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1" w:history="1">
            <w:r w:rsidR="00DA62B2" w:rsidRPr="00DA62B2">
              <w:rPr>
                <w:rStyle w:val="Hipervnculo"/>
                <w:rFonts w:cs="Arial"/>
                <w:sz w:val="24"/>
                <w:szCs w:val="24"/>
              </w:rPr>
              <w:t>CAPÍTULO I</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w:t>
            </w:r>
            <w:r w:rsidR="00DA62B2" w:rsidRPr="00DA62B2">
              <w:rPr>
                <w:rFonts w:cs="Arial"/>
                <w:webHidden/>
                <w:sz w:val="24"/>
                <w:szCs w:val="24"/>
              </w:rPr>
              <w:fldChar w:fldCharType="end"/>
            </w:r>
          </w:hyperlink>
        </w:p>
        <w:p w14:paraId="5A21154B" w14:textId="2670EB9B"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2" w:history="1">
            <w:r w:rsidR="00DA62B2" w:rsidRPr="00DA62B2">
              <w:rPr>
                <w:rStyle w:val="Hipervnculo"/>
                <w:rFonts w:cs="Arial"/>
                <w:sz w:val="24"/>
                <w:szCs w:val="24"/>
              </w:rPr>
              <w:t>1.1. ANTECENDENTES, ORIGEN Y CREACIÓN</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w:t>
            </w:r>
            <w:r w:rsidR="00DA62B2" w:rsidRPr="00DA62B2">
              <w:rPr>
                <w:rFonts w:cs="Arial"/>
                <w:webHidden/>
                <w:sz w:val="24"/>
                <w:szCs w:val="24"/>
              </w:rPr>
              <w:fldChar w:fldCharType="end"/>
            </w:r>
          </w:hyperlink>
        </w:p>
        <w:p w14:paraId="423ABB9B" w14:textId="32D5FFD8"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3" w:history="1">
            <w:r w:rsidR="00DA62B2" w:rsidRPr="00DA62B2">
              <w:rPr>
                <w:rStyle w:val="Hipervnculo"/>
                <w:rFonts w:cs="Arial"/>
                <w:sz w:val="24"/>
                <w:szCs w:val="24"/>
              </w:rPr>
              <w:t>1.2. MISIÓN, VISIÓN Y OBJETIVOS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5</w:t>
            </w:r>
            <w:r w:rsidR="00DA62B2" w:rsidRPr="00DA62B2">
              <w:rPr>
                <w:rFonts w:cs="Arial"/>
                <w:webHidden/>
                <w:sz w:val="24"/>
                <w:szCs w:val="24"/>
              </w:rPr>
              <w:fldChar w:fldCharType="end"/>
            </w:r>
          </w:hyperlink>
        </w:p>
        <w:p w14:paraId="623C0F95" w14:textId="58D09ADD"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4" w:history="1">
            <w:r w:rsidR="00DA62B2" w:rsidRPr="00DA62B2">
              <w:rPr>
                <w:rStyle w:val="Hipervnculo"/>
                <w:rFonts w:cs="Arial"/>
                <w:sz w:val="24"/>
                <w:szCs w:val="24"/>
              </w:rPr>
              <w:t>1.2.1. MISIÓN</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5</w:t>
            </w:r>
            <w:r w:rsidR="00DA62B2" w:rsidRPr="00DA62B2">
              <w:rPr>
                <w:rFonts w:cs="Arial"/>
                <w:webHidden/>
                <w:sz w:val="24"/>
                <w:szCs w:val="24"/>
              </w:rPr>
              <w:fldChar w:fldCharType="end"/>
            </w:r>
          </w:hyperlink>
        </w:p>
        <w:p w14:paraId="352EC502" w14:textId="706BC6AA"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5" w:history="1">
            <w:r w:rsidR="00DA62B2" w:rsidRPr="00DA62B2">
              <w:rPr>
                <w:rStyle w:val="Hipervnculo"/>
                <w:rFonts w:cs="Arial"/>
                <w:sz w:val="24"/>
                <w:szCs w:val="24"/>
              </w:rPr>
              <w:t>1.2.2. VISIÓN</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_Toc232588655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6</w:t>
            </w:r>
            <w:r w:rsidR="00DA62B2" w:rsidRPr="00DA62B2">
              <w:rPr>
                <w:rFonts w:cs="Arial"/>
                <w:webHidden/>
                <w:sz w:val="24"/>
                <w:szCs w:val="24"/>
              </w:rPr>
              <w:fldChar w:fldCharType="end"/>
            </w:r>
          </w:hyperlink>
        </w:p>
        <w:p w14:paraId="5E48BD8F" w14:textId="3E91F2AB"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6" w:history="1">
            <w:r w:rsidR="00DA62B2" w:rsidRPr="00DA62B2">
              <w:rPr>
                <w:rStyle w:val="Hipervnculo"/>
                <w:rFonts w:cs="Arial"/>
                <w:sz w:val="24"/>
                <w:szCs w:val="24"/>
              </w:rPr>
              <w:t>1.2.3. OBJETIVOS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_Toc232588656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6</w:t>
            </w:r>
            <w:r w:rsidR="00DA62B2" w:rsidRPr="00DA62B2">
              <w:rPr>
                <w:rFonts w:cs="Arial"/>
                <w:webHidden/>
                <w:sz w:val="24"/>
                <w:szCs w:val="24"/>
              </w:rPr>
              <w:fldChar w:fldCharType="end"/>
            </w:r>
          </w:hyperlink>
        </w:p>
        <w:p w14:paraId="279CFD01" w14:textId="1B9F2ED6"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7" w:history="1">
            <w:r w:rsidR="00DA62B2" w:rsidRPr="00DA62B2">
              <w:rPr>
                <w:rStyle w:val="Hipervnculo"/>
                <w:rFonts w:cs="Arial"/>
                <w:sz w:val="24"/>
                <w:szCs w:val="24"/>
              </w:rPr>
              <w:t>1.3. ESTRUCTURA ORGANIZACIONAL</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7</w:t>
            </w:r>
            <w:r w:rsidR="00DA62B2" w:rsidRPr="00DA62B2">
              <w:rPr>
                <w:rFonts w:cs="Arial"/>
                <w:webHidden/>
                <w:sz w:val="24"/>
                <w:szCs w:val="24"/>
              </w:rPr>
              <w:fldChar w:fldCharType="end"/>
            </w:r>
          </w:hyperlink>
        </w:p>
        <w:p w14:paraId="4CA2D1F9" w14:textId="28371F41"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8" w:history="1">
            <w:r w:rsidR="00DA62B2" w:rsidRPr="00DA62B2">
              <w:rPr>
                <w:rStyle w:val="Hipervnculo"/>
                <w:rFonts w:cs="Arial"/>
                <w:sz w:val="24"/>
                <w:szCs w:val="24"/>
              </w:rPr>
              <w:t>1.4. RELACIÓN ENTRE LAS FUNCIONES DEL ÁREA EN EL CUAL SE REALIZA LA PASANTÍA Y EL PERFIL PROFESIONAL DEL EGRESADO.</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8</w:t>
            </w:r>
            <w:r w:rsidR="00DA62B2" w:rsidRPr="00DA62B2">
              <w:rPr>
                <w:rFonts w:cs="Arial"/>
                <w:webHidden/>
                <w:sz w:val="24"/>
                <w:szCs w:val="24"/>
              </w:rPr>
              <w:fldChar w:fldCharType="end"/>
            </w:r>
          </w:hyperlink>
        </w:p>
        <w:p w14:paraId="1D5E29A8" w14:textId="3285AA36" w:rsidR="00DA62B2" w:rsidRPr="00DA62B2" w:rsidRDefault="00000000" w:rsidP="00DA62B2">
          <w:pPr>
            <w:pStyle w:val="TDC1"/>
            <w:spacing w:line="276" w:lineRule="auto"/>
            <w:rPr>
              <w:rFonts w:cs="Arial"/>
              <w:kern w:val="2"/>
              <w:sz w:val="24"/>
              <w:szCs w:val="24"/>
              <w:lang w:eastAsia="es-MX"/>
              <w14:ligatures w14:val="standardContextual"/>
            </w:rPr>
          </w:pPr>
          <w:hyperlink w:anchor="_Toc232588659" w:history="1">
            <w:r w:rsidR="00DA62B2" w:rsidRPr="00DA62B2">
              <w:rPr>
                <w:rStyle w:val="Hipervnculo"/>
                <w:rFonts w:cs="Arial"/>
                <w:sz w:val="24"/>
                <w:szCs w:val="24"/>
              </w:rPr>
              <w:t>CAPÍTULO II</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_Toc232588659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11</w:t>
            </w:r>
            <w:r w:rsidR="00DA62B2" w:rsidRPr="00DA62B2">
              <w:rPr>
                <w:rFonts w:cs="Arial"/>
                <w:webHidden/>
                <w:sz w:val="24"/>
                <w:szCs w:val="24"/>
              </w:rPr>
              <w:fldChar w:fldCharType="end"/>
            </w:r>
          </w:hyperlink>
        </w:p>
        <w:p w14:paraId="4070D099" w14:textId="3AE378F9" w:rsidR="00DA62B2" w:rsidRPr="00DA62B2" w:rsidRDefault="00000000" w:rsidP="00DA62B2">
          <w:pPr>
            <w:pStyle w:val="TDC1"/>
            <w:tabs>
              <w:tab w:val="left" w:pos="660"/>
            </w:tabs>
            <w:spacing w:line="276" w:lineRule="auto"/>
            <w:rPr>
              <w:rFonts w:cs="Arial"/>
              <w:kern w:val="2"/>
              <w:sz w:val="24"/>
              <w:szCs w:val="24"/>
              <w:lang w:eastAsia="es-MX"/>
              <w14:ligatures w14:val="standardContextual"/>
            </w:rPr>
          </w:pPr>
          <w:hyperlink w:anchor="_Toc232588660" w:history="1">
            <w:r w:rsidR="00DA62B2" w:rsidRPr="00DA62B2">
              <w:rPr>
                <w:rStyle w:val="Hipervnculo"/>
                <w:rFonts w:cs="Arial"/>
                <w:sz w:val="24"/>
                <w:szCs w:val="24"/>
              </w:rPr>
              <w:t>2.1</w:t>
            </w:r>
            <w:r w:rsidR="00DA62B2" w:rsidRPr="00DA62B2">
              <w:rPr>
                <w:rFonts w:cs="Arial"/>
                <w:kern w:val="2"/>
                <w:sz w:val="24"/>
                <w:szCs w:val="24"/>
                <w:lang w:eastAsia="es-MX"/>
                <w14:ligatures w14:val="standardContextual"/>
              </w:rPr>
              <w:tab/>
            </w:r>
            <w:r w:rsidR="00DA62B2" w:rsidRPr="00DA62B2">
              <w:rPr>
                <w:rStyle w:val="Hipervnculo"/>
                <w:rFonts w:cs="Arial"/>
                <w:sz w:val="24"/>
                <w:szCs w:val="24"/>
              </w:rPr>
              <w:t>CUADRO DE ACTIVIDADES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11</w:t>
            </w:r>
            <w:r w:rsidR="00DA62B2" w:rsidRPr="00DA62B2">
              <w:rPr>
                <w:rFonts w:cs="Arial"/>
                <w:webHidden/>
                <w:sz w:val="24"/>
                <w:szCs w:val="24"/>
              </w:rPr>
              <w:fldChar w:fldCharType="end"/>
            </w:r>
          </w:hyperlink>
        </w:p>
        <w:p w14:paraId="42FF4AC2" w14:textId="21547F9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1" w:history="1">
            <w:r w:rsidR="00DA62B2" w:rsidRPr="00DA62B2">
              <w:rPr>
                <w:rStyle w:val="Hipervnculo"/>
                <w:rFonts w:eastAsia="MS Mincho" w:cs="Arial"/>
                <w:sz w:val="24"/>
                <w:szCs w:val="24"/>
              </w:rPr>
              <w:t>CAPÍTULO III</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14</w:t>
            </w:r>
            <w:r w:rsidR="00DA62B2" w:rsidRPr="00DA62B2">
              <w:rPr>
                <w:rFonts w:cs="Arial"/>
                <w:webHidden/>
                <w:sz w:val="24"/>
                <w:szCs w:val="24"/>
              </w:rPr>
              <w:fldChar w:fldCharType="end"/>
            </w:r>
          </w:hyperlink>
        </w:p>
        <w:p w14:paraId="56E3D1C3" w14:textId="7544ED88"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2" w:history="1">
            <w:r w:rsidR="00DA62B2" w:rsidRPr="00DA62B2">
              <w:rPr>
                <w:rStyle w:val="Hipervnculo"/>
                <w:rFonts w:eastAsia="MS Mincho" w:cs="Arial"/>
                <w:sz w:val="24"/>
                <w:szCs w:val="24"/>
              </w:rPr>
              <w:t xml:space="preserve">3.1 </w:t>
            </w:r>
            <w:r w:rsidR="00DA62B2" w:rsidRPr="00DA62B2">
              <w:rPr>
                <w:rStyle w:val="Hipervnculo"/>
                <w:rFonts w:cs="Arial"/>
                <w:sz w:val="24"/>
                <w:szCs w:val="24"/>
              </w:rPr>
              <w:t>DESARROLLO</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14</w:t>
            </w:r>
            <w:r w:rsidR="00DA62B2" w:rsidRPr="00DA62B2">
              <w:rPr>
                <w:rFonts w:cs="Arial"/>
                <w:webHidden/>
                <w:sz w:val="24"/>
                <w:szCs w:val="24"/>
              </w:rPr>
              <w:fldChar w:fldCharType="end"/>
            </w:r>
          </w:hyperlink>
        </w:p>
        <w:p w14:paraId="7CF30525" w14:textId="34E6B73A"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3" w:history="1">
            <w:r w:rsidR="00DA62B2" w:rsidRPr="00DA62B2">
              <w:rPr>
                <w:rStyle w:val="Hipervnculo"/>
                <w:rFonts w:cs="Arial"/>
                <w:sz w:val="24"/>
                <w:szCs w:val="24"/>
              </w:rPr>
              <w:t>3.1.1. CHARLA INTRODUCTORIA Y VISITA A LAS INSTALACIONES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14</w:t>
            </w:r>
            <w:r w:rsidR="00DA62B2" w:rsidRPr="00DA62B2">
              <w:rPr>
                <w:rFonts w:cs="Arial"/>
                <w:webHidden/>
                <w:sz w:val="24"/>
                <w:szCs w:val="24"/>
              </w:rPr>
              <w:fldChar w:fldCharType="end"/>
            </w:r>
          </w:hyperlink>
        </w:p>
        <w:p w14:paraId="12195E72" w14:textId="0CFBBF18"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4" w:history="1">
            <w:r w:rsidR="00DA62B2" w:rsidRPr="00DA62B2">
              <w:rPr>
                <w:rStyle w:val="Hipervnculo"/>
                <w:rFonts w:cs="Arial"/>
                <w:sz w:val="24"/>
                <w:szCs w:val="24"/>
              </w:rPr>
              <w:t>3.1.1.1.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14</w:t>
            </w:r>
            <w:r w:rsidR="00DA62B2" w:rsidRPr="00DA62B2">
              <w:rPr>
                <w:rFonts w:cs="Arial"/>
                <w:webHidden/>
                <w:sz w:val="24"/>
                <w:szCs w:val="24"/>
              </w:rPr>
              <w:fldChar w:fldCharType="end"/>
            </w:r>
          </w:hyperlink>
        </w:p>
        <w:p w14:paraId="7248F495" w14:textId="6AF0D77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5" w:history="1">
            <w:r w:rsidR="00DA62B2" w:rsidRPr="00DA62B2">
              <w:rPr>
                <w:rStyle w:val="Hipervnculo"/>
                <w:rFonts w:cs="Arial"/>
                <w:sz w:val="24"/>
                <w:szCs w:val="24"/>
              </w:rPr>
              <w:t>3.1.1.2.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_Toc232588665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15</w:t>
            </w:r>
            <w:r w:rsidR="00DA62B2" w:rsidRPr="00DA62B2">
              <w:rPr>
                <w:rFonts w:cs="Arial"/>
                <w:webHidden/>
                <w:sz w:val="24"/>
                <w:szCs w:val="24"/>
              </w:rPr>
              <w:fldChar w:fldCharType="end"/>
            </w:r>
          </w:hyperlink>
        </w:p>
        <w:p w14:paraId="73DBE8AB" w14:textId="23D7497F"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6" w:history="1">
            <w:r w:rsidR="00DA62B2" w:rsidRPr="00DA62B2">
              <w:rPr>
                <w:rStyle w:val="Hipervnculo"/>
                <w:rFonts w:cs="Arial"/>
                <w:sz w:val="24"/>
                <w:szCs w:val="24"/>
              </w:rPr>
              <w:t>3.1.1.3.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_Toc232588666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17</w:t>
            </w:r>
            <w:r w:rsidR="00DA62B2" w:rsidRPr="00DA62B2">
              <w:rPr>
                <w:rFonts w:cs="Arial"/>
                <w:webHidden/>
                <w:sz w:val="24"/>
                <w:szCs w:val="24"/>
              </w:rPr>
              <w:fldChar w:fldCharType="end"/>
            </w:r>
          </w:hyperlink>
        </w:p>
        <w:p w14:paraId="5679E1BB" w14:textId="3B9647F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7" w:history="1">
            <w:r w:rsidR="00DA62B2" w:rsidRPr="00DA62B2">
              <w:rPr>
                <w:rStyle w:val="Hipervnculo"/>
                <w:rFonts w:cs="Arial"/>
                <w:sz w:val="24"/>
                <w:szCs w:val="24"/>
              </w:rPr>
              <w:t>3.1.2. FAMILIARIZACIÓN CON LAS HERRAMIENTAS Y EQUIPOS DEL TRABAJO</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17</w:t>
            </w:r>
            <w:r w:rsidR="00DA62B2" w:rsidRPr="00DA62B2">
              <w:rPr>
                <w:rFonts w:cs="Arial"/>
                <w:webHidden/>
                <w:sz w:val="24"/>
                <w:szCs w:val="24"/>
              </w:rPr>
              <w:fldChar w:fldCharType="end"/>
            </w:r>
          </w:hyperlink>
        </w:p>
        <w:p w14:paraId="1CD59548" w14:textId="0349431D"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8" w:history="1">
            <w:r w:rsidR="00DA62B2" w:rsidRPr="00DA62B2">
              <w:rPr>
                <w:rStyle w:val="Hipervnculo"/>
                <w:rFonts w:cs="Arial"/>
                <w:sz w:val="24"/>
                <w:szCs w:val="24"/>
              </w:rPr>
              <w:t>3.1.2.1.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17</w:t>
            </w:r>
            <w:r w:rsidR="00DA62B2" w:rsidRPr="00DA62B2">
              <w:rPr>
                <w:rFonts w:cs="Arial"/>
                <w:webHidden/>
                <w:sz w:val="24"/>
                <w:szCs w:val="24"/>
              </w:rPr>
              <w:fldChar w:fldCharType="end"/>
            </w:r>
          </w:hyperlink>
        </w:p>
        <w:p w14:paraId="48CCB689" w14:textId="20289A16" w:rsidR="00DA62B2" w:rsidRPr="00DA62B2" w:rsidRDefault="00000000" w:rsidP="00DA62B2">
          <w:pPr>
            <w:pStyle w:val="TDC1"/>
            <w:spacing w:line="276" w:lineRule="auto"/>
            <w:rPr>
              <w:rFonts w:cs="Arial"/>
              <w:kern w:val="2"/>
              <w:sz w:val="24"/>
              <w:szCs w:val="24"/>
              <w:lang w:eastAsia="es-MX"/>
              <w14:ligatures w14:val="standardContextual"/>
            </w:rPr>
          </w:pPr>
          <w:hyperlink w:anchor="_Toc232588669" w:history="1">
            <w:r w:rsidR="00DA62B2" w:rsidRPr="00DA62B2">
              <w:rPr>
                <w:rStyle w:val="Hipervnculo"/>
                <w:rFonts w:cs="Arial"/>
                <w:sz w:val="24"/>
                <w:szCs w:val="24"/>
              </w:rPr>
              <w:t>3.1.2.2.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_Toc232588669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17</w:t>
            </w:r>
            <w:r w:rsidR="00DA62B2" w:rsidRPr="00DA62B2">
              <w:rPr>
                <w:rFonts w:cs="Arial"/>
                <w:webHidden/>
                <w:sz w:val="24"/>
                <w:szCs w:val="24"/>
              </w:rPr>
              <w:fldChar w:fldCharType="end"/>
            </w:r>
          </w:hyperlink>
        </w:p>
        <w:p w14:paraId="70837544" w14:textId="70750D97"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0" w:history="1">
            <w:r w:rsidR="00DA62B2" w:rsidRPr="00DA62B2">
              <w:rPr>
                <w:rStyle w:val="Hipervnculo"/>
                <w:rFonts w:cs="Arial"/>
                <w:sz w:val="24"/>
                <w:szCs w:val="24"/>
              </w:rPr>
              <w:t>3.1.2.3.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18</w:t>
            </w:r>
            <w:r w:rsidR="00DA62B2" w:rsidRPr="00DA62B2">
              <w:rPr>
                <w:rFonts w:cs="Arial"/>
                <w:webHidden/>
                <w:sz w:val="24"/>
                <w:szCs w:val="24"/>
              </w:rPr>
              <w:fldChar w:fldCharType="end"/>
            </w:r>
          </w:hyperlink>
        </w:p>
        <w:p w14:paraId="7E36A730" w14:textId="274D66E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1" w:history="1">
            <w:r w:rsidR="00DA62B2" w:rsidRPr="00DA62B2">
              <w:rPr>
                <w:rStyle w:val="Hipervnculo"/>
                <w:rFonts w:cs="Arial"/>
                <w:sz w:val="24"/>
                <w:szCs w:val="24"/>
              </w:rPr>
              <w:t>3.1.3. PONCHADO DE CABLES DE RED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18</w:t>
            </w:r>
            <w:r w:rsidR="00DA62B2" w:rsidRPr="00DA62B2">
              <w:rPr>
                <w:rFonts w:cs="Arial"/>
                <w:webHidden/>
                <w:sz w:val="24"/>
                <w:szCs w:val="24"/>
              </w:rPr>
              <w:fldChar w:fldCharType="end"/>
            </w:r>
          </w:hyperlink>
        </w:p>
        <w:p w14:paraId="11B8D573" w14:textId="0EDAA7D3"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2" w:history="1">
            <w:r w:rsidR="00DA62B2" w:rsidRPr="00DA62B2">
              <w:rPr>
                <w:rStyle w:val="Hipervnculo"/>
                <w:rFonts w:cs="Arial"/>
                <w:sz w:val="24"/>
                <w:szCs w:val="24"/>
              </w:rPr>
              <w:t>3.1.3.1.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18</w:t>
            </w:r>
            <w:r w:rsidR="00DA62B2" w:rsidRPr="00DA62B2">
              <w:rPr>
                <w:rFonts w:cs="Arial"/>
                <w:webHidden/>
                <w:sz w:val="24"/>
                <w:szCs w:val="24"/>
              </w:rPr>
              <w:fldChar w:fldCharType="end"/>
            </w:r>
          </w:hyperlink>
        </w:p>
        <w:p w14:paraId="7AE15DBD" w14:textId="3E300E15"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3" w:history="1">
            <w:r w:rsidR="00DA62B2" w:rsidRPr="00DA62B2">
              <w:rPr>
                <w:rStyle w:val="Hipervnculo"/>
                <w:rFonts w:cs="Arial"/>
                <w:sz w:val="24"/>
                <w:szCs w:val="24"/>
              </w:rPr>
              <w:t>3.1.3.2.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18</w:t>
            </w:r>
            <w:r w:rsidR="00DA62B2" w:rsidRPr="00DA62B2">
              <w:rPr>
                <w:rFonts w:cs="Arial"/>
                <w:webHidden/>
                <w:sz w:val="24"/>
                <w:szCs w:val="24"/>
              </w:rPr>
              <w:fldChar w:fldCharType="end"/>
            </w:r>
          </w:hyperlink>
        </w:p>
        <w:p w14:paraId="32D60802" w14:textId="10D662E3"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4" w:history="1">
            <w:r w:rsidR="00DA62B2" w:rsidRPr="00DA62B2">
              <w:rPr>
                <w:rStyle w:val="Hipervnculo"/>
                <w:rFonts w:cs="Arial"/>
                <w:sz w:val="24"/>
                <w:szCs w:val="24"/>
              </w:rPr>
              <w:t>3.1.3.3.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20</w:t>
            </w:r>
            <w:r w:rsidR="00DA62B2" w:rsidRPr="00DA62B2">
              <w:rPr>
                <w:rFonts w:cs="Arial"/>
                <w:webHidden/>
                <w:sz w:val="24"/>
                <w:szCs w:val="24"/>
              </w:rPr>
              <w:fldChar w:fldCharType="end"/>
            </w:r>
          </w:hyperlink>
        </w:p>
        <w:p w14:paraId="57FE0161" w14:textId="0A13F8CA"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5" w:history="1">
            <w:r w:rsidR="00DA62B2" w:rsidRPr="00DA62B2">
              <w:rPr>
                <w:rStyle w:val="Hipervnculo"/>
                <w:rFonts w:cs="Arial"/>
                <w:sz w:val="24"/>
                <w:szCs w:val="24"/>
              </w:rPr>
              <w:t>3.1.4. REALIZACIÓN DE INVENTARIO DE TÓNERS DE IMPRESORAS.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_Toc232588675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21</w:t>
            </w:r>
            <w:r w:rsidR="00DA62B2" w:rsidRPr="00DA62B2">
              <w:rPr>
                <w:rFonts w:cs="Arial"/>
                <w:webHidden/>
                <w:sz w:val="24"/>
                <w:szCs w:val="24"/>
              </w:rPr>
              <w:fldChar w:fldCharType="end"/>
            </w:r>
          </w:hyperlink>
        </w:p>
        <w:p w14:paraId="4687B91C" w14:textId="0D8FF4DE"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6" w:history="1">
            <w:r w:rsidR="00DA62B2" w:rsidRPr="00DA62B2">
              <w:rPr>
                <w:rStyle w:val="Hipervnculo"/>
                <w:rFonts w:cs="Arial"/>
                <w:sz w:val="24"/>
                <w:szCs w:val="24"/>
              </w:rPr>
              <w:t>3.1.4.1.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_Toc232588676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21</w:t>
            </w:r>
            <w:r w:rsidR="00DA62B2" w:rsidRPr="00DA62B2">
              <w:rPr>
                <w:rFonts w:cs="Arial"/>
                <w:webHidden/>
                <w:sz w:val="24"/>
                <w:szCs w:val="24"/>
              </w:rPr>
              <w:fldChar w:fldCharType="end"/>
            </w:r>
          </w:hyperlink>
        </w:p>
        <w:p w14:paraId="5FD53CF7" w14:textId="4982697B"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7" w:history="1">
            <w:r w:rsidR="00DA62B2" w:rsidRPr="00DA62B2">
              <w:rPr>
                <w:rStyle w:val="Hipervnculo"/>
                <w:rFonts w:cs="Arial"/>
                <w:sz w:val="24"/>
                <w:szCs w:val="24"/>
              </w:rPr>
              <w:t>3.1.4.2.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22</w:t>
            </w:r>
            <w:r w:rsidR="00DA62B2" w:rsidRPr="00DA62B2">
              <w:rPr>
                <w:rFonts w:cs="Arial"/>
                <w:webHidden/>
                <w:sz w:val="24"/>
                <w:szCs w:val="24"/>
              </w:rPr>
              <w:fldChar w:fldCharType="end"/>
            </w:r>
          </w:hyperlink>
        </w:p>
        <w:p w14:paraId="1290A8C0" w14:textId="73535A1A"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8" w:history="1">
            <w:r w:rsidR="00DA62B2" w:rsidRPr="00DA62B2">
              <w:rPr>
                <w:rStyle w:val="Hipervnculo"/>
                <w:rFonts w:cs="Arial"/>
                <w:sz w:val="24"/>
                <w:szCs w:val="24"/>
              </w:rPr>
              <w:t>3.1.4.3.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22</w:t>
            </w:r>
            <w:r w:rsidR="00DA62B2" w:rsidRPr="00DA62B2">
              <w:rPr>
                <w:rFonts w:cs="Arial"/>
                <w:webHidden/>
                <w:sz w:val="24"/>
                <w:szCs w:val="24"/>
              </w:rPr>
              <w:fldChar w:fldCharType="end"/>
            </w:r>
          </w:hyperlink>
        </w:p>
        <w:p w14:paraId="52A67922" w14:textId="2E7549B1" w:rsidR="00DA62B2" w:rsidRPr="00DA62B2" w:rsidRDefault="00000000" w:rsidP="00DA62B2">
          <w:pPr>
            <w:pStyle w:val="TDC1"/>
            <w:spacing w:line="276" w:lineRule="auto"/>
            <w:rPr>
              <w:rFonts w:cs="Arial"/>
              <w:kern w:val="2"/>
              <w:sz w:val="24"/>
              <w:szCs w:val="24"/>
              <w:lang w:eastAsia="es-MX"/>
              <w14:ligatures w14:val="standardContextual"/>
            </w:rPr>
          </w:pPr>
          <w:hyperlink w:anchor="_Toc232588679" w:history="1">
            <w:r w:rsidR="00DA62B2" w:rsidRPr="00DA62B2">
              <w:rPr>
                <w:rStyle w:val="Hipervnculo"/>
                <w:rFonts w:cs="Arial"/>
                <w:sz w:val="24"/>
                <w:szCs w:val="24"/>
              </w:rPr>
              <w:t>3.1.5. CAMBIO DE TÓNER Y SOLUCIÓN DE ATASCOS DE PAPEL</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_Toc232588679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23</w:t>
            </w:r>
            <w:r w:rsidR="00DA62B2" w:rsidRPr="00DA62B2">
              <w:rPr>
                <w:rFonts w:cs="Arial"/>
                <w:webHidden/>
                <w:sz w:val="24"/>
                <w:szCs w:val="24"/>
              </w:rPr>
              <w:fldChar w:fldCharType="end"/>
            </w:r>
          </w:hyperlink>
        </w:p>
        <w:p w14:paraId="5781EDB5" w14:textId="55067101"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0" w:history="1">
            <w:r w:rsidR="00DA62B2" w:rsidRPr="00DA62B2">
              <w:rPr>
                <w:rStyle w:val="Hipervnculo"/>
                <w:rFonts w:cs="Arial"/>
                <w:sz w:val="24"/>
                <w:szCs w:val="24"/>
              </w:rPr>
              <w:t>3.1.5.1.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23</w:t>
            </w:r>
            <w:r w:rsidR="00DA62B2" w:rsidRPr="00DA62B2">
              <w:rPr>
                <w:rFonts w:cs="Arial"/>
                <w:webHidden/>
                <w:sz w:val="24"/>
                <w:szCs w:val="24"/>
              </w:rPr>
              <w:fldChar w:fldCharType="end"/>
            </w:r>
          </w:hyperlink>
        </w:p>
        <w:p w14:paraId="2E892939" w14:textId="30C1E49F"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1" w:history="1">
            <w:r w:rsidR="00DA62B2" w:rsidRPr="00DA62B2">
              <w:rPr>
                <w:rStyle w:val="Hipervnculo"/>
                <w:rFonts w:cs="Arial"/>
                <w:sz w:val="24"/>
                <w:szCs w:val="24"/>
              </w:rPr>
              <w:t>3.1.5.2.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24</w:t>
            </w:r>
            <w:r w:rsidR="00DA62B2" w:rsidRPr="00DA62B2">
              <w:rPr>
                <w:rFonts w:cs="Arial"/>
                <w:webHidden/>
                <w:sz w:val="24"/>
                <w:szCs w:val="24"/>
              </w:rPr>
              <w:fldChar w:fldCharType="end"/>
            </w:r>
          </w:hyperlink>
        </w:p>
        <w:p w14:paraId="5EFF3BD5" w14:textId="723C080C"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2" w:history="1">
            <w:r w:rsidR="00DA62B2" w:rsidRPr="00DA62B2">
              <w:rPr>
                <w:rStyle w:val="Hipervnculo"/>
                <w:rFonts w:cs="Arial"/>
                <w:sz w:val="24"/>
                <w:szCs w:val="24"/>
              </w:rPr>
              <w:t>3.1.5.3.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26</w:t>
            </w:r>
            <w:r w:rsidR="00DA62B2" w:rsidRPr="00DA62B2">
              <w:rPr>
                <w:rFonts w:cs="Arial"/>
                <w:webHidden/>
                <w:sz w:val="24"/>
                <w:szCs w:val="24"/>
              </w:rPr>
              <w:fldChar w:fldCharType="end"/>
            </w:r>
          </w:hyperlink>
        </w:p>
        <w:p w14:paraId="00A74934" w14:textId="19F4EB2B"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3" w:history="1">
            <w:r w:rsidR="00DA62B2" w:rsidRPr="00DA62B2">
              <w:rPr>
                <w:rStyle w:val="Hipervnculo"/>
                <w:rFonts w:cs="Arial"/>
                <w:sz w:val="24"/>
                <w:szCs w:val="24"/>
              </w:rPr>
              <w:t>3.1.6. LIMPIEZA FÍSICA DE COMPONENTES DE CPU</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27</w:t>
            </w:r>
            <w:r w:rsidR="00DA62B2" w:rsidRPr="00DA62B2">
              <w:rPr>
                <w:rFonts w:cs="Arial"/>
                <w:webHidden/>
                <w:sz w:val="24"/>
                <w:szCs w:val="24"/>
              </w:rPr>
              <w:fldChar w:fldCharType="end"/>
            </w:r>
          </w:hyperlink>
        </w:p>
        <w:p w14:paraId="2CAFF5CE" w14:textId="54287865"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4" w:history="1">
            <w:r w:rsidR="00DA62B2" w:rsidRPr="00DA62B2">
              <w:rPr>
                <w:rStyle w:val="Hipervnculo"/>
                <w:rFonts w:cs="Arial"/>
                <w:sz w:val="24"/>
                <w:szCs w:val="24"/>
              </w:rPr>
              <w:t>3.1.6.1.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27</w:t>
            </w:r>
            <w:r w:rsidR="00DA62B2" w:rsidRPr="00DA62B2">
              <w:rPr>
                <w:rFonts w:cs="Arial"/>
                <w:webHidden/>
                <w:sz w:val="24"/>
                <w:szCs w:val="24"/>
              </w:rPr>
              <w:fldChar w:fldCharType="end"/>
            </w:r>
          </w:hyperlink>
        </w:p>
        <w:p w14:paraId="7575B63A" w14:textId="18E3CDA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5" w:history="1">
            <w:r w:rsidR="00DA62B2" w:rsidRPr="00DA62B2">
              <w:rPr>
                <w:rStyle w:val="Hipervnculo"/>
                <w:rFonts w:cs="Arial"/>
                <w:sz w:val="24"/>
                <w:szCs w:val="24"/>
              </w:rPr>
              <w:t>3.1.6.2.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_Toc232588685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27</w:t>
            </w:r>
            <w:r w:rsidR="00DA62B2" w:rsidRPr="00DA62B2">
              <w:rPr>
                <w:rFonts w:cs="Arial"/>
                <w:webHidden/>
                <w:sz w:val="24"/>
                <w:szCs w:val="24"/>
              </w:rPr>
              <w:fldChar w:fldCharType="end"/>
            </w:r>
          </w:hyperlink>
        </w:p>
        <w:p w14:paraId="3FDCC4F8" w14:textId="2D30410F"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6" w:history="1">
            <w:r w:rsidR="00DA62B2" w:rsidRPr="00DA62B2">
              <w:rPr>
                <w:rStyle w:val="Hipervnculo"/>
                <w:rFonts w:cs="Arial"/>
                <w:sz w:val="24"/>
                <w:szCs w:val="24"/>
              </w:rPr>
              <w:t>3.1.6.3.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_Toc232588686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30</w:t>
            </w:r>
            <w:r w:rsidR="00DA62B2" w:rsidRPr="00DA62B2">
              <w:rPr>
                <w:rFonts w:cs="Arial"/>
                <w:webHidden/>
                <w:sz w:val="24"/>
                <w:szCs w:val="24"/>
              </w:rPr>
              <w:fldChar w:fldCharType="end"/>
            </w:r>
          </w:hyperlink>
        </w:p>
        <w:p w14:paraId="137D43ED" w14:textId="46C84AF4"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7" w:history="1">
            <w:r w:rsidR="00DA62B2" w:rsidRPr="00DA62B2">
              <w:rPr>
                <w:rStyle w:val="Hipervnculo"/>
                <w:rFonts w:cs="Arial"/>
                <w:sz w:val="24"/>
                <w:szCs w:val="24"/>
              </w:rPr>
              <w:t>3.1.7. REGISTRO MANUAL DE NUEVOS USUARIOS EN EL LECTOR BIOMÉTRICO</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31</w:t>
            </w:r>
            <w:r w:rsidR="00DA62B2" w:rsidRPr="00DA62B2">
              <w:rPr>
                <w:rFonts w:cs="Arial"/>
                <w:webHidden/>
                <w:sz w:val="24"/>
                <w:szCs w:val="24"/>
              </w:rPr>
              <w:fldChar w:fldCharType="end"/>
            </w:r>
          </w:hyperlink>
        </w:p>
        <w:p w14:paraId="47A388CE" w14:textId="77A1F426"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8" w:history="1">
            <w:r w:rsidR="00DA62B2" w:rsidRPr="00DA62B2">
              <w:rPr>
                <w:rStyle w:val="Hipervnculo"/>
                <w:rFonts w:cs="Arial"/>
                <w:sz w:val="24"/>
                <w:szCs w:val="24"/>
              </w:rPr>
              <w:t>3.1.7.1.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31</w:t>
            </w:r>
            <w:r w:rsidR="00DA62B2" w:rsidRPr="00DA62B2">
              <w:rPr>
                <w:rFonts w:cs="Arial"/>
                <w:webHidden/>
                <w:sz w:val="24"/>
                <w:szCs w:val="24"/>
              </w:rPr>
              <w:fldChar w:fldCharType="end"/>
            </w:r>
          </w:hyperlink>
        </w:p>
        <w:p w14:paraId="67C41908" w14:textId="41262CC5" w:rsidR="00DA62B2" w:rsidRPr="00DA62B2" w:rsidRDefault="00000000" w:rsidP="00DA62B2">
          <w:pPr>
            <w:pStyle w:val="TDC1"/>
            <w:spacing w:line="276" w:lineRule="auto"/>
            <w:rPr>
              <w:rFonts w:cs="Arial"/>
              <w:kern w:val="2"/>
              <w:sz w:val="24"/>
              <w:szCs w:val="24"/>
              <w:lang w:eastAsia="es-MX"/>
              <w14:ligatures w14:val="standardContextual"/>
            </w:rPr>
          </w:pPr>
          <w:hyperlink w:anchor="_Toc232588689" w:history="1">
            <w:r w:rsidR="00DA62B2" w:rsidRPr="00DA62B2">
              <w:rPr>
                <w:rStyle w:val="Hipervnculo"/>
                <w:rFonts w:cs="Arial"/>
                <w:sz w:val="24"/>
                <w:szCs w:val="24"/>
              </w:rPr>
              <w:t>3.1.7.2.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_Toc232588689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31</w:t>
            </w:r>
            <w:r w:rsidR="00DA62B2" w:rsidRPr="00DA62B2">
              <w:rPr>
                <w:rFonts w:cs="Arial"/>
                <w:webHidden/>
                <w:sz w:val="24"/>
                <w:szCs w:val="24"/>
              </w:rPr>
              <w:fldChar w:fldCharType="end"/>
            </w:r>
          </w:hyperlink>
        </w:p>
        <w:p w14:paraId="69012BB5" w14:textId="6B5D69FB"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0" w:history="1">
            <w:r w:rsidR="00DA62B2" w:rsidRPr="00DA62B2">
              <w:rPr>
                <w:rStyle w:val="Hipervnculo"/>
                <w:rFonts w:cs="Arial"/>
                <w:sz w:val="24"/>
                <w:szCs w:val="24"/>
              </w:rPr>
              <w:t>3.1.7.3.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32</w:t>
            </w:r>
            <w:r w:rsidR="00DA62B2" w:rsidRPr="00DA62B2">
              <w:rPr>
                <w:rFonts w:cs="Arial"/>
                <w:webHidden/>
                <w:sz w:val="24"/>
                <w:szCs w:val="24"/>
              </w:rPr>
              <w:fldChar w:fldCharType="end"/>
            </w:r>
          </w:hyperlink>
        </w:p>
        <w:p w14:paraId="6CF6BCDB" w14:textId="151FD5F6"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1" w:history="1">
            <w:r w:rsidR="00DA62B2" w:rsidRPr="00DA62B2">
              <w:rPr>
                <w:rStyle w:val="Hipervnculo"/>
                <w:rFonts w:cs="Arial"/>
                <w:sz w:val="24"/>
                <w:szCs w:val="24"/>
              </w:rPr>
              <w:t xml:space="preserve">3.1.8. </w:t>
            </w:r>
            <w:r w:rsidR="00DA62B2" w:rsidRPr="00DA62B2">
              <w:rPr>
                <w:rStyle w:val="Hipervnculo"/>
                <w:rFonts w:eastAsia="Calibri" w:cs="Arial"/>
                <w:sz w:val="24"/>
                <w:szCs w:val="24"/>
              </w:rPr>
              <w:t>TENDIDO DE RED PARA EL DEPARTAMENTO DE GERENCIA LEGAL</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33</w:t>
            </w:r>
            <w:r w:rsidR="00DA62B2" w:rsidRPr="00DA62B2">
              <w:rPr>
                <w:rFonts w:cs="Arial"/>
                <w:webHidden/>
                <w:sz w:val="24"/>
                <w:szCs w:val="24"/>
              </w:rPr>
              <w:fldChar w:fldCharType="end"/>
            </w:r>
          </w:hyperlink>
        </w:p>
        <w:p w14:paraId="50B8124C" w14:textId="5C151760"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2" w:history="1">
            <w:r w:rsidR="00DA62B2" w:rsidRPr="00DA62B2">
              <w:rPr>
                <w:rStyle w:val="Hipervnculo"/>
                <w:rFonts w:cs="Arial"/>
                <w:sz w:val="24"/>
                <w:szCs w:val="24"/>
              </w:rPr>
              <w:t>3.1.8.1.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33</w:t>
            </w:r>
            <w:r w:rsidR="00DA62B2" w:rsidRPr="00DA62B2">
              <w:rPr>
                <w:rFonts w:cs="Arial"/>
                <w:webHidden/>
                <w:sz w:val="24"/>
                <w:szCs w:val="24"/>
              </w:rPr>
              <w:fldChar w:fldCharType="end"/>
            </w:r>
          </w:hyperlink>
        </w:p>
        <w:p w14:paraId="40A2C773" w14:textId="0A113B7F"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3" w:history="1">
            <w:r w:rsidR="00DA62B2" w:rsidRPr="00DA62B2">
              <w:rPr>
                <w:rStyle w:val="Hipervnculo"/>
                <w:rFonts w:cs="Arial"/>
                <w:sz w:val="24"/>
                <w:szCs w:val="24"/>
              </w:rPr>
              <w:t>3.1.8.2.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33</w:t>
            </w:r>
            <w:r w:rsidR="00DA62B2" w:rsidRPr="00DA62B2">
              <w:rPr>
                <w:rFonts w:cs="Arial"/>
                <w:webHidden/>
                <w:sz w:val="24"/>
                <w:szCs w:val="24"/>
              </w:rPr>
              <w:fldChar w:fldCharType="end"/>
            </w:r>
          </w:hyperlink>
        </w:p>
        <w:p w14:paraId="3FCA5873" w14:textId="4E5313ED"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4" w:history="1">
            <w:r w:rsidR="00DA62B2" w:rsidRPr="00DA62B2">
              <w:rPr>
                <w:rStyle w:val="Hipervnculo"/>
                <w:rFonts w:cs="Arial"/>
                <w:sz w:val="24"/>
                <w:szCs w:val="24"/>
              </w:rPr>
              <w:t>3.1.8.3.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34</w:t>
            </w:r>
            <w:r w:rsidR="00DA62B2" w:rsidRPr="00DA62B2">
              <w:rPr>
                <w:rFonts w:cs="Arial"/>
                <w:webHidden/>
                <w:sz w:val="24"/>
                <w:szCs w:val="24"/>
              </w:rPr>
              <w:fldChar w:fldCharType="end"/>
            </w:r>
          </w:hyperlink>
        </w:p>
        <w:p w14:paraId="50B00D2B" w14:textId="2A72A121"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5" w:history="1">
            <w:r w:rsidR="00DA62B2" w:rsidRPr="00DA62B2">
              <w:rPr>
                <w:rStyle w:val="Hipervnculo"/>
                <w:rFonts w:cs="Arial"/>
                <w:sz w:val="24"/>
                <w:szCs w:val="24"/>
              </w:rPr>
              <w:t xml:space="preserve">3.1.9. </w:t>
            </w:r>
            <w:r w:rsidR="00DA62B2" w:rsidRPr="00DA62B2">
              <w:rPr>
                <w:rStyle w:val="Hipervnculo"/>
                <w:rFonts w:eastAsia="Calibri" w:cs="Arial"/>
                <w:sz w:val="24"/>
                <w:szCs w:val="24"/>
              </w:rPr>
              <w:t>SOPORTE Y DIAGNÓSTICO DE PROBLEMAS EN IMPRESORA</w:t>
            </w:r>
            <w:r w:rsidR="00DA62B2" w:rsidRPr="00DA62B2">
              <w:rPr>
                <w:rStyle w:val="Hipervnculo"/>
                <w:rFonts w:cs="Arial"/>
                <w:sz w:val="24"/>
                <w:szCs w:val="24"/>
              </w:rPr>
              <w:t>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_Toc232588695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34</w:t>
            </w:r>
            <w:r w:rsidR="00DA62B2" w:rsidRPr="00DA62B2">
              <w:rPr>
                <w:rFonts w:cs="Arial"/>
                <w:webHidden/>
                <w:sz w:val="24"/>
                <w:szCs w:val="24"/>
              </w:rPr>
              <w:fldChar w:fldCharType="end"/>
            </w:r>
          </w:hyperlink>
        </w:p>
        <w:p w14:paraId="0CF5F8DA" w14:textId="25F3BD99"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6" w:history="1">
            <w:r w:rsidR="00DA62B2" w:rsidRPr="00DA62B2">
              <w:rPr>
                <w:rStyle w:val="Hipervnculo"/>
                <w:rFonts w:cs="Arial"/>
                <w:sz w:val="24"/>
                <w:szCs w:val="24"/>
              </w:rPr>
              <w:t>3.1.9.1.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_Toc232588696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34</w:t>
            </w:r>
            <w:r w:rsidR="00DA62B2" w:rsidRPr="00DA62B2">
              <w:rPr>
                <w:rFonts w:cs="Arial"/>
                <w:webHidden/>
                <w:sz w:val="24"/>
                <w:szCs w:val="24"/>
              </w:rPr>
              <w:fldChar w:fldCharType="end"/>
            </w:r>
          </w:hyperlink>
        </w:p>
        <w:p w14:paraId="53586895" w14:textId="069D6749"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7" w:history="1">
            <w:r w:rsidR="00DA62B2" w:rsidRPr="00DA62B2">
              <w:rPr>
                <w:rStyle w:val="Hipervnculo"/>
                <w:rFonts w:cs="Arial"/>
                <w:sz w:val="24"/>
                <w:szCs w:val="24"/>
              </w:rPr>
              <w:t>3.1.9.2.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34</w:t>
            </w:r>
            <w:r w:rsidR="00DA62B2" w:rsidRPr="00DA62B2">
              <w:rPr>
                <w:rFonts w:cs="Arial"/>
                <w:webHidden/>
                <w:sz w:val="24"/>
                <w:szCs w:val="24"/>
              </w:rPr>
              <w:fldChar w:fldCharType="end"/>
            </w:r>
          </w:hyperlink>
        </w:p>
        <w:p w14:paraId="01B10E79" w14:textId="32269AA2"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8" w:history="1">
            <w:r w:rsidR="00DA62B2" w:rsidRPr="00DA62B2">
              <w:rPr>
                <w:rStyle w:val="Hipervnculo"/>
                <w:rFonts w:cs="Arial"/>
                <w:sz w:val="24"/>
                <w:szCs w:val="24"/>
              </w:rPr>
              <w:t>3.1.9.3.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35</w:t>
            </w:r>
            <w:r w:rsidR="00DA62B2" w:rsidRPr="00DA62B2">
              <w:rPr>
                <w:rFonts w:cs="Arial"/>
                <w:webHidden/>
                <w:sz w:val="24"/>
                <w:szCs w:val="24"/>
              </w:rPr>
              <w:fldChar w:fldCharType="end"/>
            </w:r>
          </w:hyperlink>
        </w:p>
        <w:p w14:paraId="0084F27B" w14:textId="3D99222D" w:rsidR="00DA62B2" w:rsidRPr="00DA62B2" w:rsidRDefault="00000000" w:rsidP="00DA62B2">
          <w:pPr>
            <w:pStyle w:val="TDC1"/>
            <w:spacing w:line="276" w:lineRule="auto"/>
            <w:rPr>
              <w:rFonts w:cs="Arial"/>
              <w:kern w:val="2"/>
              <w:sz w:val="24"/>
              <w:szCs w:val="24"/>
              <w:lang w:eastAsia="es-MX"/>
              <w14:ligatures w14:val="standardContextual"/>
            </w:rPr>
          </w:pPr>
          <w:hyperlink w:anchor="_Toc232588699" w:history="1">
            <w:r w:rsidR="00DA62B2" w:rsidRPr="00DA62B2">
              <w:rPr>
                <w:rStyle w:val="Hipervnculo"/>
                <w:rFonts w:cs="Arial"/>
                <w:sz w:val="24"/>
                <w:szCs w:val="24"/>
              </w:rPr>
              <w:t xml:space="preserve">3.1.10. </w:t>
            </w:r>
            <w:r w:rsidR="00DA62B2" w:rsidRPr="00DA62B2">
              <w:rPr>
                <w:rStyle w:val="Hipervnculo"/>
                <w:rFonts w:eastAsia="Calibri" w:cs="Arial"/>
                <w:sz w:val="24"/>
                <w:szCs w:val="24"/>
              </w:rPr>
              <w:t>CONFIGURACIÓN DE IMPRESIÓN EN RED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_Toc232588699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35</w:t>
            </w:r>
            <w:r w:rsidR="00DA62B2" w:rsidRPr="00DA62B2">
              <w:rPr>
                <w:rFonts w:cs="Arial"/>
                <w:webHidden/>
                <w:sz w:val="24"/>
                <w:szCs w:val="24"/>
              </w:rPr>
              <w:fldChar w:fldCharType="end"/>
            </w:r>
          </w:hyperlink>
        </w:p>
        <w:p w14:paraId="075706D8" w14:textId="2193DE92"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0" w:history="1">
            <w:r w:rsidR="00DA62B2" w:rsidRPr="00DA62B2">
              <w:rPr>
                <w:rStyle w:val="Hipervnculo"/>
                <w:rFonts w:cs="Arial"/>
                <w:sz w:val="24"/>
                <w:szCs w:val="24"/>
              </w:rPr>
              <w:t>3.1.10.1.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35</w:t>
            </w:r>
            <w:r w:rsidR="00DA62B2" w:rsidRPr="00DA62B2">
              <w:rPr>
                <w:rFonts w:cs="Arial"/>
                <w:webHidden/>
                <w:sz w:val="24"/>
                <w:szCs w:val="24"/>
              </w:rPr>
              <w:fldChar w:fldCharType="end"/>
            </w:r>
          </w:hyperlink>
        </w:p>
        <w:p w14:paraId="30AE52BF" w14:textId="45792B2A"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1" w:history="1">
            <w:r w:rsidR="00DA62B2" w:rsidRPr="00DA62B2">
              <w:rPr>
                <w:rStyle w:val="Hipervnculo"/>
                <w:rFonts w:cs="Arial"/>
                <w:sz w:val="24"/>
                <w:szCs w:val="24"/>
              </w:rPr>
              <w:t>3.1.10.2.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36</w:t>
            </w:r>
            <w:r w:rsidR="00DA62B2" w:rsidRPr="00DA62B2">
              <w:rPr>
                <w:rFonts w:cs="Arial"/>
                <w:webHidden/>
                <w:sz w:val="24"/>
                <w:szCs w:val="24"/>
              </w:rPr>
              <w:fldChar w:fldCharType="end"/>
            </w:r>
          </w:hyperlink>
        </w:p>
        <w:p w14:paraId="2AA93EA3" w14:textId="5E8A2312"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2" w:history="1">
            <w:r w:rsidR="00DA62B2" w:rsidRPr="00DA62B2">
              <w:rPr>
                <w:rStyle w:val="Hipervnculo"/>
                <w:rFonts w:cs="Arial"/>
                <w:sz w:val="24"/>
                <w:szCs w:val="24"/>
              </w:rPr>
              <w:t>3.1.10.3.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36</w:t>
            </w:r>
            <w:r w:rsidR="00DA62B2" w:rsidRPr="00DA62B2">
              <w:rPr>
                <w:rFonts w:cs="Arial"/>
                <w:webHidden/>
                <w:sz w:val="24"/>
                <w:szCs w:val="24"/>
              </w:rPr>
              <w:fldChar w:fldCharType="end"/>
            </w:r>
          </w:hyperlink>
        </w:p>
        <w:p w14:paraId="39D4C9AF" w14:textId="153CAABA"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3" w:history="1">
            <w:r w:rsidR="00DA62B2" w:rsidRPr="00DA62B2">
              <w:rPr>
                <w:rStyle w:val="Hipervnculo"/>
                <w:rFonts w:cs="Arial"/>
                <w:sz w:val="24"/>
                <w:szCs w:val="24"/>
              </w:rPr>
              <w:t xml:space="preserve">3.1.11. </w:t>
            </w:r>
            <w:r w:rsidR="00DA62B2" w:rsidRPr="00DA62B2">
              <w:rPr>
                <w:rStyle w:val="Hipervnculo"/>
                <w:rFonts w:eastAsia="Calibri" w:cs="Arial"/>
                <w:sz w:val="24"/>
                <w:szCs w:val="24"/>
              </w:rPr>
              <w:t>INSTALACIÓN DE SISTEMAS OPERATIVOS Y PROGRAMAS DE OFICINA</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37</w:t>
            </w:r>
            <w:r w:rsidR="00DA62B2" w:rsidRPr="00DA62B2">
              <w:rPr>
                <w:rFonts w:cs="Arial"/>
                <w:webHidden/>
                <w:sz w:val="24"/>
                <w:szCs w:val="24"/>
              </w:rPr>
              <w:fldChar w:fldCharType="end"/>
            </w:r>
          </w:hyperlink>
        </w:p>
        <w:p w14:paraId="334A0994" w14:textId="4D4B21CE"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4" w:history="1">
            <w:r w:rsidR="00DA62B2" w:rsidRPr="00DA62B2">
              <w:rPr>
                <w:rStyle w:val="Hipervnculo"/>
                <w:rFonts w:cs="Arial"/>
                <w:sz w:val="24"/>
                <w:szCs w:val="24"/>
              </w:rPr>
              <w:t>3.1.11.1.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37</w:t>
            </w:r>
            <w:r w:rsidR="00DA62B2" w:rsidRPr="00DA62B2">
              <w:rPr>
                <w:rFonts w:cs="Arial"/>
                <w:webHidden/>
                <w:sz w:val="24"/>
                <w:szCs w:val="24"/>
              </w:rPr>
              <w:fldChar w:fldCharType="end"/>
            </w:r>
          </w:hyperlink>
        </w:p>
        <w:p w14:paraId="3A5E45C9" w14:textId="3C0912A9"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5" w:history="1">
            <w:r w:rsidR="00DA62B2" w:rsidRPr="00DA62B2">
              <w:rPr>
                <w:rStyle w:val="Hipervnculo"/>
                <w:rFonts w:cs="Arial"/>
                <w:sz w:val="24"/>
                <w:szCs w:val="24"/>
              </w:rPr>
              <w:t>3.1.11.2.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_Toc232588705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37</w:t>
            </w:r>
            <w:r w:rsidR="00DA62B2" w:rsidRPr="00DA62B2">
              <w:rPr>
                <w:rFonts w:cs="Arial"/>
                <w:webHidden/>
                <w:sz w:val="24"/>
                <w:szCs w:val="24"/>
              </w:rPr>
              <w:fldChar w:fldCharType="end"/>
            </w:r>
          </w:hyperlink>
        </w:p>
        <w:p w14:paraId="4DA813C0" w14:textId="656491F8"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6" w:history="1">
            <w:r w:rsidR="00DA62B2" w:rsidRPr="00DA62B2">
              <w:rPr>
                <w:rStyle w:val="Hipervnculo"/>
                <w:rFonts w:cs="Arial"/>
                <w:sz w:val="24"/>
                <w:szCs w:val="24"/>
              </w:rPr>
              <w:t>3.1.11.3.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_Toc232588706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39</w:t>
            </w:r>
            <w:r w:rsidR="00DA62B2" w:rsidRPr="00DA62B2">
              <w:rPr>
                <w:rFonts w:cs="Arial"/>
                <w:webHidden/>
                <w:sz w:val="24"/>
                <w:szCs w:val="24"/>
              </w:rPr>
              <w:fldChar w:fldCharType="end"/>
            </w:r>
          </w:hyperlink>
        </w:p>
        <w:p w14:paraId="440A7D86" w14:textId="74128402"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7" w:history="1">
            <w:r w:rsidR="00DA62B2" w:rsidRPr="00DA62B2">
              <w:rPr>
                <w:rStyle w:val="Hipervnculo"/>
                <w:rFonts w:cs="Arial"/>
                <w:sz w:val="24"/>
                <w:szCs w:val="24"/>
              </w:rPr>
              <w:t xml:space="preserve">3.1.12. </w:t>
            </w:r>
            <w:r w:rsidR="00DA62B2" w:rsidRPr="00DA62B2">
              <w:rPr>
                <w:rStyle w:val="Hipervnculo"/>
                <w:rFonts w:eastAsia="Calibri" w:cs="Arial"/>
                <w:sz w:val="24"/>
                <w:szCs w:val="24"/>
              </w:rPr>
              <w:t>SOPORTE TECNOLÓGICO AL SISTEMA EMPRESARIAL</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_Toc232588707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39</w:t>
            </w:r>
            <w:r w:rsidR="00DA62B2" w:rsidRPr="00DA62B2">
              <w:rPr>
                <w:rFonts w:cs="Arial"/>
                <w:webHidden/>
                <w:sz w:val="24"/>
                <w:szCs w:val="24"/>
              </w:rPr>
              <w:fldChar w:fldCharType="end"/>
            </w:r>
          </w:hyperlink>
        </w:p>
        <w:p w14:paraId="617E502D" w14:textId="320B7F0E"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8" w:history="1">
            <w:r w:rsidR="00DA62B2" w:rsidRPr="00DA62B2">
              <w:rPr>
                <w:rStyle w:val="Hipervnculo"/>
                <w:rFonts w:cs="Arial"/>
                <w:sz w:val="24"/>
                <w:szCs w:val="24"/>
              </w:rPr>
              <w:t>3.1.12.1. OBJETIVO DE LA ACTIVIDAD</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_Toc232588708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39</w:t>
            </w:r>
            <w:r w:rsidR="00DA62B2" w:rsidRPr="00DA62B2">
              <w:rPr>
                <w:rFonts w:cs="Arial"/>
                <w:webHidden/>
                <w:sz w:val="24"/>
                <w:szCs w:val="24"/>
              </w:rPr>
              <w:fldChar w:fldCharType="end"/>
            </w:r>
          </w:hyperlink>
        </w:p>
        <w:p w14:paraId="45D6A7AA" w14:textId="2DA4F5AE" w:rsidR="00DA62B2" w:rsidRPr="00DA62B2" w:rsidRDefault="00000000" w:rsidP="00DA62B2">
          <w:pPr>
            <w:pStyle w:val="TDC1"/>
            <w:spacing w:line="276" w:lineRule="auto"/>
            <w:rPr>
              <w:rFonts w:cs="Arial"/>
              <w:kern w:val="2"/>
              <w:sz w:val="24"/>
              <w:szCs w:val="24"/>
              <w:lang w:eastAsia="es-MX"/>
              <w14:ligatures w14:val="standardContextual"/>
            </w:rPr>
          </w:pPr>
          <w:hyperlink w:anchor="_Toc232588709" w:history="1">
            <w:r w:rsidR="00DA62B2" w:rsidRPr="00DA62B2">
              <w:rPr>
                <w:rStyle w:val="Hipervnculo"/>
                <w:rFonts w:cs="Arial"/>
                <w:sz w:val="24"/>
                <w:szCs w:val="24"/>
              </w:rPr>
              <w:t>3.1.12.2. PROCEDIMIENTOS, HERRAMIENTAS Y/O RECURSOS UTILIZADOS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_Toc232588709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39</w:t>
            </w:r>
            <w:r w:rsidR="00DA62B2" w:rsidRPr="00DA62B2">
              <w:rPr>
                <w:rFonts w:cs="Arial"/>
                <w:webHidden/>
                <w:sz w:val="24"/>
                <w:szCs w:val="24"/>
              </w:rPr>
              <w:fldChar w:fldCharType="end"/>
            </w:r>
          </w:hyperlink>
        </w:p>
        <w:p w14:paraId="56EAEC03" w14:textId="27D7D0A4" w:rsidR="00DA62B2" w:rsidRPr="00DA62B2" w:rsidRDefault="00000000" w:rsidP="00DA62B2">
          <w:pPr>
            <w:pStyle w:val="TDC1"/>
            <w:spacing w:line="276" w:lineRule="auto"/>
            <w:rPr>
              <w:rFonts w:cs="Arial"/>
              <w:kern w:val="2"/>
              <w:sz w:val="24"/>
              <w:szCs w:val="24"/>
              <w:lang w:eastAsia="es-MX"/>
              <w14:ligatures w14:val="standardContextual"/>
            </w:rPr>
          </w:pPr>
          <w:hyperlink w:anchor="_Toc232588710" w:history="1">
            <w:r w:rsidR="00DA62B2" w:rsidRPr="00DA62B2">
              <w:rPr>
                <w:rStyle w:val="Hipervnculo"/>
                <w:rFonts w:cs="Arial"/>
                <w:sz w:val="24"/>
                <w:szCs w:val="24"/>
              </w:rPr>
              <w:t>3.1.12.3. RESULTADOS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_Toc232588710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40</w:t>
            </w:r>
            <w:r w:rsidR="00DA62B2" w:rsidRPr="00DA62B2">
              <w:rPr>
                <w:rFonts w:cs="Arial"/>
                <w:webHidden/>
                <w:sz w:val="24"/>
                <w:szCs w:val="24"/>
              </w:rPr>
              <w:fldChar w:fldCharType="end"/>
            </w:r>
          </w:hyperlink>
        </w:p>
        <w:p w14:paraId="0D6D2555" w14:textId="4FD226FA" w:rsidR="00DA62B2" w:rsidRPr="00DA62B2" w:rsidRDefault="00000000" w:rsidP="00DA62B2">
          <w:pPr>
            <w:pStyle w:val="TDC1"/>
            <w:spacing w:line="276" w:lineRule="auto"/>
            <w:rPr>
              <w:rFonts w:cs="Arial"/>
              <w:kern w:val="2"/>
              <w:sz w:val="24"/>
              <w:szCs w:val="24"/>
              <w:lang w:eastAsia="es-MX"/>
              <w14:ligatures w14:val="standardContextual"/>
            </w:rPr>
          </w:pPr>
          <w:hyperlink w:anchor="_Toc232588711" w:history="1">
            <w:r w:rsidR="00DA62B2" w:rsidRPr="00DA62B2">
              <w:rPr>
                <w:rStyle w:val="Hipervnculo"/>
                <w:rFonts w:cs="Arial"/>
                <w:sz w:val="24"/>
                <w:szCs w:val="24"/>
              </w:rPr>
              <w:t>3.2. ESTABLECER MEDIANTE UN ANÁLISIS LA RELACIÓN ENTRE LOS CONOCIMIENTOS TEÓRICOS IMPARTIDOS EN LA UNIVERSIDAD Y LAS ACTIVIDADES DESARROLLADAS DURANTE LAS PASANTÍAS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_Toc232588711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40</w:t>
            </w:r>
            <w:r w:rsidR="00DA62B2" w:rsidRPr="00DA62B2">
              <w:rPr>
                <w:rFonts w:cs="Arial"/>
                <w:webHidden/>
                <w:sz w:val="24"/>
                <w:szCs w:val="24"/>
              </w:rPr>
              <w:fldChar w:fldCharType="end"/>
            </w:r>
          </w:hyperlink>
        </w:p>
        <w:p w14:paraId="2F3DD31F" w14:textId="22C7EF22" w:rsidR="00DA62B2" w:rsidRPr="00DA62B2" w:rsidRDefault="00000000" w:rsidP="00DA62B2">
          <w:pPr>
            <w:pStyle w:val="TDC1"/>
            <w:spacing w:line="276" w:lineRule="auto"/>
            <w:rPr>
              <w:rFonts w:cs="Arial"/>
              <w:kern w:val="2"/>
              <w:sz w:val="24"/>
              <w:szCs w:val="24"/>
              <w:lang w:eastAsia="es-MX"/>
              <w14:ligatures w14:val="standardContextual"/>
            </w:rPr>
          </w:pPr>
          <w:hyperlink w:anchor="_Toc232588712" w:history="1">
            <w:r w:rsidR="00DA62B2" w:rsidRPr="00DA62B2">
              <w:rPr>
                <w:rStyle w:val="Hipervnculo"/>
                <w:rFonts w:cs="Arial"/>
                <w:sz w:val="24"/>
                <w:szCs w:val="24"/>
              </w:rPr>
              <w:t>CONCLUSIONES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_Toc232588712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42</w:t>
            </w:r>
            <w:r w:rsidR="00DA62B2" w:rsidRPr="00DA62B2">
              <w:rPr>
                <w:rFonts w:cs="Arial"/>
                <w:webHidden/>
                <w:sz w:val="24"/>
                <w:szCs w:val="24"/>
              </w:rPr>
              <w:fldChar w:fldCharType="end"/>
            </w:r>
          </w:hyperlink>
        </w:p>
        <w:p w14:paraId="71D90A4D" w14:textId="54B688B3" w:rsidR="00DA62B2" w:rsidRPr="00DA62B2" w:rsidRDefault="00000000" w:rsidP="00DA62B2">
          <w:pPr>
            <w:pStyle w:val="TDC1"/>
            <w:spacing w:line="276" w:lineRule="auto"/>
            <w:rPr>
              <w:rFonts w:cs="Arial"/>
              <w:kern w:val="2"/>
              <w:sz w:val="24"/>
              <w:szCs w:val="24"/>
              <w:lang w:eastAsia="es-MX"/>
              <w14:ligatures w14:val="standardContextual"/>
            </w:rPr>
          </w:pPr>
          <w:hyperlink w:anchor="_Toc232588713" w:history="1">
            <w:r w:rsidR="00DA62B2" w:rsidRPr="00DA62B2">
              <w:rPr>
                <w:rStyle w:val="Hipervnculo"/>
                <w:rFonts w:cs="Arial"/>
                <w:sz w:val="24"/>
                <w:szCs w:val="24"/>
              </w:rPr>
              <w:t>RECOMENDACIONES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_Toc232588713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44</w:t>
            </w:r>
            <w:r w:rsidR="00DA62B2" w:rsidRPr="00DA62B2">
              <w:rPr>
                <w:rFonts w:cs="Arial"/>
                <w:webHidden/>
                <w:sz w:val="24"/>
                <w:szCs w:val="24"/>
              </w:rPr>
              <w:fldChar w:fldCharType="end"/>
            </w:r>
          </w:hyperlink>
        </w:p>
        <w:p w14:paraId="2E6D1519" w14:textId="18B8E741" w:rsidR="00DA62B2" w:rsidRPr="00DA62B2" w:rsidRDefault="00000000" w:rsidP="00DA62B2">
          <w:pPr>
            <w:pStyle w:val="TDC1"/>
            <w:spacing w:line="276" w:lineRule="auto"/>
            <w:rPr>
              <w:rFonts w:cs="Arial"/>
              <w:kern w:val="2"/>
              <w:sz w:val="24"/>
              <w:szCs w:val="24"/>
              <w:lang w:eastAsia="es-MX"/>
              <w14:ligatures w14:val="standardContextual"/>
            </w:rPr>
          </w:pPr>
          <w:hyperlink w:anchor="_Toc232588714" w:history="1">
            <w:r w:rsidR="00DA62B2" w:rsidRPr="00DA62B2">
              <w:rPr>
                <w:rStyle w:val="Hipervnculo"/>
                <w:rFonts w:cs="Arial"/>
                <w:sz w:val="24"/>
                <w:szCs w:val="24"/>
              </w:rPr>
              <w:t>REFERENCIAS BIBLIOGRÁFICAS</w:t>
            </w:r>
            <w:r w:rsidR="00DA62B2" w:rsidRPr="00DA62B2">
              <w:rPr>
                <w:rFonts w:cs="Arial"/>
                <w:webHidden/>
                <w:sz w:val="24"/>
                <w:szCs w:val="24"/>
              </w:rPr>
              <w:tab/>
            </w:r>
            <w:r w:rsidR="00DA62B2" w:rsidRPr="00DA62B2">
              <w:rPr>
                <w:rFonts w:cs="Arial"/>
                <w:webHidden/>
                <w:sz w:val="24"/>
                <w:szCs w:val="24"/>
              </w:rPr>
              <w:fldChar w:fldCharType="begin"/>
            </w:r>
            <w:r w:rsidR="00DA62B2" w:rsidRPr="00DA62B2">
              <w:rPr>
                <w:rFonts w:cs="Arial"/>
                <w:webHidden/>
                <w:sz w:val="24"/>
                <w:szCs w:val="24"/>
              </w:rPr>
              <w:instrText xml:space="preserve"> PAGEREF _Toc232588714 \h </w:instrText>
            </w:r>
            <w:r w:rsidR="00DA62B2" w:rsidRPr="00DA62B2">
              <w:rPr>
                <w:rFonts w:cs="Arial"/>
                <w:webHidden/>
                <w:sz w:val="24"/>
                <w:szCs w:val="24"/>
              </w:rPr>
            </w:r>
            <w:r w:rsidR="00DA62B2" w:rsidRPr="00DA62B2">
              <w:rPr>
                <w:rFonts w:cs="Arial"/>
                <w:webHidden/>
                <w:sz w:val="24"/>
                <w:szCs w:val="24"/>
              </w:rPr>
              <w:fldChar w:fldCharType="separate"/>
            </w:r>
            <w:r w:rsidR="00310FEC">
              <w:rPr>
                <w:rFonts w:cs="Arial"/>
                <w:webHidden/>
                <w:sz w:val="24"/>
                <w:szCs w:val="24"/>
              </w:rPr>
              <w:t>46</w:t>
            </w:r>
            <w:r w:rsidR="00DA62B2" w:rsidRPr="00DA62B2">
              <w:rPr>
                <w:rFonts w:cs="Arial"/>
                <w:webHidden/>
                <w:sz w:val="24"/>
                <w:szCs w:val="24"/>
              </w:rPr>
              <w:fldChar w:fldCharType="end"/>
            </w:r>
          </w:hyperlink>
        </w:p>
        <w:p w14:paraId="655FBDF3" w14:textId="29CF33EE" w:rsidR="000A3ED3" w:rsidRPr="00F34E22" w:rsidRDefault="000A3ED3" w:rsidP="00DA62B2">
          <w:pPr>
            <w:spacing w:line="276" w:lineRule="auto"/>
            <w:rPr>
              <w:rFonts w:cs="Arial"/>
            </w:rPr>
          </w:pPr>
          <w:r w:rsidRPr="00DA62B2">
            <w:rPr>
              <w:rFonts w:cs="Arial"/>
              <w:b/>
              <w:bCs/>
            </w:rPr>
            <w:fldChar w:fldCharType="end"/>
          </w:r>
        </w:p>
      </w:sdtContent>
    </w:sdt>
    <w:p w14:paraId="0FF8114B" w14:textId="77777777" w:rsidR="00B371C8" w:rsidRDefault="00B371C8" w:rsidP="00990978">
      <w:pPr>
        <w:rPr>
          <w:lang w:val="es-VE"/>
        </w:rPr>
      </w:pPr>
    </w:p>
    <w:p w14:paraId="1D474D5F" w14:textId="77777777" w:rsidR="00DA62B2" w:rsidRDefault="00DA62B2" w:rsidP="009C7C30">
      <w:pPr>
        <w:rPr>
          <w:lang w:val="es-VE"/>
        </w:rPr>
      </w:pPr>
    </w:p>
    <w:p w14:paraId="09EC31B9" w14:textId="77777777" w:rsidR="00DA62B2" w:rsidRDefault="00DA62B2" w:rsidP="009C7C30">
      <w:pPr>
        <w:rPr>
          <w:lang w:val="es-VE"/>
        </w:rPr>
      </w:pPr>
    </w:p>
    <w:p w14:paraId="2461EB81" w14:textId="0EE266CA" w:rsidR="00843F25" w:rsidRDefault="003F01F2" w:rsidP="00843F25">
      <w:pPr>
        <w:pStyle w:val="Ttulo1"/>
        <w:jc w:val="center"/>
        <w:rPr>
          <w:rFonts w:eastAsiaTheme="minorEastAsia" w:cs="Arial"/>
          <w:b w:val="0"/>
          <w:bCs w:val="0"/>
          <w:noProof/>
          <w:sz w:val="22"/>
          <w:szCs w:val="22"/>
          <w:lang w:eastAsia="es-VE"/>
        </w:rPr>
      </w:pPr>
      <w:bookmarkStart w:id="7" w:name="_Toc232588649"/>
      <w:r w:rsidRPr="00EE62BF">
        <w:lastRenderedPageBreak/>
        <w:t>ÍNDICE DE CUADROS</w:t>
      </w:r>
      <w:bookmarkEnd w:id="7"/>
    </w:p>
    <w:p w14:paraId="1ADD977F" w14:textId="56DD1867" w:rsidR="00843F25" w:rsidRPr="00843F25" w:rsidRDefault="00843F25">
      <w:pPr>
        <w:pStyle w:val="TDC1"/>
        <w:rPr>
          <w:rFonts w:cs="Arial"/>
          <w:kern w:val="2"/>
          <w:sz w:val="24"/>
          <w:szCs w:val="24"/>
          <w:lang w:eastAsia="es-MX"/>
          <w14:ligatures w14:val="standardContextual"/>
        </w:rPr>
      </w:pPr>
      <w:r>
        <w:rPr>
          <w:lang w:val="es-VE"/>
        </w:rPr>
        <w:fldChar w:fldCharType="begin"/>
      </w:r>
      <w:r>
        <w:rPr>
          <w:lang w:val="es-VE"/>
        </w:rPr>
        <w:instrText xml:space="preserve"> TOC \h \z \t "Titulo_tesis,1" </w:instrText>
      </w:r>
      <w:r>
        <w:rPr>
          <w:lang w:val="es-VE"/>
        </w:rPr>
        <w:fldChar w:fldCharType="separate"/>
      </w:r>
      <w:hyperlink w:anchor="_Toc231540632" w:history="1">
        <w:r w:rsidRPr="00843F25">
          <w:rPr>
            <w:rStyle w:val="Hipervnculo"/>
            <w:rFonts w:cs="Arial"/>
            <w:sz w:val="24"/>
            <w:szCs w:val="24"/>
          </w:rPr>
          <w:t>Cuadro 1</w:t>
        </w:r>
        <w:r>
          <w:rPr>
            <w:rStyle w:val="Hipervnculo"/>
            <w:rFonts w:cs="Arial"/>
            <w:sz w:val="24"/>
            <w:szCs w:val="24"/>
          </w:rPr>
          <w:t>. Funciones del área y perfil del egresado</w:t>
        </w:r>
        <w:r w:rsidRPr="00843F25">
          <w:rPr>
            <w:rFonts w:cs="Arial"/>
            <w:webHidden/>
            <w:sz w:val="24"/>
            <w:szCs w:val="24"/>
          </w:rPr>
          <w:tab/>
        </w:r>
        <w:r w:rsidRPr="00843F25">
          <w:rPr>
            <w:rFonts w:cs="Arial"/>
            <w:webHidden/>
            <w:sz w:val="24"/>
            <w:szCs w:val="24"/>
          </w:rPr>
          <w:fldChar w:fldCharType="begin"/>
        </w:r>
        <w:r w:rsidRPr="00843F25">
          <w:rPr>
            <w:rFonts w:cs="Arial"/>
            <w:webHidden/>
            <w:sz w:val="24"/>
            <w:szCs w:val="24"/>
          </w:rPr>
          <w:instrText xml:space="preserve"> PAGEREF _Toc231540632 \h </w:instrText>
        </w:r>
        <w:r w:rsidRPr="00843F25">
          <w:rPr>
            <w:rFonts w:cs="Arial"/>
            <w:webHidden/>
            <w:sz w:val="24"/>
            <w:szCs w:val="24"/>
          </w:rPr>
        </w:r>
        <w:r w:rsidRPr="00843F25">
          <w:rPr>
            <w:rFonts w:cs="Arial"/>
            <w:webHidden/>
            <w:sz w:val="24"/>
            <w:szCs w:val="24"/>
          </w:rPr>
          <w:fldChar w:fldCharType="separate"/>
        </w:r>
        <w:r w:rsidR="00310FEC">
          <w:rPr>
            <w:rFonts w:cs="Arial"/>
            <w:webHidden/>
            <w:sz w:val="24"/>
            <w:szCs w:val="24"/>
          </w:rPr>
          <w:t>8</w:t>
        </w:r>
        <w:r w:rsidRPr="00843F25">
          <w:rPr>
            <w:rFonts w:cs="Arial"/>
            <w:webHidden/>
            <w:sz w:val="24"/>
            <w:szCs w:val="24"/>
          </w:rPr>
          <w:fldChar w:fldCharType="end"/>
        </w:r>
      </w:hyperlink>
    </w:p>
    <w:p w14:paraId="07003E66" w14:textId="68816AD9" w:rsidR="00843F25" w:rsidRPr="00843F25" w:rsidRDefault="00000000">
      <w:pPr>
        <w:pStyle w:val="TDC1"/>
        <w:rPr>
          <w:rFonts w:cs="Arial"/>
          <w:kern w:val="2"/>
          <w:sz w:val="24"/>
          <w:szCs w:val="24"/>
          <w:lang w:eastAsia="es-MX"/>
          <w14:ligatures w14:val="standardContextual"/>
        </w:rPr>
      </w:pPr>
      <w:hyperlink w:anchor="_Toc231540634" w:history="1">
        <w:r w:rsidR="00843F25" w:rsidRPr="00843F25">
          <w:rPr>
            <w:rStyle w:val="Hipervnculo"/>
            <w:rFonts w:cs="Arial"/>
            <w:sz w:val="24"/>
            <w:szCs w:val="24"/>
          </w:rPr>
          <w:t>Cuadro 2.</w:t>
        </w:r>
        <w:r w:rsidR="00843F25">
          <w:rPr>
            <w:rStyle w:val="Hipervnculo"/>
            <w:rFonts w:cs="Arial"/>
            <w:sz w:val="24"/>
            <w:szCs w:val="24"/>
          </w:rPr>
          <w:t xml:space="preserve"> Cuadro de Planificacion de Actividades</w:t>
        </w:r>
        <w:r w:rsidR="00843F25" w:rsidRPr="00843F25">
          <w:rPr>
            <w:rFonts w:cs="Arial"/>
            <w:webHidden/>
            <w:sz w:val="24"/>
            <w:szCs w:val="24"/>
          </w:rPr>
          <w:tab/>
        </w:r>
        <w:r w:rsidR="00843F25" w:rsidRPr="00843F25">
          <w:rPr>
            <w:rFonts w:cs="Arial"/>
            <w:webHidden/>
            <w:sz w:val="24"/>
            <w:szCs w:val="24"/>
          </w:rPr>
          <w:fldChar w:fldCharType="begin"/>
        </w:r>
        <w:r w:rsidR="00843F25" w:rsidRPr="00843F25">
          <w:rPr>
            <w:rFonts w:cs="Arial"/>
            <w:webHidden/>
            <w:sz w:val="24"/>
            <w:szCs w:val="24"/>
          </w:rPr>
          <w:instrText xml:space="preserve"> PAGEREF _Toc231540634 \h </w:instrText>
        </w:r>
        <w:r w:rsidR="00843F25" w:rsidRPr="00843F25">
          <w:rPr>
            <w:rFonts w:cs="Arial"/>
            <w:webHidden/>
            <w:sz w:val="24"/>
            <w:szCs w:val="24"/>
          </w:rPr>
        </w:r>
        <w:r w:rsidR="00843F25" w:rsidRPr="00843F25">
          <w:rPr>
            <w:rFonts w:cs="Arial"/>
            <w:webHidden/>
            <w:sz w:val="24"/>
            <w:szCs w:val="24"/>
          </w:rPr>
          <w:fldChar w:fldCharType="separate"/>
        </w:r>
        <w:r w:rsidR="00310FEC">
          <w:rPr>
            <w:rFonts w:cs="Arial"/>
            <w:webHidden/>
            <w:sz w:val="24"/>
            <w:szCs w:val="24"/>
          </w:rPr>
          <w:t>11</w:t>
        </w:r>
        <w:r w:rsidR="00843F25" w:rsidRPr="00843F25">
          <w:rPr>
            <w:rFonts w:cs="Arial"/>
            <w:webHidden/>
            <w:sz w:val="24"/>
            <w:szCs w:val="24"/>
          </w:rPr>
          <w:fldChar w:fldCharType="end"/>
        </w:r>
      </w:hyperlink>
    </w:p>
    <w:p w14:paraId="2F667A97" w14:textId="792EC577" w:rsidR="00843F25" w:rsidRDefault="00000000">
      <w:pPr>
        <w:pStyle w:val="TDC1"/>
      </w:pPr>
      <w:hyperlink w:anchor="_Toc231540636" w:history="1">
        <w:r w:rsidR="00843F25" w:rsidRPr="00843F25">
          <w:rPr>
            <w:rStyle w:val="Hipervnculo"/>
            <w:rFonts w:cs="Arial"/>
            <w:sz w:val="24"/>
            <w:szCs w:val="24"/>
          </w:rPr>
          <w:t>Cuadro 3.</w:t>
        </w:r>
        <w:r w:rsidR="00843F25">
          <w:rPr>
            <w:rStyle w:val="Hipervnculo"/>
            <w:rFonts w:cs="Arial"/>
            <w:sz w:val="24"/>
            <w:szCs w:val="24"/>
          </w:rPr>
          <w:t xml:space="preserve"> Relación entre actividades realizadas y asignaturas cursadas</w:t>
        </w:r>
        <w:r w:rsidR="00843F25" w:rsidRPr="00843F25">
          <w:rPr>
            <w:rFonts w:cs="Arial"/>
            <w:webHidden/>
            <w:sz w:val="24"/>
            <w:szCs w:val="24"/>
          </w:rPr>
          <w:tab/>
        </w:r>
        <w:r w:rsidR="00843F25" w:rsidRPr="00843F25">
          <w:rPr>
            <w:rFonts w:cs="Arial"/>
            <w:webHidden/>
            <w:sz w:val="24"/>
            <w:szCs w:val="24"/>
          </w:rPr>
          <w:fldChar w:fldCharType="begin"/>
        </w:r>
        <w:r w:rsidR="00843F25" w:rsidRPr="00843F25">
          <w:rPr>
            <w:rFonts w:cs="Arial"/>
            <w:webHidden/>
            <w:sz w:val="24"/>
            <w:szCs w:val="24"/>
          </w:rPr>
          <w:instrText xml:space="preserve"> PAGEREF _Toc231540636 \h </w:instrText>
        </w:r>
        <w:r w:rsidR="00843F25" w:rsidRPr="00843F25">
          <w:rPr>
            <w:rFonts w:cs="Arial"/>
            <w:webHidden/>
            <w:sz w:val="24"/>
            <w:szCs w:val="24"/>
          </w:rPr>
        </w:r>
        <w:r w:rsidR="00843F25" w:rsidRPr="00843F25">
          <w:rPr>
            <w:rFonts w:cs="Arial"/>
            <w:webHidden/>
            <w:sz w:val="24"/>
            <w:szCs w:val="24"/>
          </w:rPr>
          <w:fldChar w:fldCharType="separate"/>
        </w:r>
        <w:r w:rsidR="00310FEC">
          <w:rPr>
            <w:rFonts w:cs="Arial"/>
            <w:webHidden/>
            <w:sz w:val="24"/>
            <w:szCs w:val="24"/>
          </w:rPr>
          <w:t>40</w:t>
        </w:r>
        <w:r w:rsidR="00843F25" w:rsidRPr="00843F25">
          <w:rPr>
            <w:rFonts w:cs="Arial"/>
            <w:webHidden/>
            <w:sz w:val="24"/>
            <w:szCs w:val="24"/>
          </w:rPr>
          <w:fldChar w:fldCharType="end"/>
        </w:r>
      </w:hyperlink>
    </w:p>
    <w:p w14:paraId="43A39A91" w14:textId="77777777" w:rsidR="00012BB8" w:rsidRDefault="00012BB8" w:rsidP="00607099">
      <w:pPr>
        <w:rPr>
          <w:noProof/>
          <w:lang w:eastAsia="es-VE"/>
        </w:rPr>
      </w:pPr>
    </w:p>
    <w:p w14:paraId="2CC23FEF" w14:textId="77777777" w:rsidR="00607099" w:rsidRDefault="00607099" w:rsidP="00607099">
      <w:pPr>
        <w:rPr>
          <w:noProof/>
          <w:lang w:eastAsia="es-VE"/>
        </w:rPr>
        <w:sectPr w:rsidR="00607099" w:rsidSect="0047732A">
          <w:headerReference w:type="default" r:id="rId10"/>
          <w:footerReference w:type="default" r:id="rId11"/>
          <w:pgSz w:w="12242" w:h="15842" w:code="1"/>
          <w:pgMar w:top="1701" w:right="1701" w:bottom="1701" w:left="2268" w:header="709" w:footer="709" w:gutter="0"/>
          <w:pgNumType w:fmt="lowerRoman" w:start="2"/>
          <w:cols w:space="708"/>
          <w:docGrid w:linePitch="360"/>
        </w:sectPr>
      </w:pPr>
    </w:p>
    <w:p w14:paraId="79B3FB25" w14:textId="77777777" w:rsidR="00883882" w:rsidRDefault="00843F25" w:rsidP="00DA62B2">
      <w:pPr>
        <w:pStyle w:val="Ttulo1"/>
        <w:jc w:val="center"/>
        <w:rPr>
          <w:lang w:eastAsia="es-VE"/>
        </w:rPr>
      </w:pPr>
      <w:r>
        <w:rPr>
          <w:lang w:eastAsia="es-VE"/>
        </w:rPr>
        <w:lastRenderedPageBreak/>
        <w:fldChar w:fldCharType="end"/>
      </w:r>
      <w:bookmarkStart w:id="8" w:name="_Toc232588650"/>
      <w:r w:rsidR="00607099">
        <w:rPr>
          <w:lang w:eastAsia="es-VE"/>
        </w:rPr>
        <w:t>ÍNDICE DE FIGURAS</w:t>
      </w:r>
      <w:bookmarkEnd w:id="8"/>
    </w:p>
    <w:p w14:paraId="44CE747B" w14:textId="7BE7CC49" w:rsidR="00661D3E" w:rsidRPr="00661D3E" w:rsidRDefault="000A3ED3" w:rsidP="00661D3E">
      <w:pPr>
        <w:pStyle w:val="TDC1"/>
        <w:spacing w:line="276" w:lineRule="auto"/>
        <w:rPr>
          <w:rFonts w:asciiTheme="minorHAnsi" w:hAnsiTheme="minorHAnsi" w:cstheme="minorBidi"/>
          <w:kern w:val="2"/>
          <w:sz w:val="24"/>
          <w:szCs w:val="24"/>
          <w:lang w:eastAsia="es-MX"/>
          <w14:ligatures w14:val="standardContextual"/>
        </w:rPr>
      </w:pPr>
      <w:r w:rsidRPr="00661D3E">
        <w:rPr>
          <w:rFonts w:eastAsia="Calibri" w:cs="Arial"/>
          <w:b/>
          <w:bCs/>
          <w:sz w:val="24"/>
          <w:szCs w:val="24"/>
        </w:rPr>
        <w:fldChar w:fldCharType="begin"/>
      </w:r>
      <w:r w:rsidRPr="00661D3E">
        <w:rPr>
          <w:sz w:val="24"/>
          <w:szCs w:val="24"/>
        </w:rPr>
        <w:instrText xml:space="preserve"> TOC \t "figuras,1" </w:instrText>
      </w:r>
      <w:r w:rsidRPr="00661D3E">
        <w:rPr>
          <w:rFonts w:eastAsia="Calibri" w:cs="Arial"/>
          <w:b/>
          <w:bCs/>
          <w:sz w:val="24"/>
          <w:szCs w:val="24"/>
        </w:rPr>
        <w:fldChar w:fldCharType="separate"/>
      </w:r>
      <w:r w:rsidR="00661D3E" w:rsidRPr="00661D3E">
        <w:rPr>
          <w:sz w:val="24"/>
          <w:szCs w:val="24"/>
        </w:rPr>
        <w:t>Figura 1. Diagrama de la Estructura Organizacional de SISALUD.</w:t>
      </w:r>
      <w:r w:rsidR="00661D3E" w:rsidRPr="00661D3E">
        <w:rPr>
          <w:sz w:val="24"/>
          <w:szCs w:val="24"/>
        </w:rPr>
        <w:tab/>
      </w:r>
      <w:r w:rsidR="00661D3E" w:rsidRPr="00661D3E">
        <w:rPr>
          <w:sz w:val="24"/>
          <w:szCs w:val="24"/>
        </w:rPr>
        <w:fldChar w:fldCharType="begin"/>
      </w:r>
      <w:r w:rsidR="00661D3E" w:rsidRPr="00661D3E">
        <w:rPr>
          <w:sz w:val="24"/>
          <w:szCs w:val="24"/>
        </w:rPr>
        <w:instrText xml:space="preserve"> PAGEREF _Toc232588508 \h </w:instrText>
      </w:r>
      <w:r w:rsidR="00661D3E" w:rsidRPr="00661D3E">
        <w:rPr>
          <w:sz w:val="24"/>
          <w:szCs w:val="24"/>
        </w:rPr>
      </w:r>
      <w:r w:rsidR="00661D3E" w:rsidRPr="00661D3E">
        <w:rPr>
          <w:sz w:val="24"/>
          <w:szCs w:val="24"/>
        </w:rPr>
        <w:fldChar w:fldCharType="separate"/>
      </w:r>
      <w:r w:rsidR="00310FEC">
        <w:rPr>
          <w:sz w:val="24"/>
          <w:szCs w:val="24"/>
        </w:rPr>
        <w:t>7</w:t>
      </w:r>
      <w:r w:rsidR="00661D3E" w:rsidRPr="00661D3E">
        <w:rPr>
          <w:sz w:val="24"/>
          <w:szCs w:val="24"/>
        </w:rPr>
        <w:fldChar w:fldCharType="end"/>
      </w:r>
    </w:p>
    <w:p w14:paraId="3F5776DD" w14:textId="1FC25F32"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 Foto de la entrada del Departamento de Informática.</w:t>
      </w:r>
      <w:r w:rsidRPr="00661D3E">
        <w:rPr>
          <w:sz w:val="24"/>
          <w:szCs w:val="24"/>
        </w:rPr>
        <w:tab/>
      </w:r>
      <w:r w:rsidRPr="00661D3E">
        <w:rPr>
          <w:sz w:val="24"/>
          <w:szCs w:val="24"/>
        </w:rPr>
        <w:fldChar w:fldCharType="begin"/>
      </w:r>
      <w:r w:rsidRPr="00661D3E">
        <w:rPr>
          <w:sz w:val="24"/>
          <w:szCs w:val="24"/>
        </w:rPr>
        <w:instrText xml:space="preserve"> PAGEREF _Toc232588509 \h </w:instrText>
      </w:r>
      <w:r w:rsidRPr="00661D3E">
        <w:rPr>
          <w:sz w:val="24"/>
          <w:szCs w:val="24"/>
        </w:rPr>
      </w:r>
      <w:r w:rsidRPr="00661D3E">
        <w:rPr>
          <w:sz w:val="24"/>
          <w:szCs w:val="24"/>
        </w:rPr>
        <w:fldChar w:fldCharType="separate"/>
      </w:r>
      <w:r w:rsidR="00310FEC">
        <w:rPr>
          <w:sz w:val="24"/>
          <w:szCs w:val="24"/>
        </w:rPr>
        <w:t>15</w:t>
      </w:r>
      <w:r w:rsidRPr="00661D3E">
        <w:rPr>
          <w:sz w:val="24"/>
          <w:szCs w:val="24"/>
        </w:rPr>
        <w:fldChar w:fldCharType="end"/>
      </w:r>
    </w:p>
    <w:p w14:paraId="1977D082" w14:textId="45AB3945"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3. Foto del Departamento de Informática.</w:t>
      </w:r>
      <w:r w:rsidRPr="00661D3E">
        <w:rPr>
          <w:sz w:val="24"/>
          <w:szCs w:val="24"/>
        </w:rPr>
        <w:tab/>
      </w:r>
      <w:r w:rsidRPr="00661D3E">
        <w:rPr>
          <w:sz w:val="24"/>
          <w:szCs w:val="24"/>
        </w:rPr>
        <w:fldChar w:fldCharType="begin"/>
      </w:r>
      <w:r w:rsidRPr="00661D3E">
        <w:rPr>
          <w:sz w:val="24"/>
          <w:szCs w:val="24"/>
        </w:rPr>
        <w:instrText xml:space="preserve"> PAGEREF _Toc232588510 \h </w:instrText>
      </w:r>
      <w:r w:rsidRPr="00661D3E">
        <w:rPr>
          <w:sz w:val="24"/>
          <w:szCs w:val="24"/>
        </w:rPr>
      </w:r>
      <w:r w:rsidRPr="00661D3E">
        <w:rPr>
          <w:sz w:val="24"/>
          <w:szCs w:val="24"/>
        </w:rPr>
        <w:fldChar w:fldCharType="separate"/>
      </w:r>
      <w:r w:rsidR="00310FEC">
        <w:rPr>
          <w:sz w:val="24"/>
          <w:szCs w:val="24"/>
        </w:rPr>
        <w:t>16</w:t>
      </w:r>
      <w:r w:rsidRPr="00661D3E">
        <w:rPr>
          <w:sz w:val="24"/>
          <w:szCs w:val="24"/>
        </w:rPr>
        <w:fldChar w:fldCharType="end"/>
      </w:r>
    </w:p>
    <w:p w14:paraId="2486C500" w14:textId="0809FDE7"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4. Foto del edificio de SISALUD.</w:t>
      </w:r>
      <w:r w:rsidRPr="00661D3E">
        <w:rPr>
          <w:sz w:val="24"/>
          <w:szCs w:val="24"/>
        </w:rPr>
        <w:tab/>
      </w:r>
      <w:r w:rsidRPr="00661D3E">
        <w:rPr>
          <w:sz w:val="24"/>
          <w:szCs w:val="24"/>
        </w:rPr>
        <w:fldChar w:fldCharType="begin"/>
      </w:r>
      <w:r w:rsidRPr="00661D3E">
        <w:rPr>
          <w:sz w:val="24"/>
          <w:szCs w:val="24"/>
        </w:rPr>
        <w:instrText xml:space="preserve"> PAGEREF _Toc232588511 \h </w:instrText>
      </w:r>
      <w:r w:rsidRPr="00661D3E">
        <w:rPr>
          <w:sz w:val="24"/>
          <w:szCs w:val="24"/>
        </w:rPr>
      </w:r>
      <w:r w:rsidRPr="00661D3E">
        <w:rPr>
          <w:sz w:val="24"/>
          <w:szCs w:val="24"/>
        </w:rPr>
        <w:fldChar w:fldCharType="separate"/>
      </w:r>
      <w:r w:rsidR="00310FEC">
        <w:rPr>
          <w:sz w:val="24"/>
          <w:szCs w:val="24"/>
        </w:rPr>
        <w:t>16</w:t>
      </w:r>
      <w:r w:rsidRPr="00661D3E">
        <w:rPr>
          <w:sz w:val="24"/>
          <w:szCs w:val="24"/>
        </w:rPr>
        <w:fldChar w:fldCharType="end"/>
      </w:r>
    </w:p>
    <w:p w14:paraId="61404633" w14:textId="76A4E752"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5. Conectores rj45 y cable utp</w:t>
      </w:r>
      <w:r w:rsidRPr="00661D3E">
        <w:rPr>
          <w:sz w:val="24"/>
          <w:szCs w:val="24"/>
        </w:rPr>
        <w:tab/>
      </w:r>
      <w:r w:rsidRPr="00661D3E">
        <w:rPr>
          <w:sz w:val="24"/>
          <w:szCs w:val="24"/>
        </w:rPr>
        <w:fldChar w:fldCharType="begin"/>
      </w:r>
      <w:r w:rsidRPr="00661D3E">
        <w:rPr>
          <w:sz w:val="24"/>
          <w:szCs w:val="24"/>
        </w:rPr>
        <w:instrText xml:space="preserve"> PAGEREF _Toc232588512 \h </w:instrText>
      </w:r>
      <w:r w:rsidRPr="00661D3E">
        <w:rPr>
          <w:sz w:val="24"/>
          <w:szCs w:val="24"/>
        </w:rPr>
      </w:r>
      <w:r w:rsidRPr="00661D3E">
        <w:rPr>
          <w:sz w:val="24"/>
          <w:szCs w:val="24"/>
        </w:rPr>
        <w:fldChar w:fldCharType="separate"/>
      </w:r>
      <w:r w:rsidR="00310FEC">
        <w:rPr>
          <w:sz w:val="24"/>
          <w:szCs w:val="24"/>
        </w:rPr>
        <w:t>19</w:t>
      </w:r>
      <w:r w:rsidRPr="00661D3E">
        <w:rPr>
          <w:sz w:val="24"/>
          <w:szCs w:val="24"/>
        </w:rPr>
        <w:fldChar w:fldCharType="end"/>
      </w:r>
    </w:p>
    <w:p w14:paraId="79D1EB04" w14:textId="746D8F3D"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6. Cable utp con el conector rj45</w:t>
      </w:r>
      <w:r w:rsidRPr="00661D3E">
        <w:rPr>
          <w:sz w:val="24"/>
          <w:szCs w:val="24"/>
        </w:rPr>
        <w:tab/>
      </w:r>
      <w:r w:rsidRPr="00661D3E">
        <w:rPr>
          <w:sz w:val="24"/>
          <w:szCs w:val="24"/>
        </w:rPr>
        <w:fldChar w:fldCharType="begin"/>
      </w:r>
      <w:r w:rsidRPr="00661D3E">
        <w:rPr>
          <w:sz w:val="24"/>
          <w:szCs w:val="24"/>
        </w:rPr>
        <w:instrText xml:space="preserve"> PAGEREF _Toc232588513 \h </w:instrText>
      </w:r>
      <w:r w:rsidRPr="00661D3E">
        <w:rPr>
          <w:sz w:val="24"/>
          <w:szCs w:val="24"/>
        </w:rPr>
      </w:r>
      <w:r w:rsidRPr="00661D3E">
        <w:rPr>
          <w:sz w:val="24"/>
          <w:szCs w:val="24"/>
        </w:rPr>
        <w:fldChar w:fldCharType="separate"/>
      </w:r>
      <w:r w:rsidR="00310FEC">
        <w:rPr>
          <w:sz w:val="24"/>
          <w:szCs w:val="24"/>
        </w:rPr>
        <w:t>19</w:t>
      </w:r>
      <w:r w:rsidRPr="00661D3E">
        <w:rPr>
          <w:sz w:val="24"/>
          <w:szCs w:val="24"/>
        </w:rPr>
        <w:fldChar w:fldCharType="end"/>
      </w:r>
    </w:p>
    <w:p w14:paraId="0531E627" w14:textId="356FE6A4"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7. Cable utp siendo ponchado</w:t>
      </w:r>
      <w:r w:rsidRPr="00661D3E">
        <w:rPr>
          <w:sz w:val="24"/>
          <w:szCs w:val="24"/>
        </w:rPr>
        <w:tab/>
      </w:r>
      <w:r w:rsidRPr="00661D3E">
        <w:rPr>
          <w:sz w:val="24"/>
          <w:szCs w:val="24"/>
        </w:rPr>
        <w:fldChar w:fldCharType="begin"/>
      </w:r>
      <w:r w:rsidRPr="00661D3E">
        <w:rPr>
          <w:sz w:val="24"/>
          <w:szCs w:val="24"/>
        </w:rPr>
        <w:instrText xml:space="preserve"> PAGEREF _Toc232588514 \h </w:instrText>
      </w:r>
      <w:r w:rsidRPr="00661D3E">
        <w:rPr>
          <w:sz w:val="24"/>
          <w:szCs w:val="24"/>
        </w:rPr>
      </w:r>
      <w:r w:rsidRPr="00661D3E">
        <w:rPr>
          <w:sz w:val="24"/>
          <w:szCs w:val="24"/>
        </w:rPr>
        <w:fldChar w:fldCharType="separate"/>
      </w:r>
      <w:r w:rsidR="00310FEC">
        <w:rPr>
          <w:sz w:val="24"/>
          <w:szCs w:val="24"/>
        </w:rPr>
        <w:t>20</w:t>
      </w:r>
      <w:r w:rsidRPr="00661D3E">
        <w:rPr>
          <w:sz w:val="24"/>
          <w:szCs w:val="24"/>
        </w:rPr>
        <w:fldChar w:fldCharType="end"/>
      </w:r>
    </w:p>
    <w:p w14:paraId="665716A5" w14:textId="2D515A4D"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8. Cable de red siendo probado</w:t>
      </w:r>
      <w:r w:rsidRPr="00661D3E">
        <w:rPr>
          <w:sz w:val="24"/>
          <w:szCs w:val="24"/>
        </w:rPr>
        <w:tab/>
      </w:r>
      <w:r w:rsidRPr="00661D3E">
        <w:rPr>
          <w:sz w:val="24"/>
          <w:szCs w:val="24"/>
        </w:rPr>
        <w:fldChar w:fldCharType="begin"/>
      </w:r>
      <w:r w:rsidRPr="00661D3E">
        <w:rPr>
          <w:sz w:val="24"/>
          <w:szCs w:val="24"/>
        </w:rPr>
        <w:instrText xml:space="preserve"> PAGEREF _Toc232588515 \h </w:instrText>
      </w:r>
      <w:r w:rsidRPr="00661D3E">
        <w:rPr>
          <w:sz w:val="24"/>
          <w:szCs w:val="24"/>
        </w:rPr>
      </w:r>
      <w:r w:rsidRPr="00661D3E">
        <w:rPr>
          <w:sz w:val="24"/>
          <w:szCs w:val="24"/>
        </w:rPr>
        <w:fldChar w:fldCharType="separate"/>
      </w:r>
      <w:r w:rsidR="00310FEC">
        <w:rPr>
          <w:sz w:val="24"/>
          <w:szCs w:val="24"/>
        </w:rPr>
        <w:t>20</w:t>
      </w:r>
      <w:r w:rsidRPr="00661D3E">
        <w:rPr>
          <w:sz w:val="24"/>
          <w:szCs w:val="24"/>
        </w:rPr>
        <w:fldChar w:fldCharType="end"/>
      </w:r>
    </w:p>
    <w:p w14:paraId="360CA5CA" w14:textId="5917A03F"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9. Cable de red listo para utilizar</w:t>
      </w:r>
      <w:r w:rsidRPr="00661D3E">
        <w:rPr>
          <w:sz w:val="24"/>
          <w:szCs w:val="24"/>
        </w:rPr>
        <w:tab/>
      </w:r>
      <w:r w:rsidRPr="00661D3E">
        <w:rPr>
          <w:sz w:val="24"/>
          <w:szCs w:val="24"/>
        </w:rPr>
        <w:fldChar w:fldCharType="begin"/>
      </w:r>
      <w:r w:rsidRPr="00661D3E">
        <w:rPr>
          <w:sz w:val="24"/>
          <w:szCs w:val="24"/>
        </w:rPr>
        <w:instrText xml:space="preserve"> PAGEREF _Toc232588516 \h </w:instrText>
      </w:r>
      <w:r w:rsidRPr="00661D3E">
        <w:rPr>
          <w:sz w:val="24"/>
          <w:szCs w:val="24"/>
        </w:rPr>
      </w:r>
      <w:r w:rsidRPr="00661D3E">
        <w:rPr>
          <w:sz w:val="24"/>
          <w:szCs w:val="24"/>
        </w:rPr>
        <w:fldChar w:fldCharType="separate"/>
      </w:r>
      <w:r w:rsidR="00310FEC">
        <w:rPr>
          <w:sz w:val="24"/>
          <w:szCs w:val="24"/>
        </w:rPr>
        <w:t>21</w:t>
      </w:r>
      <w:r w:rsidRPr="00661D3E">
        <w:rPr>
          <w:sz w:val="24"/>
          <w:szCs w:val="24"/>
        </w:rPr>
        <w:fldChar w:fldCharType="end"/>
      </w:r>
    </w:p>
    <w:p w14:paraId="1E40F4CD" w14:textId="074BC357"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10. Listado de tóners del Departamento de Operaciones</w:t>
      </w:r>
      <w:r w:rsidRPr="00661D3E">
        <w:rPr>
          <w:sz w:val="24"/>
          <w:szCs w:val="24"/>
        </w:rPr>
        <w:tab/>
      </w:r>
      <w:r w:rsidRPr="00661D3E">
        <w:rPr>
          <w:sz w:val="24"/>
          <w:szCs w:val="24"/>
        </w:rPr>
        <w:fldChar w:fldCharType="begin"/>
      </w:r>
      <w:r w:rsidRPr="00661D3E">
        <w:rPr>
          <w:sz w:val="24"/>
          <w:szCs w:val="24"/>
        </w:rPr>
        <w:instrText xml:space="preserve"> PAGEREF _Toc232588517 \h </w:instrText>
      </w:r>
      <w:r w:rsidRPr="00661D3E">
        <w:rPr>
          <w:sz w:val="24"/>
          <w:szCs w:val="24"/>
        </w:rPr>
      </w:r>
      <w:r w:rsidRPr="00661D3E">
        <w:rPr>
          <w:sz w:val="24"/>
          <w:szCs w:val="24"/>
        </w:rPr>
        <w:fldChar w:fldCharType="separate"/>
      </w:r>
      <w:r w:rsidR="00310FEC">
        <w:rPr>
          <w:sz w:val="24"/>
          <w:szCs w:val="24"/>
        </w:rPr>
        <w:t>23</w:t>
      </w:r>
      <w:r w:rsidRPr="00661D3E">
        <w:rPr>
          <w:sz w:val="24"/>
          <w:szCs w:val="24"/>
        </w:rPr>
        <w:fldChar w:fldCharType="end"/>
      </w:r>
    </w:p>
    <w:p w14:paraId="3CFC1BB6" w14:textId="6AA30A0B"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11. Tóner nuevo en su caja junto a la impresora</w:t>
      </w:r>
      <w:r w:rsidRPr="00661D3E">
        <w:rPr>
          <w:sz w:val="24"/>
          <w:szCs w:val="24"/>
        </w:rPr>
        <w:tab/>
      </w:r>
      <w:r w:rsidRPr="00661D3E">
        <w:rPr>
          <w:sz w:val="24"/>
          <w:szCs w:val="24"/>
        </w:rPr>
        <w:fldChar w:fldCharType="begin"/>
      </w:r>
      <w:r w:rsidRPr="00661D3E">
        <w:rPr>
          <w:sz w:val="24"/>
          <w:szCs w:val="24"/>
        </w:rPr>
        <w:instrText xml:space="preserve"> PAGEREF _Toc232588518 \h </w:instrText>
      </w:r>
      <w:r w:rsidRPr="00661D3E">
        <w:rPr>
          <w:sz w:val="24"/>
          <w:szCs w:val="24"/>
        </w:rPr>
      </w:r>
      <w:r w:rsidRPr="00661D3E">
        <w:rPr>
          <w:sz w:val="24"/>
          <w:szCs w:val="24"/>
        </w:rPr>
        <w:fldChar w:fldCharType="separate"/>
      </w:r>
      <w:r w:rsidR="00310FEC">
        <w:rPr>
          <w:sz w:val="24"/>
          <w:szCs w:val="24"/>
        </w:rPr>
        <w:t>24</w:t>
      </w:r>
      <w:r w:rsidRPr="00661D3E">
        <w:rPr>
          <w:sz w:val="24"/>
          <w:szCs w:val="24"/>
        </w:rPr>
        <w:fldChar w:fldCharType="end"/>
      </w:r>
    </w:p>
    <w:p w14:paraId="2EBFFAA5" w14:textId="2608DC5C"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12. Tóner viejo en la impresora</w:t>
      </w:r>
      <w:r w:rsidRPr="00661D3E">
        <w:rPr>
          <w:sz w:val="24"/>
          <w:szCs w:val="24"/>
        </w:rPr>
        <w:tab/>
      </w:r>
      <w:r w:rsidRPr="00661D3E">
        <w:rPr>
          <w:sz w:val="24"/>
          <w:szCs w:val="24"/>
        </w:rPr>
        <w:fldChar w:fldCharType="begin"/>
      </w:r>
      <w:r w:rsidRPr="00661D3E">
        <w:rPr>
          <w:sz w:val="24"/>
          <w:szCs w:val="24"/>
        </w:rPr>
        <w:instrText xml:space="preserve"> PAGEREF _Toc232588519 \h </w:instrText>
      </w:r>
      <w:r w:rsidRPr="00661D3E">
        <w:rPr>
          <w:sz w:val="24"/>
          <w:szCs w:val="24"/>
        </w:rPr>
      </w:r>
      <w:r w:rsidRPr="00661D3E">
        <w:rPr>
          <w:sz w:val="24"/>
          <w:szCs w:val="24"/>
        </w:rPr>
        <w:fldChar w:fldCharType="separate"/>
      </w:r>
      <w:r w:rsidR="00310FEC">
        <w:rPr>
          <w:sz w:val="24"/>
          <w:szCs w:val="24"/>
        </w:rPr>
        <w:t>25</w:t>
      </w:r>
      <w:r w:rsidRPr="00661D3E">
        <w:rPr>
          <w:sz w:val="24"/>
          <w:szCs w:val="24"/>
        </w:rPr>
        <w:fldChar w:fldCharType="end"/>
      </w:r>
    </w:p>
    <w:p w14:paraId="15FF6A81" w14:textId="72B2F661"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13. Impresora con hoja de papel atascada</w:t>
      </w:r>
      <w:r w:rsidRPr="00661D3E">
        <w:rPr>
          <w:sz w:val="24"/>
          <w:szCs w:val="24"/>
        </w:rPr>
        <w:tab/>
      </w:r>
      <w:r w:rsidRPr="00661D3E">
        <w:rPr>
          <w:sz w:val="24"/>
          <w:szCs w:val="24"/>
        </w:rPr>
        <w:fldChar w:fldCharType="begin"/>
      </w:r>
      <w:r w:rsidRPr="00661D3E">
        <w:rPr>
          <w:sz w:val="24"/>
          <w:szCs w:val="24"/>
        </w:rPr>
        <w:instrText xml:space="preserve"> PAGEREF _Toc232588520 \h </w:instrText>
      </w:r>
      <w:r w:rsidRPr="00661D3E">
        <w:rPr>
          <w:sz w:val="24"/>
          <w:szCs w:val="24"/>
        </w:rPr>
      </w:r>
      <w:r w:rsidRPr="00661D3E">
        <w:rPr>
          <w:sz w:val="24"/>
          <w:szCs w:val="24"/>
        </w:rPr>
        <w:fldChar w:fldCharType="separate"/>
      </w:r>
      <w:r w:rsidR="00310FEC">
        <w:rPr>
          <w:sz w:val="24"/>
          <w:szCs w:val="24"/>
        </w:rPr>
        <w:t>25</w:t>
      </w:r>
      <w:r w:rsidRPr="00661D3E">
        <w:rPr>
          <w:sz w:val="24"/>
          <w:szCs w:val="24"/>
        </w:rPr>
        <w:fldChar w:fldCharType="end"/>
      </w:r>
    </w:p>
    <w:p w14:paraId="02A5932F" w14:textId="4339845A"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14. Mecanismo de la impresora atascado</w:t>
      </w:r>
      <w:r w:rsidRPr="00661D3E">
        <w:rPr>
          <w:sz w:val="24"/>
          <w:szCs w:val="24"/>
        </w:rPr>
        <w:tab/>
      </w:r>
      <w:r w:rsidRPr="00661D3E">
        <w:rPr>
          <w:sz w:val="24"/>
          <w:szCs w:val="24"/>
        </w:rPr>
        <w:fldChar w:fldCharType="begin"/>
      </w:r>
      <w:r w:rsidRPr="00661D3E">
        <w:rPr>
          <w:sz w:val="24"/>
          <w:szCs w:val="24"/>
        </w:rPr>
        <w:instrText xml:space="preserve"> PAGEREF _Toc232588521 \h </w:instrText>
      </w:r>
      <w:r w:rsidRPr="00661D3E">
        <w:rPr>
          <w:sz w:val="24"/>
          <w:szCs w:val="24"/>
        </w:rPr>
      </w:r>
      <w:r w:rsidRPr="00661D3E">
        <w:rPr>
          <w:sz w:val="24"/>
          <w:szCs w:val="24"/>
        </w:rPr>
        <w:fldChar w:fldCharType="separate"/>
      </w:r>
      <w:r w:rsidR="00310FEC">
        <w:rPr>
          <w:sz w:val="24"/>
          <w:szCs w:val="24"/>
        </w:rPr>
        <w:t>26</w:t>
      </w:r>
      <w:r w:rsidRPr="00661D3E">
        <w:rPr>
          <w:sz w:val="24"/>
          <w:szCs w:val="24"/>
        </w:rPr>
        <w:fldChar w:fldCharType="end"/>
      </w:r>
    </w:p>
    <w:p w14:paraId="250C2E05" w14:textId="164CE45E"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15. Tóner nuevo en la impresora</w:t>
      </w:r>
      <w:r w:rsidRPr="00661D3E">
        <w:rPr>
          <w:sz w:val="24"/>
          <w:szCs w:val="24"/>
        </w:rPr>
        <w:tab/>
      </w:r>
      <w:r w:rsidRPr="00661D3E">
        <w:rPr>
          <w:sz w:val="24"/>
          <w:szCs w:val="24"/>
        </w:rPr>
        <w:fldChar w:fldCharType="begin"/>
      </w:r>
      <w:r w:rsidRPr="00661D3E">
        <w:rPr>
          <w:sz w:val="24"/>
          <w:szCs w:val="24"/>
        </w:rPr>
        <w:instrText xml:space="preserve"> PAGEREF _Toc232588522 \h </w:instrText>
      </w:r>
      <w:r w:rsidRPr="00661D3E">
        <w:rPr>
          <w:sz w:val="24"/>
          <w:szCs w:val="24"/>
        </w:rPr>
      </w:r>
      <w:r w:rsidRPr="00661D3E">
        <w:rPr>
          <w:sz w:val="24"/>
          <w:szCs w:val="24"/>
        </w:rPr>
        <w:fldChar w:fldCharType="separate"/>
      </w:r>
      <w:r w:rsidR="00310FEC">
        <w:rPr>
          <w:sz w:val="24"/>
          <w:szCs w:val="24"/>
        </w:rPr>
        <w:t>26</w:t>
      </w:r>
      <w:r w:rsidRPr="00661D3E">
        <w:rPr>
          <w:sz w:val="24"/>
          <w:szCs w:val="24"/>
        </w:rPr>
        <w:fldChar w:fldCharType="end"/>
      </w:r>
    </w:p>
    <w:p w14:paraId="5F4E3548" w14:textId="52B61A49"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16. Mecanismo de la impresora desatascado</w:t>
      </w:r>
      <w:r w:rsidRPr="00661D3E">
        <w:rPr>
          <w:sz w:val="24"/>
          <w:szCs w:val="24"/>
        </w:rPr>
        <w:tab/>
      </w:r>
      <w:r w:rsidRPr="00661D3E">
        <w:rPr>
          <w:sz w:val="24"/>
          <w:szCs w:val="24"/>
        </w:rPr>
        <w:fldChar w:fldCharType="begin"/>
      </w:r>
      <w:r w:rsidRPr="00661D3E">
        <w:rPr>
          <w:sz w:val="24"/>
          <w:szCs w:val="24"/>
        </w:rPr>
        <w:instrText xml:space="preserve"> PAGEREF _Toc232588523 \h </w:instrText>
      </w:r>
      <w:r w:rsidRPr="00661D3E">
        <w:rPr>
          <w:sz w:val="24"/>
          <w:szCs w:val="24"/>
        </w:rPr>
      </w:r>
      <w:r w:rsidRPr="00661D3E">
        <w:rPr>
          <w:sz w:val="24"/>
          <w:szCs w:val="24"/>
        </w:rPr>
        <w:fldChar w:fldCharType="separate"/>
      </w:r>
      <w:r w:rsidR="00310FEC">
        <w:rPr>
          <w:sz w:val="24"/>
          <w:szCs w:val="24"/>
        </w:rPr>
        <w:t>27</w:t>
      </w:r>
      <w:r w:rsidRPr="00661D3E">
        <w:rPr>
          <w:sz w:val="24"/>
          <w:szCs w:val="24"/>
        </w:rPr>
        <w:fldChar w:fldCharType="end"/>
      </w:r>
    </w:p>
    <w:p w14:paraId="565EF63A" w14:textId="42B6894B"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17. CPU destapado</w:t>
      </w:r>
      <w:r w:rsidRPr="00661D3E">
        <w:rPr>
          <w:sz w:val="24"/>
          <w:szCs w:val="24"/>
        </w:rPr>
        <w:tab/>
      </w:r>
      <w:r w:rsidRPr="00661D3E">
        <w:rPr>
          <w:sz w:val="24"/>
          <w:szCs w:val="24"/>
        </w:rPr>
        <w:fldChar w:fldCharType="begin"/>
      </w:r>
      <w:r w:rsidRPr="00661D3E">
        <w:rPr>
          <w:sz w:val="24"/>
          <w:szCs w:val="24"/>
        </w:rPr>
        <w:instrText xml:space="preserve"> PAGEREF _Toc232588524 \h </w:instrText>
      </w:r>
      <w:r w:rsidRPr="00661D3E">
        <w:rPr>
          <w:sz w:val="24"/>
          <w:szCs w:val="24"/>
        </w:rPr>
      </w:r>
      <w:r w:rsidRPr="00661D3E">
        <w:rPr>
          <w:sz w:val="24"/>
          <w:szCs w:val="24"/>
        </w:rPr>
        <w:fldChar w:fldCharType="separate"/>
      </w:r>
      <w:r w:rsidR="00310FEC">
        <w:rPr>
          <w:sz w:val="24"/>
          <w:szCs w:val="24"/>
        </w:rPr>
        <w:t>28</w:t>
      </w:r>
      <w:r w:rsidRPr="00661D3E">
        <w:rPr>
          <w:sz w:val="24"/>
          <w:szCs w:val="24"/>
        </w:rPr>
        <w:fldChar w:fldCharType="end"/>
      </w:r>
    </w:p>
    <w:p w14:paraId="1418FE91" w14:textId="609FF5F3"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18. Limpiador de contactos en spray</w:t>
      </w:r>
      <w:r w:rsidRPr="00661D3E">
        <w:rPr>
          <w:sz w:val="24"/>
          <w:szCs w:val="24"/>
        </w:rPr>
        <w:tab/>
      </w:r>
      <w:r w:rsidRPr="00661D3E">
        <w:rPr>
          <w:sz w:val="24"/>
          <w:szCs w:val="24"/>
        </w:rPr>
        <w:fldChar w:fldCharType="begin"/>
      </w:r>
      <w:r w:rsidRPr="00661D3E">
        <w:rPr>
          <w:sz w:val="24"/>
          <w:szCs w:val="24"/>
        </w:rPr>
        <w:instrText xml:space="preserve"> PAGEREF _Toc232588525 \h </w:instrText>
      </w:r>
      <w:r w:rsidRPr="00661D3E">
        <w:rPr>
          <w:sz w:val="24"/>
          <w:szCs w:val="24"/>
        </w:rPr>
      </w:r>
      <w:r w:rsidRPr="00661D3E">
        <w:rPr>
          <w:sz w:val="24"/>
          <w:szCs w:val="24"/>
        </w:rPr>
        <w:fldChar w:fldCharType="separate"/>
      </w:r>
      <w:r w:rsidR="00310FEC">
        <w:rPr>
          <w:sz w:val="24"/>
          <w:szCs w:val="24"/>
        </w:rPr>
        <w:t>29</w:t>
      </w:r>
      <w:r w:rsidRPr="00661D3E">
        <w:rPr>
          <w:sz w:val="24"/>
          <w:szCs w:val="24"/>
        </w:rPr>
        <w:fldChar w:fldCharType="end"/>
      </w:r>
    </w:p>
    <w:p w14:paraId="1DEABEF2" w14:textId="0DA6D4A4"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19. Memorias Ram del CPU</w:t>
      </w:r>
      <w:r w:rsidRPr="00661D3E">
        <w:rPr>
          <w:sz w:val="24"/>
          <w:szCs w:val="24"/>
        </w:rPr>
        <w:tab/>
      </w:r>
      <w:r w:rsidRPr="00661D3E">
        <w:rPr>
          <w:sz w:val="24"/>
          <w:szCs w:val="24"/>
        </w:rPr>
        <w:fldChar w:fldCharType="begin"/>
      </w:r>
      <w:r w:rsidRPr="00661D3E">
        <w:rPr>
          <w:sz w:val="24"/>
          <w:szCs w:val="24"/>
        </w:rPr>
        <w:instrText xml:space="preserve"> PAGEREF _Toc232588526 \h </w:instrText>
      </w:r>
      <w:r w:rsidRPr="00661D3E">
        <w:rPr>
          <w:sz w:val="24"/>
          <w:szCs w:val="24"/>
        </w:rPr>
      </w:r>
      <w:r w:rsidRPr="00661D3E">
        <w:rPr>
          <w:sz w:val="24"/>
          <w:szCs w:val="24"/>
        </w:rPr>
        <w:fldChar w:fldCharType="separate"/>
      </w:r>
      <w:r w:rsidR="00310FEC">
        <w:rPr>
          <w:sz w:val="24"/>
          <w:szCs w:val="24"/>
        </w:rPr>
        <w:t>29</w:t>
      </w:r>
      <w:r w:rsidRPr="00661D3E">
        <w:rPr>
          <w:sz w:val="24"/>
          <w:szCs w:val="24"/>
        </w:rPr>
        <w:fldChar w:fldCharType="end"/>
      </w:r>
    </w:p>
    <w:p w14:paraId="51ABFB37" w14:textId="10141935"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20. Soplador</w:t>
      </w:r>
      <w:r w:rsidRPr="00661D3E">
        <w:rPr>
          <w:sz w:val="24"/>
          <w:szCs w:val="24"/>
        </w:rPr>
        <w:tab/>
      </w:r>
      <w:r w:rsidRPr="00661D3E">
        <w:rPr>
          <w:sz w:val="24"/>
          <w:szCs w:val="24"/>
        </w:rPr>
        <w:fldChar w:fldCharType="begin"/>
      </w:r>
      <w:r w:rsidRPr="00661D3E">
        <w:rPr>
          <w:sz w:val="24"/>
          <w:szCs w:val="24"/>
        </w:rPr>
        <w:instrText xml:space="preserve"> PAGEREF _Toc232588527 \h </w:instrText>
      </w:r>
      <w:r w:rsidRPr="00661D3E">
        <w:rPr>
          <w:sz w:val="24"/>
          <w:szCs w:val="24"/>
        </w:rPr>
      </w:r>
      <w:r w:rsidRPr="00661D3E">
        <w:rPr>
          <w:sz w:val="24"/>
          <w:szCs w:val="24"/>
        </w:rPr>
        <w:fldChar w:fldCharType="separate"/>
      </w:r>
      <w:r w:rsidR="00310FEC">
        <w:rPr>
          <w:sz w:val="24"/>
          <w:szCs w:val="24"/>
        </w:rPr>
        <w:t>30</w:t>
      </w:r>
      <w:r w:rsidRPr="00661D3E">
        <w:rPr>
          <w:sz w:val="24"/>
          <w:szCs w:val="24"/>
        </w:rPr>
        <w:fldChar w:fldCharType="end"/>
      </w:r>
    </w:p>
    <w:p w14:paraId="4DD15AC0" w14:textId="209BBCD4"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21. C</w:t>
      </w:r>
      <w:r w:rsidR="00AD28B4">
        <w:rPr>
          <w:sz w:val="24"/>
          <w:szCs w:val="24"/>
        </w:rPr>
        <w:t>PU</w:t>
      </w:r>
      <w:r w:rsidRPr="00661D3E">
        <w:rPr>
          <w:sz w:val="24"/>
          <w:szCs w:val="24"/>
        </w:rPr>
        <w:t xml:space="preserve"> armado</w:t>
      </w:r>
      <w:r w:rsidRPr="00661D3E">
        <w:rPr>
          <w:sz w:val="24"/>
          <w:szCs w:val="24"/>
        </w:rPr>
        <w:tab/>
      </w:r>
      <w:r w:rsidRPr="00661D3E">
        <w:rPr>
          <w:sz w:val="24"/>
          <w:szCs w:val="24"/>
        </w:rPr>
        <w:fldChar w:fldCharType="begin"/>
      </w:r>
      <w:r w:rsidRPr="00661D3E">
        <w:rPr>
          <w:sz w:val="24"/>
          <w:szCs w:val="24"/>
        </w:rPr>
        <w:instrText xml:space="preserve"> PAGEREF _Toc232588528 \h </w:instrText>
      </w:r>
      <w:r w:rsidRPr="00661D3E">
        <w:rPr>
          <w:sz w:val="24"/>
          <w:szCs w:val="24"/>
        </w:rPr>
      </w:r>
      <w:r w:rsidRPr="00661D3E">
        <w:rPr>
          <w:sz w:val="24"/>
          <w:szCs w:val="24"/>
        </w:rPr>
        <w:fldChar w:fldCharType="separate"/>
      </w:r>
      <w:r w:rsidR="00310FEC">
        <w:rPr>
          <w:sz w:val="24"/>
          <w:szCs w:val="24"/>
        </w:rPr>
        <w:t>30</w:t>
      </w:r>
      <w:r w:rsidRPr="00661D3E">
        <w:rPr>
          <w:sz w:val="24"/>
          <w:szCs w:val="24"/>
        </w:rPr>
        <w:fldChar w:fldCharType="end"/>
      </w:r>
    </w:p>
    <w:p w14:paraId="7393558F" w14:textId="713D2CFD"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22. Menú de inicio del lector biométrico</w:t>
      </w:r>
      <w:r w:rsidRPr="00661D3E">
        <w:rPr>
          <w:sz w:val="24"/>
          <w:szCs w:val="24"/>
        </w:rPr>
        <w:tab/>
      </w:r>
      <w:r w:rsidRPr="00661D3E">
        <w:rPr>
          <w:sz w:val="24"/>
          <w:szCs w:val="24"/>
        </w:rPr>
        <w:fldChar w:fldCharType="begin"/>
      </w:r>
      <w:r w:rsidRPr="00661D3E">
        <w:rPr>
          <w:sz w:val="24"/>
          <w:szCs w:val="24"/>
        </w:rPr>
        <w:instrText xml:space="preserve"> PAGEREF _Toc232588529 \h </w:instrText>
      </w:r>
      <w:r w:rsidRPr="00661D3E">
        <w:rPr>
          <w:sz w:val="24"/>
          <w:szCs w:val="24"/>
        </w:rPr>
      </w:r>
      <w:r w:rsidRPr="00661D3E">
        <w:rPr>
          <w:sz w:val="24"/>
          <w:szCs w:val="24"/>
        </w:rPr>
        <w:fldChar w:fldCharType="separate"/>
      </w:r>
      <w:r w:rsidR="00310FEC">
        <w:rPr>
          <w:sz w:val="24"/>
          <w:szCs w:val="24"/>
        </w:rPr>
        <w:t>32</w:t>
      </w:r>
      <w:r w:rsidRPr="00661D3E">
        <w:rPr>
          <w:sz w:val="24"/>
          <w:szCs w:val="24"/>
        </w:rPr>
        <w:fldChar w:fldCharType="end"/>
      </w:r>
    </w:p>
    <w:p w14:paraId="764638AC" w14:textId="6E8E1DC9"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23. Menú de configuración del lector biométrico</w:t>
      </w:r>
      <w:r w:rsidRPr="00661D3E">
        <w:rPr>
          <w:sz w:val="24"/>
          <w:szCs w:val="24"/>
        </w:rPr>
        <w:tab/>
      </w:r>
      <w:r w:rsidRPr="00661D3E">
        <w:rPr>
          <w:sz w:val="24"/>
          <w:szCs w:val="24"/>
        </w:rPr>
        <w:fldChar w:fldCharType="begin"/>
      </w:r>
      <w:r w:rsidRPr="00661D3E">
        <w:rPr>
          <w:sz w:val="24"/>
          <w:szCs w:val="24"/>
        </w:rPr>
        <w:instrText xml:space="preserve"> PAGEREF _Toc232588530 \h </w:instrText>
      </w:r>
      <w:r w:rsidRPr="00661D3E">
        <w:rPr>
          <w:sz w:val="24"/>
          <w:szCs w:val="24"/>
        </w:rPr>
      </w:r>
      <w:r w:rsidRPr="00661D3E">
        <w:rPr>
          <w:sz w:val="24"/>
          <w:szCs w:val="24"/>
        </w:rPr>
        <w:fldChar w:fldCharType="separate"/>
      </w:r>
      <w:r w:rsidR="00310FEC">
        <w:rPr>
          <w:sz w:val="24"/>
          <w:szCs w:val="24"/>
        </w:rPr>
        <w:t>32</w:t>
      </w:r>
      <w:r w:rsidRPr="00661D3E">
        <w:rPr>
          <w:sz w:val="24"/>
          <w:szCs w:val="24"/>
        </w:rPr>
        <w:fldChar w:fldCharType="end"/>
      </w:r>
    </w:p>
    <w:p w14:paraId="7EF903B6" w14:textId="3871F141"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24. Carpeta con el instalador de NetSupport</w:t>
      </w:r>
      <w:r w:rsidRPr="00661D3E">
        <w:rPr>
          <w:sz w:val="24"/>
          <w:szCs w:val="24"/>
        </w:rPr>
        <w:tab/>
      </w:r>
      <w:r w:rsidRPr="00661D3E">
        <w:rPr>
          <w:sz w:val="24"/>
          <w:szCs w:val="24"/>
        </w:rPr>
        <w:fldChar w:fldCharType="begin"/>
      </w:r>
      <w:r w:rsidRPr="00661D3E">
        <w:rPr>
          <w:sz w:val="24"/>
          <w:szCs w:val="24"/>
        </w:rPr>
        <w:instrText xml:space="preserve"> PAGEREF _Toc232588531 \h </w:instrText>
      </w:r>
      <w:r w:rsidRPr="00661D3E">
        <w:rPr>
          <w:sz w:val="24"/>
          <w:szCs w:val="24"/>
        </w:rPr>
      </w:r>
      <w:r w:rsidRPr="00661D3E">
        <w:rPr>
          <w:sz w:val="24"/>
          <w:szCs w:val="24"/>
        </w:rPr>
        <w:fldChar w:fldCharType="separate"/>
      </w:r>
      <w:r w:rsidR="00310FEC">
        <w:rPr>
          <w:sz w:val="24"/>
          <w:szCs w:val="24"/>
        </w:rPr>
        <w:t>38</w:t>
      </w:r>
      <w:r w:rsidRPr="00661D3E">
        <w:rPr>
          <w:sz w:val="24"/>
          <w:szCs w:val="24"/>
        </w:rPr>
        <w:fldChar w:fldCharType="end"/>
      </w:r>
    </w:p>
    <w:p w14:paraId="3210463E" w14:textId="0DA4565B"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25. Menú de instalación de NetSupport</w:t>
      </w:r>
      <w:r w:rsidRPr="00661D3E">
        <w:rPr>
          <w:sz w:val="24"/>
          <w:szCs w:val="24"/>
        </w:rPr>
        <w:tab/>
      </w:r>
      <w:r w:rsidRPr="00661D3E">
        <w:rPr>
          <w:sz w:val="24"/>
          <w:szCs w:val="24"/>
        </w:rPr>
        <w:fldChar w:fldCharType="begin"/>
      </w:r>
      <w:r w:rsidRPr="00661D3E">
        <w:rPr>
          <w:sz w:val="24"/>
          <w:szCs w:val="24"/>
        </w:rPr>
        <w:instrText xml:space="preserve"> PAGEREF _Toc232588532 \h </w:instrText>
      </w:r>
      <w:r w:rsidRPr="00661D3E">
        <w:rPr>
          <w:sz w:val="24"/>
          <w:szCs w:val="24"/>
        </w:rPr>
      </w:r>
      <w:r w:rsidRPr="00661D3E">
        <w:rPr>
          <w:sz w:val="24"/>
          <w:szCs w:val="24"/>
        </w:rPr>
        <w:fldChar w:fldCharType="separate"/>
      </w:r>
      <w:r w:rsidR="00310FEC">
        <w:rPr>
          <w:sz w:val="24"/>
          <w:szCs w:val="24"/>
        </w:rPr>
        <w:t>38</w:t>
      </w:r>
      <w:r w:rsidRPr="00661D3E">
        <w:rPr>
          <w:sz w:val="24"/>
          <w:szCs w:val="24"/>
        </w:rPr>
        <w:fldChar w:fldCharType="end"/>
      </w:r>
    </w:p>
    <w:p w14:paraId="35638C5F" w14:textId="12C7DD3E" w:rsidR="00661D3E" w:rsidRPr="00661D3E" w:rsidRDefault="00661D3E" w:rsidP="00661D3E">
      <w:pPr>
        <w:pStyle w:val="TDC1"/>
        <w:spacing w:line="276" w:lineRule="auto"/>
        <w:rPr>
          <w:rFonts w:asciiTheme="minorHAnsi" w:hAnsiTheme="minorHAnsi" w:cstheme="minorBidi"/>
          <w:kern w:val="2"/>
          <w:sz w:val="24"/>
          <w:szCs w:val="24"/>
          <w:lang w:eastAsia="es-MX"/>
          <w14:ligatures w14:val="standardContextual"/>
        </w:rPr>
      </w:pPr>
      <w:r w:rsidRPr="00661D3E">
        <w:rPr>
          <w:sz w:val="24"/>
          <w:szCs w:val="24"/>
        </w:rPr>
        <w:t>Figura 26. Configuración de NetSupport</w:t>
      </w:r>
      <w:r w:rsidRPr="00661D3E">
        <w:rPr>
          <w:sz w:val="24"/>
          <w:szCs w:val="24"/>
        </w:rPr>
        <w:tab/>
      </w:r>
      <w:r w:rsidRPr="00661D3E">
        <w:rPr>
          <w:sz w:val="24"/>
          <w:szCs w:val="24"/>
        </w:rPr>
        <w:fldChar w:fldCharType="begin"/>
      </w:r>
      <w:r w:rsidRPr="00661D3E">
        <w:rPr>
          <w:sz w:val="24"/>
          <w:szCs w:val="24"/>
        </w:rPr>
        <w:instrText xml:space="preserve"> PAGEREF _Toc232588533 \h </w:instrText>
      </w:r>
      <w:r w:rsidRPr="00661D3E">
        <w:rPr>
          <w:sz w:val="24"/>
          <w:szCs w:val="24"/>
        </w:rPr>
      </w:r>
      <w:r w:rsidRPr="00661D3E">
        <w:rPr>
          <w:sz w:val="24"/>
          <w:szCs w:val="24"/>
        </w:rPr>
        <w:fldChar w:fldCharType="separate"/>
      </w:r>
      <w:r w:rsidR="00310FEC">
        <w:rPr>
          <w:sz w:val="24"/>
          <w:szCs w:val="24"/>
        </w:rPr>
        <w:t>38</w:t>
      </w:r>
      <w:r w:rsidRPr="00661D3E">
        <w:rPr>
          <w:sz w:val="24"/>
          <w:szCs w:val="24"/>
        </w:rPr>
        <w:fldChar w:fldCharType="end"/>
      </w:r>
    </w:p>
    <w:p w14:paraId="4F8F7D84" w14:textId="77777777" w:rsidR="00883882" w:rsidRDefault="000A3ED3" w:rsidP="00661D3E">
      <w:pPr>
        <w:spacing w:line="276" w:lineRule="auto"/>
        <w:rPr>
          <w:lang w:val="es-VE" w:eastAsia="es-VE"/>
        </w:rPr>
        <w:sectPr w:rsidR="00883882" w:rsidSect="00DA62B2">
          <w:pgSz w:w="12242" w:h="15842" w:code="1"/>
          <w:pgMar w:top="1701" w:right="1701" w:bottom="1701" w:left="2268" w:header="709" w:footer="709" w:gutter="0"/>
          <w:pgNumType w:fmt="lowerRoman" w:start="8"/>
          <w:cols w:space="708"/>
          <w:docGrid w:linePitch="360"/>
        </w:sectPr>
      </w:pPr>
      <w:r w:rsidRPr="00661D3E">
        <w:rPr>
          <w:lang w:val="es-VE" w:eastAsia="es-VE"/>
        </w:rPr>
        <w:fldChar w:fldCharType="end"/>
      </w:r>
      <w:bookmarkStart w:id="9" w:name="_Hlk230357487"/>
    </w:p>
    <w:p w14:paraId="4ECF1090" w14:textId="77777777" w:rsidR="00883882" w:rsidRDefault="00883882" w:rsidP="00883882">
      <w:pPr>
        <w:jc w:val="center"/>
        <w:rPr>
          <w:rFonts w:cs="Arial"/>
          <w:b/>
          <w:bCs/>
        </w:rPr>
      </w:pPr>
      <w:r w:rsidRPr="005A5041">
        <w:rPr>
          <w:rFonts w:cs="Arial"/>
          <w:b/>
          <w:bCs/>
        </w:rPr>
        <w:lastRenderedPageBreak/>
        <w:t>INTRODUCCIÓN</w:t>
      </w:r>
    </w:p>
    <w:p w14:paraId="1F5C0F79" w14:textId="77777777" w:rsidR="00883882" w:rsidRPr="005A5041" w:rsidRDefault="00883882" w:rsidP="00883882">
      <w:pPr>
        <w:spacing w:line="240" w:lineRule="auto"/>
        <w:jc w:val="center"/>
        <w:rPr>
          <w:rFonts w:cs="Arial"/>
          <w:b/>
          <w:bCs/>
          <w:lang w:val="es-VE"/>
        </w:rPr>
      </w:pPr>
    </w:p>
    <w:p w14:paraId="78BB3575" w14:textId="777E205D" w:rsidR="00883882" w:rsidRPr="00C53E15" w:rsidRDefault="00883882" w:rsidP="00883882">
      <w:pPr>
        <w:pStyle w:val="Tesis"/>
      </w:pPr>
      <w:r w:rsidRPr="00C53E15">
        <w:t xml:space="preserve">Las pasantías académicas son uno de los momentos más importantes para la formación de los futuros profesionales en Venezuela, en </w:t>
      </w:r>
      <w:r w:rsidR="007649AF">
        <w:t>dond</w:t>
      </w:r>
      <w:r w:rsidR="00FF5737">
        <w:t>e</w:t>
      </w:r>
      <w:r w:rsidRPr="00C53E15">
        <w:t xml:space="preserve"> el estudiante  </w:t>
      </w:r>
      <w:r w:rsidR="007649AF">
        <w:t xml:space="preserve">ingresa a un </w:t>
      </w:r>
      <w:r w:rsidRPr="00C53E15">
        <w:t>ambiente donde debe aplicar todos los conocimientos que adquirió a lo largo de su formación académica en la universidad para adquirir la experiencia y desarrollar las habilidades necesarias para ingresar al ámbito laboral.</w:t>
      </w:r>
    </w:p>
    <w:p w14:paraId="40FEBED8" w14:textId="77777777" w:rsidR="00883882" w:rsidRPr="00C53E15" w:rsidRDefault="00883882" w:rsidP="00883882">
      <w:pPr>
        <w:pStyle w:val="Tesis"/>
      </w:pPr>
      <w:r w:rsidRPr="00C53E15">
        <w:t>De este modo, las pasantías funcionan como un “puente” entre la educación y el trabajo, ayudándolo a mejorar sus talentos y habilidades técnicas como sociales en el área de aplicación de los conocimientos, a la vez beneficiando a las empresas de poder contratar nuevos talentos.</w:t>
      </w:r>
    </w:p>
    <w:p w14:paraId="07EC2955" w14:textId="77777777" w:rsidR="00883882" w:rsidRPr="00C53E15" w:rsidRDefault="00883882" w:rsidP="00883882">
      <w:pPr>
        <w:pStyle w:val="Tesis"/>
      </w:pPr>
      <w:r w:rsidRPr="00C53E15">
        <w:t>El informe se divide en tres capítulos. 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467BBD71" w14:textId="77777777" w:rsidR="00F34311" w:rsidRDefault="00883882" w:rsidP="00883882">
      <w:pPr>
        <w:pStyle w:val="Tesis"/>
        <w:sectPr w:rsidR="00F34311" w:rsidSect="00C53E15">
          <w:headerReference w:type="default" r:id="rId12"/>
          <w:footerReference w:type="default" r:id="rId13"/>
          <w:pgSz w:w="12242" w:h="15842" w:code="1"/>
          <w:pgMar w:top="1701" w:right="1701" w:bottom="1701" w:left="2268" w:header="709" w:footer="709" w:gutter="0"/>
          <w:cols w:space="708"/>
          <w:docGrid w:linePitch="360"/>
        </w:sectPr>
      </w:pPr>
      <w:r w:rsidRPr="00C53E15">
        <w:t>El segundo capítulo está conformado por un cuadro organizacional donde se especifican las actividades que debe realizar el pasante durante su periodo de pasantía, también se especifican las fechas de inicio y culminación de cada actividad, la metodología que se utilizará y el responsable y/o personas involucradas.</w:t>
      </w:r>
    </w:p>
    <w:p w14:paraId="7F43BB8A" w14:textId="77777777" w:rsidR="00F34311" w:rsidRDefault="00883882" w:rsidP="00F34311">
      <w:pPr>
        <w:pStyle w:val="Tesis"/>
        <w:sectPr w:rsidR="00F34311" w:rsidSect="00F34311">
          <w:headerReference w:type="default" r:id="rId14"/>
          <w:pgSz w:w="12242" w:h="15842" w:code="1"/>
          <w:pgMar w:top="1701" w:right="1701" w:bottom="1701" w:left="2268" w:header="709" w:footer="709" w:gutter="0"/>
          <w:pgNumType w:start="2"/>
          <w:cols w:space="708"/>
          <w:docGrid w:linePitch="360"/>
        </w:sectPr>
      </w:pPr>
      <w:r w:rsidRPr="00C53E15">
        <w:lastRenderedPageBreak/>
        <w:t>Por último, en 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 para luego emitir un juicio donde plasme sus recomendaciones y conclusiones finales de la pasantía.</w:t>
      </w:r>
    </w:p>
    <w:p w14:paraId="53C89202" w14:textId="633EFA83" w:rsidR="003E4AC1" w:rsidRDefault="003E4AC1" w:rsidP="00F34311">
      <w:pPr>
        <w:pStyle w:val="Tesis"/>
        <w:rPr>
          <w:lang w:eastAsia="es-VE"/>
        </w:rPr>
      </w:pPr>
    </w:p>
    <w:p w14:paraId="677C5078" w14:textId="77777777" w:rsidR="00FF37D4" w:rsidRDefault="00FF37D4" w:rsidP="00FF37D4">
      <w:pPr>
        <w:spacing w:line="360" w:lineRule="auto"/>
        <w:rPr>
          <w:lang w:val="es-VE" w:eastAsia="es-VE"/>
        </w:rPr>
      </w:pPr>
    </w:p>
    <w:p w14:paraId="769CDDC9" w14:textId="77777777" w:rsidR="00FF37D4" w:rsidRDefault="00FF37D4" w:rsidP="00FF37D4">
      <w:pPr>
        <w:spacing w:line="360" w:lineRule="auto"/>
        <w:rPr>
          <w:lang w:val="es-VE" w:eastAsia="es-VE"/>
        </w:rPr>
      </w:pPr>
    </w:p>
    <w:p w14:paraId="333929A1" w14:textId="77777777" w:rsidR="00FF37D4" w:rsidRDefault="00FF37D4" w:rsidP="00FF37D4">
      <w:pPr>
        <w:spacing w:line="360" w:lineRule="auto"/>
        <w:rPr>
          <w:lang w:val="es-VE" w:eastAsia="es-VE"/>
        </w:rPr>
      </w:pPr>
    </w:p>
    <w:p w14:paraId="73BC8E5C" w14:textId="77777777" w:rsidR="00FF37D4" w:rsidRDefault="00FF37D4" w:rsidP="00FF37D4">
      <w:pPr>
        <w:spacing w:line="360" w:lineRule="auto"/>
        <w:rPr>
          <w:lang w:val="es-VE" w:eastAsia="es-VE"/>
        </w:rPr>
      </w:pPr>
    </w:p>
    <w:p w14:paraId="74C80129" w14:textId="77777777" w:rsidR="00FF37D4" w:rsidRDefault="00FF37D4" w:rsidP="00FF37D4">
      <w:pPr>
        <w:spacing w:line="360" w:lineRule="auto"/>
        <w:rPr>
          <w:lang w:val="es-VE" w:eastAsia="es-VE"/>
        </w:rPr>
      </w:pPr>
    </w:p>
    <w:p w14:paraId="6009B91B" w14:textId="77777777" w:rsidR="00FF37D4" w:rsidRDefault="00FF37D4" w:rsidP="00FF37D4">
      <w:pPr>
        <w:spacing w:line="360" w:lineRule="auto"/>
        <w:rPr>
          <w:lang w:val="es-VE" w:eastAsia="es-VE"/>
        </w:rPr>
      </w:pPr>
    </w:p>
    <w:p w14:paraId="13BC8796" w14:textId="77777777" w:rsidR="00FF37D4" w:rsidRPr="00FF37D4" w:rsidRDefault="00FF37D4" w:rsidP="00FF37D4">
      <w:pPr>
        <w:spacing w:line="360" w:lineRule="auto"/>
        <w:rPr>
          <w:lang w:val="es-VE" w:eastAsia="es-VE"/>
        </w:rPr>
      </w:pPr>
    </w:p>
    <w:p w14:paraId="584C9098" w14:textId="77777777" w:rsidR="00D015A8" w:rsidRDefault="00D015A8" w:rsidP="00F34311">
      <w:pPr>
        <w:widowControl w:val="0"/>
        <w:overflowPunct w:val="0"/>
        <w:adjustRightInd w:val="0"/>
        <w:spacing w:line="240" w:lineRule="auto"/>
        <w:rPr>
          <w:rFonts w:eastAsia="MS Mincho" w:cs="Arial"/>
          <w:b/>
          <w:bCs/>
          <w:color w:val="000000"/>
          <w:kern w:val="28"/>
          <w:lang w:val="es-ES_tradnl" w:eastAsia="es-VE"/>
          <w14:ligatures w14:val="none"/>
        </w:rPr>
      </w:pPr>
    </w:p>
    <w:p w14:paraId="6D07667F" w14:textId="77777777" w:rsidR="00D015A8"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021F45BB" w14:textId="77777777" w:rsidR="00D015A8"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1B4E33" w14:textId="77777777" w:rsidR="00D015A8" w:rsidRPr="00BB2E03"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2E23F4A4"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r w:rsidRPr="00BB2E03">
        <w:rPr>
          <w:rFonts w:eastAsia="MS Mincho" w:cs="Arial"/>
          <w:b/>
          <w:noProof/>
          <w:kern w:val="28"/>
          <w:lang w:val="es-VE" w:eastAsia="es-VE"/>
          <w14:ligatures w14:val="none"/>
        </w:rPr>
        <mc:AlternateContent>
          <mc:Choice Requires="wpg">
            <w:drawing>
              <wp:anchor distT="0" distB="0" distL="114300" distR="114300" simplePos="0" relativeHeight="251659264" behindDoc="0" locked="0" layoutInCell="1" allowOverlap="1" wp14:anchorId="744FAAE2" wp14:editId="2F5B9896">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15"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BA10B96"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16"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346D0042"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54AFC528"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2B7FEC"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DD76C41"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4C60ECA1"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3D62AF6F" w14:textId="77777777" w:rsidR="0014064E" w:rsidRPr="000022F0" w:rsidRDefault="0014064E" w:rsidP="0014064E">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0022F0">
        <w:rPr>
          <w:rFonts w:eastAsia="MS Mincho" w:cs="Arial"/>
          <w:b/>
          <w:bCs/>
          <w:color w:val="000000"/>
          <w:kern w:val="28"/>
          <w:sz w:val="72"/>
          <w:szCs w:val="72"/>
          <w:lang w:val="es-ES_tradnl" w:eastAsia="es-VE"/>
          <w14:ligatures w14:val="none"/>
        </w:rPr>
        <w:t>C</w:t>
      </w:r>
      <w:r>
        <w:rPr>
          <w:rFonts w:eastAsia="MS Mincho" w:cs="Arial"/>
          <w:b/>
          <w:bCs/>
          <w:color w:val="000000"/>
          <w:kern w:val="28"/>
          <w:sz w:val="72"/>
          <w:szCs w:val="72"/>
          <w:lang w:val="es-ES_tradnl" w:eastAsia="es-VE"/>
          <w14:ligatures w14:val="none"/>
        </w:rPr>
        <w:t>APÍTULO</w:t>
      </w:r>
      <w:r w:rsidRPr="000022F0">
        <w:rPr>
          <w:rFonts w:eastAsia="MS Mincho" w:cs="Arial"/>
          <w:b/>
          <w:bCs/>
          <w:color w:val="000000"/>
          <w:kern w:val="28"/>
          <w:sz w:val="72"/>
          <w:szCs w:val="72"/>
          <w:lang w:val="es-ES_tradnl" w:eastAsia="es-VE"/>
          <w14:ligatures w14:val="none"/>
        </w:rPr>
        <w:t xml:space="preserve"> I</w:t>
      </w:r>
    </w:p>
    <w:p w14:paraId="703D0966" w14:textId="77777777" w:rsidR="00847A9C" w:rsidRDefault="0014064E"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r>
        <w:rPr>
          <w:rFonts w:eastAsia="MS Mincho" w:cs="Arial"/>
          <w:b/>
          <w:kern w:val="28"/>
          <w:sz w:val="44"/>
          <w:szCs w:val="44"/>
          <w:lang w:val="es-ES_tradnl" w:eastAsia="es-VE"/>
          <w14:ligatures w14:val="none"/>
        </w:rPr>
        <w:t>INFORMACIÓN GENERAL DE LA EMPRESA</w:t>
      </w:r>
    </w:p>
    <w:p w14:paraId="0E7C4373"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022CE9A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26F801B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42B0ED4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1F3ADA4D"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2D09DEF5"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1A68655E"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4E7929DE"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bookmarkEnd w:id="9"/>
    <w:p w14:paraId="426F04F4" w14:textId="571CB084" w:rsidR="009F3E08" w:rsidRPr="009F3E08" w:rsidRDefault="009F3E08" w:rsidP="009F3E08">
      <w:pPr>
        <w:widowControl w:val="0"/>
        <w:autoSpaceDE w:val="0"/>
        <w:autoSpaceDN w:val="0"/>
        <w:adjustRightInd w:val="0"/>
        <w:spacing w:line="240" w:lineRule="auto"/>
        <w:rPr>
          <w:rFonts w:eastAsia="MS Mincho" w:cs="Arial"/>
          <w:b/>
          <w:bCs/>
          <w:color w:val="000000"/>
          <w:kern w:val="28"/>
          <w:lang w:val="es-ES_tradnl" w:eastAsia="es-VE"/>
          <w14:ligatures w14:val="none"/>
        </w:rPr>
        <w:sectPr w:rsidR="009F3E08" w:rsidRPr="009F3E08" w:rsidSect="00F34311">
          <w:headerReference w:type="default" r:id="rId17"/>
          <w:footerReference w:type="default" r:id="rId18"/>
          <w:pgSz w:w="12242" w:h="15842" w:code="1"/>
          <w:pgMar w:top="1701" w:right="1701" w:bottom="1701" w:left="2268" w:header="709" w:footer="709" w:gutter="0"/>
          <w:pgNumType w:start="2"/>
          <w:cols w:space="708"/>
          <w:docGrid w:linePitch="360"/>
        </w:sectPr>
      </w:pPr>
    </w:p>
    <w:p w14:paraId="7B1AA0AC" w14:textId="4792D29B" w:rsidR="004C7FE7" w:rsidRDefault="003E4AC1" w:rsidP="007E44EE">
      <w:pPr>
        <w:pStyle w:val="Ttulo1"/>
        <w:jc w:val="center"/>
      </w:pPr>
      <w:bookmarkStart w:id="10" w:name="_Toc231203310"/>
      <w:bookmarkStart w:id="11" w:name="_Toc232588651"/>
      <w:r w:rsidRPr="00C53E15">
        <w:lastRenderedPageBreak/>
        <w:t>CAPÍTULO I</w:t>
      </w:r>
      <w:bookmarkEnd w:id="10"/>
      <w:bookmarkEnd w:id="11"/>
    </w:p>
    <w:p w14:paraId="1817A23D" w14:textId="77777777" w:rsidR="004C7FE7" w:rsidRPr="004C7FE7" w:rsidRDefault="004C7FE7" w:rsidP="004C7FE7">
      <w:pPr>
        <w:spacing w:line="240" w:lineRule="auto"/>
        <w:rPr>
          <w:lang w:val="es-VE"/>
        </w:rPr>
      </w:pPr>
    </w:p>
    <w:p w14:paraId="4875D63C" w14:textId="6CC800BB" w:rsidR="00025DC6" w:rsidRPr="00970A70" w:rsidRDefault="003E4AC1" w:rsidP="00970A70">
      <w:pPr>
        <w:jc w:val="center"/>
        <w:rPr>
          <w:rFonts w:cs="Arial"/>
          <w:b/>
          <w:bCs/>
        </w:rPr>
      </w:pPr>
      <w:bookmarkStart w:id="12" w:name="_Toc231203311"/>
      <w:bookmarkStart w:id="13" w:name="_Toc231204132"/>
      <w:bookmarkStart w:id="14" w:name="_Toc231286797"/>
      <w:bookmarkStart w:id="15" w:name="_Toc231540275"/>
      <w:r w:rsidRPr="00970A70">
        <w:rPr>
          <w:rFonts w:cs="Arial"/>
          <w:b/>
          <w:bCs/>
        </w:rPr>
        <w:t>INFORMACIÓN GENERAL DE LA EMPRESA</w:t>
      </w:r>
      <w:bookmarkEnd w:id="12"/>
      <w:bookmarkEnd w:id="13"/>
      <w:bookmarkEnd w:id="14"/>
      <w:bookmarkEnd w:id="15"/>
    </w:p>
    <w:p w14:paraId="404B7E47" w14:textId="77777777" w:rsidR="004C7FE7" w:rsidRPr="004C7FE7" w:rsidRDefault="004C7FE7" w:rsidP="004C7FE7">
      <w:pPr>
        <w:spacing w:line="240" w:lineRule="auto"/>
        <w:rPr>
          <w:lang w:val="es-VE"/>
        </w:rPr>
      </w:pPr>
    </w:p>
    <w:p w14:paraId="619C65D7" w14:textId="7012EA4C" w:rsidR="002E005A" w:rsidRDefault="002E005A" w:rsidP="006E4E56">
      <w:pPr>
        <w:pStyle w:val="Tesis"/>
      </w:pPr>
      <w:r>
        <w:t>En el presente capítulo, se detallan los antecedentes, misión, visión y objetivos de la empresa S</w:t>
      </w:r>
      <w:r w:rsidR="00DE397A">
        <w:t>ISALUD</w:t>
      </w:r>
      <w:r>
        <w:t xml:space="preserve">, al igual que el diagrama de su estructura organizacional y las </w:t>
      </w:r>
      <w:r w:rsidR="00AB2CB7">
        <w:t>funciones del área donde el pasante realizará las pasantías académicas, junto con la relación de estas con el perfil profesional del egresado.</w:t>
      </w:r>
    </w:p>
    <w:p w14:paraId="40039471" w14:textId="77777777" w:rsidR="006E4E56" w:rsidRPr="002E005A" w:rsidRDefault="006E4E56" w:rsidP="006E4E56">
      <w:pPr>
        <w:pStyle w:val="Tesis"/>
        <w:spacing w:line="240" w:lineRule="auto"/>
      </w:pPr>
    </w:p>
    <w:p w14:paraId="03F6069A" w14:textId="4A9573EB" w:rsidR="003E4AC1" w:rsidRDefault="003E4AC1" w:rsidP="004C7FE7">
      <w:pPr>
        <w:pStyle w:val="Ttulo1"/>
      </w:pPr>
      <w:bookmarkStart w:id="16" w:name="_Toc232588652"/>
      <w:r w:rsidRPr="00C53E15">
        <w:t>1.</w:t>
      </w:r>
      <w:r w:rsidR="00720B9D">
        <w:t>1.</w:t>
      </w:r>
      <w:r w:rsidRPr="00C53E15">
        <w:t xml:space="preserve"> </w:t>
      </w:r>
      <w:r w:rsidRPr="004C7FE7">
        <w:t>ANTECENDENTES</w:t>
      </w:r>
      <w:r w:rsidRPr="00C53E15">
        <w:t>, ORIGEN Y CREACIÓN</w:t>
      </w:r>
      <w:bookmarkEnd w:id="16"/>
    </w:p>
    <w:p w14:paraId="27F14A43" w14:textId="77777777" w:rsidR="006E4E56" w:rsidRPr="00C53E15" w:rsidRDefault="006E4E56" w:rsidP="006E4E56">
      <w:pPr>
        <w:pStyle w:val="pasantia"/>
        <w:spacing w:line="240" w:lineRule="auto"/>
        <w:rPr>
          <w:b/>
          <w:bCs/>
          <w:szCs w:val="24"/>
          <w:lang w:val="es-VE"/>
        </w:rPr>
      </w:pPr>
    </w:p>
    <w:p w14:paraId="2EB77D56" w14:textId="4AEB73E7" w:rsidR="009F3E08" w:rsidRDefault="003E4AC1" w:rsidP="006E4E56">
      <w:pPr>
        <w:pStyle w:val="Tesis"/>
      </w:pPr>
      <w:r w:rsidRPr="00C53E15">
        <w:t>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w:t>
      </w:r>
    </w:p>
    <w:p w14:paraId="3E0DC2C4" w14:textId="77777777" w:rsidR="00E66E33" w:rsidRDefault="00E66E33" w:rsidP="006E4E56">
      <w:pPr>
        <w:pStyle w:val="Tesis"/>
      </w:pPr>
    </w:p>
    <w:p w14:paraId="30F5ACF7" w14:textId="77777777" w:rsidR="00E66E33" w:rsidRDefault="00E66E33" w:rsidP="006E4E56">
      <w:pPr>
        <w:pStyle w:val="Tesis"/>
        <w:sectPr w:rsidR="00E66E33" w:rsidSect="00F34311">
          <w:headerReference w:type="default" r:id="rId19"/>
          <w:footerReference w:type="default" r:id="rId20"/>
          <w:pgSz w:w="12242" w:h="15842" w:code="1"/>
          <w:pgMar w:top="2835" w:right="1701" w:bottom="1701" w:left="2268" w:header="709" w:footer="709" w:gutter="0"/>
          <w:pgNumType w:start="4"/>
          <w:cols w:space="708"/>
          <w:docGrid w:linePitch="360"/>
        </w:sectPr>
      </w:pPr>
    </w:p>
    <w:p w14:paraId="75231088" w14:textId="0A1638F5" w:rsidR="00B9264D" w:rsidRDefault="009F3E08" w:rsidP="006E4E56">
      <w:pPr>
        <w:pStyle w:val="Tesis"/>
      </w:pPr>
      <w:r>
        <w:lastRenderedPageBreak/>
        <w:t>Junto con</w:t>
      </w:r>
      <w:r w:rsidR="009D64EE">
        <w:t xml:space="preserve"> </w:t>
      </w:r>
      <w:r w:rsidR="003E4AC1" w:rsidRPr="00C53E15">
        <w:t xml:space="preserve">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r w:rsidR="00EE30A4" w:rsidRPr="00C53E15">
        <w:t>prehospitalaria</w:t>
      </w:r>
      <w:r w:rsidR="003E4AC1" w:rsidRPr="00C53E15">
        <w:t>; así como la organización para la prestación de los servicios de salud a los afiliados del Sistema General de Seguridad Social en Salud.</w:t>
      </w:r>
      <w:r w:rsidR="00B9264D">
        <w:t xml:space="preserve"> </w:t>
      </w:r>
    </w:p>
    <w:p w14:paraId="5D3E37E7" w14:textId="77777777" w:rsidR="00B9264D" w:rsidRDefault="00B9264D" w:rsidP="00D015A8">
      <w:pPr>
        <w:pStyle w:val="Tesis"/>
      </w:pPr>
      <w:r w:rsidRPr="00C53E15">
        <w:t>Dentro de las entidades promotoras de salud o fuera de ellas, organiza la forma y mecanismo a través de los cuales los afiliados y su familia pueden acceder al servicio de salud, con las instituciones prestadoras de servicios y los profesionales; controlar la atención integral, eficiente oportuna y de calidad en los servicios prestados por las instituciones prestadoras de servicios de salu</w:t>
      </w:r>
      <w:r>
        <w:t>d.</w:t>
      </w:r>
    </w:p>
    <w:p w14:paraId="3CA33E7D" w14:textId="21E7A558" w:rsidR="00E66E33" w:rsidRPr="00D015A8" w:rsidRDefault="00B9264D" w:rsidP="00D015A8">
      <w:pPr>
        <w:pStyle w:val="Tesis"/>
      </w:pPr>
      <w:r w:rsidRPr="00847A9C">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4E7599B7" w14:textId="77777777" w:rsidR="006E4E56" w:rsidRDefault="006E4E56" w:rsidP="00B9264D">
      <w:pPr>
        <w:pStyle w:val="pasantia"/>
        <w:spacing w:line="240" w:lineRule="auto"/>
        <w:jc w:val="both"/>
        <w:rPr>
          <w:b/>
          <w:bCs/>
          <w:szCs w:val="24"/>
          <w:lang w:val="es-VE"/>
        </w:rPr>
      </w:pPr>
    </w:p>
    <w:p w14:paraId="78D06B36" w14:textId="7258AA63" w:rsidR="00B9264D" w:rsidRPr="00C50053" w:rsidRDefault="00720B9D" w:rsidP="00FC1DFE">
      <w:pPr>
        <w:pStyle w:val="Ttulo1"/>
        <w:rPr>
          <w:szCs w:val="24"/>
        </w:rPr>
      </w:pPr>
      <w:bookmarkStart w:id="17" w:name="_Toc232588653"/>
      <w:r>
        <w:t>1</w:t>
      </w:r>
      <w:r w:rsidR="00B9264D" w:rsidRPr="00C53E15">
        <w:t>.</w:t>
      </w:r>
      <w:r>
        <w:t>2.</w:t>
      </w:r>
      <w:r w:rsidR="00B9264D" w:rsidRPr="00C53E15">
        <w:t xml:space="preserve"> MISIÓN, VISIÓN Y OBJETIVOS</w:t>
      </w:r>
      <w:bookmarkEnd w:id="17"/>
    </w:p>
    <w:p w14:paraId="3FEB511E" w14:textId="77777777" w:rsidR="006E4E56" w:rsidRDefault="006E4E56" w:rsidP="00B9264D">
      <w:pPr>
        <w:pStyle w:val="pasantia"/>
        <w:spacing w:line="240" w:lineRule="auto"/>
        <w:jc w:val="both"/>
        <w:rPr>
          <w:b/>
          <w:bCs/>
          <w:szCs w:val="24"/>
          <w:lang w:val="es-VE"/>
        </w:rPr>
      </w:pPr>
    </w:p>
    <w:p w14:paraId="28A6D016" w14:textId="5A709475" w:rsidR="00C50053" w:rsidRDefault="00720B9D" w:rsidP="00FC1DFE">
      <w:pPr>
        <w:pStyle w:val="Ttulo1"/>
      </w:pPr>
      <w:bookmarkStart w:id="18" w:name="_Toc232588654"/>
      <w:r>
        <w:t>1</w:t>
      </w:r>
      <w:r w:rsidR="00B9264D">
        <w:t>.</w:t>
      </w:r>
      <w:r>
        <w:t>2.</w:t>
      </w:r>
      <w:r w:rsidR="00B9264D">
        <w:t xml:space="preserve">1. </w:t>
      </w:r>
      <w:r w:rsidR="00B9264D" w:rsidRPr="00C53E15">
        <w:t>MISIÓN</w:t>
      </w:r>
      <w:bookmarkEnd w:id="18"/>
    </w:p>
    <w:p w14:paraId="67D4209F" w14:textId="77777777" w:rsidR="006E4E56" w:rsidRPr="009F3E08" w:rsidRDefault="006E4E56" w:rsidP="006E4E56">
      <w:pPr>
        <w:pStyle w:val="pasantia"/>
        <w:spacing w:line="240" w:lineRule="auto"/>
        <w:jc w:val="both"/>
        <w:rPr>
          <w:b/>
          <w:bCs/>
          <w:szCs w:val="24"/>
          <w:lang w:val="es-VE"/>
        </w:rPr>
      </w:pPr>
    </w:p>
    <w:p w14:paraId="6D72C047" w14:textId="198CD3E4" w:rsidR="00C50053" w:rsidRDefault="00B9264D" w:rsidP="00C50053">
      <w:pPr>
        <w:pStyle w:val="Tesis"/>
      </w:pPr>
      <w:r w:rsidRPr="00C53E15">
        <w:t xml:space="preserve">Somos una organización cuyo objetivo es la sistematización de ideas, elementos, recursos y capital humano, guiados por principios gerenciales que </w:t>
      </w:r>
      <w:r w:rsidRPr="00C53E15">
        <w:lastRenderedPageBreak/>
        <w:t>den como resultado la disposición de servicios de salud de altísima calidad, que ofrezcan atención inmediata, asequible y eficaz a las personas, mediante el ejercicio profesional, ético, científico y la aplicación de tecnología d</w:t>
      </w:r>
      <w:r>
        <w:t>e punta.</w:t>
      </w:r>
    </w:p>
    <w:p w14:paraId="65070C06" w14:textId="77777777" w:rsidR="00C50053" w:rsidRDefault="00C50053" w:rsidP="00C50053">
      <w:pPr>
        <w:pStyle w:val="Tesis"/>
        <w:spacing w:line="240" w:lineRule="auto"/>
      </w:pPr>
    </w:p>
    <w:p w14:paraId="5813EA94" w14:textId="049F80E7" w:rsidR="00C50053" w:rsidRPr="00C50053" w:rsidRDefault="00720B9D" w:rsidP="00FC1DFE">
      <w:pPr>
        <w:pStyle w:val="Ttulo1"/>
        <w:rPr>
          <w:rFonts w:eastAsia="MS Mincho"/>
          <w:kern w:val="28"/>
          <w:lang w:eastAsia="es-VE"/>
        </w:rPr>
      </w:pPr>
      <w:bookmarkStart w:id="19" w:name="_Toc232588655"/>
      <w:r>
        <w:t>1.</w:t>
      </w:r>
      <w:r w:rsidR="00C50053">
        <w:t xml:space="preserve">2.2. </w:t>
      </w:r>
      <w:r w:rsidR="00C50053" w:rsidRPr="00C53E15">
        <w:t>VISIÓN</w:t>
      </w:r>
      <w:bookmarkEnd w:id="19"/>
    </w:p>
    <w:p w14:paraId="2986F56E" w14:textId="77777777" w:rsidR="006B711B" w:rsidRPr="00C53E15" w:rsidRDefault="006B711B" w:rsidP="006B711B">
      <w:pPr>
        <w:pStyle w:val="pasantia"/>
        <w:spacing w:line="240" w:lineRule="auto"/>
        <w:jc w:val="both"/>
        <w:rPr>
          <w:szCs w:val="24"/>
          <w:lang w:val="es-VE"/>
        </w:rPr>
      </w:pPr>
    </w:p>
    <w:p w14:paraId="04A38748" w14:textId="77777777" w:rsidR="006B711B" w:rsidRDefault="006B711B" w:rsidP="006E4E56">
      <w:pPr>
        <w:pStyle w:val="Tesis"/>
      </w:pPr>
      <w:r w:rsidRPr="00C53E15">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r>
        <w:t>.</w:t>
      </w:r>
    </w:p>
    <w:p w14:paraId="10898A49" w14:textId="77777777" w:rsidR="006B711B" w:rsidRDefault="006B711B" w:rsidP="006B711B">
      <w:pPr>
        <w:pStyle w:val="Tesis"/>
        <w:spacing w:line="240" w:lineRule="auto"/>
      </w:pPr>
    </w:p>
    <w:p w14:paraId="1DA88B3A" w14:textId="6292726F" w:rsidR="006B711B" w:rsidRDefault="00720B9D" w:rsidP="00FC1DFE">
      <w:pPr>
        <w:pStyle w:val="Ttulo1"/>
      </w:pPr>
      <w:bookmarkStart w:id="20" w:name="_Toc232588656"/>
      <w:r>
        <w:t>1.</w:t>
      </w:r>
      <w:r w:rsidR="00C50053">
        <w:t>2.3</w:t>
      </w:r>
      <w:r w:rsidR="006B711B">
        <w:t xml:space="preserve">. </w:t>
      </w:r>
      <w:r w:rsidR="006B711B" w:rsidRPr="00C53E15">
        <w:t>OBJETIVOS</w:t>
      </w:r>
      <w:bookmarkEnd w:id="20"/>
    </w:p>
    <w:p w14:paraId="114B8E13" w14:textId="77777777" w:rsidR="00FC1DFE" w:rsidRPr="00FC1DFE" w:rsidRDefault="00FC1DFE" w:rsidP="00FC1DFE">
      <w:pPr>
        <w:spacing w:line="240" w:lineRule="auto"/>
        <w:rPr>
          <w:lang w:val="es-VE"/>
        </w:rPr>
      </w:pPr>
    </w:p>
    <w:p w14:paraId="65F1EAAA" w14:textId="67539F8C" w:rsidR="006B711B" w:rsidRPr="00CE6542" w:rsidRDefault="00720B9D" w:rsidP="006B711B">
      <w:pPr>
        <w:pStyle w:val="Tesis"/>
        <w:ind w:firstLine="0"/>
      </w:pPr>
      <w:r>
        <w:rPr>
          <w:b/>
          <w:bCs/>
        </w:rPr>
        <w:t>1.</w:t>
      </w:r>
      <w:r w:rsidR="006B711B" w:rsidRPr="00CE6542">
        <w:rPr>
          <w:b/>
          <w:bCs/>
        </w:rPr>
        <w:t xml:space="preserve">2.3.1. </w:t>
      </w:r>
      <w:r w:rsidR="006B711B" w:rsidRPr="00CE6542">
        <w:t>Abarcar mediante estrategias de mercado el mayor segmento de la población.</w:t>
      </w:r>
    </w:p>
    <w:p w14:paraId="0CC45740" w14:textId="7D081C43" w:rsidR="006B711B" w:rsidRDefault="00720B9D" w:rsidP="00D015A8">
      <w:pPr>
        <w:pStyle w:val="Tesis"/>
      </w:pPr>
      <w:r>
        <w:rPr>
          <w:b/>
          <w:bCs/>
        </w:rPr>
        <w:t>1.</w:t>
      </w:r>
      <w:r w:rsidR="006B711B" w:rsidRPr="00323FB9">
        <w:rPr>
          <w:b/>
          <w:bCs/>
        </w:rPr>
        <w:t>2.3.2</w:t>
      </w:r>
      <w:r w:rsidR="006B711B">
        <w:rPr>
          <w:b/>
          <w:bCs/>
        </w:rPr>
        <w:t>.</w:t>
      </w:r>
      <w:r w:rsidR="006B711B">
        <w:t xml:space="preserve"> </w:t>
      </w:r>
      <w:r w:rsidR="006B711B" w:rsidRPr="00C53E15">
        <w:t>Asegurar la preferencia del empresariado, mediante la premisa según la cual «el confiarnos la salud de sus trabajadores y familia se traduce en productividad y bienestar propio».</w:t>
      </w:r>
    </w:p>
    <w:p w14:paraId="6353DD68" w14:textId="6776E1BA" w:rsidR="006B711B" w:rsidRPr="00C53E15" w:rsidRDefault="00720B9D" w:rsidP="006B711B">
      <w:pPr>
        <w:pStyle w:val="pasantia"/>
        <w:jc w:val="both"/>
        <w:rPr>
          <w:szCs w:val="24"/>
          <w:lang w:val="es-VE"/>
        </w:rPr>
      </w:pPr>
      <w:r>
        <w:rPr>
          <w:b/>
          <w:bCs/>
          <w:szCs w:val="24"/>
          <w:lang w:val="es-VE"/>
        </w:rPr>
        <w:t>1.</w:t>
      </w:r>
      <w:r w:rsidR="006B711B" w:rsidRPr="00323FB9">
        <w:rPr>
          <w:b/>
          <w:bCs/>
          <w:szCs w:val="24"/>
          <w:lang w:val="es-VE"/>
        </w:rPr>
        <w:t>2.3.3.</w:t>
      </w:r>
      <w:r w:rsidR="006B711B">
        <w:rPr>
          <w:szCs w:val="24"/>
          <w:lang w:val="es-VE"/>
        </w:rPr>
        <w:t xml:space="preserve"> </w:t>
      </w:r>
      <w:r w:rsidR="006B711B" w:rsidRPr="00C53E15">
        <w:rPr>
          <w:szCs w:val="24"/>
          <w:lang w:val="es-VE"/>
        </w:rPr>
        <w:t>Prestar servicios médicos hospitalarios oportunos y de calidad forjando alianzas con las mejores instituciones del país, a costos razonables.</w:t>
      </w:r>
    </w:p>
    <w:p w14:paraId="0354A487" w14:textId="679FDFF9" w:rsidR="005E785D" w:rsidRDefault="00720B9D" w:rsidP="005E785D">
      <w:pPr>
        <w:pStyle w:val="pasantia"/>
        <w:jc w:val="both"/>
        <w:rPr>
          <w:szCs w:val="24"/>
          <w:lang w:val="es-VE"/>
        </w:rPr>
      </w:pPr>
      <w:r>
        <w:rPr>
          <w:b/>
          <w:bCs/>
          <w:szCs w:val="24"/>
          <w:lang w:val="es-VE"/>
        </w:rPr>
        <w:t>1.</w:t>
      </w:r>
      <w:r w:rsidR="006B711B" w:rsidRPr="00323FB9">
        <w:rPr>
          <w:b/>
          <w:bCs/>
          <w:szCs w:val="24"/>
          <w:lang w:val="es-VE"/>
        </w:rPr>
        <w:t>2.3.4.</w:t>
      </w:r>
      <w:r w:rsidR="006B711B">
        <w:rPr>
          <w:szCs w:val="24"/>
          <w:lang w:val="es-VE"/>
        </w:rPr>
        <w:t xml:space="preserve"> </w:t>
      </w:r>
      <w:r w:rsidR="006B711B" w:rsidRPr="00C53E15">
        <w:rPr>
          <w:szCs w:val="24"/>
          <w:lang w:val="es-VE"/>
        </w:rPr>
        <w:t>Convertirnos en la mejor empresa administradora de planes y programas de salud de la región, brindando excelente servicio con contención de costos.</w:t>
      </w:r>
    </w:p>
    <w:p w14:paraId="111F88BD" w14:textId="77777777" w:rsidR="004C1CD2" w:rsidRPr="00C53E15" w:rsidRDefault="004C1CD2" w:rsidP="004C1CD2">
      <w:pPr>
        <w:pStyle w:val="pasantia"/>
        <w:spacing w:line="240" w:lineRule="auto"/>
        <w:jc w:val="both"/>
        <w:rPr>
          <w:szCs w:val="24"/>
          <w:lang w:val="es-VE"/>
        </w:rPr>
      </w:pPr>
    </w:p>
    <w:p w14:paraId="17290F85" w14:textId="6BE27BFA" w:rsidR="006B711B" w:rsidRDefault="00720B9D" w:rsidP="00D015A8">
      <w:pPr>
        <w:pStyle w:val="Ttulo1"/>
      </w:pPr>
      <w:bookmarkStart w:id="21" w:name="_Toc232588657"/>
      <w:r>
        <w:lastRenderedPageBreak/>
        <w:t>1.</w:t>
      </w:r>
      <w:r w:rsidR="004C1CD2">
        <w:t xml:space="preserve">3. </w:t>
      </w:r>
      <w:r w:rsidR="006B711B" w:rsidRPr="00C53E15">
        <w:t>ESTRUCTURA ORGANIZACIONAL</w:t>
      </w:r>
      <w:bookmarkEnd w:id="21"/>
    </w:p>
    <w:p w14:paraId="276114EE" w14:textId="77777777" w:rsidR="00D015A8" w:rsidRPr="00D015A8" w:rsidRDefault="00D015A8" w:rsidP="00D015A8">
      <w:pPr>
        <w:spacing w:line="240" w:lineRule="auto"/>
        <w:rPr>
          <w:lang w:val="es-VE"/>
        </w:rPr>
      </w:pPr>
    </w:p>
    <w:p w14:paraId="2B979007" w14:textId="0E9D54E7" w:rsidR="006B711B" w:rsidRPr="00D015A8" w:rsidRDefault="006B711B" w:rsidP="00D015A8">
      <w:pPr>
        <w:pStyle w:val="Tesis"/>
        <w:rPr>
          <w:lang w:val="es-MX"/>
        </w:rPr>
      </w:pPr>
      <w:r>
        <w:t xml:space="preserve">En el siguiente diagrama, se aprecia como es la estructura empresarial de SISALUD, la cual se rige con una estructura funcional centralizada que comienza en la Asamblea de Accionistas y la Presidencia, permitiendo organizar los procesos operativos y administrativos en gerencias especializadas. En esta estructura, el Departamento de Informática </w:t>
      </w:r>
      <w:r w:rsidRPr="00D72C1D">
        <w:rPr>
          <w:lang w:val="es-MX"/>
        </w:rPr>
        <w:t>ocupa un rol clave como unidad de soporte técnico, reportando a la Gerencia de Administración.</w:t>
      </w:r>
    </w:p>
    <w:p w14:paraId="707D2B4A" w14:textId="77777777" w:rsidR="006B711B" w:rsidRDefault="006B711B" w:rsidP="006B711B">
      <w:pPr>
        <w:pStyle w:val="pasantia"/>
        <w:spacing w:line="240" w:lineRule="auto"/>
        <w:jc w:val="center"/>
        <w:rPr>
          <w:b/>
          <w:bCs/>
          <w:szCs w:val="24"/>
          <w:lang w:val="es-VE"/>
        </w:rPr>
      </w:pPr>
      <w:r w:rsidRPr="00C53E15">
        <w:rPr>
          <w:b/>
          <w:bCs/>
          <w:noProof/>
          <w:szCs w:val="24"/>
          <w:lang w:val="es-VE" w:eastAsia="es-VE"/>
        </w:rPr>
        <w:drawing>
          <wp:inline distT="0" distB="0" distL="0" distR="0" wp14:anchorId="04244B62" wp14:editId="7F6CA18D">
            <wp:extent cx="4680000" cy="3144280"/>
            <wp:effectExtent l="19050" t="19050" r="25400" b="18415"/>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21"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5989FA38" w14:textId="265DB1EC" w:rsidR="003A4A7D" w:rsidRDefault="003A4A7D" w:rsidP="000A3ED3">
      <w:pPr>
        <w:pStyle w:val="figuras"/>
      </w:pPr>
      <w:bookmarkStart w:id="22" w:name="_Toc232588508"/>
      <w:r>
        <w:t>Figura 1. Diagrama de la Estructura Organizacional de SISALUD.</w:t>
      </w:r>
      <w:bookmarkEnd w:id="22"/>
    </w:p>
    <w:p w14:paraId="5DC93D3F" w14:textId="737F6A92" w:rsidR="006B711B" w:rsidRDefault="006B711B" w:rsidP="003A4A7D">
      <w:pPr>
        <w:pStyle w:val="Tesis"/>
        <w:spacing w:line="240" w:lineRule="auto"/>
        <w:ind w:firstLine="0"/>
        <w:jc w:val="center"/>
        <w:rPr>
          <w:b/>
          <w:bCs/>
        </w:rPr>
      </w:pPr>
      <w:r>
        <w:rPr>
          <w:b/>
          <w:bCs/>
        </w:rPr>
        <w:t>Fuente: RR.</w:t>
      </w:r>
      <w:r w:rsidR="00EE30A4">
        <w:rPr>
          <w:b/>
          <w:bCs/>
        </w:rPr>
        <w:t xml:space="preserve"> </w:t>
      </w:r>
      <w:r>
        <w:rPr>
          <w:b/>
          <w:bCs/>
        </w:rPr>
        <w:t>HH de SISALUD (2026)</w:t>
      </w:r>
    </w:p>
    <w:p w14:paraId="1E8F0165" w14:textId="77777777" w:rsidR="005E785D" w:rsidRDefault="005E785D" w:rsidP="00567131">
      <w:pPr>
        <w:pStyle w:val="Tesis"/>
        <w:spacing w:line="240" w:lineRule="auto"/>
        <w:ind w:firstLine="0"/>
        <w:rPr>
          <w:b/>
          <w:bCs/>
        </w:rPr>
      </w:pPr>
    </w:p>
    <w:p w14:paraId="24928843" w14:textId="77777777" w:rsidR="00D015A8" w:rsidRDefault="00D015A8" w:rsidP="00567131">
      <w:pPr>
        <w:pStyle w:val="Tesis"/>
        <w:spacing w:line="240" w:lineRule="auto"/>
        <w:ind w:firstLine="0"/>
        <w:rPr>
          <w:b/>
          <w:bCs/>
        </w:rPr>
      </w:pPr>
    </w:p>
    <w:p w14:paraId="7B83BF35" w14:textId="77777777" w:rsidR="00567131" w:rsidRPr="00BE24F1" w:rsidRDefault="00567131" w:rsidP="00567131">
      <w:pPr>
        <w:pStyle w:val="Tesis"/>
        <w:spacing w:line="240" w:lineRule="auto"/>
        <w:ind w:firstLine="0"/>
        <w:rPr>
          <w:b/>
          <w:bCs/>
        </w:rPr>
      </w:pPr>
    </w:p>
    <w:p w14:paraId="0C3F73E1" w14:textId="36700695" w:rsidR="006B711B" w:rsidRDefault="006B4E83" w:rsidP="00FC1DFE">
      <w:pPr>
        <w:pStyle w:val="Ttulo1"/>
      </w:pPr>
      <w:bookmarkStart w:id="23" w:name="_Toc232588658"/>
      <w:r>
        <w:lastRenderedPageBreak/>
        <w:t>1.</w:t>
      </w:r>
      <w:r w:rsidR="006B711B" w:rsidRPr="00C53E15">
        <w:t>4. RELACIÓN ENTRE LAS FUNCIONES DEL ÁREA EN EL CUAL SE REALIZA LA PASANTÍA Y EL PERFIL PROFESIONAL DEL EGRESADO</w:t>
      </w:r>
      <w:r w:rsidR="006B711B">
        <w:t>.</w:t>
      </w:r>
      <w:bookmarkEnd w:id="23"/>
    </w:p>
    <w:p w14:paraId="126FB024" w14:textId="77777777" w:rsidR="00567131" w:rsidRDefault="00567131" w:rsidP="00567131">
      <w:pPr>
        <w:pStyle w:val="pasantia"/>
        <w:spacing w:line="240" w:lineRule="auto"/>
        <w:jc w:val="both"/>
        <w:rPr>
          <w:b/>
          <w:bCs/>
          <w:szCs w:val="24"/>
          <w:lang w:val="es-VE"/>
        </w:rPr>
      </w:pPr>
    </w:p>
    <w:p w14:paraId="35FF990F" w14:textId="4EBEF3D7" w:rsidR="00FC1DFE" w:rsidRDefault="006B711B" w:rsidP="00D015A8">
      <w:pPr>
        <w:pStyle w:val="Tesis"/>
      </w:pPr>
      <w:r>
        <w:t>En el siguiente punto, se presenta un análisis detallado que conecta las responsabilidades operativas desempeñadas en el Departamento de Informática de SISALUD, con el perfil profesional del egresado en ingeniería de informática, con el objetivo de demostrar como el ejercicio profesional permite la aplicación directa de los conocimientos técnicos y metodológicos en un entorno laboral real.</w:t>
      </w:r>
    </w:p>
    <w:p w14:paraId="22698FB2" w14:textId="4502FED5" w:rsidR="006B711B" w:rsidRDefault="006B711B" w:rsidP="00AB4C52">
      <w:pPr>
        <w:pStyle w:val="Titulotesis"/>
        <w:spacing w:line="240" w:lineRule="auto"/>
        <w:jc w:val="center"/>
      </w:pPr>
      <w:bookmarkStart w:id="24" w:name="_Toc231540276"/>
      <w:bookmarkStart w:id="25" w:name="_Toc231540632"/>
      <w:r>
        <w:t>C</w:t>
      </w:r>
      <w:r w:rsidR="00377F4D">
        <w:t xml:space="preserve">uadro </w:t>
      </w:r>
      <w:r>
        <w:t>1.</w:t>
      </w:r>
      <w:bookmarkEnd w:id="24"/>
      <w:bookmarkEnd w:id="25"/>
    </w:p>
    <w:p w14:paraId="46BA6EB7" w14:textId="50668236" w:rsidR="006B711B" w:rsidRPr="00103467" w:rsidRDefault="006B711B" w:rsidP="00AB4C52">
      <w:pPr>
        <w:pStyle w:val="Titulotesis"/>
        <w:spacing w:line="240" w:lineRule="auto"/>
        <w:jc w:val="center"/>
        <w:rPr>
          <w:color w:val="000000" w:themeColor="text1"/>
        </w:rPr>
      </w:pPr>
      <w:bookmarkStart w:id="26" w:name="_Toc231286815"/>
      <w:bookmarkStart w:id="27" w:name="_Toc231287033"/>
      <w:bookmarkStart w:id="28" w:name="_Toc231540277"/>
      <w:bookmarkStart w:id="29" w:name="_Toc231540633"/>
      <w:r w:rsidRPr="00103467">
        <w:rPr>
          <w:color w:val="000000" w:themeColor="text1"/>
        </w:rPr>
        <w:t>Funciones del área y perfil del egresado</w:t>
      </w:r>
      <w:bookmarkEnd w:id="26"/>
      <w:bookmarkEnd w:id="27"/>
      <w:bookmarkEnd w:id="28"/>
      <w:bookmarkEnd w:id="29"/>
    </w:p>
    <w:tbl>
      <w:tblPr>
        <w:tblStyle w:val="Tablaconcuadrcula"/>
        <w:tblW w:w="0" w:type="auto"/>
        <w:tblLook w:val="04A0" w:firstRow="1" w:lastRow="0" w:firstColumn="1" w:lastColumn="0" w:noHBand="0" w:noVBand="1"/>
      </w:tblPr>
      <w:tblGrid>
        <w:gridCol w:w="4131"/>
        <w:gridCol w:w="4132"/>
      </w:tblGrid>
      <w:tr w:rsidR="006B711B" w:rsidRPr="00C53E15" w14:paraId="3D2445FF" w14:textId="77777777" w:rsidTr="00C70F33">
        <w:tc>
          <w:tcPr>
            <w:tcW w:w="4131" w:type="dxa"/>
            <w:shd w:val="clear" w:color="auto" w:fill="000000" w:themeFill="text1"/>
          </w:tcPr>
          <w:p w14:paraId="79362E28" w14:textId="77777777" w:rsidR="006B711B" w:rsidRPr="00C53E15" w:rsidRDefault="006B711B" w:rsidP="00C70F33">
            <w:pPr>
              <w:pStyle w:val="pasantia"/>
              <w:spacing w:line="276" w:lineRule="auto"/>
              <w:jc w:val="center"/>
              <w:rPr>
                <w:szCs w:val="24"/>
                <w:lang w:val="es-VE"/>
              </w:rPr>
            </w:pPr>
            <w:r w:rsidRPr="00C53E15">
              <w:rPr>
                <w:szCs w:val="24"/>
                <w:lang w:val="es-VE"/>
              </w:rPr>
              <w:t>Funciones del área donde realiza las pasantías</w:t>
            </w:r>
          </w:p>
        </w:tc>
        <w:tc>
          <w:tcPr>
            <w:tcW w:w="4132" w:type="dxa"/>
            <w:shd w:val="clear" w:color="auto" w:fill="000000" w:themeFill="text1"/>
          </w:tcPr>
          <w:p w14:paraId="2E959FE8" w14:textId="77777777" w:rsidR="006B711B" w:rsidRPr="00C53E15" w:rsidRDefault="006B711B" w:rsidP="00C70F33">
            <w:pPr>
              <w:pStyle w:val="pasantia"/>
              <w:spacing w:line="276" w:lineRule="auto"/>
              <w:jc w:val="center"/>
              <w:rPr>
                <w:szCs w:val="24"/>
                <w:lang w:val="es-VE"/>
              </w:rPr>
            </w:pPr>
            <w:r w:rsidRPr="00C53E15">
              <w:rPr>
                <w:szCs w:val="24"/>
                <w:lang w:val="es-VE"/>
              </w:rPr>
              <w:t>Perfil profesional del egresado</w:t>
            </w:r>
          </w:p>
        </w:tc>
      </w:tr>
      <w:tr w:rsidR="006B711B" w:rsidRPr="00C53E15" w14:paraId="4A66EFCE" w14:textId="77777777" w:rsidTr="00C70F33">
        <w:tc>
          <w:tcPr>
            <w:tcW w:w="4131" w:type="dxa"/>
          </w:tcPr>
          <w:p w14:paraId="339E22C0" w14:textId="77777777" w:rsidR="006B711B" w:rsidRPr="00C53E15" w:rsidRDefault="006B711B" w:rsidP="00C70F33">
            <w:pPr>
              <w:pStyle w:val="pasantia"/>
              <w:spacing w:line="276" w:lineRule="auto"/>
              <w:jc w:val="both"/>
              <w:rPr>
                <w:szCs w:val="24"/>
                <w:lang w:val="es-VE"/>
              </w:rPr>
            </w:pPr>
            <w:r w:rsidRPr="00C53E15">
              <w:rPr>
                <w:szCs w:val="24"/>
                <w:lang w:val="es-VE"/>
              </w:rPr>
              <w:t>Atención directa a usuarios y resolución de incidencias en estaciones de trabajo.</w:t>
            </w:r>
          </w:p>
        </w:tc>
        <w:tc>
          <w:tcPr>
            <w:tcW w:w="4132" w:type="dxa"/>
          </w:tcPr>
          <w:p w14:paraId="54A7F4CB" w14:textId="77777777" w:rsidR="006B711B" w:rsidRPr="00C53E15" w:rsidRDefault="006B711B" w:rsidP="00C70F33">
            <w:pPr>
              <w:pStyle w:val="pasantia"/>
              <w:spacing w:line="276" w:lineRule="auto"/>
              <w:jc w:val="both"/>
              <w:rPr>
                <w:szCs w:val="24"/>
                <w:lang w:val="es-VE"/>
              </w:rPr>
            </w:pPr>
            <w:r w:rsidRPr="00C53E15">
              <w:rPr>
                <w:szCs w:val="24"/>
              </w:rPr>
              <w:t>Capacitado para el desarrollo, uso, operación y mantenimiento de sistemas de información y tecnologías asociadas.</w:t>
            </w:r>
          </w:p>
        </w:tc>
      </w:tr>
      <w:tr w:rsidR="006B711B" w:rsidRPr="00C53E15" w14:paraId="510CFC5C" w14:textId="77777777" w:rsidTr="00C70F33">
        <w:tc>
          <w:tcPr>
            <w:tcW w:w="4131" w:type="dxa"/>
          </w:tcPr>
          <w:p w14:paraId="6A0A866E" w14:textId="77777777" w:rsidR="006B711B" w:rsidRPr="00C53E15" w:rsidRDefault="006B711B" w:rsidP="00C70F33">
            <w:pPr>
              <w:pStyle w:val="pasantia"/>
              <w:spacing w:line="276" w:lineRule="auto"/>
              <w:jc w:val="both"/>
              <w:rPr>
                <w:szCs w:val="24"/>
                <w:lang w:val="es-VE"/>
              </w:rPr>
            </w:pPr>
            <w:r w:rsidRPr="00C53E15">
              <w:rPr>
                <w:szCs w:val="24"/>
              </w:rPr>
              <w:t>Supervisión de la conectividad y funcionamiento de la infraestructura de red.</w:t>
            </w:r>
          </w:p>
        </w:tc>
        <w:tc>
          <w:tcPr>
            <w:tcW w:w="4132" w:type="dxa"/>
          </w:tcPr>
          <w:p w14:paraId="30D40693" w14:textId="77777777" w:rsidR="006B711B" w:rsidRPr="00C53E15" w:rsidRDefault="006B711B" w:rsidP="00C70F33">
            <w:pPr>
              <w:pStyle w:val="pasantia"/>
              <w:spacing w:line="276" w:lineRule="auto"/>
              <w:jc w:val="both"/>
              <w:rPr>
                <w:szCs w:val="24"/>
                <w:lang w:val="es-VE"/>
              </w:rPr>
            </w:pPr>
            <w:r w:rsidRPr="00C53E15">
              <w:rPr>
                <w:szCs w:val="24"/>
              </w:rPr>
              <w:t>Intervención en la determinación de necesidades de mejora o diseño de sistemas de transmisión de datos.</w:t>
            </w:r>
          </w:p>
        </w:tc>
      </w:tr>
      <w:tr w:rsidR="006B711B" w:rsidRPr="00C53E15" w14:paraId="585204CA" w14:textId="77777777" w:rsidTr="00C70F33">
        <w:tc>
          <w:tcPr>
            <w:tcW w:w="4131" w:type="dxa"/>
          </w:tcPr>
          <w:p w14:paraId="7A3A2FC8" w14:textId="77777777" w:rsidR="006B711B" w:rsidRPr="00C53E15" w:rsidRDefault="006B711B" w:rsidP="00C70F33">
            <w:pPr>
              <w:pStyle w:val="pasantia"/>
              <w:spacing w:line="276" w:lineRule="auto"/>
              <w:jc w:val="both"/>
              <w:rPr>
                <w:szCs w:val="24"/>
              </w:rPr>
            </w:pPr>
            <w:r w:rsidRPr="00C53E15">
              <w:rPr>
                <w:szCs w:val="24"/>
              </w:rPr>
              <w:t>Administración de recursos, almacenamiento y disponibilidad de servicios críticos.</w:t>
            </w:r>
          </w:p>
        </w:tc>
        <w:tc>
          <w:tcPr>
            <w:tcW w:w="4132" w:type="dxa"/>
          </w:tcPr>
          <w:p w14:paraId="25480E1C" w14:textId="1921065E" w:rsidR="006B711B" w:rsidRPr="00C53E15" w:rsidRDefault="006B711B" w:rsidP="00C70F33">
            <w:pPr>
              <w:pStyle w:val="pasantia"/>
              <w:spacing w:line="276" w:lineRule="auto"/>
              <w:jc w:val="both"/>
              <w:rPr>
                <w:szCs w:val="24"/>
              </w:rPr>
            </w:pPr>
            <w:r w:rsidRPr="00C53E15">
              <w:rPr>
                <w:szCs w:val="24"/>
              </w:rPr>
              <w:t>Participación en procesos de automatización, almacenamiento y recuperación de información.</w:t>
            </w:r>
          </w:p>
        </w:tc>
      </w:tr>
      <w:tr w:rsidR="006B711B" w:rsidRPr="00C53E15" w14:paraId="60910E94" w14:textId="77777777" w:rsidTr="00C70F33">
        <w:tc>
          <w:tcPr>
            <w:tcW w:w="4131" w:type="dxa"/>
          </w:tcPr>
          <w:p w14:paraId="5D8E9133" w14:textId="77777777" w:rsidR="006B711B" w:rsidRPr="00C53E15" w:rsidRDefault="006B711B" w:rsidP="00C70F33">
            <w:pPr>
              <w:pStyle w:val="pasantia"/>
              <w:spacing w:line="276" w:lineRule="auto"/>
              <w:jc w:val="both"/>
              <w:rPr>
                <w:szCs w:val="24"/>
              </w:rPr>
            </w:pPr>
            <w:r w:rsidRPr="00C53E15">
              <w:rPr>
                <w:szCs w:val="24"/>
              </w:rPr>
              <w:t>Configuración y administración de sistemas de control de acceso y captación de datos.</w:t>
            </w:r>
          </w:p>
        </w:tc>
        <w:tc>
          <w:tcPr>
            <w:tcW w:w="4132" w:type="dxa"/>
          </w:tcPr>
          <w:p w14:paraId="416526DF" w14:textId="77777777" w:rsidR="006B711B" w:rsidRPr="00C53E15" w:rsidRDefault="006B711B" w:rsidP="00C70F33">
            <w:pPr>
              <w:pStyle w:val="pasantia"/>
              <w:spacing w:line="276" w:lineRule="auto"/>
              <w:jc w:val="both"/>
              <w:rPr>
                <w:szCs w:val="24"/>
              </w:rPr>
            </w:pPr>
            <w:r w:rsidRPr="00C53E15">
              <w:rPr>
                <w:szCs w:val="24"/>
              </w:rPr>
              <w:t>Capacidad para coordinar el tratamiento integrado de datos y su impacto en la seguridad y operatividad empresarial.</w:t>
            </w:r>
          </w:p>
        </w:tc>
      </w:tr>
      <w:tr w:rsidR="006B711B" w:rsidRPr="00C53E15" w14:paraId="156D0E4E" w14:textId="77777777" w:rsidTr="00C70F33">
        <w:tc>
          <w:tcPr>
            <w:tcW w:w="4131" w:type="dxa"/>
          </w:tcPr>
          <w:p w14:paraId="37E92E3D" w14:textId="77777777" w:rsidR="006B711B" w:rsidRPr="00C53E15" w:rsidRDefault="006B711B" w:rsidP="00C70F33">
            <w:pPr>
              <w:pStyle w:val="pasantia"/>
              <w:spacing w:line="276" w:lineRule="auto"/>
              <w:jc w:val="both"/>
              <w:rPr>
                <w:szCs w:val="24"/>
              </w:rPr>
            </w:pPr>
            <w:r w:rsidRPr="00C53E15">
              <w:rPr>
                <w:szCs w:val="24"/>
              </w:rPr>
              <w:t>Supervisión y mantenimiento de sistemas de vigilancia automatizados.</w:t>
            </w:r>
          </w:p>
        </w:tc>
        <w:tc>
          <w:tcPr>
            <w:tcW w:w="4132" w:type="dxa"/>
          </w:tcPr>
          <w:p w14:paraId="079FB846" w14:textId="77777777" w:rsidR="006B711B" w:rsidRPr="00C53E15" w:rsidRDefault="006B711B" w:rsidP="00C70F33">
            <w:pPr>
              <w:pStyle w:val="pasantia"/>
              <w:spacing w:line="276" w:lineRule="auto"/>
              <w:jc w:val="both"/>
              <w:rPr>
                <w:szCs w:val="24"/>
              </w:rPr>
            </w:pPr>
            <w:r w:rsidRPr="00C53E15">
              <w:rPr>
                <w:szCs w:val="24"/>
              </w:rPr>
              <w:t>Generación de criterios para la utilización de nuevas tecnologías y sus potencialidades dentro de la empresa.</w:t>
            </w:r>
          </w:p>
        </w:tc>
      </w:tr>
    </w:tbl>
    <w:p w14:paraId="55023FF8" w14:textId="77777777" w:rsidR="00D015A8" w:rsidRDefault="00D015A8"/>
    <w:p w14:paraId="527E6033" w14:textId="7008B81D" w:rsidR="00D015A8" w:rsidRDefault="00D015A8" w:rsidP="00D015A8">
      <w:pPr>
        <w:spacing w:line="240" w:lineRule="auto"/>
        <w:jc w:val="center"/>
        <w:rPr>
          <w:b/>
          <w:bCs/>
        </w:rPr>
      </w:pPr>
      <w:r w:rsidRPr="00D015A8">
        <w:rPr>
          <w:b/>
          <w:bCs/>
        </w:rPr>
        <w:lastRenderedPageBreak/>
        <w:t>Cuadro 1.</w:t>
      </w:r>
    </w:p>
    <w:p w14:paraId="30288C00" w14:textId="0ED51C63" w:rsidR="00D015A8" w:rsidRPr="00D015A8" w:rsidRDefault="00D015A8" w:rsidP="00D015A8">
      <w:pPr>
        <w:spacing w:line="240" w:lineRule="auto"/>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4131"/>
        <w:gridCol w:w="4132"/>
      </w:tblGrid>
      <w:tr w:rsidR="006B711B" w:rsidRPr="00C53E15" w14:paraId="14F236BC" w14:textId="77777777" w:rsidTr="00C70F33">
        <w:tc>
          <w:tcPr>
            <w:tcW w:w="4131" w:type="dxa"/>
          </w:tcPr>
          <w:p w14:paraId="13CA74A5" w14:textId="77777777" w:rsidR="006B711B" w:rsidRPr="00C53E15" w:rsidRDefault="006B711B" w:rsidP="00C70F33">
            <w:pPr>
              <w:pStyle w:val="pasantia"/>
              <w:spacing w:line="276" w:lineRule="auto"/>
              <w:jc w:val="both"/>
              <w:rPr>
                <w:szCs w:val="24"/>
              </w:rPr>
            </w:pPr>
            <w:r w:rsidRPr="00C53E15">
              <w:rPr>
                <w:szCs w:val="24"/>
              </w:rPr>
              <w:t>Identificación de fallas de hardware y configuración de periféricos de salida.</w:t>
            </w:r>
          </w:p>
        </w:tc>
        <w:tc>
          <w:tcPr>
            <w:tcW w:w="4132" w:type="dxa"/>
          </w:tcPr>
          <w:p w14:paraId="58E99B28" w14:textId="77777777" w:rsidR="006B711B" w:rsidRPr="00C53E15" w:rsidRDefault="006B711B" w:rsidP="00C70F33">
            <w:pPr>
              <w:pStyle w:val="pasantia"/>
              <w:spacing w:line="276" w:lineRule="auto"/>
              <w:jc w:val="both"/>
              <w:rPr>
                <w:szCs w:val="24"/>
              </w:rPr>
            </w:pPr>
            <w:r w:rsidRPr="00C53E15">
              <w:rPr>
                <w:szCs w:val="24"/>
              </w:rPr>
              <w:t>Intervención en los diferentes niveles de la empresa para asegurar el procesamiento de datos y adaptación técnica.</w:t>
            </w:r>
          </w:p>
        </w:tc>
      </w:tr>
      <w:tr w:rsidR="006B711B" w:rsidRPr="00C53E15" w14:paraId="184A650D" w14:textId="77777777" w:rsidTr="00C70F33">
        <w:tc>
          <w:tcPr>
            <w:tcW w:w="8263" w:type="dxa"/>
            <w:gridSpan w:val="2"/>
            <w:shd w:val="clear" w:color="auto" w:fill="000000" w:themeFill="text1"/>
          </w:tcPr>
          <w:p w14:paraId="2B2A7EAC" w14:textId="77777777" w:rsidR="006B711B" w:rsidRPr="00C53E15" w:rsidRDefault="006B711B" w:rsidP="00C70F33">
            <w:pPr>
              <w:pStyle w:val="pasantia"/>
              <w:spacing w:line="276" w:lineRule="auto"/>
              <w:jc w:val="center"/>
              <w:rPr>
                <w:szCs w:val="24"/>
              </w:rPr>
            </w:pPr>
            <w:r w:rsidRPr="00C53E15">
              <w:rPr>
                <w:szCs w:val="24"/>
                <w:lang w:val="es-VE"/>
              </w:rPr>
              <w:t>Análisis</w:t>
            </w:r>
          </w:p>
        </w:tc>
      </w:tr>
      <w:tr w:rsidR="006B711B" w:rsidRPr="00C53E15" w14:paraId="7A0A22E6" w14:textId="77777777" w:rsidTr="00C70F33">
        <w:tc>
          <w:tcPr>
            <w:tcW w:w="8263" w:type="dxa"/>
            <w:gridSpan w:val="2"/>
          </w:tcPr>
          <w:p w14:paraId="79137205" w14:textId="77777777" w:rsidR="006B711B" w:rsidRPr="00C53E15" w:rsidRDefault="006B711B" w:rsidP="00C70F33">
            <w:pPr>
              <w:pStyle w:val="pasantia"/>
              <w:spacing w:line="276" w:lineRule="auto"/>
              <w:jc w:val="both"/>
              <w:rPr>
                <w:szCs w:val="24"/>
              </w:rPr>
            </w:pPr>
            <w:r w:rsidRPr="00C53E15">
              <w:rPr>
                <w:szCs w:val="24"/>
                <w:lang w:val="es-VE"/>
              </w:rPr>
              <w:t>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71E9BFC6" w14:textId="77777777" w:rsidR="006B711B" w:rsidRDefault="006B711B" w:rsidP="006B711B">
      <w:pPr>
        <w:jc w:val="both"/>
        <w:rPr>
          <w:rFonts w:cs="Arial"/>
          <w:b/>
          <w:bCs/>
          <w:lang w:val="es-VE"/>
        </w:rPr>
      </w:pPr>
      <w:r w:rsidRPr="00C53E15">
        <w:rPr>
          <w:rFonts w:cs="Arial"/>
          <w:b/>
          <w:bCs/>
          <w:lang w:val="es-VE"/>
        </w:rPr>
        <w:t>Fuentes: Araujo (2026)</w:t>
      </w:r>
    </w:p>
    <w:p w14:paraId="2F6EF043" w14:textId="77777777" w:rsidR="006B711B" w:rsidRDefault="006B711B" w:rsidP="006B711B">
      <w:pPr>
        <w:jc w:val="both"/>
        <w:rPr>
          <w:rFonts w:cs="Arial"/>
          <w:b/>
          <w:bCs/>
          <w:lang w:val="es-VE"/>
        </w:rPr>
      </w:pPr>
    </w:p>
    <w:p w14:paraId="4E041261" w14:textId="77777777" w:rsidR="006B711B" w:rsidRDefault="006B711B" w:rsidP="006B711B">
      <w:pPr>
        <w:jc w:val="both"/>
        <w:rPr>
          <w:rFonts w:cs="Arial"/>
          <w:b/>
          <w:bCs/>
          <w:lang w:val="es-VE"/>
        </w:rPr>
      </w:pPr>
    </w:p>
    <w:p w14:paraId="0D41FD7D" w14:textId="77777777" w:rsidR="006B711B" w:rsidRDefault="006B711B" w:rsidP="006B711B">
      <w:pPr>
        <w:jc w:val="both"/>
        <w:rPr>
          <w:rFonts w:cs="Arial"/>
          <w:b/>
          <w:bCs/>
          <w:lang w:val="es-VE"/>
        </w:rPr>
      </w:pPr>
    </w:p>
    <w:p w14:paraId="37A66D9E" w14:textId="77777777" w:rsidR="006B711B" w:rsidRDefault="006B711B" w:rsidP="006B711B">
      <w:pPr>
        <w:jc w:val="both"/>
        <w:rPr>
          <w:rFonts w:cs="Arial"/>
          <w:b/>
          <w:bCs/>
          <w:lang w:val="es-VE"/>
        </w:rPr>
      </w:pPr>
    </w:p>
    <w:p w14:paraId="06C80BA3" w14:textId="77777777" w:rsidR="006B711B" w:rsidRDefault="006B711B" w:rsidP="006B711B">
      <w:pPr>
        <w:jc w:val="both"/>
        <w:rPr>
          <w:rFonts w:cs="Arial"/>
          <w:b/>
          <w:bCs/>
          <w:lang w:val="es-VE"/>
        </w:rPr>
      </w:pPr>
    </w:p>
    <w:p w14:paraId="43731966" w14:textId="77777777" w:rsidR="006B711B" w:rsidRDefault="006B711B" w:rsidP="006B711B">
      <w:pPr>
        <w:jc w:val="both"/>
        <w:rPr>
          <w:rFonts w:cs="Arial"/>
          <w:b/>
          <w:bCs/>
          <w:lang w:val="es-VE"/>
        </w:rPr>
      </w:pPr>
    </w:p>
    <w:p w14:paraId="33EE06B0" w14:textId="77777777" w:rsidR="00D015A8" w:rsidRDefault="00D015A8" w:rsidP="006B711B">
      <w:pPr>
        <w:jc w:val="both"/>
        <w:rPr>
          <w:rFonts w:cs="Arial"/>
          <w:b/>
          <w:bCs/>
          <w:lang w:val="es-VE"/>
        </w:rPr>
      </w:pPr>
    </w:p>
    <w:p w14:paraId="445978AA" w14:textId="77777777" w:rsidR="00D015A8" w:rsidRDefault="00D015A8" w:rsidP="006B711B">
      <w:pPr>
        <w:jc w:val="both"/>
        <w:rPr>
          <w:rFonts w:cs="Arial"/>
          <w:b/>
          <w:bCs/>
          <w:lang w:val="es-VE"/>
        </w:rPr>
      </w:pPr>
    </w:p>
    <w:p w14:paraId="687B3B47" w14:textId="77777777" w:rsidR="00D015A8" w:rsidRDefault="00D015A8" w:rsidP="006B711B">
      <w:pPr>
        <w:jc w:val="both"/>
        <w:rPr>
          <w:rFonts w:cs="Arial"/>
          <w:b/>
          <w:bCs/>
          <w:lang w:val="es-VE"/>
        </w:rPr>
      </w:pPr>
    </w:p>
    <w:p w14:paraId="7A859240" w14:textId="77777777" w:rsidR="00D015A8" w:rsidRDefault="00D015A8" w:rsidP="006B711B">
      <w:pPr>
        <w:jc w:val="both"/>
        <w:rPr>
          <w:rFonts w:cs="Arial"/>
          <w:b/>
          <w:bCs/>
          <w:lang w:val="es-VE"/>
        </w:rPr>
      </w:pPr>
    </w:p>
    <w:p w14:paraId="07A670A7" w14:textId="77777777" w:rsidR="00D015A8" w:rsidRDefault="00D015A8" w:rsidP="006B711B">
      <w:pPr>
        <w:jc w:val="both"/>
        <w:rPr>
          <w:rFonts w:cs="Arial"/>
          <w:b/>
          <w:bCs/>
          <w:lang w:val="es-VE"/>
        </w:rPr>
      </w:pPr>
    </w:p>
    <w:p w14:paraId="7EC33C10" w14:textId="77777777" w:rsidR="00F34311" w:rsidRDefault="00F34311" w:rsidP="006B711B">
      <w:pPr>
        <w:jc w:val="both"/>
        <w:rPr>
          <w:rFonts w:cs="Arial"/>
          <w:b/>
          <w:bCs/>
          <w:lang w:val="es-VE"/>
        </w:rPr>
        <w:sectPr w:rsidR="00F34311" w:rsidSect="00E66E33">
          <w:headerReference w:type="default" r:id="rId22"/>
          <w:footerReference w:type="default" r:id="rId23"/>
          <w:pgSz w:w="12242" w:h="15842" w:code="1"/>
          <w:pgMar w:top="1701" w:right="1701" w:bottom="1701" w:left="2268" w:header="709" w:footer="709" w:gutter="0"/>
          <w:cols w:space="708"/>
          <w:docGrid w:linePitch="360"/>
        </w:sectPr>
      </w:pPr>
    </w:p>
    <w:p w14:paraId="01DDF4D8" w14:textId="77777777" w:rsidR="00D015A8" w:rsidRDefault="00D015A8" w:rsidP="006B711B">
      <w:pPr>
        <w:jc w:val="both"/>
        <w:rPr>
          <w:rFonts w:cs="Arial"/>
          <w:b/>
          <w:bCs/>
          <w:lang w:val="es-VE"/>
        </w:rPr>
      </w:pPr>
    </w:p>
    <w:p w14:paraId="0BB29444" w14:textId="77777777" w:rsidR="00D015A8" w:rsidRDefault="00D015A8" w:rsidP="006B711B">
      <w:pPr>
        <w:jc w:val="both"/>
        <w:rPr>
          <w:rFonts w:cs="Arial"/>
          <w:b/>
          <w:bCs/>
          <w:lang w:val="es-VE"/>
        </w:rPr>
      </w:pPr>
    </w:p>
    <w:p w14:paraId="48B9F546" w14:textId="77777777" w:rsidR="00D015A8" w:rsidRDefault="00D015A8" w:rsidP="006B711B">
      <w:pPr>
        <w:jc w:val="both"/>
        <w:rPr>
          <w:rFonts w:cs="Arial"/>
          <w:b/>
          <w:bCs/>
          <w:lang w:val="es-VE"/>
        </w:rPr>
      </w:pPr>
    </w:p>
    <w:p w14:paraId="1861009D" w14:textId="77777777" w:rsidR="00D015A8" w:rsidRDefault="00D015A8" w:rsidP="006B711B">
      <w:pPr>
        <w:jc w:val="both"/>
        <w:rPr>
          <w:rFonts w:cs="Arial"/>
          <w:b/>
          <w:bCs/>
          <w:lang w:val="es-VE"/>
        </w:rPr>
      </w:pPr>
    </w:p>
    <w:p w14:paraId="185F2D27" w14:textId="77777777" w:rsidR="00D015A8" w:rsidRDefault="00D015A8" w:rsidP="006B711B">
      <w:pPr>
        <w:jc w:val="both"/>
        <w:rPr>
          <w:rFonts w:cs="Arial"/>
          <w:b/>
          <w:bCs/>
          <w:lang w:val="es-VE"/>
        </w:rPr>
      </w:pPr>
    </w:p>
    <w:p w14:paraId="2E939BCB" w14:textId="77777777" w:rsidR="00D015A8" w:rsidRDefault="00D015A8" w:rsidP="006B711B">
      <w:pPr>
        <w:jc w:val="both"/>
        <w:rPr>
          <w:rFonts w:cs="Arial"/>
          <w:b/>
          <w:bCs/>
          <w:lang w:val="es-VE"/>
        </w:rPr>
      </w:pPr>
    </w:p>
    <w:p w14:paraId="31A225D6" w14:textId="77777777" w:rsidR="006B711B" w:rsidRDefault="006B711B" w:rsidP="006B711B">
      <w:pPr>
        <w:jc w:val="both"/>
        <w:rPr>
          <w:rFonts w:cs="Arial"/>
          <w:b/>
          <w:bCs/>
          <w:lang w:val="es-VE"/>
        </w:rPr>
      </w:pPr>
    </w:p>
    <w:p w14:paraId="6BF9C36D" w14:textId="77777777" w:rsidR="006B711B" w:rsidRPr="00ED3EA7" w:rsidRDefault="006B711B" w:rsidP="006B711B">
      <w:pPr>
        <w:widowControl w:val="0"/>
        <w:overflowPunct w:val="0"/>
        <w:adjustRightInd w:val="0"/>
        <w:spacing w:line="240" w:lineRule="auto"/>
        <w:rPr>
          <w:rFonts w:eastAsia="MS Mincho" w:cs="Arial"/>
          <w:b/>
          <w:bCs/>
          <w:color w:val="000000"/>
          <w:kern w:val="28"/>
          <w:lang w:val="es-ES_tradnl" w:eastAsia="es-VE"/>
          <w14:ligatures w14:val="none"/>
        </w:rPr>
      </w:pPr>
    </w:p>
    <w:p w14:paraId="67CB1246"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488F3FF"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r w:rsidRPr="00ED3EA7">
        <w:rPr>
          <w:rFonts w:eastAsia="MS Mincho" w:cs="Arial"/>
          <w:noProof/>
          <w:kern w:val="28"/>
          <w:lang w:val="es-VE" w:eastAsia="es-VE"/>
          <w14:ligatures w14:val="none"/>
        </w:rPr>
        <mc:AlternateContent>
          <mc:Choice Requires="wpg">
            <w:drawing>
              <wp:anchor distT="0" distB="0" distL="114300" distR="114300" simplePos="0" relativeHeight="251661312" behindDoc="0" locked="0" layoutInCell="1" allowOverlap="1" wp14:anchorId="057E8BD9" wp14:editId="62C7AD6A">
                <wp:simplePos x="0" y="0"/>
                <wp:positionH relativeFrom="column">
                  <wp:posOffset>-56515</wp:posOffset>
                </wp:positionH>
                <wp:positionV relativeFrom="paragraph">
                  <wp:posOffset>116840</wp:posOffset>
                </wp:positionV>
                <wp:extent cx="5717540" cy="1616075"/>
                <wp:effectExtent l="0" t="0" r="35560" b="0"/>
                <wp:wrapNone/>
                <wp:docPr id="3509800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662417199" name="Imagen 2" descr="Descripción: LOGO URBE 2012 DEFINITIVO-01"/>
                          <pic:cNvPicPr>
                            <a:picLocks noChangeAspect="1" noChangeArrowheads="1"/>
                          </pic:cNvPicPr>
                        </pic:nvPicPr>
                        <pic:blipFill>
                          <a:blip r:embed="rId15"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14149545"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A6B7CA6"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fwOideEAAAAJAQAADwAAAGRycy9k&#10;b3ducmV2LnhtbEyPQU+DQBCF7yb+h82YeGsX0CogS9M06qlpYmvS9DaFKZCys4TdAv33ric9vnkv&#10;732TLSfdioF62xhWEM4DEMSFKRuuFHzvP2YxCOuQS2wNk4IbWVjm93cZpqUZ+YuGnauEL2GbooLa&#10;uS6V0hY1abRz0xF772x6jc7LvpJlj6Mv162MguBFamzYL9TY0bqm4rK7agWfI46rp/B92FzO69tx&#10;v9geNiEp9fgwrd5AOJrcXxh+8T065J7pZK5cWtEqmMWJT/p7/AzC+3ESLkCcFESvUQIyz+T/D/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">
                  <v:imagedata r:id="rId24"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" strokecolor="windowText" strokeweight="3pt">
                  <v:stroke joinstyle="miter"/>
                </v:line>
              </v:group>
            </w:pict>
          </mc:Fallback>
        </mc:AlternateContent>
      </w:r>
    </w:p>
    <w:p w14:paraId="45058568"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FDBC5B6"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2D3CDCA4"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12E94D6F"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1B4C443D"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57E29261" w14:textId="77777777" w:rsidR="006B711B" w:rsidRPr="00ED3EA7" w:rsidRDefault="006B711B" w:rsidP="006B711B">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ED3EA7">
        <w:rPr>
          <w:rFonts w:eastAsia="MS Mincho" w:cs="Arial"/>
          <w:b/>
          <w:bCs/>
          <w:color w:val="000000"/>
          <w:kern w:val="28"/>
          <w:sz w:val="72"/>
          <w:szCs w:val="72"/>
          <w:lang w:val="es-ES_tradnl" w:eastAsia="es-VE"/>
          <w14:ligatures w14:val="none"/>
        </w:rPr>
        <w:t>CAPÍTULO II</w:t>
      </w:r>
    </w:p>
    <w:p w14:paraId="2A167240" w14:textId="77777777" w:rsidR="006B711B" w:rsidRPr="00ED3EA7" w:rsidRDefault="006B711B" w:rsidP="006B711B">
      <w:pPr>
        <w:widowControl w:val="0"/>
        <w:autoSpaceDE w:val="0"/>
        <w:autoSpaceDN w:val="0"/>
        <w:adjustRightInd w:val="0"/>
        <w:rPr>
          <w:rFonts w:eastAsia="Calibri" w:cs="Arial"/>
          <w:b/>
          <w:bCs/>
          <w:color w:val="000000"/>
          <w:kern w:val="0"/>
          <w:lang w:val="es-VE"/>
          <w14:ligatures w14:val="none"/>
        </w:rPr>
      </w:pPr>
      <w:r w:rsidRPr="00ED3EA7">
        <w:rPr>
          <w:rFonts w:eastAsia="MS Mincho" w:cs="Arial"/>
          <w:b/>
          <w:kern w:val="28"/>
          <w:sz w:val="44"/>
          <w:szCs w:val="44"/>
          <w:lang w:val="es-ES_tradnl" w:eastAsia="es-VE"/>
          <w14:ligatures w14:val="none"/>
        </w:rPr>
        <w:t>PLANIFICACIÓN DE ACTIVIDADES</w:t>
      </w:r>
    </w:p>
    <w:p w14:paraId="3A29C104" w14:textId="77777777" w:rsidR="006B711B" w:rsidRPr="00ED3EA7" w:rsidRDefault="006B711B" w:rsidP="006B711B">
      <w:pPr>
        <w:widowControl w:val="0"/>
        <w:autoSpaceDE w:val="0"/>
        <w:autoSpaceDN w:val="0"/>
        <w:adjustRightInd w:val="0"/>
        <w:rPr>
          <w:rFonts w:eastAsia="Calibri" w:cs="Arial"/>
          <w:b/>
          <w:bCs/>
          <w:color w:val="000000"/>
          <w:kern w:val="0"/>
          <w:lang w:val="es-VE"/>
          <w14:ligatures w14:val="none"/>
        </w:rPr>
      </w:pPr>
    </w:p>
    <w:p w14:paraId="6EDE8008" w14:textId="77777777" w:rsidR="006B711B" w:rsidRDefault="006B711B" w:rsidP="006B711B">
      <w:pPr>
        <w:pStyle w:val="pasantia"/>
        <w:rPr>
          <w:b/>
          <w:bCs/>
          <w:lang w:val="es-VE"/>
        </w:rPr>
        <w:sectPr w:rsidR="006B711B" w:rsidSect="00F34311">
          <w:headerReference w:type="default" r:id="rId25"/>
          <w:footerReference w:type="default" r:id="rId26"/>
          <w:type w:val="continuous"/>
          <w:pgSz w:w="12242" w:h="15842" w:code="1"/>
          <w:pgMar w:top="1701" w:right="1701" w:bottom="1701" w:left="2268" w:header="709" w:footer="709" w:gutter="0"/>
          <w:cols w:space="708"/>
          <w:docGrid w:linePitch="360"/>
        </w:sectPr>
      </w:pPr>
    </w:p>
    <w:p w14:paraId="34866D7C" w14:textId="24230FD5" w:rsidR="00567131" w:rsidRDefault="006B711B" w:rsidP="009F5AFB">
      <w:pPr>
        <w:pStyle w:val="Ttulo1"/>
        <w:jc w:val="center"/>
      </w:pPr>
      <w:bookmarkStart w:id="30" w:name="_Toc232588659"/>
      <w:r w:rsidRPr="000F0FA0">
        <w:lastRenderedPageBreak/>
        <w:t>CAPÍTULO II</w:t>
      </w:r>
      <w:bookmarkEnd w:id="30"/>
    </w:p>
    <w:p w14:paraId="2ACF89D8" w14:textId="77777777" w:rsidR="00567131" w:rsidRPr="000F0FA0" w:rsidRDefault="00567131" w:rsidP="0054244F">
      <w:pPr>
        <w:pStyle w:val="pasantia"/>
        <w:spacing w:line="240" w:lineRule="auto"/>
        <w:jc w:val="center"/>
        <w:rPr>
          <w:b/>
          <w:bCs/>
          <w:lang w:val="es-VE"/>
        </w:rPr>
      </w:pPr>
    </w:p>
    <w:p w14:paraId="5860748F" w14:textId="77777777" w:rsidR="006B711B" w:rsidRPr="00970A70" w:rsidRDefault="006B711B" w:rsidP="00970A70">
      <w:pPr>
        <w:jc w:val="center"/>
        <w:rPr>
          <w:rFonts w:cs="Arial"/>
          <w:b/>
          <w:bCs/>
        </w:rPr>
      </w:pPr>
      <w:bookmarkStart w:id="31" w:name="_Toc231286798"/>
      <w:bookmarkStart w:id="32" w:name="_Toc231540278"/>
      <w:r w:rsidRPr="00970A70">
        <w:rPr>
          <w:rFonts w:cs="Arial"/>
          <w:b/>
          <w:bCs/>
        </w:rPr>
        <w:t>PLANIFICACIÓN DE ACTIVIDADES</w:t>
      </w:r>
      <w:bookmarkEnd w:id="31"/>
      <w:bookmarkEnd w:id="32"/>
    </w:p>
    <w:p w14:paraId="293F7CEF" w14:textId="77777777" w:rsidR="00567131" w:rsidRDefault="00567131" w:rsidP="00567131">
      <w:pPr>
        <w:pStyle w:val="pasantia"/>
        <w:spacing w:line="240" w:lineRule="auto"/>
        <w:jc w:val="center"/>
        <w:rPr>
          <w:b/>
          <w:bCs/>
          <w:lang w:val="es-VE"/>
        </w:rPr>
      </w:pPr>
    </w:p>
    <w:p w14:paraId="29E28316" w14:textId="53FC190A" w:rsidR="00567131" w:rsidRDefault="006B711B" w:rsidP="00567131">
      <w:pPr>
        <w:pStyle w:val="Tesis"/>
      </w:pPr>
      <w:r>
        <w:t>En el presente capítulo, se reflejan las actividades a realizar por el pasante en el Departamento de Informática en la empresa S</w:t>
      </w:r>
      <w:r w:rsidR="00966D83">
        <w:t>ISALUD</w:t>
      </w:r>
      <w:r>
        <w:t>, para el cumplimiento de las prácticas profesionales, las cuales serán desarrolladas durante ocho semanas, de lunes a viernes, en el horario de 08:00AM a 04:00PM Ver Cuadro N°2.</w:t>
      </w:r>
    </w:p>
    <w:p w14:paraId="1100B781" w14:textId="77777777" w:rsidR="00567131" w:rsidRPr="00E679AE" w:rsidRDefault="00567131" w:rsidP="00567131">
      <w:pPr>
        <w:pStyle w:val="Tesis"/>
        <w:spacing w:line="240" w:lineRule="auto"/>
      </w:pPr>
    </w:p>
    <w:p w14:paraId="21102CD9" w14:textId="170D7333" w:rsidR="00567131" w:rsidRDefault="009F5AFB" w:rsidP="009F5AFB">
      <w:pPr>
        <w:pStyle w:val="Ttulo1"/>
        <w:numPr>
          <w:ilvl w:val="1"/>
          <w:numId w:val="19"/>
        </w:numPr>
      </w:pPr>
      <w:r>
        <w:t xml:space="preserve">  </w:t>
      </w:r>
      <w:bookmarkStart w:id="33" w:name="_Toc232588660"/>
      <w:r w:rsidR="006B711B" w:rsidRPr="000F0FA0">
        <w:t>CUADRO DE ACTIVIDADE</w:t>
      </w:r>
      <w:r w:rsidR="006B711B">
        <w:t>S</w:t>
      </w:r>
      <w:bookmarkEnd w:id="33"/>
    </w:p>
    <w:p w14:paraId="0B35BEC6" w14:textId="77777777" w:rsidR="00567131" w:rsidRPr="00567131" w:rsidRDefault="00567131" w:rsidP="00567131">
      <w:pPr>
        <w:pStyle w:val="pasantia"/>
        <w:spacing w:line="240" w:lineRule="auto"/>
        <w:rPr>
          <w:b/>
          <w:bCs/>
          <w:lang w:val="es-VE"/>
        </w:rPr>
      </w:pPr>
    </w:p>
    <w:p w14:paraId="35F637F2" w14:textId="4CACE62B" w:rsidR="006B711B" w:rsidRDefault="006B711B" w:rsidP="00AB4C52">
      <w:pPr>
        <w:pStyle w:val="Titulotesis"/>
        <w:spacing w:line="240" w:lineRule="auto"/>
        <w:jc w:val="center"/>
      </w:pPr>
      <w:bookmarkStart w:id="34" w:name="_Toc231540279"/>
      <w:bookmarkStart w:id="35" w:name="_Toc231540634"/>
      <w:r>
        <w:t>C</w:t>
      </w:r>
      <w:r w:rsidR="00AB4C52">
        <w:t xml:space="preserve">uadro </w:t>
      </w:r>
      <w:r>
        <w:t>2.</w:t>
      </w:r>
      <w:bookmarkEnd w:id="34"/>
      <w:bookmarkEnd w:id="35"/>
    </w:p>
    <w:p w14:paraId="41CD056C" w14:textId="78A5919A" w:rsidR="006B711B" w:rsidRPr="00D53CBE" w:rsidRDefault="006B711B" w:rsidP="00AB4C52">
      <w:pPr>
        <w:pStyle w:val="Titulotesis"/>
        <w:spacing w:line="240" w:lineRule="auto"/>
        <w:jc w:val="center"/>
        <w:rPr>
          <w:color w:val="000000" w:themeColor="text1"/>
        </w:rPr>
      </w:pPr>
      <w:bookmarkStart w:id="36" w:name="_Toc231286818"/>
      <w:bookmarkStart w:id="37" w:name="_Toc231287036"/>
      <w:bookmarkStart w:id="38" w:name="_Toc231540280"/>
      <w:bookmarkStart w:id="39" w:name="_Toc231540635"/>
      <w:r w:rsidRPr="00D53CBE">
        <w:rPr>
          <w:color w:val="000000" w:themeColor="text1"/>
        </w:rPr>
        <w:t>Cuadro de Planificación de Actividades</w:t>
      </w:r>
      <w:bookmarkEnd w:id="36"/>
      <w:bookmarkEnd w:id="37"/>
      <w:bookmarkEnd w:id="38"/>
      <w:bookmarkEnd w:id="39"/>
    </w:p>
    <w:tbl>
      <w:tblPr>
        <w:tblStyle w:val="Tablaconcuadrcula"/>
        <w:tblW w:w="0" w:type="auto"/>
        <w:tblLook w:val="04A0" w:firstRow="1" w:lastRow="0" w:firstColumn="1" w:lastColumn="0" w:noHBand="0" w:noVBand="1"/>
      </w:tblPr>
      <w:tblGrid>
        <w:gridCol w:w="1622"/>
        <w:gridCol w:w="893"/>
        <w:gridCol w:w="1308"/>
        <w:gridCol w:w="2747"/>
        <w:gridCol w:w="1693"/>
      </w:tblGrid>
      <w:tr w:rsidR="006B711B" w14:paraId="5DA4AB30" w14:textId="77777777" w:rsidTr="00C70F33">
        <w:tc>
          <w:tcPr>
            <w:tcW w:w="1622" w:type="dxa"/>
            <w:shd w:val="clear" w:color="auto" w:fill="000000" w:themeFill="text1"/>
            <w:vAlign w:val="center"/>
          </w:tcPr>
          <w:p w14:paraId="7155D726"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Actividad</w:t>
            </w:r>
          </w:p>
        </w:tc>
        <w:tc>
          <w:tcPr>
            <w:tcW w:w="893" w:type="dxa"/>
            <w:shd w:val="clear" w:color="auto" w:fill="000000" w:themeFill="text1"/>
            <w:vAlign w:val="center"/>
          </w:tcPr>
          <w:p w14:paraId="052BC19F"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Fecha de Inicio</w:t>
            </w:r>
          </w:p>
        </w:tc>
        <w:tc>
          <w:tcPr>
            <w:tcW w:w="1308" w:type="dxa"/>
            <w:shd w:val="clear" w:color="auto" w:fill="000000" w:themeFill="text1"/>
            <w:vAlign w:val="center"/>
          </w:tcPr>
          <w:p w14:paraId="7AAFAB21"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Fecha de Culminación</w:t>
            </w:r>
          </w:p>
        </w:tc>
        <w:tc>
          <w:tcPr>
            <w:tcW w:w="2747" w:type="dxa"/>
            <w:shd w:val="clear" w:color="auto" w:fill="000000" w:themeFill="text1"/>
            <w:vAlign w:val="center"/>
          </w:tcPr>
          <w:p w14:paraId="4044FDEF"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Metodologías y Herramientas</w:t>
            </w:r>
          </w:p>
        </w:tc>
        <w:tc>
          <w:tcPr>
            <w:tcW w:w="1693" w:type="dxa"/>
            <w:shd w:val="clear" w:color="auto" w:fill="000000" w:themeFill="text1"/>
            <w:vAlign w:val="center"/>
          </w:tcPr>
          <w:p w14:paraId="31CE97DC"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Responsables y/o personas involucradas (cargos)</w:t>
            </w:r>
          </w:p>
        </w:tc>
      </w:tr>
      <w:tr w:rsidR="006B711B" w14:paraId="26B3B1E9" w14:textId="77777777" w:rsidTr="00C70F33">
        <w:tc>
          <w:tcPr>
            <w:tcW w:w="1622" w:type="dxa"/>
            <w:vAlign w:val="center"/>
          </w:tcPr>
          <w:p w14:paraId="1148293B" w14:textId="77777777" w:rsidR="006B711B" w:rsidRDefault="006B711B" w:rsidP="00C70F33">
            <w:pPr>
              <w:pStyle w:val="pasantia"/>
              <w:spacing w:line="276" w:lineRule="auto"/>
              <w:jc w:val="both"/>
              <w:rPr>
                <w:b/>
                <w:bCs/>
                <w:sz w:val="16"/>
                <w:szCs w:val="16"/>
              </w:rPr>
            </w:pPr>
            <w:r>
              <w:rPr>
                <w:b/>
                <w:bCs/>
                <w:sz w:val="16"/>
                <w:szCs w:val="16"/>
              </w:rPr>
              <w:t>Charla Introductoria y visita las instalaciones</w:t>
            </w:r>
          </w:p>
        </w:tc>
        <w:tc>
          <w:tcPr>
            <w:tcW w:w="893" w:type="dxa"/>
            <w:vAlign w:val="center"/>
          </w:tcPr>
          <w:p w14:paraId="18627947" w14:textId="77777777" w:rsidR="006B711B" w:rsidRPr="00A93228"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14D35F27" w14:textId="77777777" w:rsidR="006B711B" w:rsidRPr="00A93228" w:rsidRDefault="006B711B" w:rsidP="00C70F33">
            <w:pPr>
              <w:pStyle w:val="pasantia"/>
              <w:spacing w:line="276" w:lineRule="auto"/>
              <w:jc w:val="center"/>
              <w:rPr>
                <w:b/>
                <w:bCs/>
                <w:sz w:val="16"/>
                <w:szCs w:val="16"/>
              </w:rPr>
            </w:pPr>
            <w:r>
              <w:rPr>
                <w:b/>
                <w:bCs/>
                <w:sz w:val="16"/>
                <w:szCs w:val="16"/>
              </w:rPr>
              <w:t>30/04/26</w:t>
            </w:r>
          </w:p>
        </w:tc>
        <w:tc>
          <w:tcPr>
            <w:tcW w:w="2747" w:type="dxa"/>
            <w:vAlign w:val="center"/>
          </w:tcPr>
          <w:p w14:paraId="0BF62427" w14:textId="77777777" w:rsidR="006B711B" w:rsidRPr="00A93228" w:rsidRDefault="006B711B" w:rsidP="00C70F33">
            <w:pPr>
              <w:pStyle w:val="pasantia"/>
              <w:spacing w:line="276" w:lineRule="auto"/>
              <w:jc w:val="both"/>
              <w:rPr>
                <w:b/>
                <w:bCs/>
                <w:sz w:val="16"/>
                <w:szCs w:val="16"/>
                <w:lang w:val="es-VE"/>
              </w:rPr>
            </w:pPr>
            <w:r>
              <w:rPr>
                <w:b/>
                <w:bCs/>
                <w:sz w:val="16"/>
                <w:szCs w:val="16"/>
                <w:lang w:val="es-VE"/>
              </w:rPr>
              <w:t>Observación directa.</w:t>
            </w:r>
          </w:p>
        </w:tc>
        <w:tc>
          <w:tcPr>
            <w:tcW w:w="1693" w:type="dxa"/>
          </w:tcPr>
          <w:p w14:paraId="7CD59C7E"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29E1940C"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4DF95704"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718C194E"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14:paraId="150A3A2C" w14:textId="77777777" w:rsidTr="00C70F33">
        <w:tc>
          <w:tcPr>
            <w:tcW w:w="1622" w:type="dxa"/>
            <w:vAlign w:val="center"/>
          </w:tcPr>
          <w:p w14:paraId="56BCF2C3" w14:textId="77777777" w:rsidR="006B711B" w:rsidRPr="002075AB" w:rsidRDefault="006B711B" w:rsidP="00C70F33">
            <w:pPr>
              <w:pStyle w:val="pasantia"/>
              <w:spacing w:line="276" w:lineRule="auto"/>
              <w:jc w:val="both"/>
              <w:rPr>
                <w:b/>
                <w:bCs/>
                <w:sz w:val="16"/>
                <w:szCs w:val="16"/>
              </w:rPr>
            </w:pPr>
            <w:r>
              <w:rPr>
                <w:b/>
                <w:bCs/>
                <w:sz w:val="16"/>
                <w:szCs w:val="16"/>
              </w:rPr>
              <w:t>Familiarización con las herramientas y equipos de trabajo</w:t>
            </w:r>
          </w:p>
        </w:tc>
        <w:tc>
          <w:tcPr>
            <w:tcW w:w="893" w:type="dxa"/>
            <w:vAlign w:val="center"/>
          </w:tcPr>
          <w:p w14:paraId="29BA08BE" w14:textId="77777777" w:rsidR="006B711B" w:rsidRPr="00A93228"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60EE3C0F" w14:textId="77777777" w:rsidR="006B711B" w:rsidRPr="00A93228" w:rsidRDefault="006B711B" w:rsidP="00C70F33">
            <w:pPr>
              <w:pStyle w:val="pasantia"/>
              <w:spacing w:line="276" w:lineRule="auto"/>
              <w:jc w:val="center"/>
              <w:rPr>
                <w:b/>
                <w:bCs/>
                <w:sz w:val="16"/>
                <w:szCs w:val="16"/>
              </w:rPr>
            </w:pPr>
            <w:r>
              <w:rPr>
                <w:b/>
                <w:bCs/>
                <w:sz w:val="16"/>
                <w:szCs w:val="16"/>
              </w:rPr>
              <w:t>23/06/26</w:t>
            </w:r>
          </w:p>
        </w:tc>
        <w:tc>
          <w:tcPr>
            <w:tcW w:w="2747" w:type="dxa"/>
            <w:vAlign w:val="center"/>
          </w:tcPr>
          <w:p w14:paraId="2E82FFE4" w14:textId="77777777" w:rsidR="006B711B" w:rsidRPr="00A93228" w:rsidRDefault="006B711B" w:rsidP="00C70F33">
            <w:pPr>
              <w:pStyle w:val="pasantia"/>
              <w:spacing w:line="276" w:lineRule="auto"/>
              <w:jc w:val="both"/>
              <w:rPr>
                <w:b/>
                <w:bCs/>
                <w:sz w:val="16"/>
                <w:szCs w:val="16"/>
                <w:lang w:val="es-VE"/>
              </w:rPr>
            </w:pPr>
            <w:r>
              <w:rPr>
                <w:b/>
                <w:bCs/>
                <w:sz w:val="16"/>
                <w:szCs w:val="16"/>
                <w:lang w:val="es-VE"/>
              </w:rPr>
              <w:t>Se detalla el funcionamiento de las herramientas y equipos usados en las instalaciones.</w:t>
            </w:r>
          </w:p>
        </w:tc>
        <w:tc>
          <w:tcPr>
            <w:tcW w:w="1693" w:type="dxa"/>
          </w:tcPr>
          <w:p w14:paraId="729F8BA4"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6DBD0D29"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8AEBE08"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2BCEE2E"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rsidRPr="004B1210" w14:paraId="15819D2F" w14:textId="77777777" w:rsidTr="00C70F33">
        <w:tc>
          <w:tcPr>
            <w:tcW w:w="1622" w:type="dxa"/>
            <w:vAlign w:val="center"/>
          </w:tcPr>
          <w:p w14:paraId="44666D32" w14:textId="77777777" w:rsidR="006B711B" w:rsidRPr="002075AB" w:rsidRDefault="006B711B" w:rsidP="00C70F33">
            <w:pPr>
              <w:pStyle w:val="pasantia"/>
              <w:spacing w:line="276" w:lineRule="auto"/>
              <w:jc w:val="both"/>
              <w:rPr>
                <w:b/>
                <w:bCs/>
                <w:sz w:val="16"/>
                <w:szCs w:val="16"/>
              </w:rPr>
            </w:pPr>
            <w:r>
              <w:rPr>
                <w:b/>
                <w:bCs/>
                <w:sz w:val="16"/>
                <w:szCs w:val="16"/>
              </w:rPr>
              <w:t>Ponchado</w:t>
            </w:r>
            <w:r w:rsidRPr="002075AB">
              <w:rPr>
                <w:b/>
                <w:bCs/>
                <w:sz w:val="16"/>
                <w:szCs w:val="16"/>
              </w:rPr>
              <w:t xml:space="preserve"> de cables de red.</w:t>
            </w:r>
          </w:p>
        </w:tc>
        <w:tc>
          <w:tcPr>
            <w:tcW w:w="893" w:type="dxa"/>
            <w:vAlign w:val="center"/>
          </w:tcPr>
          <w:p w14:paraId="2877EE62" w14:textId="77777777" w:rsidR="006B711B"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1C00E990" w14:textId="77777777" w:rsidR="006B711B" w:rsidRDefault="006B711B" w:rsidP="00C70F33">
            <w:pPr>
              <w:pStyle w:val="pasantia"/>
              <w:spacing w:line="276" w:lineRule="auto"/>
              <w:jc w:val="center"/>
              <w:rPr>
                <w:b/>
                <w:bCs/>
                <w:sz w:val="16"/>
                <w:szCs w:val="16"/>
              </w:rPr>
            </w:pPr>
            <w:r>
              <w:rPr>
                <w:b/>
                <w:bCs/>
                <w:sz w:val="16"/>
                <w:szCs w:val="16"/>
              </w:rPr>
              <w:t>23/06/26</w:t>
            </w:r>
          </w:p>
        </w:tc>
        <w:tc>
          <w:tcPr>
            <w:tcW w:w="2747" w:type="dxa"/>
            <w:vAlign w:val="center"/>
          </w:tcPr>
          <w:p w14:paraId="6A0D097C" w14:textId="77777777" w:rsidR="006B711B" w:rsidRPr="00A93228" w:rsidRDefault="006B711B" w:rsidP="00C70F33">
            <w:pPr>
              <w:pStyle w:val="pasantia"/>
              <w:spacing w:line="276" w:lineRule="auto"/>
              <w:jc w:val="both"/>
              <w:rPr>
                <w:b/>
                <w:bCs/>
                <w:sz w:val="16"/>
                <w:szCs w:val="16"/>
                <w:lang w:val="es-VE"/>
              </w:rPr>
            </w:pPr>
            <w:r w:rsidRPr="00A93228">
              <w:rPr>
                <w:b/>
                <w:bCs/>
                <w:sz w:val="16"/>
                <w:szCs w:val="16"/>
                <w:lang w:val="es-VE"/>
              </w:rPr>
              <w:t>Inspección visual</w:t>
            </w:r>
            <w:r>
              <w:rPr>
                <w:b/>
                <w:bCs/>
                <w:sz w:val="16"/>
                <w:szCs w:val="16"/>
                <w:lang w:val="es-VE"/>
              </w:rPr>
              <w:t xml:space="preserve"> </w:t>
            </w:r>
            <w:r w:rsidRPr="00A93228">
              <w:rPr>
                <w:b/>
                <w:bCs/>
                <w:sz w:val="16"/>
                <w:szCs w:val="16"/>
                <w:lang w:val="es-VE"/>
              </w:rPr>
              <w:t>del cable y pruebas de continuidad.</w:t>
            </w:r>
          </w:p>
          <w:p w14:paraId="1131C187" w14:textId="77777777" w:rsidR="006B711B" w:rsidRPr="00A93228" w:rsidRDefault="006B711B" w:rsidP="00C70F33">
            <w:pPr>
              <w:pStyle w:val="pasantia"/>
              <w:spacing w:line="276" w:lineRule="auto"/>
              <w:jc w:val="both"/>
              <w:rPr>
                <w:b/>
                <w:bCs/>
                <w:sz w:val="16"/>
                <w:szCs w:val="16"/>
                <w:lang w:val="es-VE"/>
              </w:rPr>
            </w:pPr>
          </w:p>
          <w:p w14:paraId="3CDA059A" w14:textId="77777777" w:rsidR="006B711B" w:rsidRPr="00A93228" w:rsidRDefault="006B711B" w:rsidP="00C70F33">
            <w:pPr>
              <w:pStyle w:val="pasantia"/>
              <w:spacing w:line="276" w:lineRule="auto"/>
              <w:jc w:val="both"/>
              <w:rPr>
                <w:b/>
                <w:bCs/>
                <w:sz w:val="16"/>
                <w:szCs w:val="16"/>
                <w:lang w:val="es-VE"/>
              </w:rPr>
            </w:pPr>
            <w:r w:rsidRPr="00A93228">
              <w:rPr>
                <w:b/>
                <w:bCs/>
                <w:sz w:val="16"/>
                <w:szCs w:val="16"/>
                <w:lang w:val="es-VE"/>
              </w:rPr>
              <w:t>Conectores RJ45, cable UTP, pinza ponchadora, probador de cables.</w:t>
            </w:r>
          </w:p>
        </w:tc>
        <w:tc>
          <w:tcPr>
            <w:tcW w:w="1693" w:type="dxa"/>
            <w:vAlign w:val="center"/>
          </w:tcPr>
          <w:p w14:paraId="1315A935"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41091BF0"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p>
        </w:tc>
      </w:tr>
    </w:tbl>
    <w:p w14:paraId="03A8B652" w14:textId="77777777" w:rsidR="00567131" w:rsidRDefault="00567131" w:rsidP="00567131"/>
    <w:p w14:paraId="654ADB7E" w14:textId="09B388E9" w:rsidR="00567131" w:rsidRPr="00567131" w:rsidRDefault="00567131" w:rsidP="00567131">
      <w:pPr>
        <w:tabs>
          <w:tab w:val="center" w:pos="4491"/>
        </w:tabs>
        <w:sectPr w:rsidR="00567131" w:rsidRPr="00567131" w:rsidSect="00E66E33">
          <w:headerReference w:type="default" r:id="rId27"/>
          <w:footerReference w:type="default" r:id="rId28"/>
          <w:pgSz w:w="12242" w:h="15842" w:code="1"/>
          <w:pgMar w:top="2835" w:right="1701" w:bottom="1701" w:left="2268" w:header="709" w:footer="709" w:gutter="0"/>
          <w:cols w:space="708"/>
          <w:docGrid w:linePitch="360"/>
        </w:sectPr>
      </w:pPr>
    </w:p>
    <w:p w14:paraId="1C4B253B" w14:textId="6B62AE04" w:rsidR="005209B0" w:rsidRDefault="005209B0" w:rsidP="00C70F33">
      <w:pPr>
        <w:spacing w:line="240" w:lineRule="auto"/>
        <w:jc w:val="center"/>
        <w:rPr>
          <w:rFonts w:cs="Arial"/>
          <w:b/>
          <w:bCs/>
          <w:lang w:val="es-VE"/>
        </w:rPr>
      </w:pPr>
      <w:r w:rsidRPr="0052242D">
        <w:rPr>
          <w:rFonts w:cs="Arial"/>
          <w:b/>
          <w:bCs/>
          <w:lang w:val="es-VE"/>
        </w:rPr>
        <w:lastRenderedPageBreak/>
        <w:t>C</w:t>
      </w:r>
      <w:r w:rsidR="00AB4C52">
        <w:rPr>
          <w:rFonts w:cs="Arial"/>
          <w:b/>
          <w:bCs/>
          <w:lang w:val="es-VE"/>
        </w:rPr>
        <w:t xml:space="preserve">uadro </w:t>
      </w:r>
      <w:r w:rsidRPr="0052242D">
        <w:rPr>
          <w:rFonts w:cs="Arial"/>
          <w:b/>
          <w:bCs/>
          <w:lang w:val="es-VE"/>
        </w:rPr>
        <w:t>2.</w:t>
      </w:r>
    </w:p>
    <w:p w14:paraId="09DFFBD7" w14:textId="77777777" w:rsidR="005209B0" w:rsidRPr="0052242D" w:rsidRDefault="005209B0" w:rsidP="005209B0">
      <w:pPr>
        <w:spacing w:line="240" w:lineRule="auto"/>
        <w:jc w:val="center"/>
        <w:rPr>
          <w:rFonts w:cs="Arial"/>
          <w:b/>
          <w:bCs/>
          <w:lang w:val="es-VE"/>
        </w:rPr>
      </w:pPr>
      <w:r w:rsidRPr="0052242D">
        <w:rPr>
          <w:rFonts w:cs="Arial"/>
          <w:b/>
          <w:bCs/>
          <w:lang w:val="es-VE"/>
        </w:rPr>
        <w:t>(Continuación)</w:t>
      </w:r>
    </w:p>
    <w:tbl>
      <w:tblPr>
        <w:tblStyle w:val="Tablaconcuadrcula"/>
        <w:tblW w:w="0" w:type="auto"/>
        <w:tblLook w:val="04A0" w:firstRow="1" w:lastRow="0" w:firstColumn="1" w:lastColumn="0" w:noHBand="0" w:noVBand="1"/>
      </w:tblPr>
      <w:tblGrid>
        <w:gridCol w:w="1622"/>
        <w:gridCol w:w="893"/>
        <w:gridCol w:w="1308"/>
        <w:gridCol w:w="2747"/>
        <w:gridCol w:w="1693"/>
      </w:tblGrid>
      <w:tr w:rsidR="006B711B" w:rsidRPr="004B1210" w14:paraId="1C20CBE8" w14:textId="77777777" w:rsidTr="00C70F33">
        <w:tc>
          <w:tcPr>
            <w:tcW w:w="1622" w:type="dxa"/>
            <w:vAlign w:val="center"/>
          </w:tcPr>
          <w:p w14:paraId="2877C322" w14:textId="77777777" w:rsidR="006B711B" w:rsidRPr="002075AB" w:rsidRDefault="006B711B" w:rsidP="005209B0">
            <w:pPr>
              <w:pStyle w:val="pasantia"/>
              <w:spacing w:line="240" w:lineRule="auto"/>
              <w:jc w:val="both"/>
              <w:rPr>
                <w:b/>
                <w:bCs/>
                <w:sz w:val="16"/>
                <w:szCs w:val="16"/>
              </w:rPr>
            </w:pPr>
            <w:r>
              <w:rPr>
                <w:b/>
                <w:bCs/>
                <w:sz w:val="16"/>
                <w:szCs w:val="16"/>
              </w:rPr>
              <w:t xml:space="preserve">Realización de Inventario de </w:t>
            </w:r>
            <w:proofErr w:type="spellStart"/>
            <w:r>
              <w:rPr>
                <w:b/>
                <w:bCs/>
                <w:sz w:val="16"/>
                <w:szCs w:val="16"/>
              </w:rPr>
              <w:t>Tóners</w:t>
            </w:r>
            <w:proofErr w:type="spellEnd"/>
            <w:r>
              <w:rPr>
                <w:b/>
                <w:bCs/>
                <w:sz w:val="16"/>
                <w:szCs w:val="16"/>
              </w:rPr>
              <w:t xml:space="preserve"> de impresoras.</w:t>
            </w:r>
          </w:p>
        </w:tc>
        <w:tc>
          <w:tcPr>
            <w:tcW w:w="893" w:type="dxa"/>
            <w:vAlign w:val="center"/>
          </w:tcPr>
          <w:p w14:paraId="1585A587" w14:textId="105C71E9" w:rsidR="006B711B" w:rsidRDefault="00DA6421" w:rsidP="005209B0">
            <w:pPr>
              <w:pStyle w:val="pasantia"/>
              <w:spacing w:line="240" w:lineRule="auto"/>
              <w:jc w:val="center"/>
              <w:rPr>
                <w:b/>
                <w:bCs/>
                <w:sz w:val="16"/>
                <w:szCs w:val="16"/>
              </w:rPr>
            </w:pPr>
            <w:r>
              <w:rPr>
                <w:b/>
                <w:bCs/>
                <w:sz w:val="16"/>
                <w:szCs w:val="16"/>
              </w:rPr>
              <w:t>08</w:t>
            </w:r>
            <w:r w:rsidR="006B711B">
              <w:rPr>
                <w:b/>
                <w:bCs/>
                <w:sz w:val="16"/>
                <w:szCs w:val="16"/>
              </w:rPr>
              <w:t>/05/26</w:t>
            </w:r>
          </w:p>
        </w:tc>
        <w:tc>
          <w:tcPr>
            <w:tcW w:w="1308" w:type="dxa"/>
            <w:vAlign w:val="center"/>
          </w:tcPr>
          <w:p w14:paraId="432BEC08" w14:textId="1D0AC41D" w:rsidR="006B711B" w:rsidRDefault="00DA6421" w:rsidP="005209B0">
            <w:pPr>
              <w:pStyle w:val="pasantia"/>
              <w:spacing w:line="240" w:lineRule="auto"/>
              <w:jc w:val="center"/>
              <w:rPr>
                <w:b/>
                <w:bCs/>
                <w:sz w:val="16"/>
                <w:szCs w:val="16"/>
              </w:rPr>
            </w:pPr>
            <w:r>
              <w:rPr>
                <w:b/>
                <w:bCs/>
                <w:sz w:val="16"/>
                <w:szCs w:val="16"/>
              </w:rPr>
              <w:t>09</w:t>
            </w:r>
            <w:r w:rsidR="006B711B">
              <w:rPr>
                <w:b/>
                <w:bCs/>
                <w:sz w:val="16"/>
                <w:szCs w:val="16"/>
              </w:rPr>
              <w:t>/05/26</w:t>
            </w:r>
          </w:p>
        </w:tc>
        <w:tc>
          <w:tcPr>
            <w:tcW w:w="2747" w:type="dxa"/>
            <w:vAlign w:val="center"/>
          </w:tcPr>
          <w:p w14:paraId="070ACD65" w14:textId="77777777" w:rsidR="006B711B" w:rsidRPr="00A93228" w:rsidRDefault="006B711B" w:rsidP="005209B0">
            <w:pPr>
              <w:pStyle w:val="pasantia"/>
              <w:spacing w:line="240" w:lineRule="auto"/>
              <w:jc w:val="both"/>
              <w:rPr>
                <w:b/>
                <w:bCs/>
                <w:sz w:val="16"/>
                <w:szCs w:val="16"/>
                <w:lang w:val="es-VE"/>
              </w:rPr>
            </w:pPr>
            <w:r>
              <w:rPr>
                <w:b/>
                <w:bCs/>
                <w:sz w:val="16"/>
                <w:szCs w:val="16"/>
                <w:lang w:val="es-VE"/>
              </w:rPr>
              <w:t>Comparación entre el registro de inventario del mes pasado y el inventario actual</w:t>
            </w:r>
          </w:p>
        </w:tc>
        <w:tc>
          <w:tcPr>
            <w:tcW w:w="1693" w:type="dxa"/>
            <w:vAlign w:val="center"/>
          </w:tcPr>
          <w:p w14:paraId="4476510A" w14:textId="77777777" w:rsidR="006B711B" w:rsidRDefault="006B711B" w:rsidP="005209B0">
            <w:pPr>
              <w:pStyle w:val="pasantia"/>
              <w:spacing w:line="240" w:lineRule="auto"/>
              <w:jc w:val="both"/>
              <w:rPr>
                <w:b/>
                <w:bCs/>
                <w:sz w:val="16"/>
                <w:szCs w:val="16"/>
                <w:lang w:val="es-VE"/>
              </w:rPr>
            </w:pPr>
            <w:r>
              <w:rPr>
                <w:b/>
                <w:bCs/>
                <w:sz w:val="16"/>
                <w:szCs w:val="16"/>
                <w:lang w:val="es-VE"/>
              </w:rPr>
              <w:t>Jorge Araujo.</w:t>
            </w:r>
          </w:p>
          <w:p w14:paraId="0A0FD310" w14:textId="77777777" w:rsidR="006B711B" w:rsidRPr="00C04BED" w:rsidRDefault="006B711B" w:rsidP="005209B0">
            <w:pPr>
              <w:pStyle w:val="pasantia"/>
              <w:spacing w:line="240" w:lineRule="auto"/>
              <w:jc w:val="both"/>
              <w:rPr>
                <w:b/>
                <w:bCs/>
                <w:sz w:val="16"/>
                <w:szCs w:val="16"/>
              </w:rPr>
            </w:pPr>
            <w:r>
              <w:rPr>
                <w:b/>
                <w:bCs/>
                <w:sz w:val="16"/>
                <w:szCs w:val="16"/>
              </w:rPr>
              <w:t xml:space="preserve">Ing. </w:t>
            </w:r>
            <w:r>
              <w:rPr>
                <w:b/>
                <w:bCs/>
                <w:sz w:val="16"/>
                <w:szCs w:val="16"/>
                <w:lang w:val="es-VE"/>
              </w:rPr>
              <w:t>Emmanuel Sánchez</w:t>
            </w:r>
          </w:p>
        </w:tc>
      </w:tr>
      <w:tr w:rsidR="006B711B" w:rsidRPr="004B1210" w14:paraId="144F851C" w14:textId="77777777" w:rsidTr="00C70F33">
        <w:tc>
          <w:tcPr>
            <w:tcW w:w="1622" w:type="dxa"/>
            <w:vAlign w:val="center"/>
          </w:tcPr>
          <w:p w14:paraId="313B3483" w14:textId="77777777" w:rsidR="006B711B" w:rsidRPr="002075AB" w:rsidRDefault="006B711B" w:rsidP="005209B0">
            <w:pPr>
              <w:pStyle w:val="pasantia"/>
              <w:spacing w:line="240" w:lineRule="auto"/>
              <w:jc w:val="both"/>
              <w:rPr>
                <w:b/>
                <w:bCs/>
                <w:sz w:val="16"/>
                <w:szCs w:val="16"/>
              </w:rPr>
            </w:pPr>
            <w:r>
              <w:rPr>
                <w:b/>
                <w:bCs/>
                <w:sz w:val="16"/>
                <w:szCs w:val="16"/>
              </w:rPr>
              <w:t>C</w:t>
            </w:r>
            <w:r w:rsidRPr="002075AB">
              <w:rPr>
                <w:b/>
                <w:bCs/>
                <w:sz w:val="16"/>
                <w:szCs w:val="16"/>
              </w:rPr>
              <w:t>ambio de cartuchos/tóner y solución de atascos de papel.</w:t>
            </w:r>
          </w:p>
        </w:tc>
        <w:tc>
          <w:tcPr>
            <w:tcW w:w="893" w:type="dxa"/>
            <w:vAlign w:val="center"/>
          </w:tcPr>
          <w:p w14:paraId="475A4607" w14:textId="77777777" w:rsidR="006B711B" w:rsidRDefault="006B711B" w:rsidP="005209B0">
            <w:pPr>
              <w:pStyle w:val="pasantia"/>
              <w:spacing w:line="240" w:lineRule="auto"/>
              <w:jc w:val="center"/>
              <w:rPr>
                <w:b/>
                <w:bCs/>
                <w:sz w:val="16"/>
                <w:szCs w:val="16"/>
              </w:rPr>
            </w:pPr>
            <w:r>
              <w:rPr>
                <w:b/>
                <w:bCs/>
                <w:sz w:val="16"/>
                <w:szCs w:val="16"/>
              </w:rPr>
              <w:t>27/04/26</w:t>
            </w:r>
          </w:p>
        </w:tc>
        <w:tc>
          <w:tcPr>
            <w:tcW w:w="1308" w:type="dxa"/>
            <w:vAlign w:val="center"/>
          </w:tcPr>
          <w:p w14:paraId="6D3D5C79" w14:textId="77777777" w:rsidR="006B711B" w:rsidRDefault="006B711B" w:rsidP="005209B0">
            <w:pPr>
              <w:pStyle w:val="pasantia"/>
              <w:spacing w:line="240" w:lineRule="auto"/>
              <w:jc w:val="center"/>
              <w:rPr>
                <w:b/>
                <w:bCs/>
                <w:sz w:val="16"/>
                <w:szCs w:val="16"/>
              </w:rPr>
            </w:pPr>
            <w:r>
              <w:rPr>
                <w:b/>
                <w:bCs/>
                <w:sz w:val="16"/>
                <w:szCs w:val="16"/>
              </w:rPr>
              <w:t>23/06/26</w:t>
            </w:r>
          </w:p>
        </w:tc>
        <w:tc>
          <w:tcPr>
            <w:tcW w:w="2747" w:type="dxa"/>
            <w:vAlign w:val="center"/>
          </w:tcPr>
          <w:p w14:paraId="6611774E" w14:textId="77777777" w:rsidR="006B711B" w:rsidRDefault="006B711B" w:rsidP="005209B0">
            <w:pPr>
              <w:pStyle w:val="pasantia"/>
              <w:spacing w:line="240" w:lineRule="auto"/>
              <w:jc w:val="both"/>
              <w:rPr>
                <w:b/>
                <w:bCs/>
                <w:sz w:val="16"/>
                <w:szCs w:val="16"/>
                <w:lang w:val="es-VE"/>
              </w:rPr>
            </w:pPr>
            <w:r>
              <w:rPr>
                <w:b/>
                <w:bCs/>
                <w:sz w:val="16"/>
                <w:szCs w:val="16"/>
                <w:lang w:val="es-VE"/>
              </w:rPr>
              <w:t>R</w:t>
            </w:r>
            <w:r w:rsidRPr="00A93228">
              <w:rPr>
                <w:b/>
                <w:bCs/>
                <w:sz w:val="16"/>
                <w:szCs w:val="16"/>
                <w:lang w:val="es-VE"/>
              </w:rPr>
              <w:t>eemplazo directo de consumibles agotados.</w:t>
            </w:r>
          </w:p>
          <w:p w14:paraId="471AD429" w14:textId="77777777" w:rsidR="006B711B" w:rsidRDefault="006B711B" w:rsidP="005209B0">
            <w:pPr>
              <w:pStyle w:val="pasantia"/>
              <w:spacing w:line="240" w:lineRule="auto"/>
              <w:jc w:val="both"/>
              <w:rPr>
                <w:b/>
                <w:bCs/>
                <w:sz w:val="16"/>
                <w:szCs w:val="16"/>
                <w:lang w:val="es-VE"/>
              </w:rPr>
            </w:pPr>
          </w:p>
          <w:p w14:paraId="6B4A0727" w14:textId="77777777" w:rsidR="006B711B" w:rsidRPr="00A93228" w:rsidRDefault="006B711B" w:rsidP="005209B0">
            <w:pPr>
              <w:pStyle w:val="pasantia"/>
              <w:spacing w:line="240" w:lineRule="auto"/>
              <w:jc w:val="both"/>
              <w:rPr>
                <w:b/>
                <w:bCs/>
                <w:sz w:val="16"/>
                <w:szCs w:val="16"/>
                <w:lang w:val="es-VE"/>
              </w:rPr>
            </w:pPr>
            <w:proofErr w:type="spellStart"/>
            <w:r>
              <w:rPr>
                <w:b/>
                <w:bCs/>
                <w:sz w:val="16"/>
                <w:szCs w:val="16"/>
                <w:lang w:val="es-VE"/>
              </w:rPr>
              <w:t>Tóners</w:t>
            </w:r>
            <w:proofErr w:type="spellEnd"/>
            <w:r>
              <w:rPr>
                <w:b/>
                <w:bCs/>
                <w:sz w:val="16"/>
                <w:szCs w:val="16"/>
                <w:lang w:val="es-VE"/>
              </w:rPr>
              <w:t xml:space="preserve"> de repuesto.</w:t>
            </w:r>
          </w:p>
        </w:tc>
        <w:tc>
          <w:tcPr>
            <w:tcW w:w="1693" w:type="dxa"/>
            <w:vAlign w:val="center"/>
          </w:tcPr>
          <w:p w14:paraId="12015057" w14:textId="77777777" w:rsidR="006B711B" w:rsidRPr="00C04BED" w:rsidRDefault="006B711B" w:rsidP="005209B0">
            <w:pPr>
              <w:pStyle w:val="pasantia"/>
              <w:spacing w:line="240" w:lineRule="auto"/>
              <w:jc w:val="both"/>
              <w:rPr>
                <w:b/>
                <w:bCs/>
                <w:sz w:val="16"/>
                <w:szCs w:val="16"/>
              </w:rPr>
            </w:pPr>
            <w:r w:rsidRPr="00C04BED">
              <w:rPr>
                <w:b/>
                <w:bCs/>
                <w:sz w:val="16"/>
                <w:szCs w:val="16"/>
              </w:rPr>
              <w:t>Jorge Araujo.</w:t>
            </w:r>
          </w:p>
          <w:p w14:paraId="5773E61B" w14:textId="77777777" w:rsidR="006B711B" w:rsidRPr="00C04BED" w:rsidRDefault="006B711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tc>
      </w:tr>
      <w:tr w:rsidR="00B10EFB" w:rsidRPr="004B1210" w14:paraId="7295681D" w14:textId="77777777" w:rsidTr="002337BE">
        <w:tc>
          <w:tcPr>
            <w:tcW w:w="1622" w:type="dxa"/>
            <w:vAlign w:val="center"/>
          </w:tcPr>
          <w:p w14:paraId="163C5331" w14:textId="35A41E92" w:rsidR="00B10EFB" w:rsidRDefault="00B10EFB" w:rsidP="005209B0">
            <w:pPr>
              <w:pStyle w:val="pasantia"/>
              <w:spacing w:line="240" w:lineRule="auto"/>
              <w:jc w:val="both"/>
              <w:rPr>
                <w:b/>
                <w:bCs/>
                <w:sz w:val="16"/>
                <w:szCs w:val="16"/>
              </w:rPr>
            </w:pPr>
            <w:r>
              <w:rPr>
                <w:b/>
                <w:bCs/>
                <w:sz w:val="16"/>
                <w:szCs w:val="16"/>
              </w:rPr>
              <w:t>L</w:t>
            </w:r>
            <w:r w:rsidRPr="003633C9">
              <w:rPr>
                <w:b/>
                <w:bCs/>
                <w:sz w:val="16"/>
                <w:szCs w:val="16"/>
              </w:rPr>
              <w:t>impieza física de componentes</w:t>
            </w:r>
            <w:r>
              <w:rPr>
                <w:b/>
                <w:bCs/>
                <w:sz w:val="16"/>
                <w:szCs w:val="16"/>
              </w:rPr>
              <w:t xml:space="preserve"> de CPU.</w:t>
            </w:r>
          </w:p>
        </w:tc>
        <w:tc>
          <w:tcPr>
            <w:tcW w:w="893" w:type="dxa"/>
            <w:vAlign w:val="center"/>
          </w:tcPr>
          <w:p w14:paraId="23503C8A" w14:textId="743597A9"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582F3442" w14:textId="47081951"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CC01A0F" w14:textId="77777777" w:rsidR="00B10EFB" w:rsidRDefault="00B10EFB" w:rsidP="005209B0">
            <w:pPr>
              <w:pStyle w:val="pasantia"/>
              <w:spacing w:line="240" w:lineRule="auto"/>
              <w:jc w:val="both"/>
              <w:rPr>
                <w:b/>
                <w:bCs/>
                <w:sz w:val="16"/>
                <w:szCs w:val="16"/>
                <w:lang w:val="es-VE"/>
              </w:rPr>
            </w:pPr>
            <w:r>
              <w:rPr>
                <w:b/>
                <w:bCs/>
                <w:sz w:val="16"/>
                <w:szCs w:val="16"/>
                <w:lang w:val="es-VE"/>
              </w:rPr>
              <w:t>D</w:t>
            </w:r>
            <w:r w:rsidRPr="00A93228">
              <w:rPr>
                <w:b/>
                <w:bCs/>
                <w:sz w:val="16"/>
                <w:szCs w:val="16"/>
                <w:lang w:val="es-VE"/>
              </w:rPr>
              <w:t>estornilladores, sopladora,</w:t>
            </w:r>
          </w:p>
          <w:p w14:paraId="25F4A7E3" w14:textId="10B47EEE" w:rsidR="00B10EFB" w:rsidRDefault="00B10EFB" w:rsidP="005209B0">
            <w:pPr>
              <w:pStyle w:val="pasantia"/>
              <w:spacing w:line="240" w:lineRule="auto"/>
              <w:jc w:val="both"/>
              <w:rPr>
                <w:b/>
                <w:bCs/>
                <w:sz w:val="16"/>
                <w:szCs w:val="16"/>
                <w:lang w:val="es-VE"/>
              </w:rPr>
            </w:pPr>
            <w:r>
              <w:rPr>
                <w:b/>
                <w:bCs/>
                <w:sz w:val="16"/>
                <w:szCs w:val="16"/>
                <w:lang w:val="es-VE"/>
              </w:rPr>
              <w:t xml:space="preserve">limpiador de contacto, </w:t>
            </w:r>
            <w:r w:rsidRPr="00A93228">
              <w:rPr>
                <w:b/>
                <w:bCs/>
                <w:sz w:val="16"/>
                <w:szCs w:val="16"/>
                <w:lang w:val="es-VE"/>
              </w:rPr>
              <w:t>software básico.</w:t>
            </w:r>
          </w:p>
        </w:tc>
        <w:tc>
          <w:tcPr>
            <w:tcW w:w="1693" w:type="dxa"/>
          </w:tcPr>
          <w:p w14:paraId="77761CE4" w14:textId="77777777" w:rsidR="00B10EFB" w:rsidRPr="00C04BED" w:rsidRDefault="00B10EFB" w:rsidP="005209B0">
            <w:pPr>
              <w:pStyle w:val="pasantia"/>
              <w:spacing w:line="240" w:lineRule="auto"/>
              <w:jc w:val="both"/>
              <w:rPr>
                <w:b/>
                <w:bCs/>
                <w:sz w:val="16"/>
                <w:szCs w:val="16"/>
              </w:rPr>
            </w:pPr>
            <w:r w:rsidRPr="00C04BED">
              <w:rPr>
                <w:b/>
                <w:bCs/>
                <w:sz w:val="16"/>
                <w:szCs w:val="16"/>
              </w:rPr>
              <w:t>Jorge Araujo.</w:t>
            </w:r>
          </w:p>
          <w:p w14:paraId="093F4C05"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5C541296"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5D97620" w14:textId="2059FC3B"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1CC3DC1F" w14:textId="77777777" w:rsidTr="002337BE">
        <w:tc>
          <w:tcPr>
            <w:tcW w:w="1622" w:type="dxa"/>
            <w:vAlign w:val="center"/>
          </w:tcPr>
          <w:p w14:paraId="021B6DDD" w14:textId="372E20F3" w:rsidR="00B10EFB" w:rsidRDefault="00B10EFB" w:rsidP="005209B0">
            <w:pPr>
              <w:pStyle w:val="pasantia"/>
              <w:spacing w:line="240" w:lineRule="auto"/>
              <w:jc w:val="both"/>
              <w:rPr>
                <w:b/>
                <w:bCs/>
                <w:sz w:val="16"/>
                <w:szCs w:val="16"/>
              </w:rPr>
            </w:pPr>
            <w:r>
              <w:rPr>
                <w:b/>
                <w:bCs/>
                <w:sz w:val="16"/>
                <w:szCs w:val="16"/>
              </w:rPr>
              <w:t>R</w:t>
            </w:r>
            <w:r w:rsidRPr="002075AB">
              <w:rPr>
                <w:b/>
                <w:bCs/>
                <w:sz w:val="16"/>
                <w:szCs w:val="16"/>
              </w:rPr>
              <w:t>egistro manual de nuevos usuarios en el</w:t>
            </w:r>
            <w:r>
              <w:rPr>
                <w:b/>
                <w:bCs/>
                <w:sz w:val="16"/>
                <w:szCs w:val="16"/>
              </w:rPr>
              <w:t xml:space="preserve"> lector </w:t>
            </w:r>
            <w:r w:rsidRPr="002075AB">
              <w:rPr>
                <w:b/>
                <w:bCs/>
                <w:sz w:val="16"/>
                <w:szCs w:val="16"/>
              </w:rPr>
              <w:t>biométrico.</w:t>
            </w:r>
          </w:p>
        </w:tc>
        <w:tc>
          <w:tcPr>
            <w:tcW w:w="893" w:type="dxa"/>
            <w:vAlign w:val="center"/>
          </w:tcPr>
          <w:p w14:paraId="71526523" w14:textId="7FB2E8FC" w:rsidR="00B10EFB" w:rsidRDefault="00B10EFB" w:rsidP="005209B0">
            <w:pPr>
              <w:pStyle w:val="pasantia"/>
              <w:spacing w:line="240" w:lineRule="auto"/>
              <w:jc w:val="center"/>
              <w:rPr>
                <w:b/>
                <w:bCs/>
                <w:sz w:val="16"/>
                <w:szCs w:val="16"/>
              </w:rPr>
            </w:pPr>
            <w:r>
              <w:rPr>
                <w:b/>
                <w:bCs/>
                <w:sz w:val="16"/>
                <w:szCs w:val="16"/>
                <w:lang w:val="es-VE"/>
              </w:rPr>
              <w:t>15/05</w:t>
            </w:r>
            <w:r>
              <w:rPr>
                <w:b/>
                <w:bCs/>
                <w:sz w:val="16"/>
                <w:szCs w:val="16"/>
              </w:rPr>
              <w:t>/26</w:t>
            </w:r>
          </w:p>
        </w:tc>
        <w:tc>
          <w:tcPr>
            <w:tcW w:w="1308" w:type="dxa"/>
            <w:vAlign w:val="center"/>
          </w:tcPr>
          <w:p w14:paraId="00FEF638" w14:textId="0DA0FC2B" w:rsidR="00B10EFB" w:rsidRDefault="00B10EFB" w:rsidP="005209B0">
            <w:pPr>
              <w:pStyle w:val="pasantia"/>
              <w:spacing w:line="240" w:lineRule="auto"/>
              <w:jc w:val="center"/>
              <w:rPr>
                <w:b/>
                <w:bCs/>
                <w:sz w:val="16"/>
                <w:szCs w:val="16"/>
              </w:rPr>
            </w:pPr>
            <w:r>
              <w:rPr>
                <w:b/>
                <w:bCs/>
                <w:sz w:val="16"/>
                <w:szCs w:val="16"/>
                <w:lang w:val="es-VE"/>
              </w:rPr>
              <w:t>18/05</w:t>
            </w:r>
            <w:r>
              <w:rPr>
                <w:b/>
                <w:bCs/>
                <w:sz w:val="16"/>
                <w:szCs w:val="16"/>
              </w:rPr>
              <w:t>/26</w:t>
            </w:r>
          </w:p>
        </w:tc>
        <w:tc>
          <w:tcPr>
            <w:tcW w:w="2747" w:type="dxa"/>
            <w:vAlign w:val="center"/>
          </w:tcPr>
          <w:p w14:paraId="73F6B165" w14:textId="77777777" w:rsidR="00B10EFB" w:rsidRPr="00A93228" w:rsidRDefault="00B10EFB" w:rsidP="005209B0">
            <w:pPr>
              <w:pStyle w:val="pasantia"/>
              <w:spacing w:line="240" w:lineRule="auto"/>
              <w:jc w:val="both"/>
              <w:rPr>
                <w:b/>
                <w:bCs/>
                <w:sz w:val="16"/>
                <w:szCs w:val="16"/>
                <w:lang w:val="es-VE"/>
              </w:rPr>
            </w:pPr>
            <w:r>
              <w:rPr>
                <w:b/>
                <w:bCs/>
                <w:sz w:val="16"/>
                <w:szCs w:val="16"/>
                <w:lang w:val="es-VE"/>
              </w:rPr>
              <w:t>C</w:t>
            </w:r>
            <w:r w:rsidRPr="00A93228">
              <w:rPr>
                <w:b/>
                <w:bCs/>
                <w:sz w:val="16"/>
                <w:szCs w:val="16"/>
                <w:lang w:val="es-VE"/>
              </w:rPr>
              <w:t>arga de datos en el software de control de</w:t>
            </w:r>
            <w:r>
              <w:rPr>
                <w:b/>
                <w:bCs/>
                <w:sz w:val="16"/>
                <w:szCs w:val="16"/>
                <w:lang w:val="es-VE"/>
              </w:rPr>
              <w:t xml:space="preserve"> usuarios</w:t>
            </w:r>
            <w:r w:rsidRPr="00A93228">
              <w:rPr>
                <w:b/>
                <w:bCs/>
                <w:sz w:val="16"/>
                <w:szCs w:val="16"/>
                <w:lang w:val="es-VE"/>
              </w:rPr>
              <w:t>.</w:t>
            </w:r>
            <w:r w:rsidRPr="00A93228">
              <w:rPr>
                <w:b/>
                <w:bCs/>
                <w:sz w:val="16"/>
                <w:szCs w:val="16"/>
                <w:lang w:val="es-VE"/>
              </w:rPr>
              <w:br/>
            </w:r>
          </w:p>
          <w:p w14:paraId="5038682F" w14:textId="5A005D3C" w:rsidR="00B10EFB" w:rsidRDefault="00B10EFB" w:rsidP="005209B0">
            <w:pPr>
              <w:pStyle w:val="pasantia"/>
              <w:spacing w:line="240" w:lineRule="auto"/>
              <w:jc w:val="both"/>
              <w:rPr>
                <w:b/>
                <w:bCs/>
                <w:sz w:val="16"/>
                <w:szCs w:val="16"/>
                <w:lang w:val="es-VE"/>
              </w:rPr>
            </w:pPr>
            <w:r>
              <w:rPr>
                <w:b/>
                <w:bCs/>
                <w:sz w:val="16"/>
                <w:szCs w:val="16"/>
                <w:lang w:val="es-VE"/>
              </w:rPr>
              <w:t>S</w:t>
            </w:r>
            <w:r w:rsidRPr="00A93228">
              <w:rPr>
                <w:b/>
                <w:bCs/>
                <w:sz w:val="16"/>
                <w:szCs w:val="16"/>
                <w:lang w:val="es-VE"/>
              </w:rPr>
              <w:t xml:space="preserve">oftware del </w:t>
            </w:r>
            <w:r>
              <w:rPr>
                <w:b/>
                <w:bCs/>
                <w:sz w:val="16"/>
                <w:szCs w:val="16"/>
                <w:lang w:val="es-VE"/>
              </w:rPr>
              <w:t>lector</w:t>
            </w:r>
            <w:r w:rsidRPr="00A93228">
              <w:rPr>
                <w:b/>
                <w:bCs/>
                <w:sz w:val="16"/>
                <w:szCs w:val="16"/>
                <w:lang w:val="es-VE"/>
              </w:rPr>
              <w:t xml:space="preserve"> biométrico.</w:t>
            </w:r>
          </w:p>
        </w:tc>
        <w:tc>
          <w:tcPr>
            <w:tcW w:w="1693" w:type="dxa"/>
          </w:tcPr>
          <w:p w14:paraId="5B05B637" w14:textId="77777777" w:rsidR="00B10EFB" w:rsidRPr="00C04BED" w:rsidRDefault="00B10EFB" w:rsidP="005209B0">
            <w:pPr>
              <w:pStyle w:val="pasantia"/>
              <w:spacing w:line="240" w:lineRule="auto"/>
              <w:jc w:val="both"/>
              <w:rPr>
                <w:b/>
                <w:bCs/>
                <w:sz w:val="16"/>
                <w:szCs w:val="16"/>
              </w:rPr>
            </w:pPr>
            <w:r w:rsidRPr="00C04BED">
              <w:rPr>
                <w:b/>
                <w:bCs/>
                <w:sz w:val="16"/>
                <w:szCs w:val="16"/>
              </w:rPr>
              <w:t>Jorge Araujo.</w:t>
            </w:r>
          </w:p>
          <w:p w14:paraId="052C39A5"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CAC245E"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1F01A280" w14:textId="42FBF12E"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62197197" w14:textId="77777777" w:rsidTr="00C70F33">
        <w:tc>
          <w:tcPr>
            <w:tcW w:w="1622" w:type="dxa"/>
            <w:vAlign w:val="center"/>
          </w:tcPr>
          <w:p w14:paraId="5660530B" w14:textId="77777777" w:rsidR="00B10EFB" w:rsidRPr="00597052" w:rsidRDefault="00B10EFB" w:rsidP="005209B0">
            <w:pPr>
              <w:spacing w:line="240" w:lineRule="auto"/>
              <w:jc w:val="both"/>
              <w:rPr>
                <w:rFonts w:eastAsia="Calibri" w:cs="Arial"/>
                <w:b/>
                <w:bCs/>
                <w:kern w:val="0"/>
                <w:sz w:val="16"/>
                <w:szCs w:val="16"/>
                <w:lang w:val="es-VE"/>
                <w14:ligatures w14:val="none"/>
              </w:rPr>
            </w:pPr>
            <w:r w:rsidRPr="00597052">
              <w:rPr>
                <w:rFonts w:eastAsia="Calibri" w:cs="Arial"/>
                <w:b/>
                <w:bCs/>
                <w:kern w:val="0"/>
                <w:sz w:val="16"/>
                <w:szCs w:val="16"/>
                <w:lang w:val="es-VE"/>
                <w14:ligatures w14:val="none"/>
              </w:rPr>
              <w:t>Tendido de red para el departamento de gerencia legal</w:t>
            </w:r>
          </w:p>
          <w:p w14:paraId="265385EC" w14:textId="77777777" w:rsidR="00B10EFB" w:rsidRDefault="00B10EFB" w:rsidP="005209B0">
            <w:pPr>
              <w:pStyle w:val="pasantia"/>
              <w:spacing w:line="240" w:lineRule="auto"/>
              <w:jc w:val="both"/>
              <w:rPr>
                <w:b/>
                <w:bCs/>
                <w:sz w:val="16"/>
                <w:szCs w:val="16"/>
              </w:rPr>
            </w:pPr>
          </w:p>
        </w:tc>
        <w:tc>
          <w:tcPr>
            <w:tcW w:w="893" w:type="dxa"/>
            <w:vAlign w:val="center"/>
          </w:tcPr>
          <w:p w14:paraId="6D4586EC" w14:textId="485EA4F6" w:rsidR="00B10EFB" w:rsidRDefault="00B10EFB" w:rsidP="005209B0">
            <w:pPr>
              <w:pStyle w:val="pasantia"/>
              <w:spacing w:line="240" w:lineRule="auto"/>
              <w:jc w:val="center"/>
              <w:rPr>
                <w:b/>
                <w:bCs/>
                <w:sz w:val="16"/>
                <w:szCs w:val="16"/>
              </w:rPr>
            </w:pPr>
            <w:r>
              <w:rPr>
                <w:rFonts w:eastAsia="Calibri"/>
                <w:b/>
                <w:bCs/>
                <w:kern w:val="0"/>
                <w:sz w:val="16"/>
                <w:szCs w:val="16"/>
                <w:lang w:val="es-VE"/>
                <w14:ligatures w14:val="none"/>
              </w:rPr>
              <w:t>19</w:t>
            </w:r>
            <w:r w:rsidRPr="00597052">
              <w:rPr>
                <w:rFonts w:eastAsia="Calibri"/>
                <w:b/>
                <w:bCs/>
                <w:kern w:val="0"/>
                <w:sz w:val="16"/>
                <w:szCs w:val="16"/>
                <w:lang w:val="es-VE"/>
                <w14:ligatures w14:val="none"/>
              </w:rPr>
              <w:t>/05</w:t>
            </w:r>
            <w:r>
              <w:rPr>
                <w:b/>
                <w:bCs/>
                <w:sz w:val="16"/>
                <w:szCs w:val="16"/>
              </w:rPr>
              <w:t>/26</w:t>
            </w:r>
          </w:p>
        </w:tc>
        <w:tc>
          <w:tcPr>
            <w:tcW w:w="1308" w:type="dxa"/>
            <w:vAlign w:val="center"/>
          </w:tcPr>
          <w:p w14:paraId="1F5603EC" w14:textId="71EB54A5" w:rsidR="00B10EFB" w:rsidRDefault="00B10EFB" w:rsidP="005209B0">
            <w:pPr>
              <w:pStyle w:val="pasantia"/>
              <w:spacing w:line="240" w:lineRule="auto"/>
              <w:jc w:val="center"/>
              <w:rPr>
                <w:b/>
                <w:bCs/>
                <w:sz w:val="16"/>
                <w:szCs w:val="16"/>
              </w:rPr>
            </w:pPr>
            <w:r w:rsidRPr="00AB33AA">
              <w:rPr>
                <w:rFonts w:eastAsia="Calibri"/>
                <w:b/>
                <w:bCs/>
                <w:kern w:val="0"/>
                <w:sz w:val="16"/>
                <w:szCs w:val="16"/>
                <w:lang w:val="es-VE"/>
                <w14:ligatures w14:val="none"/>
              </w:rPr>
              <w:t>2</w:t>
            </w:r>
            <w:r>
              <w:rPr>
                <w:rFonts w:eastAsia="Calibri"/>
                <w:b/>
                <w:bCs/>
                <w:kern w:val="0"/>
                <w:sz w:val="16"/>
                <w:szCs w:val="16"/>
                <w:lang w:val="es-VE"/>
                <w14:ligatures w14:val="none"/>
              </w:rPr>
              <w:t>0</w:t>
            </w:r>
            <w:r w:rsidRPr="00AB33AA">
              <w:rPr>
                <w:rFonts w:eastAsia="Calibri"/>
                <w:b/>
                <w:bCs/>
                <w:kern w:val="0"/>
                <w:sz w:val="16"/>
                <w:szCs w:val="16"/>
                <w:lang w:val="es-VE"/>
                <w14:ligatures w14:val="none"/>
              </w:rPr>
              <w:t>/05</w:t>
            </w:r>
            <w:r>
              <w:rPr>
                <w:b/>
                <w:bCs/>
                <w:sz w:val="16"/>
                <w:szCs w:val="16"/>
              </w:rPr>
              <w:t>/26</w:t>
            </w:r>
          </w:p>
        </w:tc>
        <w:tc>
          <w:tcPr>
            <w:tcW w:w="2747" w:type="dxa"/>
            <w:vAlign w:val="center"/>
          </w:tcPr>
          <w:p w14:paraId="41E135B3" w14:textId="6C1B31A1"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Canaletas, conectores rj45, cable UTP, pinza ponchadora y taladro.</w:t>
            </w:r>
          </w:p>
        </w:tc>
        <w:tc>
          <w:tcPr>
            <w:tcW w:w="1693" w:type="dxa"/>
            <w:vAlign w:val="center"/>
          </w:tcPr>
          <w:p w14:paraId="6A4BD8B5"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7AC59541"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Aníbal Morillo.</w:t>
            </w:r>
          </w:p>
          <w:p w14:paraId="77D5DA02" w14:textId="08FBE856"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244A2427" w14:textId="77777777" w:rsidTr="00C70F33">
        <w:tc>
          <w:tcPr>
            <w:tcW w:w="1622" w:type="dxa"/>
            <w:vAlign w:val="center"/>
          </w:tcPr>
          <w:p w14:paraId="451074E7" w14:textId="430CD953"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Soporte y diagnóstico de problemas en impresora</w:t>
            </w:r>
          </w:p>
        </w:tc>
        <w:tc>
          <w:tcPr>
            <w:tcW w:w="893" w:type="dxa"/>
            <w:vAlign w:val="center"/>
          </w:tcPr>
          <w:p w14:paraId="23618CC6" w14:textId="5EFA13D3"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70624D03" w14:textId="3AD77B37"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779EC697"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Revisión física y lógica de la impresora.</w:t>
            </w:r>
          </w:p>
          <w:p w14:paraId="06315811" w14:textId="77777777" w:rsidR="00B10EFB" w:rsidRDefault="00B10EFB" w:rsidP="005209B0">
            <w:pPr>
              <w:pStyle w:val="pasantia"/>
              <w:spacing w:line="240" w:lineRule="auto"/>
              <w:jc w:val="both"/>
              <w:rPr>
                <w:b/>
                <w:bCs/>
                <w:sz w:val="16"/>
                <w:szCs w:val="16"/>
                <w:lang w:val="es-VE"/>
              </w:rPr>
            </w:pPr>
          </w:p>
        </w:tc>
        <w:tc>
          <w:tcPr>
            <w:tcW w:w="1693" w:type="dxa"/>
            <w:vAlign w:val="center"/>
          </w:tcPr>
          <w:p w14:paraId="2135985A"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2E0C2DEA" w14:textId="20227429"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Aníbal Morillo</w:t>
            </w:r>
          </w:p>
        </w:tc>
      </w:tr>
      <w:tr w:rsidR="00B10EFB" w:rsidRPr="004B1210" w14:paraId="162F526B" w14:textId="77777777" w:rsidTr="00C70F33">
        <w:tc>
          <w:tcPr>
            <w:tcW w:w="1622" w:type="dxa"/>
            <w:vAlign w:val="center"/>
          </w:tcPr>
          <w:p w14:paraId="5AA7772D" w14:textId="64CF1CF6"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Configuración de impresión en red</w:t>
            </w:r>
          </w:p>
        </w:tc>
        <w:tc>
          <w:tcPr>
            <w:tcW w:w="893" w:type="dxa"/>
            <w:vAlign w:val="center"/>
          </w:tcPr>
          <w:p w14:paraId="6593DA9A" w14:textId="789701EC"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74363D4E" w14:textId="5431C4E7"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45BA9A9"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 xml:space="preserve">Pruebas de impresión locales </w:t>
            </w:r>
            <w:r w:rsidRPr="00AB33AA">
              <w:rPr>
                <w:rFonts w:eastAsia="Calibri" w:cs="Arial"/>
                <w:b/>
                <w:bCs/>
                <w:kern w:val="0"/>
                <w:sz w:val="16"/>
                <w:szCs w:val="16"/>
                <w:lang w:val="es-VE"/>
                <w14:ligatures w14:val="none"/>
              </w:rPr>
              <w:br/>
            </w:r>
          </w:p>
          <w:p w14:paraId="5FDAC0BC" w14:textId="1B8886C6"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Drivers oficiales.</w:t>
            </w:r>
          </w:p>
        </w:tc>
        <w:tc>
          <w:tcPr>
            <w:tcW w:w="1693" w:type="dxa"/>
            <w:vAlign w:val="center"/>
          </w:tcPr>
          <w:p w14:paraId="5FA70D41" w14:textId="77777777" w:rsidR="00B10EFB" w:rsidRDefault="00B10EFB" w:rsidP="005209B0">
            <w:pPr>
              <w:pStyle w:val="pasantia"/>
              <w:spacing w:line="240" w:lineRule="auto"/>
              <w:jc w:val="both"/>
              <w:rPr>
                <w:b/>
                <w:bCs/>
                <w:sz w:val="16"/>
                <w:szCs w:val="16"/>
              </w:rPr>
            </w:pPr>
            <w:r>
              <w:rPr>
                <w:b/>
                <w:bCs/>
                <w:sz w:val="16"/>
                <w:szCs w:val="16"/>
              </w:rPr>
              <w:t>Jorge Araujo</w:t>
            </w:r>
          </w:p>
          <w:p w14:paraId="6620DF9C" w14:textId="26B460B7" w:rsidR="00B10EFB" w:rsidRPr="00C04BED" w:rsidRDefault="00B10EFB" w:rsidP="005209B0">
            <w:pPr>
              <w:pStyle w:val="pasantia"/>
              <w:spacing w:line="240" w:lineRule="auto"/>
              <w:jc w:val="both"/>
              <w:rPr>
                <w:b/>
                <w:bCs/>
                <w:sz w:val="16"/>
                <w:szCs w:val="16"/>
              </w:rPr>
            </w:pPr>
            <w:r>
              <w:rPr>
                <w:b/>
                <w:bCs/>
                <w:sz w:val="16"/>
                <w:szCs w:val="16"/>
              </w:rPr>
              <w:t>Ing. Aníbal Morrillo</w:t>
            </w:r>
          </w:p>
        </w:tc>
      </w:tr>
      <w:tr w:rsidR="00B10EFB" w:rsidRPr="004B1210" w14:paraId="6E969FCD" w14:textId="77777777" w:rsidTr="00C70F33">
        <w:tc>
          <w:tcPr>
            <w:tcW w:w="1622" w:type="dxa"/>
            <w:vAlign w:val="center"/>
          </w:tcPr>
          <w:p w14:paraId="3516E522" w14:textId="70EF07BF"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Instalación de sistemas operativos y programas de oficina.</w:t>
            </w:r>
          </w:p>
        </w:tc>
        <w:tc>
          <w:tcPr>
            <w:tcW w:w="893" w:type="dxa"/>
            <w:vAlign w:val="center"/>
          </w:tcPr>
          <w:p w14:paraId="4A611BB3" w14:textId="1D091E3A"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0A706D69" w14:textId="01D96A05"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621FE48" w14:textId="0CC4F838"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Revisión directa por equipo e instalación mediante instaladores estándar.</w:t>
            </w:r>
          </w:p>
        </w:tc>
        <w:tc>
          <w:tcPr>
            <w:tcW w:w="1693" w:type="dxa"/>
            <w:vAlign w:val="center"/>
          </w:tcPr>
          <w:p w14:paraId="7B732AE0"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3124DF48" w14:textId="0C40BC7E"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5FA93C19" w14:textId="77777777" w:rsidTr="00C70F33">
        <w:tc>
          <w:tcPr>
            <w:tcW w:w="1622" w:type="dxa"/>
            <w:vAlign w:val="center"/>
          </w:tcPr>
          <w:p w14:paraId="3C2D270F" w14:textId="2A8BF256"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Soporte tecnológico al sistema empresarial.</w:t>
            </w:r>
          </w:p>
        </w:tc>
        <w:tc>
          <w:tcPr>
            <w:tcW w:w="893" w:type="dxa"/>
            <w:vAlign w:val="center"/>
          </w:tcPr>
          <w:p w14:paraId="2B403E86" w14:textId="55DC886F"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5AAB5D84" w14:textId="086AF733"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7B2F6BB0" w14:textId="0A9A1016" w:rsidR="00B10EFB" w:rsidRDefault="00B10EFB" w:rsidP="005209B0">
            <w:pPr>
              <w:pStyle w:val="pasantia"/>
              <w:spacing w:line="240" w:lineRule="auto"/>
              <w:jc w:val="both"/>
              <w:rPr>
                <w:b/>
                <w:bCs/>
                <w:sz w:val="16"/>
                <w:szCs w:val="16"/>
                <w:lang w:val="es-VE"/>
              </w:rPr>
            </w:pPr>
            <w:r w:rsidRPr="00AB33AA">
              <w:rPr>
                <w:rFonts w:eastAsia="Calibri"/>
                <w:b/>
                <w:kern w:val="0"/>
                <w:sz w:val="16"/>
                <w:lang w:val="es-VE"/>
                <w14:ligatures w14:val="none"/>
              </w:rPr>
              <w:t>Diagnóstico de errores de ejecución, verificación de conectividad entre el usuario y el servidor y aplicación de actualizaciones de configuración</w:t>
            </w:r>
          </w:p>
        </w:tc>
        <w:tc>
          <w:tcPr>
            <w:tcW w:w="1693" w:type="dxa"/>
            <w:vAlign w:val="center"/>
          </w:tcPr>
          <w:p w14:paraId="5367C414"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4EDA13EC"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Emmanuel Sánchez.</w:t>
            </w:r>
          </w:p>
          <w:p w14:paraId="1F3B2AB7"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Aníbal Morillo.</w:t>
            </w:r>
          </w:p>
          <w:p w14:paraId="65433DDD" w14:textId="3BE26A20"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bl>
    <w:p w14:paraId="5327BD27" w14:textId="154DC2E4" w:rsidR="005209B0" w:rsidRDefault="005209B0" w:rsidP="005209B0">
      <w:pPr>
        <w:jc w:val="both"/>
        <w:rPr>
          <w:rFonts w:cs="Arial"/>
          <w:b/>
          <w:bCs/>
          <w:lang w:val="es-VE"/>
        </w:rPr>
      </w:pPr>
      <w:r w:rsidRPr="00597052">
        <w:rPr>
          <w:rFonts w:cs="Arial"/>
          <w:b/>
          <w:bCs/>
          <w:lang w:val="es-VE"/>
        </w:rPr>
        <w:t>Fuentes: Araujo (2026)</w:t>
      </w:r>
    </w:p>
    <w:p w14:paraId="4392B462" w14:textId="77777777" w:rsidR="005209B0" w:rsidRPr="00597052" w:rsidRDefault="005209B0" w:rsidP="005209B0">
      <w:pPr>
        <w:jc w:val="both"/>
        <w:rPr>
          <w:rFonts w:cs="Arial"/>
          <w:b/>
          <w:bCs/>
          <w:lang w:val="es-VE"/>
        </w:rPr>
      </w:pPr>
    </w:p>
    <w:p w14:paraId="36905CF5" w14:textId="77777777" w:rsidR="005209B0" w:rsidRPr="00597052" w:rsidRDefault="005209B0" w:rsidP="005209B0">
      <w:pPr>
        <w:spacing w:line="240" w:lineRule="auto"/>
        <w:jc w:val="both"/>
        <w:rPr>
          <w:rFonts w:eastAsia="Calibri" w:cs="Arial"/>
          <w:kern w:val="0"/>
          <w:lang w:val="es-VE"/>
          <w14:ligatures w14:val="none"/>
        </w:rPr>
      </w:pPr>
      <w:r w:rsidRPr="00597052">
        <w:rPr>
          <w:rFonts w:eastAsia="Calibri" w:cs="Arial"/>
          <w:noProof/>
          <w:kern w:val="0"/>
          <w:lang w:val="es-VE" w:eastAsia="es-VE"/>
          <w14:ligatures w14:val="none"/>
        </w:rPr>
        <mc:AlternateContent>
          <mc:Choice Requires="wps">
            <w:drawing>
              <wp:anchor distT="0" distB="0" distL="114300" distR="114300" simplePos="0" relativeHeight="251667456" behindDoc="0" locked="0" layoutInCell="1" allowOverlap="1" wp14:anchorId="5274D292" wp14:editId="66BF076C">
                <wp:simplePos x="0" y="0"/>
                <wp:positionH relativeFrom="margin">
                  <wp:align>right</wp:align>
                </wp:positionH>
                <wp:positionV relativeFrom="paragraph">
                  <wp:posOffset>157312</wp:posOffset>
                </wp:positionV>
                <wp:extent cx="2263775" cy="0"/>
                <wp:effectExtent l="0" t="0" r="0" b="0"/>
                <wp:wrapNone/>
                <wp:docPr id="1957420227" name="Conector recto 1"/>
                <wp:cNvGraphicFramePr/>
                <a:graphic xmlns:a="http://schemas.openxmlformats.org/drawingml/2006/main">
                  <a:graphicData uri="http://schemas.microsoft.com/office/word/2010/wordprocessingShape">
                    <wps:wsp>
                      <wps:cNvCnPr/>
                      <wps:spPr>
                        <a:xfrm flipV="1">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6F41B00" id="Conector recto 1"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05pt,12.4pt" to="305.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" strokecolor="windowText" strokeweight=".5pt">
                <v:stroke joinstyle="miter"/>
                <w10:wrap anchorx="margin"/>
              </v:line>
            </w:pict>
          </mc:Fallback>
        </mc:AlternateContent>
      </w:r>
      <w:r w:rsidRPr="00597052">
        <w:rPr>
          <w:rFonts w:eastAsia="Calibri" w:cs="Arial"/>
          <w:noProof/>
          <w:kern w:val="0"/>
          <w:lang w:val="es-VE" w:eastAsia="es-VE"/>
          <w14:ligatures w14:val="none"/>
        </w:rPr>
        <mc:AlternateContent>
          <mc:Choice Requires="wps">
            <w:drawing>
              <wp:anchor distT="0" distB="0" distL="114300" distR="114300" simplePos="0" relativeHeight="251666432" behindDoc="0" locked="0" layoutInCell="1" allowOverlap="1" wp14:anchorId="498CB903" wp14:editId="36A28ED1">
                <wp:simplePos x="0" y="0"/>
                <wp:positionH relativeFrom="margin">
                  <wp:align>left</wp:align>
                </wp:positionH>
                <wp:positionV relativeFrom="paragraph">
                  <wp:posOffset>157480</wp:posOffset>
                </wp:positionV>
                <wp:extent cx="2264400" cy="0"/>
                <wp:effectExtent l="0" t="0" r="0" b="0"/>
                <wp:wrapNone/>
                <wp:docPr id="859065635" name="Conector recto 1"/>
                <wp:cNvGraphicFramePr/>
                <a:graphic xmlns:a="http://schemas.openxmlformats.org/drawingml/2006/main">
                  <a:graphicData uri="http://schemas.microsoft.com/office/word/2010/wordprocessingShape">
                    <wps:wsp>
                      <wps:cNvCnPr/>
                      <wps:spPr>
                        <a:xfrm>
                          <a:off x="0" y="0"/>
                          <a:ext cx="2264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78108BC" id="Conector recto 1"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pt" to="178.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" strokecolor="windowText" strokeweight=".5pt">
                <v:stroke joinstyle="miter"/>
                <w10:wrap anchorx="margin"/>
              </v:line>
            </w:pict>
          </mc:Fallback>
        </mc:AlternateContent>
      </w:r>
    </w:p>
    <w:p w14:paraId="5B4AEA09" w14:textId="77777777" w:rsidR="005209B0" w:rsidRPr="00597052" w:rsidRDefault="005209B0" w:rsidP="005209B0">
      <w:pPr>
        <w:tabs>
          <w:tab w:val="left" w:pos="6331"/>
          <w:tab w:val="right" w:pos="8273"/>
        </w:tabs>
        <w:spacing w:line="240" w:lineRule="auto"/>
        <w:jc w:val="center"/>
        <w:rPr>
          <w:rFonts w:cs="Arial"/>
          <w:lang w:val="es-VE"/>
        </w:rPr>
      </w:pPr>
      <w:r w:rsidRPr="00597052">
        <w:rPr>
          <w:rFonts w:cs="Arial"/>
          <w:lang w:val="es-VE"/>
        </w:rPr>
        <w:t>Tutor Empresarial                                                 Tutor Académico</w:t>
      </w:r>
    </w:p>
    <w:p w14:paraId="64013C99" w14:textId="77777777" w:rsidR="005209B0" w:rsidRPr="00597052" w:rsidRDefault="005209B0" w:rsidP="005209B0">
      <w:pPr>
        <w:tabs>
          <w:tab w:val="left" w:pos="6331"/>
          <w:tab w:val="right" w:pos="8273"/>
        </w:tabs>
        <w:spacing w:line="240" w:lineRule="auto"/>
        <w:jc w:val="center"/>
        <w:rPr>
          <w:rFonts w:cs="Arial"/>
          <w:lang w:val="es-VE"/>
        </w:rPr>
      </w:pPr>
      <w:r w:rsidRPr="00597052">
        <w:rPr>
          <w:rFonts w:cs="Arial"/>
          <w:lang w:val="es-VE"/>
        </w:rPr>
        <w:t>Ing. Emmanuel Sánchez                                        Prof. Omar González</w:t>
      </w:r>
    </w:p>
    <w:p w14:paraId="7E6248EC" w14:textId="77777777" w:rsidR="005209B0" w:rsidRPr="00597052" w:rsidRDefault="005209B0" w:rsidP="005209B0">
      <w:pPr>
        <w:tabs>
          <w:tab w:val="left" w:pos="6331"/>
          <w:tab w:val="right" w:pos="8273"/>
        </w:tabs>
        <w:spacing w:line="360" w:lineRule="auto"/>
        <w:rPr>
          <w:rFonts w:cs="Arial"/>
          <w:lang w:val="es-VE"/>
        </w:rPr>
      </w:pPr>
    </w:p>
    <w:p w14:paraId="1B94796D" w14:textId="77777777" w:rsidR="005209B0" w:rsidRPr="00597052" w:rsidRDefault="005209B0" w:rsidP="005209B0">
      <w:pPr>
        <w:tabs>
          <w:tab w:val="left" w:pos="6331"/>
          <w:tab w:val="right" w:pos="8273"/>
        </w:tabs>
        <w:spacing w:line="360" w:lineRule="auto"/>
        <w:rPr>
          <w:rFonts w:cs="Arial"/>
          <w:lang w:val="es-VE"/>
        </w:rPr>
      </w:pPr>
    </w:p>
    <w:p w14:paraId="49B23AD8" w14:textId="2A030F75" w:rsidR="005209B0" w:rsidRPr="005209B0" w:rsidRDefault="005209B0" w:rsidP="005209B0">
      <w:pPr>
        <w:rPr>
          <w:rFonts w:cs="Arial"/>
          <w:lang w:val="es-VE"/>
        </w:rPr>
        <w:sectPr w:rsidR="005209B0" w:rsidRPr="005209B0" w:rsidSect="00B10EFB">
          <w:headerReference w:type="default" r:id="rId29"/>
          <w:footerReference w:type="default" r:id="rId30"/>
          <w:pgSz w:w="12242" w:h="15842" w:code="1"/>
          <w:pgMar w:top="1701" w:right="1701" w:bottom="1701" w:left="2268" w:header="709" w:footer="709" w:gutter="0"/>
          <w:cols w:space="708"/>
          <w:docGrid w:linePitch="360"/>
        </w:sectPr>
      </w:pPr>
      <w:r w:rsidRPr="00597052">
        <w:rPr>
          <w:rFonts w:cs="Arial"/>
          <w:lang w:val="es-VE"/>
        </w:rPr>
        <w:t>Sello de la Empresa o Institució</w:t>
      </w:r>
      <w:r>
        <w:rPr>
          <w:rFonts w:cs="Arial"/>
          <w:lang w:val="es-VE"/>
        </w:rPr>
        <w:t>n</w:t>
      </w:r>
    </w:p>
    <w:p w14:paraId="72A7199D" w14:textId="77777777" w:rsidR="006B711B" w:rsidRDefault="006B711B" w:rsidP="006B711B">
      <w:pPr>
        <w:pStyle w:val="pasantia"/>
        <w:jc w:val="both"/>
        <w:rPr>
          <w:szCs w:val="24"/>
        </w:rPr>
      </w:pPr>
    </w:p>
    <w:p w14:paraId="32402878" w14:textId="77777777" w:rsidR="005209B0" w:rsidRDefault="005209B0" w:rsidP="006B711B">
      <w:pPr>
        <w:pStyle w:val="pasantia"/>
        <w:jc w:val="both"/>
        <w:rPr>
          <w:szCs w:val="24"/>
        </w:rPr>
      </w:pPr>
    </w:p>
    <w:p w14:paraId="7593EFEB" w14:textId="77777777" w:rsidR="006B711B" w:rsidRDefault="006B711B" w:rsidP="00F21632">
      <w:pPr>
        <w:widowControl w:val="0"/>
        <w:autoSpaceDE w:val="0"/>
        <w:autoSpaceDN w:val="0"/>
        <w:adjustRightInd w:val="0"/>
        <w:rPr>
          <w:rFonts w:eastAsia="MS Mincho" w:cs="Arial"/>
          <w:b/>
          <w:bCs/>
          <w:color w:val="000000"/>
          <w:kern w:val="28"/>
          <w:lang w:val="es-ES_tradnl" w:eastAsia="es-VE"/>
          <w14:ligatures w14:val="none"/>
        </w:rPr>
      </w:pPr>
    </w:p>
    <w:p w14:paraId="6A98C83C" w14:textId="77777777" w:rsidR="00F21632" w:rsidRDefault="00F21632" w:rsidP="00F21632">
      <w:pPr>
        <w:widowControl w:val="0"/>
        <w:autoSpaceDE w:val="0"/>
        <w:autoSpaceDN w:val="0"/>
        <w:adjustRightInd w:val="0"/>
        <w:rPr>
          <w:rFonts w:eastAsia="MS Mincho" w:cs="Arial"/>
          <w:b/>
          <w:bCs/>
          <w:color w:val="000000"/>
          <w:kern w:val="28"/>
          <w:lang w:val="es-ES_tradnl" w:eastAsia="es-VE"/>
          <w14:ligatures w14:val="none"/>
        </w:rPr>
      </w:pPr>
    </w:p>
    <w:p w14:paraId="69BD324B" w14:textId="77777777" w:rsidR="00F21632" w:rsidRDefault="00F21632" w:rsidP="00F21632">
      <w:pPr>
        <w:widowControl w:val="0"/>
        <w:autoSpaceDE w:val="0"/>
        <w:autoSpaceDN w:val="0"/>
        <w:adjustRightInd w:val="0"/>
        <w:rPr>
          <w:rFonts w:eastAsia="MS Mincho" w:cs="Arial"/>
          <w:b/>
          <w:bCs/>
          <w:color w:val="000000"/>
          <w:kern w:val="28"/>
          <w:lang w:val="es-ES_tradnl" w:eastAsia="es-VE"/>
          <w14:ligatures w14:val="none"/>
        </w:rPr>
      </w:pPr>
    </w:p>
    <w:p w14:paraId="4767F5D1"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A4E3F0B"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r w:rsidRPr="00BB2E03">
        <w:rPr>
          <w:rFonts w:eastAsia="MS Mincho" w:cs="Arial"/>
          <w:b/>
          <w:noProof/>
          <w:kern w:val="28"/>
          <w:lang w:val="es-VE" w:eastAsia="es-VE"/>
          <w14:ligatures w14:val="none"/>
        </w:rPr>
        <mc:AlternateContent>
          <mc:Choice Requires="wpg">
            <w:drawing>
              <wp:anchor distT="0" distB="0" distL="114300" distR="114300" simplePos="0" relativeHeight="251664384" behindDoc="0" locked="0" layoutInCell="1" allowOverlap="1" wp14:anchorId="4CD62D7E" wp14:editId="4F9C0A92">
                <wp:simplePos x="0" y="0"/>
                <wp:positionH relativeFrom="column">
                  <wp:posOffset>-56515</wp:posOffset>
                </wp:positionH>
                <wp:positionV relativeFrom="paragraph">
                  <wp:posOffset>116840</wp:posOffset>
                </wp:positionV>
                <wp:extent cx="5717540" cy="1616075"/>
                <wp:effectExtent l="0" t="0" r="3556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15"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A82FFA2" id="Group 17" o:spid="_x0000_s1026" style="position:absolute;margin-left:-4.45pt;margin-top:9.2pt;width:450.2pt;height:127.25pt;z-index:25166438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">
                  <v:imagedata r:id="rId24"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" strokecolor="windowText" strokeweight="3pt">
                  <v:stroke joinstyle="miter"/>
                </v:line>
              </v:group>
            </w:pict>
          </mc:Fallback>
        </mc:AlternateContent>
      </w:r>
    </w:p>
    <w:p w14:paraId="26D58D52"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699B543C"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06FB6CA6"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83D087"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39E3BC09"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0B17BCF" w14:textId="3B55CECF" w:rsidR="006B711B" w:rsidRPr="000022F0" w:rsidRDefault="006B711B" w:rsidP="006B711B">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0022F0">
        <w:rPr>
          <w:rFonts w:eastAsia="MS Mincho" w:cs="Arial"/>
          <w:b/>
          <w:bCs/>
          <w:color w:val="000000"/>
          <w:kern w:val="28"/>
          <w:sz w:val="72"/>
          <w:szCs w:val="72"/>
          <w:lang w:val="es-ES_tradnl" w:eastAsia="es-VE"/>
          <w14:ligatures w14:val="none"/>
        </w:rPr>
        <w:t>C</w:t>
      </w:r>
      <w:r>
        <w:rPr>
          <w:rFonts w:eastAsia="MS Mincho" w:cs="Arial"/>
          <w:b/>
          <w:bCs/>
          <w:color w:val="000000"/>
          <w:kern w:val="28"/>
          <w:sz w:val="72"/>
          <w:szCs w:val="72"/>
          <w:lang w:val="es-ES_tradnl" w:eastAsia="es-VE"/>
          <w14:ligatures w14:val="none"/>
        </w:rPr>
        <w:t>APÍTULO</w:t>
      </w:r>
      <w:r w:rsidRPr="000022F0">
        <w:rPr>
          <w:rFonts w:eastAsia="MS Mincho" w:cs="Arial"/>
          <w:b/>
          <w:bCs/>
          <w:color w:val="000000"/>
          <w:kern w:val="28"/>
          <w:sz w:val="72"/>
          <w:szCs w:val="72"/>
          <w:lang w:val="es-ES_tradnl" w:eastAsia="es-VE"/>
          <w14:ligatures w14:val="none"/>
        </w:rPr>
        <w:t xml:space="preserve"> I</w:t>
      </w:r>
      <w:r w:rsidR="00EE71A8">
        <w:rPr>
          <w:rFonts w:eastAsia="MS Mincho" w:cs="Arial"/>
          <w:b/>
          <w:bCs/>
          <w:color w:val="000000"/>
          <w:kern w:val="28"/>
          <w:sz w:val="72"/>
          <w:szCs w:val="72"/>
          <w:lang w:val="es-ES_tradnl" w:eastAsia="es-VE"/>
          <w14:ligatures w14:val="none"/>
        </w:rPr>
        <w:t>II</w:t>
      </w:r>
    </w:p>
    <w:p w14:paraId="63E7AC88" w14:textId="77777777" w:rsidR="006B711B" w:rsidRDefault="006B711B" w:rsidP="006B711B">
      <w:pPr>
        <w:widowControl w:val="0"/>
        <w:autoSpaceDE w:val="0"/>
        <w:autoSpaceDN w:val="0"/>
        <w:adjustRightInd w:val="0"/>
        <w:spacing w:line="240" w:lineRule="auto"/>
        <w:rPr>
          <w:rFonts w:eastAsia="MS Mincho" w:cs="Arial"/>
          <w:b/>
          <w:kern w:val="28"/>
          <w:sz w:val="44"/>
          <w:szCs w:val="44"/>
          <w:lang w:val="es-ES_tradnl" w:eastAsia="es-VE"/>
          <w14:ligatures w14:val="none"/>
        </w:rPr>
      </w:pPr>
      <w:r>
        <w:rPr>
          <w:rFonts w:eastAsia="MS Mincho" w:cs="Arial"/>
          <w:b/>
          <w:kern w:val="28"/>
          <w:sz w:val="44"/>
          <w:szCs w:val="44"/>
          <w:lang w:val="es-ES_tradnl" w:eastAsia="es-VE"/>
          <w14:ligatures w14:val="none"/>
        </w:rPr>
        <w:t>DESARROLLO DE LAS ACTIVIDADES</w:t>
      </w:r>
    </w:p>
    <w:p w14:paraId="49D2D2D2" w14:textId="77777777" w:rsidR="006B711B" w:rsidRDefault="006B711B" w:rsidP="006B711B">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37EE8DF8"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55C9281A"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1145273"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3ABD9ED"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12D40BE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6BD9563C"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0BCE3A48"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019E80A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38BA2564"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7F26928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594E3AB" w14:textId="77777777" w:rsidR="003E2697" w:rsidRDefault="003E2697" w:rsidP="006B711B">
      <w:pPr>
        <w:widowControl w:val="0"/>
        <w:autoSpaceDE w:val="0"/>
        <w:autoSpaceDN w:val="0"/>
        <w:adjustRightInd w:val="0"/>
        <w:spacing w:line="240" w:lineRule="auto"/>
        <w:rPr>
          <w:rFonts w:eastAsia="MS Mincho" w:cs="Arial"/>
          <w:b/>
          <w:kern w:val="28"/>
          <w:lang w:val="es-ES_tradnl" w:eastAsia="es-VE"/>
          <w14:ligatures w14:val="none"/>
        </w:rPr>
      </w:pPr>
    </w:p>
    <w:p w14:paraId="0A517369" w14:textId="77777777" w:rsidR="00F21632" w:rsidRDefault="00F21632" w:rsidP="006B711B">
      <w:pPr>
        <w:widowControl w:val="0"/>
        <w:autoSpaceDE w:val="0"/>
        <w:autoSpaceDN w:val="0"/>
        <w:adjustRightInd w:val="0"/>
        <w:spacing w:line="240" w:lineRule="auto"/>
        <w:rPr>
          <w:rFonts w:eastAsia="MS Mincho" w:cs="Arial"/>
          <w:b/>
          <w:kern w:val="28"/>
          <w:lang w:val="es-ES_tradnl" w:eastAsia="es-VE"/>
          <w14:ligatures w14:val="none"/>
        </w:rPr>
      </w:pPr>
    </w:p>
    <w:p w14:paraId="3396FCE9" w14:textId="77777777" w:rsidR="00F21632" w:rsidRDefault="00F21632" w:rsidP="006B711B">
      <w:pPr>
        <w:widowControl w:val="0"/>
        <w:autoSpaceDE w:val="0"/>
        <w:autoSpaceDN w:val="0"/>
        <w:adjustRightInd w:val="0"/>
        <w:spacing w:line="240" w:lineRule="auto"/>
        <w:rPr>
          <w:rFonts w:eastAsia="MS Mincho" w:cs="Arial"/>
          <w:b/>
          <w:kern w:val="28"/>
          <w:lang w:val="es-ES_tradnl" w:eastAsia="es-VE"/>
          <w14:ligatures w14:val="none"/>
        </w:rPr>
      </w:pPr>
    </w:p>
    <w:p w14:paraId="5ACDC29B" w14:textId="77777777" w:rsidR="00F34311" w:rsidRDefault="00F34311" w:rsidP="006B711B">
      <w:pPr>
        <w:widowControl w:val="0"/>
        <w:autoSpaceDE w:val="0"/>
        <w:autoSpaceDN w:val="0"/>
        <w:adjustRightInd w:val="0"/>
        <w:spacing w:line="240" w:lineRule="auto"/>
        <w:rPr>
          <w:rFonts w:eastAsia="MS Mincho" w:cs="Arial"/>
          <w:b/>
          <w:kern w:val="28"/>
          <w:lang w:val="es-ES_tradnl" w:eastAsia="es-VE"/>
          <w14:ligatures w14:val="none"/>
        </w:rPr>
        <w:sectPr w:rsidR="00F34311" w:rsidSect="003E2697">
          <w:headerReference w:type="default" r:id="rId31"/>
          <w:footerReference w:type="default" r:id="rId32"/>
          <w:pgSz w:w="12242" w:h="15842" w:code="1"/>
          <w:pgMar w:top="2835" w:right="1701" w:bottom="1701" w:left="2268" w:header="709" w:footer="709" w:gutter="0"/>
          <w:cols w:space="708"/>
          <w:docGrid w:linePitch="360"/>
        </w:sectPr>
      </w:pPr>
    </w:p>
    <w:p w14:paraId="05D03E6E" w14:textId="77777777" w:rsidR="006B711B" w:rsidRDefault="006B711B" w:rsidP="00F34311">
      <w:pPr>
        <w:pStyle w:val="Ttulo1"/>
        <w:jc w:val="center"/>
        <w:rPr>
          <w:rFonts w:eastAsia="MS Mincho"/>
          <w:lang w:eastAsia="es-VE"/>
        </w:rPr>
      </w:pPr>
      <w:bookmarkStart w:id="40" w:name="_Toc232588661"/>
      <w:r w:rsidRPr="00567131">
        <w:rPr>
          <w:rFonts w:eastAsia="MS Mincho"/>
          <w:lang w:eastAsia="es-VE"/>
        </w:rPr>
        <w:lastRenderedPageBreak/>
        <w:t>CAPÍTULO III</w:t>
      </w:r>
      <w:bookmarkEnd w:id="40"/>
    </w:p>
    <w:p w14:paraId="1FE49EF7" w14:textId="77777777" w:rsidR="00567131" w:rsidRPr="00567131" w:rsidRDefault="00567131" w:rsidP="00567131">
      <w:pPr>
        <w:widowControl w:val="0"/>
        <w:autoSpaceDE w:val="0"/>
        <w:autoSpaceDN w:val="0"/>
        <w:adjustRightInd w:val="0"/>
        <w:spacing w:line="240" w:lineRule="auto"/>
        <w:jc w:val="center"/>
        <w:rPr>
          <w:rFonts w:eastAsia="MS Mincho" w:cs="Arial"/>
          <w:b/>
          <w:kern w:val="28"/>
          <w:lang w:val="es-ES_tradnl" w:eastAsia="es-VE"/>
          <w14:ligatures w14:val="none"/>
        </w:rPr>
      </w:pPr>
    </w:p>
    <w:p w14:paraId="20F7BF54" w14:textId="77777777" w:rsidR="006B711B" w:rsidRPr="00970A70" w:rsidRDefault="006B711B" w:rsidP="00970A70">
      <w:pPr>
        <w:jc w:val="center"/>
        <w:rPr>
          <w:rFonts w:cs="Arial"/>
          <w:b/>
          <w:bCs/>
          <w:lang w:eastAsia="es-VE"/>
        </w:rPr>
      </w:pPr>
      <w:bookmarkStart w:id="41" w:name="_Toc231286799"/>
      <w:bookmarkStart w:id="42" w:name="_Toc231540281"/>
      <w:r w:rsidRPr="00970A70">
        <w:rPr>
          <w:rFonts w:cs="Arial"/>
          <w:b/>
          <w:bCs/>
          <w:lang w:eastAsia="es-VE"/>
        </w:rPr>
        <w:t>DESARROLLO DE LAS ACTIVIDADES</w:t>
      </w:r>
      <w:bookmarkEnd w:id="41"/>
      <w:bookmarkEnd w:id="42"/>
    </w:p>
    <w:p w14:paraId="2C4009EF" w14:textId="77777777" w:rsidR="00567131" w:rsidRPr="00567131" w:rsidRDefault="00567131" w:rsidP="00567131">
      <w:pPr>
        <w:widowControl w:val="0"/>
        <w:autoSpaceDE w:val="0"/>
        <w:autoSpaceDN w:val="0"/>
        <w:adjustRightInd w:val="0"/>
        <w:spacing w:line="240" w:lineRule="auto"/>
        <w:jc w:val="center"/>
        <w:rPr>
          <w:rFonts w:eastAsia="MS Mincho" w:cs="Arial"/>
          <w:b/>
          <w:kern w:val="28"/>
          <w:lang w:val="es-ES_tradnl" w:eastAsia="es-VE"/>
          <w14:ligatures w14:val="none"/>
        </w:rPr>
      </w:pPr>
    </w:p>
    <w:p w14:paraId="6F3DDD49" w14:textId="457A201C" w:rsidR="005E785D" w:rsidRDefault="006B711B" w:rsidP="00F07A12">
      <w:pPr>
        <w:pStyle w:val="Ttulo1"/>
        <w:rPr>
          <w:rFonts w:eastAsia="MS Mincho"/>
          <w:lang w:eastAsia="es-VE"/>
        </w:rPr>
      </w:pPr>
      <w:bookmarkStart w:id="43" w:name="_Toc232588662"/>
      <w:r w:rsidRPr="00567131">
        <w:rPr>
          <w:rFonts w:eastAsia="MS Mincho"/>
          <w:lang w:eastAsia="es-VE"/>
        </w:rPr>
        <w:t xml:space="preserve">3.1 </w:t>
      </w:r>
      <w:r w:rsidRPr="00034069">
        <w:t>DESARROLLO</w:t>
      </w:r>
      <w:bookmarkEnd w:id="43"/>
    </w:p>
    <w:p w14:paraId="04687E08" w14:textId="77777777" w:rsidR="00567131" w:rsidRPr="00567131" w:rsidRDefault="00567131" w:rsidP="00567131">
      <w:pPr>
        <w:widowControl w:val="0"/>
        <w:autoSpaceDE w:val="0"/>
        <w:autoSpaceDN w:val="0"/>
        <w:adjustRightInd w:val="0"/>
        <w:spacing w:line="240" w:lineRule="auto"/>
        <w:rPr>
          <w:rFonts w:eastAsia="MS Mincho" w:cs="Arial"/>
          <w:b/>
          <w:kern w:val="28"/>
          <w:lang w:val="es-ES_tradnl" w:eastAsia="es-VE"/>
          <w14:ligatures w14:val="none"/>
        </w:rPr>
      </w:pPr>
    </w:p>
    <w:p w14:paraId="0C8CF7A8" w14:textId="34E6C560" w:rsidR="005E785D" w:rsidRDefault="005E785D" w:rsidP="00567131">
      <w:pPr>
        <w:pStyle w:val="Tesis"/>
        <w:rPr>
          <w:lang w:eastAsia="es-VE"/>
        </w:rPr>
      </w:pPr>
      <w:r w:rsidRPr="00567131">
        <w:rPr>
          <w:lang w:eastAsia="es-VE"/>
        </w:rPr>
        <w:t xml:space="preserve">El presente capítulo tiene como objetivo explicar a detalle </w:t>
      </w:r>
      <w:r w:rsidR="0023355D">
        <w:rPr>
          <w:lang w:eastAsia="es-VE"/>
        </w:rPr>
        <w:t xml:space="preserve">todas </w:t>
      </w:r>
      <w:r w:rsidRPr="00567131">
        <w:rPr>
          <w:lang w:eastAsia="es-VE"/>
        </w:rPr>
        <w:t xml:space="preserve">las actividades </w:t>
      </w:r>
      <w:r w:rsidR="0023355D">
        <w:rPr>
          <w:lang w:eastAsia="es-VE"/>
        </w:rPr>
        <w:t>llevadas a cabo</w:t>
      </w:r>
      <w:r w:rsidRPr="00567131">
        <w:rPr>
          <w:lang w:eastAsia="es-VE"/>
        </w:rPr>
        <w:t xml:space="preserve"> por el pasante</w:t>
      </w:r>
      <w:r w:rsidR="0023355D">
        <w:rPr>
          <w:lang w:eastAsia="es-VE"/>
        </w:rPr>
        <w:t>,</w:t>
      </w:r>
      <w:r w:rsidRPr="00567131">
        <w:rPr>
          <w:lang w:eastAsia="es-VE"/>
        </w:rPr>
        <w:t xml:space="preserve"> durante la</w:t>
      </w:r>
      <w:r w:rsidR="0023355D">
        <w:rPr>
          <w:lang w:eastAsia="es-VE"/>
        </w:rPr>
        <w:t>s</w:t>
      </w:r>
      <w:r w:rsidRPr="00567131">
        <w:rPr>
          <w:lang w:eastAsia="es-VE"/>
        </w:rPr>
        <w:t xml:space="preserve"> pasantía</w:t>
      </w:r>
      <w:r w:rsidR="0023355D">
        <w:rPr>
          <w:lang w:eastAsia="es-VE"/>
        </w:rPr>
        <w:t>s</w:t>
      </w:r>
      <w:r w:rsidRPr="00567131">
        <w:rPr>
          <w:lang w:eastAsia="es-VE"/>
        </w:rPr>
        <w:t xml:space="preserve"> académica</w:t>
      </w:r>
      <w:r w:rsidR="0023355D">
        <w:rPr>
          <w:lang w:eastAsia="es-VE"/>
        </w:rPr>
        <w:t>s</w:t>
      </w:r>
      <w:r w:rsidRPr="00567131">
        <w:rPr>
          <w:lang w:eastAsia="es-VE"/>
        </w:rPr>
        <w:t xml:space="preserve"> </w:t>
      </w:r>
      <w:r w:rsidR="0023355D">
        <w:rPr>
          <w:lang w:eastAsia="es-VE"/>
        </w:rPr>
        <w:t xml:space="preserve">en SISALUD </w:t>
      </w:r>
      <w:r w:rsidR="0023355D" w:rsidRPr="00567131">
        <w:rPr>
          <w:lang w:eastAsia="es-VE"/>
        </w:rPr>
        <w:t>que fueron descritas en el capítulo anterior</w:t>
      </w:r>
      <w:r w:rsidR="0023355D">
        <w:rPr>
          <w:lang w:eastAsia="es-VE"/>
        </w:rPr>
        <w:t>, incluyendo el objetivo de esta, los procedimiento</w:t>
      </w:r>
      <w:r w:rsidR="0055226B">
        <w:rPr>
          <w:lang w:eastAsia="es-VE"/>
        </w:rPr>
        <w:t>s</w:t>
      </w:r>
      <w:r w:rsidR="0023355D">
        <w:rPr>
          <w:lang w:eastAsia="es-VE"/>
        </w:rPr>
        <w:t>, metodologías y las herramientas utilizadas y el resultado obtenido de la ejecución de estas</w:t>
      </w:r>
      <w:r w:rsidRPr="00567131">
        <w:rPr>
          <w:lang w:eastAsia="es-VE"/>
        </w:rPr>
        <w:t>.</w:t>
      </w:r>
    </w:p>
    <w:p w14:paraId="6C1E0DB8" w14:textId="77777777" w:rsidR="00567131" w:rsidRPr="00567131" w:rsidRDefault="00567131" w:rsidP="00567131">
      <w:pPr>
        <w:pStyle w:val="Tesis"/>
        <w:spacing w:line="240" w:lineRule="auto"/>
        <w:rPr>
          <w:lang w:eastAsia="es-VE"/>
        </w:rPr>
      </w:pPr>
    </w:p>
    <w:p w14:paraId="135143A7" w14:textId="158494AC" w:rsidR="00F23099" w:rsidRDefault="00F23099" w:rsidP="00F07A12">
      <w:pPr>
        <w:pStyle w:val="Ttulo1"/>
        <w:rPr>
          <w:lang w:eastAsia="es-VE"/>
        </w:rPr>
      </w:pPr>
      <w:bookmarkStart w:id="44" w:name="_Toc232588663"/>
      <w:r w:rsidRPr="00567131">
        <w:rPr>
          <w:lang w:eastAsia="es-VE"/>
        </w:rPr>
        <w:t>3.1.1</w:t>
      </w:r>
      <w:r w:rsidR="0020787E">
        <w:rPr>
          <w:lang w:eastAsia="es-VE"/>
        </w:rPr>
        <w:t>.</w:t>
      </w:r>
      <w:r w:rsidRPr="00567131">
        <w:rPr>
          <w:lang w:eastAsia="es-VE"/>
        </w:rPr>
        <w:t xml:space="preserve"> CHARLA INTRODUCTORIA Y VISITA A LAS INSTALACIONES</w:t>
      </w:r>
      <w:bookmarkEnd w:id="44"/>
    </w:p>
    <w:p w14:paraId="794A3C74" w14:textId="77777777" w:rsidR="00567131" w:rsidRPr="00567131" w:rsidRDefault="00567131" w:rsidP="00567131">
      <w:pPr>
        <w:pStyle w:val="Tesis"/>
        <w:spacing w:line="240" w:lineRule="auto"/>
        <w:ind w:firstLine="0"/>
        <w:rPr>
          <w:b/>
          <w:bCs/>
          <w:lang w:eastAsia="es-VE"/>
        </w:rPr>
      </w:pPr>
    </w:p>
    <w:p w14:paraId="0EB8FB6A" w14:textId="1A4839C4" w:rsidR="00F23099" w:rsidRDefault="00F23099" w:rsidP="00F07A12">
      <w:pPr>
        <w:pStyle w:val="Ttulo1"/>
        <w:rPr>
          <w:lang w:eastAsia="es-VE"/>
        </w:rPr>
      </w:pPr>
      <w:bookmarkStart w:id="45" w:name="_Toc232588664"/>
      <w:r w:rsidRPr="00567131">
        <w:rPr>
          <w:lang w:eastAsia="es-VE"/>
        </w:rPr>
        <w:t>3.1.1.1</w:t>
      </w:r>
      <w:r w:rsidR="0020787E">
        <w:rPr>
          <w:lang w:eastAsia="es-VE"/>
        </w:rPr>
        <w:t>.</w:t>
      </w:r>
      <w:r w:rsidRPr="00567131">
        <w:rPr>
          <w:lang w:eastAsia="es-VE"/>
        </w:rPr>
        <w:t xml:space="preserve"> OBJETIVO DE LA ACTIVIDAD</w:t>
      </w:r>
      <w:bookmarkEnd w:id="45"/>
    </w:p>
    <w:p w14:paraId="65E4EAD1" w14:textId="77777777" w:rsidR="00567131" w:rsidRPr="00567131" w:rsidRDefault="00567131" w:rsidP="00567131">
      <w:pPr>
        <w:pStyle w:val="Tesis"/>
        <w:spacing w:line="240" w:lineRule="auto"/>
        <w:ind w:firstLine="0"/>
        <w:rPr>
          <w:b/>
          <w:bCs/>
          <w:lang w:eastAsia="es-VE"/>
        </w:rPr>
      </w:pPr>
    </w:p>
    <w:p w14:paraId="592D443E" w14:textId="017095DC" w:rsidR="00DE397A" w:rsidRPr="0055226B" w:rsidRDefault="00D63E67" w:rsidP="0055226B">
      <w:pPr>
        <w:pStyle w:val="Tesis"/>
        <w:sectPr w:rsidR="00DE397A" w:rsidRPr="0055226B" w:rsidSect="003E2697">
          <w:headerReference w:type="default" r:id="rId33"/>
          <w:footerReference w:type="default" r:id="rId34"/>
          <w:pgSz w:w="12242" w:h="15842" w:code="1"/>
          <w:pgMar w:top="2835" w:right="1701" w:bottom="1701" w:left="2268" w:header="709" w:footer="709" w:gutter="0"/>
          <w:cols w:space="708"/>
          <w:docGrid w:linePitch="360"/>
        </w:sectPr>
      </w:pPr>
      <w:r w:rsidRPr="00567131">
        <w:t xml:space="preserve">En la primera actividad, se </w:t>
      </w:r>
      <w:r w:rsidR="00D57194">
        <w:t>debe realizar</w:t>
      </w:r>
      <w:r w:rsidRPr="00567131">
        <w:t xml:space="preserve"> una pequeña charla para darle la bienvenida al área de trabajo</w:t>
      </w:r>
      <w:r w:rsidR="00E1680C" w:rsidRPr="00567131">
        <w:t>, presentar a los demás compañeros de trabajo y dar a conocer todas las funciones del departamento</w:t>
      </w:r>
      <w:r w:rsidR="00596193" w:rsidRPr="00567131">
        <w:t xml:space="preserve"> y su alcance. Una vez finalizada, el pasante fue guiado a través de las instalaciones para conocer </w:t>
      </w:r>
      <w:r w:rsidR="00C9190B" w:rsidRPr="00567131">
        <w:t xml:space="preserve">el entorno físico y operativo de </w:t>
      </w:r>
      <w:r w:rsidR="00596193" w:rsidRPr="00567131">
        <w:t>los diferentes departamento</w:t>
      </w:r>
      <w:r w:rsidR="00543021" w:rsidRPr="00567131">
        <w:t>s</w:t>
      </w:r>
      <w:r w:rsidR="00596193" w:rsidRPr="00567131">
        <w:t>, donde se encuentran y las funciones de cada uno, al igual que las normas laborales y de seguridad.</w:t>
      </w:r>
    </w:p>
    <w:p w14:paraId="373C8580" w14:textId="5FDCDF48" w:rsidR="00F23099" w:rsidRDefault="00F23099" w:rsidP="00F07A12">
      <w:pPr>
        <w:pStyle w:val="Ttulo1"/>
        <w:rPr>
          <w:lang w:eastAsia="es-VE"/>
        </w:rPr>
      </w:pPr>
      <w:bookmarkStart w:id="46" w:name="_Toc232588665"/>
      <w:r w:rsidRPr="00567131">
        <w:rPr>
          <w:lang w:eastAsia="es-VE"/>
        </w:rPr>
        <w:lastRenderedPageBreak/>
        <w:t>3.1.1.2</w:t>
      </w:r>
      <w:r w:rsidR="0020787E">
        <w:rPr>
          <w:lang w:eastAsia="es-VE"/>
        </w:rPr>
        <w:t>.</w:t>
      </w:r>
      <w:r w:rsidRPr="00567131">
        <w:rPr>
          <w:lang w:eastAsia="es-VE"/>
        </w:rPr>
        <w:t xml:space="preserve"> PROCEDIMIENTOS, HERRAMIENTAS Y/O RECURSOS UTILIZADOS</w:t>
      </w:r>
      <w:bookmarkEnd w:id="46"/>
    </w:p>
    <w:p w14:paraId="535FCEF3" w14:textId="77777777" w:rsidR="00567131" w:rsidRPr="00567131" w:rsidRDefault="00567131" w:rsidP="00567131">
      <w:pPr>
        <w:pStyle w:val="Tesis"/>
        <w:spacing w:line="240" w:lineRule="auto"/>
        <w:ind w:firstLine="0"/>
        <w:rPr>
          <w:b/>
          <w:bCs/>
          <w:lang w:eastAsia="es-VE"/>
        </w:rPr>
      </w:pPr>
    </w:p>
    <w:p w14:paraId="283EA7AC" w14:textId="206A1A53" w:rsidR="00543021" w:rsidRDefault="00543021" w:rsidP="00D378A5">
      <w:pPr>
        <w:pStyle w:val="Tesis"/>
      </w:pPr>
      <w:r w:rsidRPr="00D378A5">
        <w:t>La charla fue realizada por el supervisor del Departamento de Informático y tutor empresarial del pasante académico</w:t>
      </w:r>
      <w:r w:rsidR="00D378A5" w:rsidRPr="00D378A5">
        <w:t xml:space="preserve"> en el departamento</w:t>
      </w:r>
      <w:r w:rsidR="00D378A5">
        <w:t xml:space="preserve"> el ingeniero Emmanuel Sánchez</w:t>
      </w:r>
      <w:r w:rsidR="00D378A5" w:rsidRPr="00D378A5">
        <w:t>,</w:t>
      </w:r>
      <w:r w:rsidR="00D378A5">
        <w:t xml:space="preserve"> también estaban</w:t>
      </w:r>
      <w:r w:rsidR="00D378A5" w:rsidRPr="00D378A5">
        <w:t xml:space="preserve"> presentes los ingenieros</w:t>
      </w:r>
      <w:r w:rsidR="00D378A5">
        <w:t xml:space="preserve"> </w:t>
      </w:r>
      <w:r w:rsidR="00D378A5" w:rsidRPr="00D378A5">
        <w:t>Aníbal Morillo</w:t>
      </w:r>
      <w:r w:rsidR="00D378A5">
        <w:t xml:space="preserve"> y </w:t>
      </w:r>
      <w:r w:rsidR="00D378A5" w:rsidRPr="00D378A5">
        <w:t>Eleazar Uzcátegui.</w:t>
      </w:r>
      <w:r w:rsidR="00D378A5">
        <w:t xml:space="preserve"> </w:t>
      </w:r>
      <w:r w:rsidR="00053FE0" w:rsidRPr="00D378A5">
        <w:t>Una vez finalizada, el pasante fue guiado por el tutor por las instalaciones</w:t>
      </w:r>
      <w:r w:rsidR="00A0209E" w:rsidRPr="00D378A5">
        <w:t xml:space="preserve">, recorriendo </w:t>
      </w:r>
      <w:r w:rsidR="004C1A12">
        <w:t xml:space="preserve">las </w:t>
      </w:r>
      <w:r w:rsidR="004C1A12" w:rsidRPr="00D378A5">
        <w:rPr>
          <w:lang w:val="es-MX"/>
        </w:rPr>
        <w:t>oficinas administrativas</w:t>
      </w:r>
      <w:r w:rsidR="004C1A12">
        <w:rPr>
          <w:lang w:val="es-MX"/>
        </w:rPr>
        <w:t>,</w:t>
      </w:r>
      <w:r w:rsidR="004C1A12" w:rsidRPr="00D378A5">
        <w:rPr>
          <w:lang w:val="es-MX"/>
        </w:rPr>
        <w:t xml:space="preserve"> </w:t>
      </w:r>
      <w:r w:rsidR="00A0209E" w:rsidRPr="00D378A5">
        <w:rPr>
          <w:lang w:val="es-MX"/>
        </w:rPr>
        <w:t>el</w:t>
      </w:r>
      <w:r w:rsidR="00BF7F16">
        <w:rPr>
          <w:lang w:val="es-MX"/>
        </w:rPr>
        <w:t xml:space="preserve"> </w:t>
      </w:r>
      <w:r w:rsidR="004C1A12">
        <w:rPr>
          <w:lang w:val="es-MX"/>
        </w:rPr>
        <w:t>cuarto</w:t>
      </w:r>
      <w:r w:rsidR="00A0209E" w:rsidRPr="00D378A5">
        <w:rPr>
          <w:lang w:val="es-MX"/>
        </w:rPr>
        <w:t xml:space="preserve"> de servidores</w:t>
      </w:r>
      <w:r w:rsidR="00BF7F16">
        <w:rPr>
          <w:lang w:val="es-MX"/>
        </w:rPr>
        <w:t xml:space="preserve"> </w:t>
      </w:r>
      <w:r w:rsidR="00A0209E" w:rsidRPr="00D378A5">
        <w:rPr>
          <w:lang w:val="es-MX"/>
        </w:rPr>
        <w:t>y</w:t>
      </w:r>
      <w:r w:rsidR="00BF7F16">
        <w:rPr>
          <w:lang w:val="es-MX"/>
        </w:rPr>
        <w:t xml:space="preserve"> las áreas fuera de SISALUD a las cuales tienen acceso</w:t>
      </w:r>
      <w:r w:rsidR="00A0209E" w:rsidRPr="00D378A5">
        <w:rPr>
          <w:lang w:val="es-MX"/>
        </w:rPr>
        <w:t xml:space="preserve">, </w:t>
      </w:r>
      <w:r w:rsidR="00122389" w:rsidRPr="00D378A5">
        <w:rPr>
          <w:lang w:val="es-MX"/>
        </w:rPr>
        <w:t xml:space="preserve">en </w:t>
      </w:r>
      <w:r w:rsidR="00053FE0" w:rsidRPr="00D378A5">
        <w:t xml:space="preserve">donde </w:t>
      </w:r>
      <w:r w:rsidR="00BF7F16">
        <w:t>tienen</w:t>
      </w:r>
      <w:r w:rsidR="00053FE0" w:rsidRPr="00D378A5">
        <w:t xml:space="preserve"> desplega</w:t>
      </w:r>
      <w:r w:rsidR="00BF7F16">
        <w:t>da</w:t>
      </w:r>
      <w:r w:rsidR="00053FE0" w:rsidRPr="00D378A5">
        <w:t xml:space="preserve"> la infraestructura tecnológica</w:t>
      </w:r>
      <w:r w:rsidR="00C9190B" w:rsidRPr="00D378A5">
        <w:t>.</w:t>
      </w:r>
    </w:p>
    <w:p w14:paraId="15F1970E" w14:textId="64A41213" w:rsidR="00407CBA" w:rsidRDefault="00407CBA" w:rsidP="00407CBA">
      <w:pPr>
        <w:pStyle w:val="Tesis"/>
        <w:spacing w:line="240" w:lineRule="auto"/>
        <w:ind w:firstLine="0"/>
        <w:jc w:val="center"/>
      </w:pPr>
      <w:r>
        <w:rPr>
          <w:noProof/>
          <w14:ligatures w14:val="standardContextual"/>
        </w:rPr>
        <w:drawing>
          <wp:inline distT="0" distB="0" distL="0" distR="0" wp14:anchorId="055648E2" wp14:editId="42D07118">
            <wp:extent cx="2520000" cy="3360106"/>
            <wp:effectExtent l="19050" t="19050" r="13970" b="12065"/>
            <wp:docPr id="17740159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5925" name="Imagen 17740159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000" cy="3360106"/>
                    </a:xfrm>
                    <a:prstGeom prst="rect">
                      <a:avLst/>
                    </a:prstGeom>
                    <a:ln w="12700">
                      <a:solidFill>
                        <a:schemeClr val="tx1"/>
                      </a:solidFill>
                    </a:ln>
                  </pic:spPr>
                </pic:pic>
              </a:graphicData>
            </a:graphic>
          </wp:inline>
        </w:drawing>
      </w:r>
    </w:p>
    <w:p w14:paraId="0E2F652A" w14:textId="0A566338" w:rsidR="00407CBA" w:rsidRPr="00012BB8" w:rsidRDefault="00407CBA" w:rsidP="00407CBA">
      <w:pPr>
        <w:pStyle w:val="figuras"/>
      </w:pPr>
      <w:bookmarkStart w:id="47" w:name="_Toc232588509"/>
      <w:r w:rsidRPr="00012BB8">
        <w:t>Figura 2. Foto</w:t>
      </w:r>
      <w:r>
        <w:t xml:space="preserve"> de la entrada del Departamento de Informática</w:t>
      </w:r>
      <w:r w:rsidRPr="00012BB8">
        <w:t>.</w:t>
      </w:r>
      <w:bookmarkEnd w:id="47"/>
    </w:p>
    <w:p w14:paraId="6C1F7744" w14:textId="4B48C0AB" w:rsidR="00407CBA" w:rsidRDefault="00407CBA" w:rsidP="00407CBA">
      <w:pPr>
        <w:pStyle w:val="Tesis"/>
        <w:spacing w:line="240" w:lineRule="auto"/>
        <w:ind w:firstLine="0"/>
        <w:jc w:val="center"/>
        <w:rPr>
          <w:b/>
          <w:bCs/>
        </w:rPr>
      </w:pPr>
      <w:r>
        <w:rPr>
          <w:b/>
          <w:bCs/>
        </w:rPr>
        <w:t>Fuente: Araujo (2026)</w:t>
      </w:r>
    </w:p>
    <w:p w14:paraId="53C31020" w14:textId="77777777" w:rsidR="00407CBA" w:rsidRDefault="00407CBA" w:rsidP="00407CBA">
      <w:pPr>
        <w:pStyle w:val="Tesis"/>
        <w:spacing w:line="240" w:lineRule="auto"/>
        <w:ind w:firstLine="0"/>
        <w:jc w:val="center"/>
        <w:rPr>
          <w:b/>
          <w:bCs/>
        </w:rPr>
      </w:pPr>
    </w:p>
    <w:p w14:paraId="3D77D01D" w14:textId="77777777" w:rsidR="00421E5D" w:rsidRDefault="00421E5D" w:rsidP="00407CBA">
      <w:pPr>
        <w:pStyle w:val="Tesis"/>
        <w:spacing w:line="240" w:lineRule="auto"/>
        <w:ind w:firstLine="0"/>
        <w:jc w:val="center"/>
      </w:pPr>
    </w:p>
    <w:p w14:paraId="7C79F8AD" w14:textId="6E45EFFE" w:rsidR="00E75366" w:rsidRDefault="00E75366" w:rsidP="00E75366">
      <w:pPr>
        <w:pStyle w:val="Tesis"/>
        <w:spacing w:line="240" w:lineRule="auto"/>
        <w:ind w:firstLine="0"/>
        <w:jc w:val="center"/>
        <w:rPr>
          <w:b/>
          <w:bCs/>
        </w:rPr>
      </w:pPr>
      <w:r>
        <w:rPr>
          <w:noProof/>
          <w14:ligatures w14:val="standardContextual"/>
        </w:rPr>
        <w:lastRenderedPageBreak/>
        <w:drawing>
          <wp:inline distT="0" distB="0" distL="0" distR="0" wp14:anchorId="0C14D9E3" wp14:editId="4569406E">
            <wp:extent cx="2520000" cy="3364360"/>
            <wp:effectExtent l="19050" t="19050" r="13970" b="266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36">
                      <a:extLst>
                        <a:ext uri="{28A0092B-C50C-407E-A947-70E740481C1C}">
                          <a14:useLocalDpi xmlns:a14="http://schemas.microsoft.com/office/drawing/2010/main" val="0"/>
                        </a:ext>
                      </a:extLst>
                    </a:blip>
                    <a:stretch>
                      <a:fillRect/>
                    </a:stretch>
                  </pic:blipFill>
                  <pic:spPr>
                    <a:xfrm>
                      <a:off x="0" y="0"/>
                      <a:ext cx="2520000" cy="3364360"/>
                    </a:xfrm>
                    <a:prstGeom prst="rect">
                      <a:avLst/>
                    </a:prstGeom>
                    <a:ln w="12700">
                      <a:solidFill>
                        <a:schemeClr val="tx1"/>
                      </a:solidFill>
                    </a:ln>
                    <a:effectLst/>
                  </pic:spPr>
                </pic:pic>
              </a:graphicData>
            </a:graphic>
          </wp:inline>
        </w:drawing>
      </w:r>
    </w:p>
    <w:p w14:paraId="6A2A8B60" w14:textId="2B2553BB" w:rsidR="00E75366" w:rsidRPr="00012BB8" w:rsidRDefault="00E75366" w:rsidP="00012BB8">
      <w:pPr>
        <w:pStyle w:val="figuras"/>
      </w:pPr>
      <w:bookmarkStart w:id="48" w:name="_Toc232588511"/>
      <w:r w:rsidRPr="00012BB8">
        <w:t xml:space="preserve">Figura </w:t>
      </w:r>
      <w:r w:rsidR="00407CBA">
        <w:t>4</w:t>
      </w:r>
      <w:r w:rsidRPr="00012BB8">
        <w:t>. Foto del edificio de SISALUD.</w:t>
      </w:r>
      <w:bookmarkEnd w:id="48"/>
    </w:p>
    <w:p w14:paraId="02944CB6" w14:textId="3FF3298D" w:rsidR="00567131" w:rsidRPr="00494F03" w:rsidRDefault="00E75366" w:rsidP="00494F03">
      <w:pPr>
        <w:pStyle w:val="Tesis"/>
        <w:spacing w:after="200"/>
        <w:ind w:firstLine="0"/>
        <w:jc w:val="center"/>
        <w:rPr>
          <w:b/>
          <w:bCs/>
        </w:rPr>
      </w:pPr>
      <w:r>
        <w:rPr>
          <w:b/>
          <w:bCs/>
        </w:rPr>
        <w:t>Fuente: Araujo (2026</w:t>
      </w:r>
      <w:r w:rsidR="00494F03">
        <w:rPr>
          <w:b/>
          <w:bCs/>
        </w:rPr>
        <w:t>)</w:t>
      </w:r>
    </w:p>
    <w:p w14:paraId="4862AF65" w14:textId="376EA725" w:rsidR="00F23099" w:rsidRDefault="00F23099" w:rsidP="00F07A12">
      <w:pPr>
        <w:pStyle w:val="Ttulo1"/>
        <w:rPr>
          <w:lang w:eastAsia="es-VE"/>
        </w:rPr>
      </w:pPr>
      <w:bookmarkStart w:id="49" w:name="_Toc232588666"/>
      <w:r w:rsidRPr="00567131">
        <w:rPr>
          <w:lang w:eastAsia="es-VE"/>
        </w:rPr>
        <w:t>3.1.1.3</w:t>
      </w:r>
      <w:r w:rsidR="0020787E">
        <w:rPr>
          <w:lang w:eastAsia="es-VE"/>
        </w:rPr>
        <w:t>.</w:t>
      </w:r>
      <w:r w:rsidRPr="00567131">
        <w:rPr>
          <w:lang w:eastAsia="es-VE"/>
        </w:rPr>
        <w:t xml:space="preserve"> RESULTADOS</w:t>
      </w:r>
      <w:bookmarkEnd w:id="49"/>
    </w:p>
    <w:p w14:paraId="52B05786" w14:textId="77777777" w:rsidR="00567131" w:rsidRPr="00567131" w:rsidRDefault="00567131" w:rsidP="00567131">
      <w:pPr>
        <w:pStyle w:val="Tesis"/>
        <w:spacing w:line="240" w:lineRule="auto"/>
        <w:ind w:firstLine="0"/>
        <w:rPr>
          <w:b/>
          <w:bCs/>
          <w:lang w:eastAsia="es-VE"/>
        </w:rPr>
      </w:pPr>
    </w:p>
    <w:p w14:paraId="608F0062" w14:textId="170DB63B" w:rsidR="00E552D9" w:rsidRDefault="00C9190B" w:rsidP="00E75366">
      <w:pPr>
        <w:pStyle w:val="Tesis"/>
      </w:pPr>
      <w:r w:rsidRPr="00567131">
        <w:t>Al finalizar la charla y las visitas, el pasante obtuvo un</w:t>
      </w:r>
      <w:r w:rsidR="0043104D" w:rsidRPr="00567131">
        <w:t xml:space="preserve"> mapa mental y físico </w:t>
      </w:r>
      <w:r w:rsidRPr="00567131">
        <w:t>de toda la organización, permitiendo identificar los puntos de interés d</w:t>
      </w:r>
      <w:r w:rsidR="005C66BD" w:rsidRPr="00567131">
        <w:t>el departamento</w:t>
      </w:r>
      <w:r w:rsidR="0043104D" w:rsidRPr="00567131">
        <w:t xml:space="preserve">, las dependencias entre los diferentes departamentos con sus </w:t>
      </w:r>
      <w:r w:rsidR="005C66BD" w:rsidRPr="00567131">
        <w:t>niveles de responsabilidad</w:t>
      </w:r>
      <w:r w:rsidR="0043104D" w:rsidRPr="00567131">
        <w:t xml:space="preserve"> y la importancia de cada punto en la red, que es importante para cualquier revisión o intervención técnica realizada.</w:t>
      </w:r>
    </w:p>
    <w:p w14:paraId="2AE25ED0" w14:textId="77777777" w:rsidR="00E75366" w:rsidRDefault="00E75366" w:rsidP="00E75366">
      <w:pPr>
        <w:pStyle w:val="Tesis"/>
        <w:spacing w:line="240" w:lineRule="auto"/>
        <w:ind w:firstLine="0"/>
      </w:pPr>
    </w:p>
    <w:p w14:paraId="20AB9904" w14:textId="77777777" w:rsidR="001D7F25" w:rsidRDefault="001D7F25" w:rsidP="00E75366">
      <w:pPr>
        <w:pStyle w:val="Tesis"/>
        <w:spacing w:line="240" w:lineRule="auto"/>
        <w:ind w:firstLine="0"/>
      </w:pPr>
    </w:p>
    <w:p w14:paraId="20707F0D" w14:textId="77777777" w:rsidR="001D7F25" w:rsidRDefault="001D7F25" w:rsidP="00E75366">
      <w:pPr>
        <w:pStyle w:val="Tesis"/>
        <w:spacing w:line="240" w:lineRule="auto"/>
        <w:ind w:firstLine="0"/>
      </w:pPr>
    </w:p>
    <w:p w14:paraId="2BE13717" w14:textId="77777777" w:rsidR="001D7F25" w:rsidRDefault="001D7F25" w:rsidP="00E75366">
      <w:pPr>
        <w:pStyle w:val="Tesis"/>
        <w:spacing w:line="240" w:lineRule="auto"/>
        <w:ind w:firstLine="0"/>
      </w:pPr>
    </w:p>
    <w:p w14:paraId="20E55B49" w14:textId="6F8D3558" w:rsidR="00C40E21" w:rsidRPr="00EF7118" w:rsidRDefault="00F23099" w:rsidP="00EF7118">
      <w:pPr>
        <w:pStyle w:val="Ttulo1"/>
        <w:rPr>
          <w:lang w:eastAsia="es-VE"/>
        </w:rPr>
      </w:pPr>
      <w:bookmarkStart w:id="50" w:name="_Toc232588667"/>
      <w:r w:rsidRPr="00567131">
        <w:rPr>
          <w:lang w:eastAsia="es-VE"/>
        </w:rPr>
        <w:lastRenderedPageBreak/>
        <w:t>3.1.</w:t>
      </w:r>
      <w:r w:rsidR="00EB5782" w:rsidRPr="00567131">
        <w:rPr>
          <w:lang w:eastAsia="es-VE"/>
        </w:rPr>
        <w:t>2</w:t>
      </w:r>
      <w:r w:rsidR="0020787E">
        <w:rPr>
          <w:lang w:eastAsia="es-VE"/>
        </w:rPr>
        <w:t>.</w:t>
      </w:r>
      <w:r w:rsidRPr="00567131">
        <w:rPr>
          <w:lang w:eastAsia="es-VE"/>
        </w:rPr>
        <w:t xml:space="preserve"> FAMILIARIZACIÓN CON LAS HERRAMIENTAS Y EQUIPOS DEL TRABAJO</w:t>
      </w:r>
      <w:bookmarkEnd w:id="50"/>
    </w:p>
    <w:p w14:paraId="4587CEF8" w14:textId="77777777" w:rsidR="00C40E21" w:rsidRPr="00567131" w:rsidRDefault="00C40E21" w:rsidP="00567131">
      <w:pPr>
        <w:pStyle w:val="Tesis"/>
        <w:spacing w:line="240" w:lineRule="auto"/>
        <w:ind w:firstLine="0"/>
        <w:rPr>
          <w:b/>
          <w:bCs/>
          <w:lang w:eastAsia="es-VE"/>
        </w:rPr>
      </w:pPr>
    </w:p>
    <w:p w14:paraId="47CC5631" w14:textId="7CCDC1DE" w:rsidR="00F23099" w:rsidRDefault="00F23099" w:rsidP="00F07A12">
      <w:pPr>
        <w:pStyle w:val="Ttulo1"/>
        <w:rPr>
          <w:lang w:eastAsia="es-VE"/>
        </w:rPr>
      </w:pPr>
      <w:bookmarkStart w:id="51" w:name="_Toc232588668"/>
      <w:r w:rsidRPr="00567131">
        <w:rPr>
          <w:lang w:eastAsia="es-VE"/>
        </w:rPr>
        <w:t>3.1.</w:t>
      </w:r>
      <w:r w:rsidR="00EB5782"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51"/>
    </w:p>
    <w:p w14:paraId="63E44FDB" w14:textId="77777777" w:rsidR="00567131" w:rsidRPr="00567131" w:rsidRDefault="00567131" w:rsidP="00567131">
      <w:pPr>
        <w:pStyle w:val="Tesis"/>
        <w:spacing w:line="240" w:lineRule="auto"/>
        <w:ind w:firstLine="0"/>
        <w:rPr>
          <w:b/>
          <w:bCs/>
          <w:lang w:eastAsia="es-VE"/>
        </w:rPr>
      </w:pPr>
    </w:p>
    <w:p w14:paraId="2CD5A25C" w14:textId="5E325D71" w:rsidR="005C66BD" w:rsidRDefault="005C66BD" w:rsidP="00567131">
      <w:pPr>
        <w:pStyle w:val="Tesis"/>
      </w:pPr>
      <w:r w:rsidRPr="00567131">
        <w:t>E</w:t>
      </w:r>
      <w:r w:rsidR="001778D8">
        <w:t>n e</w:t>
      </w:r>
      <w:r w:rsidRPr="00567131">
        <w:t xml:space="preserve">sta actividad </w:t>
      </w:r>
      <w:r w:rsidR="002B24A1">
        <w:t xml:space="preserve">el pasante debe conocer </w:t>
      </w:r>
      <w:r w:rsidRPr="00567131">
        <w:t>las especificaciones técnicas y el funcionamiento de los equipos de red, hardware de c</w:t>
      </w:r>
      <w:r w:rsidR="003A5262" w:rsidRPr="00567131">
        <w:t>ó</w:t>
      </w:r>
      <w:r w:rsidRPr="00567131">
        <w:t>mputo y periféricos</w:t>
      </w:r>
      <w:r w:rsidR="005E6C02" w:rsidRPr="00567131">
        <w:t xml:space="preserve">, para garantizar que los activos tecnológicos de la empresa sean manipulados </w:t>
      </w:r>
      <w:r w:rsidR="00AF4592">
        <w:t>cumpliendo con los estándares de seguridad requeridos por la empresa</w:t>
      </w:r>
      <w:r w:rsidR="005E6C02" w:rsidRPr="00567131">
        <w:t>.</w:t>
      </w:r>
    </w:p>
    <w:p w14:paraId="76363853" w14:textId="77777777" w:rsidR="00AF4592" w:rsidRPr="00567131" w:rsidRDefault="00AF4592" w:rsidP="00AF4592">
      <w:pPr>
        <w:pStyle w:val="Tesis"/>
        <w:spacing w:line="240" w:lineRule="auto"/>
        <w:ind w:firstLine="0"/>
      </w:pPr>
    </w:p>
    <w:p w14:paraId="3A5C653B" w14:textId="7C9356FC" w:rsidR="005E6C02" w:rsidRDefault="00F23099" w:rsidP="00F07A12">
      <w:pPr>
        <w:pStyle w:val="Ttulo1"/>
        <w:rPr>
          <w:lang w:eastAsia="es-VE"/>
        </w:rPr>
      </w:pPr>
      <w:bookmarkStart w:id="52" w:name="_Toc232588669"/>
      <w:r w:rsidRPr="00567131">
        <w:rPr>
          <w:lang w:eastAsia="es-VE"/>
        </w:rPr>
        <w:t>3.1.</w:t>
      </w:r>
      <w:r w:rsidR="00EB5782"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52"/>
    </w:p>
    <w:p w14:paraId="64565374" w14:textId="77777777" w:rsidR="00567131" w:rsidRPr="00567131" w:rsidRDefault="00567131" w:rsidP="00567131">
      <w:pPr>
        <w:pStyle w:val="Tesis"/>
        <w:spacing w:line="240" w:lineRule="auto"/>
        <w:ind w:firstLine="0"/>
        <w:rPr>
          <w:b/>
          <w:bCs/>
          <w:lang w:eastAsia="es-VE"/>
        </w:rPr>
      </w:pPr>
    </w:p>
    <w:p w14:paraId="58A64B69" w14:textId="475B9469" w:rsidR="005E6C02" w:rsidRDefault="00D934AA" w:rsidP="00567131">
      <w:pPr>
        <w:pStyle w:val="Tesis"/>
      </w:pPr>
      <w:r w:rsidRPr="00567131">
        <w:t>El pasante realiz</w:t>
      </w:r>
      <w:r w:rsidR="00740B04">
        <w:t>ó</w:t>
      </w:r>
      <w:r w:rsidRPr="00567131">
        <w:t xml:space="preserve"> esta actividad siendo apoyado por los trabajadores del departamento de informática, bajo supervisión fue guiado sobre el uso de instrumentos de medición como detectores de cable de red, herramientas como ponchadoras de cable y los software</w:t>
      </w:r>
      <w:r w:rsidR="00EA4BCA" w:rsidRPr="00567131">
        <w:t>s</w:t>
      </w:r>
      <w:r w:rsidRPr="00567131">
        <w:t xml:space="preserve"> utilizados por el departamento en su entorno laboral como </w:t>
      </w:r>
      <w:proofErr w:type="spellStart"/>
      <w:r w:rsidRPr="00567131">
        <w:t>Netsupport</w:t>
      </w:r>
      <w:proofErr w:type="spellEnd"/>
      <w:r w:rsidRPr="00567131">
        <w:t xml:space="preserve"> Manager</w:t>
      </w:r>
      <w:r w:rsidR="00EA4BCA" w:rsidRPr="00567131">
        <w:t xml:space="preserve"> y drivers de impresoras</w:t>
      </w:r>
      <w:r w:rsidRPr="00567131">
        <w:t>.</w:t>
      </w:r>
    </w:p>
    <w:p w14:paraId="349D082C" w14:textId="77777777" w:rsidR="00567131" w:rsidRPr="00567131" w:rsidRDefault="00567131" w:rsidP="00567131">
      <w:pPr>
        <w:pStyle w:val="Tesis"/>
        <w:spacing w:line="240" w:lineRule="auto"/>
      </w:pPr>
    </w:p>
    <w:p w14:paraId="47DB4E98" w14:textId="3B7CECC5" w:rsidR="00F23099" w:rsidRDefault="00F23099" w:rsidP="00F07A12">
      <w:pPr>
        <w:pStyle w:val="Ttulo1"/>
        <w:rPr>
          <w:lang w:eastAsia="es-VE"/>
        </w:rPr>
      </w:pPr>
      <w:bookmarkStart w:id="53" w:name="_Toc232588670"/>
      <w:r w:rsidRPr="00567131">
        <w:rPr>
          <w:lang w:eastAsia="es-VE"/>
        </w:rPr>
        <w:t>3.1.</w:t>
      </w:r>
      <w:r w:rsidR="00EB5782" w:rsidRPr="00567131">
        <w:rPr>
          <w:lang w:eastAsia="es-VE"/>
        </w:rPr>
        <w:t>2</w:t>
      </w:r>
      <w:r w:rsidRPr="00567131">
        <w:rPr>
          <w:lang w:eastAsia="es-VE"/>
        </w:rPr>
        <w:t>.3</w:t>
      </w:r>
      <w:r w:rsidR="0020787E">
        <w:rPr>
          <w:lang w:eastAsia="es-VE"/>
        </w:rPr>
        <w:t>.</w:t>
      </w:r>
      <w:r w:rsidRPr="00567131">
        <w:rPr>
          <w:lang w:eastAsia="es-VE"/>
        </w:rPr>
        <w:t xml:space="preserve"> RESULTADOS</w:t>
      </w:r>
      <w:bookmarkEnd w:id="53"/>
    </w:p>
    <w:p w14:paraId="22DC6736" w14:textId="77777777" w:rsidR="00567131" w:rsidRPr="00567131" w:rsidRDefault="00567131" w:rsidP="00567131">
      <w:pPr>
        <w:pStyle w:val="Tesis"/>
        <w:spacing w:line="240" w:lineRule="auto"/>
        <w:ind w:firstLine="0"/>
        <w:rPr>
          <w:b/>
          <w:bCs/>
          <w:lang w:eastAsia="es-VE"/>
        </w:rPr>
      </w:pPr>
    </w:p>
    <w:p w14:paraId="6741ED3A" w14:textId="6A4A1647" w:rsidR="00F23099" w:rsidRDefault="00EA4BCA" w:rsidP="00567131">
      <w:pPr>
        <w:pStyle w:val="Tesis"/>
      </w:pPr>
      <w:r w:rsidRPr="00567131">
        <w:t xml:space="preserve">En la segunda actividad, el pasante observó y aprendió a utilizar las herramientas utilizadas en el día a día dentro de la empresa, de este modo se comprende </w:t>
      </w:r>
      <w:r w:rsidR="00DE397A" w:rsidRPr="00567131">
        <w:t>cómo</w:t>
      </w:r>
      <w:r w:rsidRPr="00567131">
        <w:t xml:space="preserve"> se utilizan</w:t>
      </w:r>
      <w:r w:rsidR="00704D2B" w:rsidRPr="00567131">
        <w:t xml:space="preserve"> cada una de ellas en los diferentes escenarios que pueden ocurrir, minimizando el riesgo de errores en la manipulación y mejorando el tiempo de respuesta ante casos.</w:t>
      </w:r>
    </w:p>
    <w:p w14:paraId="019888E2" w14:textId="77777777" w:rsidR="00567131" w:rsidRPr="00567131" w:rsidRDefault="00567131" w:rsidP="00567131">
      <w:pPr>
        <w:pStyle w:val="Tesis"/>
        <w:spacing w:line="240" w:lineRule="auto"/>
      </w:pPr>
    </w:p>
    <w:p w14:paraId="706478FA" w14:textId="429418B5" w:rsidR="00EB5782" w:rsidRDefault="00EB5782" w:rsidP="00F07A12">
      <w:pPr>
        <w:pStyle w:val="Ttulo1"/>
        <w:rPr>
          <w:lang w:eastAsia="es-VE"/>
        </w:rPr>
      </w:pPr>
      <w:bookmarkStart w:id="54" w:name="_Toc232588671"/>
      <w:r w:rsidRPr="00567131">
        <w:rPr>
          <w:lang w:eastAsia="es-VE"/>
        </w:rPr>
        <w:t>3.1.</w:t>
      </w:r>
      <w:r w:rsidR="002B0291" w:rsidRPr="00567131">
        <w:rPr>
          <w:lang w:eastAsia="es-VE"/>
        </w:rPr>
        <w:t>3</w:t>
      </w:r>
      <w:r w:rsidR="0020787E">
        <w:rPr>
          <w:lang w:eastAsia="es-VE"/>
        </w:rPr>
        <w:t>.</w:t>
      </w:r>
      <w:r w:rsidRPr="00567131">
        <w:rPr>
          <w:lang w:eastAsia="es-VE"/>
        </w:rPr>
        <w:t xml:space="preserve"> PONCHADO DE CABLES DE RED</w:t>
      </w:r>
      <w:bookmarkEnd w:id="54"/>
    </w:p>
    <w:p w14:paraId="5598F580" w14:textId="77777777" w:rsidR="00567131" w:rsidRPr="00567131" w:rsidRDefault="00567131" w:rsidP="00567131">
      <w:pPr>
        <w:pStyle w:val="Tesis"/>
        <w:spacing w:line="240" w:lineRule="auto"/>
        <w:ind w:firstLine="0"/>
        <w:rPr>
          <w:b/>
          <w:bCs/>
          <w:lang w:eastAsia="es-VE"/>
        </w:rPr>
      </w:pPr>
    </w:p>
    <w:p w14:paraId="6C0BBBFF" w14:textId="4684BB1C" w:rsidR="00EB5782" w:rsidRDefault="00EB5782" w:rsidP="00F07A12">
      <w:pPr>
        <w:pStyle w:val="Ttulo1"/>
        <w:rPr>
          <w:lang w:eastAsia="es-VE"/>
        </w:rPr>
      </w:pPr>
      <w:bookmarkStart w:id="55" w:name="_Toc232588672"/>
      <w:r w:rsidRPr="00567131">
        <w:rPr>
          <w:lang w:eastAsia="es-VE"/>
        </w:rPr>
        <w:t>3.1.</w:t>
      </w:r>
      <w:r w:rsidR="002B0291" w:rsidRPr="00567131">
        <w:rPr>
          <w:lang w:eastAsia="es-VE"/>
        </w:rPr>
        <w:t>3</w:t>
      </w:r>
      <w:r w:rsidRPr="00567131">
        <w:rPr>
          <w:lang w:eastAsia="es-VE"/>
        </w:rPr>
        <w:t>.1</w:t>
      </w:r>
      <w:r w:rsidR="0020787E">
        <w:rPr>
          <w:lang w:eastAsia="es-VE"/>
        </w:rPr>
        <w:t>.</w:t>
      </w:r>
      <w:r w:rsidRPr="00567131">
        <w:rPr>
          <w:lang w:eastAsia="es-VE"/>
        </w:rPr>
        <w:t xml:space="preserve"> OBJETIVO DE LA ACTIVIDAD</w:t>
      </w:r>
      <w:bookmarkEnd w:id="55"/>
    </w:p>
    <w:p w14:paraId="1662E595" w14:textId="77777777" w:rsidR="00567131" w:rsidRPr="00567131" w:rsidRDefault="00567131" w:rsidP="00567131">
      <w:pPr>
        <w:pStyle w:val="Tesis"/>
        <w:spacing w:line="240" w:lineRule="auto"/>
        <w:ind w:firstLine="0"/>
        <w:rPr>
          <w:b/>
          <w:bCs/>
          <w:lang w:eastAsia="es-VE"/>
        </w:rPr>
      </w:pPr>
    </w:p>
    <w:p w14:paraId="033FA49E" w14:textId="3AA2EB63" w:rsidR="003A5262" w:rsidRDefault="00252868" w:rsidP="00567131">
      <w:pPr>
        <w:pStyle w:val="Tesis"/>
      </w:pPr>
      <w:r w:rsidRPr="00567131">
        <w:t xml:space="preserve">La tercera actividad consiste en </w:t>
      </w:r>
      <w:r w:rsidR="00740B04">
        <w:t xml:space="preserve">realizar </w:t>
      </w:r>
      <w:r w:rsidRPr="00567131">
        <w:t xml:space="preserve">el ponchado de cables de red, ya que la mayoría de los computadores de los usuarios de SISALUD tienen conexión a los sistemas mediante estos mismos, es común que con el pasar del tiempo </w:t>
      </w:r>
      <w:r w:rsidR="00032FB1" w:rsidRPr="00567131">
        <w:t xml:space="preserve">vayan dañándose y fallen. Por eso es importante que el pasante sea capaz de ponchar nuevos cables </w:t>
      </w:r>
      <w:r w:rsidR="00592EBA" w:rsidRPr="00567131">
        <w:t>para asegurar la conectividad estable entre los nodos de red y los equipos de los usuarios.</w:t>
      </w:r>
    </w:p>
    <w:p w14:paraId="1013F089" w14:textId="77777777" w:rsidR="00567131" w:rsidRPr="00567131" w:rsidRDefault="00567131" w:rsidP="00567131">
      <w:pPr>
        <w:pStyle w:val="Tesis"/>
        <w:spacing w:line="240" w:lineRule="auto"/>
        <w:ind w:firstLine="0"/>
      </w:pPr>
    </w:p>
    <w:p w14:paraId="19380CE4" w14:textId="6D0AF577" w:rsidR="00EB5782" w:rsidRDefault="00EB5782" w:rsidP="00F07A12">
      <w:pPr>
        <w:pStyle w:val="Ttulo1"/>
        <w:rPr>
          <w:lang w:eastAsia="es-VE"/>
        </w:rPr>
      </w:pPr>
      <w:bookmarkStart w:id="56" w:name="_Toc232588673"/>
      <w:r w:rsidRPr="00567131">
        <w:rPr>
          <w:lang w:eastAsia="es-VE"/>
        </w:rPr>
        <w:t>3.1.</w:t>
      </w:r>
      <w:r w:rsidR="002B0291" w:rsidRPr="00567131">
        <w:rPr>
          <w:lang w:eastAsia="es-VE"/>
        </w:rPr>
        <w:t>3</w:t>
      </w:r>
      <w:r w:rsidRPr="00567131">
        <w:rPr>
          <w:lang w:eastAsia="es-VE"/>
        </w:rPr>
        <w:t>.2</w:t>
      </w:r>
      <w:r w:rsidR="0020787E">
        <w:rPr>
          <w:lang w:eastAsia="es-VE"/>
        </w:rPr>
        <w:t>.</w:t>
      </w:r>
      <w:r w:rsidRPr="00567131">
        <w:rPr>
          <w:lang w:eastAsia="es-VE"/>
        </w:rPr>
        <w:t xml:space="preserve"> PROCEDIMIENTOS, HERRAMIENTAS Y/O RECURSOS UTILIZADOS</w:t>
      </w:r>
      <w:bookmarkEnd w:id="56"/>
    </w:p>
    <w:p w14:paraId="55BE3F3D" w14:textId="77777777" w:rsidR="00567131" w:rsidRPr="00567131" w:rsidRDefault="00567131" w:rsidP="00567131">
      <w:pPr>
        <w:pStyle w:val="Tesis"/>
        <w:spacing w:line="240" w:lineRule="auto"/>
        <w:ind w:firstLine="0"/>
        <w:rPr>
          <w:b/>
          <w:bCs/>
          <w:lang w:eastAsia="es-VE"/>
        </w:rPr>
      </w:pPr>
    </w:p>
    <w:p w14:paraId="1FAEF5EA" w14:textId="50A24E97" w:rsidR="004517FC" w:rsidRDefault="00592EBA" w:rsidP="0031750D">
      <w:pPr>
        <w:pStyle w:val="Tesis"/>
      </w:pPr>
      <w:r w:rsidRPr="00567131">
        <w:t>El pasante uso el estándar T568B para el ponchado,</w:t>
      </w:r>
      <w:r w:rsidR="000C667C" w:rsidRPr="00567131">
        <w:t xml:space="preserve"> el cable </w:t>
      </w:r>
      <w:r w:rsidR="00CC691B" w:rsidRPr="00567131">
        <w:t>UTP</w:t>
      </w:r>
      <w:r w:rsidR="000C667C" w:rsidRPr="00567131">
        <w:t xml:space="preserve"> fue abierto con una pinza ponchadora, luego el pasante procedió a ordenar los pares centrador siguiendo el estándar. Ya organizados, los pares trenzados son introducidos en el conector RJ45</w:t>
      </w:r>
      <w:r w:rsidR="004C3DDB" w:rsidRPr="00567131">
        <w:t xml:space="preserve"> asegurándose de que los pares estén en el orden correcto, y se coloca en la pinza ponchadora </w:t>
      </w:r>
      <w:r w:rsidR="00D92B0D" w:rsidRPr="00567131">
        <w:t>y se poncha. Una vez hecho esto a ambos extremos del cable, se conectan al probador de cables para comprobar si se realizó correctamente</w:t>
      </w:r>
      <w:r w:rsidR="00AF27AD" w:rsidRPr="00567131">
        <w:t>.</w:t>
      </w:r>
    </w:p>
    <w:p w14:paraId="0FAD9408" w14:textId="77777777" w:rsidR="0031750D" w:rsidRPr="00437D04" w:rsidRDefault="0031750D" w:rsidP="0031750D">
      <w:pPr>
        <w:pStyle w:val="Tesis"/>
        <w:spacing w:line="240" w:lineRule="auto"/>
        <w:ind w:firstLine="709"/>
      </w:pPr>
    </w:p>
    <w:p w14:paraId="34861B76" w14:textId="798E779D" w:rsidR="00EF7118" w:rsidRDefault="00EF7118" w:rsidP="00EF7118">
      <w:pPr>
        <w:pStyle w:val="Tesis"/>
        <w:spacing w:line="240" w:lineRule="auto"/>
        <w:ind w:firstLine="0"/>
        <w:jc w:val="center"/>
      </w:pPr>
      <w:r>
        <w:rPr>
          <w:noProof/>
          <w14:ligatures w14:val="standardContextual"/>
        </w:rPr>
        <w:lastRenderedPageBreak/>
        <w:drawing>
          <wp:inline distT="0" distB="0" distL="0" distR="0" wp14:anchorId="2D1ACB07" wp14:editId="5E08255E">
            <wp:extent cx="2516132" cy="2641336"/>
            <wp:effectExtent l="19050" t="19050" r="17780" b="26035"/>
            <wp:docPr id="11962564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6426" name="Imagen 10"/>
                    <pic:cNvPicPr/>
                  </pic:nvPicPr>
                  <pic:blipFill rotWithShape="1">
                    <a:blip r:embed="rId37" cstate="print">
                      <a:extLst>
                        <a:ext uri="{28A0092B-C50C-407E-A947-70E740481C1C}">
                          <a14:useLocalDpi xmlns:a14="http://schemas.microsoft.com/office/drawing/2010/main" val="0"/>
                        </a:ext>
                      </a:extLst>
                    </a:blip>
                    <a:srcRect t="10462" b="10808"/>
                    <a:stretch>
                      <a:fillRect/>
                    </a:stretch>
                  </pic:blipFill>
                  <pic:spPr bwMode="auto">
                    <a:xfrm>
                      <a:off x="0" y="0"/>
                      <a:ext cx="2520000" cy="264539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DFF042" w14:textId="2707B2D3" w:rsidR="00EF7118" w:rsidRDefault="00EF7118" w:rsidP="00EF7118">
      <w:pPr>
        <w:pStyle w:val="figuras"/>
      </w:pPr>
      <w:bookmarkStart w:id="57" w:name="_Toc232588512"/>
      <w:r>
        <w:t xml:space="preserve">Figura </w:t>
      </w:r>
      <w:r w:rsidR="0055166D">
        <w:t>5.</w:t>
      </w:r>
      <w:r>
        <w:t xml:space="preserve"> Conectores rj45 y cable </w:t>
      </w:r>
      <w:proofErr w:type="spellStart"/>
      <w:r>
        <w:t>utp</w:t>
      </w:r>
      <w:bookmarkEnd w:id="57"/>
      <w:proofErr w:type="spellEnd"/>
    </w:p>
    <w:p w14:paraId="4E7559AF" w14:textId="64CEB9EE" w:rsidR="00437D04" w:rsidRPr="000A3ED3" w:rsidRDefault="0055166D" w:rsidP="000A3ED3">
      <w:pPr>
        <w:jc w:val="center"/>
        <w:rPr>
          <w:b/>
          <w:bCs/>
        </w:rPr>
      </w:pPr>
      <w:r w:rsidRPr="000A3ED3">
        <w:rPr>
          <w:b/>
          <w:bCs/>
        </w:rPr>
        <w:t>Fuente: Araujo (202</w:t>
      </w:r>
      <w:r w:rsidR="00437D04" w:rsidRPr="000A3ED3">
        <w:rPr>
          <w:b/>
          <w:bCs/>
        </w:rPr>
        <w:t>6)</w:t>
      </w:r>
    </w:p>
    <w:p w14:paraId="7BE108E2" w14:textId="77777777" w:rsidR="0031750D" w:rsidRPr="0031750D" w:rsidRDefault="0031750D" w:rsidP="0031750D">
      <w:pPr>
        <w:pStyle w:val="figuras"/>
        <w:rPr>
          <w:b w:val="0"/>
          <w:bCs w:val="0"/>
        </w:rPr>
      </w:pPr>
    </w:p>
    <w:p w14:paraId="77EB3A45" w14:textId="34F866C5" w:rsidR="00437D04" w:rsidRDefault="00437D04" w:rsidP="0055166D">
      <w:pPr>
        <w:pStyle w:val="Tesis"/>
        <w:spacing w:line="240" w:lineRule="auto"/>
        <w:ind w:firstLine="0"/>
        <w:jc w:val="center"/>
      </w:pPr>
      <w:r>
        <w:rPr>
          <w:noProof/>
          <w14:ligatures w14:val="standardContextual"/>
        </w:rPr>
        <w:drawing>
          <wp:inline distT="0" distB="0" distL="0" distR="0" wp14:anchorId="31091E84" wp14:editId="086565A0">
            <wp:extent cx="2516480" cy="1915258"/>
            <wp:effectExtent l="19050" t="19050" r="17780" b="27940"/>
            <wp:docPr id="17091982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8250" name="Imagen 15"/>
                    <pic:cNvPicPr/>
                  </pic:nvPicPr>
                  <pic:blipFill rotWithShape="1">
                    <a:blip r:embed="rId38" cstate="print">
                      <a:extLst>
                        <a:ext uri="{28A0092B-C50C-407E-A947-70E740481C1C}">
                          <a14:useLocalDpi xmlns:a14="http://schemas.microsoft.com/office/drawing/2010/main" val="0"/>
                        </a:ext>
                      </a:extLst>
                    </a:blip>
                    <a:srcRect t="21188" b="21731"/>
                    <a:stretch>
                      <a:fillRect/>
                    </a:stretch>
                  </pic:blipFill>
                  <pic:spPr bwMode="auto">
                    <a:xfrm>
                      <a:off x="0" y="0"/>
                      <a:ext cx="2520000" cy="191793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812BD1" w14:textId="531C4055" w:rsidR="00437D04" w:rsidRDefault="00437D04" w:rsidP="00437D04">
      <w:pPr>
        <w:pStyle w:val="figuras"/>
      </w:pPr>
      <w:bookmarkStart w:id="58" w:name="_Toc232588513"/>
      <w:r>
        <w:t xml:space="preserve">Figura </w:t>
      </w:r>
      <w:r w:rsidR="00C31B24">
        <w:t>6</w:t>
      </w:r>
      <w:r>
        <w:t xml:space="preserve">. Cable </w:t>
      </w:r>
      <w:proofErr w:type="spellStart"/>
      <w:r>
        <w:t>utp</w:t>
      </w:r>
      <w:proofErr w:type="spellEnd"/>
      <w:r>
        <w:t xml:space="preserve"> con</w:t>
      </w:r>
      <w:r w:rsidR="00FE42BE">
        <w:t xml:space="preserve"> el conector rj45</w:t>
      </w:r>
      <w:bookmarkEnd w:id="58"/>
    </w:p>
    <w:p w14:paraId="457B0BD1" w14:textId="227AB111" w:rsidR="00437D04" w:rsidRDefault="00437D04" w:rsidP="00C31B24">
      <w:pPr>
        <w:pStyle w:val="Tesis"/>
        <w:ind w:firstLine="0"/>
        <w:jc w:val="center"/>
        <w:rPr>
          <w:b/>
          <w:bCs/>
        </w:rPr>
      </w:pPr>
      <w:r>
        <w:rPr>
          <w:b/>
          <w:bCs/>
        </w:rPr>
        <w:t>Fuente: Araujo (2026)</w:t>
      </w:r>
    </w:p>
    <w:p w14:paraId="49E18757" w14:textId="77777777" w:rsidR="0031750D" w:rsidRDefault="0031750D" w:rsidP="00C31B24">
      <w:pPr>
        <w:pStyle w:val="Tesis"/>
        <w:spacing w:line="240" w:lineRule="auto"/>
        <w:ind w:firstLine="0"/>
        <w:rPr>
          <w:b/>
          <w:bCs/>
        </w:rPr>
      </w:pPr>
    </w:p>
    <w:p w14:paraId="52C33ACE" w14:textId="5CEE63F0" w:rsidR="00FE42BE" w:rsidRDefault="00FE42BE" w:rsidP="00437D04">
      <w:pPr>
        <w:pStyle w:val="Tesis"/>
        <w:spacing w:line="240" w:lineRule="auto"/>
        <w:ind w:firstLine="0"/>
        <w:jc w:val="center"/>
      </w:pPr>
      <w:r>
        <w:rPr>
          <w:noProof/>
          <w14:ligatures w14:val="standardContextual"/>
        </w:rPr>
        <w:lastRenderedPageBreak/>
        <w:drawing>
          <wp:inline distT="0" distB="0" distL="0" distR="0" wp14:anchorId="407CD18B" wp14:editId="09928B6A">
            <wp:extent cx="2700000" cy="2025081"/>
            <wp:effectExtent l="19050" t="19050" r="24765" b="13335"/>
            <wp:docPr id="16121897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89711" name="Imagen 16121897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00000" cy="2025081"/>
                    </a:xfrm>
                    <a:prstGeom prst="rect">
                      <a:avLst/>
                    </a:prstGeom>
                    <a:ln w="12700">
                      <a:solidFill>
                        <a:schemeClr val="tx1"/>
                      </a:solidFill>
                    </a:ln>
                  </pic:spPr>
                </pic:pic>
              </a:graphicData>
            </a:graphic>
          </wp:inline>
        </w:drawing>
      </w:r>
    </w:p>
    <w:p w14:paraId="4B463B7F" w14:textId="1F64DD25" w:rsidR="00FE42BE" w:rsidRDefault="00FE42BE" w:rsidP="00FE42BE">
      <w:pPr>
        <w:pStyle w:val="figuras"/>
      </w:pPr>
      <w:bookmarkStart w:id="59" w:name="_Toc232588514"/>
      <w:r>
        <w:t xml:space="preserve">Figura </w:t>
      </w:r>
      <w:r w:rsidR="00C31B24">
        <w:t>7</w:t>
      </w:r>
      <w:r>
        <w:t xml:space="preserve">. Cable </w:t>
      </w:r>
      <w:proofErr w:type="spellStart"/>
      <w:r>
        <w:t>utp</w:t>
      </w:r>
      <w:proofErr w:type="spellEnd"/>
      <w:r>
        <w:t xml:space="preserve"> siendo ponchado</w:t>
      </w:r>
      <w:bookmarkEnd w:id="59"/>
    </w:p>
    <w:p w14:paraId="72D75E36" w14:textId="606556F8" w:rsidR="00FE42BE" w:rsidRDefault="00FE42BE" w:rsidP="00C31B24">
      <w:pPr>
        <w:pStyle w:val="Tesis"/>
        <w:spacing w:line="360" w:lineRule="auto"/>
        <w:ind w:firstLine="0"/>
        <w:jc w:val="center"/>
        <w:rPr>
          <w:b/>
          <w:bCs/>
        </w:rPr>
      </w:pPr>
      <w:r>
        <w:rPr>
          <w:b/>
          <w:bCs/>
        </w:rPr>
        <w:t>Fuente: Araujo (2026)</w:t>
      </w:r>
    </w:p>
    <w:p w14:paraId="23B2A769" w14:textId="77777777" w:rsidR="00FE42BE" w:rsidRDefault="00FE42BE" w:rsidP="00FE42BE">
      <w:pPr>
        <w:pStyle w:val="Tesis"/>
        <w:spacing w:line="240" w:lineRule="auto"/>
        <w:ind w:firstLine="0"/>
        <w:jc w:val="center"/>
        <w:rPr>
          <w:b/>
          <w:bCs/>
        </w:rPr>
      </w:pPr>
    </w:p>
    <w:p w14:paraId="35D5F127" w14:textId="14A7B298" w:rsidR="00FE42BE" w:rsidRDefault="00FE42BE" w:rsidP="00FE42BE">
      <w:pPr>
        <w:pStyle w:val="Tesis"/>
        <w:spacing w:line="240" w:lineRule="auto"/>
        <w:ind w:firstLine="0"/>
        <w:jc w:val="center"/>
      </w:pPr>
      <w:r>
        <w:rPr>
          <w:noProof/>
          <w14:ligatures w14:val="standardContextual"/>
        </w:rPr>
        <w:drawing>
          <wp:inline distT="0" distB="0" distL="0" distR="0" wp14:anchorId="007B39AE" wp14:editId="5092C8ED">
            <wp:extent cx="2520000" cy="3360102"/>
            <wp:effectExtent l="19050" t="19050" r="13970" b="12065"/>
            <wp:docPr id="9453374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7467" name="Imagen 9453374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5F3E86D2" w14:textId="260E97AA" w:rsidR="00FE42BE" w:rsidRDefault="00FE42BE" w:rsidP="00FE42BE">
      <w:pPr>
        <w:pStyle w:val="figuras"/>
      </w:pPr>
      <w:bookmarkStart w:id="60" w:name="_Toc232588515"/>
      <w:r>
        <w:t xml:space="preserve">Figura </w:t>
      </w:r>
      <w:r w:rsidR="00C31B24">
        <w:t>8</w:t>
      </w:r>
      <w:r>
        <w:t>. Cable de red siendo probado</w:t>
      </w:r>
      <w:bookmarkEnd w:id="60"/>
    </w:p>
    <w:p w14:paraId="765292A3" w14:textId="4D55D154" w:rsidR="0055166D" w:rsidRDefault="00FE42BE" w:rsidP="00C31B24">
      <w:pPr>
        <w:pStyle w:val="Tesis"/>
        <w:ind w:firstLine="0"/>
        <w:jc w:val="center"/>
      </w:pPr>
      <w:r>
        <w:rPr>
          <w:b/>
          <w:bCs/>
        </w:rPr>
        <w:t>Fuente: Araujo (2026)</w:t>
      </w:r>
    </w:p>
    <w:p w14:paraId="3A05F892" w14:textId="77777777" w:rsidR="00C31B24" w:rsidRPr="00567131" w:rsidRDefault="00C31B24" w:rsidP="00C31B24">
      <w:pPr>
        <w:pStyle w:val="Tesis"/>
        <w:spacing w:line="240" w:lineRule="auto"/>
        <w:ind w:firstLine="0"/>
      </w:pPr>
    </w:p>
    <w:p w14:paraId="4E0337F8" w14:textId="5877BD55" w:rsidR="002B0291" w:rsidRDefault="00EB5782" w:rsidP="00AC395F">
      <w:pPr>
        <w:pStyle w:val="Ttulo1"/>
        <w:rPr>
          <w:lang w:eastAsia="es-VE"/>
        </w:rPr>
      </w:pPr>
      <w:bookmarkStart w:id="61" w:name="_Toc232588674"/>
      <w:r w:rsidRPr="00567131">
        <w:rPr>
          <w:lang w:eastAsia="es-VE"/>
        </w:rPr>
        <w:t>3.1.</w:t>
      </w:r>
      <w:r w:rsidR="002B0291" w:rsidRPr="00567131">
        <w:rPr>
          <w:lang w:eastAsia="es-VE"/>
        </w:rPr>
        <w:t>3</w:t>
      </w:r>
      <w:r w:rsidRPr="00567131">
        <w:rPr>
          <w:lang w:eastAsia="es-VE"/>
        </w:rPr>
        <w:t>.3</w:t>
      </w:r>
      <w:r w:rsidR="0020787E">
        <w:rPr>
          <w:lang w:eastAsia="es-VE"/>
        </w:rPr>
        <w:t>.</w:t>
      </w:r>
      <w:r w:rsidRPr="00567131">
        <w:rPr>
          <w:lang w:eastAsia="es-VE"/>
        </w:rPr>
        <w:t xml:space="preserve"> RESULTADOS</w:t>
      </w:r>
      <w:bookmarkEnd w:id="61"/>
    </w:p>
    <w:p w14:paraId="10024E98" w14:textId="77777777" w:rsidR="00567131" w:rsidRPr="00567131" w:rsidRDefault="00567131" w:rsidP="00567131">
      <w:pPr>
        <w:pStyle w:val="Tesis"/>
        <w:spacing w:line="240" w:lineRule="auto"/>
        <w:ind w:firstLine="0"/>
      </w:pPr>
    </w:p>
    <w:p w14:paraId="257596F9" w14:textId="2B2D9C02" w:rsidR="00573276" w:rsidRDefault="00D92B0D" w:rsidP="00573276">
      <w:pPr>
        <w:pStyle w:val="Tesis"/>
      </w:pPr>
      <w:r w:rsidRPr="00567131">
        <w:t>Con cada nuevo cable de red ponchado,</w:t>
      </w:r>
      <w:r w:rsidR="000F30F4" w:rsidRPr="00567131">
        <w:t xml:space="preserve"> se eliminaron las fallas por falsos contactos, consiguiendo una conectividad que garantice la integridad de </w:t>
      </w:r>
      <w:r w:rsidR="000F30F4" w:rsidRPr="00567131">
        <w:lastRenderedPageBreak/>
        <w:t>la transmisión de los datos y suficientemente estable para que el flujo de datos vaya a la velocidad esperada</w:t>
      </w:r>
      <w:r w:rsidR="008B7A3C" w:rsidRPr="00567131">
        <w:t>,</w:t>
      </w:r>
      <w:r w:rsidRPr="00567131">
        <w:t xml:space="preserve"> </w:t>
      </w:r>
      <w:r w:rsidR="008B7A3C" w:rsidRPr="00567131">
        <w:t xml:space="preserve">garantizando la </w:t>
      </w:r>
      <w:r w:rsidRPr="00567131">
        <w:t>eliminando los puntos de fallas en la conectividad física de la red local de SISALUD.</w:t>
      </w:r>
    </w:p>
    <w:p w14:paraId="0DBEE096" w14:textId="77777777" w:rsidR="00AC395F" w:rsidRDefault="00AC395F" w:rsidP="00AC395F">
      <w:pPr>
        <w:pStyle w:val="Tesis"/>
        <w:spacing w:line="240" w:lineRule="auto"/>
      </w:pPr>
    </w:p>
    <w:p w14:paraId="33F41AAD" w14:textId="667C4EEF" w:rsidR="009E0720" w:rsidRDefault="004517FC" w:rsidP="000A3ED3">
      <w:pPr>
        <w:spacing w:line="240" w:lineRule="auto"/>
        <w:jc w:val="center"/>
      </w:pPr>
      <w:r>
        <w:rPr>
          <w:noProof/>
        </w:rPr>
        <w:drawing>
          <wp:inline distT="0" distB="0" distL="0" distR="0" wp14:anchorId="49ED0CCD" wp14:editId="2ECEDA20">
            <wp:extent cx="2520000" cy="3360102"/>
            <wp:effectExtent l="19050" t="19050" r="13970" b="12065"/>
            <wp:docPr id="6167167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6723" name="Imagen 6167167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4915D40C" w14:textId="3132CE3B" w:rsidR="00C31B24" w:rsidRDefault="00C31B24" w:rsidP="00C31B24">
      <w:pPr>
        <w:pStyle w:val="figuras"/>
      </w:pPr>
      <w:bookmarkStart w:id="62" w:name="_Toc232588516"/>
      <w:r>
        <w:t>Figura 9. Cable de red listo para utilizar</w:t>
      </w:r>
      <w:bookmarkEnd w:id="62"/>
    </w:p>
    <w:p w14:paraId="7D1632AC" w14:textId="2BB35C84" w:rsidR="00C31B24" w:rsidRPr="00C31B24" w:rsidRDefault="00C31B24" w:rsidP="001A7650">
      <w:pPr>
        <w:jc w:val="center"/>
        <w:rPr>
          <w:rFonts w:cs="Arial"/>
          <w:b/>
          <w:bCs/>
        </w:rPr>
      </w:pPr>
      <w:r>
        <w:rPr>
          <w:rFonts w:cs="Arial"/>
          <w:b/>
          <w:bCs/>
        </w:rPr>
        <w:t>Fuente: Araujo (2026)</w:t>
      </w:r>
    </w:p>
    <w:p w14:paraId="438F3E4E" w14:textId="77777777" w:rsidR="00567131" w:rsidRDefault="00567131" w:rsidP="009E0720">
      <w:pPr>
        <w:pStyle w:val="Tesis"/>
        <w:spacing w:line="240" w:lineRule="auto"/>
        <w:ind w:firstLine="0"/>
      </w:pPr>
    </w:p>
    <w:p w14:paraId="4A67878A" w14:textId="04A73D53" w:rsidR="00D92B0D" w:rsidRPr="00567131" w:rsidRDefault="002B0291" w:rsidP="00F07A12">
      <w:pPr>
        <w:pStyle w:val="Ttulo1"/>
      </w:pPr>
      <w:bookmarkStart w:id="63" w:name="_Toc232588675"/>
      <w:r w:rsidRPr="00567131">
        <w:rPr>
          <w:lang w:eastAsia="es-VE"/>
        </w:rPr>
        <w:t>3.1.4</w:t>
      </w:r>
      <w:r w:rsidR="0020787E">
        <w:rPr>
          <w:lang w:eastAsia="es-VE"/>
        </w:rPr>
        <w:t>.</w:t>
      </w:r>
      <w:r w:rsidRPr="00567131">
        <w:rPr>
          <w:lang w:eastAsia="es-VE"/>
        </w:rPr>
        <w:t xml:space="preserve"> </w:t>
      </w:r>
      <w:r w:rsidRPr="00567131">
        <w:t>REALIZACIÓN DE INVENTARIO DE TÓNERS DE IMPRESORAS.</w:t>
      </w:r>
      <w:bookmarkEnd w:id="63"/>
    </w:p>
    <w:p w14:paraId="2C5B6B14" w14:textId="77777777" w:rsidR="00567131" w:rsidRPr="00567131" w:rsidRDefault="00567131" w:rsidP="00567131">
      <w:pPr>
        <w:pStyle w:val="Tesis"/>
        <w:spacing w:line="240" w:lineRule="auto"/>
        <w:ind w:firstLine="0"/>
        <w:rPr>
          <w:b/>
          <w:bCs/>
        </w:rPr>
      </w:pPr>
    </w:p>
    <w:p w14:paraId="5DCA6D23" w14:textId="1EE84BA8" w:rsidR="002B0291" w:rsidRDefault="002B0291" w:rsidP="00F07A12">
      <w:pPr>
        <w:pStyle w:val="Ttulo1"/>
        <w:rPr>
          <w:lang w:eastAsia="es-VE"/>
        </w:rPr>
      </w:pPr>
      <w:bookmarkStart w:id="64" w:name="_Toc232588676"/>
      <w:r w:rsidRPr="00567131">
        <w:rPr>
          <w:lang w:eastAsia="es-VE"/>
        </w:rPr>
        <w:t>3.1.4.1</w:t>
      </w:r>
      <w:r w:rsidR="0020787E">
        <w:rPr>
          <w:lang w:eastAsia="es-VE"/>
        </w:rPr>
        <w:t>.</w:t>
      </w:r>
      <w:r w:rsidRPr="00567131">
        <w:rPr>
          <w:lang w:eastAsia="es-VE"/>
        </w:rPr>
        <w:t xml:space="preserve"> OBJETIVO DE LA ACTIVIDAD</w:t>
      </w:r>
      <w:bookmarkEnd w:id="64"/>
    </w:p>
    <w:p w14:paraId="2F828117" w14:textId="77777777" w:rsidR="00567131" w:rsidRPr="00567131" w:rsidRDefault="00567131" w:rsidP="00567131">
      <w:pPr>
        <w:pStyle w:val="Tesis"/>
        <w:spacing w:line="240" w:lineRule="auto"/>
        <w:ind w:firstLine="0"/>
        <w:rPr>
          <w:b/>
          <w:bCs/>
          <w:lang w:eastAsia="es-VE"/>
        </w:rPr>
      </w:pPr>
    </w:p>
    <w:p w14:paraId="571830AB" w14:textId="70DCA74D" w:rsidR="00560406" w:rsidRDefault="00560406" w:rsidP="00567131">
      <w:pPr>
        <w:pStyle w:val="Tesis"/>
      </w:pPr>
      <w:r w:rsidRPr="00567131">
        <w:t xml:space="preserve">La actividad </w:t>
      </w:r>
      <w:r w:rsidR="001778D8">
        <w:t xml:space="preserve">es revisar y contar el número </w:t>
      </w:r>
      <w:r w:rsidRPr="00567131">
        <w:t xml:space="preserve">exacto de todos los </w:t>
      </w:r>
      <w:proofErr w:type="spellStart"/>
      <w:r w:rsidRPr="00567131">
        <w:t>tóners</w:t>
      </w:r>
      <w:proofErr w:type="spellEnd"/>
      <w:r w:rsidRPr="00567131">
        <w:t xml:space="preserve"> disponibles tantos en el almacén del departamento de operaciones como en el departamento de informática, para emitir un listado del inventario actual y </w:t>
      </w:r>
      <w:r w:rsidRPr="00567131">
        <w:lastRenderedPageBreak/>
        <w:t xml:space="preserve">poder </w:t>
      </w:r>
      <w:r w:rsidR="00EF419F" w:rsidRPr="00567131">
        <w:t>hacer</w:t>
      </w:r>
      <w:r w:rsidRPr="00567131">
        <w:t xml:space="preserve"> un nuevo </w:t>
      </w:r>
      <w:r w:rsidR="009E75DD" w:rsidRPr="00567131">
        <w:t>pedido</w:t>
      </w:r>
      <w:r w:rsidRPr="00567131">
        <w:t xml:space="preserve"> de</w:t>
      </w:r>
      <w:r w:rsidR="009E75DD" w:rsidRPr="00567131">
        <w:t xml:space="preserve"> </w:t>
      </w:r>
      <w:proofErr w:type="spellStart"/>
      <w:r w:rsidRPr="00567131">
        <w:t>tóners</w:t>
      </w:r>
      <w:proofErr w:type="spellEnd"/>
      <w:r w:rsidRPr="00567131">
        <w:t xml:space="preserve"> que se consideren</w:t>
      </w:r>
      <w:r w:rsidR="009E75DD" w:rsidRPr="00567131">
        <w:t xml:space="preserve"> </w:t>
      </w:r>
      <w:r w:rsidRPr="00567131">
        <w:t>necesarios junto con otros recursos.</w:t>
      </w:r>
    </w:p>
    <w:p w14:paraId="2597C172" w14:textId="77777777" w:rsidR="00567131" w:rsidRPr="00567131" w:rsidRDefault="00567131" w:rsidP="00567131">
      <w:pPr>
        <w:pStyle w:val="Tesis"/>
        <w:spacing w:line="240" w:lineRule="auto"/>
        <w:ind w:firstLine="0"/>
        <w:rPr>
          <w:b/>
          <w:bCs/>
          <w:lang w:eastAsia="es-VE"/>
        </w:rPr>
      </w:pPr>
    </w:p>
    <w:p w14:paraId="39C9CEDA" w14:textId="50AB2FD7" w:rsidR="002B0291" w:rsidRDefault="002B0291" w:rsidP="00F07A12">
      <w:pPr>
        <w:pStyle w:val="Ttulo1"/>
        <w:rPr>
          <w:lang w:eastAsia="es-VE"/>
        </w:rPr>
      </w:pPr>
      <w:bookmarkStart w:id="65" w:name="_Toc232588677"/>
      <w:r w:rsidRPr="00567131">
        <w:rPr>
          <w:lang w:eastAsia="es-VE"/>
        </w:rPr>
        <w:t>3.1.4.2</w:t>
      </w:r>
      <w:r w:rsidR="0020787E">
        <w:rPr>
          <w:lang w:eastAsia="es-VE"/>
        </w:rPr>
        <w:t>.</w:t>
      </w:r>
      <w:r w:rsidRPr="00567131">
        <w:rPr>
          <w:lang w:eastAsia="es-VE"/>
        </w:rPr>
        <w:t xml:space="preserve"> PROCEDIMIENTOS, HERRAMIENTAS Y/O RECURSOS UTILIZADOS</w:t>
      </w:r>
      <w:bookmarkEnd w:id="65"/>
    </w:p>
    <w:p w14:paraId="006AB126" w14:textId="77777777" w:rsidR="00567131" w:rsidRPr="00567131" w:rsidRDefault="00567131" w:rsidP="00567131">
      <w:pPr>
        <w:pStyle w:val="Tesis"/>
        <w:spacing w:line="240" w:lineRule="auto"/>
        <w:ind w:firstLine="0"/>
        <w:rPr>
          <w:b/>
          <w:bCs/>
          <w:lang w:eastAsia="es-VE"/>
        </w:rPr>
      </w:pPr>
    </w:p>
    <w:p w14:paraId="27B36BB3" w14:textId="05A8C913" w:rsidR="009E75DD" w:rsidRDefault="009E75DD" w:rsidP="00567131">
      <w:pPr>
        <w:pStyle w:val="Tesis"/>
      </w:pPr>
      <w:r w:rsidRPr="00567131">
        <w:t>El pasante realizó la actividad a pedido del supervisor del Departamento de Informática, el pasante tuvo acceso</w:t>
      </w:r>
      <w:r w:rsidR="00203AE6" w:rsidRPr="00567131">
        <w:t xml:space="preserve"> el registro</w:t>
      </w:r>
      <w:r w:rsidRPr="00567131">
        <w:t xml:space="preserve"> del inventario del mes pasado para</w:t>
      </w:r>
      <w:r w:rsidR="00132CC8" w:rsidRPr="00567131">
        <w:t xml:space="preserve"> compararlo con el inventario actual en los 2 departamentos</w:t>
      </w:r>
      <w:r w:rsidR="00203AE6" w:rsidRPr="00567131">
        <w:t xml:space="preserve"> y así redactar un nuevo registro. El pasante comenzó a comparar el registro viejo con el stock disponible y fue anotando las diferencias que </w:t>
      </w:r>
      <w:r w:rsidR="00EF419F" w:rsidRPr="00567131">
        <w:t>había</w:t>
      </w:r>
      <w:r w:rsidR="00203AE6" w:rsidRPr="00567131">
        <w:t xml:space="preserve"> entre ellos, ya sea diferentes de cantidades, si se acabaron o diferencia entre las marcas. </w:t>
      </w:r>
      <w:r w:rsidR="00EF419F" w:rsidRPr="00567131">
        <w:t xml:space="preserve">Al finalizar, el pasante redacto una nueva lista con los </w:t>
      </w:r>
      <w:proofErr w:type="spellStart"/>
      <w:r w:rsidR="00EF419F" w:rsidRPr="00567131">
        <w:t>tóners</w:t>
      </w:r>
      <w:proofErr w:type="spellEnd"/>
      <w:r w:rsidR="00EF419F" w:rsidRPr="00567131">
        <w:t xml:space="preserve"> actuales en el inventario.</w:t>
      </w:r>
    </w:p>
    <w:p w14:paraId="6039784A" w14:textId="77777777" w:rsidR="00567131" w:rsidRPr="00567131" w:rsidRDefault="00567131" w:rsidP="00567131">
      <w:pPr>
        <w:pStyle w:val="Tesis"/>
        <w:spacing w:line="240" w:lineRule="auto"/>
        <w:ind w:firstLine="0"/>
      </w:pPr>
    </w:p>
    <w:p w14:paraId="142AEEC3" w14:textId="525733B4" w:rsidR="002B0291" w:rsidRDefault="002B0291" w:rsidP="00F07A12">
      <w:pPr>
        <w:pStyle w:val="Ttulo1"/>
        <w:rPr>
          <w:lang w:eastAsia="es-VE"/>
        </w:rPr>
      </w:pPr>
      <w:bookmarkStart w:id="66" w:name="_Toc232588678"/>
      <w:r w:rsidRPr="00567131">
        <w:rPr>
          <w:lang w:eastAsia="es-VE"/>
        </w:rPr>
        <w:t>3.1.4.3</w:t>
      </w:r>
      <w:r w:rsidR="0020787E">
        <w:rPr>
          <w:lang w:eastAsia="es-VE"/>
        </w:rPr>
        <w:t>.</w:t>
      </w:r>
      <w:r w:rsidRPr="00567131">
        <w:rPr>
          <w:lang w:eastAsia="es-VE"/>
        </w:rPr>
        <w:t xml:space="preserve"> RESULTADOS</w:t>
      </w:r>
      <w:bookmarkEnd w:id="66"/>
    </w:p>
    <w:p w14:paraId="1D246848" w14:textId="77777777" w:rsidR="00567131" w:rsidRPr="00567131" w:rsidRDefault="00567131" w:rsidP="00567131">
      <w:pPr>
        <w:pStyle w:val="Tesis"/>
        <w:spacing w:line="240" w:lineRule="auto"/>
        <w:ind w:firstLine="0"/>
        <w:rPr>
          <w:b/>
          <w:bCs/>
          <w:lang w:eastAsia="es-VE"/>
        </w:rPr>
      </w:pPr>
    </w:p>
    <w:p w14:paraId="1DE51959" w14:textId="00461ADB" w:rsidR="00C90B5A" w:rsidRDefault="00EF419F" w:rsidP="00567131">
      <w:pPr>
        <w:pStyle w:val="Tesis"/>
      </w:pPr>
      <w:r w:rsidRPr="00567131">
        <w:t xml:space="preserve">Con el nuevo </w:t>
      </w:r>
      <w:r w:rsidR="005902DB" w:rsidRPr="00567131">
        <w:t>listado</w:t>
      </w:r>
      <w:r w:rsidR="00B73DCD" w:rsidRPr="00567131">
        <w:t xml:space="preserve"> generado</w:t>
      </w:r>
      <w:r w:rsidR="0043104D" w:rsidRPr="00567131">
        <w:t>, firmado y sellado por el departamento de Informática y Operaciones,</w:t>
      </w:r>
      <w:r w:rsidR="005902DB" w:rsidRPr="00567131">
        <w:t xml:space="preserve"> se actualizo el registro de suministros, </w:t>
      </w:r>
      <w:r w:rsidR="0043104D" w:rsidRPr="00567131">
        <w:t xml:space="preserve">optimizando el control del stock, </w:t>
      </w:r>
      <w:r w:rsidR="005902DB" w:rsidRPr="00567131">
        <w:t>permitiendo así realizar compras de reabastecimiento más completas y efectivas</w:t>
      </w:r>
      <w:r w:rsidR="0043104D" w:rsidRPr="00567131">
        <w:t xml:space="preserve"> evitando la adquisición de insumos innecesarios, mejorando la eficiencia administrativa del departamento</w:t>
      </w:r>
      <w:r w:rsidR="008E503D">
        <w:t>.</w:t>
      </w:r>
    </w:p>
    <w:p w14:paraId="3D15025B" w14:textId="77777777" w:rsidR="00DA6421" w:rsidRDefault="00DA6421" w:rsidP="00567131">
      <w:pPr>
        <w:pStyle w:val="Tesis"/>
        <w:rPr>
          <w:noProof/>
          <w14:ligatures w14:val="standardContextual"/>
        </w:rPr>
      </w:pPr>
    </w:p>
    <w:p w14:paraId="1A28BFFB" w14:textId="65E27E52" w:rsidR="001A7650" w:rsidRDefault="00DA6421" w:rsidP="000A3ED3">
      <w:pPr>
        <w:spacing w:line="240" w:lineRule="auto"/>
        <w:jc w:val="center"/>
      </w:pPr>
      <w:r w:rsidRPr="00D23944">
        <w:rPr>
          <w:noProof/>
        </w:rPr>
        <w:lastRenderedPageBreak/>
        <w:drawing>
          <wp:inline distT="0" distB="0" distL="0" distR="0" wp14:anchorId="60AD7495" wp14:editId="5F0DABA3">
            <wp:extent cx="2880000" cy="3055287"/>
            <wp:effectExtent l="19050" t="19050" r="15875" b="12065"/>
            <wp:docPr id="173467460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4601" name="Imagen 1734674601"/>
                    <pic:cNvPicPr/>
                  </pic:nvPicPr>
                  <pic:blipFill rotWithShape="1">
                    <a:blip r:embed="rId42" cstate="print">
                      <a:extLst>
                        <a:ext uri="{28A0092B-C50C-407E-A947-70E740481C1C}">
                          <a14:useLocalDpi xmlns:a14="http://schemas.microsoft.com/office/drawing/2010/main" val="0"/>
                        </a:ext>
                      </a:extLst>
                    </a:blip>
                    <a:srcRect l="30570" t="19081" r="30081" b="6684"/>
                    <a:stretch>
                      <a:fillRect/>
                    </a:stretch>
                  </pic:blipFill>
                  <pic:spPr bwMode="auto">
                    <a:xfrm>
                      <a:off x="0" y="0"/>
                      <a:ext cx="2880000" cy="305528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28CA358" w14:textId="2AF58948" w:rsidR="00D23944" w:rsidRDefault="00D23944" w:rsidP="00D23944">
      <w:pPr>
        <w:pStyle w:val="figuras"/>
      </w:pPr>
      <w:bookmarkStart w:id="67" w:name="_Toc232588517"/>
      <w:r>
        <w:t xml:space="preserve">Figura 10. Listado de </w:t>
      </w:r>
      <w:proofErr w:type="spellStart"/>
      <w:r>
        <w:t>tóners</w:t>
      </w:r>
      <w:proofErr w:type="spellEnd"/>
      <w:r>
        <w:t xml:space="preserve"> del Departamento de Operaciones</w:t>
      </w:r>
      <w:bookmarkEnd w:id="67"/>
    </w:p>
    <w:p w14:paraId="2B6D6162" w14:textId="299ADD85" w:rsidR="00D23944" w:rsidRPr="00D23944" w:rsidRDefault="00D23944" w:rsidP="00D23944">
      <w:pPr>
        <w:jc w:val="center"/>
        <w:rPr>
          <w:rFonts w:cs="Arial"/>
          <w:b/>
          <w:bCs/>
        </w:rPr>
      </w:pPr>
      <w:r>
        <w:rPr>
          <w:rFonts w:cs="Arial"/>
          <w:b/>
          <w:bCs/>
        </w:rPr>
        <w:t>Fuente: Araujo</w:t>
      </w:r>
      <w:r w:rsidR="00BC17D2">
        <w:rPr>
          <w:rFonts w:cs="Arial"/>
          <w:b/>
          <w:bCs/>
        </w:rPr>
        <w:t xml:space="preserve"> </w:t>
      </w:r>
      <w:r>
        <w:rPr>
          <w:rFonts w:cs="Arial"/>
          <w:b/>
          <w:bCs/>
        </w:rPr>
        <w:t>(2026)</w:t>
      </w:r>
    </w:p>
    <w:p w14:paraId="7D267F63" w14:textId="77777777" w:rsidR="00567131" w:rsidRPr="00567131" w:rsidRDefault="00567131" w:rsidP="00567131">
      <w:pPr>
        <w:pStyle w:val="Tesis"/>
        <w:spacing w:line="240" w:lineRule="auto"/>
        <w:ind w:firstLine="0"/>
      </w:pPr>
    </w:p>
    <w:p w14:paraId="44642390" w14:textId="38C341F3" w:rsidR="005902DB" w:rsidRDefault="002B0291" w:rsidP="00F07A12">
      <w:pPr>
        <w:pStyle w:val="Ttulo1"/>
      </w:pPr>
      <w:bookmarkStart w:id="68" w:name="_Toc232588679"/>
      <w:r w:rsidRPr="00567131">
        <w:rPr>
          <w:lang w:eastAsia="es-VE"/>
        </w:rPr>
        <w:t>3.1.5</w:t>
      </w:r>
      <w:r w:rsidR="0020787E">
        <w:rPr>
          <w:lang w:eastAsia="es-VE"/>
        </w:rPr>
        <w:t>.</w:t>
      </w:r>
      <w:r w:rsidRPr="00567131">
        <w:rPr>
          <w:lang w:eastAsia="es-VE"/>
        </w:rPr>
        <w:t xml:space="preserve"> </w:t>
      </w:r>
      <w:r w:rsidRPr="00567131">
        <w:t>CAMBIO DE TÓNER Y SOLUCIÓN DE ATASCOS DE PAPEL</w:t>
      </w:r>
      <w:bookmarkEnd w:id="68"/>
    </w:p>
    <w:p w14:paraId="6E742AEB" w14:textId="77777777" w:rsidR="00567131" w:rsidRPr="00567131" w:rsidRDefault="00567131" w:rsidP="00567131">
      <w:pPr>
        <w:pStyle w:val="pasantia"/>
        <w:spacing w:line="240" w:lineRule="auto"/>
        <w:jc w:val="both"/>
        <w:rPr>
          <w:b/>
          <w:bCs/>
          <w:szCs w:val="24"/>
        </w:rPr>
      </w:pPr>
    </w:p>
    <w:p w14:paraId="2CAE98DD" w14:textId="7944B557" w:rsidR="002B0291" w:rsidRDefault="002B0291" w:rsidP="00F07A12">
      <w:pPr>
        <w:pStyle w:val="Ttulo1"/>
        <w:rPr>
          <w:lang w:eastAsia="es-VE"/>
        </w:rPr>
      </w:pPr>
      <w:bookmarkStart w:id="69" w:name="_Toc232588680"/>
      <w:r w:rsidRPr="00567131">
        <w:rPr>
          <w:lang w:eastAsia="es-VE"/>
        </w:rPr>
        <w:t>3.1.5.1</w:t>
      </w:r>
      <w:r w:rsidR="0020787E">
        <w:rPr>
          <w:lang w:eastAsia="es-VE"/>
        </w:rPr>
        <w:t>.</w:t>
      </w:r>
      <w:r w:rsidRPr="00567131">
        <w:rPr>
          <w:lang w:eastAsia="es-VE"/>
        </w:rPr>
        <w:t xml:space="preserve"> OBJETIVO DE LA ACTIVIDAD</w:t>
      </w:r>
      <w:bookmarkEnd w:id="69"/>
    </w:p>
    <w:p w14:paraId="519DD003" w14:textId="77777777" w:rsidR="00567131" w:rsidRPr="00567131" w:rsidRDefault="00567131" w:rsidP="00567131">
      <w:pPr>
        <w:pStyle w:val="Tesis"/>
        <w:spacing w:line="240" w:lineRule="auto"/>
        <w:ind w:firstLine="0"/>
        <w:rPr>
          <w:b/>
          <w:bCs/>
          <w:lang w:eastAsia="es-VE"/>
        </w:rPr>
      </w:pPr>
    </w:p>
    <w:p w14:paraId="0C0430CC" w14:textId="0CBBF037" w:rsidR="00C90B5A" w:rsidRDefault="001778D8" w:rsidP="00567131">
      <w:pPr>
        <w:pStyle w:val="Tesis"/>
      </w:pPr>
      <w:r>
        <w:t>U</w:t>
      </w:r>
      <w:r w:rsidR="00C90B5A" w:rsidRPr="00567131">
        <w:t xml:space="preserve">na de las actividades constantes que </w:t>
      </w:r>
      <w:r>
        <w:t xml:space="preserve">se hacen es cambiar los </w:t>
      </w:r>
      <w:proofErr w:type="spellStart"/>
      <w:r w:rsidR="00C90B5A" w:rsidRPr="00567131">
        <w:t>tóners</w:t>
      </w:r>
      <w:proofErr w:type="spellEnd"/>
      <w:r w:rsidR="00372C23">
        <w:t xml:space="preserve"> de las impresoras y solucionar los atascos de papel</w:t>
      </w:r>
      <w:r w:rsidR="00C90B5A" w:rsidRPr="00567131">
        <w:t xml:space="preserve">, </w:t>
      </w:r>
      <w:r>
        <w:t>ya que l</w:t>
      </w:r>
      <w:r w:rsidRPr="00567131">
        <w:t xml:space="preserve">as impresoras forman parte del día a día en las oficinas de SISALUD, así que mantenerlos </w:t>
      </w:r>
      <w:r w:rsidR="00645857">
        <w:t xml:space="preserve">operativos </w:t>
      </w:r>
      <w:r w:rsidRPr="00567131">
        <w:t xml:space="preserve">es importante, porque </w:t>
      </w:r>
      <w:r w:rsidR="00C90B5A" w:rsidRPr="00567131">
        <w:t>cuando la tinta dentro de estos se agota</w:t>
      </w:r>
      <w:r w:rsidR="001213BE">
        <w:t xml:space="preserve"> o se atasca una hoja en el interior de la impresora</w:t>
      </w:r>
      <w:r w:rsidR="00C90B5A" w:rsidRPr="00567131">
        <w:t>,</w:t>
      </w:r>
      <w:r w:rsidR="001213BE">
        <w:t xml:space="preserve"> </w:t>
      </w:r>
      <w:r w:rsidR="00C90B5A" w:rsidRPr="00567131">
        <w:t>ya no se puede imprimir. Por lo que se deben mantener operativos para evitar retrasos en el flujo de documentos en la empresa.</w:t>
      </w:r>
    </w:p>
    <w:p w14:paraId="16CF53FA" w14:textId="77777777" w:rsidR="00567131" w:rsidRPr="00567131" w:rsidRDefault="00567131" w:rsidP="00567131">
      <w:pPr>
        <w:pStyle w:val="Tesis"/>
        <w:spacing w:line="240" w:lineRule="auto"/>
        <w:ind w:firstLine="0"/>
        <w:rPr>
          <w:lang w:eastAsia="es-VE"/>
        </w:rPr>
      </w:pPr>
    </w:p>
    <w:p w14:paraId="412B263C" w14:textId="5BEDBC6C" w:rsidR="002B0291" w:rsidRDefault="002B0291" w:rsidP="00F07A12">
      <w:pPr>
        <w:pStyle w:val="Ttulo1"/>
        <w:rPr>
          <w:lang w:eastAsia="es-VE"/>
        </w:rPr>
      </w:pPr>
      <w:bookmarkStart w:id="70" w:name="_Toc232588681"/>
      <w:r w:rsidRPr="00567131">
        <w:rPr>
          <w:lang w:eastAsia="es-VE"/>
        </w:rPr>
        <w:lastRenderedPageBreak/>
        <w:t>3.1.5.2</w:t>
      </w:r>
      <w:r w:rsidR="0020787E">
        <w:rPr>
          <w:lang w:eastAsia="es-VE"/>
        </w:rPr>
        <w:t>.</w:t>
      </w:r>
      <w:r w:rsidRPr="00567131">
        <w:rPr>
          <w:lang w:eastAsia="es-VE"/>
        </w:rPr>
        <w:t xml:space="preserve"> PROCEDIMIENTOS, HERRAMIENTAS Y/O RECURSOS UTILIZADOS</w:t>
      </w:r>
      <w:bookmarkEnd w:id="70"/>
    </w:p>
    <w:p w14:paraId="16225184" w14:textId="77777777" w:rsidR="00567131" w:rsidRPr="00567131" w:rsidRDefault="00567131" w:rsidP="00567131">
      <w:pPr>
        <w:pStyle w:val="Tesis"/>
        <w:spacing w:line="240" w:lineRule="auto"/>
        <w:ind w:firstLine="0"/>
        <w:rPr>
          <w:b/>
          <w:bCs/>
          <w:lang w:eastAsia="es-VE"/>
        </w:rPr>
      </w:pPr>
    </w:p>
    <w:p w14:paraId="1B6F3677" w14:textId="0DAC19B5" w:rsidR="00253F92" w:rsidRDefault="00526885" w:rsidP="00BC17D2">
      <w:pPr>
        <w:pStyle w:val="Tesis"/>
      </w:pPr>
      <w:r w:rsidRPr="00567131">
        <w:t>El pasante se dirig</w:t>
      </w:r>
      <w:r w:rsidR="000B639E">
        <w:t>ió</w:t>
      </w:r>
      <w:r w:rsidRPr="00567131">
        <w:t xml:space="preserve"> al departamento donde </w:t>
      </w:r>
      <w:r w:rsidR="00CC691B" w:rsidRPr="00567131">
        <w:t>est</w:t>
      </w:r>
      <w:r w:rsidR="000B639E">
        <w:t>aba</w:t>
      </w:r>
      <w:r w:rsidRPr="00567131">
        <w:t xml:space="preserve"> la impresora que necesita</w:t>
      </w:r>
      <w:r w:rsidR="000B639E">
        <w:t>ba</w:t>
      </w:r>
      <w:r w:rsidRPr="00567131">
        <w:t xml:space="preserve"> el soporte, </w:t>
      </w:r>
      <w:r w:rsidR="007C5C97">
        <w:t xml:space="preserve">abrió la </w:t>
      </w:r>
      <w:r w:rsidRPr="00567131">
        <w:t xml:space="preserve">impresora, </w:t>
      </w:r>
      <w:r w:rsidR="007C5C97">
        <w:t xml:space="preserve">extrajo </w:t>
      </w:r>
      <w:r w:rsidRPr="00567131">
        <w:t xml:space="preserve">el tóner agotado </w:t>
      </w:r>
      <w:r w:rsidR="00CC691B" w:rsidRPr="00567131">
        <w:t>e</w:t>
      </w:r>
      <w:r w:rsidRPr="00567131">
        <w:t xml:space="preserve"> inserta el nuevo tóner a la impresora. Si solo es un atasco de hoja, el pasante abre la impresora quitando el tóner, revisa el mecanismo interno de la impresora y extrae la hoja atascada. Al finalizar ambas actividades, se realiz</w:t>
      </w:r>
      <w:r w:rsidR="00106FBB">
        <w:t>ó</w:t>
      </w:r>
      <w:r w:rsidRPr="00567131">
        <w:t xml:space="preserve"> una impresión de prueba para comprobar que la impresora opere correctamente.</w:t>
      </w:r>
    </w:p>
    <w:p w14:paraId="3655A0DA" w14:textId="77777777" w:rsidR="00FD3031" w:rsidRDefault="00FD3031" w:rsidP="00BC17D2">
      <w:pPr>
        <w:pStyle w:val="Tesis"/>
        <w:spacing w:line="240" w:lineRule="auto"/>
        <w:ind w:firstLine="0"/>
      </w:pPr>
    </w:p>
    <w:p w14:paraId="311C8F89" w14:textId="690A4BC4" w:rsidR="00BC17D2" w:rsidRDefault="00BC17D2" w:rsidP="00BC17D2">
      <w:pPr>
        <w:pStyle w:val="Tesis"/>
        <w:spacing w:line="240" w:lineRule="auto"/>
        <w:ind w:firstLine="0"/>
        <w:jc w:val="center"/>
      </w:pPr>
      <w:r>
        <w:rPr>
          <w:noProof/>
          <w14:ligatures w14:val="standardContextual"/>
        </w:rPr>
        <w:drawing>
          <wp:inline distT="0" distB="0" distL="0" distR="0" wp14:anchorId="4B09963D" wp14:editId="7DFB5A94">
            <wp:extent cx="2520000" cy="3360102"/>
            <wp:effectExtent l="19050" t="19050" r="13970" b="12065"/>
            <wp:docPr id="206299814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8148" name="Imagen 20629981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57810579" w14:textId="75C3E508" w:rsidR="00BC17D2" w:rsidRDefault="00BC17D2" w:rsidP="00BC17D2">
      <w:pPr>
        <w:pStyle w:val="figuras"/>
      </w:pPr>
      <w:bookmarkStart w:id="71" w:name="_Toc232588518"/>
      <w:r>
        <w:t>Figura 11. Tóner nuevo en su caja</w:t>
      </w:r>
      <w:r w:rsidR="00205D30">
        <w:t xml:space="preserve"> junto a</w:t>
      </w:r>
      <w:r w:rsidR="00EC6E18">
        <w:t xml:space="preserve"> la impresora</w:t>
      </w:r>
      <w:bookmarkEnd w:id="71"/>
    </w:p>
    <w:p w14:paraId="2E0BEA55" w14:textId="46D65B9B" w:rsidR="00BC17D2" w:rsidRPr="00BC17D2" w:rsidRDefault="00BC17D2" w:rsidP="00BC17D2">
      <w:pPr>
        <w:jc w:val="center"/>
        <w:rPr>
          <w:rFonts w:cs="Arial"/>
          <w:b/>
          <w:bCs/>
        </w:rPr>
      </w:pPr>
      <w:r>
        <w:rPr>
          <w:rFonts w:cs="Arial"/>
          <w:b/>
          <w:bCs/>
        </w:rPr>
        <w:t>Fuente: Araujo (2026)</w:t>
      </w:r>
    </w:p>
    <w:p w14:paraId="712D8FA9" w14:textId="77777777" w:rsidR="00567131" w:rsidRDefault="00567131" w:rsidP="00567131">
      <w:pPr>
        <w:pStyle w:val="Tesis"/>
        <w:spacing w:line="240" w:lineRule="auto"/>
        <w:ind w:firstLine="0"/>
      </w:pPr>
    </w:p>
    <w:p w14:paraId="14AA2F92" w14:textId="7602D69A" w:rsidR="00BC17D2" w:rsidRDefault="00BC17D2" w:rsidP="00B97B96">
      <w:pPr>
        <w:pStyle w:val="Titulotesis"/>
        <w:spacing w:line="240" w:lineRule="auto"/>
        <w:jc w:val="center"/>
      </w:pPr>
      <w:r>
        <w:rPr>
          <w:noProof/>
        </w:rPr>
        <w:lastRenderedPageBreak/>
        <w:drawing>
          <wp:inline distT="0" distB="0" distL="0" distR="0" wp14:anchorId="65EFC5DB" wp14:editId="4A4F99E9">
            <wp:extent cx="2340000" cy="3120100"/>
            <wp:effectExtent l="19050" t="19050" r="22225" b="23495"/>
            <wp:docPr id="7257203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0383" name="Imagen 72572038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40000" cy="3120100"/>
                    </a:xfrm>
                    <a:prstGeom prst="rect">
                      <a:avLst/>
                    </a:prstGeom>
                    <a:ln w="12700">
                      <a:solidFill>
                        <a:schemeClr val="tx1"/>
                      </a:solidFill>
                    </a:ln>
                  </pic:spPr>
                </pic:pic>
              </a:graphicData>
            </a:graphic>
          </wp:inline>
        </w:drawing>
      </w:r>
    </w:p>
    <w:p w14:paraId="30DAE735" w14:textId="04851DA0" w:rsidR="00A1658D" w:rsidRDefault="00A1658D" w:rsidP="00A1658D">
      <w:pPr>
        <w:pStyle w:val="figuras"/>
      </w:pPr>
      <w:bookmarkStart w:id="72" w:name="_Toc232588519"/>
      <w:r>
        <w:t>Figura 1</w:t>
      </w:r>
      <w:r w:rsidR="00B81F97">
        <w:t>2</w:t>
      </w:r>
      <w:r>
        <w:t>. Tóner viejo en la impresora</w:t>
      </w:r>
      <w:bookmarkEnd w:id="72"/>
    </w:p>
    <w:p w14:paraId="4680345E" w14:textId="0E8DBCA1" w:rsidR="00BC17D2" w:rsidRDefault="00A1658D" w:rsidP="009D438E">
      <w:pPr>
        <w:jc w:val="center"/>
        <w:rPr>
          <w:b/>
          <w:bCs/>
        </w:rPr>
      </w:pPr>
      <w:r w:rsidRPr="009D438E">
        <w:rPr>
          <w:b/>
          <w:bCs/>
        </w:rPr>
        <w:t>Fuente: Araujo (2026)</w:t>
      </w:r>
    </w:p>
    <w:p w14:paraId="43861D93" w14:textId="77777777" w:rsidR="009D438E" w:rsidRPr="009D438E" w:rsidRDefault="009D438E" w:rsidP="009D438E">
      <w:pPr>
        <w:spacing w:line="240" w:lineRule="auto"/>
        <w:jc w:val="center"/>
        <w:rPr>
          <w:b/>
          <w:bCs/>
        </w:rPr>
      </w:pPr>
    </w:p>
    <w:p w14:paraId="6EFC9844" w14:textId="20CD8775" w:rsidR="006E6A17" w:rsidRDefault="006E6A17" w:rsidP="00905AAC">
      <w:pPr>
        <w:spacing w:line="240" w:lineRule="auto"/>
        <w:jc w:val="center"/>
        <w:rPr>
          <w:lang w:eastAsia="es-VE"/>
        </w:rPr>
      </w:pPr>
      <w:r>
        <w:rPr>
          <w:noProof/>
          <w:lang w:eastAsia="es-VE"/>
        </w:rPr>
        <w:drawing>
          <wp:inline distT="0" distB="0" distL="0" distR="0" wp14:anchorId="0EE1F962" wp14:editId="734D77D7">
            <wp:extent cx="2340000" cy="2726570"/>
            <wp:effectExtent l="19050" t="19050" r="22225" b="17145"/>
            <wp:docPr id="12530061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6196" name="Imagen 26"/>
                    <pic:cNvPicPr/>
                  </pic:nvPicPr>
                  <pic:blipFill rotWithShape="1">
                    <a:blip r:embed="rId45" cstate="print">
                      <a:extLst>
                        <a:ext uri="{28A0092B-C50C-407E-A947-70E740481C1C}">
                          <a14:useLocalDpi xmlns:a14="http://schemas.microsoft.com/office/drawing/2010/main" val="0"/>
                        </a:ext>
                      </a:extLst>
                    </a:blip>
                    <a:srcRect l="15107" r="20524"/>
                    <a:stretch>
                      <a:fillRect/>
                    </a:stretch>
                  </pic:blipFill>
                  <pic:spPr bwMode="auto">
                    <a:xfrm>
                      <a:off x="0" y="0"/>
                      <a:ext cx="2340000" cy="272657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C7001F0" w14:textId="62C2C970" w:rsidR="006E6A17" w:rsidRDefault="006E6A17" w:rsidP="006E6A17">
      <w:pPr>
        <w:pStyle w:val="figuras"/>
      </w:pPr>
      <w:bookmarkStart w:id="73" w:name="_Toc232588520"/>
      <w:r>
        <w:t>Figura 1</w:t>
      </w:r>
      <w:r w:rsidR="00B81F97">
        <w:t>3.</w:t>
      </w:r>
      <w:r>
        <w:t xml:space="preserve"> Impresora con hoja de papel atascada</w:t>
      </w:r>
      <w:bookmarkEnd w:id="73"/>
    </w:p>
    <w:p w14:paraId="2E55FF9B" w14:textId="500745C7" w:rsidR="006E6A17" w:rsidRDefault="006E6A17" w:rsidP="006E6A17">
      <w:pPr>
        <w:jc w:val="center"/>
        <w:rPr>
          <w:b/>
          <w:bCs/>
        </w:rPr>
      </w:pPr>
      <w:r>
        <w:rPr>
          <w:b/>
          <w:bCs/>
        </w:rPr>
        <w:t>Fuente: Araujo (2026)</w:t>
      </w:r>
    </w:p>
    <w:p w14:paraId="1D0F94F7" w14:textId="77777777" w:rsidR="00B81F97" w:rsidRDefault="00B81F97" w:rsidP="00B81F97">
      <w:pPr>
        <w:spacing w:line="240" w:lineRule="auto"/>
        <w:jc w:val="center"/>
        <w:rPr>
          <w:b/>
          <w:bCs/>
        </w:rPr>
      </w:pPr>
    </w:p>
    <w:p w14:paraId="7FDCFAB5" w14:textId="60DBB76E" w:rsidR="006E6A17" w:rsidRDefault="00B81F97" w:rsidP="00B81F97">
      <w:pPr>
        <w:spacing w:line="240" w:lineRule="auto"/>
        <w:jc w:val="center"/>
        <w:rPr>
          <w:lang w:val="es-VE" w:eastAsia="es-VE"/>
        </w:rPr>
      </w:pPr>
      <w:r>
        <w:rPr>
          <w:noProof/>
          <w:lang w:val="es-VE" w:eastAsia="es-VE"/>
        </w:rPr>
        <w:lastRenderedPageBreak/>
        <w:drawing>
          <wp:inline distT="0" distB="0" distL="0" distR="0" wp14:anchorId="6818D046" wp14:editId="0C741099">
            <wp:extent cx="2340000" cy="1755071"/>
            <wp:effectExtent l="19050" t="19050" r="22225" b="17145"/>
            <wp:docPr id="62723623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6232" name="Imagen 6272362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40000" cy="1755071"/>
                    </a:xfrm>
                    <a:prstGeom prst="rect">
                      <a:avLst/>
                    </a:prstGeom>
                    <a:ln w="12700">
                      <a:solidFill>
                        <a:schemeClr val="tx1"/>
                      </a:solidFill>
                    </a:ln>
                  </pic:spPr>
                </pic:pic>
              </a:graphicData>
            </a:graphic>
          </wp:inline>
        </w:drawing>
      </w:r>
    </w:p>
    <w:p w14:paraId="022EBC77" w14:textId="2EC68F5E" w:rsidR="00B81F97" w:rsidRDefault="00B81F97" w:rsidP="00B81F97">
      <w:pPr>
        <w:pStyle w:val="figuras"/>
      </w:pPr>
      <w:bookmarkStart w:id="74" w:name="_Toc232588521"/>
      <w:r>
        <w:t>Figura 14. Mecanismo de la impresora atascado</w:t>
      </w:r>
      <w:bookmarkEnd w:id="74"/>
    </w:p>
    <w:p w14:paraId="46079DBF" w14:textId="56CF95AD" w:rsidR="00B81F97" w:rsidRPr="006E6A17" w:rsidRDefault="00B81F97" w:rsidP="00B81F97">
      <w:pPr>
        <w:jc w:val="center"/>
        <w:rPr>
          <w:lang w:val="es-VE" w:eastAsia="es-VE"/>
        </w:rPr>
      </w:pPr>
      <w:r>
        <w:rPr>
          <w:b/>
          <w:bCs/>
        </w:rPr>
        <w:t>Fuente: Araujo (2026)</w:t>
      </w:r>
    </w:p>
    <w:p w14:paraId="23C09C35" w14:textId="47C5167D" w:rsidR="002B0291" w:rsidRDefault="002B0291" w:rsidP="00F07A12">
      <w:pPr>
        <w:pStyle w:val="Ttulo1"/>
        <w:rPr>
          <w:lang w:eastAsia="es-VE"/>
        </w:rPr>
      </w:pPr>
      <w:bookmarkStart w:id="75" w:name="_Toc232588682"/>
      <w:r w:rsidRPr="00567131">
        <w:rPr>
          <w:lang w:eastAsia="es-VE"/>
        </w:rPr>
        <w:t>3.1.5.3</w:t>
      </w:r>
      <w:r w:rsidR="0020787E">
        <w:rPr>
          <w:lang w:eastAsia="es-VE"/>
        </w:rPr>
        <w:t>.</w:t>
      </w:r>
      <w:r w:rsidRPr="00567131">
        <w:rPr>
          <w:lang w:eastAsia="es-VE"/>
        </w:rPr>
        <w:t xml:space="preserve"> RESULTADOS</w:t>
      </w:r>
      <w:bookmarkEnd w:id="75"/>
    </w:p>
    <w:p w14:paraId="002171BA" w14:textId="77777777" w:rsidR="00567131" w:rsidRPr="00567131" w:rsidRDefault="00567131" w:rsidP="00567131">
      <w:pPr>
        <w:pStyle w:val="Tesis"/>
        <w:spacing w:line="240" w:lineRule="auto"/>
        <w:ind w:firstLine="0"/>
        <w:rPr>
          <w:b/>
          <w:bCs/>
          <w:lang w:eastAsia="es-VE"/>
        </w:rPr>
      </w:pPr>
    </w:p>
    <w:p w14:paraId="441A8376" w14:textId="3E52AEAF" w:rsidR="00100D94" w:rsidRDefault="00342625" w:rsidP="00567131">
      <w:pPr>
        <w:pStyle w:val="Tesis"/>
      </w:pPr>
      <w:r w:rsidRPr="00567131">
        <w:t xml:space="preserve">Al </w:t>
      </w:r>
      <w:r w:rsidR="00DF5B75" w:rsidRPr="00567131">
        <w:t>ejecutar esta actividad, el pasante reestablec</w:t>
      </w:r>
      <w:r w:rsidR="00966D83">
        <w:t>ió</w:t>
      </w:r>
      <w:r w:rsidR="00DF5B75" w:rsidRPr="00567131">
        <w:t xml:space="preserve"> de forma inmediata la operatividad de las impresoras </w:t>
      </w:r>
      <w:r w:rsidRPr="00567131">
        <w:t xml:space="preserve">en las instalaciones de SISALUD, </w:t>
      </w:r>
      <w:r w:rsidR="00DF5B75" w:rsidRPr="00567131">
        <w:t xml:space="preserve">manteniendo el flujo continuo de los documentos de carácter crítico </w:t>
      </w:r>
      <w:r w:rsidRPr="00567131">
        <w:t xml:space="preserve">operativa de las impresoras, </w:t>
      </w:r>
      <w:r w:rsidR="00DF5B75" w:rsidRPr="00567131">
        <w:t>lo que reduce el tiempo de espera del personal administrativo</w:t>
      </w:r>
      <w:r w:rsidR="003E1E93" w:rsidRPr="00567131">
        <w:t xml:space="preserve">, pudiendo </w:t>
      </w:r>
      <w:r w:rsidRPr="00567131">
        <w:t>seguir con sus labores de oficina.</w:t>
      </w:r>
    </w:p>
    <w:p w14:paraId="07E9018D" w14:textId="77777777" w:rsidR="00B81F97" w:rsidRDefault="00B81F97" w:rsidP="00B81F97">
      <w:pPr>
        <w:pStyle w:val="Tesis"/>
        <w:spacing w:line="240" w:lineRule="auto"/>
      </w:pPr>
    </w:p>
    <w:p w14:paraId="0EA3750F" w14:textId="77777777" w:rsidR="006E6A17" w:rsidRDefault="006E6A17" w:rsidP="006E6A17">
      <w:pPr>
        <w:pStyle w:val="Tesis"/>
        <w:spacing w:line="240" w:lineRule="auto"/>
        <w:ind w:firstLine="0"/>
        <w:jc w:val="center"/>
      </w:pPr>
      <w:r>
        <w:rPr>
          <w:noProof/>
          <w14:ligatures w14:val="standardContextual"/>
        </w:rPr>
        <w:drawing>
          <wp:inline distT="0" distB="0" distL="0" distR="0" wp14:anchorId="7E8091DE" wp14:editId="4EB4E2F8">
            <wp:extent cx="1980000" cy="2640085"/>
            <wp:effectExtent l="19050" t="19050" r="20320" b="27305"/>
            <wp:docPr id="185773412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7365" name="Imagen 13541273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80000" cy="2640085"/>
                    </a:xfrm>
                    <a:prstGeom prst="rect">
                      <a:avLst/>
                    </a:prstGeom>
                    <a:ln w="12700">
                      <a:solidFill>
                        <a:schemeClr val="tx1"/>
                      </a:solidFill>
                    </a:ln>
                  </pic:spPr>
                </pic:pic>
              </a:graphicData>
            </a:graphic>
          </wp:inline>
        </w:drawing>
      </w:r>
    </w:p>
    <w:p w14:paraId="2FCE87DB" w14:textId="0BDFBBE0" w:rsidR="006E6A17" w:rsidRDefault="006E6A17" w:rsidP="006E6A17">
      <w:pPr>
        <w:pStyle w:val="figuras"/>
      </w:pPr>
      <w:bookmarkStart w:id="76" w:name="_Toc232588522"/>
      <w:r>
        <w:t>Figura 1</w:t>
      </w:r>
      <w:r w:rsidR="00B81F97">
        <w:t>5.</w:t>
      </w:r>
      <w:r>
        <w:t xml:space="preserve"> Tóner nuevo en la impresora</w:t>
      </w:r>
      <w:bookmarkEnd w:id="76"/>
    </w:p>
    <w:p w14:paraId="213EBA5F" w14:textId="77777777" w:rsidR="006E6A17" w:rsidRPr="009D438E" w:rsidRDefault="006E6A17" w:rsidP="006E6A17">
      <w:pPr>
        <w:jc w:val="center"/>
        <w:rPr>
          <w:b/>
          <w:bCs/>
        </w:rPr>
      </w:pPr>
      <w:r>
        <w:rPr>
          <w:b/>
          <w:bCs/>
        </w:rPr>
        <w:t>Fuente: Araujo (2026)</w:t>
      </w:r>
    </w:p>
    <w:p w14:paraId="65E7F4B3" w14:textId="66D0D5A6" w:rsidR="006E6A17" w:rsidRDefault="0062300B" w:rsidP="0062300B">
      <w:pPr>
        <w:pStyle w:val="Tesis"/>
        <w:spacing w:line="240" w:lineRule="auto"/>
        <w:ind w:firstLine="0"/>
        <w:jc w:val="center"/>
      </w:pPr>
      <w:r>
        <w:rPr>
          <w:noProof/>
          <w14:ligatures w14:val="standardContextual"/>
        </w:rPr>
        <w:lastRenderedPageBreak/>
        <w:drawing>
          <wp:inline distT="0" distB="0" distL="0" distR="0" wp14:anchorId="74A13A9C" wp14:editId="14EA15A8">
            <wp:extent cx="2340000" cy="1755000"/>
            <wp:effectExtent l="19050" t="19050" r="22225" b="17145"/>
            <wp:docPr id="180043264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2648" name="Imagen 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40000" cy="1755000"/>
                    </a:xfrm>
                    <a:prstGeom prst="rect">
                      <a:avLst/>
                    </a:prstGeom>
                    <a:ln w="12700">
                      <a:solidFill>
                        <a:schemeClr val="tx1"/>
                      </a:solidFill>
                    </a:ln>
                  </pic:spPr>
                </pic:pic>
              </a:graphicData>
            </a:graphic>
          </wp:inline>
        </w:drawing>
      </w:r>
    </w:p>
    <w:p w14:paraId="2809CF9A" w14:textId="5141A034" w:rsidR="0062300B" w:rsidRDefault="0062300B" w:rsidP="0062300B">
      <w:pPr>
        <w:pStyle w:val="figuras"/>
      </w:pPr>
      <w:bookmarkStart w:id="77" w:name="_Toc232588523"/>
      <w:r>
        <w:t xml:space="preserve">Figura 16. Mecanismo de la impresora </w:t>
      </w:r>
      <w:r w:rsidR="00111910">
        <w:t>desatascado</w:t>
      </w:r>
      <w:bookmarkEnd w:id="77"/>
    </w:p>
    <w:p w14:paraId="26BC7CBB" w14:textId="1B6E0D3B" w:rsidR="0062300B" w:rsidRPr="00567131" w:rsidRDefault="0062300B" w:rsidP="0062300B">
      <w:pPr>
        <w:pStyle w:val="Tesis"/>
        <w:ind w:firstLine="0"/>
        <w:jc w:val="center"/>
      </w:pPr>
      <w:r>
        <w:rPr>
          <w:b/>
          <w:bCs/>
        </w:rPr>
        <w:t>Fuente: Araujo (2026)</w:t>
      </w:r>
    </w:p>
    <w:p w14:paraId="7DB97F30" w14:textId="77777777" w:rsidR="00E26CED" w:rsidRPr="00567131" w:rsidRDefault="00E26CED" w:rsidP="00567131">
      <w:pPr>
        <w:pStyle w:val="Tesis"/>
        <w:spacing w:line="240" w:lineRule="auto"/>
        <w:ind w:firstLine="0"/>
        <w:rPr>
          <w:b/>
          <w:bCs/>
          <w:lang w:eastAsia="es-VE"/>
        </w:rPr>
      </w:pPr>
    </w:p>
    <w:p w14:paraId="0FFD6436" w14:textId="38E81144" w:rsidR="004A5F71" w:rsidRDefault="00100D94" w:rsidP="00F07A12">
      <w:pPr>
        <w:pStyle w:val="Ttulo1"/>
      </w:pPr>
      <w:bookmarkStart w:id="78" w:name="_Toc232588683"/>
      <w:r w:rsidRPr="00567131">
        <w:rPr>
          <w:lang w:eastAsia="es-VE"/>
        </w:rPr>
        <w:t>3.1.6</w:t>
      </w:r>
      <w:r w:rsidR="0020787E">
        <w:rPr>
          <w:lang w:eastAsia="es-VE"/>
        </w:rPr>
        <w:t>.</w:t>
      </w:r>
      <w:r w:rsidRPr="00567131">
        <w:rPr>
          <w:lang w:eastAsia="es-VE"/>
        </w:rPr>
        <w:t xml:space="preserve"> </w:t>
      </w:r>
      <w:r w:rsidRPr="00567131">
        <w:t>LIMPIEZA FÍSICA DE COMPONENTES DE CPU</w:t>
      </w:r>
      <w:bookmarkEnd w:id="78"/>
      <w:r w:rsidR="00567131">
        <w:tab/>
      </w:r>
    </w:p>
    <w:p w14:paraId="1C9A2AB6" w14:textId="77777777" w:rsidR="00567131" w:rsidRPr="00567131" w:rsidRDefault="00567131" w:rsidP="00567131">
      <w:pPr>
        <w:pStyle w:val="Tesis"/>
        <w:tabs>
          <w:tab w:val="left" w:pos="6570"/>
        </w:tabs>
        <w:spacing w:line="240" w:lineRule="auto"/>
        <w:ind w:firstLine="0"/>
        <w:rPr>
          <w:b/>
          <w:bCs/>
        </w:rPr>
      </w:pPr>
    </w:p>
    <w:p w14:paraId="45C507C5" w14:textId="39EB2C9A" w:rsidR="00100D94" w:rsidRDefault="00100D94" w:rsidP="00F07A12">
      <w:pPr>
        <w:pStyle w:val="Ttulo1"/>
        <w:rPr>
          <w:lang w:eastAsia="es-VE"/>
        </w:rPr>
      </w:pPr>
      <w:bookmarkStart w:id="79" w:name="_Toc232588684"/>
      <w:r w:rsidRPr="00567131">
        <w:rPr>
          <w:lang w:eastAsia="es-VE"/>
        </w:rPr>
        <w:t>3.1.6.1</w:t>
      </w:r>
      <w:r w:rsidR="0020787E">
        <w:rPr>
          <w:lang w:eastAsia="es-VE"/>
        </w:rPr>
        <w:t>.</w:t>
      </w:r>
      <w:r w:rsidRPr="00567131">
        <w:rPr>
          <w:lang w:eastAsia="es-VE"/>
        </w:rPr>
        <w:t xml:space="preserve"> OBJETIVO DE LA ACTIVIDAD</w:t>
      </w:r>
      <w:bookmarkEnd w:id="79"/>
    </w:p>
    <w:p w14:paraId="252BE60F" w14:textId="77777777" w:rsidR="00567131" w:rsidRPr="00567131" w:rsidRDefault="00567131" w:rsidP="00567131">
      <w:pPr>
        <w:pStyle w:val="Tesis"/>
        <w:spacing w:line="240" w:lineRule="auto"/>
        <w:ind w:firstLine="0"/>
        <w:rPr>
          <w:b/>
          <w:bCs/>
          <w:lang w:eastAsia="es-VE"/>
        </w:rPr>
      </w:pPr>
    </w:p>
    <w:p w14:paraId="1246689D" w14:textId="1F8F7A36" w:rsidR="005A60D2" w:rsidRDefault="004F422C" w:rsidP="0062300B">
      <w:pPr>
        <w:pStyle w:val="Tesis"/>
      </w:pPr>
      <w:r w:rsidRPr="00567131">
        <w:t>El objetivo de esta actividad es extender la vida útil del hardware usado por los trabajadores para evitar posibles fallas por sobrecalentamiento</w:t>
      </w:r>
      <w:r w:rsidR="006D5567">
        <w:t xml:space="preserve"> mediante </w:t>
      </w:r>
      <w:r w:rsidR="00EA4559">
        <w:t>la limpieza física de sus componentes internos,</w:t>
      </w:r>
      <w:r w:rsidRPr="00567131">
        <w:t xml:space="preserve"> </w:t>
      </w:r>
      <w:r w:rsidR="00EA4559">
        <w:t>para así</w:t>
      </w:r>
      <w:r w:rsidRPr="00567131">
        <w:t xml:space="preserve"> mantener la eficiencia de los procesamientos de datos tanto en CPU de las estaciones de trabajos como en los servidores donde se almacenan y gestionan la información confidencial de la empresa.</w:t>
      </w:r>
    </w:p>
    <w:p w14:paraId="55FDA61F" w14:textId="77777777" w:rsidR="00567131" w:rsidRPr="00567131" w:rsidRDefault="00567131" w:rsidP="00567131">
      <w:pPr>
        <w:pStyle w:val="Tesis"/>
        <w:spacing w:line="240" w:lineRule="auto"/>
        <w:ind w:firstLine="0"/>
      </w:pPr>
    </w:p>
    <w:p w14:paraId="32C7DCD8" w14:textId="1AB35401" w:rsidR="00100D94" w:rsidRDefault="00100D94" w:rsidP="00F07A12">
      <w:pPr>
        <w:pStyle w:val="Ttulo1"/>
        <w:rPr>
          <w:lang w:eastAsia="es-VE"/>
        </w:rPr>
      </w:pPr>
      <w:bookmarkStart w:id="80" w:name="_Toc232588685"/>
      <w:r w:rsidRPr="00567131">
        <w:rPr>
          <w:lang w:eastAsia="es-VE"/>
        </w:rPr>
        <w:t>3.1.6.2</w:t>
      </w:r>
      <w:r w:rsidR="0020787E">
        <w:rPr>
          <w:lang w:eastAsia="es-VE"/>
        </w:rPr>
        <w:t>.</w:t>
      </w:r>
      <w:r w:rsidRPr="00567131">
        <w:rPr>
          <w:lang w:eastAsia="es-VE"/>
        </w:rPr>
        <w:t xml:space="preserve"> PROCEDIMIENTOS, HERRAMIENTAS Y/O RECURSOS</w:t>
      </w:r>
      <w:r w:rsidR="0085224D">
        <w:rPr>
          <w:lang w:eastAsia="es-VE"/>
        </w:rPr>
        <w:t xml:space="preserve"> </w:t>
      </w:r>
      <w:r w:rsidRPr="00567131">
        <w:rPr>
          <w:lang w:eastAsia="es-VE"/>
        </w:rPr>
        <w:t>UTILIZADOS</w:t>
      </w:r>
      <w:bookmarkEnd w:id="80"/>
    </w:p>
    <w:p w14:paraId="695E9F7A" w14:textId="77777777" w:rsidR="00567131" w:rsidRPr="00567131" w:rsidRDefault="00567131" w:rsidP="00567131">
      <w:pPr>
        <w:pStyle w:val="Tesis"/>
        <w:spacing w:line="240" w:lineRule="auto"/>
        <w:ind w:firstLine="0"/>
        <w:rPr>
          <w:b/>
          <w:bCs/>
          <w:lang w:eastAsia="es-VE"/>
        </w:rPr>
      </w:pPr>
    </w:p>
    <w:p w14:paraId="1ED5E9EF" w14:textId="4EA26CD3" w:rsidR="00567131" w:rsidRDefault="00554728" w:rsidP="00567131">
      <w:pPr>
        <w:pStyle w:val="Tesis"/>
      </w:pPr>
      <w:r>
        <w:t>A</w:t>
      </w:r>
      <w:r w:rsidR="00700EA0" w:rsidRPr="00567131">
        <w:t>l pasante le fue entregado el CPU que requería de mantenimiento, procedió a abrirlo</w:t>
      </w:r>
      <w:r w:rsidR="002F0F51" w:rsidRPr="00567131">
        <w:t xml:space="preserve"> en su escritorio</w:t>
      </w:r>
      <w:r w:rsidR="00BC7110" w:rsidRPr="00567131">
        <w:t xml:space="preserve"> par</w:t>
      </w:r>
      <w:r w:rsidR="002F0F51" w:rsidRPr="00567131">
        <w:t>a desconectar todos los cables de la fuente de poder, para evitar una descarga eléctrica</w:t>
      </w:r>
      <w:r w:rsidR="00BC7110" w:rsidRPr="00567131">
        <w:t xml:space="preserve"> se aseguró que la fuente </w:t>
      </w:r>
      <w:r w:rsidR="00BC7110" w:rsidRPr="00567131">
        <w:lastRenderedPageBreak/>
        <w:t>de poder estuviera totalmente apagada presionando el botón de encendido varias veces. Desatornilló el disipador de calor para limpiarlo aparte</w:t>
      </w:r>
      <w:r w:rsidR="0076216D" w:rsidRPr="00567131">
        <w:t xml:space="preserve"> y se removieron las memorias RAM</w:t>
      </w:r>
      <w:r w:rsidR="00BC7110" w:rsidRPr="00567131">
        <w:t xml:space="preserve">, usando una brocha se sacudió </w:t>
      </w:r>
      <w:r w:rsidR="0076216D" w:rsidRPr="00567131">
        <w:t xml:space="preserve">la suciedad </w:t>
      </w:r>
      <w:r w:rsidR="00BC7110" w:rsidRPr="00567131">
        <w:t>dentro del CPU teniendo cuidado, luego</w:t>
      </w:r>
      <w:r w:rsidR="0076216D" w:rsidRPr="00567131">
        <w:t xml:space="preserve"> utilizando un soplador para sacar el exceso de polvo. </w:t>
      </w:r>
    </w:p>
    <w:p w14:paraId="620B9B6E" w14:textId="77777777" w:rsidR="00567131" w:rsidRDefault="0076216D" w:rsidP="00567131">
      <w:pPr>
        <w:pStyle w:val="Tesis"/>
      </w:pPr>
      <w:r w:rsidRPr="00567131">
        <w:t>Las memorias RAM fueron limpiadas cuidadosamente comenzando con los pines de conexión, para luego</w:t>
      </w:r>
      <w:r w:rsidR="001B6BAA" w:rsidRPr="00567131">
        <w:t xml:space="preserve"> dejarlos secar</w:t>
      </w:r>
      <w:r w:rsidRPr="00567131">
        <w:t>, después le fueron aplicados limpiador de contacto y seca</w:t>
      </w:r>
      <w:r w:rsidR="001B6BAA" w:rsidRPr="00567131">
        <w:t>dos de nuevo con el soplador.</w:t>
      </w:r>
      <w:r w:rsidR="00567131">
        <w:t xml:space="preserve"> </w:t>
      </w:r>
      <w:r w:rsidR="001B6BAA" w:rsidRPr="00567131">
        <w:t xml:space="preserve">Con el disipador de calor que fue extraído, se sacudió con la brocha para despegar la suciedad </w:t>
      </w:r>
      <w:r w:rsidR="00D97BF6" w:rsidRPr="00567131">
        <w:t xml:space="preserve">junto con el soplador. </w:t>
      </w:r>
    </w:p>
    <w:p w14:paraId="221DB548" w14:textId="26590523" w:rsidR="005A60D2" w:rsidRDefault="00D97BF6" w:rsidP="00BD5273">
      <w:pPr>
        <w:pStyle w:val="Tesis"/>
      </w:pPr>
      <w:r w:rsidRPr="00567131">
        <w:t xml:space="preserve">De vuelta al equipo, se le aplicó limpiador de contacto a la tarjeta madre y demás componentes electrónicos en el CPU. Finalmente, se insertaron las memorias RAM en sus slots, se atornilló el disipador </w:t>
      </w:r>
      <w:r w:rsidR="003D0DD1" w:rsidRPr="00567131">
        <w:t xml:space="preserve">de calor en su sitio </w:t>
      </w:r>
      <w:r w:rsidRPr="00567131">
        <w:t>y los cables fueron conectados de nuevo.</w:t>
      </w:r>
      <w:r w:rsidR="003D0DD1" w:rsidRPr="00567131">
        <w:t xml:space="preserve"> El CPU fue encendido para asegurar la funcionalidad de este.</w:t>
      </w:r>
    </w:p>
    <w:p w14:paraId="09B4D49D" w14:textId="234CFA4C" w:rsidR="00E579D7" w:rsidRDefault="00E579D7" w:rsidP="00E579D7">
      <w:pPr>
        <w:spacing w:line="240" w:lineRule="auto"/>
        <w:jc w:val="center"/>
      </w:pPr>
      <w:r>
        <w:rPr>
          <w:noProof/>
        </w:rPr>
        <w:drawing>
          <wp:inline distT="0" distB="0" distL="0" distR="0" wp14:anchorId="5B2B09C1" wp14:editId="56956601">
            <wp:extent cx="2160000" cy="2880092"/>
            <wp:effectExtent l="20955" t="17145" r="13970" b="139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49" cstate="print">
                      <a:extLst>
                        <a:ext uri="{28A0092B-C50C-407E-A947-70E740481C1C}">
                          <a14:useLocalDpi xmlns:a14="http://schemas.microsoft.com/office/drawing/2010/main" val="0"/>
                        </a:ext>
                      </a:extLst>
                    </a:blip>
                    <a:stretch>
                      <a:fillRect/>
                    </a:stretch>
                  </pic:blipFill>
                  <pic:spPr>
                    <a:xfrm rot="16200000">
                      <a:off x="0" y="0"/>
                      <a:ext cx="2160000" cy="2880092"/>
                    </a:xfrm>
                    <a:prstGeom prst="rect">
                      <a:avLst/>
                    </a:prstGeom>
                    <a:ln w="12700">
                      <a:solidFill>
                        <a:schemeClr val="tx1"/>
                      </a:solidFill>
                    </a:ln>
                  </pic:spPr>
                </pic:pic>
              </a:graphicData>
            </a:graphic>
          </wp:inline>
        </w:drawing>
      </w:r>
    </w:p>
    <w:p w14:paraId="5A49198D" w14:textId="7C940BCB" w:rsidR="00E579D7" w:rsidRDefault="00E579D7" w:rsidP="00E579D7">
      <w:pPr>
        <w:pStyle w:val="figuras"/>
      </w:pPr>
      <w:bookmarkStart w:id="81" w:name="_Toc232588524"/>
      <w:r>
        <w:t>Figura 17. CPU destapado</w:t>
      </w:r>
      <w:bookmarkEnd w:id="81"/>
    </w:p>
    <w:p w14:paraId="2CDDF692" w14:textId="4166203F" w:rsidR="00E579D7" w:rsidRDefault="00E579D7" w:rsidP="00E579D7">
      <w:pPr>
        <w:jc w:val="center"/>
      </w:pPr>
      <w:r>
        <w:rPr>
          <w:b/>
          <w:bCs/>
        </w:rPr>
        <w:t>Fuente: Araujo (2026)</w:t>
      </w:r>
    </w:p>
    <w:p w14:paraId="2392E29C" w14:textId="54A89C0C" w:rsidR="00C81E54" w:rsidRDefault="00C81E54" w:rsidP="00C81E54">
      <w:pPr>
        <w:pStyle w:val="Tesis"/>
        <w:spacing w:line="240" w:lineRule="auto"/>
        <w:ind w:firstLine="0"/>
        <w:jc w:val="center"/>
      </w:pPr>
      <w:r>
        <w:rPr>
          <w:noProof/>
          <w14:ligatures w14:val="standardContextual"/>
        </w:rPr>
        <w:lastRenderedPageBreak/>
        <w:drawing>
          <wp:inline distT="0" distB="0" distL="0" distR="0" wp14:anchorId="637750C6" wp14:editId="24B0BABE">
            <wp:extent cx="2160000" cy="2880000"/>
            <wp:effectExtent l="19050" t="19050" r="12065" b="15875"/>
            <wp:docPr id="201378296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2961" name="Imagen 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60000" cy="2880000"/>
                    </a:xfrm>
                    <a:prstGeom prst="rect">
                      <a:avLst/>
                    </a:prstGeom>
                    <a:ln w="12700">
                      <a:solidFill>
                        <a:schemeClr val="tx1"/>
                      </a:solidFill>
                    </a:ln>
                  </pic:spPr>
                </pic:pic>
              </a:graphicData>
            </a:graphic>
          </wp:inline>
        </w:drawing>
      </w:r>
    </w:p>
    <w:p w14:paraId="39698BC8" w14:textId="2C7F2583" w:rsidR="00C81E54" w:rsidRDefault="00C81E54" w:rsidP="00C81E54">
      <w:pPr>
        <w:pStyle w:val="figuras"/>
      </w:pPr>
      <w:bookmarkStart w:id="82" w:name="_Toc232588525"/>
      <w:r>
        <w:t>Figura 1</w:t>
      </w:r>
      <w:r w:rsidR="002C3282">
        <w:t>8</w:t>
      </w:r>
      <w:r>
        <w:t>. Limpiador de contactos en spray</w:t>
      </w:r>
      <w:bookmarkEnd w:id="82"/>
    </w:p>
    <w:p w14:paraId="38BDDC03" w14:textId="21244DD3" w:rsidR="00C81E54" w:rsidRDefault="00C81E54" w:rsidP="00C81E54">
      <w:pPr>
        <w:pStyle w:val="Tesis"/>
        <w:ind w:firstLine="0"/>
        <w:jc w:val="center"/>
      </w:pPr>
      <w:r>
        <w:rPr>
          <w:b/>
          <w:bCs/>
        </w:rPr>
        <w:t>Fuente: Araujo (2026)</w:t>
      </w:r>
    </w:p>
    <w:p w14:paraId="3285DAA5" w14:textId="77777777" w:rsidR="005A60D2" w:rsidRDefault="005A60D2" w:rsidP="00567131">
      <w:pPr>
        <w:pStyle w:val="Tesis"/>
        <w:spacing w:line="240" w:lineRule="auto"/>
        <w:ind w:firstLine="0"/>
      </w:pPr>
    </w:p>
    <w:p w14:paraId="2F4A5DD9" w14:textId="20E6EB91" w:rsidR="00C81E54" w:rsidRDefault="00C81E54" w:rsidP="00C81E54">
      <w:pPr>
        <w:pStyle w:val="Tesis"/>
        <w:spacing w:line="240" w:lineRule="auto"/>
        <w:ind w:firstLine="0"/>
        <w:jc w:val="center"/>
      </w:pPr>
      <w:r>
        <w:rPr>
          <w:noProof/>
          <w14:ligatures w14:val="standardContextual"/>
        </w:rPr>
        <w:drawing>
          <wp:inline distT="0" distB="0" distL="0" distR="0" wp14:anchorId="55E7CC07" wp14:editId="1641C52B">
            <wp:extent cx="2160000" cy="2880087"/>
            <wp:effectExtent l="19050" t="19050" r="12065" b="15875"/>
            <wp:docPr id="5353582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8235" name="Imagen 53535823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60000" cy="2880087"/>
                    </a:xfrm>
                    <a:prstGeom prst="rect">
                      <a:avLst/>
                    </a:prstGeom>
                    <a:ln w="12700">
                      <a:solidFill>
                        <a:schemeClr val="tx1"/>
                      </a:solidFill>
                    </a:ln>
                  </pic:spPr>
                </pic:pic>
              </a:graphicData>
            </a:graphic>
          </wp:inline>
        </w:drawing>
      </w:r>
    </w:p>
    <w:p w14:paraId="387E7B1B" w14:textId="2D8B3516" w:rsidR="00C81E54" w:rsidRDefault="00C81E54" w:rsidP="00C81E54">
      <w:pPr>
        <w:pStyle w:val="figuras"/>
      </w:pPr>
      <w:bookmarkStart w:id="83" w:name="_Toc232588526"/>
      <w:r>
        <w:t>Figura 1</w:t>
      </w:r>
      <w:r w:rsidR="002C3282">
        <w:t>9</w:t>
      </w:r>
      <w:r>
        <w:t xml:space="preserve">. Memorias </w:t>
      </w:r>
      <w:proofErr w:type="spellStart"/>
      <w:r>
        <w:t>Ram</w:t>
      </w:r>
      <w:proofErr w:type="spellEnd"/>
      <w:r>
        <w:t xml:space="preserve"> del CPU</w:t>
      </w:r>
      <w:bookmarkEnd w:id="83"/>
    </w:p>
    <w:p w14:paraId="15CA9216" w14:textId="67458C8E" w:rsidR="00C81E54" w:rsidRDefault="00C81E54" w:rsidP="00C81E54">
      <w:pPr>
        <w:pStyle w:val="Tesis"/>
        <w:spacing w:line="240" w:lineRule="auto"/>
        <w:ind w:firstLine="0"/>
        <w:jc w:val="center"/>
        <w:rPr>
          <w:b/>
          <w:bCs/>
        </w:rPr>
      </w:pPr>
      <w:r>
        <w:rPr>
          <w:b/>
          <w:bCs/>
        </w:rPr>
        <w:t>Fuente: Araujo (2026)</w:t>
      </w:r>
    </w:p>
    <w:p w14:paraId="7F68E985" w14:textId="77777777" w:rsidR="00C81E54" w:rsidRDefault="00C81E54" w:rsidP="00C81E54">
      <w:pPr>
        <w:pStyle w:val="Tesis"/>
        <w:spacing w:line="240" w:lineRule="auto"/>
        <w:ind w:firstLine="0"/>
        <w:jc w:val="center"/>
        <w:rPr>
          <w:b/>
          <w:bCs/>
        </w:rPr>
      </w:pPr>
    </w:p>
    <w:p w14:paraId="2B1D461A" w14:textId="77777777" w:rsidR="00C81E54" w:rsidRDefault="00C81E54" w:rsidP="00C81E54">
      <w:pPr>
        <w:pStyle w:val="Tesis"/>
        <w:spacing w:line="240" w:lineRule="auto"/>
        <w:ind w:firstLine="0"/>
        <w:jc w:val="center"/>
        <w:rPr>
          <w:b/>
          <w:bCs/>
        </w:rPr>
      </w:pPr>
    </w:p>
    <w:p w14:paraId="696E859E" w14:textId="77777777" w:rsidR="002C3282" w:rsidRDefault="002C3282" w:rsidP="00C81E54">
      <w:pPr>
        <w:pStyle w:val="Tesis"/>
        <w:spacing w:line="240" w:lineRule="auto"/>
        <w:ind w:firstLine="0"/>
        <w:jc w:val="center"/>
        <w:rPr>
          <w:b/>
          <w:bCs/>
        </w:rPr>
      </w:pPr>
    </w:p>
    <w:p w14:paraId="0119CE48" w14:textId="77777777" w:rsidR="002C3282" w:rsidRDefault="002C3282" w:rsidP="00C81E54">
      <w:pPr>
        <w:pStyle w:val="Tesis"/>
        <w:spacing w:line="240" w:lineRule="auto"/>
        <w:ind w:firstLine="0"/>
        <w:jc w:val="center"/>
        <w:rPr>
          <w:b/>
          <w:bCs/>
        </w:rPr>
      </w:pPr>
    </w:p>
    <w:p w14:paraId="0A4C8E45" w14:textId="77777777" w:rsidR="002C3282" w:rsidRDefault="002C3282" w:rsidP="00C81E54">
      <w:pPr>
        <w:pStyle w:val="Tesis"/>
        <w:spacing w:line="240" w:lineRule="auto"/>
        <w:ind w:firstLine="0"/>
        <w:jc w:val="center"/>
        <w:rPr>
          <w:b/>
          <w:bCs/>
        </w:rPr>
      </w:pPr>
    </w:p>
    <w:p w14:paraId="2E08A5D6" w14:textId="77777777" w:rsidR="002C3282" w:rsidRDefault="002C3282" w:rsidP="00C81E54">
      <w:pPr>
        <w:pStyle w:val="Tesis"/>
        <w:spacing w:line="240" w:lineRule="auto"/>
        <w:ind w:firstLine="0"/>
        <w:jc w:val="center"/>
        <w:rPr>
          <w:b/>
          <w:bCs/>
          <w:noProof/>
          <w14:ligatures w14:val="standardContextual"/>
        </w:rPr>
      </w:pPr>
    </w:p>
    <w:p w14:paraId="0C717DD3" w14:textId="49E33F85" w:rsidR="002C3282" w:rsidRDefault="002C3282" w:rsidP="00C81E54">
      <w:pPr>
        <w:pStyle w:val="Tesis"/>
        <w:spacing w:line="240" w:lineRule="auto"/>
        <w:ind w:firstLine="0"/>
        <w:jc w:val="center"/>
        <w:rPr>
          <w:b/>
          <w:bCs/>
        </w:rPr>
      </w:pPr>
      <w:r>
        <w:rPr>
          <w:b/>
          <w:bCs/>
          <w:noProof/>
          <w14:ligatures w14:val="standardContextual"/>
        </w:rPr>
        <w:drawing>
          <wp:inline distT="0" distB="0" distL="0" distR="0" wp14:anchorId="07AE3079" wp14:editId="3C599106">
            <wp:extent cx="2518803" cy="2081719"/>
            <wp:effectExtent l="19050" t="19050" r="15240" b="139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52" cstate="print">
                      <a:extLst>
                        <a:ext uri="{28A0092B-C50C-407E-A947-70E740481C1C}">
                          <a14:useLocalDpi xmlns:a14="http://schemas.microsoft.com/office/drawing/2010/main" val="0"/>
                        </a:ext>
                      </a:extLst>
                    </a:blip>
                    <a:srcRect t="28375" b="9641"/>
                    <a:stretch/>
                  </pic:blipFill>
                  <pic:spPr bwMode="auto">
                    <a:xfrm>
                      <a:off x="0" y="0"/>
                      <a:ext cx="2520000" cy="208270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9DD94FD" w14:textId="181DE2D3" w:rsidR="002C3282" w:rsidRDefault="002C3282" w:rsidP="002C3282">
      <w:pPr>
        <w:pStyle w:val="figuras"/>
      </w:pPr>
      <w:bookmarkStart w:id="84" w:name="_Toc232588527"/>
      <w:r>
        <w:t>Figura 20. Soplador</w:t>
      </w:r>
      <w:bookmarkEnd w:id="84"/>
      <w:r>
        <w:t xml:space="preserve"> </w:t>
      </w:r>
    </w:p>
    <w:p w14:paraId="4650190B" w14:textId="14A96729" w:rsidR="002C3282" w:rsidRDefault="002C3282" w:rsidP="002C3282">
      <w:pPr>
        <w:pStyle w:val="Tesis"/>
        <w:spacing w:line="240" w:lineRule="auto"/>
        <w:ind w:firstLine="0"/>
        <w:jc w:val="center"/>
        <w:rPr>
          <w:b/>
          <w:bCs/>
        </w:rPr>
      </w:pPr>
      <w:r>
        <w:rPr>
          <w:b/>
          <w:bCs/>
        </w:rPr>
        <w:t>Fuente: Araujo (2026)</w:t>
      </w:r>
    </w:p>
    <w:p w14:paraId="793B80C7" w14:textId="77777777" w:rsidR="00C81E54" w:rsidRDefault="00C81E54" w:rsidP="00C81E54">
      <w:pPr>
        <w:pStyle w:val="Tesis"/>
        <w:spacing w:line="240" w:lineRule="auto"/>
        <w:ind w:firstLine="0"/>
        <w:jc w:val="center"/>
        <w:rPr>
          <w:b/>
          <w:bCs/>
        </w:rPr>
      </w:pPr>
    </w:p>
    <w:p w14:paraId="0921B71F" w14:textId="77777777" w:rsidR="00C81E54" w:rsidRPr="00567131" w:rsidRDefault="00C81E54" w:rsidP="00C81E54">
      <w:pPr>
        <w:pStyle w:val="Tesis"/>
        <w:spacing w:line="240" w:lineRule="auto"/>
        <w:ind w:firstLine="0"/>
        <w:jc w:val="center"/>
      </w:pPr>
    </w:p>
    <w:p w14:paraId="5D2E6E84" w14:textId="53278358" w:rsidR="003D0DD1" w:rsidRDefault="003D0DD1" w:rsidP="00F07A12">
      <w:pPr>
        <w:pStyle w:val="Ttulo1"/>
      </w:pPr>
      <w:bookmarkStart w:id="85" w:name="_Toc232588686"/>
      <w:r w:rsidRPr="00567131">
        <w:t>3.1.6.3. RESULTADOS</w:t>
      </w:r>
      <w:bookmarkEnd w:id="85"/>
    </w:p>
    <w:p w14:paraId="09AF5BD7" w14:textId="77777777" w:rsidR="00567131" w:rsidRPr="00567131" w:rsidRDefault="00567131" w:rsidP="00567131">
      <w:pPr>
        <w:pStyle w:val="Tesis"/>
        <w:spacing w:line="240" w:lineRule="auto"/>
        <w:ind w:firstLine="0"/>
        <w:rPr>
          <w:b/>
          <w:bCs/>
          <w:lang w:eastAsia="es-VE"/>
        </w:rPr>
      </w:pPr>
    </w:p>
    <w:p w14:paraId="7AB2C295" w14:textId="13643663" w:rsidR="00100D94" w:rsidRDefault="003723D2" w:rsidP="00567131">
      <w:pPr>
        <w:pStyle w:val="Tesis"/>
      </w:pPr>
      <w:r w:rsidRPr="00567131">
        <w:t xml:space="preserve">Al finalizar la actividad, el pasante pudo apreciar </w:t>
      </w:r>
      <w:r w:rsidR="003D0DD1" w:rsidRPr="00567131">
        <w:t xml:space="preserve">una mejora en el rendimiento </w:t>
      </w:r>
      <w:r w:rsidR="00E26CED" w:rsidRPr="00567131">
        <w:t xml:space="preserve">térmico </w:t>
      </w:r>
      <w:r w:rsidR="003D0DD1" w:rsidRPr="00567131">
        <w:t>de</w:t>
      </w:r>
      <w:r w:rsidR="00E26CED" w:rsidRPr="00567131">
        <w:t xml:space="preserve">l </w:t>
      </w:r>
      <w:r w:rsidR="003D0DD1" w:rsidRPr="00567131">
        <w:t>equipo,</w:t>
      </w:r>
      <w:r w:rsidR="00E26CED" w:rsidRPr="00567131">
        <w:t xml:space="preserve"> por lo que se evita apagones inesperados, bloqueos del sistema operativos o incluso componentes electrónicos que se dañen de forma inesperada</w:t>
      </w:r>
      <w:r w:rsidRPr="00567131">
        <w:t>, aumentando la vida útil de los componentes electrónicos internos</w:t>
      </w:r>
      <w:r w:rsidR="00CA4CA7">
        <w:t>.</w:t>
      </w:r>
    </w:p>
    <w:p w14:paraId="40797AF4" w14:textId="2801F82F" w:rsidR="005E686B" w:rsidRDefault="005E686B" w:rsidP="005E686B">
      <w:pPr>
        <w:pStyle w:val="Tesis"/>
        <w:spacing w:line="240" w:lineRule="auto"/>
        <w:ind w:firstLine="0"/>
        <w:jc w:val="center"/>
      </w:pPr>
      <w:r>
        <w:rPr>
          <w:noProof/>
          <w14:ligatures w14:val="standardContextual"/>
        </w:rPr>
        <w:drawing>
          <wp:inline distT="0" distB="0" distL="0" distR="0" wp14:anchorId="6E9ADF64" wp14:editId="44ECF436">
            <wp:extent cx="1656000" cy="2208070"/>
            <wp:effectExtent l="19050" t="19050" r="20955" b="209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56000" cy="2208070"/>
                    </a:xfrm>
                    <a:prstGeom prst="rect">
                      <a:avLst/>
                    </a:prstGeom>
                    <a:ln w="12700">
                      <a:solidFill>
                        <a:schemeClr val="tx1"/>
                      </a:solidFill>
                    </a:ln>
                  </pic:spPr>
                </pic:pic>
              </a:graphicData>
            </a:graphic>
          </wp:inline>
        </w:drawing>
      </w:r>
    </w:p>
    <w:p w14:paraId="3AE1A9A5" w14:textId="6F4F012C" w:rsidR="005E686B" w:rsidRDefault="005E686B" w:rsidP="005E686B">
      <w:pPr>
        <w:pStyle w:val="figuras"/>
      </w:pPr>
      <w:bookmarkStart w:id="86" w:name="_Toc232588528"/>
      <w:r>
        <w:t>Figura 21. C</w:t>
      </w:r>
      <w:r w:rsidR="00AD28B4">
        <w:t>PU</w:t>
      </w:r>
      <w:r>
        <w:t xml:space="preserve"> armado</w:t>
      </w:r>
      <w:bookmarkEnd w:id="86"/>
    </w:p>
    <w:p w14:paraId="04408958" w14:textId="7E35ED03" w:rsidR="005E686B" w:rsidRDefault="005E686B" w:rsidP="005E686B">
      <w:pPr>
        <w:pStyle w:val="Tesis"/>
        <w:ind w:firstLine="0"/>
        <w:jc w:val="center"/>
      </w:pPr>
      <w:r>
        <w:rPr>
          <w:b/>
          <w:bCs/>
        </w:rPr>
        <w:t>Fuente: Araujo (2026)</w:t>
      </w:r>
    </w:p>
    <w:p w14:paraId="639EB9FF" w14:textId="77777777" w:rsidR="00CA4CA7" w:rsidRPr="00567131" w:rsidRDefault="00CA4CA7" w:rsidP="00CA4CA7">
      <w:pPr>
        <w:pStyle w:val="Tesis"/>
        <w:spacing w:line="240" w:lineRule="auto"/>
        <w:ind w:firstLine="0"/>
      </w:pPr>
    </w:p>
    <w:p w14:paraId="6177166B" w14:textId="3B1163F9" w:rsidR="00E26CED" w:rsidRDefault="00100D94" w:rsidP="00F07A12">
      <w:pPr>
        <w:pStyle w:val="Ttulo1"/>
      </w:pPr>
      <w:bookmarkStart w:id="87" w:name="_Toc232588687"/>
      <w:r w:rsidRPr="00567131">
        <w:rPr>
          <w:lang w:eastAsia="es-VE"/>
        </w:rPr>
        <w:t>3.1.7</w:t>
      </w:r>
      <w:r w:rsidR="0020787E">
        <w:rPr>
          <w:lang w:eastAsia="es-VE"/>
        </w:rPr>
        <w:t>.</w:t>
      </w:r>
      <w:r w:rsidRPr="00567131">
        <w:rPr>
          <w:lang w:eastAsia="es-VE"/>
        </w:rPr>
        <w:t xml:space="preserve"> </w:t>
      </w:r>
      <w:r w:rsidRPr="00567131">
        <w:t>REGISTRO MANUAL DE NUEVOS USUARIOS EN EL LECTOR BIOMÉTRICO</w:t>
      </w:r>
      <w:bookmarkEnd w:id="87"/>
    </w:p>
    <w:p w14:paraId="0F706B99" w14:textId="77777777" w:rsidR="00567131" w:rsidRPr="00567131" w:rsidRDefault="00567131" w:rsidP="00567131">
      <w:pPr>
        <w:pStyle w:val="Tesis"/>
        <w:spacing w:line="240" w:lineRule="auto"/>
        <w:ind w:firstLine="0"/>
        <w:rPr>
          <w:b/>
          <w:bCs/>
        </w:rPr>
      </w:pPr>
    </w:p>
    <w:p w14:paraId="45546322" w14:textId="25352BB7" w:rsidR="00100D94" w:rsidRDefault="00100D94" w:rsidP="00F07A12">
      <w:pPr>
        <w:pStyle w:val="Ttulo1"/>
        <w:rPr>
          <w:lang w:eastAsia="es-VE"/>
        </w:rPr>
      </w:pPr>
      <w:bookmarkStart w:id="88" w:name="_Toc232588688"/>
      <w:r w:rsidRPr="00567131">
        <w:rPr>
          <w:lang w:eastAsia="es-VE"/>
        </w:rPr>
        <w:t>3.1.7.1</w:t>
      </w:r>
      <w:r w:rsidR="0020787E">
        <w:rPr>
          <w:lang w:eastAsia="es-VE"/>
        </w:rPr>
        <w:t>.</w:t>
      </w:r>
      <w:r w:rsidRPr="00567131">
        <w:rPr>
          <w:lang w:eastAsia="es-VE"/>
        </w:rPr>
        <w:t xml:space="preserve"> OBJETIVO DE LA ACTIVIDAD</w:t>
      </w:r>
      <w:bookmarkEnd w:id="88"/>
    </w:p>
    <w:p w14:paraId="6D304E09" w14:textId="77777777" w:rsidR="00567131" w:rsidRPr="00567131" w:rsidRDefault="00567131" w:rsidP="00567131">
      <w:pPr>
        <w:pStyle w:val="Tesis"/>
        <w:spacing w:line="240" w:lineRule="auto"/>
        <w:ind w:firstLine="0"/>
        <w:rPr>
          <w:b/>
          <w:bCs/>
          <w:lang w:eastAsia="es-VE"/>
        </w:rPr>
      </w:pPr>
    </w:p>
    <w:p w14:paraId="303A895C" w14:textId="498211DB" w:rsidR="00F73A99" w:rsidRDefault="00B333BE" w:rsidP="00567131">
      <w:pPr>
        <w:pStyle w:val="Tesis"/>
      </w:pPr>
      <w:r>
        <w:t>Esta actividad consistió en registr</w:t>
      </w:r>
      <w:r w:rsidR="00A77B4D">
        <w:t>ar</w:t>
      </w:r>
      <w:r>
        <w:t xml:space="preserve"> </w:t>
      </w:r>
      <w:r w:rsidR="00A77B4D">
        <w:t xml:space="preserve">a </w:t>
      </w:r>
      <w:r>
        <w:t>los usuarios administradores del lector biométrico que lleva el registro de la entrada y salida de los trabajadores, debido a que en</w:t>
      </w:r>
      <w:r w:rsidR="00F73A99" w:rsidRPr="00567131">
        <w:t xml:space="preserve"> SISALUD y en otras </w:t>
      </w:r>
      <w:r>
        <w:t xml:space="preserve">de sus </w:t>
      </w:r>
      <w:r w:rsidR="00F73A99" w:rsidRPr="00567131">
        <w:t>sedes se utilizan los lectores biométricos para llevar el registro de la entrada y salida de todos los trabajadores en las instalaciones, por lo que es necesario realizar las configuraciones de los horarios</w:t>
      </w:r>
      <w:r>
        <w:t>, lo cual debe ser hecho por el personal del departamento de informática.</w:t>
      </w:r>
    </w:p>
    <w:p w14:paraId="7DB3CBC6" w14:textId="77777777" w:rsidR="000E71E9" w:rsidRPr="00567131" w:rsidRDefault="000E71E9" w:rsidP="000E71E9">
      <w:pPr>
        <w:pStyle w:val="Tesis"/>
        <w:spacing w:line="240" w:lineRule="auto"/>
        <w:ind w:firstLine="0"/>
      </w:pPr>
    </w:p>
    <w:p w14:paraId="516BD842" w14:textId="03DAC04F" w:rsidR="00100D94" w:rsidRDefault="00100D94" w:rsidP="00F07A12">
      <w:pPr>
        <w:pStyle w:val="Ttulo1"/>
        <w:rPr>
          <w:lang w:eastAsia="es-VE"/>
        </w:rPr>
      </w:pPr>
      <w:bookmarkStart w:id="89" w:name="_Toc232588689"/>
      <w:r w:rsidRPr="00567131">
        <w:rPr>
          <w:lang w:eastAsia="es-VE"/>
        </w:rPr>
        <w:t>3.1.7.2</w:t>
      </w:r>
      <w:r w:rsidR="0020787E">
        <w:rPr>
          <w:lang w:eastAsia="es-VE"/>
        </w:rPr>
        <w:t>.</w:t>
      </w:r>
      <w:r w:rsidRPr="00567131">
        <w:rPr>
          <w:lang w:eastAsia="es-VE"/>
        </w:rPr>
        <w:t xml:space="preserve"> PROCEDIMIENTOS, HERRAMIENTAS Y/O RECURSOS UTILIZADOS</w:t>
      </w:r>
      <w:bookmarkEnd w:id="89"/>
    </w:p>
    <w:p w14:paraId="007A835E" w14:textId="77777777" w:rsidR="000E71E9" w:rsidRPr="00567131" w:rsidRDefault="000E71E9" w:rsidP="000E71E9">
      <w:pPr>
        <w:pStyle w:val="Tesis"/>
        <w:spacing w:line="240" w:lineRule="auto"/>
        <w:ind w:firstLine="0"/>
        <w:rPr>
          <w:b/>
          <w:bCs/>
          <w:lang w:eastAsia="es-VE"/>
        </w:rPr>
      </w:pPr>
    </w:p>
    <w:p w14:paraId="760CE977" w14:textId="3E58C2CA" w:rsidR="000E71E9" w:rsidRDefault="007F3730" w:rsidP="00CA4CA7">
      <w:pPr>
        <w:pStyle w:val="Tesis"/>
      </w:pPr>
      <w:r w:rsidRPr="00567131">
        <w:t>El pasante</w:t>
      </w:r>
      <w:r w:rsidR="00FE2AE7" w:rsidRPr="00567131">
        <w:t xml:space="preserve"> configuro el lector de forma física con sus teclas, se estableció una contraseña de administrador</w:t>
      </w:r>
      <w:r w:rsidR="00B43114" w:rsidRPr="00567131">
        <w:t xml:space="preserve"> para</w:t>
      </w:r>
      <w:r w:rsidR="00F32CAA" w:rsidRPr="00567131">
        <w:t xml:space="preserve"> acceder al panel de configuración. Ya ahí, él creo los usuarios que serán los administradores del dispositivo, ingresando el nombre, cédula y rol de administrador a cada uno, junto con el registro de la huella dactilar del pulgar e índice derecho de cada administrador creado. Para finalizar los nuevos administradores </w:t>
      </w:r>
      <w:r w:rsidR="00131440" w:rsidRPr="00567131">
        <w:t>ingresaron a la configuración del lector biométrico</w:t>
      </w:r>
      <w:r w:rsidR="00F32CAA" w:rsidRPr="00567131">
        <w:t xml:space="preserve"> </w:t>
      </w:r>
      <w:r w:rsidR="00131440" w:rsidRPr="00567131">
        <w:t xml:space="preserve">mediante </w:t>
      </w:r>
      <w:r w:rsidR="00F32CAA" w:rsidRPr="00567131">
        <w:t>la huella de su índice derecho</w:t>
      </w:r>
      <w:r w:rsidR="000E71E9">
        <w:t>.</w:t>
      </w:r>
    </w:p>
    <w:p w14:paraId="15AFA1C0" w14:textId="77777777" w:rsidR="000E71E9" w:rsidRPr="00567131" w:rsidRDefault="000E71E9" w:rsidP="00CA4CA7">
      <w:pPr>
        <w:pStyle w:val="Tesis"/>
        <w:spacing w:line="240" w:lineRule="auto"/>
        <w:ind w:firstLine="0"/>
      </w:pPr>
    </w:p>
    <w:p w14:paraId="41A553F1" w14:textId="7A104C58" w:rsidR="00100D94" w:rsidRDefault="00100D94" w:rsidP="00F07A12">
      <w:pPr>
        <w:pStyle w:val="Ttulo1"/>
        <w:rPr>
          <w:lang w:eastAsia="es-VE"/>
        </w:rPr>
      </w:pPr>
      <w:bookmarkStart w:id="90" w:name="_Toc232588690"/>
      <w:r w:rsidRPr="00567131">
        <w:rPr>
          <w:lang w:eastAsia="es-VE"/>
        </w:rPr>
        <w:lastRenderedPageBreak/>
        <w:t>3.1.7.3</w:t>
      </w:r>
      <w:r w:rsidR="0020787E">
        <w:rPr>
          <w:lang w:eastAsia="es-VE"/>
        </w:rPr>
        <w:t>.</w:t>
      </w:r>
      <w:r w:rsidRPr="00567131">
        <w:rPr>
          <w:lang w:eastAsia="es-VE"/>
        </w:rPr>
        <w:t xml:space="preserve"> RESULTADOS</w:t>
      </w:r>
      <w:bookmarkEnd w:id="90"/>
    </w:p>
    <w:p w14:paraId="71C7B644" w14:textId="77777777" w:rsidR="000E71E9" w:rsidRPr="00567131" w:rsidRDefault="000E71E9" w:rsidP="000E71E9">
      <w:pPr>
        <w:pStyle w:val="Tesis"/>
        <w:spacing w:line="240" w:lineRule="auto"/>
        <w:ind w:firstLine="0"/>
        <w:rPr>
          <w:b/>
          <w:bCs/>
          <w:lang w:eastAsia="es-VE"/>
        </w:rPr>
      </w:pPr>
    </w:p>
    <w:p w14:paraId="27505C30" w14:textId="26700697" w:rsidR="00100D94" w:rsidRPr="00567131" w:rsidRDefault="00131440" w:rsidP="00567131">
      <w:pPr>
        <w:pStyle w:val="Tesis"/>
      </w:pPr>
      <w:r w:rsidRPr="00567131">
        <w:t>Con el lector biométrico ya configurado en su sitio, los trabajadores ya pueden registrar su llegada o salida a la jornada laboral, y si es necesario realizar alguna modificación a los datos de los trabajadores o el horario donde s</w:t>
      </w:r>
      <w:r w:rsidR="006C0E2D">
        <w:t>í</w:t>
      </w:r>
      <w:r w:rsidRPr="00567131">
        <w:t xml:space="preserve"> se puede marcar. Los administradores tienen total acceso al dispositivo asegurándose que nadie autorizado pueda acceder.</w:t>
      </w:r>
    </w:p>
    <w:p w14:paraId="60FE480E" w14:textId="77777777" w:rsidR="00BD5273" w:rsidRDefault="00BD5273" w:rsidP="000E71E9">
      <w:pPr>
        <w:pStyle w:val="Tesis"/>
        <w:tabs>
          <w:tab w:val="left" w:pos="990"/>
        </w:tabs>
        <w:spacing w:line="240" w:lineRule="auto"/>
        <w:ind w:firstLine="0"/>
        <w:rPr>
          <w:b/>
          <w:bCs/>
          <w:noProof/>
          <w:lang w:eastAsia="es-VE"/>
          <w14:ligatures w14:val="standardContextual"/>
        </w:rPr>
      </w:pPr>
    </w:p>
    <w:p w14:paraId="1B92EA77" w14:textId="77777777" w:rsidR="000C3E88" w:rsidRDefault="000C3E88" w:rsidP="000E71E9">
      <w:pPr>
        <w:pStyle w:val="Tesis"/>
        <w:tabs>
          <w:tab w:val="left" w:pos="990"/>
        </w:tabs>
        <w:spacing w:line="240" w:lineRule="auto"/>
        <w:ind w:firstLine="0"/>
        <w:rPr>
          <w:b/>
          <w:bCs/>
          <w:noProof/>
          <w:lang w:eastAsia="es-VE"/>
          <w14:ligatures w14:val="standardContextual"/>
        </w:rPr>
      </w:pPr>
    </w:p>
    <w:p w14:paraId="059B4C33" w14:textId="17DBA965" w:rsidR="00100D94" w:rsidRDefault="00BD5273" w:rsidP="00C65EAD">
      <w:pPr>
        <w:pStyle w:val="Tesis"/>
        <w:tabs>
          <w:tab w:val="left" w:pos="990"/>
        </w:tabs>
        <w:spacing w:line="240" w:lineRule="auto"/>
        <w:ind w:firstLine="0"/>
        <w:jc w:val="center"/>
        <w:rPr>
          <w:b/>
          <w:bCs/>
          <w:lang w:eastAsia="es-VE"/>
        </w:rPr>
      </w:pPr>
      <w:r>
        <w:rPr>
          <w:b/>
          <w:bCs/>
          <w:noProof/>
          <w:lang w:eastAsia="es-VE"/>
          <w14:ligatures w14:val="standardContextual"/>
        </w:rPr>
        <w:drawing>
          <wp:inline distT="0" distB="0" distL="0" distR="0" wp14:anchorId="0C5EF346" wp14:editId="5B95F386">
            <wp:extent cx="3600000" cy="2099060"/>
            <wp:effectExtent l="19050" t="19050" r="19685" b="15875"/>
            <wp:docPr id="38578478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4783" name="Imagen 385784783"/>
                    <pic:cNvPicPr/>
                  </pic:nvPicPr>
                  <pic:blipFill rotWithShape="1">
                    <a:blip r:embed="rId54" cstate="print">
                      <a:extLst>
                        <a:ext uri="{28A0092B-C50C-407E-A947-70E740481C1C}">
                          <a14:useLocalDpi xmlns:a14="http://schemas.microsoft.com/office/drawing/2010/main" val="0"/>
                        </a:ext>
                      </a:extLst>
                    </a:blip>
                    <a:srcRect l="719" t="2128" r="4382" b="1560"/>
                    <a:stretch>
                      <a:fillRect/>
                    </a:stretch>
                  </pic:blipFill>
                  <pic:spPr bwMode="auto">
                    <a:xfrm>
                      <a:off x="0" y="0"/>
                      <a:ext cx="3600000" cy="20990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EAD4D68" w14:textId="0173CF62" w:rsidR="00C65EAD" w:rsidRDefault="00C65EAD" w:rsidP="00C65EAD">
      <w:pPr>
        <w:pStyle w:val="figuras"/>
      </w:pPr>
      <w:bookmarkStart w:id="91" w:name="_Toc232588529"/>
      <w:r>
        <w:t xml:space="preserve">Figura </w:t>
      </w:r>
      <w:r w:rsidR="004E0DFD">
        <w:t>22</w:t>
      </w:r>
      <w:r>
        <w:t>. Menú de inicio del lector biométrico</w:t>
      </w:r>
      <w:bookmarkEnd w:id="91"/>
    </w:p>
    <w:p w14:paraId="30DD23A5" w14:textId="497F47CD" w:rsidR="00C65EAD" w:rsidRDefault="00C65EAD" w:rsidP="00C65EAD">
      <w:pPr>
        <w:pStyle w:val="Tesis"/>
        <w:tabs>
          <w:tab w:val="left" w:pos="990"/>
        </w:tabs>
        <w:spacing w:line="240" w:lineRule="auto"/>
        <w:ind w:firstLine="0"/>
        <w:jc w:val="center"/>
        <w:rPr>
          <w:b/>
          <w:bCs/>
          <w:lang w:eastAsia="es-VE"/>
        </w:rPr>
      </w:pPr>
      <w:r>
        <w:rPr>
          <w:b/>
          <w:bCs/>
        </w:rPr>
        <w:t>Fuente: Araujo (2026)</w:t>
      </w:r>
    </w:p>
    <w:p w14:paraId="4283E5D4" w14:textId="77777777" w:rsidR="00BD5273" w:rsidRDefault="00BD5273" w:rsidP="000E71E9">
      <w:pPr>
        <w:pStyle w:val="Tesis"/>
        <w:tabs>
          <w:tab w:val="left" w:pos="990"/>
        </w:tabs>
        <w:spacing w:line="240" w:lineRule="auto"/>
        <w:ind w:firstLine="0"/>
        <w:rPr>
          <w:b/>
          <w:bCs/>
          <w:lang w:eastAsia="es-VE"/>
        </w:rPr>
      </w:pPr>
    </w:p>
    <w:p w14:paraId="375A1368" w14:textId="77777777" w:rsidR="002B143A" w:rsidRDefault="002B143A" w:rsidP="000E71E9">
      <w:pPr>
        <w:pStyle w:val="Tesis"/>
        <w:tabs>
          <w:tab w:val="left" w:pos="990"/>
        </w:tabs>
        <w:spacing w:line="240" w:lineRule="auto"/>
        <w:ind w:firstLine="0"/>
        <w:rPr>
          <w:b/>
          <w:bCs/>
          <w:noProof/>
          <w:lang w:eastAsia="es-VE"/>
          <w14:ligatures w14:val="standardContextual"/>
        </w:rPr>
      </w:pPr>
    </w:p>
    <w:p w14:paraId="2710025E" w14:textId="313BCBEB" w:rsidR="00BD5273" w:rsidRDefault="00BD5273" w:rsidP="00C65EAD">
      <w:pPr>
        <w:pStyle w:val="Tesis"/>
        <w:tabs>
          <w:tab w:val="left" w:pos="990"/>
        </w:tabs>
        <w:spacing w:line="240" w:lineRule="auto"/>
        <w:ind w:firstLine="0"/>
        <w:jc w:val="center"/>
        <w:rPr>
          <w:b/>
          <w:bCs/>
          <w:lang w:eastAsia="es-VE"/>
        </w:rPr>
      </w:pPr>
      <w:r>
        <w:rPr>
          <w:b/>
          <w:bCs/>
          <w:noProof/>
          <w:lang w:eastAsia="es-VE"/>
          <w14:ligatures w14:val="standardContextual"/>
        </w:rPr>
        <w:drawing>
          <wp:inline distT="0" distB="0" distL="0" distR="0" wp14:anchorId="63CBCECC" wp14:editId="63600761">
            <wp:extent cx="3240000" cy="1882795"/>
            <wp:effectExtent l="19050" t="19050" r="17780" b="22225"/>
            <wp:docPr id="160148438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4386" name="Imagen 1601484386"/>
                    <pic:cNvPicPr/>
                  </pic:nvPicPr>
                  <pic:blipFill rotWithShape="1">
                    <a:blip r:embed="rId55" cstate="print">
                      <a:extLst>
                        <a:ext uri="{28A0092B-C50C-407E-A947-70E740481C1C}">
                          <a14:useLocalDpi xmlns:a14="http://schemas.microsoft.com/office/drawing/2010/main" val="0"/>
                        </a:ext>
                      </a:extLst>
                    </a:blip>
                    <a:srcRect l="865" t="1615" r="4804" b="1773"/>
                    <a:stretch>
                      <a:fillRect/>
                    </a:stretch>
                  </pic:blipFill>
                  <pic:spPr bwMode="auto">
                    <a:xfrm>
                      <a:off x="0" y="0"/>
                      <a:ext cx="3240000" cy="188279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DD2F9BC" w14:textId="1B63B8B2" w:rsidR="00C65EAD" w:rsidRDefault="00C65EAD" w:rsidP="00C65EAD">
      <w:pPr>
        <w:pStyle w:val="figuras"/>
      </w:pPr>
      <w:bookmarkStart w:id="92" w:name="_Toc232588530"/>
      <w:r>
        <w:t xml:space="preserve">Figura </w:t>
      </w:r>
      <w:r w:rsidR="00A148B0">
        <w:t>2</w:t>
      </w:r>
      <w:r w:rsidR="004E0DFD">
        <w:t>3</w:t>
      </w:r>
      <w:r>
        <w:t>. Menú de configuración del lector biométrico</w:t>
      </w:r>
      <w:bookmarkEnd w:id="92"/>
    </w:p>
    <w:p w14:paraId="494490D9" w14:textId="5F541D1B" w:rsidR="002B143A" w:rsidRDefault="00C65EAD" w:rsidP="00A148B0">
      <w:pPr>
        <w:pStyle w:val="Tesis"/>
        <w:tabs>
          <w:tab w:val="left" w:pos="990"/>
        </w:tabs>
        <w:ind w:firstLine="0"/>
        <w:jc w:val="center"/>
        <w:rPr>
          <w:b/>
          <w:bCs/>
          <w:lang w:eastAsia="es-VE"/>
        </w:rPr>
      </w:pPr>
      <w:r>
        <w:rPr>
          <w:b/>
          <w:bCs/>
        </w:rPr>
        <w:t>Fuente: Araujo (2026)</w:t>
      </w:r>
    </w:p>
    <w:p w14:paraId="4BAC6ECD" w14:textId="77777777" w:rsidR="002B143A" w:rsidRPr="00567131" w:rsidRDefault="002B143A" w:rsidP="000E71E9">
      <w:pPr>
        <w:pStyle w:val="Tesis"/>
        <w:tabs>
          <w:tab w:val="left" w:pos="990"/>
        </w:tabs>
        <w:spacing w:line="240" w:lineRule="auto"/>
        <w:ind w:firstLine="0"/>
        <w:rPr>
          <w:b/>
          <w:bCs/>
          <w:lang w:eastAsia="es-VE"/>
        </w:rPr>
      </w:pPr>
    </w:p>
    <w:p w14:paraId="5AFC5737" w14:textId="5E4DCE44" w:rsidR="00AD2FB9" w:rsidRDefault="00100D94" w:rsidP="00F07A12">
      <w:pPr>
        <w:pStyle w:val="Ttulo1"/>
        <w:rPr>
          <w:rFonts w:eastAsia="Calibri"/>
        </w:rPr>
      </w:pPr>
      <w:bookmarkStart w:id="93" w:name="_Toc232588691"/>
      <w:r w:rsidRPr="00567131">
        <w:rPr>
          <w:lang w:eastAsia="es-VE"/>
        </w:rPr>
        <w:t>3.1.</w:t>
      </w:r>
      <w:r w:rsidR="00131440" w:rsidRPr="00567131">
        <w:rPr>
          <w:lang w:eastAsia="es-VE"/>
        </w:rPr>
        <w:t>8</w:t>
      </w:r>
      <w:r w:rsidR="0020787E">
        <w:rPr>
          <w:lang w:eastAsia="es-VE"/>
        </w:rPr>
        <w:t>.</w:t>
      </w:r>
      <w:r w:rsidRPr="00567131">
        <w:rPr>
          <w:lang w:eastAsia="es-VE"/>
        </w:rPr>
        <w:t xml:space="preserve"> </w:t>
      </w:r>
      <w:r w:rsidR="00DC3A30" w:rsidRPr="00567131">
        <w:rPr>
          <w:rFonts w:eastAsia="Calibri"/>
        </w:rPr>
        <w:t>TENDIDO DE RED PARA EL DEPARTAMENTO DE GERENCIA LEGAL</w:t>
      </w:r>
      <w:bookmarkEnd w:id="93"/>
    </w:p>
    <w:p w14:paraId="126D484F" w14:textId="77777777" w:rsidR="000E71E9" w:rsidRPr="00567131" w:rsidRDefault="000E71E9" w:rsidP="000E71E9">
      <w:pPr>
        <w:spacing w:line="240" w:lineRule="auto"/>
        <w:jc w:val="both"/>
        <w:rPr>
          <w:rFonts w:eastAsia="Calibri" w:cs="Arial"/>
          <w:b/>
          <w:bCs/>
          <w:kern w:val="0"/>
          <w:lang w:val="es-VE"/>
          <w14:ligatures w14:val="none"/>
        </w:rPr>
      </w:pPr>
    </w:p>
    <w:p w14:paraId="2664EAB7" w14:textId="69EF021C" w:rsidR="00100D94" w:rsidRDefault="00100D94" w:rsidP="00F07A12">
      <w:pPr>
        <w:pStyle w:val="Ttulo1"/>
        <w:rPr>
          <w:lang w:eastAsia="es-VE"/>
        </w:rPr>
      </w:pPr>
      <w:bookmarkStart w:id="94" w:name="_Toc232588692"/>
      <w:r w:rsidRPr="00567131">
        <w:rPr>
          <w:lang w:eastAsia="es-VE"/>
        </w:rPr>
        <w:t>3.1.</w:t>
      </w:r>
      <w:r w:rsidR="00131440" w:rsidRPr="00567131">
        <w:rPr>
          <w:lang w:eastAsia="es-VE"/>
        </w:rPr>
        <w:t>8</w:t>
      </w:r>
      <w:r w:rsidRPr="00567131">
        <w:rPr>
          <w:lang w:eastAsia="es-VE"/>
        </w:rPr>
        <w:t>.1</w:t>
      </w:r>
      <w:r w:rsidR="0020787E">
        <w:rPr>
          <w:lang w:eastAsia="es-VE"/>
        </w:rPr>
        <w:t>.</w:t>
      </w:r>
      <w:r w:rsidRPr="00567131">
        <w:rPr>
          <w:lang w:eastAsia="es-VE"/>
        </w:rPr>
        <w:t xml:space="preserve"> OBJETIVO DE LA ACTIVIDAD</w:t>
      </w:r>
      <w:bookmarkEnd w:id="94"/>
    </w:p>
    <w:p w14:paraId="6578A921" w14:textId="77777777" w:rsidR="000E71E9" w:rsidRPr="00567131" w:rsidRDefault="000E71E9" w:rsidP="000E71E9">
      <w:pPr>
        <w:pStyle w:val="Tesis"/>
        <w:spacing w:line="240" w:lineRule="auto"/>
        <w:ind w:firstLine="0"/>
        <w:rPr>
          <w:b/>
          <w:bCs/>
          <w:lang w:eastAsia="es-VE"/>
        </w:rPr>
      </w:pPr>
    </w:p>
    <w:p w14:paraId="70FDF265" w14:textId="5B1BC04E" w:rsidR="001A000B" w:rsidRDefault="001A000B" w:rsidP="00567131">
      <w:pPr>
        <w:pStyle w:val="Tesis"/>
      </w:pPr>
      <w:r w:rsidRPr="00567131">
        <w:t xml:space="preserve">Esta </w:t>
      </w:r>
      <w:r w:rsidR="007062EC">
        <w:t xml:space="preserve">tuvo como fin tender la red requerida para el departamento de gerencia legal en SISALUD. Además, en </w:t>
      </w:r>
      <w:r w:rsidRPr="00567131">
        <w:t xml:space="preserve">actividad participaron </w:t>
      </w:r>
      <w:r w:rsidR="007062EC">
        <w:t xml:space="preserve">tanto el </w:t>
      </w:r>
      <w:r w:rsidRPr="00567131">
        <w:t xml:space="preserve">pasante académico como 2 de los </w:t>
      </w:r>
      <w:r w:rsidR="007062EC">
        <w:t>ingenieros</w:t>
      </w:r>
      <w:r w:rsidRPr="00567131">
        <w:t xml:space="preserve"> del Departamento de Informática, </w:t>
      </w:r>
      <w:r w:rsidR="00DC205A">
        <w:t xml:space="preserve">consiguiendo que el pasante participara </w:t>
      </w:r>
      <w:r w:rsidRPr="00567131">
        <w:t xml:space="preserve">la instalación de una infraestructura de red en una oficina, </w:t>
      </w:r>
      <w:r w:rsidR="00DC205A">
        <w:t xml:space="preserve">consiguiendo </w:t>
      </w:r>
      <w:r w:rsidRPr="00567131">
        <w:t>ampliar la infraestructura de red y cumplir con los requisitos de conectividad de la gerencia legal.</w:t>
      </w:r>
    </w:p>
    <w:p w14:paraId="21A22FE5" w14:textId="77777777" w:rsidR="00CA4CA7" w:rsidRPr="00567131" w:rsidRDefault="00CA4CA7" w:rsidP="000E71E9">
      <w:pPr>
        <w:pStyle w:val="Tesis"/>
        <w:spacing w:line="240" w:lineRule="auto"/>
        <w:ind w:firstLine="0"/>
        <w:rPr>
          <w:lang w:eastAsia="es-VE"/>
        </w:rPr>
      </w:pPr>
    </w:p>
    <w:p w14:paraId="088D42EE" w14:textId="5298D778" w:rsidR="00100D94" w:rsidRDefault="00100D94" w:rsidP="00F07A12">
      <w:pPr>
        <w:pStyle w:val="Ttulo1"/>
        <w:rPr>
          <w:lang w:eastAsia="es-VE"/>
        </w:rPr>
      </w:pPr>
      <w:bookmarkStart w:id="95" w:name="_Toc232588693"/>
      <w:r w:rsidRPr="00567131">
        <w:rPr>
          <w:lang w:eastAsia="es-VE"/>
        </w:rPr>
        <w:t>3.1.</w:t>
      </w:r>
      <w:r w:rsidR="00131440" w:rsidRPr="00567131">
        <w:rPr>
          <w:lang w:eastAsia="es-VE"/>
        </w:rPr>
        <w:t>8</w:t>
      </w:r>
      <w:r w:rsidRPr="00567131">
        <w:rPr>
          <w:lang w:eastAsia="es-VE"/>
        </w:rPr>
        <w:t>.2</w:t>
      </w:r>
      <w:r w:rsidR="0020787E">
        <w:rPr>
          <w:lang w:eastAsia="es-VE"/>
        </w:rPr>
        <w:t>.</w:t>
      </w:r>
      <w:r w:rsidRPr="00567131">
        <w:rPr>
          <w:lang w:eastAsia="es-VE"/>
        </w:rPr>
        <w:t xml:space="preserve"> PROCEDIMIENTOS, HERRAMIENTAS Y/O RECURSOS UTILIZADOS</w:t>
      </w:r>
      <w:bookmarkEnd w:id="95"/>
    </w:p>
    <w:p w14:paraId="2D435945" w14:textId="77777777" w:rsidR="000E71E9" w:rsidRPr="00567131" w:rsidRDefault="000E71E9" w:rsidP="000E71E9">
      <w:pPr>
        <w:pStyle w:val="Tesis"/>
        <w:spacing w:line="240" w:lineRule="auto"/>
        <w:ind w:firstLine="0"/>
        <w:rPr>
          <w:b/>
          <w:bCs/>
          <w:lang w:eastAsia="es-VE"/>
        </w:rPr>
      </w:pPr>
    </w:p>
    <w:p w14:paraId="0025C864" w14:textId="71FB0DEB" w:rsidR="00A92C2B" w:rsidRDefault="003024DC" w:rsidP="00567131">
      <w:pPr>
        <w:pStyle w:val="Tesis"/>
      </w:pPr>
      <w:r w:rsidRPr="00567131">
        <w:t>Para la instalación, primero se definió</w:t>
      </w:r>
      <w:r w:rsidR="001777F2" w:rsidRPr="00567131">
        <w:t xml:space="preserve"> en</w:t>
      </w:r>
      <w:r w:rsidRPr="00567131">
        <w:t xml:space="preserve"> d</w:t>
      </w:r>
      <w:r w:rsidR="001777F2" w:rsidRPr="00567131">
        <w:t>o</w:t>
      </w:r>
      <w:r w:rsidRPr="00567131">
        <w:t xml:space="preserve">nde iba a ir el cableado, una vez definido se comenzó el trabajo, se </w:t>
      </w:r>
      <w:r w:rsidR="001777F2" w:rsidRPr="00567131">
        <w:t>levantó</w:t>
      </w:r>
      <w:r w:rsidRPr="00567131">
        <w:t xml:space="preserve"> el cielo raso para traer el cable de red que se conecta al switch principal en el piso, ya verificados se trae a través del techo falso</w:t>
      </w:r>
      <w:r w:rsidR="00512CAA" w:rsidRPr="00567131">
        <w:t xml:space="preserve"> para determinar </w:t>
      </w:r>
      <w:r w:rsidR="001777F2" w:rsidRPr="00567131">
        <w:t>qué</w:t>
      </w:r>
      <w:r w:rsidR="00512CAA" w:rsidRPr="00567131">
        <w:t xml:space="preserve"> tan largo debe ser. Con la distancia ya definida, se instalaron las canaletas por </w:t>
      </w:r>
      <w:r w:rsidR="001777F2" w:rsidRPr="00567131">
        <w:t>dónde</w:t>
      </w:r>
      <w:r w:rsidR="00512CAA" w:rsidRPr="00567131">
        <w:t xml:space="preserve"> van los cables de red, fueron pegadas y aseguradas con tornillos a la pared, al final de ese cable se </w:t>
      </w:r>
      <w:r w:rsidR="001777F2" w:rsidRPr="00567131">
        <w:t xml:space="preserve">arma el puerto RJ45 donde se va a conectar otro cable de red ya ponchado que se va a conectar </w:t>
      </w:r>
      <w:r w:rsidR="00181B8D" w:rsidRPr="00567131">
        <w:t xml:space="preserve">el equipo </w:t>
      </w:r>
      <w:r w:rsidR="001777F2" w:rsidRPr="00567131">
        <w:t>del abogado.</w:t>
      </w:r>
      <w:r w:rsidR="005417B4" w:rsidRPr="00567131">
        <w:t xml:space="preserve"> Una vez instalado todo el cableado de red, </w:t>
      </w:r>
      <w:r w:rsidR="005417B4" w:rsidRPr="00567131">
        <w:lastRenderedPageBreak/>
        <w:t>se acomodó el CPU</w:t>
      </w:r>
      <w:r w:rsidR="00181B8D" w:rsidRPr="00567131">
        <w:t xml:space="preserve"> con su monitor, teclado y mouse, sumada la impresora, conectado a la red, junto con un UPS.</w:t>
      </w:r>
    </w:p>
    <w:p w14:paraId="2EC385FF" w14:textId="77777777" w:rsidR="000E71E9" w:rsidRPr="00567131" w:rsidRDefault="000E71E9" w:rsidP="000E71E9">
      <w:pPr>
        <w:pStyle w:val="Tesis"/>
        <w:spacing w:line="240" w:lineRule="auto"/>
        <w:ind w:firstLine="0"/>
      </w:pPr>
    </w:p>
    <w:p w14:paraId="2E4D4CC6" w14:textId="1817C808" w:rsidR="00100D94" w:rsidRDefault="00100D94" w:rsidP="00F07A12">
      <w:pPr>
        <w:pStyle w:val="Ttulo1"/>
        <w:rPr>
          <w:lang w:eastAsia="es-VE"/>
        </w:rPr>
      </w:pPr>
      <w:bookmarkStart w:id="96" w:name="_Toc232588694"/>
      <w:r w:rsidRPr="00567131">
        <w:rPr>
          <w:lang w:eastAsia="es-VE"/>
        </w:rPr>
        <w:t>3.1.</w:t>
      </w:r>
      <w:r w:rsidR="00131440" w:rsidRPr="00567131">
        <w:rPr>
          <w:lang w:eastAsia="es-VE"/>
        </w:rPr>
        <w:t>8</w:t>
      </w:r>
      <w:r w:rsidRPr="00567131">
        <w:rPr>
          <w:lang w:eastAsia="es-VE"/>
        </w:rPr>
        <w:t>.3</w:t>
      </w:r>
      <w:r w:rsidR="0020787E">
        <w:rPr>
          <w:lang w:eastAsia="es-VE"/>
        </w:rPr>
        <w:t>.</w:t>
      </w:r>
      <w:r w:rsidRPr="00567131">
        <w:rPr>
          <w:lang w:eastAsia="es-VE"/>
        </w:rPr>
        <w:t xml:space="preserve"> RESULTADOS</w:t>
      </w:r>
      <w:bookmarkEnd w:id="96"/>
    </w:p>
    <w:p w14:paraId="0F837889" w14:textId="77777777" w:rsidR="000E71E9" w:rsidRPr="00567131" w:rsidRDefault="000E71E9" w:rsidP="000E71E9">
      <w:pPr>
        <w:pStyle w:val="Tesis"/>
        <w:spacing w:line="240" w:lineRule="auto"/>
        <w:ind w:firstLine="0"/>
        <w:rPr>
          <w:b/>
          <w:bCs/>
          <w:lang w:eastAsia="es-VE"/>
        </w:rPr>
      </w:pPr>
    </w:p>
    <w:p w14:paraId="53DF9263" w14:textId="6E399F16" w:rsidR="005A60D2" w:rsidRPr="000C3E88" w:rsidRDefault="00181B8D" w:rsidP="000C3E88">
      <w:pPr>
        <w:pStyle w:val="Tesis"/>
        <w:rPr>
          <w:lang w:val="es-MX"/>
        </w:rPr>
      </w:pPr>
      <w:r w:rsidRPr="00567131">
        <w:t>Al final de la instalación, se consiguió que el área de trabajo no solamente tuviera una red organizada y funcional con el acceso garantizado a los sistemas corporativos, si no que fuera utilizable y que cumpliera con las expectativas de los trabajadores, dándoles el ambiente perfecto para que estos desempeñen su papel dentro de las instalaciones de SISALUD</w:t>
      </w:r>
      <w:r w:rsidRPr="00567131">
        <w:rPr>
          <w:lang w:val="es-MX"/>
        </w:rPr>
        <w:t>.</w:t>
      </w:r>
    </w:p>
    <w:p w14:paraId="6965100A" w14:textId="77777777" w:rsidR="005A60D2" w:rsidRPr="00567131" w:rsidRDefault="005A60D2" w:rsidP="000E71E9">
      <w:pPr>
        <w:pStyle w:val="Tesis"/>
        <w:spacing w:line="240" w:lineRule="auto"/>
        <w:ind w:firstLine="0"/>
      </w:pPr>
    </w:p>
    <w:p w14:paraId="76040BFE" w14:textId="6EA88CEC" w:rsidR="004A2B62" w:rsidRDefault="00DC3A30" w:rsidP="00F07A12">
      <w:pPr>
        <w:pStyle w:val="Ttulo1"/>
        <w:rPr>
          <w:lang w:eastAsia="es-VE"/>
        </w:rPr>
      </w:pPr>
      <w:bookmarkStart w:id="97" w:name="_Toc232588695"/>
      <w:r w:rsidRPr="00567131">
        <w:rPr>
          <w:lang w:eastAsia="es-VE"/>
        </w:rPr>
        <w:t>3.1.</w:t>
      </w:r>
      <w:r w:rsidR="00131440" w:rsidRPr="00567131">
        <w:rPr>
          <w:lang w:eastAsia="es-VE"/>
        </w:rPr>
        <w:t>9</w:t>
      </w:r>
      <w:r w:rsidR="0020787E">
        <w:rPr>
          <w:lang w:eastAsia="es-VE"/>
        </w:rPr>
        <w:t>.</w:t>
      </w:r>
      <w:r w:rsidRPr="00567131">
        <w:rPr>
          <w:lang w:eastAsia="es-VE"/>
        </w:rPr>
        <w:t xml:space="preserve"> </w:t>
      </w:r>
      <w:r w:rsidR="004A2B62" w:rsidRPr="00567131">
        <w:rPr>
          <w:rFonts w:eastAsia="Calibri"/>
        </w:rPr>
        <w:t>SOPORTE Y DIAGNÓSTICO DE PROBLEMAS EN IMPRESORA</w:t>
      </w:r>
      <w:r w:rsidR="004A2B62" w:rsidRPr="00567131">
        <w:rPr>
          <w:lang w:eastAsia="es-VE"/>
        </w:rPr>
        <w:t>S</w:t>
      </w:r>
      <w:bookmarkEnd w:id="97"/>
    </w:p>
    <w:p w14:paraId="6D4218B4" w14:textId="77777777" w:rsidR="000E71E9" w:rsidRPr="00567131" w:rsidRDefault="000E71E9" w:rsidP="000E71E9">
      <w:pPr>
        <w:tabs>
          <w:tab w:val="right" w:pos="8273"/>
        </w:tabs>
        <w:spacing w:line="240" w:lineRule="auto"/>
        <w:jc w:val="both"/>
        <w:rPr>
          <w:rFonts w:cs="Arial"/>
          <w:b/>
          <w:bCs/>
          <w:lang w:eastAsia="es-VE"/>
        </w:rPr>
      </w:pPr>
    </w:p>
    <w:p w14:paraId="565C338B" w14:textId="310A727D" w:rsidR="00DC3A30" w:rsidRDefault="004A2B62" w:rsidP="00F07A12">
      <w:pPr>
        <w:pStyle w:val="Ttulo1"/>
        <w:rPr>
          <w:lang w:eastAsia="es-VE"/>
        </w:rPr>
      </w:pPr>
      <w:bookmarkStart w:id="98" w:name="_Toc232588696"/>
      <w:r w:rsidRPr="00567131">
        <w:rPr>
          <w:lang w:eastAsia="es-VE"/>
        </w:rPr>
        <w:t>3.1.</w:t>
      </w:r>
      <w:r w:rsidR="00131440" w:rsidRPr="00567131">
        <w:rPr>
          <w:lang w:eastAsia="es-VE"/>
        </w:rPr>
        <w:t>9</w:t>
      </w:r>
      <w:r w:rsidRPr="00567131">
        <w:rPr>
          <w:lang w:eastAsia="es-VE"/>
        </w:rPr>
        <w:t>.1</w:t>
      </w:r>
      <w:r w:rsidR="0020787E">
        <w:rPr>
          <w:lang w:eastAsia="es-VE"/>
        </w:rPr>
        <w:t>.</w:t>
      </w:r>
      <w:r w:rsidRPr="00567131">
        <w:rPr>
          <w:lang w:eastAsia="es-VE"/>
        </w:rPr>
        <w:t xml:space="preserve"> OBJETIVO DE LA ACTIVIDAD</w:t>
      </w:r>
      <w:bookmarkEnd w:id="98"/>
    </w:p>
    <w:p w14:paraId="7D3CF93C" w14:textId="77777777" w:rsidR="000E71E9" w:rsidRPr="00567131" w:rsidRDefault="000E71E9" w:rsidP="000E71E9">
      <w:pPr>
        <w:spacing w:line="240" w:lineRule="auto"/>
        <w:jc w:val="both"/>
        <w:rPr>
          <w:rFonts w:cs="Arial"/>
          <w:b/>
          <w:bCs/>
          <w:lang w:eastAsia="es-VE"/>
        </w:rPr>
      </w:pPr>
    </w:p>
    <w:p w14:paraId="0E7D0503" w14:textId="458DD45F" w:rsidR="009E16DD" w:rsidRDefault="00AD1415" w:rsidP="00A148B0">
      <w:pPr>
        <w:pStyle w:val="Tesis"/>
        <w:rPr>
          <w:lang w:eastAsia="es-VE"/>
        </w:rPr>
      </w:pPr>
      <w:r>
        <w:rPr>
          <w:lang w:val="es-MX" w:eastAsia="es-VE"/>
        </w:rPr>
        <w:t>El pasante tuvo que dar</w:t>
      </w:r>
      <w:r w:rsidR="000C049E" w:rsidRPr="00567131">
        <w:rPr>
          <w:lang w:eastAsia="es-VE"/>
        </w:rPr>
        <w:t xml:space="preserve"> soporte y diagnóstico de problemas en impresoras</w:t>
      </w:r>
      <w:r>
        <w:rPr>
          <w:lang w:eastAsia="es-VE"/>
        </w:rPr>
        <w:t>, siendo</w:t>
      </w:r>
      <w:r w:rsidR="00945E62">
        <w:rPr>
          <w:lang w:eastAsia="es-VE"/>
        </w:rPr>
        <w:t xml:space="preserve"> </w:t>
      </w:r>
      <w:r w:rsidR="000C049E" w:rsidRPr="00567131">
        <w:rPr>
          <w:lang w:eastAsia="es-VE"/>
        </w:rPr>
        <w:t>de las actividades m</w:t>
      </w:r>
      <w:r w:rsidR="0065758B" w:rsidRPr="00567131">
        <w:rPr>
          <w:lang w:eastAsia="es-VE"/>
        </w:rPr>
        <w:t>á</w:t>
      </w:r>
      <w:r w:rsidR="000C049E" w:rsidRPr="00567131">
        <w:rPr>
          <w:lang w:eastAsia="es-VE"/>
        </w:rPr>
        <w:t>s comunes a realizar en SISALUD, debido a la gran cantidad de equipos en las instalaciones hay más probabilidades de que ocurran fallas técnicas en estos, por lo que siempre hay que asegurarse que estén disponibles los servicios de impresión en cada departamento</w:t>
      </w:r>
      <w:r w:rsidR="002E1CC1" w:rsidRPr="00567131">
        <w:rPr>
          <w:lang w:eastAsia="es-VE"/>
        </w:rPr>
        <w:t>.</w:t>
      </w:r>
    </w:p>
    <w:p w14:paraId="4D98DE70" w14:textId="77777777" w:rsidR="009E16DD" w:rsidRPr="00567131" w:rsidRDefault="009E16DD" w:rsidP="005C48B0">
      <w:pPr>
        <w:pStyle w:val="Tesis"/>
        <w:spacing w:line="240" w:lineRule="auto"/>
        <w:ind w:firstLine="0"/>
        <w:rPr>
          <w:lang w:eastAsia="es-VE"/>
        </w:rPr>
      </w:pPr>
    </w:p>
    <w:p w14:paraId="2A324C7D" w14:textId="78D6FFC5" w:rsidR="00DC3A30" w:rsidRDefault="00DC3A30" w:rsidP="00F07A12">
      <w:pPr>
        <w:pStyle w:val="Ttulo1"/>
        <w:rPr>
          <w:lang w:eastAsia="es-VE"/>
        </w:rPr>
      </w:pPr>
      <w:bookmarkStart w:id="99" w:name="_Toc232588697"/>
      <w:r w:rsidRPr="00567131">
        <w:rPr>
          <w:lang w:eastAsia="es-VE"/>
        </w:rPr>
        <w:t>3.1.</w:t>
      </w:r>
      <w:r w:rsidR="00131440" w:rsidRPr="00567131">
        <w:rPr>
          <w:lang w:eastAsia="es-VE"/>
        </w:rPr>
        <w:t>9</w:t>
      </w:r>
      <w:r w:rsidRPr="00567131">
        <w:rPr>
          <w:lang w:eastAsia="es-VE"/>
        </w:rPr>
        <w:t>.2</w:t>
      </w:r>
      <w:r w:rsidR="0020787E">
        <w:rPr>
          <w:lang w:eastAsia="es-VE"/>
        </w:rPr>
        <w:t>.</w:t>
      </w:r>
      <w:r w:rsidRPr="00567131">
        <w:rPr>
          <w:lang w:eastAsia="es-VE"/>
        </w:rPr>
        <w:t xml:space="preserve"> PROCEDIMIENTOS, HERRAMIENTAS Y/O RECURSOS UTILIZADOS</w:t>
      </w:r>
      <w:bookmarkEnd w:id="99"/>
    </w:p>
    <w:p w14:paraId="438908B5" w14:textId="77777777" w:rsidR="005C48B0" w:rsidRPr="00567131" w:rsidRDefault="005C48B0" w:rsidP="005C48B0">
      <w:pPr>
        <w:pStyle w:val="Tesis"/>
        <w:spacing w:line="240" w:lineRule="auto"/>
        <w:ind w:firstLine="0"/>
        <w:rPr>
          <w:b/>
          <w:bCs/>
          <w:lang w:eastAsia="es-VE"/>
        </w:rPr>
      </w:pPr>
    </w:p>
    <w:p w14:paraId="516852C8" w14:textId="624269AF" w:rsidR="005C48B0" w:rsidRPr="00567131" w:rsidRDefault="002E1CC1" w:rsidP="00945E62">
      <w:pPr>
        <w:pStyle w:val="Tesis"/>
      </w:pPr>
      <w:r w:rsidRPr="00567131">
        <w:lastRenderedPageBreak/>
        <w:t xml:space="preserve">El pasante se dirigió al departamento </w:t>
      </w:r>
      <w:r w:rsidR="009C5977">
        <w:t>donde está</w:t>
      </w:r>
      <w:r w:rsidR="00945E62">
        <w:t xml:space="preserve"> la</w:t>
      </w:r>
      <w:r w:rsidRPr="00567131">
        <w:t xml:space="preserve"> impresora que presenta las fallas para comenzar con el diagnóstico. Primero se comenzó la revisión física de la impresora, asegurándose que la impresora este prendida, que el cable de red y de poder estén bien </w:t>
      </w:r>
      <w:r w:rsidR="00CC691B" w:rsidRPr="00567131">
        <w:t xml:space="preserve">conectados, se revisa que los botones de la impresora funcionen, en caso de que utilice cable de red para la conexión, asegurarse que el wifi este encendido. Si no se descubrió aun la falla, se comienza la revisión lógica, revisando la configuración de la red y abriendo la cola de impresión. </w:t>
      </w:r>
      <w:r w:rsidR="0036465E" w:rsidRPr="00567131">
        <w:t>Una vez inspeccionada tanto física como lógicamente, se llega a la conclusión sobre la falla presente, la causa y como solucionarlo.</w:t>
      </w:r>
    </w:p>
    <w:p w14:paraId="66AD2DF3" w14:textId="6B1F2B04" w:rsidR="00DC3A30" w:rsidRDefault="00DC3A30" w:rsidP="00F07A12">
      <w:pPr>
        <w:pStyle w:val="Ttulo1"/>
        <w:rPr>
          <w:lang w:eastAsia="es-VE"/>
        </w:rPr>
      </w:pPr>
      <w:bookmarkStart w:id="100" w:name="_Toc232588698"/>
      <w:r w:rsidRPr="00567131">
        <w:rPr>
          <w:lang w:eastAsia="es-VE"/>
        </w:rPr>
        <w:t>3.1.</w:t>
      </w:r>
      <w:r w:rsidR="00131440" w:rsidRPr="00567131">
        <w:rPr>
          <w:lang w:eastAsia="es-VE"/>
        </w:rPr>
        <w:t>9</w:t>
      </w:r>
      <w:r w:rsidRPr="00567131">
        <w:rPr>
          <w:lang w:eastAsia="es-VE"/>
        </w:rPr>
        <w:t>.3</w:t>
      </w:r>
      <w:r w:rsidR="0020787E">
        <w:rPr>
          <w:lang w:eastAsia="es-VE"/>
        </w:rPr>
        <w:t>.</w:t>
      </w:r>
      <w:r w:rsidRPr="00567131">
        <w:rPr>
          <w:lang w:eastAsia="es-VE"/>
        </w:rPr>
        <w:t xml:space="preserve"> RESULTADOS</w:t>
      </w:r>
      <w:bookmarkEnd w:id="100"/>
    </w:p>
    <w:p w14:paraId="199FD671" w14:textId="77777777" w:rsidR="005C48B0" w:rsidRPr="005C48B0" w:rsidRDefault="005C48B0" w:rsidP="005C48B0">
      <w:pPr>
        <w:pStyle w:val="Tesis"/>
        <w:spacing w:line="240" w:lineRule="auto"/>
        <w:ind w:firstLine="0"/>
        <w:rPr>
          <w:lang w:eastAsia="es-VE"/>
        </w:rPr>
      </w:pPr>
    </w:p>
    <w:p w14:paraId="53D7E763" w14:textId="6D1925F6" w:rsidR="00535B1B" w:rsidRPr="00567131" w:rsidRDefault="00AB27C2" w:rsidP="00A148B0">
      <w:pPr>
        <w:pStyle w:val="Tesis"/>
      </w:pPr>
      <w:r w:rsidRPr="00567131">
        <w:t>Al finalizar se logró la identificación y corrección de la raíz del</w:t>
      </w:r>
      <w:r w:rsidR="002B5716" w:rsidRPr="00567131">
        <w:t xml:space="preserve"> problema en el equipo de oficina, consiguiendo que la impresora opere correctamente con una carga de trabajo exigente,</w:t>
      </w:r>
      <w:r w:rsidR="005A60D2">
        <w:t xml:space="preserve"> evitando</w:t>
      </w:r>
      <w:r w:rsidR="002B5716" w:rsidRPr="00567131">
        <w:t xml:space="preserve"> que se reduzca </w:t>
      </w:r>
      <w:r w:rsidR="005A60D2">
        <w:t>y</w:t>
      </w:r>
      <w:r w:rsidR="00945E62">
        <w:t>/o</w:t>
      </w:r>
      <w:r w:rsidR="005A60D2">
        <w:t xml:space="preserve"> </w:t>
      </w:r>
      <w:r w:rsidR="002B5716" w:rsidRPr="00567131">
        <w:t>detenga el flujo de trabajo en el departamento</w:t>
      </w:r>
      <w:r w:rsidR="005A60D2">
        <w:t xml:space="preserve">, o que se vea la necesidad de reemplazar </w:t>
      </w:r>
      <w:r w:rsidR="00497A0B">
        <w:t>los equipos</w:t>
      </w:r>
      <w:r w:rsidR="006B1392">
        <w:t>.</w:t>
      </w:r>
    </w:p>
    <w:p w14:paraId="05A2D9EB" w14:textId="25C21B6F" w:rsidR="003B060B" w:rsidRDefault="00DC3A30" w:rsidP="00F07A12">
      <w:pPr>
        <w:pStyle w:val="Ttulo1"/>
        <w:rPr>
          <w:rFonts w:eastAsia="Calibri"/>
        </w:rPr>
      </w:pPr>
      <w:bookmarkStart w:id="101" w:name="_Toc232588699"/>
      <w:r w:rsidRPr="00567131">
        <w:rPr>
          <w:lang w:eastAsia="es-VE"/>
        </w:rPr>
        <w:t>3.1.1</w:t>
      </w:r>
      <w:r w:rsidR="00131440" w:rsidRPr="00567131">
        <w:rPr>
          <w:lang w:eastAsia="es-VE"/>
        </w:rPr>
        <w:t>0</w:t>
      </w:r>
      <w:r w:rsidR="0020787E">
        <w:rPr>
          <w:lang w:eastAsia="es-VE"/>
        </w:rPr>
        <w:t>.</w:t>
      </w:r>
      <w:r w:rsidRPr="00567131">
        <w:rPr>
          <w:lang w:eastAsia="es-VE"/>
        </w:rPr>
        <w:t xml:space="preserve"> </w:t>
      </w:r>
      <w:r w:rsidR="00232767" w:rsidRPr="00567131">
        <w:rPr>
          <w:rFonts w:eastAsia="Calibri"/>
        </w:rPr>
        <w:t>CONFIGURACIÓN DE IMPRESIÓN EN RED</w:t>
      </w:r>
      <w:bookmarkEnd w:id="101"/>
    </w:p>
    <w:p w14:paraId="064DFF4F" w14:textId="77777777" w:rsidR="005C48B0" w:rsidRPr="00567131" w:rsidRDefault="005C48B0" w:rsidP="005C48B0">
      <w:pPr>
        <w:spacing w:line="240" w:lineRule="auto"/>
        <w:jc w:val="both"/>
        <w:rPr>
          <w:rFonts w:eastAsia="Calibri" w:cs="Arial"/>
          <w:b/>
          <w:bCs/>
          <w:kern w:val="0"/>
          <w:lang w:val="es-VE"/>
          <w14:ligatures w14:val="none"/>
        </w:rPr>
      </w:pPr>
    </w:p>
    <w:p w14:paraId="46E53FB6" w14:textId="49B7D1B1" w:rsidR="00DC3A30" w:rsidRDefault="00DC3A30" w:rsidP="00F07A12">
      <w:pPr>
        <w:pStyle w:val="Ttulo1"/>
        <w:rPr>
          <w:lang w:eastAsia="es-VE"/>
        </w:rPr>
      </w:pPr>
      <w:bookmarkStart w:id="102" w:name="_Toc232588700"/>
      <w:r w:rsidRPr="00567131">
        <w:rPr>
          <w:lang w:eastAsia="es-VE"/>
        </w:rPr>
        <w:t>3.1.1</w:t>
      </w:r>
      <w:r w:rsidR="00131440" w:rsidRPr="00567131">
        <w:rPr>
          <w:lang w:eastAsia="es-VE"/>
        </w:rPr>
        <w:t>0</w:t>
      </w:r>
      <w:r w:rsidRPr="00567131">
        <w:rPr>
          <w:lang w:eastAsia="es-VE"/>
        </w:rPr>
        <w:t>.</w:t>
      </w:r>
      <w:r w:rsidR="0020787E">
        <w:rPr>
          <w:lang w:eastAsia="es-VE"/>
        </w:rPr>
        <w:t>1.</w:t>
      </w:r>
      <w:r w:rsidRPr="00567131">
        <w:rPr>
          <w:lang w:eastAsia="es-VE"/>
        </w:rPr>
        <w:t xml:space="preserve"> OBJETIVO DE LA ACTIVIDAD</w:t>
      </w:r>
      <w:bookmarkEnd w:id="102"/>
    </w:p>
    <w:p w14:paraId="3A62FA7F" w14:textId="77777777" w:rsidR="005C48B0" w:rsidRPr="00567131" w:rsidRDefault="005C48B0" w:rsidP="005C48B0">
      <w:pPr>
        <w:pStyle w:val="Tesis"/>
        <w:spacing w:line="240" w:lineRule="auto"/>
        <w:ind w:firstLine="0"/>
        <w:rPr>
          <w:b/>
          <w:bCs/>
          <w:lang w:eastAsia="es-VE"/>
        </w:rPr>
      </w:pPr>
    </w:p>
    <w:p w14:paraId="63D4ED01" w14:textId="0D4B860B" w:rsidR="00302AB5" w:rsidRDefault="00945E62" w:rsidP="007862C5">
      <w:pPr>
        <w:pStyle w:val="Tesis"/>
      </w:pPr>
      <w:r>
        <w:t>La actividad tuvo como meta</w:t>
      </w:r>
      <w:r w:rsidR="002D2EAA">
        <w:t xml:space="preserve"> realizar la configuración de impresión en red</w:t>
      </w:r>
      <w:r w:rsidR="002B5777">
        <w:t xml:space="preserve">, debido a que puede pasar que una impresora </w:t>
      </w:r>
      <w:r w:rsidR="004C285C">
        <w:t xml:space="preserve">se desconecte de la red y haya que volverla a configurar o que </w:t>
      </w:r>
      <w:r w:rsidR="007862C5">
        <w:t>se ingrese una</w:t>
      </w:r>
      <w:r w:rsidR="004C285C">
        <w:t xml:space="preserve"> impresora </w:t>
      </w:r>
      <w:r w:rsidR="007862C5">
        <w:t xml:space="preserve">nueva a la </w:t>
      </w:r>
      <w:r w:rsidR="007862C5">
        <w:lastRenderedPageBreak/>
        <w:t>infraestructura, en ambos casos habrá</w:t>
      </w:r>
      <w:r w:rsidR="00302AB5" w:rsidRPr="00567131">
        <w:t xml:space="preserve"> que configurar</w:t>
      </w:r>
      <w:r w:rsidR="007862C5">
        <w:t>la para</w:t>
      </w:r>
      <w:r w:rsidR="00302AB5" w:rsidRPr="00567131">
        <w:t xml:space="preserve"> que se puede integrar a la red corporativa</w:t>
      </w:r>
      <w:r w:rsidR="007862C5">
        <w:t>,</w:t>
      </w:r>
      <w:r w:rsidR="00270B81">
        <w:t xml:space="preserve"> para que múltiples usuarios </w:t>
      </w:r>
      <w:r w:rsidR="007862C5">
        <w:t xml:space="preserve">puedan </w:t>
      </w:r>
      <w:r w:rsidR="00270B81">
        <w:t>acced</w:t>
      </w:r>
      <w:r w:rsidR="007862C5">
        <w:t>er</w:t>
      </w:r>
      <w:r w:rsidR="00270B81">
        <w:t xml:space="preserve"> a la impresor</w:t>
      </w:r>
      <w:r w:rsidR="007862C5">
        <w:t>a</w:t>
      </w:r>
    </w:p>
    <w:p w14:paraId="405BAE95" w14:textId="77777777" w:rsidR="005C48B0" w:rsidRPr="00567131" w:rsidRDefault="005C48B0" w:rsidP="005C48B0">
      <w:pPr>
        <w:pStyle w:val="Tesis"/>
        <w:spacing w:line="240" w:lineRule="auto"/>
      </w:pPr>
    </w:p>
    <w:p w14:paraId="216E9727" w14:textId="2BF45E3A" w:rsidR="00277192" w:rsidRDefault="00DC3A30" w:rsidP="00F07A12">
      <w:pPr>
        <w:pStyle w:val="Ttulo1"/>
        <w:rPr>
          <w:lang w:eastAsia="es-VE"/>
        </w:rPr>
      </w:pPr>
      <w:bookmarkStart w:id="103" w:name="_Toc232588701"/>
      <w:r w:rsidRPr="00567131">
        <w:rPr>
          <w:lang w:eastAsia="es-VE"/>
        </w:rPr>
        <w:t>3.1.1</w:t>
      </w:r>
      <w:r w:rsidR="00131440" w:rsidRPr="00567131">
        <w:rPr>
          <w:lang w:eastAsia="es-VE"/>
        </w:rPr>
        <w:t>0</w:t>
      </w:r>
      <w:r w:rsidRPr="00567131">
        <w:rPr>
          <w:lang w:eastAsia="es-VE"/>
        </w:rPr>
        <w:t>.2</w:t>
      </w:r>
      <w:r w:rsidR="0020787E">
        <w:rPr>
          <w:lang w:eastAsia="es-VE"/>
        </w:rPr>
        <w:t>.</w:t>
      </w:r>
      <w:r w:rsidRPr="00567131">
        <w:rPr>
          <w:lang w:eastAsia="es-VE"/>
        </w:rPr>
        <w:t xml:space="preserve"> PROCEDIMIENTOS, HERRAMIENTAS Y/O RECURSOS UTILIZADOS</w:t>
      </w:r>
      <w:bookmarkEnd w:id="103"/>
    </w:p>
    <w:p w14:paraId="6C35E6C6" w14:textId="77777777" w:rsidR="005C48B0" w:rsidRPr="00567131" w:rsidRDefault="005C48B0" w:rsidP="005C48B0">
      <w:pPr>
        <w:pStyle w:val="Tesis"/>
        <w:spacing w:line="240" w:lineRule="auto"/>
        <w:ind w:firstLine="0"/>
        <w:rPr>
          <w:b/>
          <w:bCs/>
          <w:lang w:eastAsia="es-VE"/>
        </w:rPr>
      </w:pPr>
    </w:p>
    <w:p w14:paraId="0F4BAFC6" w14:textId="52DB9B23" w:rsidR="00302AB5" w:rsidRDefault="004379B1" w:rsidP="00567131">
      <w:pPr>
        <w:pStyle w:val="Tesis"/>
      </w:pPr>
      <w:r w:rsidRPr="00567131">
        <w:t>Lo primero que h</w:t>
      </w:r>
      <w:r w:rsidR="005F18F6">
        <w:t>izo</w:t>
      </w:r>
      <w:r w:rsidRPr="00567131">
        <w:t xml:space="preserve"> el pasante </w:t>
      </w:r>
      <w:r w:rsidR="005F18F6">
        <w:t>fue</w:t>
      </w:r>
      <w:r w:rsidRPr="00567131">
        <w:t xml:space="preserve"> verificar si la</w:t>
      </w:r>
      <w:r w:rsidR="008A6EC2" w:rsidRPr="00567131">
        <w:t xml:space="preserve"> impresora es de conexión inalámbrica o mediante un cable de red o USB, si es de conexión inalámbrica, se debe establecer la conexión</w:t>
      </w:r>
      <w:r w:rsidR="00430C01" w:rsidRPr="00567131">
        <w:t xml:space="preserve"> de</w:t>
      </w:r>
      <w:r w:rsidR="008A6EC2" w:rsidRPr="00567131">
        <w:t xml:space="preserve"> los CPU/s</w:t>
      </w:r>
      <w:r w:rsidR="00430C01" w:rsidRPr="00567131">
        <w:t xml:space="preserve"> con los equipos</w:t>
      </w:r>
      <w:r w:rsidR="00B316D7" w:rsidRPr="00567131">
        <w:t xml:space="preserve"> mediante el wifi</w:t>
      </w:r>
      <w:r w:rsidR="00430C01" w:rsidRPr="00567131">
        <w:t>, si solo utiliza un cable, se conecta la impresor</w:t>
      </w:r>
      <w:r w:rsidR="007A6FAD" w:rsidRPr="00567131">
        <w:t xml:space="preserve">a al </w:t>
      </w:r>
      <w:r w:rsidR="00520E9A">
        <w:t>computador</w:t>
      </w:r>
      <w:r w:rsidR="007A6FAD" w:rsidRPr="00567131">
        <w:t xml:space="preserve">. </w:t>
      </w:r>
      <w:r w:rsidR="00B316D7" w:rsidRPr="00567131">
        <w:t xml:space="preserve">Luego, </w:t>
      </w:r>
      <w:r w:rsidR="007A6FAD" w:rsidRPr="00567131">
        <w:t xml:space="preserve">el pasante ingresa a la opción de impresoras </w:t>
      </w:r>
      <w:r w:rsidR="00B316D7" w:rsidRPr="00567131">
        <w:t>del computado</w:t>
      </w:r>
      <w:r w:rsidR="00520E9A">
        <w:t>r</w:t>
      </w:r>
      <w:r w:rsidR="007A6FAD" w:rsidRPr="00567131">
        <w:t xml:space="preserve"> para agregar</w:t>
      </w:r>
      <w:r w:rsidR="00B316D7" w:rsidRPr="00567131">
        <w:t>la</w:t>
      </w:r>
      <w:r w:rsidR="00520E9A">
        <w:t>. U</w:t>
      </w:r>
      <w:r w:rsidR="00B316D7" w:rsidRPr="00567131">
        <w:t>na vez agregada se debe</w:t>
      </w:r>
      <w:r w:rsidR="00255AD6" w:rsidRPr="00567131">
        <w:t>n</w:t>
      </w:r>
      <w:r w:rsidR="00B316D7" w:rsidRPr="00567131">
        <w:t xml:space="preserve"> instalar </w:t>
      </w:r>
      <w:r w:rsidR="00255AD6" w:rsidRPr="00567131">
        <w:t>sus</w:t>
      </w:r>
      <w:r w:rsidR="00B316D7" w:rsidRPr="00567131">
        <w:t xml:space="preserve"> drivers específicos, ya sea del sitio web oficial o al momento de agregar la impresora esta </w:t>
      </w:r>
      <w:r w:rsidR="00DB78B9" w:rsidRPr="00567131">
        <w:t xml:space="preserve">proporciona el driver directamente. Con todo lo anteriormente hecho, se realizan unas pruebas de impresión para validar </w:t>
      </w:r>
      <w:r w:rsidR="00201434" w:rsidRPr="00567131">
        <w:t xml:space="preserve">su </w:t>
      </w:r>
      <w:r w:rsidR="00DB78B9" w:rsidRPr="00567131">
        <w:t xml:space="preserve">conexión </w:t>
      </w:r>
      <w:r w:rsidR="00201434" w:rsidRPr="00567131">
        <w:t>y funcionamiento</w:t>
      </w:r>
      <w:r w:rsidR="00DB78B9" w:rsidRPr="00567131">
        <w:t>.</w:t>
      </w:r>
    </w:p>
    <w:p w14:paraId="2AE80633" w14:textId="77777777" w:rsidR="005C48B0" w:rsidRPr="00567131" w:rsidRDefault="005C48B0" w:rsidP="005C48B0">
      <w:pPr>
        <w:pStyle w:val="Tesis"/>
        <w:spacing w:line="240" w:lineRule="auto"/>
        <w:ind w:firstLine="0"/>
      </w:pPr>
    </w:p>
    <w:p w14:paraId="3152DEE4" w14:textId="58CF9243" w:rsidR="005C48B0" w:rsidRDefault="00DC3A30" w:rsidP="00C24FA4">
      <w:pPr>
        <w:pStyle w:val="Ttulo1"/>
        <w:rPr>
          <w:lang w:eastAsia="es-VE"/>
        </w:rPr>
      </w:pPr>
      <w:bookmarkStart w:id="104" w:name="_Toc232588702"/>
      <w:r w:rsidRPr="00567131">
        <w:rPr>
          <w:lang w:eastAsia="es-VE"/>
        </w:rPr>
        <w:t>3.1.1</w:t>
      </w:r>
      <w:r w:rsidR="00131440" w:rsidRPr="00567131">
        <w:rPr>
          <w:lang w:eastAsia="es-VE"/>
        </w:rPr>
        <w:t>0</w:t>
      </w:r>
      <w:r w:rsidRPr="00567131">
        <w:rPr>
          <w:lang w:eastAsia="es-VE"/>
        </w:rPr>
        <w:t>.3</w:t>
      </w:r>
      <w:r w:rsidR="0020787E">
        <w:rPr>
          <w:lang w:eastAsia="es-VE"/>
        </w:rPr>
        <w:t>.</w:t>
      </w:r>
      <w:r w:rsidRPr="00567131">
        <w:rPr>
          <w:lang w:eastAsia="es-VE"/>
        </w:rPr>
        <w:t xml:space="preserve"> RESULTADOS</w:t>
      </w:r>
      <w:bookmarkEnd w:id="104"/>
    </w:p>
    <w:p w14:paraId="51B0C664" w14:textId="77777777" w:rsidR="005C48B0" w:rsidRPr="00567131" w:rsidRDefault="005C48B0" w:rsidP="005C48B0">
      <w:pPr>
        <w:pStyle w:val="Tesis"/>
        <w:spacing w:line="240" w:lineRule="auto"/>
        <w:ind w:firstLine="0"/>
        <w:rPr>
          <w:b/>
          <w:bCs/>
          <w:lang w:eastAsia="es-VE"/>
        </w:rPr>
      </w:pPr>
    </w:p>
    <w:p w14:paraId="74732C32" w14:textId="48C663C8" w:rsidR="005C48B0" w:rsidRDefault="00793D87" w:rsidP="00173386">
      <w:pPr>
        <w:pStyle w:val="Tesis"/>
      </w:pPr>
      <w:r w:rsidRPr="00567131">
        <w:t>Con el equipo ya instalado, el pasante estableció un nuevo punto de impresión en las instalaciones de</w:t>
      </w:r>
      <w:r w:rsidR="00B13DD2" w:rsidRPr="00567131">
        <w:t xml:space="preserve"> SISALUD</w:t>
      </w:r>
      <w:r w:rsidR="00624F62" w:rsidRPr="00567131">
        <w:t xml:space="preserve">, </w:t>
      </w:r>
      <w:r w:rsidR="00520E9A">
        <w:t xml:space="preserve">permitiendo una gestión centralizada y eficiente de los equipos de impresión a nivel departamental </w:t>
      </w:r>
      <w:r w:rsidR="00624F62" w:rsidRPr="00567131">
        <w:t>lo que mejora el flujo de</w:t>
      </w:r>
      <w:r w:rsidR="00520E9A">
        <w:t xml:space="preserve"> </w:t>
      </w:r>
      <w:r w:rsidR="00982757">
        <w:t xml:space="preserve">facturas </w:t>
      </w:r>
      <w:r w:rsidR="00520E9A">
        <w:t xml:space="preserve">y otros documentos importantes </w:t>
      </w:r>
      <w:r w:rsidR="00624F62" w:rsidRPr="00567131">
        <w:t>aumentando la productividad.</w:t>
      </w:r>
    </w:p>
    <w:p w14:paraId="4DE2B13B" w14:textId="77777777" w:rsidR="00173386" w:rsidRPr="00567131" w:rsidRDefault="00173386" w:rsidP="00173386">
      <w:pPr>
        <w:pStyle w:val="Tesis"/>
        <w:spacing w:line="240" w:lineRule="auto"/>
        <w:ind w:firstLine="0"/>
      </w:pPr>
    </w:p>
    <w:p w14:paraId="49E63C02" w14:textId="2E2B0136" w:rsidR="00DC3A30" w:rsidRDefault="00DC3A30" w:rsidP="00C24FA4">
      <w:pPr>
        <w:pStyle w:val="Ttulo1"/>
        <w:rPr>
          <w:rFonts w:eastAsia="Calibri"/>
        </w:rPr>
      </w:pPr>
      <w:bookmarkStart w:id="105" w:name="_Toc232588703"/>
      <w:r w:rsidRPr="00567131">
        <w:rPr>
          <w:lang w:eastAsia="es-VE"/>
        </w:rPr>
        <w:lastRenderedPageBreak/>
        <w:t>3.1.1</w:t>
      </w:r>
      <w:r w:rsidR="00035BE3" w:rsidRPr="00567131">
        <w:rPr>
          <w:lang w:eastAsia="es-VE"/>
        </w:rPr>
        <w:t>1</w:t>
      </w:r>
      <w:r w:rsidR="0020787E">
        <w:rPr>
          <w:lang w:eastAsia="es-VE"/>
        </w:rPr>
        <w:t>.</w:t>
      </w:r>
      <w:r w:rsidRPr="00567131">
        <w:rPr>
          <w:lang w:eastAsia="es-VE"/>
        </w:rPr>
        <w:t xml:space="preserve"> </w:t>
      </w:r>
      <w:r w:rsidR="00C343FC" w:rsidRPr="00567131">
        <w:rPr>
          <w:rFonts w:eastAsia="Calibri"/>
        </w:rPr>
        <w:t>INSTALACIÓN DE SISTEMAS OPERATIVOS Y PROGRAMAS DE OFICINA</w:t>
      </w:r>
      <w:bookmarkEnd w:id="105"/>
    </w:p>
    <w:p w14:paraId="7B24654D" w14:textId="77777777" w:rsidR="005C48B0" w:rsidRPr="00567131" w:rsidRDefault="005C48B0" w:rsidP="005C48B0">
      <w:pPr>
        <w:spacing w:line="240" w:lineRule="auto"/>
        <w:jc w:val="both"/>
        <w:rPr>
          <w:rFonts w:eastAsia="Calibri" w:cs="Arial"/>
          <w:b/>
          <w:bCs/>
          <w:kern w:val="0"/>
          <w:lang w:val="es-VE"/>
          <w14:ligatures w14:val="none"/>
        </w:rPr>
      </w:pPr>
    </w:p>
    <w:p w14:paraId="2098F1D2" w14:textId="42DA4B89" w:rsidR="00DC3A30" w:rsidRDefault="00DC3A30" w:rsidP="00C24FA4">
      <w:pPr>
        <w:pStyle w:val="Ttulo1"/>
        <w:rPr>
          <w:lang w:eastAsia="es-VE"/>
        </w:rPr>
      </w:pPr>
      <w:bookmarkStart w:id="106" w:name="_Toc232588704"/>
      <w:r w:rsidRPr="00567131">
        <w:rPr>
          <w:lang w:eastAsia="es-VE"/>
        </w:rPr>
        <w:t>3.1.1</w:t>
      </w:r>
      <w:r w:rsidR="00035BE3" w:rsidRPr="00567131">
        <w:rPr>
          <w:lang w:eastAsia="es-VE"/>
        </w:rPr>
        <w:t>1</w:t>
      </w:r>
      <w:r w:rsidRPr="00567131">
        <w:rPr>
          <w:lang w:eastAsia="es-VE"/>
        </w:rPr>
        <w:t>.1</w:t>
      </w:r>
      <w:r w:rsidR="0020787E">
        <w:rPr>
          <w:lang w:eastAsia="es-VE"/>
        </w:rPr>
        <w:t>.</w:t>
      </w:r>
      <w:r w:rsidRPr="00567131">
        <w:rPr>
          <w:lang w:eastAsia="es-VE"/>
        </w:rPr>
        <w:t xml:space="preserve"> OBJETIVO DE LA ACTIVIDAD</w:t>
      </w:r>
      <w:bookmarkEnd w:id="106"/>
    </w:p>
    <w:p w14:paraId="475AEC30" w14:textId="77777777" w:rsidR="005C48B0" w:rsidRPr="00567131" w:rsidRDefault="005C48B0" w:rsidP="005C48B0">
      <w:pPr>
        <w:pStyle w:val="Tesis"/>
        <w:spacing w:line="240" w:lineRule="auto"/>
        <w:ind w:firstLine="0"/>
        <w:rPr>
          <w:b/>
          <w:bCs/>
          <w:lang w:eastAsia="es-VE"/>
        </w:rPr>
      </w:pPr>
    </w:p>
    <w:p w14:paraId="067B76FA" w14:textId="09065AAB" w:rsidR="00173386" w:rsidRDefault="00E924D3" w:rsidP="00B563E8">
      <w:pPr>
        <w:pStyle w:val="Tesis"/>
        <w:rPr>
          <w:lang w:val="es-MX"/>
        </w:rPr>
      </w:pPr>
      <w:r w:rsidRPr="00567131">
        <w:t>La razón de ser de esta actividad es establecer un estándar para los software</w:t>
      </w:r>
      <w:r w:rsidR="002565EE" w:rsidRPr="00567131">
        <w:t>s</w:t>
      </w:r>
      <w:r w:rsidRPr="00567131">
        <w:t xml:space="preserve"> utilizados dentro de SISALUD, ya sea</w:t>
      </w:r>
      <w:r w:rsidR="005217E9" w:rsidRPr="00567131">
        <w:t xml:space="preserve"> el</w:t>
      </w:r>
      <w:r w:rsidRPr="00567131">
        <w:t xml:space="preserve"> software empresarial, los programas OFFICE</w:t>
      </w:r>
      <w:r w:rsidR="00B97D46" w:rsidRPr="00567131">
        <w:t>,</w:t>
      </w:r>
      <w:r w:rsidRPr="00567131">
        <w:t xml:space="preserve"> </w:t>
      </w:r>
      <w:r w:rsidR="005217E9" w:rsidRPr="00567131">
        <w:t xml:space="preserve">Adobe Acrobat u otros, para así garantizar </w:t>
      </w:r>
      <w:r w:rsidR="00242133">
        <w:t xml:space="preserve">la compatibilidad y seguridad entre los equipos de </w:t>
      </w:r>
      <w:r w:rsidR="00357030" w:rsidRPr="00357030">
        <w:rPr>
          <w:lang w:val="es-MX"/>
        </w:rPr>
        <w:t>cada</w:t>
      </w:r>
      <w:r w:rsidR="00357030">
        <w:rPr>
          <w:lang w:val="es-MX"/>
        </w:rPr>
        <w:t xml:space="preserve"> empleado </w:t>
      </w:r>
      <w:r w:rsidR="00242133">
        <w:rPr>
          <w:lang w:val="es-MX"/>
        </w:rPr>
        <w:t xml:space="preserve">y que puedan acceder a </w:t>
      </w:r>
      <w:r w:rsidR="00357030">
        <w:rPr>
          <w:lang w:val="es-MX"/>
        </w:rPr>
        <w:t>los recursos</w:t>
      </w:r>
      <w:r w:rsidR="00357030" w:rsidRPr="00357030">
        <w:rPr>
          <w:lang w:val="es-MX"/>
        </w:rPr>
        <w:t xml:space="preserve"> necesario</w:t>
      </w:r>
      <w:r w:rsidR="00357030">
        <w:rPr>
          <w:lang w:val="es-MX"/>
        </w:rPr>
        <w:t>s</w:t>
      </w:r>
      <w:r w:rsidR="00357030" w:rsidRPr="00357030">
        <w:rPr>
          <w:lang w:val="es-MX"/>
        </w:rPr>
        <w:t xml:space="preserve"> para </w:t>
      </w:r>
      <w:r w:rsidR="00357030">
        <w:rPr>
          <w:lang w:val="es-MX"/>
        </w:rPr>
        <w:t>realizar sus</w:t>
      </w:r>
      <w:r w:rsidR="00357030" w:rsidRPr="00357030">
        <w:rPr>
          <w:lang w:val="es-MX"/>
        </w:rPr>
        <w:t xml:space="preserve"> tareas asignadas</w:t>
      </w:r>
      <w:r w:rsidR="00357030">
        <w:rPr>
          <w:lang w:val="es-MX"/>
        </w:rPr>
        <w:t>.</w:t>
      </w:r>
    </w:p>
    <w:p w14:paraId="55984D17" w14:textId="77777777" w:rsidR="005C48B0" w:rsidRPr="005C48B0" w:rsidRDefault="005C48B0" w:rsidP="005C48B0">
      <w:pPr>
        <w:pStyle w:val="Tesis"/>
        <w:spacing w:line="240" w:lineRule="auto"/>
        <w:ind w:firstLine="0"/>
        <w:rPr>
          <w:lang w:val="es-MX"/>
        </w:rPr>
      </w:pPr>
    </w:p>
    <w:p w14:paraId="2681B7A5" w14:textId="404BF896" w:rsidR="00DC3A30" w:rsidRDefault="00DC3A30" w:rsidP="00C24FA4">
      <w:pPr>
        <w:pStyle w:val="Ttulo1"/>
        <w:rPr>
          <w:lang w:eastAsia="es-VE"/>
        </w:rPr>
      </w:pPr>
      <w:bookmarkStart w:id="107" w:name="_Toc232588705"/>
      <w:r w:rsidRPr="00567131">
        <w:rPr>
          <w:lang w:eastAsia="es-VE"/>
        </w:rPr>
        <w:t>3.1.1</w:t>
      </w:r>
      <w:r w:rsidR="00035BE3" w:rsidRPr="00567131">
        <w:rPr>
          <w:lang w:eastAsia="es-VE"/>
        </w:rPr>
        <w:t>1</w:t>
      </w:r>
      <w:r w:rsidRPr="00567131">
        <w:rPr>
          <w:lang w:eastAsia="es-VE"/>
        </w:rPr>
        <w:t>.2</w:t>
      </w:r>
      <w:r w:rsidR="0020787E">
        <w:rPr>
          <w:lang w:eastAsia="es-VE"/>
        </w:rPr>
        <w:t>.</w:t>
      </w:r>
      <w:r w:rsidRPr="00567131">
        <w:rPr>
          <w:lang w:eastAsia="es-VE"/>
        </w:rPr>
        <w:t xml:space="preserve"> PROCEDIMIENTOS, HERRAMIENTAS Y/O RECURSOS UTILIZADOS</w:t>
      </w:r>
      <w:bookmarkEnd w:id="107"/>
    </w:p>
    <w:p w14:paraId="5F3E56F3" w14:textId="77777777" w:rsidR="005C48B0" w:rsidRPr="00567131" w:rsidRDefault="005C48B0" w:rsidP="005C48B0">
      <w:pPr>
        <w:pStyle w:val="Tesis"/>
        <w:spacing w:line="240" w:lineRule="auto"/>
        <w:ind w:firstLine="0"/>
        <w:rPr>
          <w:b/>
          <w:bCs/>
          <w:lang w:eastAsia="es-VE"/>
        </w:rPr>
      </w:pPr>
    </w:p>
    <w:p w14:paraId="5B315A1B" w14:textId="5639302D" w:rsidR="009774C3" w:rsidRDefault="002565EE" w:rsidP="00173386">
      <w:pPr>
        <w:pStyle w:val="Tesis"/>
      </w:pPr>
      <w:r w:rsidRPr="00567131">
        <w:t>El pasante accedió a una carpeta donde solo los trabajadores del departamento tienen acceso a ella por el usuario de administrador en el CPU que necesitaba la instalación</w:t>
      </w:r>
      <w:r w:rsidR="002C33C7" w:rsidRPr="00567131">
        <w:t>. Una vez dentro,</w:t>
      </w:r>
      <w:r w:rsidR="007E7882" w:rsidRPr="00567131">
        <w:t xml:space="preserve"> se buscó y copió el instalador del software necesario al escritorio del computador, </w:t>
      </w:r>
      <w:r w:rsidR="006651FD" w:rsidRPr="00567131">
        <w:t xml:space="preserve">el </w:t>
      </w:r>
      <w:r w:rsidR="007E7882" w:rsidRPr="00567131">
        <w:t xml:space="preserve">pasante procedió a instalar </w:t>
      </w:r>
      <w:r w:rsidR="006651FD" w:rsidRPr="00567131">
        <w:t>el software. Ya instalado, se ejecutó para realizar configuraciones adicionales si es necesario.</w:t>
      </w:r>
    </w:p>
    <w:p w14:paraId="0AF670F7" w14:textId="77777777" w:rsidR="00984E9E" w:rsidRDefault="00984E9E" w:rsidP="00C81E54">
      <w:pPr>
        <w:pStyle w:val="Tesis"/>
        <w:spacing w:line="240" w:lineRule="auto"/>
        <w:ind w:firstLine="0"/>
        <w:jc w:val="center"/>
      </w:pPr>
    </w:p>
    <w:p w14:paraId="79FAA83B" w14:textId="5D5570A1" w:rsidR="00984E9E" w:rsidRDefault="00984E9E" w:rsidP="00C81E54">
      <w:pPr>
        <w:pStyle w:val="Tesis"/>
        <w:spacing w:line="240" w:lineRule="auto"/>
        <w:ind w:firstLine="0"/>
        <w:jc w:val="center"/>
      </w:pPr>
      <w:r>
        <w:rPr>
          <w:noProof/>
          <w14:ligatures w14:val="standardContextual"/>
        </w:rPr>
        <w:lastRenderedPageBreak/>
        <w:drawing>
          <wp:inline distT="0" distB="0" distL="0" distR="0" wp14:anchorId="31CEC813" wp14:editId="0BF1D2DE">
            <wp:extent cx="2880000" cy="2160087"/>
            <wp:effectExtent l="19050" t="19050" r="15875" b="12065"/>
            <wp:docPr id="124208189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1890" name="Imagen 12420818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80000" cy="2160087"/>
                    </a:xfrm>
                    <a:prstGeom prst="rect">
                      <a:avLst/>
                    </a:prstGeom>
                    <a:ln w="12700">
                      <a:solidFill>
                        <a:schemeClr val="tx1"/>
                      </a:solidFill>
                    </a:ln>
                  </pic:spPr>
                </pic:pic>
              </a:graphicData>
            </a:graphic>
          </wp:inline>
        </w:drawing>
      </w:r>
    </w:p>
    <w:p w14:paraId="5F8EFDF5" w14:textId="3D6C7915" w:rsidR="00C81E54" w:rsidRDefault="00C81E54" w:rsidP="00C81E54">
      <w:pPr>
        <w:pStyle w:val="figuras"/>
      </w:pPr>
      <w:bookmarkStart w:id="108" w:name="_Toc232588531"/>
      <w:r>
        <w:t xml:space="preserve">Figura </w:t>
      </w:r>
      <w:r w:rsidR="00A148B0">
        <w:t>2</w:t>
      </w:r>
      <w:r w:rsidR="004E0DFD">
        <w:t>4</w:t>
      </w:r>
      <w:r>
        <w:t xml:space="preserve">. Carpeta con el instalador de </w:t>
      </w:r>
      <w:proofErr w:type="spellStart"/>
      <w:r>
        <w:t>NetSupport</w:t>
      </w:r>
      <w:bookmarkEnd w:id="108"/>
      <w:proofErr w:type="spellEnd"/>
    </w:p>
    <w:p w14:paraId="21B85165" w14:textId="0BB180F7" w:rsidR="00C81E54" w:rsidRDefault="00C81E54" w:rsidP="00C81E54">
      <w:pPr>
        <w:pStyle w:val="Tesis"/>
        <w:ind w:firstLine="0"/>
        <w:jc w:val="center"/>
        <w:rPr>
          <w:b/>
          <w:bCs/>
        </w:rPr>
      </w:pPr>
      <w:r>
        <w:rPr>
          <w:b/>
          <w:bCs/>
        </w:rPr>
        <w:t>Fuente: Araujo (2026)</w:t>
      </w:r>
    </w:p>
    <w:p w14:paraId="60A38895" w14:textId="77777777" w:rsidR="00C81E54" w:rsidRDefault="00C81E54" w:rsidP="00C81E54">
      <w:pPr>
        <w:pStyle w:val="Tesis"/>
        <w:spacing w:line="240" w:lineRule="auto"/>
        <w:ind w:firstLine="0"/>
        <w:jc w:val="center"/>
      </w:pPr>
    </w:p>
    <w:p w14:paraId="65F851CC" w14:textId="4BFF20FD" w:rsidR="005C48B0" w:rsidRDefault="00984E9E" w:rsidP="00984E9E">
      <w:pPr>
        <w:pStyle w:val="Tesis"/>
        <w:spacing w:line="240" w:lineRule="auto"/>
        <w:ind w:firstLine="0"/>
        <w:jc w:val="center"/>
      </w:pPr>
      <w:r>
        <w:rPr>
          <w:noProof/>
          <w14:ligatures w14:val="standardContextual"/>
        </w:rPr>
        <w:drawing>
          <wp:inline distT="0" distB="0" distL="0" distR="0" wp14:anchorId="15A1786F" wp14:editId="199AD681">
            <wp:extent cx="2880000" cy="2160087"/>
            <wp:effectExtent l="19050" t="19050" r="15875" b="12065"/>
            <wp:docPr id="1623955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5529" name="Imagen 16239552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880000" cy="2160087"/>
                    </a:xfrm>
                    <a:prstGeom prst="rect">
                      <a:avLst/>
                    </a:prstGeom>
                    <a:ln w="12700">
                      <a:solidFill>
                        <a:schemeClr val="tx1"/>
                      </a:solidFill>
                    </a:ln>
                  </pic:spPr>
                </pic:pic>
              </a:graphicData>
            </a:graphic>
          </wp:inline>
        </w:drawing>
      </w:r>
    </w:p>
    <w:p w14:paraId="245E04C4" w14:textId="62E17873" w:rsidR="00C81E54" w:rsidRDefault="00C81E54" w:rsidP="00C81E54">
      <w:pPr>
        <w:pStyle w:val="figuras"/>
      </w:pPr>
      <w:bookmarkStart w:id="109" w:name="_Toc232588532"/>
      <w:r>
        <w:t>Figura 2</w:t>
      </w:r>
      <w:r w:rsidR="004E0DFD">
        <w:t>5</w:t>
      </w:r>
      <w:r>
        <w:t xml:space="preserve">. Menú de instalación de </w:t>
      </w:r>
      <w:proofErr w:type="spellStart"/>
      <w:r>
        <w:t>NetSupport</w:t>
      </w:r>
      <w:bookmarkEnd w:id="109"/>
      <w:proofErr w:type="spellEnd"/>
    </w:p>
    <w:p w14:paraId="720D40D3" w14:textId="45E9ABB2" w:rsidR="00984E9E" w:rsidRDefault="00C81E54" w:rsidP="00C81E54">
      <w:pPr>
        <w:pStyle w:val="Tesis"/>
        <w:spacing w:line="240" w:lineRule="auto"/>
        <w:ind w:firstLine="0"/>
        <w:jc w:val="center"/>
      </w:pPr>
      <w:r>
        <w:rPr>
          <w:b/>
          <w:bCs/>
        </w:rPr>
        <w:t>Fuente: Araujo (2026)</w:t>
      </w:r>
    </w:p>
    <w:p w14:paraId="18D0DDAB" w14:textId="3B883FBF" w:rsidR="00984E9E" w:rsidRDefault="00984E9E" w:rsidP="00984E9E">
      <w:pPr>
        <w:pStyle w:val="Tesis"/>
        <w:spacing w:line="240" w:lineRule="auto"/>
        <w:ind w:firstLine="0"/>
        <w:jc w:val="center"/>
      </w:pPr>
      <w:r>
        <w:rPr>
          <w:noProof/>
          <w14:ligatures w14:val="standardContextual"/>
        </w:rPr>
        <w:drawing>
          <wp:inline distT="0" distB="0" distL="0" distR="0" wp14:anchorId="75024645" wp14:editId="2DA11C6A">
            <wp:extent cx="2880000" cy="2160087"/>
            <wp:effectExtent l="19050" t="19050" r="15875" b="12065"/>
            <wp:docPr id="49752624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6240" name="Imagen 49752624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80000" cy="2160087"/>
                    </a:xfrm>
                    <a:prstGeom prst="rect">
                      <a:avLst/>
                    </a:prstGeom>
                    <a:ln w="12700">
                      <a:solidFill>
                        <a:schemeClr val="tx1"/>
                      </a:solidFill>
                    </a:ln>
                  </pic:spPr>
                </pic:pic>
              </a:graphicData>
            </a:graphic>
          </wp:inline>
        </w:drawing>
      </w:r>
    </w:p>
    <w:p w14:paraId="727DC515" w14:textId="0FE5D482" w:rsidR="00C81E54" w:rsidRDefault="00C81E54" w:rsidP="00C81E54">
      <w:pPr>
        <w:pStyle w:val="figuras"/>
      </w:pPr>
      <w:bookmarkStart w:id="110" w:name="_Toc232588533"/>
      <w:r>
        <w:t>Figura 2</w:t>
      </w:r>
      <w:r w:rsidR="004E0DFD">
        <w:t>6</w:t>
      </w:r>
      <w:r>
        <w:t xml:space="preserve">. Configuración de </w:t>
      </w:r>
      <w:proofErr w:type="spellStart"/>
      <w:r>
        <w:t>NetSupport</w:t>
      </w:r>
      <w:bookmarkEnd w:id="110"/>
      <w:proofErr w:type="spellEnd"/>
    </w:p>
    <w:p w14:paraId="7B54779D" w14:textId="5DFEAAFE" w:rsidR="00C81E54" w:rsidRDefault="00C81E54" w:rsidP="00C81E54">
      <w:pPr>
        <w:pStyle w:val="Tesis"/>
        <w:ind w:firstLine="0"/>
        <w:jc w:val="center"/>
      </w:pPr>
      <w:r>
        <w:rPr>
          <w:b/>
          <w:bCs/>
        </w:rPr>
        <w:lastRenderedPageBreak/>
        <w:t>Fuente: Araujo (2026)</w:t>
      </w:r>
    </w:p>
    <w:p w14:paraId="4037E7C5" w14:textId="77777777" w:rsidR="00984E9E" w:rsidRPr="00567131" w:rsidRDefault="00984E9E" w:rsidP="005C48B0">
      <w:pPr>
        <w:pStyle w:val="Tesis"/>
        <w:spacing w:line="240" w:lineRule="auto"/>
        <w:ind w:firstLine="0"/>
      </w:pPr>
    </w:p>
    <w:p w14:paraId="5D544134" w14:textId="52A6995C" w:rsidR="006B711B" w:rsidRDefault="00DC3A30" w:rsidP="00C24FA4">
      <w:pPr>
        <w:pStyle w:val="Ttulo1"/>
        <w:rPr>
          <w:lang w:eastAsia="es-VE"/>
        </w:rPr>
      </w:pPr>
      <w:bookmarkStart w:id="111" w:name="_Toc232588706"/>
      <w:r w:rsidRPr="00567131">
        <w:rPr>
          <w:lang w:eastAsia="es-VE"/>
        </w:rPr>
        <w:t>3.1.1</w:t>
      </w:r>
      <w:r w:rsidR="00035BE3" w:rsidRPr="00567131">
        <w:rPr>
          <w:lang w:eastAsia="es-VE"/>
        </w:rPr>
        <w:t>1</w:t>
      </w:r>
      <w:r w:rsidRPr="00567131">
        <w:rPr>
          <w:lang w:eastAsia="es-VE"/>
        </w:rPr>
        <w:t>.3</w:t>
      </w:r>
      <w:r w:rsidR="0020787E">
        <w:rPr>
          <w:lang w:eastAsia="es-VE"/>
        </w:rPr>
        <w:t xml:space="preserve">. </w:t>
      </w:r>
      <w:r w:rsidRPr="00567131">
        <w:rPr>
          <w:lang w:eastAsia="es-VE"/>
        </w:rPr>
        <w:t>RESULTADO</w:t>
      </w:r>
      <w:r w:rsidR="00FE6040" w:rsidRPr="00567131">
        <w:rPr>
          <w:lang w:eastAsia="es-VE"/>
        </w:rPr>
        <w:t>S</w:t>
      </w:r>
      <w:bookmarkEnd w:id="111"/>
    </w:p>
    <w:p w14:paraId="0DA79A11" w14:textId="77777777" w:rsidR="005C48B0" w:rsidRPr="00567131" w:rsidRDefault="005C48B0" w:rsidP="005C48B0">
      <w:pPr>
        <w:pStyle w:val="Tesis"/>
        <w:spacing w:line="240" w:lineRule="auto"/>
        <w:ind w:firstLine="0"/>
        <w:rPr>
          <w:b/>
          <w:bCs/>
          <w:lang w:eastAsia="es-VE"/>
        </w:rPr>
      </w:pPr>
    </w:p>
    <w:p w14:paraId="1FAF4576" w14:textId="32C36067" w:rsidR="00035BE3" w:rsidRDefault="00591310" w:rsidP="00567131">
      <w:pPr>
        <w:pStyle w:val="Tesis"/>
      </w:pPr>
      <w:r w:rsidRPr="00567131">
        <w:t>Todos los computadores de oficina que fueron sometidos a esta actividad terminaron operativos con las configuraciones adecuadas</w:t>
      </w:r>
      <w:r w:rsidR="00C51192">
        <w:t>,</w:t>
      </w:r>
      <w:r w:rsidR="00C51192" w:rsidRPr="00C51192">
        <w:rPr>
          <w:rFonts w:asciiTheme="minorHAnsi" w:eastAsiaTheme="minorHAnsi" w:hAnsiTheme="minorHAnsi" w:cstheme="minorBidi"/>
          <w:kern w:val="2"/>
          <w:lang w:val="es-MX"/>
          <w14:ligatures w14:val="standardContextual"/>
        </w:rPr>
        <w:t xml:space="preserve"> </w:t>
      </w:r>
      <w:r w:rsidR="00C51192" w:rsidRPr="00C51192">
        <w:rPr>
          <w:lang w:val="es-MX"/>
        </w:rPr>
        <w:t xml:space="preserve">lo cual reduce </w:t>
      </w:r>
      <w:r w:rsidR="00C51192">
        <w:rPr>
          <w:lang w:val="es-MX"/>
        </w:rPr>
        <w:t xml:space="preserve">en gran medida </w:t>
      </w:r>
      <w:r w:rsidR="00C51192" w:rsidRPr="00C51192">
        <w:rPr>
          <w:lang w:val="es-MX"/>
        </w:rPr>
        <w:t>los problemas de incompatibilidad de archivos</w:t>
      </w:r>
      <w:r w:rsidR="00C51192">
        <w:rPr>
          <w:lang w:val="es-MX"/>
        </w:rPr>
        <w:t>,</w:t>
      </w:r>
      <w:r w:rsidRPr="00567131">
        <w:t xml:space="preserve"> y uniformes, lo que puede facilitar </w:t>
      </w:r>
      <w:r w:rsidR="00C51192">
        <w:t xml:space="preserve">tanto </w:t>
      </w:r>
      <w:r w:rsidRPr="00567131">
        <w:t>el soporte técnico realizado posteriormente</w:t>
      </w:r>
      <w:r w:rsidR="00C51192">
        <w:t xml:space="preserve"> como </w:t>
      </w:r>
      <w:r w:rsidR="00C51192" w:rsidRPr="00C51192">
        <w:rPr>
          <w:lang w:val="es-MX"/>
        </w:rPr>
        <w:t>la administración remota de los equipos</w:t>
      </w:r>
      <w:r w:rsidRPr="00567131">
        <w:t>.</w:t>
      </w:r>
    </w:p>
    <w:p w14:paraId="1BD34211" w14:textId="77777777" w:rsidR="005C48B0" w:rsidRPr="00567131" w:rsidRDefault="005C48B0" w:rsidP="005C48B0">
      <w:pPr>
        <w:pStyle w:val="Tesis"/>
        <w:spacing w:line="240" w:lineRule="auto"/>
      </w:pPr>
    </w:p>
    <w:p w14:paraId="2CEF7C73" w14:textId="5C5631BE" w:rsidR="00C343FC" w:rsidRDefault="00C343FC" w:rsidP="00C24FA4">
      <w:pPr>
        <w:pStyle w:val="Ttulo1"/>
        <w:rPr>
          <w:rFonts w:eastAsia="Calibri"/>
        </w:rPr>
      </w:pPr>
      <w:bookmarkStart w:id="112" w:name="_Toc232588707"/>
      <w:r w:rsidRPr="00567131">
        <w:rPr>
          <w:lang w:eastAsia="es-VE"/>
        </w:rPr>
        <w:t>3.1.1</w:t>
      </w:r>
      <w:r w:rsidR="00035BE3" w:rsidRPr="00567131">
        <w:rPr>
          <w:lang w:eastAsia="es-VE"/>
        </w:rPr>
        <w:t>2</w:t>
      </w:r>
      <w:r w:rsidR="0020787E">
        <w:rPr>
          <w:lang w:eastAsia="es-VE"/>
        </w:rPr>
        <w:t>.</w:t>
      </w:r>
      <w:r w:rsidRPr="00567131">
        <w:rPr>
          <w:lang w:eastAsia="es-VE"/>
        </w:rPr>
        <w:t xml:space="preserve"> </w:t>
      </w:r>
      <w:r w:rsidR="00A12BAB" w:rsidRPr="00567131">
        <w:rPr>
          <w:rFonts w:eastAsia="Calibri"/>
        </w:rPr>
        <w:t>SOPORTE TECNOLÓGICO AL SISTEMA EMPRESARIAL</w:t>
      </w:r>
      <w:bookmarkEnd w:id="112"/>
    </w:p>
    <w:p w14:paraId="1F81283F" w14:textId="77777777" w:rsidR="005C48B0" w:rsidRPr="00567131" w:rsidRDefault="005C48B0" w:rsidP="005C48B0">
      <w:pPr>
        <w:spacing w:line="240" w:lineRule="auto"/>
        <w:jc w:val="both"/>
        <w:rPr>
          <w:rFonts w:eastAsia="Calibri" w:cs="Arial"/>
          <w:b/>
          <w:bCs/>
          <w:kern w:val="0"/>
          <w:lang w:val="es-VE"/>
          <w14:ligatures w14:val="none"/>
        </w:rPr>
      </w:pPr>
    </w:p>
    <w:p w14:paraId="7A86061D" w14:textId="71BF1F43" w:rsidR="00C343FC" w:rsidRDefault="00C343FC" w:rsidP="00C24FA4">
      <w:pPr>
        <w:pStyle w:val="Ttulo1"/>
        <w:rPr>
          <w:lang w:eastAsia="es-VE"/>
        </w:rPr>
      </w:pPr>
      <w:bookmarkStart w:id="113" w:name="_Toc232588708"/>
      <w:r w:rsidRPr="00567131">
        <w:rPr>
          <w:lang w:eastAsia="es-VE"/>
        </w:rPr>
        <w:t>3.1.1</w:t>
      </w:r>
      <w:r w:rsidR="00035BE3"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113"/>
    </w:p>
    <w:p w14:paraId="5C162657" w14:textId="77777777" w:rsidR="005C48B0" w:rsidRPr="00567131" w:rsidRDefault="005C48B0" w:rsidP="005C48B0">
      <w:pPr>
        <w:pStyle w:val="Tesis"/>
        <w:spacing w:line="240" w:lineRule="auto"/>
        <w:ind w:firstLine="0"/>
        <w:rPr>
          <w:b/>
          <w:bCs/>
          <w:lang w:eastAsia="es-VE"/>
        </w:rPr>
      </w:pPr>
    </w:p>
    <w:p w14:paraId="73CBD49B" w14:textId="5AFEEC67" w:rsidR="00463801" w:rsidRDefault="008578CD" w:rsidP="005C48B0">
      <w:pPr>
        <w:pStyle w:val="Tesis"/>
      </w:pPr>
      <w:r w:rsidRPr="00567131">
        <w:t xml:space="preserve">Esta </w:t>
      </w:r>
      <w:r w:rsidR="001F0BA1">
        <w:t>última actividad tiene como propósito</w:t>
      </w:r>
      <w:r w:rsidR="00276943">
        <w:t xml:space="preserve"> darle soporte técnico al sistema empresarial y de otros software</w:t>
      </w:r>
      <w:r w:rsidR="004B59D0">
        <w:t>s</w:t>
      </w:r>
      <w:r w:rsidR="00276943">
        <w:t>,</w:t>
      </w:r>
      <w:r w:rsidR="001F0BA1">
        <w:t xml:space="preserve"> </w:t>
      </w:r>
      <w:r w:rsidRPr="00567131">
        <w:t>garantiza</w:t>
      </w:r>
      <w:r w:rsidR="00276943">
        <w:t>ndo</w:t>
      </w:r>
      <w:r w:rsidRPr="00567131">
        <w:t xml:space="preserve"> </w:t>
      </w:r>
      <w:r w:rsidR="00276943">
        <w:t>su</w:t>
      </w:r>
      <w:r w:rsidRPr="00567131">
        <w:t xml:space="preserve"> </w:t>
      </w:r>
      <w:r w:rsidR="00276943">
        <w:t>disponibilidad,</w:t>
      </w:r>
      <w:r w:rsidRPr="00567131">
        <w:t xml:space="preserve"> funcionalidad y operatividad de las aplicaciones corporativas</w:t>
      </w:r>
      <w:r w:rsidR="0093067D" w:rsidRPr="00567131">
        <w:t xml:space="preserve"> consideradas críticas o imprescindibles, a fin de que todo el sistema empresarial funcione sin interrupciones.</w:t>
      </w:r>
    </w:p>
    <w:p w14:paraId="32FE718D" w14:textId="77777777" w:rsidR="005C48B0" w:rsidRPr="00567131" w:rsidRDefault="005C48B0" w:rsidP="005C48B0">
      <w:pPr>
        <w:pStyle w:val="Tesis"/>
        <w:spacing w:line="240" w:lineRule="auto"/>
        <w:ind w:firstLine="0"/>
      </w:pPr>
    </w:p>
    <w:p w14:paraId="02A58B89" w14:textId="4C1F33FE" w:rsidR="00C343FC" w:rsidRDefault="00C343FC" w:rsidP="00C24FA4">
      <w:pPr>
        <w:pStyle w:val="Ttulo1"/>
        <w:rPr>
          <w:lang w:eastAsia="es-VE"/>
        </w:rPr>
      </w:pPr>
      <w:bookmarkStart w:id="114" w:name="_Toc232588709"/>
      <w:r w:rsidRPr="00567131">
        <w:rPr>
          <w:lang w:eastAsia="es-VE"/>
        </w:rPr>
        <w:t>3.1.1</w:t>
      </w:r>
      <w:r w:rsidR="00035BE3"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114"/>
    </w:p>
    <w:p w14:paraId="4F00D5E0" w14:textId="77777777" w:rsidR="005C48B0" w:rsidRPr="00567131" w:rsidRDefault="005C48B0" w:rsidP="005C48B0">
      <w:pPr>
        <w:pStyle w:val="Tesis"/>
        <w:spacing w:line="240" w:lineRule="auto"/>
        <w:ind w:firstLine="0"/>
        <w:rPr>
          <w:b/>
          <w:bCs/>
          <w:lang w:eastAsia="es-VE"/>
        </w:rPr>
      </w:pPr>
    </w:p>
    <w:p w14:paraId="02BE4E23" w14:textId="6213F6B5" w:rsidR="00463801" w:rsidRDefault="00B67C1C" w:rsidP="00567131">
      <w:pPr>
        <w:pStyle w:val="Tesis"/>
      </w:pPr>
      <w:r w:rsidRPr="00567131">
        <w:t>Esta actividad comienza cuando un trabajador de un departamento reporta un error en los sistemas de la empresa explicando el problema y como ocurrió, comenzando así el diagnóstico del error en ejecución</w:t>
      </w:r>
      <w:r w:rsidR="00B831D4" w:rsidRPr="00567131">
        <w:t xml:space="preserve">. </w:t>
      </w:r>
      <w:r w:rsidRPr="00567131">
        <w:t xml:space="preserve">Una vez </w:t>
      </w:r>
      <w:r w:rsidRPr="00567131">
        <w:lastRenderedPageBreak/>
        <w:t>identificado, se procede a corregir</w:t>
      </w:r>
      <w:r w:rsidR="00B831D4" w:rsidRPr="00567131">
        <w:t xml:space="preserve"> ya sea una falla de validación, un error en </w:t>
      </w:r>
      <w:r w:rsidR="00B4643E">
        <w:t>la interfaz</w:t>
      </w:r>
      <w:r w:rsidR="00B831D4" w:rsidRPr="00567131">
        <w:t>, o si es una factura duplicada o rechazada accidentalmente en caso de ser el sistema de facturación. Una vez solucionada</w:t>
      </w:r>
      <w:r w:rsidR="002B3671" w:rsidRPr="00567131">
        <w:t xml:space="preserve"> la falla, se sube la actualización de configuraciones a la versión final utilizada por los trabajadores.</w:t>
      </w:r>
    </w:p>
    <w:p w14:paraId="14394892" w14:textId="77777777" w:rsidR="005C48B0" w:rsidRPr="00567131" w:rsidRDefault="005C48B0" w:rsidP="005C48B0">
      <w:pPr>
        <w:pStyle w:val="Tesis"/>
        <w:spacing w:line="240" w:lineRule="auto"/>
        <w:ind w:firstLine="0"/>
      </w:pPr>
    </w:p>
    <w:p w14:paraId="3044EB4C" w14:textId="641A6B6B" w:rsidR="00C343FC" w:rsidRDefault="00C343FC" w:rsidP="00C24FA4">
      <w:pPr>
        <w:pStyle w:val="Ttulo1"/>
        <w:rPr>
          <w:lang w:eastAsia="es-VE"/>
        </w:rPr>
      </w:pPr>
      <w:bookmarkStart w:id="115" w:name="_Toc232588710"/>
      <w:r w:rsidRPr="00567131">
        <w:rPr>
          <w:lang w:eastAsia="es-VE"/>
        </w:rPr>
        <w:t>3.1.1</w:t>
      </w:r>
      <w:r w:rsidR="00035BE3" w:rsidRPr="00567131">
        <w:rPr>
          <w:lang w:eastAsia="es-VE"/>
        </w:rPr>
        <w:t>2</w:t>
      </w:r>
      <w:r w:rsidRPr="00567131">
        <w:rPr>
          <w:lang w:eastAsia="es-VE"/>
        </w:rPr>
        <w:t>.3</w:t>
      </w:r>
      <w:r w:rsidR="0020787E">
        <w:rPr>
          <w:lang w:eastAsia="es-VE"/>
        </w:rPr>
        <w:t>.</w:t>
      </w:r>
      <w:r w:rsidRPr="00567131">
        <w:rPr>
          <w:lang w:eastAsia="es-VE"/>
        </w:rPr>
        <w:t xml:space="preserve"> RESULTADOS</w:t>
      </w:r>
      <w:bookmarkEnd w:id="115"/>
    </w:p>
    <w:p w14:paraId="2F9B44B4" w14:textId="77777777" w:rsidR="005C48B0" w:rsidRPr="00567131" w:rsidRDefault="005C48B0" w:rsidP="005C48B0">
      <w:pPr>
        <w:pStyle w:val="Tesis"/>
        <w:spacing w:line="240" w:lineRule="auto"/>
        <w:ind w:firstLine="0"/>
        <w:rPr>
          <w:b/>
          <w:bCs/>
          <w:lang w:eastAsia="es-VE"/>
        </w:rPr>
      </w:pPr>
    </w:p>
    <w:p w14:paraId="30B5BD3F" w14:textId="7F1643EF" w:rsidR="00173386" w:rsidRDefault="006526DD" w:rsidP="004E0DFD">
      <w:pPr>
        <w:pStyle w:val="Tesis"/>
        <w:rPr>
          <w:lang w:val="es-MX"/>
        </w:rPr>
      </w:pPr>
      <w:r w:rsidRPr="00567131">
        <w:rPr>
          <w:lang w:val="es-MX"/>
        </w:rPr>
        <w:t>Como resultado de esta actividad se redujo el tiempo de inactividad de</w:t>
      </w:r>
      <w:r w:rsidR="00B943B8" w:rsidRPr="00567131">
        <w:rPr>
          <w:lang w:val="es-MX"/>
        </w:rPr>
        <w:t xml:space="preserve">l </w:t>
      </w:r>
      <w:r w:rsidRPr="00567131">
        <w:rPr>
          <w:lang w:val="es-MX"/>
        </w:rPr>
        <w:t>sistema</w:t>
      </w:r>
      <w:r w:rsidR="00B943B8" w:rsidRPr="00567131">
        <w:rPr>
          <w:lang w:val="es-MX"/>
        </w:rPr>
        <w:t xml:space="preserve"> empresarial</w:t>
      </w:r>
      <w:r w:rsidRPr="00567131">
        <w:rPr>
          <w:lang w:val="es-MX"/>
        </w:rPr>
        <w:t>,</w:t>
      </w:r>
      <w:r w:rsidR="00B943B8" w:rsidRPr="00567131">
        <w:rPr>
          <w:lang w:val="es-MX"/>
        </w:rPr>
        <w:t xml:space="preserve"> asegurando que se mantenga la continuidad operativa de los departamentos</w:t>
      </w:r>
      <w:r w:rsidR="007F7C6C" w:rsidRPr="00567131">
        <w:rPr>
          <w:lang w:val="es-MX"/>
        </w:rPr>
        <w:t>, por lo que la información procesada siempre será oportuna y confiable, además de reducir la tasa de errores reportados por los usuarios a futuro.</w:t>
      </w:r>
    </w:p>
    <w:p w14:paraId="6D40630D" w14:textId="77777777" w:rsidR="004E0DFD" w:rsidRDefault="004E0DFD" w:rsidP="004E0DFD">
      <w:pPr>
        <w:pStyle w:val="Tesis"/>
        <w:spacing w:line="240" w:lineRule="auto"/>
        <w:ind w:firstLine="0"/>
        <w:rPr>
          <w:lang w:val="es-MX"/>
        </w:rPr>
      </w:pPr>
    </w:p>
    <w:p w14:paraId="19AB04C8" w14:textId="672AF8F3" w:rsidR="0020787E" w:rsidRPr="0020787E" w:rsidRDefault="0020787E" w:rsidP="00C24FA4">
      <w:pPr>
        <w:pStyle w:val="Ttulo1"/>
      </w:pPr>
      <w:bookmarkStart w:id="116" w:name="_Toc232588711"/>
      <w:r>
        <w:rPr>
          <w:lang w:val="es-MX"/>
        </w:rPr>
        <w:t xml:space="preserve">3.2. </w:t>
      </w:r>
      <w:r w:rsidRPr="0020787E">
        <w:t>ESTABLECER MEDIANTE UN ANÁLISIS LA RELACIÓN ENTRE LOS CONOCIMIENTOS TEÓRICOS IMPARTIDOS EN LA UNIVERSIDAD Y LAS ACTIVIDADES DESARROLLADAS DURANTE LAS PASANTÍA</w:t>
      </w:r>
      <w:r w:rsidR="00332E98">
        <w:t>S</w:t>
      </w:r>
      <w:bookmarkEnd w:id="116"/>
    </w:p>
    <w:p w14:paraId="66571432" w14:textId="50E32467" w:rsidR="0020787E" w:rsidRDefault="0020787E" w:rsidP="00DD61FA">
      <w:pPr>
        <w:pStyle w:val="Tesis"/>
        <w:spacing w:line="240" w:lineRule="auto"/>
        <w:ind w:firstLine="0"/>
        <w:rPr>
          <w:b/>
          <w:bCs/>
        </w:rPr>
      </w:pPr>
    </w:p>
    <w:p w14:paraId="64A7C564" w14:textId="7C8E8A3B" w:rsidR="00A1145C" w:rsidRDefault="00DD61FA" w:rsidP="00173386">
      <w:pPr>
        <w:pStyle w:val="Tesis"/>
      </w:pPr>
      <w:r>
        <w:t>Como último punto, se presenta a continuación un cuadro comparativo</w:t>
      </w:r>
      <w:r w:rsidR="00EE30A4">
        <w:t xml:space="preserve"> entre las materias que el estudiante curso durante su carrera universitario y las actividades realizadas en las pasantías</w:t>
      </w:r>
      <w:r w:rsidR="00B467D7">
        <w:t>, con la finalidad de dejar en evidencia lo útil que son las asignaturas dictadas y como los conocimientos adquiridos son aplicados en todas las actividades llevadas a cabo en SISALUD</w:t>
      </w:r>
      <w:r w:rsidR="00056A6D">
        <w:t>.</w:t>
      </w:r>
    </w:p>
    <w:p w14:paraId="75EAC51C" w14:textId="5C11FA5B" w:rsidR="00A1145C" w:rsidRDefault="00A1145C" w:rsidP="00AB4C52">
      <w:pPr>
        <w:pStyle w:val="Titulotesis"/>
        <w:spacing w:line="240" w:lineRule="auto"/>
        <w:jc w:val="center"/>
      </w:pPr>
      <w:bookmarkStart w:id="117" w:name="_Toc231540282"/>
      <w:bookmarkStart w:id="118" w:name="_Toc231540636"/>
      <w:r>
        <w:t>C</w:t>
      </w:r>
      <w:r w:rsidR="00AB4C52">
        <w:t xml:space="preserve">uadro </w:t>
      </w:r>
      <w:r>
        <w:t>3.</w:t>
      </w:r>
      <w:bookmarkEnd w:id="117"/>
      <w:bookmarkEnd w:id="118"/>
    </w:p>
    <w:p w14:paraId="1E130862" w14:textId="769036EA" w:rsidR="00A1145C" w:rsidRPr="009950EC" w:rsidRDefault="00A1145C" w:rsidP="00AB4C52">
      <w:pPr>
        <w:pStyle w:val="Titulotesis"/>
        <w:spacing w:line="240" w:lineRule="auto"/>
        <w:jc w:val="center"/>
      </w:pPr>
      <w:bookmarkStart w:id="119" w:name="_Toc231286870"/>
      <w:bookmarkStart w:id="120" w:name="_Toc231287088"/>
      <w:bookmarkStart w:id="121" w:name="_Toc231540283"/>
      <w:bookmarkStart w:id="122" w:name="_Toc231540637"/>
      <w:r w:rsidRPr="009950EC">
        <w:rPr>
          <w:color w:val="000000" w:themeColor="text1"/>
        </w:rPr>
        <w:t>Relación entre actividades realizadas y asignatura cursadas</w:t>
      </w:r>
      <w:bookmarkEnd w:id="119"/>
      <w:bookmarkEnd w:id="120"/>
      <w:bookmarkEnd w:id="121"/>
      <w:bookmarkEnd w:id="122"/>
    </w:p>
    <w:tbl>
      <w:tblPr>
        <w:tblStyle w:val="Tablaconcuadrcula"/>
        <w:tblW w:w="0" w:type="auto"/>
        <w:tblLook w:val="04A0" w:firstRow="1" w:lastRow="0" w:firstColumn="1" w:lastColumn="0" w:noHBand="0" w:noVBand="1"/>
      </w:tblPr>
      <w:tblGrid>
        <w:gridCol w:w="4131"/>
        <w:gridCol w:w="4132"/>
      </w:tblGrid>
      <w:tr w:rsidR="00C17489" w14:paraId="527F101A" w14:textId="77777777" w:rsidTr="006C0E2D">
        <w:tc>
          <w:tcPr>
            <w:tcW w:w="4131" w:type="dxa"/>
            <w:shd w:val="clear" w:color="auto" w:fill="000000" w:themeFill="text1"/>
            <w:vAlign w:val="center"/>
          </w:tcPr>
          <w:p w14:paraId="07A0191E" w14:textId="676157E6" w:rsidR="00C17489" w:rsidRPr="006C0E2D" w:rsidRDefault="00B320FE" w:rsidP="00225B9A">
            <w:pPr>
              <w:pStyle w:val="Tesis"/>
              <w:ind w:firstLine="0"/>
              <w:jc w:val="center"/>
              <w:rPr>
                <w:b/>
                <w:bCs/>
                <w:color w:val="FFFFFF" w:themeColor="background1"/>
              </w:rPr>
            </w:pPr>
            <w:r w:rsidRPr="006C0E2D">
              <w:rPr>
                <w:b/>
                <w:bCs/>
                <w:color w:val="FFFFFF" w:themeColor="background1"/>
              </w:rPr>
              <w:lastRenderedPageBreak/>
              <w:t>ACTIVIDAD REALIZADA</w:t>
            </w:r>
          </w:p>
        </w:tc>
        <w:tc>
          <w:tcPr>
            <w:tcW w:w="4132" w:type="dxa"/>
            <w:shd w:val="clear" w:color="auto" w:fill="000000" w:themeFill="text1"/>
            <w:vAlign w:val="center"/>
          </w:tcPr>
          <w:p w14:paraId="23F03DC9" w14:textId="7328AE4B" w:rsidR="00C17489" w:rsidRPr="006C0E2D" w:rsidRDefault="00B320FE" w:rsidP="00225B9A">
            <w:pPr>
              <w:pStyle w:val="Tesis"/>
              <w:tabs>
                <w:tab w:val="left" w:pos="1241"/>
              </w:tabs>
              <w:ind w:firstLine="0"/>
              <w:jc w:val="center"/>
              <w:rPr>
                <w:b/>
                <w:bCs/>
                <w:color w:val="FFFFFF" w:themeColor="background1"/>
              </w:rPr>
            </w:pPr>
            <w:r w:rsidRPr="006C0E2D">
              <w:rPr>
                <w:b/>
                <w:bCs/>
                <w:color w:val="FFFFFF" w:themeColor="background1"/>
              </w:rPr>
              <w:t>ASIGNATURA</w:t>
            </w:r>
          </w:p>
        </w:tc>
      </w:tr>
      <w:tr w:rsidR="00B41F7A" w14:paraId="6FCA84D7" w14:textId="77777777" w:rsidTr="008D586D">
        <w:tc>
          <w:tcPr>
            <w:tcW w:w="4131" w:type="dxa"/>
            <w:vAlign w:val="center"/>
          </w:tcPr>
          <w:p w14:paraId="6F99853E" w14:textId="1B5DA181" w:rsidR="00B41F7A" w:rsidRPr="00AB4C52" w:rsidRDefault="00B41F7A" w:rsidP="00225B9A">
            <w:pPr>
              <w:pStyle w:val="Tesis"/>
              <w:spacing w:line="360" w:lineRule="auto"/>
              <w:ind w:firstLine="0"/>
            </w:pPr>
            <w:r w:rsidRPr="00AB4C52">
              <w:t>Charla Introductoria y visita las instalaciones</w:t>
            </w:r>
          </w:p>
        </w:tc>
        <w:tc>
          <w:tcPr>
            <w:tcW w:w="4132" w:type="dxa"/>
          </w:tcPr>
          <w:p w14:paraId="6F998685" w14:textId="3E45BF6E" w:rsidR="00B41F7A" w:rsidRPr="00AB4C52" w:rsidRDefault="005E50A9" w:rsidP="00225B9A">
            <w:pPr>
              <w:pStyle w:val="Tesis"/>
              <w:spacing w:line="360" w:lineRule="auto"/>
              <w:ind w:firstLine="0"/>
            </w:pPr>
            <w:r w:rsidRPr="00AB4C52">
              <w:rPr>
                <w:lang w:val="es-MX"/>
              </w:rPr>
              <w:t>Metodología de la Investigación</w:t>
            </w:r>
          </w:p>
        </w:tc>
      </w:tr>
      <w:tr w:rsidR="00B41F7A" w14:paraId="691F7BE2" w14:textId="77777777" w:rsidTr="008D586D">
        <w:tc>
          <w:tcPr>
            <w:tcW w:w="4131" w:type="dxa"/>
            <w:vAlign w:val="center"/>
          </w:tcPr>
          <w:p w14:paraId="475714EE" w14:textId="72098D47" w:rsidR="00B41F7A" w:rsidRPr="00AB4C52" w:rsidRDefault="00B41F7A" w:rsidP="00225B9A">
            <w:pPr>
              <w:pStyle w:val="Tesis"/>
              <w:spacing w:line="360" w:lineRule="auto"/>
              <w:ind w:firstLine="0"/>
            </w:pPr>
            <w:r w:rsidRPr="00AB4C52">
              <w:t>Familiarización con las herramientas y equipos de trabajo</w:t>
            </w:r>
          </w:p>
        </w:tc>
        <w:tc>
          <w:tcPr>
            <w:tcW w:w="4132" w:type="dxa"/>
          </w:tcPr>
          <w:p w14:paraId="72CACCCB" w14:textId="34CC3D88" w:rsidR="00B41F7A" w:rsidRPr="00AB4C52" w:rsidRDefault="005E50A9" w:rsidP="00225B9A">
            <w:pPr>
              <w:pStyle w:val="Tesis"/>
              <w:spacing w:line="360" w:lineRule="auto"/>
              <w:ind w:firstLine="0"/>
            </w:pPr>
            <w:r w:rsidRPr="00AB4C52">
              <w:rPr>
                <w:lang w:val="es-MX"/>
              </w:rPr>
              <w:t>Hardware de Computadora</w:t>
            </w:r>
          </w:p>
        </w:tc>
      </w:tr>
      <w:tr w:rsidR="00B41F7A" w14:paraId="40D81EA2" w14:textId="77777777" w:rsidTr="008D586D">
        <w:tc>
          <w:tcPr>
            <w:tcW w:w="4131" w:type="dxa"/>
            <w:vAlign w:val="center"/>
          </w:tcPr>
          <w:p w14:paraId="77E07BEB" w14:textId="737DDE91" w:rsidR="00B41F7A" w:rsidRPr="00AB4C52" w:rsidRDefault="00B41F7A" w:rsidP="00225B9A">
            <w:pPr>
              <w:pStyle w:val="Tesis"/>
              <w:spacing w:line="360" w:lineRule="auto"/>
              <w:ind w:firstLine="0"/>
            </w:pPr>
            <w:r w:rsidRPr="00AB4C52">
              <w:t>Ponchado de cables de red.</w:t>
            </w:r>
          </w:p>
        </w:tc>
        <w:tc>
          <w:tcPr>
            <w:tcW w:w="4132" w:type="dxa"/>
          </w:tcPr>
          <w:p w14:paraId="79FED902" w14:textId="00730210" w:rsidR="00B41F7A" w:rsidRPr="00AB4C52" w:rsidRDefault="005E50A9" w:rsidP="00225B9A">
            <w:pPr>
              <w:pStyle w:val="Tesis"/>
              <w:spacing w:line="360" w:lineRule="auto"/>
              <w:ind w:firstLine="0"/>
            </w:pPr>
            <w:r w:rsidRPr="00AB4C52">
              <w:rPr>
                <w:lang w:val="es-MX"/>
              </w:rPr>
              <w:t>Redes I y Redes II</w:t>
            </w:r>
          </w:p>
        </w:tc>
      </w:tr>
      <w:tr w:rsidR="00B41F7A" w14:paraId="713A7637" w14:textId="77777777" w:rsidTr="00AC384E">
        <w:tc>
          <w:tcPr>
            <w:tcW w:w="4131" w:type="dxa"/>
            <w:vAlign w:val="center"/>
          </w:tcPr>
          <w:p w14:paraId="3E1BFEE6" w14:textId="3CFEBB34" w:rsidR="00B41F7A" w:rsidRPr="00AB4C52" w:rsidRDefault="00B41F7A" w:rsidP="00225B9A">
            <w:pPr>
              <w:pStyle w:val="Tesis"/>
              <w:spacing w:line="360" w:lineRule="auto"/>
              <w:ind w:firstLine="0"/>
            </w:pPr>
            <w:r w:rsidRPr="00AB4C52">
              <w:t xml:space="preserve">Realización de Inventario de </w:t>
            </w:r>
            <w:proofErr w:type="spellStart"/>
            <w:r w:rsidRPr="00AB4C52">
              <w:t>Tóners</w:t>
            </w:r>
            <w:proofErr w:type="spellEnd"/>
            <w:r w:rsidRPr="00AB4C52">
              <w:t xml:space="preserve"> de impresoras.</w:t>
            </w:r>
          </w:p>
        </w:tc>
        <w:tc>
          <w:tcPr>
            <w:tcW w:w="4132" w:type="dxa"/>
          </w:tcPr>
          <w:p w14:paraId="530E936C" w14:textId="2C3D825C" w:rsidR="00B41F7A" w:rsidRPr="00AB4C52" w:rsidRDefault="005E50A9" w:rsidP="00225B9A">
            <w:pPr>
              <w:pStyle w:val="Tesis"/>
              <w:spacing w:line="360" w:lineRule="auto"/>
              <w:ind w:firstLine="0"/>
            </w:pPr>
            <w:r w:rsidRPr="00AB4C52">
              <w:rPr>
                <w:lang w:val="es-MX"/>
              </w:rPr>
              <w:t>Administración de Centros de Informática</w:t>
            </w:r>
          </w:p>
        </w:tc>
      </w:tr>
      <w:tr w:rsidR="00B41F7A" w14:paraId="05FAF4AD" w14:textId="77777777" w:rsidTr="00AC384E">
        <w:tc>
          <w:tcPr>
            <w:tcW w:w="4131" w:type="dxa"/>
            <w:vAlign w:val="center"/>
          </w:tcPr>
          <w:p w14:paraId="6AD60FF8" w14:textId="13609395" w:rsidR="00B41F7A" w:rsidRPr="00AB4C52" w:rsidRDefault="00B41F7A" w:rsidP="00225B9A">
            <w:pPr>
              <w:pStyle w:val="Tesis"/>
              <w:spacing w:line="360" w:lineRule="auto"/>
              <w:ind w:firstLine="0"/>
            </w:pPr>
            <w:r w:rsidRPr="00AB4C52">
              <w:t>Cambio de cartuchos/tóner y solución de atascos de papel.</w:t>
            </w:r>
          </w:p>
        </w:tc>
        <w:tc>
          <w:tcPr>
            <w:tcW w:w="4132" w:type="dxa"/>
          </w:tcPr>
          <w:p w14:paraId="312F7DD4" w14:textId="6EB524C9" w:rsidR="00B41F7A" w:rsidRPr="00AB4C52" w:rsidRDefault="005E50A9" w:rsidP="00225B9A">
            <w:pPr>
              <w:pStyle w:val="Tesis"/>
              <w:spacing w:line="360" w:lineRule="auto"/>
              <w:ind w:firstLine="0"/>
            </w:pPr>
            <w:r w:rsidRPr="00AB4C52">
              <w:rPr>
                <w:lang w:val="es-MX"/>
              </w:rPr>
              <w:t>Administración de Centros de Informática</w:t>
            </w:r>
          </w:p>
        </w:tc>
      </w:tr>
      <w:tr w:rsidR="00B41F7A" w14:paraId="10034275" w14:textId="77777777" w:rsidTr="00AC384E">
        <w:tc>
          <w:tcPr>
            <w:tcW w:w="4131" w:type="dxa"/>
            <w:vAlign w:val="center"/>
          </w:tcPr>
          <w:p w14:paraId="4C8D528A" w14:textId="7B0A7EDC" w:rsidR="00B41F7A" w:rsidRPr="00AB4C52" w:rsidRDefault="00B41F7A" w:rsidP="00225B9A">
            <w:pPr>
              <w:pStyle w:val="Tesis"/>
              <w:spacing w:line="360" w:lineRule="auto"/>
              <w:ind w:firstLine="0"/>
            </w:pPr>
            <w:r w:rsidRPr="00AB4C52">
              <w:t>Limpieza física de componentes de CPU.</w:t>
            </w:r>
          </w:p>
        </w:tc>
        <w:tc>
          <w:tcPr>
            <w:tcW w:w="4132" w:type="dxa"/>
          </w:tcPr>
          <w:p w14:paraId="64A45950" w14:textId="31991E44" w:rsidR="00B41F7A" w:rsidRPr="00AB4C52" w:rsidRDefault="005E50A9" w:rsidP="00225B9A">
            <w:pPr>
              <w:pStyle w:val="Tesis"/>
              <w:spacing w:line="360" w:lineRule="auto"/>
              <w:ind w:firstLine="0"/>
            </w:pPr>
            <w:r w:rsidRPr="00AB4C52">
              <w:rPr>
                <w:lang w:val="es-MX"/>
              </w:rPr>
              <w:t>Hardware de Computadora</w:t>
            </w:r>
          </w:p>
        </w:tc>
      </w:tr>
    </w:tbl>
    <w:p w14:paraId="474440BD" w14:textId="77777777" w:rsidR="004E0DFD" w:rsidRDefault="004E0DFD" w:rsidP="004E0DFD">
      <w:pPr>
        <w:spacing w:line="240" w:lineRule="auto"/>
        <w:jc w:val="center"/>
        <w:rPr>
          <w:rFonts w:cs="Arial"/>
          <w:b/>
          <w:bCs/>
        </w:rPr>
      </w:pPr>
      <w:r>
        <w:rPr>
          <w:rFonts w:cs="Arial"/>
          <w:b/>
          <w:bCs/>
        </w:rPr>
        <w:t>Cuadro 3.</w:t>
      </w:r>
    </w:p>
    <w:p w14:paraId="5BC44930" w14:textId="2AEF5924" w:rsidR="004E0DFD" w:rsidRPr="004E0DFD" w:rsidRDefault="004E0DFD" w:rsidP="004E0DFD">
      <w:pPr>
        <w:spacing w:line="240" w:lineRule="auto"/>
        <w:jc w:val="center"/>
        <w:rPr>
          <w:rFonts w:cs="Arial"/>
          <w:b/>
          <w:bCs/>
        </w:rPr>
      </w:pPr>
      <w:r>
        <w:rPr>
          <w:rFonts w:cs="Arial"/>
          <w:b/>
          <w:bCs/>
        </w:rPr>
        <w:t>(Continuación)</w:t>
      </w:r>
    </w:p>
    <w:tbl>
      <w:tblPr>
        <w:tblStyle w:val="Tablaconcuadrcula"/>
        <w:tblW w:w="0" w:type="auto"/>
        <w:tblLook w:val="04A0" w:firstRow="1" w:lastRow="0" w:firstColumn="1" w:lastColumn="0" w:noHBand="0" w:noVBand="1"/>
      </w:tblPr>
      <w:tblGrid>
        <w:gridCol w:w="4131"/>
        <w:gridCol w:w="4132"/>
      </w:tblGrid>
      <w:tr w:rsidR="00B41F7A" w14:paraId="22C7E8B3" w14:textId="77777777" w:rsidTr="00AC384E">
        <w:tc>
          <w:tcPr>
            <w:tcW w:w="4131" w:type="dxa"/>
            <w:vAlign w:val="center"/>
          </w:tcPr>
          <w:p w14:paraId="04A8DC26" w14:textId="5CB1C5EA" w:rsidR="00B41F7A" w:rsidRPr="00AB4C52" w:rsidRDefault="00B41F7A" w:rsidP="00225B9A">
            <w:pPr>
              <w:pStyle w:val="Tesis"/>
              <w:spacing w:line="360" w:lineRule="auto"/>
              <w:ind w:firstLine="0"/>
            </w:pPr>
            <w:r w:rsidRPr="00AB4C52">
              <w:t>Registro manual de nuevos usuarios en el lector biométrico.</w:t>
            </w:r>
          </w:p>
        </w:tc>
        <w:tc>
          <w:tcPr>
            <w:tcW w:w="4132" w:type="dxa"/>
          </w:tcPr>
          <w:p w14:paraId="5D12515B" w14:textId="45A841EB" w:rsidR="00B41F7A" w:rsidRPr="00AB4C52" w:rsidRDefault="005E50A9" w:rsidP="00781A2C">
            <w:pPr>
              <w:pStyle w:val="Tesis"/>
              <w:spacing w:line="360" w:lineRule="auto"/>
              <w:ind w:firstLine="0"/>
            </w:pPr>
            <w:r w:rsidRPr="00AB4C52">
              <w:rPr>
                <w:lang w:val="es-MX"/>
              </w:rPr>
              <w:t>Seguridad Informática</w:t>
            </w:r>
          </w:p>
        </w:tc>
      </w:tr>
      <w:tr w:rsidR="00B41F7A" w14:paraId="3A24386F" w14:textId="77777777" w:rsidTr="00AC384E">
        <w:tc>
          <w:tcPr>
            <w:tcW w:w="4131" w:type="dxa"/>
            <w:vAlign w:val="center"/>
          </w:tcPr>
          <w:p w14:paraId="0E9D79DA" w14:textId="4F9B8FFD" w:rsidR="00B41F7A" w:rsidRPr="00AB4C52" w:rsidRDefault="00B41F7A" w:rsidP="00225B9A">
            <w:pPr>
              <w:spacing w:line="360" w:lineRule="auto"/>
              <w:jc w:val="both"/>
              <w:rPr>
                <w:rFonts w:eastAsia="Calibri" w:cs="Arial"/>
                <w:kern w:val="0"/>
                <w:lang w:val="es-VE"/>
                <w14:ligatures w14:val="none"/>
              </w:rPr>
            </w:pPr>
            <w:r w:rsidRPr="00AB4C52">
              <w:rPr>
                <w:rFonts w:eastAsia="Calibri" w:cs="Arial"/>
                <w:kern w:val="0"/>
                <w:lang w:val="es-VE"/>
                <w14:ligatures w14:val="none"/>
              </w:rPr>
              <w:t>Tendido de red para el departamento de gerencia legal</w:t>
            </w:r>
          </w:p>
        </w:tc>
        <w:tc>
          <w:tcPr>
            <w:tcW w:w="4132" w:type="dxa"/>
          </w:tcPr>
          <w:p w14:paraId="4A585791" w14:textId="27FA8527" w:rsidR="00B41F7A" w:rsidRPr="00AB4C52" w:rsidRDefault="005E50A9" w:rsidP="00225B9A">
            <w:pPr>
              <w:pStyle w:val="Tesis"/>
              <w:spacing w:line="360" w:lineRule="auto"/>
              <w:ind w:firstLine="0"/>
            </w:pPr>
            <w:r w:rsidRPr="00AB4C52">
              <w:rPr>
                <w:lang w:val="es-MX"/>
              </w:rPr>
              <w:t>Redes I y Redes II</w:t>
            </w:r>
          </w:p>
        </w:tc>
      </w:tr>
      <w:tr w:rsidR="004E0DFD" w14:paraId="71941C18" w14:textId="77777777" w:rsidTr="00AC384E">
        <w:tc>
          <w:tcPr>
            <w:tcW w:w="4131" w:type="dxa"/>
            <w:vAlign w:val="center"/>
          </w:tcPr>
          <w:p w14:paraId="120748EF" w14:textId="64C8323C" w:rsidR="004E0DFD" w:rsidRPr="00AB4C52" w:rsidRDefault="004E0DFD" w:rsidP="004E0DFD">
            <w:pPr>
              <w:spacing w:line="360" w:lineRule="auto"/>
              <w:jc w:val="both"/>
              <w:rPr>
                <w:rFonts w:eastAsia="Calibri" w:cs="Arial"/>
                <w:kern w:val="0"/>
                <w:lang w:val="es-VE"/>
                <w14:ligatures w14:val="none"/>
              </w:rPr>
            </w:pPr>
            <w:r w:rsidRPr="00AB4C52">
              <w:t>Soporte y diagnóstico de problemas en impresora</w:t>
            </w:r>
          </w:p>
        </w:tc>
        <w:tc>
          <w:tcPr>
            <w:tcW w:w="4132" w:type="dxa"/>
          </w:tcPr>
          <w:p w14:paraId="3C85BC43" w14:textId="6F3C25D3" w:rsidR="004E0DFD" w:rsidRPr="00AB4C52" w:rsidRDefault="004E0DFD" w:rsidP="004E0DFD">
            <w:pPr>
              <w:pStyle w:val="Tesis"/>
              <w:spacing w:line="360" w:lineRule="auto"/>
              <w:ind w:firstLine="0"/>
              <w:rPr>
                <w:lang w:val="es-MX"/>
              </w:rPr>
            </w:pPr>
            <w:r w:rsidRPr="00AB4C52">
              <w:rPr>
                <w:lang w:val="es-MX"/>
              </w:rPr>
              <w:t>Hardware de Computadora</w:t>
            </w:r>
          </w:p>
        </w:tc>
      </w:tr>
      <w:tr w:rsidR="004E0DFD" w14:paraId="7FBCED11" w14:textId="77777777" w:rsidTr="00AC384E">
        <w:tc>
          <w:tcPr>
            <w:tcW w:w="4131" w:type="dxa"/>
            <w:vAlign w:val="center"/>
          </w:tcPr>
          <w:p w14:paraId="3DC1E5E6" w14:textId="7183FD6B" w:rsidR="004E0DFD" w:rsidRPr="00AB4C52" w:rsidRDefault="004E0DFD" w:rsidP="004E0DFD">
            <w:pPr>
              <w:spacing w:line="360" w:lineRule="auto"/>
              <w:jc w:val="both"/>
              <w:rPr>
                <w:rFonts w:eastAsia="Calibri" w:cs="Arial"/>
                <w:kern w:val="0"/>
                <w:lang w:val="es-VE"/>
                <w14:ligatures w14:val="none"/>
              </w:rPr>
            </w:pPr>
            <w:r w:rsidRPr="00AB4C52">
              <w:t>Configuración de impresión en red</w:t>
            </w:r>
          </w:p>
        </w:tc>
        <w:tc>
          <w:tcPr>
            <w:tcW w:w="4132" w:type="dxa"/>
          </w:tcPr>
          <w:p w14:paraId="529D8324" w14:textId="6F9DF61E" w:rsidR="004E0DFD" w:rsidRPr="00AB4C52" w:rsidRDefault="004E0DFD" w:rsidP="004E0DFD">
            <w:pPr>
              <w:pStyle w:val="Tesis"/>
              <w:spacing w:line="360" w:lineRule="auto"/>
              <w:ind w:firstLine="0"/>
              <w:rPr>
                <w:lang w:val="es-MX"/>
              </w:rPr>
            </w:pPr>
            <w:r w:rsidRPr="00AB4C52">
              <w:rPr>
                <w:lang w:val="es-MX"/>
              </w:rPr>
              <w:t>Redes I y Redes II</w:t>
            </w:r>
          </w:p>
        </w:tc>
      </w:tr>
      <w:tr w:rsidR="004E0DFD" w14:paraId="43BBA5DB" w14:textId="77777777" w:rsidTr="00AC384E">
        <w:tc>
          <w:tcPr>
            <w:tcW w:w="4131" w:type="dxa"/>
            <w:vAlign w:val="center"/>
          </w:tcPr>
          <w:p w14:paraId="2BCDAFB8" w14:textId="19F7CDAB" w:rsidR="004E0DFD" w:rsidRPr="00AB4C52" w:rsidRDefault="004E0DFD" w:rsidP="004E0DFD">
            <w:pPr>
              <w:spacing w:line="360" w:lineRule="auto"/>
              <w:jc w:val="both"/>
              <w:rPr>
                <w:rFonts w:eastAsia="Calibri" w:cs="Arial"/>
                <w:kern w:val="0"/>
                <w:lang w:val="es-VE"/>
                <w14:ligatures w14:val="none"/>
              </w:rPr>
            </w:pPr>
            <w:r w:rsidRPr="00AB4C52">
              <w:t>Instalación de sistemas operativos y programas de oficina.</w:t>
            </w:r>
          </w:p>
        </w:tc>
        <w:tc>
          <w:tcPr>
            <w:tcW w:w="4132" w:type="dxa"/>
          </w:tcPr>
          <w:p w14:paraId="0CDADF78" w14:textId="5299DAD5" w:rsidR="004E0DFD" w:rsidRPr="00AB4C52" w:rsidRDefault="004E0DFD" w:rsidP="004E0DFD">
            <w:pPr>
              <w:pStyle w:val="Tesis"/>
              <w:spacing w:line="360" w:lineRule="auto"/>
              <w:ind w:firstLine="0"/>
              <w:rPr>
                <w:lang w:val="es-MX"/>
              </w:rPr>
            </w:pPr>
            <w:r w:rsidRPr="00AB4C52">
              <w:rPr>
                <w:lang w:val="es-MX"/>
              </w:rPr>
              <w:t>Sistemas Operativos</w:t>
            </w:r>
          </w:p>
        </w:tc>
      </w:tr>
      <w:tr w:rsidR="004E0DFD" w14:paraId="6A046DEB" w14:textId="77777777" w:rsidTr="00AC384E">
        <w:tc>
          <w:tcPr>
            <w:tcW w:w="4131" w:type="dxa"/>
            <w:vAlign w:val="center"/>
          </w:tcPr>
          <w:p w14:paraId="4F34B4E6" w14:textId="736D02AE" w:rsidR="004E0DFD" w:rsidRPr="00AB4C52" w:rsidRDefault="004E0DFD" w:rsidP="004E0DFD">
            <w:pPr>
              <w:spacing w:line="360" w:lineRule="auto"/>
              <w:jc w:val="both"/>
              <w:rPr>
                <w:rFonts w:eastAsia="Calibri" w:cs="Arial"/>
                <w:kern w:val="0"/>
                <w:lang w:val="es-VE"/>
                <w14:ligatures w14:val="none"/>
              </w:rPr>
            </w:pPr>
            <w:r w:rsidRPr="00AB4C52">
              <w:t>Soporte tecnológico al sistema empresarial.</w:t>
            </w:r>
          </w:p>
        </w:tc>
        <w:tc>
          <w:tcPr>
            <w:tcW w:w="4132" w:type="dxa"/>
          </w:tcPr>
          <w:p w14:paraId="340CCC3F" w14:textId="380CBD3B" w:rsidR="004E0DFD" w:rsidRPr="00AB4C52" w:rsidRDefault="004E0DFD" w:rsidP="004E0DFD">
            <w:pPr>
              <w:pStyle w:val="Tesis"/>
              <w:spacing w:line="360" w:lineRule="auto"/>
              <w:ind w:firstLine="0"/>
              <w:rPr>
                <w:lang w:val="es-MX"/>
              </w:rPr>
            </w:pPr>
            <w:r w:rsidRPr="00AB4C52">
              <w:rPr>
                <w:lang w:val="es-MX"/>
              </w:rPr>
              <w:t>Teoría General de Sistemas</w:t>
            </w:r>
          </w:p>
        </w:tc>
      </w:tr>
    </w:tbl>
    <w:p w14:paraId="4CADA230" w14:textId="5A6DD68C" w:rsidR="00C17489" w:rsidRDefault="00C17489" w:rsidP="00C17489">
      <w:pPr>
        <w:pStyle w:val="Tesis"/>
        <w:ind w:firstLine="0"/>
        <w:rPr>
          <w:b/>
          <w:bCs/>
        </w:rPr>
      </w:pPr>
      <w:r>
        <w:rPr>
          <w:b/>
          <w:bCs/>
        </w:rPr>
        <w:t>Fuente: Araujo (2026)</w:t>
      </w:r>
    </w:p>
    <w:p w14:paraId="0EF5CC4D" w14:textId="77777777" w:rsidR="002D49B3" w:rsidRDefault="002D49B3" w:rsidP="00C17489">
      <w:pPr>
        <w:pStyle w:val="Tesis"/>
        <w:ind w:firstLine="0"/>
        <w:sectPr w:rsidR="002D49B3" w:rsidSect="00DE397A">
          <w:headerReference w:type="default" r:id="rId59"/>
          <w:footerReference w:type="default" r:id="rId60"/>
          <w:pgSz w:w="12242" w:h="15842" w:code="1"/>
          <w:pgMar w:top="1701" w:right="1701" w:bottom="1701" w:left="2268" w:header="709" w:footer="709" w:gutter="0"/>
          <w:cols w:space="708"/>
          <w:docGrid w:linePitch="360"/>
        </w:sectPr>
      </w:pPr>
    </w:p>
    <w:p w14:paraId="43D0E728" w14:textId="78748DEC" w:rsidR="002D49B3" w:rsidRPr="002D49B3" w:rsidRDefault="002D49B3" w:rsidP="005F3603">
      <w:pPr>
        <w:pStyle w:val="Ttulo1"/>
        <w:jc w:val="center"/>
      </w:pPr>
      <w:bookmarkStart w:id="123" w:name="_Toc232588712"/>
      <w:r>
        <w:lastRenderedPageBreak/>
        <w:t>CONCLUSIONES</w:t>
      </w:r>
      <w:bookmarkEnd w:id="123"/>
    </w:p>
    <w:p w14:paraId="00556111" w14:textId="77777777" w:rsidR="00322D6B" w:rsidRDefault="00322D6B" w:rsidP="00322D6B">
      <w:pPr>
        <w:pStyle w:val="Tesis"/>
        <w:spacing w:line="240" w:lineRule="auto"/>
      </w:pPr>
    </w:p>
    <w:p w14:paraId="1005B443" w14:textId="78A2CA7E" w:rsidR="00322D6B" w:rsidRDefault="00322D6B" w:rsidP="00322D6B">
      <w:pPr>
        <w:pStyle w:val="Tesis"/>
      </w:pPr>
      <w:r>
        <w:t>Durante el per</w:t>
      </w:r>
      <w:r w:rsidR="009C2E06">
        <w:t>í</w:t>
      </w:r>
      <w:r>
        <w:t>odo de</w:t>
      </w:r>
      <w:r w:rsidR="009C2E06">
        <w:t xml:space="preserve"> realización</w:t>
      </w:r>
      <w:r>
        <w:t xml:space="preserve"> de las </w:t>
      </w:r>
      <w:r w:rsidR="004C3FAD">
        <w:t>p</w:t>
      </w:r>
      <w:r>
        <w:t xml:space="preserve">asantías </w:t>
      </w:r>
      <w:r w:rsidR="004C3FAD">
        <w:t>a</w:t>
      </w:r>
      <w:r>
        <w:t xml:space="preserve">cadémicas en el Departamento de Informática de la empresa SISALUD, se estableció una relación profesional </w:t>
      </w:r>
      <w:r w:rsidR="009C2E06">
        <w:t xml:space="preserve">entre el pasante y los empleados </w:t>
      </w:r>
      <w:r>
        <w:t xml:space="preserve">que permitió </w:t>
      </w:r>
      <w:r w:rsidR="009C2E06">
        <w:t>una buena</w:t>
      </w:r>
      <w:r>
        <w:t xml:space="preserve"> integración</w:t>
      </w:r>
      <w:r w:rsidR="009C2E06">
        <w:t xml:space="preserve"> </w:t>
      </w:r>
      <w:r>
        <w:t xml:space="preserve">en las dinámicas del entorno laboral. La </w:t>
      </w:r>
      <w:r w:rsidR="007460A6">
        <w:t xml:space="preserve">colaboración </w:t>
      </w:r>
      <w:r>
        <w:t xml:space="preserve">directa con el equipo de ingenieros facilitó </w:t>
      </w:r>
      <w:r w:rsidR="007460A6">
        <w:t>el</w:t>
      </w:r>
      <w:r>
        <w:t xml:space="preserve"> intercambio de conocimientos técnicos y metodológicos de gran valor para el ejercicio profesional, dentro de un clima organizacional estructurado y receptivo donde la supervisión del tutor empresarial brindó la confianza necesaria para la ejecución segura de las tareas. </w:t>
      </w:r>
    </w:p>
    <w:p w14:paraId="45E1171A" w14:textId="7B11DA00" w:rsidR="00322D6B" w:rsidRDefault="00322D6B" w:rsidP="00322D6B">
      <w:pPr>
        <w:pStyle w:val="Tesis"/>
      </w:pPr>
      <w:r>
        <w:t>En cuanto al impacto del trabajo realizado, el desarrollo de las actividades propició mejoras tangibles en la operatividad de los distintos departamentos de la organización. La ampliación de la infraestructura de red, específicamente mediante el tendido de red para la</w:t>
      </w:r>
      <w:r w:rsidR="00590E60">
        <w:t xml:space="preserve"> gerencia legal</w:t>
      </w:r>
      <w:r>
        <w:t xml:space="preserve">, </w:t>
      </w:r>
      <w:r w:rsidR="00590E60">
        <w:t xml:space="preserve">proporcionó </w:t>
      </w:r>
      <w:r>
        <w:t>al área de una conexión organizada y funcional, cumpliendo con las expectativas del personal para que estos desempeñen su papel. Asimismo, el soporte técnico continuo, que abarcó desde la estandarización de software</w:t>
      </w:r>
      <w:r w:rsidR="0071485D">
        <w:t xml:space="preserve"> en los </w:t>
      </w:r>
      <w:proofErr w:type="spellStart"/>
      <w:r w:rsidR="0071485D">
        <w:t>cpu</w:t>
      </w:r>
      <w:proofErr w:type="spellEnd"/>
      <w:r>
        <w:t xml:space="preserve"> hasta la resolución de fallas en impresoras, garantizó la continuidad operativa de los sistemas corporativos y redujo los tiempos de inactividad administrativa. </w:t>
      </w:r>
    </w:p>
    <w:p w14:paraId="67401317" w14:textId="6ADB07C6" w:rsidR="00322D6B" w:rsidRDefault="00322D6B" w:rsidP="00322D6B">
      <w:pPr>
        <w:pStyle w:val="Tesis"/>
      </w:pPr>
      <w:r>
        <w:t xml:space="preserve">Por su parte, la experiencia representó una retribución invaluable para el crecimiento personal y profesional del pasante, permitiendo la consolidación práctica de los conocimientos adquiridos en la Universidad Privada Dr. Rafael </w:t>
      </w:r>
      <w:r>
        <w:lastRenderedPageBreak/>
        <w:t xml:space="preserve">Belloso Chacín. </w:t>
      </w:r>
      <w:r w:rsidR="005B5812">
        <w:t xml:space="preserve">La interacción directa </w:t>
      </w:r>
      <w:r>
        <w:t xml:space="preserve">con escenarios reales de soporte tecnológico fortaleció competencias en el manejo de hardware, redes y seguridad de la información, evidenciando la utilidad directa de asignaturas cursadas como Redes I y II, Hardware de Computadora y Sistemas Operativos. </w:t>
      </w:r>
    </w:p>
    <w:p w14:paraId="645D9921" w14:textId="1B84A7AC" w:rsidR="0057027A" w:rsidRDefault="00322D6B" w:rsidP="000C4B6F">
      <w:pPr>
        <w:pStyle w:val="Tesis"/>
      </w:pPr>
      <w:r>
        <w:t>Las metodologías y recursos empleados a lo largo de las ocho semanas demostraron ser eficaces y apegados a los estándares técnicos. Procedimientos como la utilización del estándar T568B para el ponchado de cables UTP, la configuración manual de lectores biométricos y la aplicación de limpieza física con limpiador de contactos en los componentes internos de los CPU, garantizaron la fiabilidad, el rendimiento y la integridad de los equipos de la empresa.</w:t>
      </w:r>
    </w:p>
    <w:p w14:paraId="12822B8C" w14:textId="77777777" w:rsidR="000C4B6F" w:rsidRDefault="000C4B6F" w:rsidP="000C4B6F">
      <w:pPr>
        <w:pStyle w:val="Tesis"/>
        <w:ind w:firstLine="0"/>
        <w:sectPr w:rsidR="000C4B6F" w:rsidSect="00DE397A">
          <w:pgSz w:w="12242" w:h="15842" w:code="1"/>
          <w:pgMar w:top="1701" w:right="1701" w:bottom="1701" w:left="2268" w:header="709" w:footer="709" w:gutter="0"/>
          <w:cols w:space="708"/>
          <w:docGrid w:linePitch="360"/>
        </w:sectPr>
      </w:pPr>
    </w:p>
    <w:p w14:paraId="54962061" w14:textId="257BE4B0" w:rsidR="000C4B6F" w:rsidRDefault="000C4B6F" w:rsidP="005F3603">
      <w:pPr>
        <w:pStyle w:val="Ttulo1"/>
        <w:jc w:val="center"/>
      </w:pPr>
      <w:bookmarkStart w:id="124" w:name="_Toc232588713"/>
      <w:r>
        <w:lastRenderedPageBreak/>
        <w:t>RECOMENDACIONES</w:t>
      </w:r>
      <w:bookmarkEnd w:id="124"/>
    </w:p>
    <w:p w14:paraId="4FE32F32" w14:textId="77777777" w:rsidR="00D473EF" w:rsidRDefault="00D473EF" w:rsidP="00D473EF">
      <w:pPr>
        <w:spacing w:line="240" w:lineRule="auto"/>
      </w:pPr>
    </w:p>
    <w:p w14:paraId="0FE1E67B" w14:textId="5FE5FB64" w:rsidR="00253C6F" w:rsidRDefault="00253C6F" w:rsidP="00363ABB">
      <w:pPr>
        <w:pStyle w:val="Tesis"/>
      </w:pPr>
      <w:r>
        <w:t>A partir de la experiencia vivida y luego de sacar las conclusiones del</w:t>
      </w:r>
      <w:r w:rsidR="00363ABB">
        <w:t xml:space="preserve"> desarrollo de las</w:t>
      </w:r>
      <w:r>
        <w:t xml:space="preserve"> pasantías académicas</w:t>
      </w:r>
      <w:r w:rsidR="00363ABB">
        <w:t xml:space="preserve">, </w:t>
      </w:r>
      <w:r w:rsidR="00C61D50">
        <w:t>recomiendo</w:t>
      </w:r>
      <w:r w:rsidR="00363ABB">
        <w:t xml:space="preserve"> a la empresa SISALUD implementar un cronograma de mantenimiento preventivo para las estaciones de trabajo y equipos de impresión. A</w:t>
      </w:r>
      <w:r w:rsidR="00615F5E">
        <w:t xml:space="preserve"> pesar de que el soporte técnico</w:t>
      </w:r>
      <w:r w:rsidR="00363ABB">
        <w:t xml:space="preserve"> realizado ante atascos o fallas es eficaz, un</w:t>
      </w:r>
      <w:r w:rsidR="00615F5E">
        <w:t xml:space="preserve"> calendario de prevención </w:t>
      </w:r>
      <w:r w:rsidR="00363ABB">
        <w:t xml:space="preserve">ayudaría a mitigar el desgaste de componentes y sobrecalentamientos antes de que afecten la productividad. </w:t>
      </w:r>
    </w:p>
    <w:p w14:paraId="55B6C55D" w14:textId="6F5ED32C" w:rsidR="00363ABB" w:rsidRDefault="00363ABB" w:rsidP="00363ABB">
      <w:pPr>
        <w:pStyle w:val="Tesis"/>
      </w:pPr>
      <w:r>
        <w:t xml:space="preserve">Además, considerando la necesidad de instalar sistemas operativos y programas de oficina de forma estandarizada, se recomienda evaluar herramientas de automatización para el despliegue de software, agilizando la configuración de nuevos equipos. </w:t>
      </w:r>
      <w:r w:rsidR="00027241">
        <w:t xml:space="preserve">Aun así, </w:t>
      </w:r>
      <w:r>
        <w:t xml:space="preserve">es </w:t>
      </w:r>
      <w:r w:rsidR="00027241">
        <w:t>importante</w:t>
      </w:r>
      <w:r>
        <w:t xml:space="preserve"> mantener el programa de pasantías, ya que la integración</w:t>
      </w:r>
      <w:r w:rsidR="00027241">
        <w:t xml:space="preserve"> y colaboración</w:t>
      </w:r>
      <w:r>
        <w:t xml:space="preserve"> de estudiantes beneficia el flujo de trabajo del departamento. </w:t>
      </w:r>
    </w:p>
    <w:p w14:paraId="15D51A92" w14:textId="77777777" w:rsidR="00B04105" w:rsidRDefault="00363ABB" w:rsidP="00363ABB">
      <w:pPr>
        <w:pStyle w:val="Tesis"/>
      </w:pPr>
      <w:r>
        <w:t xml:space="preserve">Para la Universidad Privada Dr. Rafael Belloso Chacín, se recomienda incorporar en los laboratorios de materias como Redes y Seguridad Informática el uso práctico de hardware de control de acceso biométrico y software de administración remota, como </w:t>
      </w:r>
      <w:proofErr w:type="spellStart"/>
      <w:r>
        <w:t>NetSupport</w:t>
      </w:r>
      <w:proofErr w:type="spellEnd"/>
      <w:r>
        <w:t xml:space="preserve"> Manager, dado que son recursos </w:t>
      </w:r>
      <w:r w:rsidR="00681C12">
        <w:t xml:space="preserve">que se usan de forma cotidiana </w:t>
      </w:r>
      <w:r>
        <w:t xml:space="preserve">en los entornos corporativos. </w:t>
      </w:r>
    </w:p>
    <w:p w14:paraId="026CE53F" w14:textId="0FD5BD8A" w:rsidR="00363ABB" w:rsidRDefault="00363ABB" w:rsidP="00363ABB">
      <w:pPr>
        <w:pStyle w:val="Tesis"/>
        <w:sectPr w:rsidR="00363ABB" w:rsidSect="00DE397A">
          <w:pgSz w:w="12242" w:h="15842" w:code="1"/>
          <w:pgMar w:top="1701" w:right="1701" w:bottom="1701" w:left="2268" w:header="709" w:footer="709" w:gutter="0"/>
          <w:cols w:space="708"/>
          <w:docGrid w:linePitch="360"/>
        </w:sectPr>
      </w:pPr>
      <w:r>
        <w:t xml:space="preserve">De igual forma, se sugiere reforzar en asignaturas de Hardware de Computadora y Sistemas Operativos la simulación de escenarios de soporte crítico y diagnóstico de fallas bajo presión, lo cual ayudará a fortalecer la </w:t>
      </w:r>
      <w:r>
        <w:lastRenderedPageBreak/>
        <w:t xml:space="preserve">rapidez de respuesta y la capacidad </w:t>
      </w:r>
      <w:r w:rsidR="00681C12">
        <w:t xml:space="preserve">de análisis lógico </w:t>
      </w:r>
      <w:r>
        <w:t xml:space="preserve">del futuro </w:t>
      </w:r>
      <w:r w:rsidR="00681C12">
        <w:t>profesional</w:t>
      </w:r>
      <w:r>
        <w:t xml:space="preserve"> ante </w:t>
      </w:r>
      <w:r w:rsidR="00681C12">
        <w:t xml:space="preserve">casos </w:t>
      </w:r>
      <w:r>
        <w:t xml:space="preserve">en </w:t>
      </w:r>
      <w:r w:rsidR="00681C12">
        <w:t>un entorno laboral</w:t>
      </w:r>
      <w:r>
        <w:t xml:space="preserve"> real.</w:t>
      </w:r>
    </w:p>
    <w:p w14:paraId="4AA2F22D" w14:textId="2468944D" w:rsidR="000C4B6F" w:rsidRDefault="00363ABB" w:rsidP="005F3603">
      <w:pPr>
        <w:pStyle w:val="Ttulo1"/>
        <w:jc w:val="center"/>
      </w:pPr>
      <w:bookmarkStart w:id="125" w:name="_Toc232588714"/>
      <w:r>
        <w:lastRenderedPageBreak/>
        <w:t>REFERENCIAS BIBLIOGRÁFICAS</w:t>
      </w:r>
      <w:bookmarkEnd w:id="125"/>
    </w:p>
    <w:p w14:paraId="4711DFA4" w14:textId="3CF9A8E3" w:rsidR="00363ABB" w:rsidRPr="001E185D" w:rsidRDefault="001E185D" w:rsidP="001E185D">
      <w:pPr>
        <w:pStyle w:val="Tesis"/>
        <w:ind w:firstLine="0"/>
        <w:jc w:val="left"/>
        <w:rPr>
          <w:b/>
          <w:bCs/>
        </w:rPr>
      </w:pPr>
      <w:r>
        <w:rPr>
          <w:b/>
          <w:bCs/>
        </w:rPr>
        <w:t>LIBROS</w:t>
      </w:r>
    </w:p>
    <w:p w14:paraId="40D70C63" w14:textId="77777777" w:rsidR="001E185D" w:rsidRDefault="001E185D" w:rsidP="001E185D">
      <w:pPr>
        <w:pStyle w:val="Titulotesis"/>
        <w:spacing w:line="240" w:lineRule="auto"/>
        <w:jc w:val="center"/>
      </w:pPr>
    </w:p>
    <w:p w14:paraId="6809CDF6" w14:textId="1BB0322B" w:rsidR="00363ABB" w:rsidRDefault="00363ABB" w:rsidP="00363ABB">
      <w:pPr>
        <w:pStyle w:val="Tesis"/>
      </w:pPr>
      <w:r>
        <w:t>González, O. Piña, H. Bravo, L. Bozo, R. Soto, N. González, W. Zabaleta, R. Delgado, E (2023).</w:t>
      </w:r>
      <w:r>
        <w:rPr>
          <w:b/>
          <w:bCs/>
        </w:rPr>
        <w:t xml:space="preserve"> Pasantías Académicas</w:t>
      </w:r>
      <w:r w:rsidRPr="003F79D8">
        <w:t>.</w:t>
      </w:r>
      <w:r w:rsidR="003F79D8" w:rsidRPr="003F79D8">
        <w:t xml:space="preserve"> Segunda Edición.</w:t>
      </w:r>
      <w:r w:rsidR="003F79D8">
        <w:t xml:space="preserve"> Maracaibo, Venezuela. Fondo editorial </w:t>
      </w:r>
      <w:r w:rsidR="00E7542F">
        <w:t>de la Universidad Dr. Rafael Belloso Chacín</w:t>
      </w:r>
      <w:r w:rsidR="00177C3A">
        <w:t>.</w:t>
      </w:r>
    </w:p>
    <w:p w14:paraId="6AB2AD82" w14:textId="09ED97F5" w:rsidR="00177C3A" w:rsidRDefault="00177C3A" w:rsidP="00363ABB">
      <w:pPr>
        <w:pStyle w:val="Tesis"/>
      </w:pPr>
      <w:r>
        <w:t xml:space="preserve">Soto, I. Vallejo, R. Soler, Susana M. Rada, N. Iriarte, M. Pirela, L (2019). </w:t>
      </w:r>
      <w:r w:rsidRPr="00177C3A">
        <w:rPr>
          <w:b/>
          <w:bCs/>
        </w:rPr>
        <w:t>Manual de Normas para la Elaboración y Presentación del Trabajo Especial de Grado</w:t>
      </w:r>
      <w:r>
        <w:t>. Primera Edición. Maracaibo, Venezuela. Fondo editorial de la Universidad Dr. Rafael Belloso Chacín.</w:t>
      </w:r>
    </w:p>
    <w:p w14:paraId="410E13F2" w14:textId="77777777" w:rsidR="007D4324" w:rsidRPr="00177C3A" w:rsidRDefault="007D4324" w:rsidP="00363ABB">
      <w:pPr>
        <w:pStyle w:val="Tesis"/>
      </w:pPr>
    </w:p>
    <w:sectPr w:rsidR="007D4324" w:rsidRPr="00177C3A" w:rsidSect="00DE397A">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22CB9" w14:textId="77777777" w:rsidR="000675BA" w:rsidRDefault="000675BA" w:rsidP="00847A9C">
      <w:pPr>
        <w:spacing w:line="240" w:lineRule="auto"/>
      </w:pPr>
      <w:r>
        <w:separator/>
      </w:r>
    </w:p>
  </w:endnote>
  <w:endnote w:type="continuationSeparator" w:id="0">
    <w:p w14:paraId="297486B0" w14:textId="77777777" w:rsidR="000675BA" w:rsidRDefault="000675BA" w:rsidP="00847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370178"/>
      <w:docPartObj>
        <w:docPartGallery w:val="Page Numbers (Bottom of Page)"/>
        <w:docPartUnique/>
      </w:docPartObj>
    </w:sdtPr>
    <w:sdtContent>
      <w:p w14:paraId="4DD786EE" w14:textId="4501E097" w:rsidR="00DA62B2" w:rsidRDefault="00DA62B2">
        <w:pPr>
          <w:pStyle w:val="Piedepgina"/>
          <w:jc w:val="center"/>
        </w:pPr>
        <w:r>
          <w:fldChar w:fldCharType="begin"/>
        </w:r>
        <w:r>
          <w:instrText>PAGE   \* MERGEFORMAT</w:instrText>
        </w:r>
        <w:r>
          <w:fldChar w:fldCharType="separate"/>
        </w:r>
        <w:r>
          <w:rPr>
            <w:lang w:val="es-ES"/>
          </w:rPr>
          <w:t>2</w:t>
        </w:r>
        <w:r>
          <w:fldChar w:fldCharType="end"/>
        </w:r>
      </w:p>
    </w:sdtContent>
  </w:sdt>
  <w:p w14:paraId="6C4BAB1A" w14:textId="77777777" w:rsidR="00F34311" w:rsidRDefault="00F343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DE47F" w14:textId="77777777" w:rsidR="0047732A" w:rsidRDefault="0047732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9868" w14:textId="77777777" w:rsidR="00F34311" w:rsidRDefault="00F3431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1814905"/>
      <w:docPartObj>
        <w:docPartGallery w:val="Page Numbers (Bottom of Page)"/>
        <w:docPartUnique/>
      </w:docPartObj>
    </w:sdtPr>
    <w:sdtContent>
      <w:p w14:paraId="52781786" w14:textId="6B63CE7F"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7C345A23" w14:textId="77777777" w:rsidR="00F34311" w:rsidRDefault="00F3431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522096"/>
      <w:docPartObj>
        <w:docPartGallery w:val="Page Numbers (Bottom of Page)"/>
        <w:docPartUnique/>
      </w:docPartObj>
    </w:sdtPr>
    <w:sdtContent>
      <w:p w14:paraId="6F8467EE" w14:textId="5A300D9C" w:rsidR="00F34311" w:rsidRDefault="00000000" w:rsidP="00F34311">
        <w:pPr>
          <w:pStyle w:val="Piedepgina"/>
        </w:pPr>
      </w:p>
    </w:sdtContent>
  </w:sdt>
  <w:p w14:paraId="4594027B" w14:textId="77777777" w:rsidR="00F34311" w:rsidRDefault="00F3431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76644" w14:textId="77777777" w:rsidR="00F34311" w:rsidRDefault="00F3431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650520"/>
      <w:docPartObj>
        <w:docPartGallery w:val="Page Numbers (Bottom of Page)"/>
        <w:docPartUnique/>
      </w:docPartObj>
    </w:sdtPr>
    <w:sdtContent>
      <w:p w14:paraId="6C0EF9C1" w14:textId="3BD79D05"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37285FF2" w14:textId="77777777" w:rsidR="00F34311" w:rsidRDefault="00F3431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2120" w14:textId="77777777" w:rsidR="00F34311" w:rsidRDefault="00F34311">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8AA03" w14:textId="77777777" w:rsidR="00F34311" w:rsidRDefault="00F34311">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1095727"/>
      <w:docPartObj>
        <w:docPartGallery w:val="Page Numbers (Bottom of Page)"/>
        <w:docPartUnique/>
      </w:docPartObj>
    </w:sdtPr>
    <w:sdtContent>
      <w:p w14:paraId="3F94D10D" w14:textId="45D364E6"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34C3CFEA" w14:textId="77777777" w:rsidR="00F34311" w:rsidRDefault="00F34311">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C54E" w14:textId="20FC2269" w:rsidR="00F34311" w:rsidRDefault="00F34311" w:rsidP="00F34311">
    <w:pPr>
      <w:pStyle w:val="Piedepgina"/>
    </w:pPr>
  </w:p>
  <w:p w14:paraId="14FFE887" w14:textId="77777777" w:rsidR="00F34311" w:rsidRDefault="00F343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E995B" w14:textId="77777777" w:rsidR="000675BA" w:rsidRDefault="000675BA" w:rsidP="00847A9C">
      <w:pPr>
        <w:spacing w:line="240" w:lineRule="auto"/>
      </w:pPr>
      <w:r>
        <w:separator/>
      </w:r>
    </w:p>
  </w:footnote>
  <w:footnote w:type="continuationSeparator" w:id="0">
    <w:p w14:paraId="6A525A2D" w14:textId="77777777" w:rsidR="000675BA" w:rsidRDefault="000675BA" w:rsidP="00847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4D6D3" w14:textId="77777777" w:rsidR="00F34311" w:rsidRDefault="00F3431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CA64" w14:textId="77777777" w:rsidR="0047732A" w:rsidRDefault="0047732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564827"/>
      <w:docPartObj>
        <w:docPartGallery w:val="Page Numbers (Top of Page)"/>
        <w:docPartUnique/>
      </w:docPartObj>
    </w:sdtPr>
    <w:sdtContent>
      <w:p w14:paraId="0432E6C8" w14:textId="51775B2D"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67CBE6D8" w14:textId="77777777" w:rsidR="00F34311" w:rsidRDefault="00F3431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946F1" w14:textId="160595E8" w:rsidR="00F34311" w:rsidRDefault="00F34311">
    <w:pPr>
      <w:pStyle w:val="Encabezado"/>
      <w:jc w:val="right"/>
    </w:pPr>
  </w:p>
  <w:p w14:paraId="2FA332BD" w14:textId="77777777" w:rsidR="00F34311" w:rsidRDefault="00F3431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DAE98" w14:textId="77777777" w:rsidR="00F34311" w:rsidRDefault="00F34311" w:rsidP="00F3431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9033987"/>
      <w:docPartObj>
        <w:docPartGallery w:val="Page Numbers (Top of Page)"/>
        <w:docPartUnique/>
      </w:docPartObj>
    </w:sdtPr>
    <w:sdtContent>
      <w:p w14:paraId="4C0679A0" w14:textId="4DDE8815"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2F74BEC6" w14:textId="60366B63" w:rsidR="00F34311" w:rsidRDefault="00F34311" w:rsidP="00F34311">
    <w:pPr>
      <w:pStyle w:val="Encabezad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BA986" w14:textId="77777777" w:rsidR="00F34311" w:rsidRDefault="00F34311" w:rsidP="00F34311">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585217"/>
      <w:docPartObj>
        <w:docPartGallery w:val="Page Numbers (Top of Page)"/>
        <w:docPartUnique/>
      </w:docPartObj>
    </w:sdtPr>
    <w:sdtContent>
      <w:p w14:paraId="17CFF118" w14:textId="274F9940" w:rsidR="00F34311" w:rsidRDefault="00000000">
        <w:pPr>
          <w:pStyle w:val="Encabezado"/>
          <w:jc w:val="right"/>
        </w:pPr>
      </w:p>
    </w:sdtContent>
  </w:sdt>
  <w:p w14:paraId="308A84CF" w14:textId="77777777" w:rsidR="00F34311" w:rsidRDefault="00F34311" w:rsidP="00F34311">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433726"/>
      <w:docPartObj>
        <w:docPartGallery w:val="Page Numbers (Top of Page)"/>
        <w:docPartUnique/>
      </w:docPartObj>
    </w:sdtPr>
    <w:sdtContent>
      <w:p w14:paraId="6F5FD256" w14:textId="77777777"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4A151EE8" w14:textId="77777777" w:rsidR="00F34311" w:rsidRDefault="00F34311" w:rsidP="00F34311">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F449" w14:textId="601CC287" w:rsidR="00F34311" w:rsidRDefault="00F34311" w:rsidP="00F34311">
    <w:pPr>
      <w:pStyle w:val="Encabezado"/>
    </w:pPr>
  </w:p>
  <w:p w14:paraId="20255C4E" w14:textId="77777777" w:rsidR="00F34311" w:rsidRDefault="00F34311" w:rsidP="00F34311">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EB4" w14:textId="77777777" w:rsidR="00F34311" w:rsidRDefault="00F34311" w:rsidP="00F34311">
    <w:pPr>
      <w:pStyle w:val="Encabezado"/>
    </w:pPr>
  </w:p>
  <w:p w14:paraId="4570EB68" w14:textId="77777777" w:rsidR="00F34311" w:rsidRDefault="00F34311" w:rsidP="00F34311">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387681"/>
      <w:docPartObj>
        <w:docPartGallery w:val="Page Numbers (Top of Page)"/>
        <w:docPartUnique/>
      </w:docPartObj>
    </w:sdtPr>
    <w:sdtContent>
      <w:p w14:paraId="60956045" w14:textId="6219F1C1"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4A600464" w14:textId="77777777" w:rsidR="00F34311" w:rsidRDefault="00F34311" w:rsidP="00F3431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5AED"/>
    <w:multiLevelType w:val="hybridMultilevel"/>
    <w:tmpl w:val="B844B66A"/>
    <w:lvl w:ilvl="0" w:tplc="CADE260A">
      <w:start w:val="1"/>
      <w:numFmt w:val="decimal"/>
      <w:lvlText w:val="%1.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1A87C5B"/>
    <w:multiLevelType w:val="multilevel"/>
    <w:tmpl w:val="23F0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1C4C3377"/>
    <w:multiLevelType w:val="multilevel"/>
    <w:tmpl w:val="7D92B866"/>
    <w:lvl w:ilvl="0">
      <w:start w:val="3"/>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4" w15:restartNumberingAfterBreak="0">
    <w:nsid w:val="1F542168"/>
    <w:multiLevelType w:val="hybridMultilevel"/>
    <w:tmpl w:val="AD449C16"/>
    <w:lvl w:ilvl="0" w:tplc="D3585AE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0CA1FB3"/>
    <w:multiLevelType w:val="multilevel"/>
    <w:tmpl w:val="95F2E45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F910415"/>
    <w:multiLevelType w:val="multilevel"/>
    <w:tmpl w:val="93441C6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F706C8"/>
    <w:multiLevelType w:val="multilevel"/>
    <w:tmpl w:val="B0A8B434"/>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494468D"/>
    <w:multiLevelType w:val="hybridMultilevel"/>
    <w:tmpl w:val="9FFC1514"/>
    <w:lvl w:ilvl="0" w:tplc="080A000F">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40182046"/>
    <w:multiLevelType w:val="multilevel"/>
    <w:tmpl w:val="A6548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5F61FE4"/>
    <w:multiLevelType w:val="multilevel"/>
    <w:tmpl w:val="2F2AEE84"/>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7152FC1"/>
    <w:multiLevelType w:val="multilevel"/>
    <w:tmpl w:val="5F5008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E8B465B"/>
    <w:multiLevelType w:val="hybridMultilevel"/>
    <w:tmpl w:val="9AD421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63EF164A"/>
    <w:multiLevelType w:val="hybridMultilevel"/>
    <w:tmpl w:val="B844B66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D1178F1"/>
    <w:multiLevelType w:val="multilevel"/>
    <w:tmpl w:val="2984220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64696"/>
    <w:multiLevelType w:val="multilevel"/>
    <w:tmpl w:val="33FCA702"/>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798A01E6"/>
    <w:multiLevelType w:val="multilevel"/>
    <w:tmpl w:val="FF145F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90480229">
    <w:abstractNumId w:val="0"/>
  </w:num>
  <w:num w:numId="2" w16cid:durableId="1560020207">
    <w:abstractNumId w:val="3"/>
  </w:num>
  <w:num w:numId="3" w16cid:durableId="1305575192">
    <w:abstractNumId w:val="5"/>
  </w:num>
  <w:num w:numId="4" w16cid:durableId="637489367">
    <w:abstractNumId w:val="2"/>
  </w:num>
  <w:num w:numId="5" w16cid:durableId="75326246">
    <w:abstractNumId w:val="10"/>
  </w:num>
  <w:num w:numId="6" w16cid:durableId="1798142062">
    <w:abstractNumId w:val="11"/>
  </w:num>
  <w:num w:numId="7" w16cid:durableId="185288491">
    <w:abstractNumId w:val="7"/>
  </w:num>
  <w:num w:numId="8" w16cid:durableId="998853007">
    <w:abstractNumId w:val="17"/>
  </w:num>
  <w:num w:numId="9" w16cid:durableId="1454443804">
    <w:abstractNumId w:val="6"/>
  </w:num>
  <w:num w:numId="10" w16cid:durableId="1854487578">
    <w:abstractNumId w:val="8"/>
  </w:num>
  <w:num w:numId="11" w16cid:durableId="1086997464">
    <w:abstractNumId w:val="18"/>
  </w:num>
  <w:num w:numId="12" w16cid:durableId="689991229">
    <w:abstractNumId w:val="16"/>
  </w:num>
  <w:num w:numId="13" w16cid:durableId="1577326881">
    <w:abstractNumId w:val="12"/>
  </w:num>
  <w:num w:numId="14" w16cid:durableId="952174356">
    <w:abstractNumId w:val="15"/>
  </w:num>
  <w:num w:numId="15" w16cid:durableId="1018586077">
    <w:abstractNumId w:val="14"/>
  </w:num>
  <w:num w:numId="16" w16cid:durableId="950434949">
    <w:abstractNumId w:val="1"/>
  </w:num>
  <w:num w:numId="17" w16cid:durableId="2141607353">
    <w:abstractNumId w:val="9"/>
  </w:num>
  <w:num w:numId="18" w16cid:durableId="1442070405">
    <w:abstractNumId w:val="4"/>
  </w:num>
  <w:num w:numId="19" w16cid:durableId="14331629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E1"/>
    <w:rsid w:val="000008D0"/>
    <w:rsid w:val="00012BB8"/>
    <w:rsid w:val="000166D5"/>
    <w:rsid w:val="00023C1F"/>
    <w:rsid w:val="00025DC6"/>
    <w:rsid w:val="00027241"/>
    <w:rsid w:val="00030882"/>
    <w:rsid w:val="00032FB1"/>
    <w:rsid w:val="00034069"/>
    <w:rsid w:val="00035BE3"/>
    <w:rsid w:val="00045069"/>
    <w:rsid w:val="00047085"/>
    <w:rsid w:val="00050A44"/>
    <w:rsid w:val="00052159"/>
    <w:rsid w:val="000534F8"/>
    <w:rsid w:val="00053FE0"/>
    <w:rsid w:val="00056A6D"/>
    <w:rsid w:val="000675BA"/>
    <w:rsid w:val="00071E87"/>
    <w:rsid w:val="000836BA"/>
    <w:rsid w:val="000A3ED3"/>
    <w:rsid w:val="000A4438"/>
    <w:rsid w:val="000B639E"/>
    <w:rsid w:val="000B6491"/>
    <w:rsid w:val="000C049E"/>
    <w:rsid w:val="000C37B0"/>
    <w:rsid w:val="000C3E88"/>
    <w:rsid w:val="000C4B6F"/>
    <w:rsid w:val="000C667C"/>
    <w:rsid w:val="000D4A53"/>
    <w:rsid w:val="000D625F"/>
    <w:rsid w:val="000E062D"/>
    <w:rsid w:val="000E5541"/>
    <w:rsid w:val="000E71E9"/>
    <w:rsid w:val="000F0FA0"/>
    <w:rsid w:val="000F30F4"/>
    <w:rsid w:val="00100D94"/>
    <w:rsid w:val="00103467"/>
    <w:rsid w:val="001048E4"/>
    <w:rsid w:val="00106FBB"/>
    <w:rsid w:val="00111910"/>
    <w:rsid w:val="001213BE"/>
    <w:rsid w:val="00122389"/>
    <w:rsid w:val="0013107F"/>
    <w:rsid w:val="00131440"/>
    <w:rsid w:val="00132CC8"/>
    <w:rsid w:val="00137286"/>
    <w:rsid w:val="0014064E"/>
    <w:rsid w:val="00140DD9"/>
    <w:rsid w:val="00147473"/>
    <w:rsid w:val="00152373"/>
    <w:rsid w:val="001661F8"/>
    <w:rsid w:val="00173386"/>
    <w:rsid w:val="001777F2"/>
    <w:rsid w:val="001778D8"/>
    <w:rsid w:val="00177C3A"/>
    <w:rsid w:val="00181B8D"/>
    <w:rsid w:val="00182344"/>
    <w:rsid w:val="00182935"/>
    <w:rsid w:val="001A000B"/>
    <w:rsid w:val="001A1FEF"/>
    <w:rsid w:val="001A40C2"/>
    <w:rsid w:val="001A44A9"/>
    <w:rsid w:val="001A7650"/>
    <w:rsid w:val="001B6BAA"/>
    <w:rsid w:val="001D18BF"/>
    <w:rsid w:val="001D7934"/>
    <w:rsid w:val="001D7F25"/>
    <w:rsid w:val="001E185D"/>
    <w:rsid w:val="001F0BA1"/>
    <w:rsid w:val="00201434"/>
    <w:rsid w:val="00203AE6"/>
    <w:rsid w:val="00205D30"/>
    <w:rsid w:val="0020787E"/>
    <w:rsid w:val="0021123A"/>
    <w:rsid w:val="002239BB"/>
    <w:rsid w:val="002240EC"/>
    <w:rsid w:val="002251E2"/>
    <w:rsid w:val="00225B9A"/>
    <w:rsid w:val="00232767"/>
    <w:rsid w:val="0023355D"/>
    <w:rsid w:val="00242133"/>
    <w:rsid w:val="00252868"/>
    <w:rsid w:val="00253C6F"/>
    <w:rsid w:val="00253F92"/>
    <w:rsid w:val="0025455D"/>
    <w:rsid w:val="00255AD6"/>
    <w:rsid w:val="002565EE"/>
    <w:rsid w:val="002614EB"/>
    <w:rsid w:val="00265B0C"/>
    <w:rsid w:val="00270B81"/>
    <w:rsid w:val="00276943"/>
    <w:rsid w:val="00277192"/>
    <w:rsid w:val="00294D2F"/>
    <w:rsid w:val="002A100C"/>
    <w:rsid w:val="002B023C"/>
    <w:rsid w:val="002B0291"/>
    <w:rsid w:val="002B143A"/>
    <w:rsid w:val="002B24A1"/>
    <w:rsid w:val="002B3671"/>
    <w:rsid w:val="002B5716"/>
    <w:rsid w:val="002B5777"/>
    <w:rsid w:val="002B5979"/>
    <w:rsid w:val="002C3282"/>
    <w:rsid w:val="002C33C7"/>
    <w:rsid w:val="002D097A"/>
    <w:rsid w:val="002D2EAA"/>
    <w:rsid w:val="002D49B3"/>
    <w:rsid w:val="002D5439"/>
    <w:rsid w:val="002D74BD"/>
    <w:rsid w:val="002E005A"/>
    <w:rsid w:val="002E1CC1"/>
    <w:rsid w:val="002F0F51"/>
    <w:rsid w:val="002F4C21"/>
    <w:rsid w:val="003024DC"/>
    <w:rsid w:val="00302AB5"/>
    <w:rsid w:val="00303B5E"/>
    <w:rsid w:val="00306D55"/>
    <w:rsid w:val="00310FEC"/>
    <w:rsid w:val="0031750D"/>
    <w:rsid w:val="00317EE4"/>
    <w:rsid w:val="00321091"/>
    <w:rsid w:val="00322D6B"/>
    <w:rsid w:val="00323FB9"/>
    <w:rsid w:val="00325AAA"/>
    <w:rsid w:val="003310CE"/>
    <w:rsid w:val="00332E98"/>
    <w:rsid w:val="00342625"/>
    <w:rsid w:val="003524B1"/>
    <w:rsid w:val="00357030"/>
    <w:rsid w:val="00363ABB"/>
    <w:rsid w:val="0036465E"/>
    <w:rsid w:val="003723D2"/>
    <w:rsid w:val="00372C23"/>
    <w:rsid w:val="00377F4D"/>
    <w:rsid w:val="00384791"/>
    <w:rsid w:val="0038749C"/>
    <w:rsid w:val="00396038"/>
    <w:rsid w:val="003A2668"/>
    <w:rsid w:val="003A4A7D"/>
    <w:rsid w:val="003A5262"/>
    <w:rsid w:val="003A69FC"/>
    <w:rsid w:val="003B060B"/>
    <w:rsid w:val="003D0DD1"/>
    <w:rsid w:val="003D2CE2"/>
    <w:rsid w:val="003D50B4"/>
    <w:rsid w:val="003D6F39"/>
    <w:rsid w:val="003E1E93"/>
    <w:rsid w:val="003E2697"/>
    <w:rsid w:val="003E29B7"/>
    <w:rsid w:val="003E4AC1"/>
    <w:rsid w:val="003F01F2"/>
    <w:rsid w:val="003F79D8"/>
    <w:rsid w:val="00405E1E"/>
    <w:rsid w:val="00407CBA"/>
    <w:rsid w:val="004150DE"/>
    <w:rsid w:val="004164B9"/>
    <w:rsid w:val="00421E5D"/>
    <w:rsid w:val="00424B35"/>
    <w:rsid w:val="00430C01"/>
    <w:rsid w:val="0043104D"/>
    <w:rsid w:val="00436776"/>
    <w:rsid w:val="004379B1"/>
    <w:rsid w:val="00437D04"/>
    <w:rsid w:val="00445DCA"/>
    <w:rsid w:val="004517FC"/>
    <w:rsid w:val="0045371E"/>
    <w:rsid w:val="00463801"/>
    <w:rsid w:val="00474649"/>
    <w:rsid w:val="0047732A"/>
    <w:rsid w:val="004842DB"/>
    <w:rsid w:val="00494F03"/>
    <w:rsid w:val="004969CC"/>
    <w:rsid w:val="00497A0B"/>
    <w:rsid w:val="004A2B62"/>
    <w:rsid w:val="004A5F71"/>
    <w:rsid w:val="004A6215"/>
    <w:rsid w:val="004B59D0"/>
    <w:rsid w:val="004C1A12"/>
    <w:rsid w:val="004C1CD2"/>
    <w:rsid w:val="004C285C"/>
    <w:rsid w:val="004C3DDB"/>
    <w:rsid w:val="004C3FAD"/>
    <w:rsid w:val="004C7AF7"/>
    <w:rsid w:val="004C7FE7"/>
    <w:rsid w:val="004E0DDE"/>
    <w:rsid w:val="004E0DFD"/>
    <w:rsid w:val="004F422C"/>
    <w:rsid w:val="004F4E91"/>
    <w:rsid w:val="004F6199"/>
    <w:rsid w:val="004F6FAB"/>
    <w:rsid w:val="004F793D"/>
    <w:rsid w:val="00512CAA"/>
    <w:rsid w:val="005209B0"/>
    <w:rsid w:val="00520D0B"/>
    <w:rsid w:val="00520E9A"/>
    <w:rsid w:val="005217E9"/>
    <w:rsid w:val="0052242D"/>
    <w:rsid w:val="00526885"/>
    <w:rsid w:val="00535B1B"/>
    <w:rsid w:val="0053606C"/>
    <w:rsid w:val="005417B4"/>
    <w:rsid w:val="0054244F"/>
    <w:rsid w:val="00543021"/>
    <w:rsid w:val="00546FFE"/>
    <w:rsid w:val="0055166D"/>
    <w:rsid w:val="0055226B"/>
    <w:rsid w:val="00554728"/>
    <w:rsid w:val="00560406"/>
    <w:rsid w:val="00567131"/>
    <w:rsid w:val="0057027A"/>
    <w:rsid w:val="00573276"/>
    <w:rsid w:val="00573FC2"/>
    <w:rsid w:val="00577A02"/>
    <w:rsid w:val="005902DB"/>
    <w:rsid w:val="00590E60"/>
    <w:rsid w:val="00591310"/>
    <w:rsid w:val="00592EBA"/>
    <w:rsid w:val="00596193"/>
    <w:rsid w:val="00597052"/>
    <w:rsid w:val="00597A17"/>
    <w:rsid w:val="005A5041"/>
    <w:rsid w:val="005A60D2"/>
    <w:rsid w:val="005A7BB5"/>
    <w:rsid w:val="005B0DA5"/>
    <w:rsid w:val="005B1ADB"/>
    <w:rsid w:val="005B5812"/>
    <w:rsid w:val="005C3F0A"/>
    <w:rsid w:val="005C48B0"/>
    <w:rsid w:val="005C5467"/>
    <w:rsid w:val="005C66BD"/>
    <w:rsid w:val="005E50A9"/>
    <w:rsid w:val="005E686B"/>
    <w:rsid w:val="005E6C02"/>
    <w:rsid w:val="005E785D"/>
    <w:rsid w:val="005F18F6"/>
    <w:rsid w:val="005F3603"/>
    <w:rsid w:val="005F776D"/>
    <w:rsid w:val="00607099"/>
    <w:rsid w:val="00615F5E"/>
    <w:rsid w:val="0062300B"/>
    <w:rsid w:val="00624F62"/>
    <w:rsid w:val="00637356"/>
    <w:rsid w:val="00641560"/>
    <w:rsid w:val="00642CB4"/>
    <w:rsid w:val="00645857"/>
    <w:rsid w:val="006510A4"/>
    <w:rsid w:val="006526DD"/>
    <w:rsid w:val="00654472"/>
    <w:rsid w:val="0065758B"/>
    <w:rsid w:val="00661D3E"/>
    <w:rsid w:val="00664699"/>
    <w:rsid w:val="006651FD"/>
    <w:rsid w:val="00670B08"/>
    <w:rsid w:val="00681C12"/>
    <w:rsid w:val="00685951"/>
    <w:rsid w:val="00685DA9"/>
    <w:rsid w:val="006867F7"/>
    <w:rsid w:val="00696169"/>
    <w:rsid w:val="006A3F48"/>
    <w:rsid w:val="006B1392"/>
    <w:rsid w:val="006B4E83"/>
    <w:rsid w:val="006B711B"/>
    <w:rsid w:val="006C0E2D"/>
    <w:rsid w:val="006C6667"/>
    <w:rsid w:val="006D35BE"/>
    <w:rsid w:val="006D5567"/>
    <w:rsid w:val="006D5EEF"/>
    <w:rsid w:val="006E2F90"/>
    <w:rsid w:val="006E4E56"/>
    <w:rsid w:val="006E6A17"/>
    <w:rsid w:val="007000B6"/>
    <w:rsid w:val="00700EA0"/>
    <w:rsid w:val="00704D2B"/>
    <w:rsid w:val="00705629"/>
    <w:rsid w:val="007062EC"/>
    <w:rsid w:val="0071485D"/>
    <w:rsid w:val="00720B9D"/>
    <w:rsid w:val="007216E4"/>
    <w:rsid w:val="0072619A"/>
    <w:rsid w:val="007264CC"/>
    <w:rsid w:val="00726944"/>
    <w:rsid w:val="007326CF"/>
    <w:rsid w:val="00733A44"/>
    <w:rsid w:val="00735D6E"/>
    <w:rsid w:val="00740B04"/>
    <w:rsid w:val="007460A6"/>
    <w:rsid w:val="00751A9D"/>
    <w:rsid w:val="00756025"/>
    <w:rsid w:val="0076216D"/>
    <w:rsid w:val="007649AF"/>
    <w:rsid w:val="007722A7"/>
    <w:rsid w:val="00781A2C"/>
    <w:rsid w:val="007862C5"/>
    <w:rsid w:val="00791F42"/>
    <w:rsid w:val="00793D87"/>
    <w:rsid w:val="00794AB5"/>
    <w:rsid w:val="007A6FAD"/>
    <w:rsid w:val="007B02C5"/>
    <w:rsid w:val="007C5C97"/>
    <w:rsid w:val="007D4324"/>
    <w:rsid w:val="007E2BCB"/>
    <w:rsid w:val="007E44EE"/>
    <w:rsid w:val="007E7882"/>
    <w:rsid w:val="007F3730"/>
    <w:rsid w:val="007F7C6C"/>
    <w:rsid w:val="0080150A"/>
    <w:rsid w:val="0082390D"/>
    <w:rsid w:val="0083244D"/>
    <w:rsid w:val="008354C1"/>
    <w:rsid w:val="00843F25"/>
    <w:rsid w:val="00847A9C"/>
    <w:rsid w:val="0085224D"/>
    <w:rsid w:val="008578CD"/>
    <w:rsid w:val="0088109B"/>
    <w:rsid w:val="00883882"/>
    <w:rsid w:val="00887007"/>
    <w:rsid w:val="008969BA"/>
    <w:rsid w:val="008A6EC2"/>
    <w:rsid w:val="008B7A3C"/>
    <w:rsid w:val="008B7B94"/>
    <w:rsid w:val="008C4885"/>
    <w:rsid w:val="008C7968"/>
    <w:rsid w:val="008D1B85"/>
    <w:rsid w:val="008D264C"/>
    <w:rsid w:val="008E4BDC"/>
    <w:rsid w:val="008E503D"/>
    <w:rsid w:val="008E6846"/>
    <w:rsid w:val="00905AAC"/>
    <w:rsid w:val="00910DD7"/>
    <w:rsid w:val="0093067D"/>
    <w:rsid w:val="0093150F"/>
    <w:rsid w:val="00941F8A"/>
    <w:rsid w:val="009459C1"/>
    <w:rsid w:val="00945E62"/>
    <w:rsid w:val="00964E3A"/>
    <w:rsid w:val="00966D83"/>
    <w:rsid w:val="0097021E"/>
    <w:rsid w:val="00970A70"/>
    <w:rsid w:val="00976575"/>
    <w:rsid w:val="009774C3"/>
    <w:rsid w:val="009808B7"/>
    <w:rsid w:val="00982757"/>
    <w:rsid w:val="0098320E"/>
    <w:rsid w:val="00984E9E"/>
    <w:rsid w:val="0098500F"/>
    <w:rsid w:val="00990978"/>
    <w:rsid w:val="009950EC"/>
    <w:rsid w:val="00997E9D"/>
    <w:rsid w:val="009A6C1B"/>
    <w:rsid w:val="009C2E06"/>
    <w:rsid w:val="009C40D6"/>
    <w:rsid w:val="009C48FD"/>
    <w:rsid w:val="009C5977"/>
    <w:rsid w:val="009C774E"/>
    <w:rsid w:val="009C7C30"/>
    <w:rsid w:val="009D438E"/>
    <w:rsid w:val="009D45D6"/>
    <w:rsid w:val="009D64EE"/>
    <w:rsid w:val="009E0720"/>
    <w:rsid w:val="009E1295"/>
    <w:rsid w:val="009E16DD"/>
    <w:rsid w:val="009E75DD"/>
    <w:rsid w:val="009F3E08"/>
    <w:rsid w:val="009F5AFB"/>
    <w:rsid w:val="009F7FEA"/>
    <w:rsid w:val="00A0209E"/>
    <w:rsid w:val="00A0356A"/>
    <w:rsid w:val="00A1145C"/>
    <w:rsid w:val="00A11C97"/>
    <w:rsid w:val="00A12BAB"/>
    <w:rsid w:val="00A14053"/>
    <w:rsid w:val="00A148B0"/>
    <w:rsid w:val="00A14B15"/>
    <w:rsid w:val="00A1658D"/>
    <w:rsid w:val="00A63CC2"/>
    <w:rsid w:val="00A77B4D"/>
    <w:rsid w:val="00A92C2B"/>
    <w:rsid w:val="00A93D92"/>
    <w:rsid w:val="00A940C2"/>
    <w:rsid w:val="00AA1625"/>
    <w:rsid w:val="00AA6595"/>
    <w:rsid w:val="00AA7520"/>
    <w:rsid w:val="00AB0EE7"/>
    <w:rsid w:val="00AB27C2"/>
    <w:rsid w:val="00AB2CB7"/>
    <w:rsid w:val="00AB33AA"/>
    <w:rsid w:val="00AB4C52"/>
    <w:rsid w:val="00AC395F"/>
    <w:rsid w:val="00AC6487"/>
    <w:rsid w:val="00AC69C3"/>
    <w:rsid w:val="00AD1415"/>
    <w:rsid w:val="00AD28B4"/>
    <w:rsid w:val="00AD29B6"/>
    <w:rsid w:val="00AD2FB9"/>
    <w:rsid w:val="00AD3E71"/>
    <w:rsid w:val="00AE2CB2"/>
    <w:rsid w:val="00AE3651"/>
    <w:rsid w:val="00AF27AD"/>
    <w:rsid w:val="00AF4592"/>
    <w:rsid w:val="00B00069"/>
    <w:rsid w:val="00B03DD3"/>
    <w:rsid w:val="00B04105"/>
    <w:rsid w:val="00B10EFB"/>
    <w:rsid w:val="00B13DD2"/>
    <w:rsid w:val="00B2091D"/>
    <w:rsid w:val="00B316D7"/>
    <w:rsid w:val="00B31974"/>
    <w:rsid w:val="00B320FE"/>
    <w:rsid w:val="00B333BE"/>
    <w:rsid w:val="00B34107"/>
    <w:rsid w:val="00B371C8"/>
    <w:rsid w:val="00B4104D"/>
    <w:rsid w:val="00B41F7A"/>
    <w:rsid w:val="00B43073"/>
    <w:rsid w:val="00B43114"/>
    <w:rsid w:val="00B4643E"/>
    <w:rsid w:val="00B467D7"/>
    <w:rsid w:val="00B563E8"/>
    <w:rsid w:val="00B64E9D"/>
    <w:rsid w:val="00B67C1C"/>
    <w:rsid w:val="00B73DCD"/>
    <w:rsid w:val="00B758A1"/>
    <w:rsid w:val="00B81F97"/>
    <w:rsid w:val="00B831D4"/>
    <w:rsid w:val="00B91E2B"/>
    <w:rsid w:val="00B9264D"/>
    <w:rsid w:val="00B943B8"/>
    <w:rsid w:val="00B97B96"/>
    <w:rsid w:val="00B97D46"/>
    <w:rsid w:val="00BA3E3A"/>
    <w:rsid w:val="00BC17D2"/>
    <w:rsid w:val="00BC7110"/>
    <w:rsid w:val="00BD0F4B"/>
    <w:rsid w:val="00BD5273"/>
    <w:rsid w:val="00BD641D"/>
    <w:rsid w:val="00BE24F1"/>
    <w:rsid w:val="00BE5552"/>
    <w:rsid w:val="00BF0A9D"/>
    <w:rsid w:val="00BF51A4"/>
    <w:rsid w:val="00BF7F16"/>
    <w:rsid w:val="00C00CC0"/>
    <w:rsid w:val="00C1264A"/>
    <w:rsid w:val="00C17489"/>
    <w:rsid w:val="00C17C52"/>
    <w:rsid w:val="00C206FE"/>
    <w:rsid w:val="00C24FA4"/>
    <w:rsid w:val="00C2568B"/>
    <w:rsid w:val="00C262FC"/>
    <w:rsid w:val="00C31B24"/>
    <w:rsid w:val="00C343FC"/>
    <w:rsid w:val="00C40E21"/>
    <w:rsid w:val="00C50053"/>
    <w:rsid w:val="00C50BBC"/>
    <w:rsid w:val="00C51192"/>
    <w:rsid w:val="00C53E15"/>
    <w:rsid w:val="00C61D50"/>
    <w:rsid w:val="00C65EAD"/>
    <w:rsid w:val="00C76E00"/>
    <w:rsid w:val="00C81E54"/>
    <w:rsid w:val="00C90B5A"/>
    <w:rsid w:val="00C9190B"/>
    <w:rsid w:val="00CA4CA7"/>
    <w:rsid w:val="00CA7152"/>
    <w:rsid w:val="00CC5FB1"/>
    <w:rsid w:val="00CC691B"/>
    <w:rsid w:val="00CE11A7"/>
    <w:rsid w:val="00CE6542"/>
    <w:rsid w:val="00CF035D"/>
    <w:rsid w:val="00CF2F4A"/>
    <w:rsid w:val="00CF6646"/>
    <w:rsid w:val="00D015A8"/>
    <w:rsid w:val="00D20D04"/>
    <w:rsid w:val="00D23944"/>
    <w:rsid w:val="00D378A5"/>
    <w:rsid w:val="00D4167E"/>
    <w:rsid w:val="00D473EF"/>
    <w:rsid w:val="00D53CBE"/>
    <w:rsid w:val="00D57194"/>
    <w:rsid w:val="00D63E67"/>
    <w:rsid w:val="00D728BF"/>
    <w:rsid w:val="00D72C1D"/>
    <w:rsid w:val="00D75ADD"/>
    <w:rsid w:val="00D80D27"/>
    <w:rsid w:val="00D85575"/>
    <w:rsid w:val="00D92B0D"/>
    <w:rsid w:val="00D934AA"/>
    <w:rsid w:val="00D97BF6"/>
    <w:rsid w:val="00DA62B2"/>
    <w:rsid w:val="00DA6421"/>
    <w:rsid w:val="00DB14EE"/>
    <w:rsid w:val="00DB78B9"/>
    <w:rsid w:val="00DC205A"/>
    <w:rsid w:val="00DC3A30"/>
    <w:rsid w:val="00DC6AB8"/>
    <w:rsid w:val="00DD1F16"/>
    <w:rsid w:val="00DD601A"/>
    <w:rsid w:val="00DD61FA"/>
    <w:rsid w:val="00DE397A"/>
    <w:rsid w:val="00DF10E1"/>
    <w:rsid w:val="00DF5B75"/>
    <w:rsid w:val="00E017EF"/>
    <w:rsid w:val="00E02AE7"/>
    <w:rsid w:val="00E14E19"/>
    <w:rsid w:val="00E157F5"/>
    <w:rsid w:val="00E1680C"/>
    <w:rsid w:val="00E17508"/>
    <w:rsid w:val="00E20A09"/>
    <w:rsid w:val="00E26CED"/>
    <w:rsid w:val="00E3074B"/>
    <w:rsid w:val="00E33F26"/>
    <w:rsid w:val="00E36F92"/>
    <w:rsid w:val="00E552D9"/>
    <w:rsid w:val="00E558A1"/>
    <w:rsid w:val="00E579D7"/>
    <w:rsid w:val="00E6189A"/>
    <w:rsid w:val="00E62A45"/>
    <w:rsid w:val="00E66E33"/>
    <w:rsid w:val="00E679AE"/>
    <w:rsid w:val="00E75366"/>
    <w:rsid w:val="00E7542F"/>
    <w:rsid w:val="00E924D3"/>
    <w:rsid w:val="00EA06F4"/>
    <w:rsid w:val="00EA4559"/>
    <w:rsid w:val="00EA4707"/>
    <w:rsid w:val="00EA4BCA"/>
    <w:rsid w:val="00EB5782"/>
    <w:rsid w:val="00EB7592"/>
    <w:rsid w:val="00EC6E18"/>
    <w:rsid w:val="00ED3EA7"/>
    <w:rsid w:val="00EE1197"/>
    <w:rsid w:val="00EE1C95"/>
    <w:rsid w:val="00EE30A4"/>
    <w:rsid w:val="00EE62BF"/>
    <w:rsid w:val="00EE71A8"/>
    <w:rsid w:val="00EF419F"/>
    <w:rsid w:val="00EF5D10"/>
    <w:rsid w:val="00EF699E"/>
    <w:rsid w:val="00EF7118"/>
    <w:rsid w:val="00F0136A"/>
    <w:rsid w:val="00F073FC"/>
    <w:rsid w:val="00F07A12"/>
    <w:rsid w:val="00F122E5"/>
    <w:rsid w:val="00F13BFA"/>
    <w:rsid w:val="00F21632"/>
    <w:rsid w:val="00F23099"/>
    <w:rsid w:val="00F32CAA"/>
    <w:rsid w:val="00F34311"/>
    <w:rsid w:val="00F34E22"/>
    <w:rsid w:val="00F52EB2"/>
    <w:rsid w:val="00F73A99"/>
    <w:rsid w:val="00F91BE5"/>
    <w:rsid w:val="00FB07C5"/>
    <w:rsid w:val="00FC1DFE"/>
    <w:rsid w:val="00FC694E"/>
    <w:rsid w:val="00FC6B44"/>
    <w:rsid w:val="00FD3031"/>
    <w:rsid w:val="00FE2AE7"/>
    <w:rsid w:val="00FE42BE"/>
    <w:rsid w:val="00FE6040"/>
    <w:rsid w:val="00FF37D4"/>
    <w:rsid w:val="00FF57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7D2"/>
    <w:pPr>
      <w:spacing w:after="0" w:line="480" w:lineRule="auto"/>
    </w:pPr>
    <w:rPr>
      <w:rFonts w:ascii="Arial" w:hAnsi="Arial"/>
      <w:sz w:val="24"/>
      <w:szCs w:val="24"/>
    </w:rPr>
  </w:style>
  <w:style w:type="paragraph" w:styleId="Ttulo1">
    <w:name w:val="heading 1"/>
    <w:basedOn w:val="Titulotesis"/>
    <w:next w:val="Normal"/>
    <w:link w:val="Ttulo1Car"/>
    <w:uiPriority w:val="9"/>
    <w:qFormat/>
    <w:rsid w:val="0072619A"/>
    <w:pPr>
      <w:keepNext/>
      <w:keepLines/>
      <w:outlineLvl w:val="0"/>
    </w:pPr>
    <w:rPr>
      <w:rFonts w:eastAsiaTheme="majorEastAsia" w:cstheme="majorBidi"/>
      <w:szCs w:val="32"/>
    </w:rPr>
  </w:style>
  <w:style w:type="paragraph" w:styleId="Ttulo2">
    <w:name w:val="heading 2"/>
    <w:basedOn w:val="Normal"/>
    <w:next w:val="Normal"/>
    <w:link w:val="Ttulo2Car"/>
    <w:uiPriority w:val="9"/>
    <w:unhideWhenUsed/>
    <w:qFormat/>
    <w:rsid w:val="003F01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46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0787E"/>
    <w:pPr>
      <w:keepNext/>
      <w:keepLines/>
      <w:spacing w:before="40"/>
      <w:outlineLvl w:val="3"/>
    </w:pPr>
    <w:rPr>
      <w:rFonts w:asciiTheme="majorHAnsi" w:eastAsiaTheme="majorEastAsia" w:hAnsiTheme="majorHAnsi" w:cstheme="majorBidi"/>
      <w:i/>
      <w:iCs/>
      <w:color w:val="2F5496" w:themeColor="accent1" w:themeShade="BF"/>
    </w:rPr>
  </w:style>
  <w:style w:type="paragraph" w:styleId="Ttulo7">
    <w:name w:val="heading 7"/>
    <w:basedOn w:val="Normal"/>
    <w:next w:val="Normal"/>
    <w:link w:val="Ttulo7Car"/>
    <w:uiPriority w:val="9"/>
    <w:semiHidden/>
    <w:unhideWhenUsed/>
    <w:qFormat/>
    <w:rsid w:val="00103467"/>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BC17D2"/>
    <w:rPr>
      <w:rFonts w:cs="Arial"/>
      <w:szCs w:val="22"/>
    </w:rPr>
  </w:style>
  <w:style w:type="character" w:customStyle="1" w:styleId="pasantiaCar">
    <w:name w:val="pasantia Car"/>
    <w:basedOn w:val="Fuentedeprrafopredeter"/>
    <w:link w:val="pasantia"/>
    <w:rsid w:val="00BC17D2"/>
    <w:rPr>
      <w:rFonts w:ascii="Arial" w:hAnsi="Arial" w:cs="Arial"/>
      <w:sz w:val="24"/>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BC17D2"/>
    <w:pPr>
      <w:ind w:firstLine="567"/>
      <w:jc w:val="both"/>
    </w:pPr>
    <w:rPr>
      <w:rFonts w:eastAsia="Calibri" w:cs="Arial"/>
      <w:kern w:val="0"/>
      <w:lang w:val="es-VE"/>
      <w14:ligatures w14:val="none"/>
    </w:rPr>
  </w:style>
  <w:style w:type="character" w:customStyle="1" w:styleId="TesisCar">
    <w:name w:val="Tesis Car"/>
    <w:basedOn w:val="Fuentedeprrafopredeter"/>
    <w:link w:val="Tesis"/>
    <w:rsid w:val="00BC17D2"/>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0787E"/>
    <w:rPr>
      <w:rFonts w:asciiTheme="majorHAnsi" w:eastAsiaTheme="majorEastAsia" w:hAnsiTheme="majorHAnsi" w:cstheme="majorBidi"/>
      <w:i/>
      <w:iCs/>
      <w:color w:val="2F5496" w:themeColor="accent1" w:themeShade="BF"/>
      <w:sz w:val="24"/>
      <w:szCs w:val="24"/>
    </w:rPr>
  </w:style>
  <w:style w:type="character" w:customStyle="1" w:styleId="Ttulo1Car">
    <w:name w:val="Título 1 Car"/>
    <w:basedOn w:val="Fuentedeprrafopredeter"/>
    <w:link w:val="Ttulo1"/>
    <w:uiPriority w:val="9"/>
    <w:rsid w:val="0072619A"/>
    <w:rPr>
      <w:rFonts w:ascii="Arial" w:eastAsiaTheme="majorEastAsia" w:hAnsi="Arial" w:cstheme="majorBidi"/>
      <w:b/>
      <w:bCs/>
      <w:kern w:val="0"/>
      <w:sz w:val="24"/>
      <w:szCs w:val="32"/>
      <w:lang w:val="es-VE"/>
      <w14:ligatures w14:val="none"/>
    </w:rPr>
  </w:style>
  <w:style w:type="paragraph" w:styleId="TtuloTDC">
    <w:name w:val="TOC Heading"/>
    <w:basedOn w:val="Ttulo1"/>
    <w:next w:val="Normal"/>
    <w:uiPriority w:val="39"/>
    <w:unhideWhenUsed/>
    <w:qFormat/>
    <w:rsid w:val="00794AB5"/>
    <w:pPr>
      <w:spacing w:line="259" w:lineRule="auto"/>
      <w:outlineLvl w:val="9"/>
    </w:pPr>
    <w:rPr>
      <w:lang w:eastAsia="es-MX"/>
    </w:rPr>
  </w:style>
  <w:style w:type="paragraph" w:styleId="TDC2">
    <w:name w:val="toc 2"/>
    <w:basedOn w:val="Normal"/>
    <w:next w:val="Normal"/>
    <w:autoRedefine/>
    <w:uiPriority w:val="39"/>
    <w:unhideWhenUsed/>
    <w:rsid w:val="00794AB5"/>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EF699E"/>
    <w:pPr>
      <w:tabs>
        <w:tab w:val="right" w:leader="dot" w:pos="8263"/>
      </w:tabs>
      <w:spacing w:after="100" w:line="259" w:lineRule="auto"/>
    </w:pPr>
    <w:rPr>
      <w:rFonts w:eastAsiaTheme="minorEastAsia" w:cs="Times New Roman"/>
      <w:noProof/>
      <w:kern w:val="0"/>
      <w:sz w:val="22"/>
      <w:szCs w:val="22"/>
      <w:lang w:eastAsia="es-VE"/>
      <w14:ligatures w14:val="none"/>
    </w:rPr>
  </w:style>
  <w:style w:type="paragraph" w:styleId="TDC3">
    <w:name w:val="toc 3"/>
    <w:basedOn w:val="Normal"/>
    <w:next w:val="Normal"/>
    <w:autoRedefine/>
    <w:uiPriority w:val="39"/>
    <w:unhideWhenUsed/>
    <w:rsid w:val="00794AB5"/>
    <w:pPr>
      <w:spacing w:after="100" w:line="259" w:lineRule="auto"/>
      <w:ind w:left="440"/>
    </w:pPr>
    <w:rPr>
      <w:rFonts w:eastAsiaTheme="minorEastAsia" w:cs="Times New Roman"/>
      <w:kern w:val="0"/>
      <w:sz w:val="22"/>
      <w:szCs w:val="22"/>
      <w:lang w:eastAsia="es-MX"/>
      <w14:ligatures w14:val="none"/>
    </w:rPr>
  </w:style>
  <w:style w:type="paragraph" w:customStyle="1" w:styleId="Titulotesis">
    <w:name w:val="Titulo_tesis"/>
    <w:link w:val="TitulotesisCar"/>
    <w:qFormat/>
    <w:rsid w:val="0085224D"/>
    <w:pPr>
      <w:spacing w:after="0" w:line="480" w:lineRule="auto"/>
    </w:pPr>
    <w:rPr>
      <w:rFonts w:ascii="Arial" w:eastAsia="Calibri" w:hAnsi="Arial" w:cs="Arial"/>
      <w:b/>
      <w:bCs/>
      <w:kern w:val="0"/>
      <w:sz w:val="24"/>
      <w:szCs w:val="24"/>
      <w:lang w:val="es-VE"/>
      <w14:ligatures w14:val="none"/>
    </w:rPr>
  </w:style>
  <w:style w:type="character" w:customStyle="1" w:styleId="TitulotesisCar">
    <w:name w:val="Titulo_tesis Car"/>
    <w:basedOn w:val="Fuentedeprrafopredeter"/>
    <w:link w:val="Titulotesis"/>
    <w:rsid w:val="0085224D"/>
    <w:rPr>
      <w:rFonts w:ascii="Arial" w:eastAsia="Calibri" w:hAnsi="Arial" w:cs="Arial"/>
      <w:b/>
      <w:bCs/>
      <w:kern w:val="0"/>
      <w:sz w:val="24"/>
      <w:szCs w:val="24"/>
      <w:lang w:val="es-VE"/>
      <w14:ligatures w14:val="none"/>
    </w:rPr>
  </w:style>
  <w:style w:type="paragraph" w:styleId="ndice4">
    <w:name w:val="index 4"/>
    <w:basedOn w:val="Normal"/>
    <w:next w:val="Normal"/>
    <w:autoRedefine/>
    <w:uiPriority w:val="99"/>
    <w:semiHidden/>
    <w:unhideWhenUsed/>
    <w:rsid w:val="0072619A"/>
    <w:pPr>
      <w:spacing w:line="240" w:lineRule="auto"/>
      <w:ind w:left="960" w:hanging="240"/>
    </w:pPr>
  </w:style>
  <w:style w:type="character" w:styleId="Hipervnculo">
    <w:name w:val="Hyperlink"/>
    <w:basedOn w:val="Fuentedeprrafopredeter"/>
    <w:uiPriority w:val="99"/>
    <w:unhideWhenUsed/>
    <w:rsid w:val="004C7FE7"/>
    <w:rPr>
      <w:color w:val="0563C1" w:themeColor="hyperlink"/>
      <w:u w:val="single"/>
    </w:rPr>
  </w:style>
  <w:style w:type="paragraph" w:styleId="ndice1">
    <w:name w:val="index 1"/>
    <w:basedOn w:val="Normal"/>
    <w:next w:val="Normal"/>
    <w:autoRedefine/>
    <w:uiPriority w:val="99"/>
    <w:semiHidden/>
    <w:unhideWhenUsed/>
    <w:rsid w:val="007E44EE"/>
    <w:pPr>
      <w:spacing w:line="240" w:lineRule="auto"/>
      <w:ind w:left="240" w:hanging="240"/>
    </w:pPr>
  </w:style>
  <w:style w:type="character" w:customStyle="1" w:styleId="Ttulo2Car">
    <w:name w:val="Título 2 Car"/>
    <w:basedOn w:val="Fuentedeprrafopredeter"/>
    <w:link w:val="Ttulo2"/>
    <w:uiPriority w:val="9"/>
    <w:rsid w:val="003F01F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467"/>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103467"/>
    <w:rPr>
      <w:rFonts w:asciiTheme="majorHAnsi" w:eastAsiaTheme="majorEastAsia" w:hAnsiTheme="majorHAnsi" w:cstheme="majorBidi"/>
      <w:i/>
      <w:iCs/>
      <w:color w:val="1F3763" w:themeColor="accent1" w:themeShade="7F"/>
      <w:sz w:val="24"/>
      <w:szCs w:val="24"/>
    </w:rPr>
  </w:style>
  <w:style w:type="paragraph" w:styleId="TDC4">
    <w:name w:val="toc 4"/>
    <w:basedOn w:val="Normal"/>
    <w:next w:val="Normal"/>
    <w:autoRedefine/>
    <w:uiPriority w:val="39"/>
    <w:unhideWhenUsed/>
    <w:rsid w:val="00103467"/>
    <w:pPr>
      <w:spacing w:after="100" w:line="259" w:lineRule="auto"/>
      <w:ind w:left="660"/>
    </w:pPr>
    <w:rPr>
      <w:rFonts w:eastAsiaTheme="minorEastAsia"/>
      <w:sz w:val="22"/>
      <w:szCs w:val="22"/>
      <w:lang w:eastAsia="es-MX"/>
    </w:rPr>
  </w:style>
  <w:style w:type="paragraph" w:styleId="TDC5">
    <w:name w:val="toc 5"/>
    <w:basedOn w:val="Normal"/>
    <w:next w:val="Normal"/>
    <w:autoRedefine/>
    <w:uiPriority w:val="39"/>
    <w:unhideWhenUsed/>
    <w:rsid w:val="00103467"/>
    <w:pPr>
      <w:spacing w:after="100" w:line="259" w:lineRule="auto"/>
      <w:ind w:left="880"/>
    </w:pPr>
    <w:rPr>
      <w:rFonts w:eastAsiaTheme="minorEastAsia"/>
      <w:sz w:val="22"/>
      <w:szCs w:val="22"/>
      <w:lang w:eastAsia="es-MX"/>
    </w:rPr>
  </w:style>
  <w:style w:type="paragraph" w:styleId="TDC6">
    <w:name w:val="toc 6"/>
    <w:basedOn w:val="Normal"/>
    <w:next w:val="Normal"/>
    <w:autoRedefine/>
    <w:uiPriority w:val="39"/>
    <w:unhideWhenUsed/>
    <w:rsid w:val="00103467"/>
    <w:pPr>
      <w:spacing w:after="100" w:line="259" w:lineRule="auto"/>
      <w:ind w:left="1100"/>
    </w:pPr>
    <w:rPr>
      <w:rFonts w:eastAsiaTheme="minorEastAsia"/>
      <w:sz w:val="22"/>
      <w:szCs w:val="22"/>
      <w:lang w:eastAsia="es-MX"/>
    </w:rPr>
  </w:style>
  <w:style w:type="paragraph" w:styleId="TDC7">
    <w:name w:val="toc 7"/>
    <w:basedOn w:val="Normal"/>
    <w:next w:val="Normal"/>
    <w:autoRedefine/>
    <w:uiPriority w:val="39"/>
    <w:unhideWhenUsed/>
    <w:rsid w:val="00103467"/>
    <w:pPr>
      <w:spacing w:after="100" w:line="259" w:lineRule="auto"/>
      <w:ind w:left="1320"/>
    </w:pPr>
    <w:rPr>
      <w:rFonts w:eastAsiaTheme="minorEastAsia"/>
      <w:sz w:val="22"/>
      <w:szCs w:val="22"/>
      <w:lang w:eastAsia="es-MX"/>
    </w:rPr>
  </w:style>
  <w:style w:type="paragraph" w:styleId="TDC8">
    <w:name w:val="toc 8"/>
    <w:basedOn w:val="Normal"/>
    <w:next w:val="Normal"/>
    <w:autoRedefine/>
    <w:uiPriority w:val="39"/>
    <w:unhideWhenUsed/>
    <w:rsid w:val="00103467"/>
    <w:pPr>
      <w:spacing w:after="100" w:line="259" w:lineRule="auto"/>
      <w:ind w:left="1540"/>
    </w:pPr>
    <w:rPr>
      <w:rFonts w:eastAsiaTheme="minorEastAsia"/>
      <w:sz w:val="22"/>
      <w:szCs w:val="22"/>
      <w:lang w:eastAsia="es-MX"/>
    </w:rPr>
  </w:style>
  <w:style w:type="paragraph" w:styleId="TDC9">
    <w:name w:val="toc 9"/>
    <w:basedOn w:val="Normal"/>
    <w:next w:val="Normal"/>
    <w:autoRedefine/>
    <w:uiPriority w:val="39"/>
    <w:unhideWhenUsed/>
    <w:rsid w:val="00103467"/>
    <w:pPr>
      <w:spacing w:after="100" w:line="259" w:lineRule="auto"/>
      <w:ind w:left="1760"/>
    </w:pPr>
    <w:rPr>
      <w:rFonts w:eastAsiaTheme="minorEastAsia"/>
      <w:sz w:val="22"/>
      <w:szCs w:val="22"/>
      <w:lang w:eastAsia="es-MX"/>
    </w:rPr>
  </w:style>
  <w:style w:type="paragraph" w:customStyle="1" w:styleId="figuras">
    <w:name w:val="figuras"/>
    <w:basedOn w:val="pasantia"/>
    <w:link w:val="figurasCar"/>
    <w:qFormat/>
    <w:rsid w:val="00012BB8"/>
    <w:pPr>
      <w:spacing w:line="240" w:lineRule="auto"/>
      <w:jc w:val="center"/>
    </w:pPr>
    <w:rPr>
      <w:b/>
      <w:bCs/>
      <w:szCs w:val="24"/>
      <w:lang w:val="es-VE"/>
    </w:rPr>
  </w:style>
  <w:style w:type="character" w:customStyle="1" w:styleId="figurasCar">
    <w:name w:val="figuras Car"/>
    <w:basedOn w:val="pasantiaCar"/>
    <w:link w:val="figuras"/>
    <w:rsid w:val="00012BB8"/>
    <w:rPr>
      <w:rFonts w:ascii="Arial" w:hAnsi="Arial" w:cs="Arial"/>
      <w:b/>
      <w:bCs/>
      <w:sz w:val="24"/>
      <w:szCs w:val="24"/>
      <w:lang w:val="es-VE"/>
    </w:rPr>
  </w:style>
  <w:style w:type="paragraph" w:styleId="NormalWeb">
    <w:name w:val="Normal (Web)"/>
    <w:basedOn w:val="Normal"/>
    <w:uiPriority w:val="99"/>
    <w:semiHidden/>
    <w:unhideWhenUsed/>
    <w:rsid w:val="00322D6B"/>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344693">
      <w:bodyDiv w:val="1"/>
      <w:marLeft w:val="0"/>
      <w:marRight w:val="0"/>
      <w:marTop w:val="0"/>
      <w:marBottom w:val="0"/>
      <w:divBdr>
        <w:top w:val="none" w:sz="0" w:space="0" w:color="auto"/>
        <w:left w:val="none" w:sz="0" w:space="0" w:color="auto"/>
        <w:bottom w:val="none" w:sz="0" w:space="0" w:color="auto"/>
        <w:right w:val="none" w:sz="0" w:space="0" w:color="auto"/>
      </w:divBdr>
    </w:div>
    <w:div w:id="18558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footer" Target="footer6.xml"/><Relationship Id="rId39" Type="http://schemas.openxmlformats.org/officeDocument/2006/relationships/image" Target="media/image10.jpeg"/><Relationship Id="rId21" Type="http://schemas.openxmlformats.org/officeDocument/2006/relationships/image" Target="media/image4.jpeg"/><Relationship Id="rId34" Type="http://schemas.openxmlformats.org/officeDocument/2006/relationships/footer" Target="footer10.xml"/><Relationship Id="rId42" Type="http://schemas.openxmlformats.org/officeDocument/2006/relationships/image" Target="media/image13.png"/><Relationship Id="rId47" Type="http://schemas.openxmlformats.org/officeDocument/2006/relationships/image" Target="media/image18.jpeg"/><Relationship Id="rId50" Type="http://schemas.openxmlformats.org/officeDocument/2006/relationships/image" Target="media/image21.jpeg"/><Relationship Id="rId55"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0.jpeg"/><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footer" Target="footer9.xml"/><Relationship Id="rId37" Type="http://schemas.openxmlformats.org/officeDocument/2006/relationships/image" Target="media/image8.jpeg"/><Relationship Id="rId40" Type="http://schemas.openxmlformats.org/officeDocument/2006/relationships/image" Target="media/image11.jpg"/><Relationship Id="rId45" Type="http://schemas.openxmlformats.org/officeDocument/2006/relationships/image" Target="media/image16.jpg"/><Relationship Id="rId53" Type="http://schemas.openxmlformats.org/officeDocument/2006/relationships/image" Target="media/image24.jpeg"/><Relationship Id="rId58" Type="http://schemas.openxmlformats.org/officeDocument/2006/relationships/image" Target="media/image29.jpe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image" Target="media/image6.jpeg"/><Relationship Id="rId43" Type="http://schemas.openxmlformats.org/officeDocument/2006/relationships/image" Target="media/image14.jpg"/><Relationship Id="rId48" Type="http://schemas.openxmlformats.org/officeDocument/2006/relationships/image" Target="media/image19.jpeg"/><Relationship Id="rId56" Type="http://schemas.openxmlformats.org/officeDocument/2006/relationships/image" Target="media/image27.jpeg"/><Relationship Id="rId8" Type="http://schemas.openxmlformats.org/officeDocument/2006/relationships/image" Target="media/image1.jpeg"/><Relationship Id="rId51" Type="http://schemas.openxmlformats.org/officeDocument/2006/relationships/image" Target="media/image22.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image" Target="media/image9.jpeg"/><Relationship Id="rId46" Type="http://schemas.openxmlformats.org/officeDocument/2006/relationships/image" Target="media/image17.jpeg"/><Relationship Id="rId59" Type="http://schemas.openxmlformats.org/officeDocument/2006/relationships/header" Target="header12.xml"/><Relationship Id="rId20" Type="http://schemas.openxmlformats.org/officeDocument/2006/relationships/footer" Target="footer4.xml"/><Relationship Id="rId41" Type="http://schemas.openxmlformats.org/officeDocument/2006/relationships/image" Target="media/image12.jpg"/><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image" Target="media/image7.jpg"/><Relationship Id="rId49" Type="http://schemas.openxmlformats.org/officeDocument/2006/relationships/image" Target="media/image20.jpeg"/><Relationship Id="rId57" Type="http://schemas.openxmlformats.org/officeDocument/2006/relationships/image" Target="media/image28.jpeg"/><Relationship Id="rId10" Type="http://schemas.openxmlformats.org/officeDocument/2006/relationships/header" Target="header1.xml"/><Relationship Id="rId31" Type="http://schemas.openxmlformats.org/officeDocument/2006/relationships/header" Target="header10.xml"/><Relationship Id="rId44" Type="http://schemas.openxmlformats.org/officeDocument/2006/relationships/image" Target="media/image15.jpeg"/><Relationship Id="rId52" Type="http://schemas.openxmlformats.org/officeDocument/2006/relationships/image" Target="media/image23.jpeg"/><Relationship Id="rId60"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3816</TotalTime>
  <Pages>54</Pages>
  <Words>7463</Words>
  <Characters>41052</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localadmin</cp:lastModifiedBy>
  <cp:revision>427</cp:revision>
  <dcterms:created xsi:type="dcterms:W3CDTF">2026-05-22T12:40:00Z</dcterms:created>
  <dcterms:modified xsi:type="dcterms:W3CDTF">2026-06-18T18:18:00Z</dcterms:modified>
</cp:coreProperties>
</file>