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93F0" w14:textId="4F5041EE" w:rsidR="006103EE" w:rsidRPr="00116779" w:rsidRDefault="006103EE" w:rsidP="006103EE">
      <w:pPr>
        <w:jc w:val="center"/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Algoritmo de una compra online</w:t>
      </w:r>
    </w:p>
    <w:p w14:paraId="34EB91A9" w14:textId="77777777" w:rsidR="006103EE" w:rsidRPr="00116779" w:rsidRDefault="006103EE" w:rsidP="006103EE">
      <w:pPr>
        <w:jc w:val="center"/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Ejercicio 4</w:t>
      </w:r>
    </w:p>
    <w:p w14:paraId="54FE2558" w14:textId="4269E319" w:rsidR="006103EE" w:rsidRPr="00116779" w:rsidRDefault="006103EE" w:rsidP="006103EE">
      <w:p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 xml:space="preserve">Participantes: 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Nicole</w:t>
      </w:r>
      <w:r w:rsid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Segura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, Yorch</w:t>
      </w:r>
      <w:r w:rsid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Sepúlveda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, Fabian</w:t>
      </w:r>
      <w:r w:rsid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Rojas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, </w:t>
      </w:r>
      <w:r w:rsidR="00116779" w:rsidRPr="00116779">
        <w:rPr>
          <w:rFonts w:ascii="Source Sans Pro" w:hAnsi="Source Sans Pro"/>
          <w:sz w:val="21"/>
          <w:szCs w:val="21"/>
          <w:shd w:val="clear" w:color="auto" w:fill="FFFFFF"/>
        </w:rPr>
        <w:t>Benjamín</w:t>
      </w:r>
      <w:r w:rsid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Ortiz</w:t>
      </w:r>
      <w:r w:rsidR="00AB753D" w:rsidRPr="00116779">
        <w:rPr>
          <w:rFonts w:ascii="Source Sans Pro" w:hAnsi="Source Sans Pro"/>
          <w:sz w:val="21"/>
          <w:szCs w:val="21"/>
          <w:shd w:val="clear" w:color="auto" w:fill="FFFFFF"/>
        </w:rPr>
        <w:t>, Fabiola</w:t>
      </w:r>
      <w:r w:rsid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Arenas</w:t>
      </w:r>
    </w:p>
    <w:p w14:paraId="1F9D85E3" w14:textId="06A85B37" w:rsidR="0020026C" w:rsidRPr="00116779" w:rsidRDefault="00CF6ED0">
      <w:p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E</w:t>
      </w:r>
      <w:r w:rsidRPr="00116779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ntrada: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usuario, contraseña, direcci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ó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n</w:t>
      </w:r>
      <w:r w:rsidR="00AB753D" w:rsidRPr="00116779">
        <w:rPr>
          <w:rFonts w:ascii="Source Sans Pro" w:hAnsi="Source Sans Pro"/>
          <w:sz w:val="21"/>
          <w:szCs w:val="21"/>
          <w:shd w:val="clear" w:color="auto" w:fill="FFFFFF"/>
        </w:rPr>
        <w:t>, nombre de recepcionista del producto, RUT recepcionista del producto</w:t>
      </w:r>
    </w:p>
    <w:p w14:paraId="20AD4E39" w14:textId="5AE7D60A" w:rsidR="00CF6ED0" w:rsidRPr="00116779" w:rsidRDefault="00CF6ED0">
      <w:pPr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Variables:</w:t>
      </w:r>
    </w:p>
    <w:p w14:paraId="78D9A24B" w14:textId="481942B9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usuario: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AECF7A7" w14:textId="40356EF5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contraseña: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5DE66757" w14:textId="5810046D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direccion</w:t>
      </w:r>
      <w:proofErr w:type="spellEnd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0B0B1E4B" w14:textId="3B5B2116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nombreProducto</w:t>
      </w:r>
      <w:proofErr w:type="spellEnd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5954C216" w14:textId="4A3DAE78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marca: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81DBD9A" w14:textId="23A6B94F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modelo: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E1FD414" w14:textId="56CC09B9" w:rsidR="00CF6ED0" w:rsidRPr="00116779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cantidad: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6C9DED06" w14:textId="7847A2A5" w:rsidR="00CF6ED0" w:rsidRPr="00116779" w:rsidRDefault="00CF6ED0" w:rsidP="00CF6ED0">
      <w:pPr>
        <w:pStyle w:val="Prrafodelista"/>
        <w:numPr>
          <w:ilvl w:val="0"/>
          <w:numId w:val="1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precio: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6F37847B" w14:textId="23ADA7BD" w:rsidR="00CF6ED0" w:rsidRPr="00116779" w:rsidRDefault="00CF6ED0" w:rsidP="00CF6ED0">
      <w:pPr>
        <w:pStyle w:val="Prrafodelista"/>
        <w:numPr>
          <w:ilvl w:val="0"/>
          <w:numId w:val="1"/>
        </w:numPr>
      </w:pP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monto</w:t>
      </w:r>
      <w:r w:rsidR="006103EE" w:rsidRPr="00116779">
        <w:rPr>
          <w:rFonts w:ascii="Source Sans Pro" w:hAnsi="Source Sans Pro"/>
          <w:sz w:val="21"/>
          <w:szCs w:val="21"/>
          <w:shd w:val="clear" w:color="auto" w:fill="FFFFFF"/>
        </w:rPr>
        <w:t>Sub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TotalCompra</w:t>
      </w:r>
      <w:proofErr w:type="spellEnd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5808BE66" w14:textId="0A83F20B" w:rsidR="006103EE" w:rsidRPr="00116779" w:rsidRDefault="006103EE" w:rsidP="00CF6ED0">
      <w:pPr>
        <w:pStyle w:val="Prrafodelista"/>
        <w:numPr>
          <w:ilvl w:val="0"/>
          <w:numId w:val="1"/>
        </w:numPr>
      </w:pP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montoTotal</w:t>
      </w:r>
      <w:proofErr w:type="spellEnd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02E9565C" w14:textId="459FB356" w:rsidR="006103EE" w:rsidRPr="00116779" w:rsidRDefault="006103EE" w:rsidP="00CF6ED0">
      <w:pPr>
        <w:pStyle w:val="Prrafodelista"/>
        <w:numPr>
          <w:ilvl w:val="0"/>
          <w:numId w:val="1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respuesta: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1AAFCA87" w14:textId="03BFF466" w:rsidR="00AB753D" w:rsidRPr="00116779" w:rsidRDefault="00AB753D" w:rsidP="00CF6ED0">
      <w:pPr>
        <w:pStyle w:val="Prrafodelista"/>
        <w:numPr>
          <w:ilvl w:val="0"/>
          <w:numId w:val="1"/>
        </w:numPr>
      </w:pP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nombreRecepcionista</w:t>
      </w:r>
      <w:proofErr w:type="spellEnd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60F8EFF" w14:textId="7ABE8335" w:rsidR="00AB753D" w:rsidRPr="00116779" w:rsidRDefault="00AB753D" w:rsidP="00CF6ED0">
      <w:pPr>
        <w:pStyle w:val="Prrafodelista"/>
        <w:numPr>
          <w:ilvl w:val="0"/>
          <w:numId w:val="1"/>
        </w:numPr>
      </w:pP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rutRecepcionista</w:t>
      </w:r>
      <w:proofErr w:type="spellEnd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6593B1D9" w14:textId="6434ED5B" w:rsidR="00CF6ED0" w:rsidRPr="00116779" w:rsidRDefault="00CF6ED0" w:rsidP="00CF6ED0">
      <w:r w:rsidRPr="00116779">
        <w:t>Proceso</w:t>
      </w:r>
    </w:p>
    <w:p w14:paraId="717A4298" w14:textId="4FBA32D5" w:rsidR="00CF6ED0" w:rsidRPr="00116779" w:rsidRDefault="006103EE" w:rsidP="00CF6ED0">
      <w:pPr>
        <w:pStyle w:val="Prrafodelista"/>
        <w:numPr>
          <w:ilvl w:val="0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Ingresar</w:t>
      </w:r>
      <w:r w:rsidR="00CF6ED0"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datos</w:t>
      </w:r>
      <w:r w:rsidR="00CF6ED0" w:rsidRPr="00116779">
        <w:rPr>
          <w:rFonts w:ascii="Source Sans Pro" w:hAnsi="Source Sans Pro"/>
          <w:sz w:val="21"/>
          <w:szCs w:val="21"/>
          <w:shd w:val="clear" w:color="auto" w:fill="FFFFFF"/>
        </w:rPr>
        <w:t xml:space="preserve"> de accesos</w:t>
      </w:r>
    </w:p>
    <w:p w14:paraId="4D05C718" w14:textId="2E098963" w:rsidR="00CF6ED0" w:rsidRPr="00116779" w:rsidRDefault="00CF6ED0" w:rsidP="00CF6ED0">
      <w:pPr>
        <w:pStyle w:val="Prrafodelista"/>
        <w:numPr>
          <w:ilvl w:val="0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B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uscar producto</w:t>
      </w:r>
    </w:p>
    <w:p w14:paraId="11B5FB15" w14:textId="75C7A0A9" w:rsidR="00CF6ED0" w:rsidRPr="00116779" w:rsidRDefault="00CF6ED0" w:rsidP="00CF6ED0">
      <w:pPr>
        <w:pStyle w:val="Prrafodelista"/>
        <w:numPr>
          <w:ilvl w:val="0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E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legir producto</w:t>
      </w:r>
    </w:p>
    <w:p w14:paraId="4789E129" w14:textId="561BD4F2" w:rsidR="00CF6ED0" w:rsidRPr="00116779" w:rsidRDefault="00CF6ED0" w:rsidP="00AB753D">
      <w:pPr>
        <w:pStyle w:val="Prrafodelista"/>
        <w:numPr>
          <w:ilvl w:val="1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S</w:t>
      </w: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eleccionar cantidad a comprar</w:t>
      </w:r>
    </w:p>
    <w:p w14:paraId="04C534DD" w14:textId="752633E8" w:rsidR="00116779" w:rsidRPr="00116779" w:rsidRDefault="00116779" w:rsidP="00AB753D">
      <w:pPr>
        <w:pStyle w:val="Prrafodelista"/>
        <w:numPr>
          <w:ilvl w:val="1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Validar existencia de cantidad de producto</w:t>
      </w:r>
    </w:p>
    <w:p w14:paraId="5729C3C1" w14:textId="0A68CA78" w:rsidR="00CF6ED0" w:rsidRPr="00116779" w:rsidRDefault="00CF6ED0" w:rsidP="00AB753D">
      <w:pPr>
        <w:pStyle w:val="Prrafodelista"/>
        <w:numPr>
          <w:ilvl w:val="1"/>
          <w:numId w:val="2"/>
        </w:numPr>
      </w:pPr>
      <w:proofErr w:type="spellStart"/>
      <w:r w:rsidRPr="00116779">
        <w:t>monto</w:t>
      </w:r>
      <w:r w:rsidR="006103EE" w:rsidRPr="00116779">
        <w:t>Sub</w:t>
      </w:r>
      <w:r w:rsidRPr="00116779">
        <w:t>TotalCompra</w:t>
      </w:r>
      <w:proofErr w:type="spellEnd"/>
      <w:r w:rsidRPr="00116779">
        <w:t xml:space="preserve"> = </w:t>
      </w:r>
      <w:r w:rsidR="006103EE" w:rsidRPr="00116779">
        <w:t>precio * cantidad, cálculo para cada producto seleccionado</w:t>
      </w:r>
    </w:p>
    <w:p w14:paraId="712C0B5F" w14:textId="488C0A0C" w:rsidR="006F0C80" w:rsidRPr="00116779" w:rsidRDefault="006F0C80" w:rsidP="00AB753D">
      <w:pPr>
        <w:pStyle w:val="Prrafodelista"/>
        <w:numPr>
          <w:ilvl w:val="1"/>
          <w:numId w:val="2"/>
        </w:numPr>
      </w:pPr>
      <w:r w:rsidRPr="00116779">
        <w:t xml:space="preserve">Seleccionar si quiere </w:t>
      </w:r>
      <w:proofErr w:type="spellStart"/>
      <w:r w:rsidRPr="00116779">
        <w:t>Garantia</w:t>
      </w:r>
      <w:proofErr w:type="spellEnd"/>
      <w:r w:rsidRPr="00116779">
        <w:t xml:space="preserve"> extendida</w:t>
      </w:r>
    </w:p>
    <w:p w14:paraId="5D82A854" w14:textId="115C3193" w:rsidR="00CF6ED0" w:rsidRPr="00116779" w:rsidRDefault="006103EE" w:rsidP="006F0C80">
      <w:pPr>
        <w:pStyle w:val="Prrafodelista"/>
        <w:numPr>
          <w:ilvl w:val="0"/>
          <w:numId w:val="2"/>
        </w:numPr>
      </w:pPr>
      <w:proofErr w:type="spellStart"/>
      <w:r w:rsidRPr="00116779">
        <w:t>montoTotal</w:t>
      </w:r>
      <w:proofErr w:type="spellEnd"/>
      <w:r w:rsidRPr="00116779">
        <w:t xml:space="preserve"> = suma de todos los subtotales de los productos seleccionados</w:t>
      </w:r>
    </w:p>
    <w:p w14:paraId="5B36DC32" w14:textId="6DACA6CB" w:rsidR="00AB753D" w:rsidRPr="00116779" w:rsidRDefault="00AB753D" w:rsidP="00CF6ED0">
      <w:pPr>
        <w:pStyle w:val="Prrafodelista"/>
        <w:numPr>
          <w:ilvl w:val="0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Ingreso tipo de despacho</w:t>
      </w:r>
    </w:p>
    <w:p w14:paraId="1387995C" w14:textId="3D4394C4" w:rsidR="00AB753D" w:rsidRPr="00116779" w:rsidRDefault="00AB753D" w:rsidP="00AB753D">
      <w:pPr>
        <w:pStyle w:val="Prrafodelista"/>
        <w:numPr>
          <w:ilvl w:val="1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Retiro en tienda</w:t>
      </w:r>
    </w:p>
    <w:p w14:paraId="64AEE6A3" w14:textId="1DE7B413" w:rsidR="00AB753D" w:rsidRPr="00116779" w:rsidRDefault="00AB753D" w:rsidP="00AB753D">
      <w:pPr>
        <w:pStyle w:val="Prrafodelista"/>
        <w:numPr>
          <w:ilvl w:val="1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Retiro a domicilio</w:t>
      </w:r>
    </w:p>
    <w:p w14:paraId="70A352D3" w14:textId="0ECBBAE2" w:rsidR="006103EE" w:rsidRPr="00116779" w:rsidRDefault="006103EE" w:rsidP="00AB753D">
      <w:pPr>
        <w:pStyle w:val="Prrafodelista"/>
        <w:numPr>
          <w:ilvl w:val="2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Ingresar dirección de recepción del producto</w:t>
      </w:r>
    </w:p>
    <w:p w14:paraId="38CD193D" w14:textId="058312BB" w:rsidR="00AB753D" w:rsidRPr="00116779" w:rsidRDefault="00AB753D" w:rsidP="00AB753D">
      <w:pPr>
        <w:pStyle w:val="Prrafodelista"/>
        <w:numPr>
          <w:ilvl w:val="1"/>
          <w:numId w:val="2"/>
        </w:numPr>
      </w:pPr>
      <w:r w:rsidRPr="00116779">
        <w:t>Ingresar nombre de recepcionista del producto</w:t>
      </w:r>
    </w:p>
    <w:p w14:paraId="5F1CF2BA" w14:textId="375DFE06" w:rsidR="006F0C80" w:rsidRPr="00116779" w:rsidRDefault="00AB753D" w:rsidP="006F0C80">
      <w:pPr>
        <w:pStyle w:val="Prrafodelista"/>
        <w:numPr>
          <w:ilvl w:val="1"/>
          <w:numId w:val="2"/>
        </w:numPr>
      </w:pPr>
      <w:r w:rsidRPr="00116779">
        <w:t>Ingresar el RUT del recepcionista</w:t>
      </w:r>
    </w:p>
    <w:p w14:paraId="2BE6F7DC" w14:textId="56BF77EE" w:rsidR="006F0C80" w:rsidRPr="00116779" w:rsidRDefault="006F0C80" w:rsidP="006F0C80">
      <w:pPr>
        <w:pStyle w:val="Prrafodelista"/>
        <w:numPr>
          <w:ilvl w:val="0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Ingresar medio de pago</w:t>
      </w:r>
    </w:p>
    <w:p w14:paraId="2F0737D1" w14:textId="1AECACE7" w:rsidR="00CF6ED0" w:rsidRPr="00116779" w:rsidRDefault="00CF6ED0" w:rsidP="00CF6ED0">
      <w:pPr>
        <w:pStyle w:val="Prrafodelista"/>
        <w:numPr>
          <w:ilvl w:val="0"/>
          <w:numId w:val="2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Realizar la transacción</w:t>
      </w:r>
    </w:p>
    <w:p w14:paraId="06484968" w14:textId="5868DE1F" w:rsidR="00CF6ED0" w:rsidRPr="00116779" w:rsidRDefault="00CF6ED0" w:rsidP="00CF6ED0">
      <w:r w:rsidRPr="00116779">
        <w:t>Salida:</w:t>
      </w:r>
    </w:p>
    <w:p w14:paraId="4A1E2A7F" w14:textId="70267179" w:rsidR="00CF6ED0" w:rsidRPr="00116779" w:rsidRDefault="00CF6ED0" w:rsidP="00CF6ED0">
      <w:pPr>
        <w:pStyle w:val="Prrafodelista"/>
        <w:numPr>
          <w:ilvl w:val="0"/>
          <w:numId w:val="3"/>
        </w:numPr>
      </w:pPr>
      <w:r w:rsidRPr="00116779">
        <w:t>Pedido comprado exitosamente</w:t>
      </w:r>
    </w:p>
    <w:p w14:paraId="5F1C76E6" w14:textId="77777777" w:rsidR="00AB753D" w:rsidRPr="00116779" w:rsidRDefault="00AB753D" w:rsidP="00AB753D">
      <w:pPr>
        <w:pStyle w:val="Prrafodelista"/>
        <w:numPr>
          <w:ilvl w:val="1"/>
          <w:numId w:val="3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lastRenderedPageBreak/>
        <w:t>Boleta Generada</w:t>
      </w:r>
    </w:p>
    <w:p w14:paraId="620A3EAE" w14:textId="77777777" w:rsidR="00AB753D" w:rsidRPr="00116779" w:rsidRDefault="00AB753D" w:rsidP="00AB753D">
      <w:pPr>
        <w:pStyle w:val="Prrafodelista"/>
        <w:numPr>
          <w:ilvl w:val="1"/>
          <w:numId w:val="3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Producto Despachado</w:t>
      </w:r>
    </w:p>
    <w:p w14:paraId="03E7068A" w14:textId="5B47E4EE" w:rsidR="00AB753D" w:rsidRPr="00116779" w:rsidRDefault="00AB753D" w:rsidP="00AB753D">
      <w:pPr>
        <w:pStyle w:val="Prrafodelista"/>
        <w:numPr>
          <w:ilvl w:val="1"/>
          <w:numId w:val="3"/>
        </w:numPr>
      </w:pPr>
      <w:r w:rsidRPr="00116779">
        <w:rPr>
          <w:rFonts w:ascii="Source Sans Pro" w:hAnsi="Source Sans Pro"/>
          <w:sz w:val="21"/>
          <w:szCs w:val="21"/>
          <w:shd w:val="clear" w:color="auto" w:fill="FFFFFF"/>
        </w:rPr>
        <w:t>Compra Confirmada</w:t>
      </w:r>
    </w:p>
    <w:p w14:paraId="40DE92E5" w14:textId="716750A0" w:rsidR="00474C11" w:rsidRPr="00116779" w:rsidRDefault="00CF6ED0" w:rsidP="00474C11">
      <w:pPr>
        <w:pStyle w:val="Prrafodelista"/>
        <w:numPr>
          <w:ilvl w:val="0"/>
          <w:numId w:val="3"/>
        </w:numPr>
      </w:pPr>
      <w:r w:rsidRPr="00116779">
        <w:t>Pedido rechazado</w:t>
      </w:r>
    </w:p>
    <w:p w14:paraId="238D10B3" w14:textId="7D15718C" w:rsidR="00AB753D" w:rsidRPr="00116779" w:rsidRDefault="00AB753D" w:rsidP="00474C11">
      <w:pPr>
        <w:pStyle w:val="Prrafodelista"/>
        <w:numPr>
          <w:ilvl w:val="0"/>
          <w:numId w:val="3"/>
        </w:numPr>
      </w:pPr>
      <w:r w:rsidRPr="00116779">
        <w:t>Pedido anulado</w:t>
      </w:r>
    </w:p>
    <w:sectPr w:rsidR="00AB753D" w:rsidRPr="00116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D16"/>
    <w:multiLevelType w:val="hybridMultilevel"/>
    <w:tmpl w:val="1F488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F68"/>
    <w:multiLevelType w:val="hybridMultilevel"/>
    <w:tmpl w:val="F70409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BF5"/>
    <w:multiLevelType w:val="hybridMultilevel"/>
    <w:tmpl w:val="0F0E1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D0"/>
    <w:rsid w:val="00116779"/>
    <w:rsid w:val="0020026C"/>
    <w:rsid w:val="00474C11"/>
    <w:rsid w:val="006103EE"/>
    <w:rsid w:val="006F0C80"/>
    <w:rsid w:val="008E4BEA"/>
    <w:rsid w:val="00AB753D"/>
    <w:rsid w:val="00C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FB9A"/>
  <w15:chartTrackingRefBased/>
  <w15:docId w15:val="{8F2E2FEA-01AF-4E70-995F-DB5E2524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2021-04-29T01:03:00Z</dcterms:created>
  <dcterms:modified xsi:type="dcterms:W3CDTF">2021-04-29T02:11:00Z</dcterms:modified>
</cp:coreProperties>
</file>