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585D" w14:textId="77777777" w:rsidR="00952D12" w:rsidRPr="00911D5D" w:rsidRDefault="00952D12" w:rsidP="008064C4">
      <w:pPr>
        <w:jc w:val="right"/>
        <w:rPr>
          <w:rFonts w:ascii="Times New Roman" w:hAnsi="Times New Roman" w:cs="Times New Roman"/>
          <w:b/>
          <w:sz w:val="22"/>
          <w:szCs w:val="22"/>
          <w:lang w:val="en-US"/>
        </w:rPr>
      </w:pPr>
    </w:p>
    <w:p w14:paraId="613CB94D" w14:textId="05C5B209" w:rsidR="00230E43" w:rsidRPr="003B2908" w:rsidRDefault="00904C44" w:rsidP="00904C44">
      <w:pPr>
        <w:ind w:right="-2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230E43" w:rsidRPr="003B2908">
        <w:rPr>
          <w:rFonts w:ascii="Times New Roman" w:hAnsi="Times New Roman" w:cs="Times New Roman"/>
          <w:b/>
          <w:sz w:val="20"/>
          <w:szCs w:val="20"/>
        </w:rPr>
        <w:t xml:space="preserve">В </w:t>
      </w:r>
      <w:r w:rsidR="00B46494" w:rsidRPr="003B2908">
        <w:rPr>
          <w:rFonts w:ascii="Times New Roman" w:hAnsi="Times New Roman" w:cs="Times New Roman"/>
          <w:b/>
          <w:sz w:val="20"/>
          <w:szCs w:val="20"/>
        </w:rPr>
        <w:t xml:space="preserve">ГБУ ЦСИ </w:t>
      </w:r>
      <w:r w:rsidR="008064C4" w:rsidRPr="003B2908">
        <w:rPr>
          <w:rFonts w:ascii="Times New Roman" w:hAnsi="Times New Roman" w:cs="Times New Roman"/>
          <w:b/>
          <w:sz w:val="20"/>
          <w:szCs w:val="20"/>
        </w:rPr>
        <w:t xml:space="preserve">Дианы </w:t>
      </w:r>
      <w:proofErr w:type="spellStart"/>
      <w:r w:rsidR="008064C4" w:rsidRPr="003B2908">
        <w:rPr>
          <w:rFonts w:ascii="Times New Roman" w:hAnsi="Times New Roman" w:cs="Times New Roman"/>
          <w:b/>
          <w:sz w:val="20"/>
          <w:szCs w:val="20"/>
        </w:rPr>
        <w:t>Гурцкая</w:t>
      </w:r>
      <w:proofErr w:type="spellEnd"/>
    </w:p>
    <w:p w14:paraId="14E74FC6" w14:textId="7A835BEF" w:rsidR="00066438" w:rsidRPr="003B2908" w:rsidRDefault="00066438" w:rsidP="00904C44">
      <w:pPr>
        <w:spacing w:before="120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от ${repFullName}</w:t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8EC1256" w14:textId="7E64B1FF" w:rsidR="00066438" w:rsidRPr="003B2908" w:rsidRDefault="003B2908" w:rsidP="00904C44">
      <w:pPr>
        <w:spacing w:line="265" w:lineRule="auto"/>
        <w:ind w:left="5245" w:right="-144" w:firstLine="0"/>
        <w:rPr>
          <w:sz w:val="14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</w:t>
      </w:r>
      <w:r w:rsidR="00904C44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</w:t>
      </w:r>
      <w:r w:rsidR="00066438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(Ф.И.О. законного представителя не</w:t>
      </w:r>
      <w:r w:rsidR="00993E15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дееспособного гражданина</w:t>
      </w:r>
      <w:r w:rsidR="00066438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)</w:t>
      </w:r>
    </w:p>
    <w:p w14:paraId="76175EA3" w14:textId="7ADB8D77" w:rsidR="00066438" w:rsidRPr="003B2908" w:rsidRDefault="00DB45C8" w:rsidP="00904C44">
      <w:pPr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паспорт</w:t>
      </w:r>
      <w:r w:rsidR="005A1646" w:rsidRPr="003B2908">
        <w:rPr>
          <w:sz w:val="20"/>
          <w:szCs w:val="20"/>
        </w:rPr>
        <w:t xml:space="preserve">:</w:t>
      </w:r>
      <w:r w:rsidRPr="003B2908">
        <w:rPr>
          <w:sz w:val="20"/>
          <w:szCs w:val="20"/>
        </w:rPr>
        <w:t xml:space="preserve"> </w:t>
      </w:r>
      <w:r w:rsidR="00066438" w:rsidRPr="003B2908">
        <w:rPr>
          <w:sz w:val="20"/>
          <w:szCs w:val="20"/>
        </w:rPr>
        <w:t xml:space="preserve">${repPassport}</w:t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7996876D" w14:textId="7793C2FD" w:rsidR="00066438" w:rsidRPr="003B2908" w:rsidRDefault="003B2908" w:rsidP="00904C44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="007808E4" w:rsidRPr="003B2908">
        <w:rPr>
          <w:i/>
          <w:sz w:val="14"/>
          <w:szCs w:val="20"/>
        </w:rPr>
        <w:t xml:space="preserve"> </w:t>
      </w:r>
      <w:r w:rsidR="00066438" w:rsidRPr="003B2908">
        <w:rPr>
          <w:i/>
          <w:sz w:val="14"/>
          <w:szCs w:val="20"/>
        </w:rPr>
        <w:t>(серия, номер, когда и кем выдан)</w:t>
      </w:r>
    </w:p>
    <w:p w14:paraId="1ED65650" w14:textId="541D7A04" w:rsidR="00066438" w:rsidRPr="003B2908" w:rsidRDefault="00B55BE4" w:rsidP="00904C44">
      <w:pPr>
        <w:spacing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3D11DE02" w14:textId="694805C4" w:rsidR="00066438" w:rsidRPr="003B2908" w:rsidRDefault="00E733B6" w:rsidP="00904C44">
      <w:pPr>
        <w:spacing w:before="120"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адрес регистрации: </w:t>
      </w:r>
      <w:r w:rsidR="00066438" w:rsidRPr="003B2908">
        <w:rPr>
          <w:sz w:val="20"/>
          <w:szCs w:val="20"/>
        </w:rPr>
        <w:t xml:space="preserve">${repAddress}</w:t>
      </w:r>
      <w:r w:rsidRPr="003B2908">
        <w:rPr>
          <w:sz w:val="20"/>
          <w:szCs w:val="20"/>
        </w:rPr>
        <w:t xml:space="preserve"/>
      </w:r>
      <w:r w:rsidR="00347CEA"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4DB03DCB" w14:textId="71463CCC" w:rsidR="00066438" w:rsidRPr="003B2908" w:rsidRDefault="00066438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7766BAA" w14:textId="2041EC46" w:rsidR="00066438" w:rsidRPr="003B2908" w:rsidRDefault="00364C9A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rFonts w:ascii="Times New Roman" w:hAnsi="Times New Roman" w:cs="Times New Roman"/>
          <w:sz w:val="20"/>
          <w:szCs w:val="20"/>
        </w:rPr>
        <w:t xml:space="preserve">телефон ${repPhone}</w:t>
      </w:r>
      <w:r w:rsidR="00904C44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  <w:r w:rsidR="003B2908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</w:p>
    <w:p w14:paraId="7A2EAD34" w14:textId="77777777" w:rsidR="00804C41" w:rsidRPr="003B2908" w:rsidRDefault="00804C41" w:rsidP="00904C44">
      <w:pPr>
        <w:ind w:right="-144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0" w:name="_GoBack"/>
      <w:bookmarkEnd w:id="0"/>
    </w:p>
    <w:p w14:paraId="7AFB5212" w14:textId="77777777" w:rsidR="00937AE7" w:rsidRDefault="00937AE7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A1EDE7B" w:rsidR="0058619E" w:rsidRPr="00374E20" w:rsidRDefault="0058619E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6E7488A9" w14:textId="0F8ED54B" w:rsidR="00911D5D" w:rsidRDefault="00911D5D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законного представителя </w:t>
      </w:r>
      <w:r w:rsidR="00A113A4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недееспособного гражданина</w:t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на обработку персональных данных, включая специальные категории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персональных данных, и передачу персональных данных</w:t>
      </w:r>
    </w:p>
    <w:p w14:paraId="444D334F" w14:textId="77777777" w:rsidR="00D20A70" w:rsidRPr="002B23FD" w:rsidRDefault="00D20A70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  <w:gridCol w:w="569"/>
      </w:tblGrid>
      <w:tr w:rsidR="00013386" w14:paraId="089C89A3" w14:textId="77777777" w:rsidTr="001C54AC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07E44">
              <w:rPr>
                <w:rFonts w:ascii="Times New Roman" w:eastAsia="Times New Roman" w:hAnsi="Times New Roman" w:cs="Times New Roman"/>
                <w:color w:val="000000"/>
                <w:sz w:val="20"/>
                <w:szCs w:val="22"/>
              </w:rPr>
              <w:t>Я,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0021883E" w14:textId="77777777" w:rsidR="00013386" w:rsidRPr="00013386" w:rsidRDefault="00013386" w:rsidP="001C54AC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74603B" w14:textId="30C8D5F5" w:rsidR="00013386" w:rsidRPr="00013386" w:rsidRDefault="00013386" w:rsidP="001C54AC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${repFullName}</w:t>
            </w:r>
          </w:p>
        </w:tc>
      </w:tr>
      <w:tr w:rsidR="00013386" w14:paraId="03570129" w14:textId="77777777" w:rsidTr="001C54AC">
        <w:trPr>
          <w:gridAfter w:val="1"/>
          <w:wAfter w:w="569" w:type="dxa"/>
        </w:trPr>
        <w:tc>
          <w:tcPr>
            <w:tcW w:w="9354" w:type="dxa"/>
            <w:gridSpan w:val="2"/>
          </w:tcPr>
          <w:p w14:paraId="7858D7AD" w14:textId="04DAE69D" w:rsidR="00013386" w:rsidRDefault="00013386" w:rsidP="00A113A4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="007808E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(Ф.И.О. </w:t>
            </w:r>
            <w:r w:rsidR="00A113A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законного представителя</w:t>
            </w:r>
            <w:r w:rsidR="002F6C44"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)</w:t>
            </w:r>
          </w:p>
        </w:tc>
      </w:tr>
    </w:tbl>
    <w:p w14:paraId="3BD4385E" w14:textId="43F0D0D2" w:rsidR="00013386" w:rsidRPr="00407E44" w:rsidRDefault="00013386" w:rsidP="00013386">
      <w:pPr>
        <w:spacing w:after="120"/>
        <w:ind w:firstLine="0"/>
        <w:jc w:val="left"/>
        <w:rPr>
          <w:rFonts w:ascii="Times New Roman" w:eastAsia="Times New Roman" w:hAnsi="Times New Roman" w:cs="Times New Roman"/>
          <w:color w:val="000000"/>
          <w:sz w:val="20"/>
        </w:rPr>
      </w:pP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являясь законным представителем </w:t>
      </w:r>
      <w:r w:rsidR="00A113A4">
        <w:rPr>
          <w:rFonts w:ascii="Times New Roman" w:eastAsia="Times New Roman" w:hAnsi="Times New Roman" w:cs="Times New Roman"/>
          <w:color w:val="000000"/>
          <w:sz w:val="20"/>
        </w:rPr>
        <w:t>недееспособного гражданина</w:t>
      </w: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13386" w:rsidRPr="007B7DD2" w14:paraId="62BB2317" w14:textId="77777777" w:rsidTr="001C54AC">
        <w:tc>
          <w:tcPr>
            <w:tcW w:w="9923" w:type="dxa"/>
            <w:tcBorders>
              <w:bottom w:val="single" w:sz="4" w:space="0" w:color="auto"/>
            </w:tcBorders>
          </w:tcPr>
          <w:p w14:paraId="57834A02" w14:textId="77777777" w:rsidR="00013386" w:rsidRPr="001B561E" w:rsidRDefault="00013386" w:rsidP="00A43D89">
            <w:pPr>
              <w:ind w:left="-113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${rehFullName}</w:t>
            </w:r>
          </w:p>
        </w:tc>
      </w:tr>
      <w:tr w:rsidR="00013386" w:rsidRPr="007B7DD2" w14:paraId="268EC105" w14:textId="77777777" w:rsidTr="001C54AC">
        <w:trPr>
          <w:trHeight w:val="245"/>
        </w:trPr>
        <w:tc>
          <w:tcPr>
            <w:tcW w:w="9923" w:type="dxa"/>
          </w:tcPr>
          <w:p w14:paraId="403E0691" w14:textId="4673145E" w:rsidR="00013386" w:rsidRPr="007B7DD2" w:rsidRDefault="00013386" w:rsidP="00A113A4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(Ф.И.О. </w:t>
            </w:r>
            <w:r w:rsidR="00A113A4" w:rsidRPr="00A113A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недееспособного гражданина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полностью)</w:t>
            </w:r>
          </w:p>
        </w:tc>
      </w:tr>
    </w:tbl>
    <w:p w14:paraId="4D8F9636" w14:textId="489484F0" w:rsidR="00013386" w:rsidRDefault="00013386" w:rsidP="001C54AC">
      <w:pPr>
        <w:ind w:right="-14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${rehBirthDate}</w:t>
      </w:r>
      <w:r w:rsidR="001C54AC">
        <w:rPr>
          <w:rFonts w:ascii="Times New Roman" w:eastAsia="Times New Roman" w:hAnsi="Times New Roman" w:cs="Times New Roman"/>
          <w:color w:val="000000"/>
        </w:rPr>
        <w:t xml:space="preserve"/>
      </w:r>
      <w:r>
        <w:rPr>
          <w:rFonts w:ascii="Times New Roman" w:eastAsia="Times New Roman" w:hAnsi="Times New Roman" w:cs="Times New Roman"/>
          <w:color w:val="000000"/>
        </w:rPr>
        <w:t xml:space="preserve"/>
      </w:r>
    </w:p>
    <w:p w14:paraId="188274B4" w14:textId="0F2ED766" w:rsidR="00013386" w:rsidRDefault="00013386" w:rsidP="00013386">
      <w:pPr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A113A4">
        <w:rPr>
          <w:rFonts w:ascii="Times New Roman" w:eastAsia="Times New Roman" w:hAnsi="Times New Roman" w:cs="Times New Roman"/>
          <w:i/>
          <w:color w:val="000000"/>
          <w:sz w:val="16"/>
        </w:rPr>
        <w:t>дата рождения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 xml:space="preserve"> </w:t>
      </w:r>
      <w:r w:rsidR="00A113A4" w:rsidRPr="00A113A4">
        <w:rPr>
          <w:rFonts w:ascii="Times New Roman" w:eastAsia="Times New Roman" w:hAnsi="Times New Roman" w:cs="Times New Roman"/>
          <w:i/>
          <w:color w:val="000000"/>
          <w:sz w:val="16"/>
        </w:rPr>
        <w:t>недееспособного гражданина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5FC3E41F" w14:textId="747431CB" w:rsidR="00013386" w:rsidRPr="00407E44" w:rsidRDefault="001675E2" w:rsidP="00013386">
      <w:pPr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(далее –</w:t>
      </w:r>
      <w:r w:rsidR="000970FF">
        <w:rPr>
          <w:rFonts w:ascii="Times New Roman" w:eastAsia="Times New Roman" w:hAnsi="Times New Roman" w:cs="Times New Roman"/>
          <w:color w:val="000000"/>
          <w:sz w:val="20"/>
        </w:rPr>
        <w:t xml:space="preserve"> Представляемое лицо</w:t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), зарегистрированного по адресу:</w:t>
      </w:r>
      <w:r w:rsidR="000970FF">
        <w:rPr>
          <w:rFonts w:ascii="Times New Roman" w:eastAsia="Times New Roman" w:hAnsi="Times New Roman" w:cs="Times New Roman"/>
          <w:color w:val="000000"/>
          <w:sz w:val="20"/>
        </w:rPr>
        <w:t xml:space="preserve"> ${rehRegAddress}</w:t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1402AE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1C54AC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2F6C44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</w:p>
    <w:p w14:paraId="79136515" w14:textId="60B26F90" w:rsidR="00013386" w:rsidRPr="00013386" w:rsidRDefault="000970FF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0"/>
        </w:rPr>
        <w:t xml:space="preserve">д</w:t>
      </w:r>
      <w:r w:rsidR="00013386" w:rsidRPr="00407E44">
        <w:rPr>
          <w:rFonts w:ascii="Times New Roman" w:eastAsia="Times New Roman" w:hAnsi="Times New Roman" w:cs="Times New Roman"/>
          <w:sz w:val="20"/>
        </w:rPr>
        <w:t xml:space="preserve">о</w:t>
      </w:r>
      <w:r>
        <w:rPr>
          <w:rFonts w:ascii="Times New Roman" w:eastAsia="Times New Roman" w:hAnsi="Times New Roman" w:cs="Times New Roman"/>
          <w:sz w:val="20"/>
        </w:rPr>
        <w:t xml:space="preserve">кумент, удостоверяющий личность</w:t>
      </w:r>
      <w:r w:rsidR="00013386" w:rsidRPr="00407E44">
        <w:rPr>
          <w:rFonts w:ascii="Times New Roman" w:eastAsia="Times New Roman" w:hAnsi="Times New Roman" w:cs="Times New Roman"/>
          <w:sz w:val="20"/>
        </w:rPr>
        <w:t xml:space="preserve">: </w:t>
      </w:r>
      <w:r w:rsidR="00013386" w:rsidRPr="00013386">
        <w:rPr>
          <w:rFonts w:ascii="Times New Roman" w:eastAsia="Times New Roman" w:hAnsi="Times New Roman" w:cs="Times New Roman"/>
          <w:sz w:val="22"/>
        </w:rPr>
        <w:t xml:space="preserve">${rehDocTyped}</w:t>
      </w:r>
      <w:r w:rsidR="00C553E2">
        <w:rPr>
          <w:rFonts w:ascii="Times New Roman" w:eastAsia="Times New Roman" w:hAnsi="Times New Roman" w:cs="Times New Roman"/>
          <w:sz w:val="22"/>
        </w:rPr>
        <w:t xml:space="preserve"/>
      </w:r>
      <w:r>
        <w:rPr>
          <w:rFonts w:ascii="Times New Roman" w:eastAsia="Times New Roman" w:hAnsi="Times New Roman" w:cs="Times New Roman"/>
          <w:sz w:val="22"/>
        </w:rPr>
        <w:t xml:space="preserve"/>
      </w:r>
      <w:r w:rsidR="00C553E2">
        <w:rPr>
          <w:rFonts w:ascii="Times New Roman" w:eastAsia="Times New Roman" w:hAnsi="Times New Roman" w:cs="Times New Roman"/>
          <w:sz w:val="22"/>
        </w:rPr>
        <w:t xml:space="preserve"/>
      </w:r>
      <w:r w:rsidR="00013386" w:rsidRPr="00013386">
        <w:rPr>
          <w:rFonts w:ascii="Times New Roman" w:eastAsia="Times New Roman" w:hAnsi="Times New Roman" w:cs="Times New Roman"/>
          <w:sz w:val="22"/>
        </w:rPr>
        <w:t xml:space="preserve"/>
      </w:r>
      <w:r w:rsidR="00013386" w:rsidRPr="00013386">
        <w:rPr>
          <w:rFonts w:ascii="Times New Roman" w:eastAsia="Times New Roman" w:hAnsi="Times New Roman" w:cs="Times New Roman"/>
          <w:sz w:val="22"/>
        </w:rPr>
        <w:br/>
        <w:t xml:space="preserve"/>
      </w:r>
      <w:r w:rsidR="002F6C44">
        <w:rPr>
          <w:rFonts w:ascii="Times New Roman" w:eastAsia="Times New Roman" w:hAnsi="Times New Roman" w:cs="Times New Roman"/>
          <w:sz w:val="22"/>
        </w:rPr>
        <w:t xml:space="preserve"/>
      </w:r>
      <w:r w:rsidR="001C54AC">
        <w:rPr>
          <w:rFonts w:ascii="Times New Roman" w:eastAsia="Times New Roman" w:hAnsi="Times New Roman" w:cs="Times New Roman"/>
          <w:sz w:val="22"/>
        </w:rPr>
        <w:t xml:space="preserve"/>
      </w:r>
      <w:r w:rsidR="002F6C44">
        <w:rPr>
          <w:rFonts w:ascii="Times New Roman" w:eastAsia="Times New Roman" w:hAnsi="Times New Roman" w:cs="Times New Roman"/>
          <w:sz w:val="22"/>
        </w:rPr>
        <w:t xml:space="preserve"/>
      </w:r>
      <w:r w:rsidR="00C353AF">
        <w:rPr>
          <w:rFonts w:ascii="Times New Roman" w:eastAsia="Times New Roman" w:hAnsi="Times New Roman" w:cs="Times New Roman"/>
          <w:sz w:val="22"/>
        </w:rPr>
        <w:t xml:space="preserve">,</w:t>
      </w:r>
    </w:p>
    <w:p w14:paraId="173C413D" w14:textId="0C9852E5" w:rsidR="00013386" w:rsidRDefault="000970FF" w:rsidP="00C353AF">
      <w:pPr>
        <w:ind w:firstLine="0"/>
        <w:jc w:val="center"/>
        <w:rPr>
          <w:rFonts w:ascii="Times New Roman" w:eastAsia="Times New Roman" w:hAnsi="Times New Roman" w:cs="Times New Roman"/>
          <w:i/>
          <w:sz w:val="16"/>
        </w:rPr>
      </w:pPr>
      <w:r>
        <w:rPr>
          <w:rFonts w:ascii="Times New Roman" w:eastAsia="Times New Roman" w:hAnsi="Times New Roman" w:cs="Times New Roman"/>
          <w:i/>
          <w:sz w:val="16"/>
        </w:rPr>
        <w:t xml:space="preserve">(вид документа, </w:t>
      </w:r>
      <w:r w:rsidR="00013386" w:rsidRPr="00407E44">
        <w:rPr>
          <w:rFonts w:ascii="Times New Roman" w:eastAsia="Times New Roman" w:hAnsi="Times New Roman" w:cs="Times New Roman"/>
          <w:i/>
          <w:sz w:val="16"/>
        </w:rPr>
        <w:t>серия, номер, дата выдачи, кем выдан, иное)</w:t>
      </w:r>
    </w:p>
    <w:p w14:paraId="6CB55614" w14:textId="4440B85E" w:rsidR="00C353AF" w:rsidRDefault="00C353AF" w:rsidP="00C353AF">
      <w:pPr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действующий на основании: ${guardianBasis}</w:t>
      </w:r>
      <w:r w:rsidR="006A5D7E">
        <w:rPr>
          <w:rFonts w:ascii="Times New Roman" w:eastAsia="Times New Roman" w:hAnsi="Times New Roman" w:cs="Times New Roman"/>
          <w:sz w:val="20"/>
        </w:rPr>
        <w:t xml:space="preserve">,</w:t>
      </w:r>
    </w:p>
    <w:p w14:paraId="4AB0CE38" w14:textId="45F10CD7" w:rsidR="00C353AF" w:rsidRPr="00C353AF" w:rsidRDefault="00C353AF" w:rsidP="00C353AF">
      <w:pPr>
        <w:spacing w:after="120"/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6A5D7E">
        <w:rPr>
          <w:rFonts w:ascii="Times New Roman" w:eastAsia="Times New Roman" w:hAnsi="Times New Roman" w:cs="Times New Roman"/>
          <w:sz w:val="20"/>
        </w:rPr>
        <w:t xml:space="preserve">                                                       </w:t>
      </w:r>
      <w:r w:rsidR="006A5D7E">
        <w:rPr>
          <w:rFonts w:ascii="Times New Roman" w:eastAsia="Times New Roman" w:hAnsi="Times New Roman" w:cs="Times New Roman"/>
          <w:i/>
          <w:sz w:val="16"/>
        </w:rPr>
        <w:t>(указать основание полномочий законного представителя, реквизиты документа</w:t>
      </w:r>
      <w:r w:rsidR="006A5D7E" w:rsidRPr="00407E44">
        <w:rPr>
          <w:rFonts w:ascii="Times New Roman" w:eastAsia="Times New Roman" w:hAnsi="Times New Roman" w:cs="Times New Roman"/>
          <w:i/>
          <w:sz w:val="16"/>
        </w:rPr>
        <w:t>)</w:t>
      </w:r>
    </w:p>
    <w:p w14:paraId="5C41AFF3" w14:textId="0AFDA429" w:rsidR="003B2908" w:rsidRPr="002B23FD" w:rsidRDefault="00C52874" w:rsidP="0051154D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в соответствии со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стать</w:t>
      </w:r>
      <w:r w:rsidR="003B2908"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>ями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>9</w:t>
      </w:r>
      <w:r w:rsidR="003B2908" w:rsidRPr="0051154D">
        <w:rPr>
          <w:rFonts w:ascii="Times New Roman" w:eastAsia="Times New Roman" w:hAnsi="Times New Roman" w:cs="Times New Roman"/>
          <w:sz w:val="20"/>
          <w:szCs w:val="20"/>
        </w:rPr>
        <w:t xml:space="preserve">, 10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 xml:space="preserve">Федерального закона от 27.07.2006 № 152-ФЗ «О персональных данных» </w:t>
      </w:r>
      <w:r w:rsidR="00EE3E6F" w:rsidRPr="0051154D">
        <w:rPr>
          <w:rFonts w:ascii="Times New Roman" w:eastAsia="Times New Roman" w:hAnsi="Times New Roman" w:cs="Times New Roman"/>
          <w:sz w:val="20"/>
          <w:szCs w:val="20"/>
        </w:rPr>
        <w:t xml:space="preserve">настоящим даю свое согласие </w:t>
      </w:r>
      <w:r w:rsidR="0041365B" w:rsidRPr="0051154D">
        <w:rPr>
          <w:rFonts w:ascii="Times New Roman" w:hAnsi="Times New Roman" w:cs="Times New Roman"/>
          <w:sz w:val="20"/>
          <w:szCs w:val="20"/>
        </w:rPr>
        <w:t xml:space="preserve">Государственному бюджетному учреждению города Москвы «Центр социальной интеграции Дианы </w:t>
      </w:r>
      <w:proofErr w:type="spellStart"/>
      <w:r w:rsidR="0041365B" w:rsidRPr="0051154D">
        <w:rPr>
          <w:rFonts w:ascii="Times New Roman" w:hAnsi="Times New Roman" w:cs="Times New Roman"/>
          <w:sz w:val="20"/>
          <w:szCs w:val="20"/>
        </w:rPr>
        <w:t>Гурцкая</w:t>
      </w:r>
      <w:proofErr w:type="spellEnd"/>
      <w:r w:rsidR="0041365B" w:rsidRPr="0051154D">
        <w:rPr>
          <w:rFonts w:ascii="Times New Roman" w:hAnsi="Times New Roman" w:cs="Times New Roman"/>
          <w:sz w:val="20"/>
          <w:szCs w:val="20"/>
        </w:rPr>
        <w:t xml:space="preserve">» Департамента труда и социальной защиты населения города Москвы (ГБУ ЦСИ Дианы </w:t>
      </w:r>
      <w:proofErr w:type="spellStart"/>
      <w:r w:rsidR="0041365B" w:rsidRPr="0051154D">
        <w:rPr>
          <w:rFonts w:ascii="Times New Roman" w:hAnsi="Times New Roman" w:cs="Times New Roman"/>
          <w:sz w:val="20"/>
          <w:szCs w:val="20"/>
        </w:rPr>
        <w:t>Гурцкая</w:t>
      </w:r>
      <w:proofErr w:type="spellEnd"/>
      <w:r w:rsidR="0041365B" w:rsidRPr="0051154D">
        <w:rPr>
          <w:rFonts w:ascii="Times New Roman" w:hAnsi="Times New Roman" w:cs="Times New Roman"/>
          <w:sz w:val="20"/>
          <w:szCs w:val="20"/>
        </w:rPr>
        <w:t>)</w:t>
      </w:r>
      <w:r w:rsidR="00EE3E6F" w:rsidRPr="0051154D">
        <w:rPr>
          <w:rFonts w:ascii="Times New Roman" w:hAnsi="Times New Roman" w:cs="Times New Roman"/>
          <w:sz w:val="20"/>
          <w:szCs w:val="20"/>
        </w:rPr>
        <w:t>, адрес:</w:t>
      </w:r>
      <w:r w:rsidR="00646383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 xml:space="preserve">105082, г. Москва, </w:t>
      </w:r>
      <w:proofErr w:type="spellStart"/>
      <w:r w:rsidR="009A4CF8" w:rsidRPr="0051154D">
        <w:rPr>
          <w:rFonts w:ascii="Times New Roman" w:hAnsi="Times New Roman" w:cs="Times New Roman"/>
          <w:sz w:val="20"/>
          <w:szCs w:val="20"/>
        </w:rPr>
        <w:t>вн.тер.г</w:t>
      </w:r>
      <w:proofErr w:type="spellEnd"/>
      <w:r w:rsidR="009A4CF8" w:rsidRPr="0051154D">
        <w:rPr>
          <w:rFonts w:ascii="Times New Roman" w:hAnsi="Times New Roman" w:cs="Times New Roman"/>
          <w:sz w:val="20"/>
          <w:szCs w:val="20"/>
        </w:rPr>
        <w:t xml:space="preserve">. муниципальный округ </w:t>
      </w:r>
      <w:proofErr w:type="spellStart"/>
      <w:r w:rsidR="009A4CF8" w:rsidRPr="0051154D">
        <w:rPr>
          <w:rFonts w:ascii="Times New Roman" w:hAnsi="Times New Roman" w:cs="Times New Roman"/>
          <w:sz w:val="20"/>
          <w:szCs w:val="20"/>
        </w:rPr>
        <w:t>Басманный</w:t>
      </w:r>
      <w:proofErr w:type="spellEnd"/>
      <w:r w:rsidR="009A4CF8" w:rsidRPr="0051154D">
        <w:rPr>
          <w:rFonts w:ascii="Times New Roman" w:hAnsi="Times New Roman" w:cs="Times New Roman"/>
          <w:sz w:val="20"/>
          <w:szCs w:val="20"/>
        </w:rPr>
        <w:t>, ул. Большая Почтовая, д.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35, стр.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 xml:space="preserve">, ИНН </w:t>
      </w:r>
      <w:r w:rsidR="009A4CF8"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9701103096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,</w:t>
      </w:r>
      <w:r w:rsidR="007808E4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О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Г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Р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Н</w:t>
      </w:r>
      <w:r w:rsidR="0095419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1187746289257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 xml:space="preserve"> (далее – </w:t>
      </w:r>
      <w:r w:rsidR="009A4CF8" w:rsidRPr="0051154D">
        <w:rPr>
          <w:rFonts w:ascii="Times New Roman" w:hAnsi="Times New Roman" w:cs="Times New Roman"/>
          <w:bCs/>
          <w:sz w:val="20"/>
          <w:szCs w:val="20"/>
        </w:rPr>
        <w:t>Учреждение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>)</w:t>
      </w:r>
      <w:r w:rsidR="003B290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на обработку персональных данных </w:t>
      </w:r>
      <w:r w:rsidR="006A5D7E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, включая специальные категории персональных данных, касающиеся состояния здоровья, а также на передачу указанных персональных данных иным операторам в случаях и целях, предусмотренных настоящим согласием.</w:t>
      </w:r>
    </w:p>
    <w:p w14:paraId="466E2340" w14:textId="0ACA9B1F" w:rsidR="003B2908" w:rsidRPr="001402AE" w:rsidRDefault="004E703F" w:rsidP="001402AE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="003B2908" w:rsidRPr="001402AE">
        <w:rPr>
          <w:rFonts w:ascii="Times New Roman" w:hAnsi="Times New Roman" w:cs="Times New Roman"/>
          <w:b/>
          <w:bCs/>
          <w:sz w:val="20"/>
          <w:szCs w:val="20"/>
        </w:rPr>
        <w:t>Цели обработки персональных данных</w:t>
      </w:r>
    </w:p>
    <w:p w14:paraId="66548745" w14:textId="77777777" w:rsidR="003B2908" w:rsidRPr="002B23FD" w:rsidRDefault="003B2908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Персональные данные обрабатываются в целях:</w:t>
      </w:r>
    </w:p>
    <w:p w14:paraId="5E06F678" w14:textId="69C791C1" w:rsidR="003B2908" w:rsidRPr="00691D44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691D44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="003B2908" w:rsidRPr="00773520">
        <w:rPr>
          <w:rFonts w:ascii="Times New Roman" w:eastAsia="Times New Roman" w:hAnsi="Times New Roman" w:cs="Times New Roman"/>
          <w:b/>
          <w:color w:val="1A1A1A"/>
          <w:sz w:val="20"/>
        </w:rPr>
        <w:t xml:space="preserve">организации и проведения реабилитационной диагностики </w:t>
      </w:r>
      <w:r w:rsidR="0048440C" w:rsidRPr="0048440C">
        <w:rPr>
          <w:rFonts w:ascii="Times New Roman" w:eastAsia="Times New Roman" w:hAnsi="Times New Roman" w:cs="Times New Roman"/>
          <w:b/>
          <w:color w:val="000000"/>
          <w:sz w:val="20"/>
        </w:rPr>
        <w:t>Представляемого лица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20325141" w14:textId="55EC8881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8539F3" w:rsidRPr="008539F3">
        <w:rPr>
          <w:rFonts w:ascii="Times New Roman" w:eastAsia="Times New Roman" w:hAnsi="Times New Roman" w:cs="Times New Roman"/>
          <w:color w:val="1A1A1A"/>
        </w:rPr>
        <w:t xml:space="preserve">оценки </w:t>
      </w:r>
      <w:r w:rsidR="008539F3">
        <w:rPr>
          <w:rFonts w:ascii="Times New Roman" w:eastAsia="Times New Roman" w:hAnsi="Times New Roman" w:cs="Times New Roman"/>
          <w:color w:val="1A1A1A"/>
        </w:rPr>
        <w:t xml:space="preserve">актуального состояния, потенциальных возможностей и потребностей для </w:t>
      </w:r>
      <w:r>
        <w:rPr>
          <w:rFonts w:ascii="Times New Roman" w:eastAsia="Times New Roman" w:hAnsi="Times New Roman" w:cs="Times New Roman"/>
          <w:color w:val="1A1A1A"/>
        </w:rPr>
        <w:t xml:space="preserve">определения возможности, формы и условий предоставления </w:t>
      </w:r>
      <w:r w:rsidR="000B6647">
        <w:rPr>
          <w:rFonts w:ascii="Times New Roman" w:eastAsia="Times New Roman" w:hAnsi="Times New Roman" w:cs="Times New Roman"/>
          <w:color w:val="000000"/>
        </w:rPr>
        <w:t>Представляемому лицу</w:t>
      </w:r>
      <w:r w:rsidR="000B6647">
        <w:rPr>
          <w:rFonts w:ascii="Times New Roman" w:eastAsia="Times New Roman" w:hAnsi="Times New Roman" w:cs="Times New Roman"/>
          <w:color w:val="1A1A1A"/>
        </w:rPr>
        <w:t xml:space="preserve"> </w:t>
      </w:r>
      <w:r>
        <w:rPr>
          <w:rFonts w:ascii="Times New Roman" w:eastAsia="Times New Roman" w:hAnsi="Times New Roman" w:cs="Times New Roman"/>
          <w:color w:val="1A1A1A"/>
        </w:rPr>
        <w:t>услуг по социальной интеграции;</w:t>
      </w:r>
    </w:p>
    <w:p w14:paraId="1859FE31" w14:textId="523BE17B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3B2908" w:rsidRPr="00691D44">
        <w:rPr>
          <w:rFonts w:ascii="Times New Roman" w:eastAsia="Times New Roman" w:hAnsi="Times New Roman" w:cs="Times New Roman"/>
          <w:color w:val="1A1A1A"/>
        </w:rPr>
        <w:t>получения, систематизации, документирования, хранения и использования результатов реабилитационной диагностики;</w:t>
      </w:r>
    </w:p>
    <w:p w14:paraId="5E4610D6" w14:textId="70E19C2B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</w:rPr>
        <w:t xml:space="preserve">формирования и ведения базы данных получателей услуг в части, необходимой для организации, проведения </w:t>
      </w:r>
      <w:r w:rsidR="001607DB">
        <w:rPr>
          <w:rFonts w:ascii="Times New Roman" w:eastAsia="Times New Roman" w:hAnsi="Times New Roman" w:cs="Times New Roman"/>
          <w:color w:val="1A1A1A"/>
        </w:rPr>
        <w:br/>
      </w:r>
      <w:r w:rsidRPr="002B23FD">
        <w:rPr>
          <w:rFonts w:ascii="Times New Roman" w:eastAsia="Times New Roman" w:hAnsi="Times New Roman" w:cs="Times New Roman"/>
          <w:color w:val="1A1A1A"/>
        </w:rPr>
        <w:t>и учета результатов реабилитационной диагностики</w:t>
      </w:r>
      <w:r>
        <w:rPr>
          <w:rFonts w:ascii="Times New Roman" w:eastAsia="Times New Roman" w:hAnsi="Times New Roman" w:cs="Times New Roman"/>
          <w:color w:val="1A1A1A"/>
        </w:rPr>
        <w:t>;</w:t>
      </w:r>
    </w:p>
    <w:p w14:paraId="5F39E2D0" w14:textId="7E1F033F" w:rsidR="00691D44" w:rsidRPr="003F6972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 xml:space="preserve">обеспечения безопасности </w:t>
      </w:r>
      <w:r w:rsidR="000B6647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0B6647" w:rsidRPr="002B23FD">
        <w:rPr>
          <w:rFonts w:ascii="Times New Roman" w:eastAsia="Times New Roman" w:hAnsi="Times New Roman" w:cs="Times New Roman"/>
          <w:color w:val="1A1A1A"/>
          <w:sz w:val="20"/>
        </w:rPr>
        <w:t xml:space="preserve">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>при организации и проведении реабилитационной диагностики</w:t>
      </w:r>
      <w:r w:rsidRPr="003F6972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4F38B7C1" w14:textId="6B73117C" w:rsidR="00691D44" w:rsidRPr="003F6972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>формирования статистической и аналитической информации по результатам проведения реабилитационной диагностики</w:t>
      </w:r>
      <w:r w:rsidRPr="003F6972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6A43A086" w14:textId="67457F83" w:rsidR="00691D44" w:rsidRPr="002B23FD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подготовк</w:t>
      </w:r>
      <w:r w:rsidR="00813CE0">
        <w:rPr>
          <w:rFonts w:ascii="Times New Roman" w:eastAsia="Times New Roman" w:hAnsi="Times New Roman" w:cs="Times New Roman"/>
          <w:color w:val="1A1A1A"/>
          <w:sz w:val="20"/>
        </w:rPr>
        <w:t xml:space="preserve">и и предоставления 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отчетности по результатам проведения реабилитационной диагностики и выполнению государственного задания</w:t>
      </w:r>
      <w:r>
        <w:rPr>
          <w:rFonts w:ascii="Times New Roman" w:eastAsia="Times New Roman" w:hAnsi="Times New Roman" w:cs="Times New Roman"/>
          <w:color w:val="1A1A1A"/>
          <w:sz w:val="20"/>
        </w:rPr>
        <w:t>.</w:t>
      </w:r>
    </w:p>
    <w:p w14:paraId="136D6432" w14:textId="7FA8AF0C" w:rsidR="00543052" w:rsidRPr="005430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2.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Перечень персональных данных </w:t>
      </w:r>
      <w:r w:rsidR="000B6647" w:rsidRPr="000B6647">
        <w:rPr>
          <w:rFonts w:ascii="Times New Roman" w:eastAsia="Times New Roman" w:hAnsi="Times New Roman" w:cs="Times New Roman"/>
          <w:b/>
          <w:color w:val="000000"/>
          <w:sz w:val="20"/>
        </w:rPr>
        <w:t>Представляемого лица</w:t>
      </w:r>
    </w:p>
    <w:p w14:paraId="2535BF76" w14:textId="0FD4CC9B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Настоящее согласие предоставляется в отношении следующих персональных данных </w:t>
      </w:r>
      <w:r w:rsidR="00F37A33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0532A681" w14:textId="4FCF9902" w:rsidR="007A7FBB" w:rsidRPr="0051154D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032A6840" w14:textId="01C8BFE4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дата рождения;</w:t>
      </w:r>
    </w:p>
    <w:p w14:paraId="36981276" w14:textId="38093F3B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реквизиты свидетельства о рождении / иного документа, удостоверяющего личность;</w:t>
      </w:r>
    </w:p>
    <w:p w14:paraId="04A85E44" w14:textId="359D65DD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гражданство;</w:t>
      </w:r>
    </w:p>
    <w:p w14:paraId="78E47395" w14:textId="236561D0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СНИЛС;</w:t>
      </w:r>
    </w:p>
    <w:p w14:paraId="25766E0E" w14:textId="283D957A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64601C4D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453516B8" w14:textId="77777777" w:rsidR="00D20A70" w:rsidRPr="00813CE0" w:rsidRDefault="00D20A70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E0EA0B3" w14:textId="6C901706" w:rsidR="0081147B" w:rsidRPr="00813CE0" w:rsidRDefault="0081147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сведения об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инвалидност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2A908D2F" w14:textId="38D3D64F" w:rsidR="007A7FBB" w:rsidRPr="00813CE0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о состоянии здоровья, в том числе сведения о диагнозе;</w:t>
      </w:r>
    </w:p>
    <w:p w14:paraId="06850CAF" w14:textId="4A0A03F3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642465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43B3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сведения из заключения ЦПМПК города Москвы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61C37BE" w14:textId="6E6F7E50" w:rsidR="00543052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из справки, подтверждающей инвалидность, выданной учреждением медико-социальной экспертизы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;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</w:p>
    <w:p w14:paraId="005F4170" w14:textId="0CD00317" w:rsidR="001D43B3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сведения из индивидуальной программы реабилитации 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или </w:t>
      </w:r>
      <w:proofErr w:type="spellStart"/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абилитации</w:t>
      </w:r>
      <w:proofErr w:type="spellEnd"/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инвалида (ИПРА),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включая сведения о целевой реабилитационной группе (ЦРГ)</w:t>
      </w:r>
      <w:r w:rsidR="00345209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3944496D" w14:textId="77777777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изображение лица (фотоизображение и видеоизображение);</w:t>
      </w:r>
    </w:p>
    <w:p w14:paraId="0BC1A8C0" w14:textId="1D779D54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номер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телефон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а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адрес электронной почты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 иные контактные данные)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10DB5671" w14:textId="3ACD0CBF" w:rsidR="00AE79A2" w:rsidRPr="0051154D" w:rsidRDefault="00AE79A2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иные персональные данные, содержащиеся в документах и сведениях, предоставленных законным представителем Учреждению в связи с проведением реабилитационной диагностики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F37A33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обработка </w:t>
      </w:r>
      <w:r w:rsid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которых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>необходима для достижения целей, предусмотренных настоящим согласием.</w:t>
      </w:r>
    </w:p>
    <w:p w14:paraId="1DE8AE4F" w14:textId="59607F7F" w:rsidR="00543052" w:rsidRPr="002B23FD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3.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Персональные данные законного представителя</w:t>
      </w:r>
    </w:p>
    <w:p w14:paraId="2E0D8B1B" w14:textId="111CD7A7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Настоящее согласие также предоставляется на обработку следующих персональных данных законного представителя ребенка:</w:t>
      </w:r>
    </w:p>
    <w:p w14:paraId="650E7092" w14:textId="6D0FBE4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76017B49" w14:textId="6A7AF4D7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дата рождения;</w:t>
      </w:r>
    </w:p>
    <w:p w14:paraId="31E38F17" w14:textId="71F51644" w:rsidR="007A7FBB" w:rsidRPr="00BA5FFC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вид и реквизиты документа, удостоверяющих личность (серия и номер, дата выдачи, кем выдан);</w:t>
      </w:r>
    </w:p>
    <w:p w14:paraId="1F121E2D" w14:textId="2855EF0F" w:rsidR="00562109" w:rsidRPr="00BA5FFC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места жительства (адрес регистрации органами регистрационного у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чета по месту жительства или по </w:t>
      </w: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месту пребывания);</w:t>
      </w:r>
    </w:p>
    <w:p w14:paraId="35729646" w14:textId="63A1C9F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5FDEC705" w14:textId="7EEC8540" w:rsidR="007A7FBB" w:rsidRPr="00BA5FFC" w:rsidRDefault="00562109" w:rsidP="00F408A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(телефон, адрес электронной почты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и иные контактные данные)</w:t>
      </w:r>
      <w:r w:rsidR="00120747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7250B261" w14:textId="559D9C61" w:rsidR="00A955FD" w:rsidRPr="003F1B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4. </w:t>
      </w:r>
      <w:r w:rsidR="00A955FD" w:rsidRPr="003F1B52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Согласие на обработку специальных категорий персональных данных</w:t>
      </w:r>
    </w:p>
    <w:p w14:paraId="7B036077" w14:textId="3D425FBC" w:rsidR="0031551C" w:rsidRDefault="0031551C" w:rsidP="003F1B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4.1. Настоящим я отдельно выражаю свое согласие на обработку специальных категорий персональных данных </w:t>
      </w:r>
      <w:r w:rsidR="00F37A33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>, содержащихся в предусмотренных разделом 2 настоящего согласия сведениях о состоянии здоровья, включая сведения о диагнозе и инвалидности, а также сведений о состоянии здоровья, содержащихся в заключении ЦПМПК города Москвы, справке, подтверждающей инвалидность, и ИПРА.</w:t>
      </w:r>
    </w:p>
    <w:p w14:paraId="2057BEF7" w14:textId="77777777" w:rsidR="0031551C" w:rsidRDefault="0031551C" w:rsidP="0031551C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4.2. 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Обработка указанных специальных категорий персональных данных осуществляется исключительно в целях, </w:t>
      </w:r>
      <w:r w:rsidRPr="00CA3033">
        <w:rPr>
          <w:rFonts w:ascii="Times New Roman" w:eastAsia="Times New Roman" w:hAnsi="Times New Roman" w:cs="Times New Roman"/>
          <w:color w:val="1A1A1A"/>
          <w:sz w:val="20"/>
          <w:szCs w:val="20"/>
        </w:rPr>
        <w:t>предусмотренных разделом 1 настоящего согласия,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 в объеме, необходимом для достижения указанных целей.</w:t>
      </w:r>
    </w:p>
    <w:p w14:paraId="1F745AAA" w14:textId="77777777" w:rsidR="004E703F" w:rsidRPr="002B23FD" w:rsidRDefault="004E703F" w:rsidP="004E703F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5. Действия с персональными данными</w:t>
      </w:r>
    </w:p>
    <w:p w14:paraId="55A65429" w14:textId="764B21FF" w:rsidR="004E703F" w:rsidRPr="002B23FD" w:rsidRDefault="004E703F" w:rsidP="004E703F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Согласие предоставляется на совершение Учреждением следующих действий с персональными данными как </w:t>
      </w:r>
      <w:r w:rsidR="001607DB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 использованием средств автоматизации, так и без их использования:</w:t>
      </w:r>
      <w:r w:rsidR="00A367B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71F1675E" w14:textId="77777777" w:rsidR="000644E2" w:rsidRPr="002B23FD" w:rsidRDefault="000644E2" w:rsidP="000644E2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6. Передача персональных данных в Центр социально-реабилитационной диагностики</w:t>
      </w:r>
    </w:p>
    <w:p w14:paraId="7EE76CC0" w14:textId="1D27EDED" w:rsidR="000644E2" w:rsidRPr="002B23FD" w:rsidRDefault="00BA5FFC" w:rsidP="000644E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6.1.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Настоящим даю согласие на передачу (предоставление) Учреждением персональных данных </w:t>
      </w:r>
      <w:r w:rsidR="00F37A33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F37A33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Государственному бюджетному учреждению города Москвы «Центр социально-реабилитационной диагностики» Департамента труда и социальной защиты населения города М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осквы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(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адрес: 111675, г. Москва, </w:t>
      </w:r>
      <w:proofErr w:type="spellStart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вн.тер.г</w:t>
      </w:r>
      <w:proofErr w:type="spellEnd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 муниципальный округ Косино-Ухтомский, ул. Лухмановская, д. 1, </w:t>
      </w:r>
      <w:proofErr w:type="spellStart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помещ</w:t>
      </w:r>
      <w:proofErr w:type="spellEnd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 1/1, </w:t>
      </w:r>
      <w:r w:rsidR="005766E4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ОГРН </w:t>
      </w:r>
      <w:r w:rsidR="005766E4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1027700541351</w:t>
      </w:r>
      <w:r w:rsidR="005766E4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ИНН </w:t>
      </w:r>
      <w:r w:rsidR="000644E2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7730017480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) (далее –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ЦСРД).</w:t>
      </w:r>
    </w:p>
    <w:p w14:paraId="3ECF622E" w14:textId="64AEC9BC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6.2.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Передача персональных данных осуществляется </w:t>
      </w:r>
      <w:r w:rsidR="00F569E4">
        <w:rPr>
          <w:rFonts w:ascii="Times New Roman" w:eastAsia="Times New Roman" w:hAnsi="Times New Roman" w:cs="Times New Roman"/>
          <w:color w:val="1A1A1A"/>
          <w:sz w:val="20"/>
          <w:szCs w:val="22"/>
        </w:rPr>
        <w:t>в целях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7A29B690" w14:textId="1D19284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организации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 xml:space="preserve"> </w:t>
      </w:r>
      <w:r w:rsidR="00F37A33">
        <w:rPr>
          <w:color w:val="000000"/>
          <w:sz w:val="20"/>
        </w:rPr>
        <w:t>Представляемого лица</w:t>
      </w:r>
      <w:r w:rsidRPr="005B40F6">
        <w:rPr>
          <w:color w:val="1A1A1A"/>
          <w:sz w:val="20"/>
          <w:lang w:eastAsia="ru-RU"/>
        </w:rPr>
        <w:t>;</w:t>
      </w:r>
    </w:p>
    <w:p w14:paraId="2D4DAC72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координации реабилитационной помощи;</w:t>
      </w:r>
    </w:p>
    <w:p w14:paraId="17DD6E41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формирования маршрута получения реабилитационных, социальных и иных услуг;</w:t>
      </w:r>
    </w:p>
    <w:p w14:paraId="24DB691D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подбора организаций, оказывающих услуги по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>;</w:t>
      </w:r>
    </w:p>
    <w:p w14:paraId="105C4B8A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обеспечения преемственности оказания реабилитационной помощи;</w:t>
      </w:r>
    </w:p>
    <w:p w14:paraId="3FCAA3FB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учета и сопровождения получателей услуг;</w:t>
      </w:r>
    </w:p>
    <w:p w14:paraId="5C01AC86" w14:textId="39508C3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информационного взаимодействия организаций системы социальной защиты населения города Москвы </w:t>
      </w:r>
      <w:r w:rsidR="005B40F6" w:rsidRPr="005B40F6">
        <w:rPr>
          <w:color w:val="1A1A1A"/>
          <w:sz w:val="20"/>
          <w:lang w:eastAsia="ru-RU"/>
        </w:rPr>
        <w:br/>
      </w:r>
      <w:r w:rsidRPr="005B40F6">
        <w:rPr>
          <w:color w:val="1A1A1A"/>
          <w:sz w:val="20"/>
          <w:lang w:eastAsia="ru-RU"/>
        </w:rPr>
        <w:t xml:space="preserve">по вопросам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>.</w:t>
      </w:r>
    </w:p>
    <w:p w14:paraId="03229170" w14:textId="42E3E8E1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6.3.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Передаче подлежат персональные данные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из перечня, предусмотренного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раздел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ом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2 настоящего согласия, 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 объеме, необходимом для достижения целей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, указанных в пункте 6.2 настоящего согласия.</w:t>
      </w:r>
    </w:p>
    <w:p w14:paraId="5A4E000C" w14:textId="0D1F1B55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7. Передача персональных данных в Д</w:t>
      </w: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ТСЗН</w:t>
      </w:r>
    </w:p>
    <w:p w14:paraId="6F4FA4B2" w14:textId="2DF4A89A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7.1. Настоящим даю согласие на передачу (предоставление) Учреждением персональных данных </w:t>
      </w:r>
      <w:r w:rsidR="003C0DF7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3C0DF7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Департаменту труда и социальной защиты населения города Москвы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(ДТСЗН)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54ABC986" w14:textId="77777777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7.2. Передача персональных данных осуществляется в целях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263A150C" w14:textId="77777777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-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формирования и представления отчетности, статистической и аналитической информации по результатам проведен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ия реабилитационной диагностики;</w:t>
      </w:r>
    </w:p>
    <w:p w14:paraId="66F27677" w14:textId="2B064499" w:rsidR="00BA5FFC" w:rsidRPr="00BA5FFC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-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учета, контроля и оценки выполнения Учреждением государственного задания.</w:t>
      </w:r>
    </w:p>
    <w:p w14:paraId="3C9EE650" w14:textId="105A32A0" w:rsidR="001C270E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7.3. В составе указанной отчетности могут передаваться </w:t>
      </w:r>
      <w:r w:rsidR="001C270E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персональные данные из перечня, предусмотренного разделом 2 настоящего согласия, в объеме, необходимом для формирования и предоставления соответствующей отчетности, статистической и аналитической информации.</w:t>
      </w:r>
    </w:p>
    <w:p w14:paraId="36C5DDEA" w14:textId="3936B5B3" w:rsidR="00A36586" w:rsidRPr="002B23FD" w:rsidRDefault="00A36586" w:rsidP="00A36586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8. Срок действия согласия</w:t>
      </w:r>
    </w:p>
    <w:p w14:paraId="11B7F34A" w14:textId="0071A356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8.1.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Настоящее согласие действует со дня его подписания до достижения целей обработки персональных данных, предусмотренных настоящим согласием, либо до дня его</w:t>
      </w:r>
      <w:r w:rsidR="003C0DF7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отзыва законным представителем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, если иное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не предусмотрено законодательством Российской Федерации.</w:t>
      </w:r>
    </w:p>
    <w:p w14:paraId="580C8416" w14:textId="77777777" w:rsidR="00FE5351" w:rsidRDefault="00FE5351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</w:p>
    <w:p w14:paraId="5BF68CAC" w14:textId="77777777" w:rsidR="00FE5351" w:rsidRDefault="00FE5351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</w:p>
    <w:p w14:paraId="027286DC" w14:textId="54D3C9EE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8.2.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Согласие может быть отозвано путем направления письменного заявления в адрес Учреждения по почте заказным письмом с уведомлением о вручении либо путем вручения заявления лично под расписку представителю Учреждения.</w:t>
      </w:r>
    </w:p>
    <w:p w14:paraId="371EF683" w14:textId="38006D56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8.3.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Отзыв настоящего согласия не влияет на законность обработки персональных данных, осуществленной до его отзыва.</w:t>
      </w:r>
    </w:p>
    <w:p w14:paraId="73083A6D" w14:textId="37E38CBD" w:rsidR="00A36586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8.4.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После получения отзыва согласия Учреждение прекращает обработку персональных данных, за исключением случаев, когда обработка может или должна осуществляться без согласия субъекта персональных данных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 соответствии с законодательством Российской Федерации, включая случаи, предусмотренные законодательством о хранении документов, архивном деле, бухгалтерском учете, государственном задании и иными обязательными требованиями.</w:t>
      </w:r>
    </w:p>
    <w:p w14:paraId="628D27D0" w14:textId="57FB826C" w:rsidR="00BA5FFC" w:rsidRPr="00273924" w:rsidRDefault="00575F4A" w:rsidP="00273924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8.5.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 xml:space="preserve">Отзыв согласия может повлечь прекращение проведения реабилитационной диагностики и невозможность принятия решения о зачислении </w:t>
      </w:r>
      <w:r w:rsidR="009F4B41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9F4B41" w:rsidRPr="00C1133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 xml:space="preserve">на курс социальной </w:t>
      </w:r>
      <w:r w:rsidR="00273924">
        <w:rPr>
          <w:rFonts w:ascii="Times New Roman" w:eastAsia="Times New Roman" w:hAnsi="Times New Roman" w:cs="Times New Roman"/>
          <w:sz w:val="20"/>
          <w:szCs w:val="20"/>
        </w:rPr>
        <w:t>интеграции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>, если обработка персональных данных необходима для проведения диагностики и принятия такого решения.</w:t>
      </w:r>
    </w:p>
    <w:p w14:paraId="3CBE7FD6" w14:textId="77777777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9. Подтверждение законного представителя</w:t>
      </w:r>
    </w:p>
    <w:p w14:paraId="38E25BE0" w14:textId="14D5BE61" w:rsidR="005F15AA" w:rsidRPr="002B23FD" w:rsidRDefault="005F15AA" w:rsidP="005F15AA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 ознакомлен(а) с целями обработки персональных данных, перечнем персональных данных,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 обработку которых даю согласие, а также с целями и условиями их передачи ЦСРД и Д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ТСЗН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089FF9F8" w14:textId="7B0C7506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что, давая настоящее согласие, действую свободно, своей волей и в интересах </w:t>
      </w:r>
      <w:r w:rsidR="009F4B41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6E5F4502" w14:textId="77777777" w:rsidR="00BA5FFC" w:rsidRPr="00C11339" w:rsidRDefault="00BA5FFC" w:rsidP="000644E2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8B7BE1D" w14:textId="77777777" w:rsidR="00A955FD" w:rsidRPr="00C11339" w:rsidRDefault="00A955FD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z w:val="22"/>
          <w:szCs w:val="20"/>
        </w:rPr>
      </w:pPr>
    </w:p>
    <w:p w14:paraId="327D96EC" w14:textId="77777777" w:rsidR="008A4137" w:rsidRPr="00E61C28" w:rsidRDefault="008A4137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trike/>
          <w:sz w:val="18"/>
          <w:szCs w:val="20"/>
        </w:rPr>
      </w:pPr>
    </w:p>
    <w:p w14:paraId="1BA5E3F8" w14:textId="0D55E482" w:rsidR="00D92700" w:rsidRPr="00E61C28" w:rsidRDefault="00D92700" w:rsidP="00F8221C">
      <w:pPr>
        <w:ind w:firstLine="0"/>
        <w:jc w:val="left"/>
        <w:rPr>
          <w:rFonts w:ascii="Times New Roman" w:hAnsi="Times New Roman" w:cs="Times New Roman"/>
          <w:sz w:val="20"/>
          <w:szCs w:val="22"/>
        </w:rPr>
      </w:pPr>
      <w:r w:rsidRPr="00E61C28">
        <w:rPr>
          <w:rFonts w:ascii="Times New Roman" w:hAnsi="Times New Roman" w:cs="Times New Roman"/>
          <w:sz w:val="20"/>
          <w:szCs w:val="22"/>
        </w:rPr>
        <w:t xml:space="preserve">«____» _____________ 20____г.   ________</w:t>
      </w:r>
      <w:r w:rsidR="00746612">
        <w:rPr>
          <w:rFonts w:ascii="Times New Roman" w:hAnsi="Times New Roman" w:cs="Times New Roman"/>
          <w:sz w:val="20"/>
          <w:szCs w:val="22"/>
        </w:rPr>
        <w:t xml:space="preserve">____</w:t>
      </w:r>
      <w:r w:rsidRPr="00E61C28">
        <w:rPr>
          <w:rFonts w:ascii="Times New Roman" w:hAnsi="Times New Roman" w:cs="Times New Roman"/>
          <w:sz w:val="20"/>
          <w:szCs w:val="22"/>
        </w:rPr>
        <w:t xml:space="preserve">_____   /${repSignName}</w:t>
      </w:r>
      <w:r w:rsidR="00746612">
        <w:rPr>
          <w:rFonts w:ascii="Times New Roman" w:hAnsi="Times New Roman" w:cs="Times New Roman"/>
          <w:sz w:val="20"/>
          <w:szCs w:val="22"/>
        </w:rPr>
        <w:t xml:space="preserve"/>
      </w:r>
      <w:r w:rsidRPr="00E61C28">
        <w:rPr>
          <w:rFonts w:ascii="Times New Roman" w:hAnsi="Times New Roman" w:cs="Times New Roman"/>
          <w:sz w:val="20"/>
          <w:szCs w:val="22"/>
        </w:rPr>
        <w:t xml:space="preserve">/</w:t>
      </w:r>
    </w:p>
    <w:p w14:paraId="46275372" w14:textId="65055B47" w:rsidR="00D92700" w:rsidRPr="00E93F17" w:rsidRDefault="00D92700" w:rsidP="00D92700">
      <w:pPr>
        <w:ind w:firstLine="0"/>
        <w:jc w:val="left"/>
        <w:rPr>
          <w:rFonts w:ascii="Times New Roman" w:hAnsi="Times New Roman" w:cs="Times New Roman"/>
          <w:i/>
          <w:sz w:val="16"/>
          <w:szCs w:val="22"/>
        </w:rPr>
      </w:pP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                                                         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</w:t>
      </w:r>
      <w:r w:rsidR="00E61C28">
        <w:rPr>
          <w:rFonts w:ascii="Times New Roman" w:hAnsi="Times New Roman" w:cs="Times New Roman"/>
          <w:i/>
          <w:sz w:val="16"/>
          <w:szCs w:val="22"/>
        </w:rPr>
        <w:t xml:space="preserve">  </w:t>
      </w:r>
      <w:r w:rsidRPr="00E93F17">
        <w:rPr>
          <w:rFonts w:ascii="Times New Roman" w:hAnsi="Times New Roman" w:cs="Times New Roman"/>
          <w:i/>
          <w:sz w:val="16"/>
          <w:szCs w:val="22"/>
        </w:rPr>
        <w:t>(</w:t>
      </w:r>
      <w:proofErr w:type="gramStart"/>
      <w:r w:rsidRPr="00E93F17">
        <w:rPr>
          <w:rFonts w:ascii="Times New Roman" w:hAnsi="Times New Roman" w:cs="Times New Roman"/>
          <w:i/>
          <w:sz w:val="16"/>
          <w:szCs w:val="22"/>
        </w:rPr>
        <w:t>подпись)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proofErr w:type="gramEnd"/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="00746612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Pr="00E93F17">
        <w:rPr>
          <w:rFonts w:ascii="Times New Roman" w:hAnsi="Times New Roman" w:cs="Times New Roman"/>
          <w:i/>
          <w:sz w:val="16"/>
          <w:szCs w:val="22"/>
        </w:rPr>
        <w:t>(расшифровка подписи)</w:t>
      </w:r>
    </w:p>
    <w:p w14:paraId="26A51F22" w14:textId="27A81FEA" w:rsidR="00863250" w:rsidRPr="004F5DAD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77DD0F33" w14:textId="769D0465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00BE940D" w14:textId="2A4265DB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214ADDDF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1FC37265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113B1F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1DB0F9D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9DFF64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592AEF51" w14:textId="77777777" w:rsidR="00407E44" w:rsidRPr="00E2650C" w:rsidRDefault="00407E4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sectPr w:rsidR="00407E44" w:rsidRPr="00E2650C" w:rsidSect="00904C44">
      <w:footerReference w:type="default" r:id="rId7"/>
      <w:pgSz w:w="11906" w:h="16838"/>
      <w:pgMar w:top="284" w:right="851" w:bottom="567" w:left="1134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464F2" w14:textId="77777777" w:rsidR="00E22C33" w:rsidRDefault="00E22C33" w:rsidP="0074387A">
      <w:r>
        <w:separator/>
      </w:r>
    </w:p>
  </w:endnote>
  <w:endnote w:type="continuationSeparator" w:id="0">
    <w:p w14:paraId="2ED22C79" w14:textId="77777777" w:rsidR="00E22C33" w:rsidRDefault="00E22C33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2646224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41F6438C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993E15">
          <w:rPr>
            <w:noProof/>
            <w:sz w:val="20"/>
          </w:rPr>
          <w:t>2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D84FC" w14:textId="77777777" w:rsidR="00E22C33" w:rsidRDefault="00E22C33" w:rsidP="0074387A">
      <w:r>
        <w:separator/>
      </w:r>
    </w:p>
  </w:footnote>
  <w:footnote w:type="continuationSeparator" w:id="0">
    <w:p w14:paraId="308C452D" w14:textId="77777777" w:rsidR="00E22C33" w:rsidRDefault="00E22C33" w:rsidP="00743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502BF0"/>
    <w:multiLevelType w:val="multilevel"/>
    <w:tmpl w:val="7EA2A9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243FF"/>
    <w:rsid w:val="00031D67"/>
    <w:rsid w:val="000413EF"/>
    <w:rsid w:val="000612C4"/>
    <w:rsid w:val="000644B0"/>
    <w:rsid w:val="000644E2"/>
    <w:rsid w:val="00066438"/>
    <w:rsid w:val="00067463"/>
    <w:rsid w:val="00067C0F"/>
    <w:rsid w:val="000725C7"/>
    <w:rsid w:val="000835F7"/>
    <w:rsid w:val="000914E3"/>
    <w:rsid w:val="000946B7"/>
    <w:rsid w:val="000970FF"/>
    <w:rsid w:val="000A2A16"/>
    <w:rsid w:val="000A4616"/>
    <w:rsid w:val="000A76E0"/>
    <w:rsid w:val="000B2171"/>
    <w:rsid w:val="000B353E"/>
    <w:rsid w:val="000B6647"/>
    <w:rsid w:val="000C0843"/>
    <w:rsid w:val="000E305B"/>
    <w:rsid w:val="00107A4B"/>
    <w:rsid w:val="00114544"/>
    <w:rsid w:val="00114D7D"/>
    <w:rsid w:val="00120747"/>
    <w:rsid w:val="00121BBF"/>
    <w:rsid w:val="001257BF"/>
    <w:rsid w:val="00127AAD"/>
    <w:rsid w:val="0013450D"/>
    <w:rsid w:val="0013708C"/>
    <w:rsid w:val="001402AE"/>
    <w:rsid w:val="001420BF"/>
    <w:rsid w:val="001436EF"/>
    <w:rsid w:val="00144C47"/>
    <w:rsid w:val="00147F80"/>
    <w:rsid w:val="00150E75"/>
    <w:rsid w:val="00151948"/>
    <w:rsid w:val="001529BE"/>
    <w:rsid w:val="00155112"/>
    <w:rsid w:val="001607DB"/>
    <w:rsid w:val="00160D5B"/>
    <w:rsid w:val="001675E2"/>
    <w:rsid w:val="00173F3E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270E"/>
    <w:rsid w:val="001C54AC"/>
    <w:rsid w:val="001C7E45"/>
    <w:rsid w:val="001D32A4"/>
    <w:rsid w:val="001D43B3"/>
    <w:rsid w:val="001D68BC"/>
    <w:rsid w:val="001E050F"/>
    <w:rsid w:val="001E37C5"/>
    <w:rsid w:val="001F2A9F"/>
    <w:rsid w:val="00206D12"/>
    <w:rsid w:val="0021573F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73924"/>
    <w:rsid w:val="0029337D"/>
    <w:rsid w:val="002935DB"/>
    <w:rsid w:val="00294A6D"/>
    <w:rsid w:val="002A2D20"/>
    <w:rsid w:val="002B0BB0"/>
    <w:rsid w:val="002B0BD2"/>
    <w:rsid w:val="002B748E"/>
    <w:rsid w:val="002C0A42"/>
    <w:rsid w:val="002C31E4"/>
    <w:rsid w:val="002E2522"/>
    <w:rsid w:val="002F26FA"/>
    <w:rsid w:val="002F6C44"/>
    <w:rsid w:val="003013BA"/>
    <w:rsid w:val="003064AF"/>
    <w:rsid w:val="00310489"/>
    <w:rsid w:val="0031184E"/>
    <w:rsid w:val="00311F4F"/>
    <w:rsid w:val="00313173"/>
    <w:rsid w:val="00314E72"/>
    <w:rsid w:val="0031551C"/>
    <w:rsid w:val="00320475"/>
    <w:rsid w:val="0032206E"/>
    <w:rsid w:val="003222CF"/>
    <w:rsid w:val="00324093"/>
    <w:rsid w:val="0032668B"/>
    <w:rsid w:val="00340E5E"/>
    <w:rsid w:val="00343E76"/>
    <w:rsid w:val="00345209"/>
    <w:rsid w:val="00347B89"/>
    <w:rsid w:val="00347CEA"/>
    <w:rsid w:val="00352044"/>
    <w:rsid w:val="0035228F"/>
    <w:rsid w:val="00364C9A"/>
    <w:rsid w:val="00366BA5"/>
    <w:rsid w:val="00374626"/>
    <w:rsid w:val="00374E20"/>
    <w:rsid w:val="00375672"/>
    <w:rsid w:val="00383CB2"/>
    <w:rsid w:val="003842E7"/>
    <w:rsid w:val="00384E10"/>
    <w:rsid w:val="00393777"/>
    <w:rsid w:val="003A0D08"/>
    <w:rsid w:val="003B2611"/>
    <w:rsid w:val="003B2908"/>
    <w:rsid w:val="003B6CEA"/>
    <w:rsid w:val="003C0DF7"/>
    <w:rsid w:val="003C2E45"/>
    <w:rsid w:val="003D60B0"/>
    <w:rsid w:val="003E0455"/>
    <w:rsid w:val="003E167C"/>
    <w:rsid w:val="003E31D5"/>
    <w:rsid w:val="003F1B52"/>
    <w:rsid w:val="003F5636"/>
    <w:rsid w:val="003F6972"/>
    <w:rsid w:val="003F75AC"/>
    <w:rsid w:val="00400572"/>
    <w:rsid w:val="004055DA"/>
    <w:rsid w:val="00406547"/>
    <w:rsid w:val="00407E44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66D5"/>
    <w:rsid w:val="00467090"/>
    <w:rsid w:val="004679E2"/>
    <w:rsid w:val="0047000F"/>
    <w:rsid w:val="00471B64"/>
    <w:rsid w:val="00474A79"/>
    <w:rsid w:val="00480754"/>
    <w:rsid w:val="00481A23"/>
    <w:rsid w:val="00483F28"/>
    <w:rsid w:val="0048440C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6FD"/>
    <w:rsid w:val="004C2573"/>
    <w:rsid w:val="004C4E26"/>
    <w:rsid w:val="004C66D3"/>
    <w:rsid w:val="004E3671"/>
    <w:rsid w:val="004E5D55"/>
    <w:rsid w:val="004E703F"/>
    <w:rsid w:val="004F5DAD"/>
    <w:rsid w:val="00501528"/>
    <w:rsid w:val="005030D7"/>
    <w:rsid w:val="00503EDC"/>
    <w:rsid w:val="00507CF4"/>
    <w:rsid w:val="0051154D"/>
    <w:rsid w:val="0053131C"/>
    <w:rsid w:val="0053279D"/>
    <w:rsid w:val="00534429"/>
    <w:rsid w:val="005344C2"/>
    <w:rsid w:val="00535D95"/>
    <w:rsid w:val="00540054"/>
    <w:rsid w:val="005400BC"/>
    <w:rsid w:val="0054051B"/>
    <w:rsid w:val="005418E1"/>
    <w:rsid w:val="00543052"/>
    <w:rsid w:val="00557FDF"/>
    <w:rsid w:val="00560D3F"/>
    <w:rsid w:val="00562109"/>
    <w:rsid w:val="00563718"/>
    <w:rsid w:val="005723E8"/>
    <w:rsid w:val="00575F4A"/>
    <w:rsid w:val="005766E4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1B"/>
    <w:rsid w:val="005B40F6"/>
    <w:rsid w:val="005B4E3B"/>
    <w:rsid w:val="005C1E54"/>
    <w:rsid w:val="005C1F86"/>
    <w:rsid w:val="005C58E1"/>
    <w:rsid w:val="005D6AEA"/>
    <w:rsid w:val="005D6EDD"/>
    <w:rsid w:val="005E2FDB"/>
    <w:rsid w:val="005E3B29"/>
    <w:rsid w:val="005F15AA"/>
    <w:rsid w:val="005F4F7D"/>
    <w:rsid w:val="005F7E5F"/>
    <w:rsid w:val="006047FB"/>
    <w:rsid w:val="00605528"/>
    <w:rsid w:val="006103C9"/>
    <w:rsid w:val="00616D63"/>
    <w:rsid w:val="00632F63"/>
    <w:rsid w:val="006331DA"/>
    <w:rsid w:val="00640D44"/>
    <w:rsid w:val="00642465"/>
    <w:rsid w:val="00646383"/>
    <w:rsid w:val="006505DE"/>
    <w:rsid w:val="00660B17"/>
    <w:rsid w:val="00680806"/>
    <w:rsid w:val="0068602B"/>
    <w:rsid w:val="00686502"/>
    <w:rsid w:val="0068672B"/>
    <w:rsid w:val="006915E0"/>
    <w:rsid w:val="00691D44"/>
    <w:rsid w:val="00691EE5"/>
    <w:rsid w:val="00694CA2"/>
    <w:rsid w:val="00695841"/>
    <w:rsid w:val="006A1310"/>
    <w:rsid w:val="006A5D7E"/>
    <w:rsid w:val="006A76CC"/>
    <w:rsid w:val="006B3A94"/>
    <w:rsid w:val="006B7C44"/>
    <w:rsid w:val="006C3A36"/>
    <w:rsid w:val="006C50BF"/>
    <w:rsid w:val="006D0F34"/>
    <w:rsid w:val="006D5B81"/>
    <w:rsid w:val="006E2253"/>
    <w:rsid w:val="006E436F"/>
    <w:rsid w:val="006E5BCA"/>
    <w:rsid w:val="006E7B8D"/>
    <w:rsid w:val="006F1820"/>
    <w:rsid w:val="006F24B6"/>
    <w:rsid w:val="00705FE8"/>
    <w:rsid w:val="00712428"/>
    <w:rsid w:val="0071778A"/>
    <w:rsid w:val="00720E9E"/>
    <w:rsid w:val="00727415"/>
    <w:rsid w:val="007316B6"/>
    <w:rsid w:val="007323F1"/>
    <w:rsid w:val="007347EB"/>
    <w:rsid w:val="0074387A"/>
    <w:rsid w:val="007465DD"/>
    <w:rsid w:val="00746612"/>
    <w:rsid w:val="00755367"/>
    <w:rsid w:val="00760E78"/>
    <w:rsid w:val="00770948"/>
    <w:rsid w:val="00772C66"/>
    <w:rsid w:val="00773520"/>
    <w:rsid w:val="0077495D"/>
    <w:rsid w:val="00775FA1"/>
    <w:rsid w:val="00777B2D"/>
    <w:rsid w:val="007808E4"/>
    <w:rsid w:val="00781516"/>
    <w:rsid w:val="00781A19"/>
    <w:rsid w:val="00783DF9"/>
    <w:rsid w:val="007845F9"/>
    <w:rsid w:val="00793CD5"/>
    <w:rsid w:val="00797026"/>
    <w:rsid w:val="00797F0E"/>
    <w:rsid w:val="007A7FBB"/>
    <w:rsid w:val="007B2B56"/>
    <w:rsid w:val="007B3A3F"/>
    <w:rsid w:val="007B4609"/>
    <w:rsid w:val="007B6600"/>
    <w:rsid w:val="007B7DD2"/>
    <w:rsid w:val="007C14E7"/>
    <w:rsid w:val="007C7708"/>
    <w:rsid w:val="007D000E"/>
    <w:rsid w:val="007D018E"/>
    <w:rsid w:val="007D3A98"/>
    <w:rsid w:val="007D4AF0"/>
    <w:rsid w:val="007E2100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3CE0"/>
    <w:rsid w:val="00817384"/>
    <w:rsid w:val="00832F3E"/>
    <w:rsid w:val="008333CF"/>
    <w:rsid w:val="00834786"/>
    <w:rsid w:val="00835AF6"/>
    <w:rsid w:val="008467C0"/>
    <w:rsid w:val="00847C9A"/>
    <w:rsid w:val="00851830"/>
    <w:rsid w:val="008539F3"/>
    <w:rsid w:val="00857230"/>
    <w:rsid w:val="00862F37"/>
    <w:rsid w:val="00863250"/>
    <w:rsid w:val="00864EB2"/>
    <w:rsid w:val="00866C12"/>
    <w:rsid w:val="00872BB8"/>
    <w:rsid w:val="0087407F"/>
    <w:rsid w:val="008742B8"/>
    <w:rsid w:val="008777B4"/>
    <w:rsid w:val="0087788F"/>
    <w:rsid w:val="00880B7E"/>
    <w:rsid w:val="008863C1"/>
    <w:rsid w:val="0088777D"/>
    <w:rsid w:val="008945DA"/>
    <w:rsid w:val="008A4137"/>
    <w:rsid w:val="008B10BA"/>
    <w:rsid w:val="008B7E10"/>
    <w:rsid w:val="008B7E4B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04C44"/>
    <w:rsid w:val="00911D5D"/>
    <w:rsid w:val="00911F8C"/>
    <w:rsid w:val="00913C32"/>
    <w:rsid w:val="009150FB"/>
    <w:rsid w:val="00916DC2"/>
    <w:rsid w:val="009209C2"/>
    <w:rsid w:val="009314A7"/>
    <w:rsid w:val="00936899"/>
    <w:rsid w:val="00937AE7"/>
    <w:rsid w:val="00942D41"/>
    <w:rsid w:val="00944B22"/>
    <w:rsid w:val="00946DC0"/>
    <w:rsid w:val="0095237B"/>
    <w:rsid w:val="00952D12"/>
    <w:rsid w:val="00954198"/>
    <w:rsid w:val="00955F48"/>
    <w:rsid w:val="00956974"/>
    <w:rsid w:val="009633F1"/>
    <w:rsid w:val="009641BC"/>
    <w:rsid w:val="009642A7"/>
    <w:rsid w:val="00972C55"/>
    <w:rsid w:val="00975021"/>
    <w:rsid w:val="00975C9D"/>
    <w:rsid w:val="00983A9D"/>
    <w:rsid w:val="00993E15"/>
    <w:rsid w:val="009A4CF8"/>
    <w:rsid w:val="009B41F0"/>
    <w:rsid w:val="009B421F"/>
    <w:rsid w:val="009C448E"/>
    <w:rsid w:val="009C6EB5"/>
    <w:rsid w:val="009E6213"/>
    <w:rsid w:val="009F0502"/>
    <w:rsid w:val="009F13F2"/>
    <w:rsid w:val="009F4B41"/>
    <w:rsid w:val="009F6BF5"/>
    <w:rsid w:val="00A040C9"/>
    <w:rsid w:val="00A064F6"/>
    <w:rsid w:val="00A113A4"/>
    <w:rsid w:val="00A15B53"/>
    <w:rsid w:val="00A20A7E"/>
    <w:rsid w:val="00A27409"/>
    <w:rsid w:val="00A34F8D"/>
    <w:rsid w:val="00A364D1"/>
    <w:rsid w:val="00A36586"/>
    <w:rsid w:val="00A367BD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955FD"/>
    <w:rsid w:val="00AA2205"/>
    <w:rsid w:val="00AA43A8"/>
    <w:rsid w:val="00AA574A"/>
    <w:rsid w:val="00AB18D0"/>
    <w:rsid w:val="00AC720F"/>
    <w:rsid w:val="00AC7D7F"/>
    <w:rsid w:val="00AD002A"/>
    <w:rsid w:val="00AD01C8"/>
    <w:rsid w:val="00AD0459"/>
    <w:rsid w:val="00AD1745"/>
    <w:rsid w:val="00AD4DF1"/>
    <w:rsid w:val="00AD74FB"/>
    <w:rsid w:val="00AE1E02"/>
    <w:rsid w:val="00AE2E41"/>
    <w:rsid w:val="00AE7599"/>
    <w:rsid w:val="00AE79A2"/>
    <w:rsid w:val="00B029AF"/>
    <w:rsid w:val="00B0430B"/>
    <w:rsid w:val="00B15A18"/>
    <w:rsid w:val="00B16D10"/>
    <w:rsid w:val="00B174DB"/>
    <w:rsid w:val="00B311EB"/>
    <w:rsid w:val="00B317C0"/>
    <w:rsid w:val="00B45B80"/>
    <w:rsid w:val="00B46494"/>
    <w:rsid w:val="00B5370F"/>
    <w:rsid w:val="00B55BE4"/>
    <w:rsid w:val="00B568C0"/>
    <w:rsid w:val="00B66860"/>
    <w:rsid w:val="00B755D7"/>
    <w:rsid w:val="00B80526"/>
    <w:rsid w:val="00B8288A"/>
    <w:rsid w:val="00B8313C"/>
    <w:rsid w:val="00BA556A"/>
    <w:rsid w:val="00BA5FF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11339"/>
    <w:rsid w:val="00C15D5C"/>
    <w:rsid w:val="00C17AE7"/>
    <w:rsid w:val="00C353AF"/>
    <w:rsid w:val="00C36B97"/>
    <w:rsid w:val="00C422AC"/>
    <w:rsid w:val="00C439F3"/>
    <w:rsid w:val="00C52874"/>
    <w:rsid w:val="00C553E2"/>
    <w:rsid w:val="00C61429"/>
    <w:rsid w:val="00C62043"/>
    <w:rsid w:val="00C66ADA"/>
    <w:rsid w:val="00C720AB"/>
    <w:rsid w:val="00C90B7A"/>
    <w:rsid w:val="00CA3033"/>
    <w:rsid w:val="00CB2417"/>
    <w:rsid w:val="00CB4A25"/>
    <w:rsid w:val="00CB5823"/>
    <w:rsid w:val="00CC008E"/>
    <w:rsid w:val="00CC2EB7"/>
    <w:rsid w:val="00CC3285"/>
    <w:rsid w:val="00CD365E"/>
    <w:rsid w:val="00CF5D9E"/>
    <w:rsid w:val="00CF7069"/>
    <w:rsid w:val="00CF7A53"/>
    <w:rsid w:val="00D062D1"/>
    <w:rsid w:val="00D122BD"/>
    <w:rsid w:val="00D1393B"/>
    <w:rsid w:val="00D17188"/>
    <w:rsid w:val="00D20A70"/>
    <w:rsid w:val="00D2174A"/>
    <w:rsid w:val="00D26F1A"/>
    <w:rsid w:val="00D315D4"/>
    <w:rsid w:val="00D3692D"/>
    <w:rsid w:val="00D36BD2"/>
    <w:rsid w:val="00D412D4"/>
    <w:rsid w:val="00D41411"/>
    <w:rsid w:val="00D445EB"/>
    <w:rsid w:val="00D5072C"/>
    <w:rsid w:val="00D52288"/>
    <w:rsid w:val="00D558CB"/>
    <w:rsid w:val="00D60785"/>
    <w:rsid w:val="00D64941"/>
    <w:rsid w:val="00D664E7"/>
    <w:rsid w:val="00D66FFA"/>
    <w:rsid w:val="00D81AD9"/>
    <w:rsid w:val="00D852E7"/>
    <w:rsid w:val="00D85BFA"/>
    <w:rsid w:val="00D908E3"/>
    <w:rsid w:val="00D92700"/>
    <w:rsid w:val="00D96395"/>
    <w:rsid w:val="00D976EC"/>
    <w:rsid w:val="00DA040A"/>
    <w:rsid w:val="00DA22FD"/>
    <w:rsid w:val="00DA5AFF"/>
    <w:rsid w:val="00DB1D63"/>
    <w:rsid w:val="00DB3C59"/>
    <w:rsid w:val="00DB45C8"/>
    <w:rsid w:val="00DC7347"/>
    <w:rsid w:val="00DD200D"/>
    <w:rsid w:val="00DD228C"/>
    <w:rsid w:val="00DD78EA"/>
    <w:rsid w:val="00DE0996"/>
    <w:rsid w:val="00DE2163"/>
    <w:rsid w:val="00DE32CF"/>
    <w:rsid w:val="00DF34F7"/>
    <w:rsid w:val="00E01FE3"/>
    <w:rsid w:val="00E22C33"/>
    <w:rsid w:val="00E2302E"/>
    <w:rsid w:val="00E25EEA"/>
    <w:rsid w:val="00E2650C"/>
    <w:rsid w:val="00E269B4"/>
    <w:rsid w:val="00E27589"/>
    <w:rsid w:val="00E301FE"/>
    <w:rsid w:val="00E43875"/>
    <w:rsid w:val="00E53431"/>
    <w:rsid w:val="00E5386E"/>
    <w:rsid w:val="00E61C28"/>
    <w:rsid w:val="00E67F21"/>
    <w:rsid w:val="00E718A2"/>
    <w:rsid w:val="00E71ABE"/>
    <w:rsid w:val="00E733B6"/>
    <w:rsid w:val="00E734EC"/>
    <w:rsid w:val="00E83501"/>
    <w:rsid w:val="00E936D0"/>
    <w:rsid w:val="00E93F17"/>
    <w:rsid w:val="00E96471"/>
    <w:rsid w:val="00EB06E7"/>
    <w:rsid w:val="00EB3BD9"/>
    <w:rsid w:val="00EC58B4"/>
    <w:rsid w:val="00ED0E7E"/>
    <w:rsid w:val="00ED1CAE"/>
    <w:rsid w:val="00ED7C4F"/>
    <w:rsid w:val="00EE3E6F"/>
    <w:rsid w:val="00EE5F88"/>
    <w:rsid w:val="00EF18B6"/>
    <w:rsid w:val="00EF2A7E"/>
    <w:rsid w:val="00EF3899"/>
    <w:rsid w:val="00EF5085"/>
    <w:rsid w:val="00F03EE0"/>
    <w:rsid w:val="00F16F8C"/>
    <w:rsid w:val="00F2208B"/>
    <w:rsid w:val="00F24723"/>
    <w:rsid w:val="00F30E67"/>
    <w:rsid w:val="00F32DC5"/>
    <w:rsid w:val="00F37A33"/>
    <w:rsid w:val="00F4028C"/>
    <w:rsid w:val="00F408A6"/>
    <w:rsid w:val="00F469E0"/>
    <w:rsid w:val="00F50C60"/>
    <w:rsid w:val="00F569E4"/>
    <w:rsid w:val="00F61576"/>
    <w:rsid w:val="00F64ACA"/>
    <w:rsid w:val="00F71B31"/>
    <w:rsid w:val="00F72303"/>
    <w:rsid w:val="00F72D13"/>
    <w:rsid w:val="00F7633C"/>
    <w:rsid w:val="00F7669C"/>
    <w:rsid w:val="00F8221C"/>
    <w:rsid w:val="00F85473"/>
    <w:rsid w:val="00F9474B"/>
    <w:rsid w:val="00FA1F03"/>
    <w:rsid w:val="00FA6A7D"/>
    <w:rsid w:val="00FC15D0"/>
    <w:rsid w:val="00FC2A77"/>
    <w:rsid w:val="00FD436A"/>
    <w:rsid w:val="00FD6EE4"/>
    <w:rsid w:val="00FE5351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f0">
    <w:name w:val="Body Text"/>
    <w:basedOn w:val="a"/>
    <w:link w:val="af1"/>
    <w:uiPriority w:val="1"/>
    <w:qFormat/>
    <w:rsid w:val="005030D7"/>
    <w:pPr>
      <w:adjustRightInd/>
      <w:ind w:left="102" w:firstLine="0"/>
      <w:jc w:val="left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5030D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11</cp:revision>
  <cp:lastPrinted>2026-08-28T16:32:00Z</cp:lastPrinted>
  <dcterms:created xsi:type="dcterms:W3CDTF">2026-09-03T12:31:00Z</dcterms:created>
  <dcterms:modified xsi:type="dcterms:W3CDTF">2026-09-03T13:32:00Z</dcterms:modified>
</cp:coreProperties>
</file>