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0"/>
        <w:gridCol w:w="980"/>
        <w:gridCol w:w="3180"/>
      </w:tblGrid>
      <w:tr w:rsidR="009B507F" w:rsidRPr="009B507F" w14:paraId="7E816B0D" w14:textId="77777777" w:rsidTr="009B507F">
        <w:trPr>
          <w:trHeight w:val="312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AFFB9" w14:textId="77777777" w:rsidR="009B507F" w:rsidRPr="009B507F" w:rsidRDefault="009B507F" w:rsidP="009B50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 w:eastAsia="es-MX"/>
              </w:rPr>
            </w:pPr>
            <w:r w:rsidRPr="009B50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 w:eastAsia="es-MX"/>
              </w:rPr>
              <w:t>Cruz Cruz Juan Paul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0B0A" w14:textId="77777777" w:rsidR="009B507F" w:rsidRPr="009B507F" w:rsidRDefault="009B507F" w:rsidP="009B50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14644" w14:textId="77777777" w:rsidR="009B507F" w:rsidRPr="009B507F" w:rsidRDefault="009B507F" w:rsidP="009B50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 w:eastAsia="es-MX"/>
              </w:rPr>
            </w:pPr>
            <w:r w:rsidRPr="009B50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 w:eastAsia="es-MX"/>
              </w:rPr>
              <w:t>Paul Cruz</w:t>
            </w:r>
          </w:p>
        </w:tc>
      </w:tr>
      <w:tr w:rsidR="009B507F" w:rsidRPr="009B507F" w14:paraId="11DD0A8B" w14:textId="77777777" w:rsidTr="009B507F">
        <w:trPr>
          <w:trHeight w:val="312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4D572" w14:textId="77777777" w:rsidR="009B507F" w:rsidRPr="009B507F" w:rsidRDefault="009B507F" w:rsidP="009B50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 w:eastAsia="es-MX"/>
              </w:rPr>
            </w:pPr>
            <w:r w:rsidRPr="009B50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 w:eastAsia="es-MX"/>
              </w:rPr>
              <w:t>Martínez Coronel Brayan Yosafat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D5CD7" w14:textId="77777777" w:rsidR="009B507F" w:rsidRPr="009B507F" w:rsidRDefault="009B507F" w:rsidP="009B50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F8990" w14:textId="77777777" w:rsidR="009B507F" w:rsidRPr="009B507F" w:rsidRDefault="009B507F" w:rsidP="009B50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 w:eastAsia="es-MX"/>
              </w:rPr>
            </w:pPr>
            <w:r w:rsidRPr="009B50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 w:eastAsia="es-MX"/>
              </w:rPr>
              <w:t>Yosafat Coronel</w:t>
            </w:r>
          </w:p>
        </w:tc>
      </w:tr>
      <w:tr w:rsidR="009B507F" w:rsidRPr="009B507F" w14:paraId="0BC8C4FB" w14:textId="77777777" w:rsidTr="009B507F">
        <w:trPr>
          <w:trHeight w:val="312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A36EF" w14:textId="77777777" w:rsidR="009B507F" w:rsidRPr="009B507F" w:rsidRDefault="009B507F" w:rsidP="009B50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 w:eastAsia="es-MX"/>
              </w:rPr>
            </w:pPr>
            <w:r w:rsidRPr="009B50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 w:eastAsia="es-MX"/>
              </w:rPr>
              <w:t>Martínez Méndez Eduardo Isaí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67C3" w14:textId="77777777" w:rsidR="009B507F" w:rsidRPr="009B507F" w:rsidRDefault="009B507F" w:rsidP="009B50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5DC3" w14:textId="77777777" w:rsidR="009B507F" w:rsidRPr="009B507F" w:rsidRDefault="009B507F" w:rsidP="009B50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 w:eastAsia="es-MX"/>
              </w:rPr>
            </w:pPr>
            <w:r w:rsidRPr="009B50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 w:eastAsia="es-MX"/>
              </w:rPr>
              <w:t>Eduardo Isaí Martínez Méndez</w:t>
            </w:r>
          </w:p>
        </w:tc>
      </w:tr>
    </w:tbl>
    <w:p w14:paraId="2C078E63" w14:textId="30397B12" w:rsidR="00355C14" w:rsidRDefault="00355C14"/>
    <w:p w14:paraId="2833299F" w14:textId="25188A91" w:rsidR="009B507F" w:rsidRDefault="001436D5" w:rsidP="001436D5">
      <w:r w:rsidRPr="001436D5">
        <w:rPr>
          <w:lang w:val="es-MX"/>
        </w:rPr>
        <w:t>1. Se está considerando una población de 20 integrantes. Itere 5 veces y anote</w:t>
      </w:r>
      <w:r>
        <w:rPr>
          <w:lang w:val="es-MX"/>
        </w:rPr>
        <w:t xml:space="preserve"> </w:t>
      </w:r>
      <w:r w:rsidRPr="001436D5">
        <w:rPr>
          <w:lang w:val="es-MX"/>
        </w:rPr>
        <w:t>los resultados para máximo y mínimo. Y de éstos determine el máximo y</w:t>
      </w:r>
      <w:r>
        <w:rPr>
          <w:lang w:val="es-MX"/>
        </w:rPr>
        <w:t xml:space="preserve"> </w:t>
      </w:r>
      <w:r>
        <w:t>mínimo global.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2114F" w14:paraId="0755EC0C" w14:textId="77777777" w:rsidTr="0042114F">
        <w:tc>
          <w:tcPr>
            <w:tcW w:w="1335" w:type="dxa"/>
          </w:tcPr>
          <w:p w14:paraId="26C001DD" w14:textId="602FABF1" w:rsidR="0042114F" w:rsidRDefault="0042114F" w:rsidP="001436D5">
            <w:pPr>
              <w:rPr>
                <w:lang w:val="es-MX"/>
              </w:rPr>
            </w:pPr>
            <w:r>
              <w:rPr>
                <w:lang w:val="es-MX"/>
              </w:rPr>
              <w:t>Iteración</w:t>
            </w:r>
          </w:p>
        </w:tc>
        <w:tc>
          <w:tcPr>
            <w:tcW w:w="1335" w:type="dxa"/>
          </w:tcPr>
          <w:p w14:paraId="2F143F9F" w14:textId="7B1D4AE2" w:rsidR="0042114F" w:rsidRDefault="004F0517" w:rsidP="001436D5">
            <w:pPr>
              <w:rPr>
                <w:lang w:val="es-MX"/>
              </w:rPr>
            </w:pPr>
            <w:r>
              <w:rPr>
                <w:lang w:val="es-MX"/>
              </w:rPr>
              <w:t>X min</w:t>
            </w:r>
          </w:p>
        </w:tc>
        <w:tc>
          <w:tcPr>
            <w:tcW w:w="1336" w:type="dxa"/>
          </w:tcPr>
          <w:p w14:paraId="36D9836A" w14:textId="4FEFE082" w:rsidR="0042114F" w:rsidRDefault="004F0517" w:rsidP="001436D5">
            <w:pPr>
              <w:rPr>
                <w:lang w:val="es-MX"/>
              </w:rPr>
            </w:pPr>
            <w:r>
              <w:rPr>
                <w:lang w:val="es-MX"/>
              </w:rPr>
              <w:t>Y min</w:t>
            </w:r>
          </w:p>
        </w:tc>
        <w:tc>
          <w:tcPr>
            <w:tcW w:w="1336" w:type="dxa"/>
          </w:tcPr>
          <w:p w14:paraId="51934C61" w14:textId="053AD8EA" w:rsidR="0042114F" w:rsidRDefault="004F0517" w:rsidP="001436D5">
            <w:pPr>
              <w:rPr>
                <w:lang w:val="es-MX"/>
              </w:rPr>
            </w:pPr>
            <w:r>
              <w:rPr>
                <w:lang w:val="es-MX"/>
              </w:rPr>
              <w:t>Z min</w:t>
            </w:r>
          </w:p>
        </w:tc>
        <w:tc>
          <w:tcPr>
            <w:tcW w:w="1336" w:type="dxa"/>
          </w:tcPr>
          <w:p w14:paraId="1AE5FB09" w14:textId="19E073B9" w:rsidR="0042114F" w:rsidRDefault="004F0517" w:rsidP="001436D5">
            <w:pPr>
              <w:rPr>
                <w:lang w:val="es-MX"/>
              </w:rPr>
            </w:pPr>
            <w:r>
              <w:rPr>
                <w:lang w:val="es-MX"/>
              </w:rPr>
              <w:t>X máx</w:t>
            </w:r>
          </w:p>
        </w:tc>
        <w:tc>
          <w:tcPr>
            <w:tcW w:w="1336" w:type="dxa"/>
          </w:tcPr>
          <w:p w14:paraId="03DC3AED" w14:textId="79FA19AE" w:rsidR="0042114F" w:rsidRDefault="004F0517" w:rsidP="001436D5">
            <w:pPr>
              <w:rPr>
                <w:lang w:val="es-MX"/>
              </w:rPr>
            </w:pPr>
            <w:r>
              <w:rPr>
                <w:lang w:val="es-MX"/>
              </w:rPr>
              <w:t>Y máx</w:t>
            </w:r>
          </w:p>
        </w:tc>
        <w:tc>
          <w:tcPr>
            <w:tcW w:w="1336" w:type="dxa"/>
          </w:tcPr>
          <w:p w14:paraId="32CD417B" w14:textId="0B31F49E" w:rsidR="0042114F" w:rsidRDefault="004F0517" w:rsidP="001436D5">
            <w:pPr>
              <w:rPr>
                <w:lang w:val="es-MX"/>
              </w:rPr>
            </w:pPr>
            <w:r>
              <w:rPr>
                <w:lang w:val="es-MX"/>
              </w:rPr>
              <w:t>Z máx</w:t>
            </w:r>
          </w:p>
        </w:tc>
      </w:tr>
      <w:tr w:rsidR="000A1BC4" w14:paraId="4027B000" w14:textId="77777777" w:rsidTr="006E71DE">
        <w:tc>
          <w:tcPr>
            <w:tcW w:w="1335" w:type="dxa"/>
          </w:tcPr>
          <w:p w14:paraId="064D2C1B" w14:textId="1FE4235B" w:rsidR="000A1BC4" w:rsidRDefault="000A1BC4" w:rsidP="000A1BC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335" w:type="dxa"/>
          </w:tcPr>
          <w:p w14:paraId="59A1AD92" w14:textId="70B1241B" w:rsidR="000A1BC4" w:rsidRDefault="002A72F8" w:rsidP="000A1BC4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336" w:type="dxa"/>
          </w:tcPr>
          <w:p w14:paraId="2A8CA8DC" w14:textId="04C36709" w:rsidR="000A1BC4" w:rsidRDefault="002A72F8" w:rsidP="000A1BC4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336" w:type="dxa"/>
          </w:tcPr>
          <w:p w14:paraId="7136CC32" w14:textId="3DA855B7" w:rsidR="000A1BC4" w:rsidRDefault="00EA24A3" w:rsidP="000A1BC4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336" w:type="dxa"/>
          </w:tcPr>
          <w:p w14:paraId="5E4496EB" w14:textId="1B2B4B4F" w:rsidR="000A1BC4" w:rsidRDefault="0085009E" w:rsidP="000A1BC4">
            <w:pPr>
              <w:rPr>
                <w:lang w:val="es-MX"/>
              </w:rPr>
            </w:pPr>
            <w:r>
              <w:rPr>
                <w:lang w:val="es-MX"/>
              </w:rPr>
              <w:t>25</w:t>
            </w:r>
          </w:p>
        </w:tc>
        <w:tc>
          <w:tcPr>
            <w:tcW w:w="1336" w:type="dxa"/>
          </w:tcPr>
          <w:p w14:paraId="085E9FD9" w14:textId="4B57C0D4" w:rsidR="000A1BC4" w:rsidRDefault="0085009E" w:rsidP="000A1BC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336" w:type="dxa"/>
            <w:vAlign w:val="bottom"/>
          </w:tcPr>
          <w:p w14:paraId="3126FF94" w14:textId="42513C1B" w:rsidR="000A1BC4" w:rsidRDefault="000A1BC4" w:rsidP="000A1BC4">
            <w:pPr>
              <w:rPr>
                <w:lang w:val="es-MX"/>
              </w:rPr>
            </w:pPr>
            <w:r>
              <w:rPr>
                <w:lang w:val="es-MX"/>
              </w:rPr>
              <w:t>51</w:t>
            </w:r>
          </w:p>
        </w:tc>
      </w:tr>
      <w:tr w:rsidR="000A1BC4" w14:paraId="0A804D48" w14:textId="77777777" w:rsidTr="006E71DE">
        <w:tc>
          <w:tcPr>
            <w:tcW w:w="1335" w:type="dxa"/>
          </w:tcPr>
          <w:p w14:paraId="4D97C4AB" w14:textId="0E2D15A1" w:rsidR="000A1BC4" w:rsidRDefault="000A1BC4" w:rsidP="000A1BC4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335" w:type="dxa"/>
          </w:tcPr>
          <w:p w14:paraId="5260B7B3" w14:textId="56C30B08" w:rsidR="000A1BC4" w:rsidRDefault="002A72F8" w:rsidP="000A1BC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336" w:type="dxa"/>
          </w:tcPr>
          <w:p w14:paraId="6374373A" w14:textId="57547559" w:rsidR="000A1BC4" w:rsidRDefault="002A72F8" w:rsidP="000A1BC4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336" w:type="dxa"/>
          </w:tcPr>
          <w:p w14:paraId="7C7786CE" w14:textId="7DED1A21" w:rsidR="000A1BC4" w:rsidRDefault="00EA24A3" w:rsidP="000A1BC4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336" w:type="dxa"/>
          </w:tcPr>
          <w:p w14:paraId="107B8BC5" w14:textId="58550F54" w:rsidR="000A1BC4" w:rsidRDefault="0085009E" w:rsidP="000A1BC4">
            <w:pPr>
              <w:rPr>
                <w:lang w:val="es-MX"/>
              </w:rPr>
            </w:pPr>
            <w:r>
              <w:rPr>
                <w:lang w:val="es-MX"/>
              </w:rPr>
              <w:t>24</w:t>
            </w:r>
          </w:p>
        </w:tc>
        <w:tc>
          <w:tcPr>
            <w:tcW w:w="1336" w:type="dxa"/>
          </w:tcPr>
          <w:p w14:paraId="6EADACA7" w14:textId="008D6C92" w:rsidR="000A1BC4" w:rsidRDefault="0085009E" w:rsidP="000A1BC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336" w:type="dxa"/>
            <w:vAlign w:val="bottom"/>
          </w:tcPr>
          <w:p w14:paraId="17C56354" w14:textId="4340C91F" w:rsidR="000A1BC4" w:rsidRDefault="000A1BC4" w:rsidP="000A1BC4">
            <w:pPr>
              <w:rPr>
                <w:lang w:val="es-MX"/>
              </w:rPr>
            </w:pPr>
            <w:r>
              <w:rPr>
                <w:lang w:val="es-MX"/>
              </w:rPr>
              <w:t>49</w:t>
            </w:r>
          </w:p>
        </w:tc>
      </w:tr>
      <w:tr w:rsidR="000A1BC4" w14:paraId="6C07D7F4" w14:textId="77777777" w:rsidTr="006E71DE">
        <w:tc>
          <w:tcPr>
            <w:tcW w:w="1335" w:type="dxa"/>
          </w:tcPr>
          <w:p w14:paraId="77218CBC" w14:textId="72A38479" w:rsidR="000A1BC4" w:rsidRDefault="000A1BC4" w:rsidP="000A1BC4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335" w:type="dxa"/>
          </w:tcPr>
          <w:p w14:paraId="5D20F05F" w14:textId="138B090D" w:rsidR="000A1BC4" w:rsidRDefault="002A72F8" w:rsidP="000A1BC4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336" w:type="dxa"/>
          </w:tcPr>
          <w:p w14:paraId="53B251E4" w14:textId="5E26B032" w:rsidR="000A1BC4" w:rsidRDefault="002A72F8" w:rsidP="000A1BC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336" w:type="dxa"/>
          </w:tcPr>
          <w:p w14:paraId="7AFC6873" w14:textId="0C105D3A" w:rsidR="000A1BC4" w:rsidRDefault="00EA24A3" w:rsidP="000A1BC4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336" w:type="dxa"/>
          </w:tcPr>
          <w:p w14:paraId="403FEEB3" w14:textId="13551A67" w:rsidR="000A1BC4" w:rsidRDefault="0085009E" w:rsidP="000A1BC4">
            <w:pPr>
              <w:rPr>
                <w:lang w:val="es-MX"/>
              </w:rPr>
            </w:pPr>
            <w:r>
              <w:rPr>
                <w:lang w:val="es-MX"/>
              </w:rPr>
              <w:t>22</w:t>
            </w:r>
          </w:p>
        </w:tc>
        <w:tc>
          <w:tcPr>
            <w:tcW w:w="1336" w:type="dxa"/>
          </w:tcPr>
          <w:p w14:paraId="6FB52AA8" w14:textId="4C8AD190" w:rsidR="000A1BC4" w:rsidRDefault="0085009E" w:rsidP="000A1BC4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336" w:type="dxa"/>
            <w:vAlign w:val="bottom"/>
          </w:tcPr>
          <w:p w14:paraId="143262E0" w14:textId="2194561D" w:rsidR="000A1BC4" w:rsidRDefault="000A1BC4" w:rsidP="000A1BC4">
            <w:pPr>
              <w:rPr>
                <w:lang w:val="es-MX"/>
              </w:rPr>
            </w:pPr>
            <w:r>
              <w:rPr>
                <w:lang w:val="es-MX"/>
              </w:rPr>
              <w:t>49</w:t>
            </w:r>
          </w:p>
        </w:tc>
      </w:tr>
      <w:tr w:rsidR="000A1BC4" w14:paraId="1799A662" w14:textId="77777777" w:rsidTr="006E71DE">
        <w:tc>
          <w:tcPr>
            <w:tcW w:w="1335" w:type="dxa"/>
          </w:tcPr>
          <w:p w14:paraId="03F4AEC5" w14:textId="061DFEA3" w:rsidR="000A1BC4" w:rsidRDefault="000A1BC4" w:rsidP="000A1BC4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335" w:type="dxa"/>
          </w:tcPr>
          <w:p w14:paraId="5CE16A3F" w14:textId="57E6F4B7" w:rsidR="000A1BC4" w:rsidRDefault="002A72F8" w:rsidP="000A1BC4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336" w:type="dxa"/>
          </w:tcPr>
          <w:p w14:paraId="4EB5D2F2" w14:textId="0D425857" w:rsidR="000A1BC4" w:rsidRDefault="002A72F8" w:rsidP="000A1BC4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336" w:type="dxa"/>
          </w:tcPr>
          <w:p w14:paraId="306A6282" w14:textId="0EABAC42" w:rsidR="000A1BC4" w:rsidRDefault="00EA24A3" w:rsidP="000A1BC4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336" w:type="dxa"/>
          </w:tcPr>
          <w:p w14:paraId="7C51F1D6" w14:textId="0CE0BF8D" w:rsidR="000A1BC4" w:rsidRDefault="0085009E" w:rsidP="000A1BC4">
            <w:pPr>
              <w:rPr>
                <w:lang w:val="es-MX"/>
              </w:rPr>
            </w:pPr>
            <w:r>
              <w:rPr>
                <w:lang w:val="es-MX"/>
              </w:rPr>
              <w:t>16</w:t>
            </w:r>
          </w:p>
        </w:tc>
        <w:tc>
          <w:tcPr>
            <w:tcW w:w="1336" w:type="dxa"/>
          </w:tcPr>
          <w:p w14:paraId="6EB78C0F" w14:textId="049667D2" w:rsidR="000A1BC4" w:rsidRDefault="0085009E" w:rsidP="000A1BC4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336" w:type="dxa"/>
            <w:vAlign w:val="bottom"/>
          </w:tcPr>
          <w:p w14:paraId="12851C41" w14:textId="03AB7EE0" w:rsidR="000A1BC4" w:rsidRDefault="000A1BC4" w:rsidP="000A1BC4">
            <w:pPr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</w:tr>
      <w:tr w:rsidR="000A1BC4" w14:paraId="5D9689BA" w14:textId="77777777" w:rsidTr="006E71DE">
        <w:tc>
          <w:tcPr>
            <w:tcW w:w="1335" w:type="dxa"/>
          </w:tcPr>
          <w:p w14:paraId="7C90BCFD" w14:textId="47BE5D40" w:rsidR="000A1BC4" w:rsidRDefault="000A1BC4" w:rsidP="000A1BC4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335" w:type="dxa"/>
          </w:tcPr>
          <w:p w14:paraId="57AF2960" w14:textId="5246E4C6" w:rsidR="000A1BC4" w:rsidRDefault="002A72F8" w:rsidP="000A1BC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336" w:type="dxa"/>
          </w:tcPr>
          <w:p w14:paraId="75D31E44" w14:textId="4543C3D8" w:rsidR="000A1BC4" w:rsidRDefault="002A72F8" w:rsidP="000A1BC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336" w:type="dxa"/>
          </w:tcPr>
          <w:p w14:paraId="3F3D011A" w14:textId="6AFC29A1" w:rsidR="000A1BC4" w:rsidRDefault="00EA24A3" w:rsidP="000A1BC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336" w:type="dxa"/>
          </w:tcPr>
          <w:p w14:paraId="22601997" w14:textId="084B49B8" w:rsidR="000A1BC4" w:rsidRDefault="0085009E" w:rsidP="000A1BC4">
            <w:pPr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1336" w:type="dxa"/>
          </w:tcPr>
          <w:p w14:paraId="5BC272D9" w14:textId="19198E73" w:rsidR="000A1BC4" w:rsidRDefault="0085009E" w:rsidP="000A1BC4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336" w:type="dxa"/>
            <w:vAlign w:val="bottom"/>
          </w:tcPr>
          <w:p w14:paraId="4DBCC320" w14:textId="5B412207" w:rsidR="000A1BC4" w:rsidRDefault="000A1BC4" w:rsidP="000A1BC4">
            <w:pPr>
              <w:rPr>
                <w:lang w:val="es-MX"/>
              </w:rPr>
            </w:pPr>
            <w:r>
              <w:rPr>
                <w:lang w:val="es-MX"/>
              </w:rPr>
              <w:t>27</w:t>
            </w:r>
          </w:p>
        </w:tc>
      </w:tr>
      <w:tr w:rsidR="002A72F8" w14:paraId="5A19DB4B" w14:textId="77777777" w:rsidTr="00B14E2D">
        <w:tc>
          <w:tcPr>
            <w:tcW w:w="1335" w:type="dxa"/>
          </w:tcPr>
          <w:p w14:paraId="732E7C02" w14:textId="35E59C46" w:rsidR="002A72F8" w:rsidRDefault="002A72F8" w:rsidP="002A72F8">
            <w:pPr>
              <w:rPr>
                <w:lang w:val="es-MX"/>
              </w:rPr>
            </w:pPr>
            <w:r>
              <w:rPr>
                <w:lang w:val="es-MX"/>
              </w:rPr>
              <w:t>Global</w:t>
            </w:r>
          </w:p>
        </w:tc>
        <w:tc>
          <w:tcPr>
            <w:tcW w:w="1335" w:type="dxa"/>
          </w:tcPr>
          <w:p w14:paraId="595857F4" w14:textId="2A8D678D" w:rsidR="002A72F8" w:rsidRDefault="002A72F8" w:rsidP="002A72F8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336" w:type="dxa"/>
          </w:tcPr>
          <w:p w14:paraId="2D3315F7" w14:textId="0DCA6218" w:rsidR="002A72F8" w:rsidRDefault="002A72F8" w:rsidP="002A72F8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336" w:type="dxa"/>
          </w:tcPr>
          <w:p w14:paraId="1BDE74E8" w14:textId="2821EC57" w:rsidR="002A72F8" w:rsidRDefault="002A72F8" w:rsidP="002A72F8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336" w:type="dxa"/>
          </w:tcPr>
          <w:p w14:paraId="4037A965" w14:textId="602F73D6" w:rsidR="002A72F8" w:rsidRDefault="002A72F8" w:rsidP="002A72F8">
            <w:pPr>
              <w:rPr>
                <w:lang w:val="es-MX"/>
              </w:rPr>
            </w:pPr>
            <w:r>
              <w:rPr>
                <w:lang w:val="es-MX"/>
              </w:rPr>
              <w:t>25</w:t>
            </w:r>
          </w:p>
        </w:tc>
        <w:tc>
          <w:tcPr>
            <w:tcW w:w="1336" w:type="dxa"/>
          </w:tcPr>
          <w:p w14:paraId="326A5B9D" w14:textId="177BC05F" w:rsidR="002A72F8" w:rsidRDefault="002A72F8" w:rsidP="002A72F8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336" w:type="dxa"/>
            <w:vAlign w:val="bottom"/>
          </w:tcPr>
          <w:p w14:paraId="35495A4C" w14:textId="018FB802" w:rsidR="002A72F8" w:rsidRDefault="002A72F8" w:rsidP="002A72F8">
            <w:pPr>
              <w:rPr>
                <w:lang w:val="es-MX"/>
              </w:rPr>
            </w:pPr>
            <w:r>
              <w:rPr>
                <w:lang w:val="es-MX"/>
              </w:rPr>
              <w:t>51</w:t>
            </w:r>
          </w:p>
        </w:tc>
      </w:tr>
    </w:tbl>
    <w:p w14:paraId="39889B17" w14:textId="3DA3248D" w:rsidR="001436D5" w:rsidRDefault="001436D5" w:rsidP="001436D5">
      <w:pPr>
        <w:rPr>
          <w:lang w:val="es-MX"/>
        </w:rPr>
      </w:pPr>
    </w:p>
    <w:p w14:paraId="36BE1D26" w14:textId="1F38399A" w:rsidR="001436D5" w:rsidRDefault="00972C7E" w:rsidP="001436D5">
      <w:pPr>
        <w:rPr>
          <w:lang w:val="es-MX"/>
        </w:rPr>
      </w:pPr>
      <w:r w:rsidRPr="00972C7E">
        <w:rPr>
          <w:lang w:val="es-MX"/>
        </w:rPr>
        <w:t>2. Ahora cambie la fórmula de aleatorios a: =ALEATORIO()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2"/>
        <w:gridCol w:w="1325"/>
        <w:gridCol w:w="1326"/>
        <w:gridCol w:w="1326"/>
        <w:gridCol w:w="1327"/>
        <w:gridCol w:w="1327"/>
        <w:gridCol w:w="1387"/>
      </w:tblGrid>
      <w:tr w:rsidR="002A72F8" w14:paraId="3DB7B7EE" w14:textId="77777777" w:rsidTr="008C6F00">
        <w:tc>
          <w:tcPr>
            <w:tcW w:w="1332" w:type="dxa"/>
          </w:tcPr>
          <w:p w14:paraId="71BD068D" w14:textId="77777777" w:rsidR="002A72F8" w:rsidRDefault="002A72F8" w:rsidP="009F7233">
            <w:pPr>
              <w:rPr>
                <w:lang w:val="es-MX"/>
              </w:rPr>
            </w:pPr>
            <w:r>
              <w:rPr>
                <w:lang w:val="es-MX"/>
              </w:rPr>
              <w:t>Iteración</w:t>
            </w:r>
          </w:p>
        </w:tc>
        <w:tc>
          <w:tcPr>
            <w:tcW w:w="1325" w:type="dxa"/>
          </w:tcPr>
          <w:p w14:paraId="7BB13233" w14:textId="77777777" w:rsidR="002A72F8" w:rsidRDefault="002A72F8" w:rsidP="009F7233">
            <w:pPr>
              <w:rPr>
                <w:lang w:val="es-MX"/>
              </w:rPr>
            </w:pPr>
            <w:r>
              <w:rPr>
                <w:lang w:val="es-MX"/>
              </w:rPr>
              <w:t>X min</w:t>
            </w:r>
          </w:p>
        </w:tc>
        <w:tc>
          <w:tcPr>
            <w:tcW w:w="1326" w:type="dxa"/>
          </w:tcPr>
          <w:p w14:paraId="57DFCCC8" w14:textId="77777777" w:rsidR="002A72F8" w:rsidRDefault="002A72F8" w:rsidP="009F7233">
            <w:pPr>
              <w:rPr>
                <w:lang w:val="es-MX"/>
              </w:rPr>
            </w:pPr>
            <w:r>
              <w:rPr>
                <w:lang w:val="es-MX"/>
              </w:rPr>
              <w:t>Y min</w:t>
            </w:r>
          </w:p>
        </w:tc>
        <w:tc>
          <w:tcPr>
            <w:tcW w:w="1326" w:type="dxa"/>
          </w:tcPr>
          <w:p w14:paraId="3FBFF10B" w14:textId="77777777" w:rsidR="002A72F8" w:rsidRDefault="002A72F8" w:rsidP="009F7233">
            <w:pPr>
              <w:rPr>
                <w:lang w:val="es-MX"/>
              </w:rPr>
            </w:pPr>
            <w:r>
              <w:rPr>
                <w:lang w:val="es-MX"/>
              </w:rPr>
              <w:t>Z min</w:t>
            </w:r>
          </w:p>
        </w:tc>
        <w:tc>
          <w:tcPr>
            <w:tcW w:w="1327" w:type="dxa"/>
          </w:tcPr>
          <w:p w14:paraId="418F0B69" w14:textId="77777777" w:rsidR="002A72F8" w:rsidRDefault="002A72F8" w:rsidP="009F7233">
            <w:pPr>
              <w:rPr>
                <w:lang w:val="es-MX"/>
              </w:rPr>
            </w:pPr>
            <w:r>
              <w:rPr>
                <w:lang w:val="es-MX"/>
              </w:rPr>
              <w:t>X máx</w:t>
            </w:r>
          </w:p>
        </w:tc>
        <w:tc>
          <w:tcPr>
            <w:tcW w:w="1327" w:type="dxa"/>
          </w:tcPr>
          <w:p w14:paraId="27B5A1DF" w14:textId="77777777" w:rsidR="002A72F8" w:rsidRDefault="002A72F8" w:rsidP="009F7233">
            <w:pPr>
              <w:rPr>
                <w:lang w:val="es-MX"/>
              </w:rPr>
            </w:pPr>
            <w:r>
              <w:rPr>
                <w:lang w:val="es-MX"/>
              </w:rPr>
              <w:t>Y máx</w:t>
            </w:r>
          </w:p>
        </w:tc>
        <w:tc>
          <w:tcPr>
            <w:tcW w:w="1387" w:type="dxa"/>
          </w:tcPr>
          <w:p w14:paraId="7E0FC2F9" w14:textId="77777777" w:rsidR="002A72F8" w:rsidRDefault="002A72F8" w:rsidP="009F7233">
            <w:pPr>
              <w:rPr>
                <w:lang w:val="es-MX"/>
              </w:rPr>
            </w:pPr>
            <w:r>
              <w:rPr>
                <w:lang w:val="es-MX"/>
              </w:rPr>
              <w:t>Z máx</w:t>
            </w:r>
          </w:p>
        </w:tc>
      </w:tr>
      <w:tr w:rsidR="00253A3A" w14:paraId="412D6C58" w14:textId="77777777" w:rsidTr="008C6F00">
        <w:tc>
          <w:tcPr>
            <w:tcW w:w="1332" w:type="dxa"/>
          </w:tcPr>
          <w:p w14:paraId="4C17E779" w14:textId="77777777" w:rsidR="00253A3A" w:rsidRDefault="00253A3A" w:rsidP="00253A3A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325" w:type="dxa"/>
            <w:vAlign w:val="bottom"/>
          </w:tcPr>
          <w:p w14:paraId="4C17E7C5" w14:textId="5AB0DF46" w:rsidR="00253A3A" w:rsidRDefault="00253A3A" w:rsidP="00253A3A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0.23633045</w:t>
            </w:r>
          </w:p>
        </w:tc>
        <w:tc>
          <w:tcPr>
            <w:tcW w:w="1326" w:type="dxa"/>
            <w:vAlign w:val="bottom"/>
          </w:tcPr>
          <w:p w14:paraId="4C235019" w14:textId="1D274953" w:rsidR="00253A3A" w:rsidRDefault="00253A3A" w:rsidP="00253A3A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6.39439776</w:t>
            </w:r>
          </w:p>
        </w:tc>
        <w:tc>
          <w:tcPr>
            <w:tcW w:w="1326" w:type="dxa"/>
            <w:vAlign w:val="bottom"/>
          </w:tcPr>
          <w:p w14:paraId="01C4BFA1" w14:textId="03DFDF0D" w:rsidR="00253A3A" w:rsidRDefault="00253A3A" w:rsidP="00253A3A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6.86705866</w:t>
            </w:r>
          </w:p>
        </w:tc>
        <w:tc>
          <w:tcPr>
            <w:tcW w:w="1327" w:type="dxa"/>
            <w:vAlign w:val="bottom"/>
          </w:tcPr>
          <w:p w14:paraId="73F83038" w14:textId="700C1003" w:rsidR="00253A3A" w:rsidRDefault="00253A3A" w:rsidP="00253A3A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9.74906926</w:t>
            </w:r>
          </w:p>
        </w:tc>
        <w:tc>
          <w:tcPr>
            <w:tcW w:w="1327" w:type="dxa"/>
            <w:vAlign w:val="bottom"/>
          </w:tcPr>
          <w:p w14:paraId="135EBF0C" w14:textId="2FAD81F6" w:rsidR="00253A3A" w:rsidRDefault="00253A3A" w:rsidP="00253A3A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12.7427246</w:t>
            </w:r>
          </w:p>
        </w:tc>
        <w:tc>
          <w:tcPr>
            <w:tcW w:w="1387" w:type="dxa"/>
            <w:vAlign w:val="bottom"/>
          </w:tcPr>
          <w:p w14:paraId="34D3ECBA" w14:textId="193AFF63" w:rsidR="00253A3A" w:rsidRDefault="00253A3A" w:rsidP="00253A3A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32.24086316</w:t>
            </w:r>
          </w:p>
        </w:tc>
      </w:tr>
      <w:tr w:rsidR="00253A3A" w14:paraId="4B4A95FF" w14:textId="77777777" w:rsidTr="002E66F9">
        <w:tc>
          <w:tcPr>
            <w:tcW w:w="1332" w:type="dxa"/>
          </w:tcPr>
          <w:p w14:paraId="06A23E78" w14:textId="77777777" w:rsidR="00253A3A" w:rsidRDefault="00253A3A" w:rsidP="00253A3A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325" w:type="dxa"/>
            <w:vAlign w:val="bottom"/>
          </w:tcPr>
          <w:p w14:paraId="1943348C" w14:textId="4E725BC4" w:rsidR="00253A3A" w:rsidRDefault="00253A3A" w:rsidP="00253A3A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13.5344913</w:t>
            </w:r>
          </w:p>
        </w:tc>
        <w:tc>
          <w:tcPr>
            <w:tcW w:w="1326" w:type="dxa"/>
            <w:vAlign w:val="bottom"/>
          </w:tcPr>
          <w:p w14:paraId="4243A61E" w14:textId="0734A94E" w:rsidR="00253A3A" w:rsidRDefault="00253A3A" w:rsidP="00253A3A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9.70725414</w:t>
            </w:r>
          </w:p>
        </w:tc>
        <w:tc>
          <w:tcPr>
            <w:tcW w:w="1326" w:type="dxa"/>
            <w:vAlign w:val="bottom"/>
          </w:tcPr>
          <w:p w14:paraId="38489CC6" w14:textId="3E7CB064" w:rsidR="00253A3A" w:rsidRDefault="00253A3A" w:rsidP="00253A3A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36.7762367</w:t>
            </w:r>
          </w:p>
        </w:tc>
        <w:tc>
          <w:tcPr>
            <w:tcW w:w="1327" w:type="dxa"/>
            <w:vAlign w:val="bottom"/>
          </w:tcPr>
          <w:p w14:paraId="54B32388" w14:textId="19CF3FB3" w:rsidR="00253A3A" w:rsidRDefault="00253A3A" w:rsidP="00253A3A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24.5548674</w:t>
            </w:r>
          </w:p>
        </w:tc>
        <w:tc>
          <w:tcPr>
            <w:tcW w:w="1327" w:type="dxa"/>
            <w:vAlign w:val="bottom"/>
          </w:tcPr>
          <w:p w14:paraId="7766FCCF" w14:textId="2E5F7809" w:rsidR="00253A3A" w:rsidRDefault="00253A3A" w:rsidP="00253A3A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3.40237948</w:t>
            </w:r>
          </w:p>
        </w:tc>
        <w:tc>
          <w:tcPr>
            <w:tcW w:w="1387" w:type="dxa"/>
            <w:vAlign w:val="bottom"/>
          </w:tcPr>
          <w:p w14:paraId="44FD7A53" w14:textId="0764306A" w:rsidR="00253A3A" w:rsidRDefault="00253A3A" w:rsidP="00253A3A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52.51211431</w:t>
            </w:r>
          </w:p>
        </w:tc>
      </w:tr>
      <w:tr w:rsidR="00253A3A" w14:paraId="1BDB5F58" w14:textId="77777777" w:rsidTr="002E66F9">
        <w:tc>
          <w:tcPr>
            <w:tcW w:w="1332" w:type="dxa"/>
          </w:tcPr>
          <w:p w14:paraId="07693B4C" w14:textId="77777777" w:rsidR="00253A3A" w:rsidRDefault="00253A3A" w:rsidP="00253A3A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325" w:type="dxa"/>
            <w:vAlign w:val="bottom"/>
          </w:tcPr>
          <w:p w14:paraId="6B14760C" w14:textId="14375828" w:rsidR="00253A3A" w:rsidRDefault="00253A3A" w:rsidP="00253A3A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0.53802955</w:t>
            </w:r>
          </w:p>
        </w:tc>
        <w:tc>
          <w:tcPr>
            <w:tcW w:w="1326" w:type="dxa"/>
            <w:vAlign w:val="bottom"/>
          </w:tcPr>
          <w:p w14:paraId="0B01A758" w14:textId="0A4FD900" w:rsidR="00253A3A" w:rsidRDefault="00253A3A" w:rsidP="00253A3A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2.43866978</w:t>
            </w:r>
          </w:p>
        </w:tc>
        <w:tc>
          <w:tcPr>
            <w:tcW w:w="1326" w:type="dxa"/>
            <w:vAlign w:val="bottom"/>
          </w:tcPr>
          <w:p w14:paraId="597D8D8B" w14:textId="5087CEC9" w:rsidR="00253A3A" w:rsidRDefault="00253A3A" w:rsidP="00253A3A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3.51472888</w:t>
            </w:r>
          </w:p>
        </w:tc>
        <w:tc>
          <w:tcPr>
            <w:tcW w:w="1327" w:type="dxa"/>
            <w:vAlign w:val="bottom"/>
          </w:tcPr>
          <w:p w14:paraId="40ABFEA3" w14:textId="3ECB6C33" w:rsidR="00253A3A" w:rsidRDefault="00253A3A" w:rsidP="00253A3A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25.5946119</w:t>
            </w:r>
          </w:p>
        </w:tc>
        <w:tc>
          <w:tcPr>
            <w:tcW w:w="1327" w:type="dxa"/>
            <w:vAlign w:val="bottom"/>
          </w:tcPr>
          <w:p w14:paraId="215497B2" w14:textId="1F8CB78E" w:rsidR="00253A3A" w:rsidRDefault="00253A3A" w:rsidP="00253A3A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3.87300117</w:t>
            </w:r>
          </w:p>
        </w:tc>
        <w:tc>
          <w:tcPr>
            <w:tcW w:w="1387" w:type="dxa"/>
            <w:vAlign w:val="bottom"/>
          </w:tcPr>
          <w:p w14:paraId="454C5165" w14:textId="29A215DF" w:rsidR="00253A3A" w:rsidRDefault="00253A3A" w:rsidP="00253A3A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55.06222497</w:t>
            </w:r>
          </w:p>
        </w:tc>
      </w:tr>
      <w:tr w:rsidR="00253A3A" w14:paraId="439CBD8D" w14:textId="77777777" w:rsidTr="002E66F9">
        <w:tc>
          <w:tcPr>
            <w:tcW w:w="1332" w:type="dxa"/>
          </w:tcPr>
          <w:p w14:paraId="49E569AB" w14:textId="77777777" w:rsidR="00253A3A" w:rsidRDefault="00253A3A" w:rsidP="00253A3A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325" w:type="dxa"/>
            <w:vAlign w:val="bottom"/>
          </w:tcPr>
          <w:p w14:paraId="01138F87" w14:textId="2A3DA3DD" w:rsidR="00253A3A" w:rsidRDefault="00253A3A" w:rsidP="00253A3A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7.93798827</w:t>
            </w:r>
          </w:p>
        </w:tc>
        <w:tc>
          <w:tcPr>
            <w:tcW w:w="1326" w:type="dxa"/>
            <w:vAlign w:val="bottom"/>
          </w:tcPr>
          <w:p w14:paraId="6675EFAE" w14:textId="3444894D" w:rsidR="00253A3A" w:rsidRDefault="00253A3A" w:rsidP="00253A3A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0.89813453</w:t>
            </w:r>
          </w:p>
        </w:tc>
        <w:tc>
          <w:tcPr>
            <w:tcW w:w="1326" w:type="dxa"/>
            <w:vAlign w:val="bottom"/>
          </w:tcPr>
          <w:p w14:paraId="5578C48C" w14:textId="0514C26D" w:rsidR="00253A3A" w:rsidRDefault="00253A3A" w:rsidP="00253A3A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16.7741111</w:t>
            </w:r>
          </w:p>
        </w:tc>
        <w:tc>
          <w:tcPr>
            <w:tcW w:w="1327" w:type="dxa"/>
            <w:vAlign w:val="bottom"/>
          </w:tcPr>
          <w:p w14:paraId="1519081A" w14:textId="1D02C6E2" w:rsidR="00253A3A" w:rsidRDefault="00253A3A" w:rsidP="00253A3A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24.2733521</w:t>
            </w:r>
          </w:p>
        </w:tc>
        <w:tc>
          <w:tcPr>
            <w:tcW w:w="1327" w:type="dxa"/>
            <w:vAlign w:val="bottom"/>
          </w:tcPr>
          <w:p w14:paraId="7C588DBB" w14:textId="746A8498" w:rsidR="00253A3A" w:rsidRDefault="00253A3A" w:rsidP="00253A3A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0.3055877</w:t>
            </w:r>
          </w:p>
        </w:tc>
        <w:tc>
          <w:tcPr>
            <w:tcW w:w="1387" w:type="dxa"/>
            <w:vAlign w:val="bottom"/>
          </w:tcPr>
          <w:p w14:paraId="6C42394A" w14:textId="4A2DCACD" w:rsidR="00253A3A" w:rsidRDefault="00253A3A" w:rsidP="00253A3A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48.85229183</w:t>
            </w:r>
          </w:p>
        </w:tc>
      </w:tr>
      <w:tr w:rsidR="00253A3A" w14:paraId="32293668" w14:textId="77777777" w:rsidTr="002E66F9">
        <w:tc>
          <w:tcPr>
            <w:tcW w:w="1332" w:type="dxa"/>
          </w:tcPr>
          <w:p w14:paraId="6F2092D3" w14:textId="77777777" w:rsidR="00253A3A" w:rsidRDefault="00253A3A" w:rsidP="00253A3A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325" w:type="dxa"/>
            <w:vAlign w:val="bottom"/>
          </w:tcPr>
          <w:p w14:paraId="4FADA93B" w14:textId="19C42B01" w:rsidR="00253A3A" w:rsidRDefault="00253A3A" w:rsidP="00253A3A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6.85727289</w:t>
            </w:r>
          </w:p>
        </w:tc>
        <w:tc>
          <w:tcPr>
            <w:tcW w:w="1326" w:type="dxa"/>
            <w:vAlign w:val="bottom"/>
          </w:tcPr>
          <w:p w14:paraId="54420A95" w14:textId="44542092" w:rsidR="00253A3A" w:rsidRDefault="00253A3A" w:rsidP="00253A3A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1.90066792</w:t>
            </w:r>
          </w:p>
        </w:tc>
        <w:tc>
          <w:tcPr>
            <w:tcW w:w="1326" w:type="dxa"/>
            <w:vAlign w:val="bottom"/>
          </w:tcPr>
          <w:p w14:paraId="049CE148" w14:textId="08737511" w:rsidR="00253A3A" w:rsidRDefault="00253A3A" w:rsidP="00253A3A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15.6152137</w:t>
            </w:r>
          </w:p>
        </w:tc>
        <w:tc>
          <w:tcPr>
            <w:tcW w:w="1327" w:type="dxa"/>
            <w:vAlign w:val="bottom"/>
          </w:tcPr>
          <w:p w14:paraId="117B30E5" w14:textId="0E94843A" w:rsidR="00253A3A" w:rsidRDefault="00253A3A" w:rsidP="00253A3A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23.2471041</w:t>
            </w:r>
          </w:p>
        </w:tc>
        <w:tc>
          <w:tcPr>
            <w:tcW w:w="1327" w:type="dxa"/>
            <w:vAlign w:val="bottom"/>
          </w:tcPr>
          <w:p w14:paraId="3E0F7B56" w14:textId="356DBC65" w:rsidR="00253A3A" w:rsidRDefault="00253A3A" w:rsidP="00253A3A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2.38314761</w:t>
            </w:r>
          </w:p>
        </w:tc>
        <w:tc>
          <w:tcPr>
            <w:tcW w:w="1387" w:type="dxa"/>
            <w:vAlign w:val="bottom"/>
          </w:tcPr>
          <w:p w14:paraId="72FB6A48" w14:textId="59C9FC8D" w:rsidR="00253A3A" w:rsidRDefault="00253A3A" w:rsidP="00253A3A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48.87735574</w:t>
            </w:r>
          </w:p>
        </w:tc>
      </w:tr>
      <w:tr w:rsidR="00253A3A" w14:paraId="354F90F1" w14:textId="77777777" w:rsidTr="009D2950">
        <w:tc>
          <w:tcPr>
            <w:tcW w:w="1332" w:type="dxa"/>
          </w:tcPr>
          <w:p w14:paraId="7218FD22" w14:textId="77777777" w:rsidR="00253A3A" w:rsidRDefault="00253A3A" w:rsidP="00253A3A">
            <w:pPr>
              <w:rPr>
                <w:lang w:val="es-MX"/>
              </w:rPr>
            </w:pPr>
            <w:r>
              <w:rPr>
                <w:lang w:val="es-MX"/>
              </w:rPr>
              <w:t>Global</w:t>
            </w:r>
          </w:p>
        </w:tc>
        <w:tc>
          <w:tcPr>
            <w:tcW w:w="1325" w:type="dxa"/>
            <w:vAlign w:val="bottom"/>
          </w:tcPr>
          <w:p w14:paraId="43B3FAE3" w14:textId="4096A2C8" w:rsidR="00253A3A" w:rsidRDefault="00253A3A" w:rsidP="00253A3A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0.53802955</w:t>
            </w:r>
          </w:p>
        </w:tc>
        <w:tc>
          <w:tcPr>
            <w:tcW w:w="1326" w:type="dxa"/>
            <w:vAlign w:val="bottom"/>
          </w:tcPr>
          <w:p w14:paraId="6AACA1EA" w14:textId="6DEFB376" w:rsidR="00253A3A" w:rsidRDefault="00253A3A" w:rsidP="00253A3A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2.43866978</w:t>
            </w:r>
          </w:p>
        </w:tc>
        <w:tc>
          <w:tcPr>
            <w:tcW w:w="1326" w:type="dxa"/>
            <w:vAlign w:val="bottom"/>
          </w:tcPr>
          <w:p w14:paraId="7BCC8AD6" w14:textId="1FC4A9C9" w:rsidR="00253A3A" w:rsidRDefault="00253A3A" w:rsidP="00253A3A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3.51472888</w:t>
            </w:r>
          </w:p>
        </w:tc>
        <w:tc>
          <w:tcPr>
            <w:tcW w:w="1327" w:type="dxa"/>
            <w:vAlign w:val="bottom"/>
          </w:tcPr>
          <w:p w14:paraId="70F7251B" w14:textId="10B56D80" w:rsidR="00253A3A" w:rsidRDefault="00253A3A" w:rsidP="00253A3A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25.5946119</w:t>
            </w:r>
          </w:p>
        </w:tc>
        <w:tc>
          <w:tcPr>
            <w:tcW w:w="1327" w:type="dxa"/>
            <w:vAlign w:val="bottom"/>
          </w:tcPr>
          <w:p w14:paraId="54577644" w14:textId="1B36883E" w:rsidR="00253A3A" w:rsidRDefault="00253A3A" w:rsidP="00253A3A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3.87300117</w:t>
            </w:r>
          </w:p>
        </w:tc>
        <w:tc>
          <w:tcPr>
            <w:tcW w:w="1387" w:type="dxa"/>
            <w:vAlign w:val="bottom"/>
          </w:tcPr>
          <w:p w14:paraId="3A60F97A" w14:textId="1615639B" w:rsidR="00253A3A" w:rsidRDefault="00253A3A" w:rsidP="00253A3A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55.06222497</w:t>
            </w:r>
          </w:p>
        </w:tc>
      </w:tr>
    </w:tbl>
    <w:p w14:paraId="4B06850A" w14:textId="542A9E08" w:rsidR="00972C7E" w:rsidRDefault="00972C7E" w:rsidP="001436D5">
      <w:pPr>
        <w:rPr>
          <w:lang w:val="es-MX"/>
        </w:rPr>
      </w:pPr>
    </w:p>
    <w:p w14:paraId="01FD8B1A" w14:textId="14CF3C9C" w:rsidR="00972C7E" w:rsidRDefault="00972C7E" w:rsidP="001436D5">
      <w:pPr>
        <w:rPr>
          <w:lang w:val="es-MX"/>
        </w:rPr>
      </w:pPr>
      <w:r w:rsidRPr="00972C7E">
        <w:rPr>
          <w:lang w:val="es-MX"/>
        </w:rPr>
        <w:t>3. Ahora incremente la población a 5000 elementos.</w:t>
      </w:r>
    </w:p>
    <w:p w14:paraId="6D54E4CA" w14:textId="64C3F5B3" w:rsidR="00DD2D93" w:rsidRDefault="0074001F" w:rsidP="001436D5">
      <w:pPr>
        <w:rPr>
          <w:lang w:val="es-MX"/>
        </w:rPr>
      </w:pPr>
      <w:r>
        <w:rPr>
          <w:lang w:val="es-MX"/>
        </w:rPr>
        <w:t>ALEATORIO ENTRE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4001F" w14:paraId="6A9D0DF6" w14:textId="77777777" w:rsidTr="009F7233">
        <w:tc>
          <w:tcPr>
            <w:tcW w:w="1335" w:type="dxa"/>
          </w:tcPr>
          <w:p w14:paraId="3AD5129A" w14:textId="77777777" w:rsidR="0074001F" w:rsidRDefault="0074001F" w:rsidP="009F7233">
            <w:pPr>
              <w:rPr>
                <w:lang w:val="es-MX"/>
              </w:rPr>
            </w:pPr>
            <w:r>
              <w:rPr>
                <w:lang w:val="es-MX"/>
              </w:rPr>
              <w:t>Iteración</w:t>
            </w:r>
          </w:p>
        </w:tc>
        <w:tc>
          <w:tcPr>
            <w:tcW w:w="1335" w:type="dxa"/>
          </w:tcPr>
          <w:p w14:paraId="1B377949" w14:textId="77777777" w:rsidR="0074001F" w:rsidRDefault="0074001F" w:rsidP="009F7233">
            <w:pPr>
              <w:rPr>
                <w:lang w:val="es-MX"/>
              </w:rPr>
            </w:pPr>
            <w:r>
              <w:rPr>
                <w:lang w:val="es-MX"/>
              </w:rPr>
              <w:t>X min</w:t>
            </w:r>
          </w:p>
        </w:tc>
        <w:tc>
          <w:tcPr>
            <w:tcW w:w="1336" w:type="dxa"/>
          </w:tcPr>
          <w:p w14:paraId="3A34A91B" w14:textId="77777777" w:rsidR="0074001F" w:rsidRDefault="0074001F" w:rsidP="009F7233">
            <w:pPr>
              <w:rPr>
                <w:lang w:val="es-MX"/>
              </w:rPr>
            </w:pPr>
            <w:r>
              <w:rPr>
                <w:lang w:val="es-MX"/>
              </w:rPr>
              <w:t>Y min</w:t>
            </w:r>
          </w:p>
        </w:tc>
        <w:tc>
          <w:tcPr>
            <w:tcW w:w="1336" w:type="dxa"/>
          </w:tcPr>
          <w:p w14:paraId="11484482" w14:textId="77777777" w:rsidR="0074001F" w:rsidRDefault="0074001F" w:rsidP="009F7233">
            <w:pPr>
              <w:rPr>
                <w:lang w:val="es-MX"/>
              </w:rPr>
            </w:pPr>
            <w:r>
              <w:rPr>
                <w:lang w:val="es-MX"/>
              </w:rPr>
              <w:t>Z min</w:t>
            </w:r>
          </w:p>
        </w:tc>
        <w:tc>
          <w:tcPr>
            <w:tcW w:w="1336" w:type="dxa"/>
          </w:tcPr>
          <w:p w14:paraId="1C78DE95" w14:textId="77777777" w:rsidR="0074001F" w:rsidRDefault="0074001F" w:rsidP="009F7233">
            <w:pPr>
              <w:rPr>
                <w:lang w:val="es-MX"/>
              </w:rPr>
            </w:pPr>
            <w:r>
              <w:rPr>
                <w:lang w:val="es-MX"/>
              </w:rPr>
              <w:t>X máx</w:t>
            </w:r>
          </w:p>
        </w:tc>
        <w:tc>
          <w:tcPr>
            <w:tcW w:w="1336" w:type="dxa"/>
          </w:tcPr>
          <w:p w14:paraId="63FFCC2C" w14:textId="77777777" w:rsidR="0074001F" w:rsidRDefault="0074001F" w:rsidP="009F7233">
            <w:pPr>
              <w:rPr>
                <w:lang w:val="es-MX"/>
              </w:rPr>
            </w:pPr>
            <w:r>
              <w:rPr>
                <w:lang w:val="es-MX"/>
              </w:rPr>
              <w:t>Y máx</w:t>
            </w:r>
          </w:p>
        </w:tc>
        <w:tc>
          <w:tcPr>
            <w:tcW w:w="1336" w:type="dxa"/>
          </w:tcPr>
          <w:p w14:paraId="6748B037" w14:textId="77777777" w:rsidR="0074001F" w:rsidRDefault="0074001F" w:rsidP="009F7233">
            <w:pPr>
              <w:rPr>
                <w:lang w:val="es-MX"/>
              </w:rPr>
            </w:pPr>
            <w:r>
              <w:rPr>
                <w:lang w:val="es-MX"/>
              </w:rPr>
              <w:t>Z máx</w:t>
            </w:r>
          </w:p>
        </w:tc>
      </w:tr>
      <w:tr w:rsidR="00CB521E" w14:paraId="7075CB1E" w14:textId="77777777" w:rsidTr="005451F5">
        <w:tc>
          <w:tcPr>
            <w:tcW w:w="1335" w:type="dxa"/>
          </w:tcPr>
          <w:p w14:paraId="262D8A5C" w14:textId="77777777" w:rsidR="00CB521E" w:rsidRDefault="00CB521E" w:rsidP="00CB521E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335" w:type="dxa"/>
            <w:vAlign w:val="bottom"/>
          </w:tcPr>
          <w:p w14:paraId="3C21A5CB" w14:textId="536B19A4" w:rsidR="00CB521E" w:rsidRDefault="00CB521E" w:rsidP="00CB521E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71E22353" w14:textId="4EC39BF8" w:rsidR="00CB521E" w:rsidRDefault="00CB521E" w:rsidP="00CB521E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0B722B68" w14:textId="41434871" w:rsidR="00CB521E" w:rsidRDefault="00CB521E" w:rsidP="00CB521E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35F7D8D3" w14:textId="6C7F5422" w:rsidR="00CB521E" w:rsidRDefault="00CB521E" w:rsidP="00CB521E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336" w:type="dxa"/>
            <w:vAlign w:val="bottom"/>
          </w:tcPr>
          <w:p w14:paraId="0045D84B" w14:textId="6BCB8ACB" w:rsidR="00CB521E" w:rsidRDefault="00CB521E" w:rsidP="00CB521E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12876D38" w14:textId="7A98840E" w:rsidR="00CB521E" w:rsidRDefault="00CB521E" w:rsidP="00CB521E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</w:tr>
      <w:tr w:rsidR="00CB521E" w14:paraId="03D0344E" w14:textId="77777777" w:rsidTr="005451F5">
        <w:tc>
          <w:tcPr>
            <w:tcW w:w="1335" w:type="dxa"/>
          </w:tcPr>
          <w:p w14:paraId="71FE3AEF" w14:textId="77777777" w:rsidR="00CB521E" w:rsidRDefault="00CB521E" w:rsidP="00CB521E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335" w:type="dxa"/>
            <w:vAlign w:val="bottom"/>
          </w:tcPr>
          <w:p w14:paraId="4127CA9A" w14:textId="4D3EFE9A" w:rsidR="00CB521E" w:rsidRDefault="00CB521E" w:rsidP="00CB521E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2E943F74" w14:textId="04BA34D6" w:rsidR="00CB521E" w:rsidRDefault="00CB521E" w:rsidP="00CB521E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0852FFE3" w14:textId="7689B5E1" w:rsidR="00CB521E" w:rsidRDefault="00CB521E" w:rsidP="00CB521E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732F6A86" w14:textId="480F0618" w:rsidR="00CB521E" w:rsidRDefault="00CB521E" w:rsidP="00CB521E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336" w:type="dxa"/>
            <w:vAlign w:val="bottom"/>
          </w:tcPr>
          <w:p w14:paraId="7D168652" w14:textId="0369AE0D" w:rsidR="00CB521E" w:rsidRDefault="00CB521E" w:rsidP="00CB521E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642BEA81" w14:textId="0846C859" w:rsidR="00CB521E" w:rsidRDefault="00CB521E" w:rsidP="00CB521E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</w:tr>
      <w:tr w:rsidR="00CB521E" w14:paraId="49105BEC" w14:textId="77777777" w:rsidTr="005451F5">
        <w:tc>
          <w:tcPr>
            <w:tcW w:w="1335" w:type="dxa"/>
          </w:tcPr>
          <w:p w14:paraId="657334DA" w14:textId="77777777" w:rsidR="00CB521E" w:rsidRDefault="00CB521E" w:rsidP="00CB521E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335" w:type="dxa"/>
            <w:vAlign w:val="bottom"/>
          </w:tcPr>
          <w:p w14:paraId="0FBF88F5" w14:textId="1C136529" w:rsidR="00CB521E" w:rsidRDefault="00CB521E" w:rsidP="00CB521E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41F5D8D9" w14:textId="2F1CA971" w:rsidR="00CB521E" w:rsidRDefault="00CB521E" w:rsidP="00CB521E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0F8CDF5E" w14:textId="799D1BD4" w:rsidR="00CB521E" w:rsidRDefault="00CB521E" w:rsidP="00CB521E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2A61C728" w14:textId="1E80A479" w:rsidR="00CB521E" w:rsidRDefault="00CB521E" w:rsidP="00CB521E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336" w:type="dxa"/>
            <w:vAlign w:val="bottom"/>
          </w:tcPr>
          <w:p w14:paraId="0422113E" w14:textId="48327AE4" w:rsidR="00CB521E" w:rsidRDefault="00CB521E" w:rsidP="00CB521E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29FC247B" w14:textId="53A15ADD" w:rsidR="00CB521E" w:rsidRDefault="00CB521E" w:rsidP="00CB521E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</w:tr>
      <w:tr w:rsidR="00CB521E" w14:paraId="54612684" w14:textId="77777777" w:rsidTr="005451F5">
        <w:tc>
          <w:tcPr>
            <w:tcW w:w="1335" w:type="dxa"/>
          </w:tcPr>
          <w:p w14:paraId="13A35364" w14:textId="77777777" w:rsidR="00CB521E" w:rsidRDefault="00CB521E" w:rsidP="00CB521E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335" w:type="dxa"/>
            <w:vAlign w:val="bottom"/>
          </w:tcPr>
          <w:p w14:paraId="7BC2D0F5" w14:textId="1B4194AC" w:rsidR="00CB521E" w:rsidRDefault="00CB521E" w:rsidP="00CB521E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7BD73898" w14:textId="3DF13951" w:rsidR="00CB521E" w:rsidRDefault="00CB521E" w:rsidP="00CB521E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0AA30726" w14:textId="6A30A00E" w:rsidR="00CB521E" w:rsidRDefault="00CB521E" w:rsidP="00CB521E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2B55EDE2" w14:textId="7027A88C" w:rsidR="00CB521E" w:rsidRDefault="00CB521E" w:rsidP="00CB521E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336" w:type="dxa"/>
            <w:vAlign w:val="bottom"/>
          </w:tcPr>
          <w:p w14:paraId="1A93CFF8" w14:textId="3C7A0203" w:rsidR="00CB521E" w:rsidRDefault="00CB521E" w:rsidP="00CB521E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339E20E8" w14:textId="2FAC105F" w:rsidR="00CB521E" w:rsidRDefault="00CB521E" w:rsidP="00CB521E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</w:tr>
      <w:tr w:rsidR="00CB521E" w14:paraId="6B153BAD" w14:textId="77777777" w:rsidTr="005451F5">
        <w:tc>
          <w:tcPr>
            <w:tcW w:w="1335" w:type="dxa"/>
          </w:tcPr>
          <w:p w14:paraId="2E0F85AC" w14:textId="77777777" w:rsidR="00CB521E" w:rsidRDefault="00CB521E" w:rsidP="00CB521E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335" w:type="dxa"/>
            <w:vAlign w:val="bottom"/>
          </w:tcPr>
          <w:p w14:paraId="2487EAA8" w14:textId="66792BCD" w:rsidR="00CB521E" w:rsidRDefault="00CB521E" w:rsidP="00CB521E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0D41FA56" w14:textId="519234D5" w:rsidR="00CB521E" w:rsidRDefault="00CB521E" w:rsidP="00CB521E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372D7DC6" w14:textId="7101B5A7" w:rsidR="00CB521E" w:rsidRDefault="00CB521E" w:rsidP="00CB521E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673EE82C" w14:textId="76FCD9D6" w:rsidR="00CB521E" w:rsidRDefault="00CB521E" w:rsidP="00CB521E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336" w:type="dxa"/>
            <w:vAlign w:val="bottom"/>
          </w:tcPr>
          <w:p w14:paraId="735DD89E" w14:textId="5D3DD1F7" w:rsidR="00CB521E" w:rsidRDefault="00CB521E" w:rsidP="00CB521E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724C102B" w14:textId="27ACC7E0" w:rsidR="00CB521E" w:rsidRDefault="00CB521E" w:rsidP="00CB521E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</w:tr>
      <w:tr w:rsidR="00CB521E" w14:paraId="1DB103C8" w14:textId="77777777" w:rsidTr="00031C29">
        <w:tc>
          <w:tcPr>
            <w:tcW w:w="1335" w:type="dxa"/>
          </w:tcPr>
          <w:p w14:paraId="289F5801" w14:textId="77777777" w:rsidR="00CB521E" w:rsidRDefault="00CB521E" w:rsidP="00CB521E">
            <w:pPr>
              <w:rPr>
                <w:lang w:val="es-MX"/>
              </w:rPr>
            </w:pPr>
            <w:r>
              <w:rPr>
                <w:lang w:val="es-MX"/>
              </w:rPr>
              <w:t>Global</w:t>
            </w:r>
          </w:p>
        </w:tc>
        <w:tc>
          <w:tcPr>
            <w:tcW w:w="1335" w:type="dxa"/>
            <w:vAlign w:val="bottom"/>
          </w:tcPr>
          <w:p w14:paraId="03FFF775" w14:textId="776CBE4D" w:rsidR="00CB521E" w:rsidRDefault="00CB521E" w:rsidP="00CB521E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0DC4F5DC" w14:textId="21CD969F" w:rsidR="00CB521E" w:rsidRDefault="00CB521E" w:rsidP="00CB521E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5818AECB" w14:textId="671814F8" w:rsidR="00CB521E" w:rsidRDefault="00CB521E" w:rsidP="00CB521E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45F69297" w14:textId="112DD72F" w:rsidR="00CB521E" w:rsidRDefault="00CB521E" w:rsidP="00CB521E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336" w:type="dxa"/>
            <w:vAlign w:val="bottom"/>
          </w:tcPr>
          <w:p w14:paraId="1F627377" w14:textId="26A4E13B" w:rsidR="00CB521E" w:rsidRDefault="00CB521E" w:rsidP="00CB521E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1EF45015" w14:textId="1E616AA4" w:rsidR="00CB521E" w:rsidRDefault="00CB521E" w:rsidP="00CB521E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</w:tr>
    </w:tbl>
    <w:p w14:paraId="4CB5BCDA" w14:textId="731AD574" w:rsidR="0074001F" w:rsidRDefault="0074001F" w:rsidP="001436D5">
      <w:pPr>
        <w:rPr>
          <w:lang w:val="es-MX"/>
        </w:rPr>
      </w:pPr>
    </w:p>
    <w:p w14:paraId="16E01820" w14:textId="77777777" w:rsidR="00CB521E" w:rsidRDefault="00CB521E" w:rsidP="001436D5">
      <w:pPr>
        <w:rPr>
          <w:lang w:val="es-MX"/>
        </w:rPr>
      </w:pPr>
    </w:p>
    <w:p w14:paraId="57BD1FF4" w14:textId="77777777" w:rsidR="00CB521E" w:rsidRDefault="00CB521E" w:rsidP="001436D5">
      <w:pPr>
        <w:rPr>
          <w:lang w:val="es-MX"/>
        </w:rPr>
      </w:pPr>
    </w:p>
    <w:p w14:paraId="78F51969" w14:textId="77777777" w:rsidR="00CB521E" w:rsidRDefault="00CB521E" w:rsidP="001436D5">
      <w:pPr>
        <w:rPr>
          <w:lang w:val="es-MX"/>
        </w:rPr>
      </w:pPr>
    </w:p>
    <w:p w14:paraId="48361916" w14:textId="77777777" w:rsidR="00CB521E" w:rsidRDefault="00CB521E" w:rsidP="001436D5">
      <w:pPr>
        <w:rPr>
          <w:lang w:val="es-MX"/>
        </w:rPr>
      </w:pPr>
    </w:p>
    <w:p w14:paraId="1F3D51A4" w14:textId="77777777" w:rsidR="00CB521E" w:rsidRDefault="00CB521E" w:rsidP="001436D5">
      <w:pPr>
        <w:rPr>
          <w:lang w:val="es-MX"/>
        </w:rPr>
      </w:pPr>
    </w:p>
    <w:p w14:paraId="677BB04F" w14:textId="5E6D3955" w:rsidR="0074001F" w:rsidRDefault="0074001F" w:rsidP="001436D5">
      <w:pPr>
        <w:rPr>
          <w:lang w:val="es-MX"/>
        </w:rPr>
      </w:pPr>
      <w:r>
        <w:rPr>
          <w:lang w:val="es-MX"/>
        </w:rPr>
        <w:lastRenderedPageBreak/>
        <w:t>ALEATORIO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8"/>
        <w:gridCol w:w="1321"/>
        <w:gridCol w:w="1322"/>
        <w:gridCol w:w="1322"/>
        <w:gridCol w:w="1335"/>
        <w:gridCol w:w="1387"/>
        <w:gridCol w:w="1335"/>
      </w:tblGrid>
      <w:tr w:rsidR="0074001F" w14:paraId="526A7208" w14:textId="77777777" w:rsidTr="00E37D24">
        <w:tc>
          <w:tcPr>
            <w:tcW w:w="1328" w:type="dxa"/>
          </w:tcPr>
          <w:p w14:paraId="6FEA9CA7" w14:textId="77777777" w:rsidR="0074001F" w:rsidRDefault="0074001F" w:rsidP="009F7233">
            <w:pPr>
              <w:rPr>
                <w:lang w:val="es-MX"/>
              </w:rPr>
            </w:pPr>
            <w:r>
              <w:rPr>
                <w:lang w:val="es-MX"/>
              </w:rPr>
              <w:t>Iteración</w:t>
            </w:r>
          </w:p>
        </w:tc>
        <w:tc>
          <w:tcPr>
            <w:tcW w:w="1321" w:type="dxa"/>
          </w:tcPr>
          <w:p w14:paraId="1688B3D9" w14:textId="77777777" w:rsidR="0074001F" w:rsidRDefault="0074001F" w:rsidP="009F7233">
            <w:pPr>
              <w:rPr>
                <w:lang w:val="es-MX"/>
              </w:rPr>
            </w:pPr>
            <w:r>
              <w:rPr>
                <w:lang w:val="es-MX"/>
              </w:rPr>
              <w:t>X min</w:t>
            </w:r>
          </w:p>
        </w:tc>
        <w:tc>
          <w:tcPr>
            <w:tcW w:w="1322" w:type="dxa"/>
          </w:tcPr>
          <w:p w14:paraId="15684501" w14:textId="77777777" w:rsidR="0074001F" w:rsidRDefault="0074001F" w:rsidP="009F7233">
            <w:pPr>
              <w:rPr>
                <w:lang w:val="es-MX"/>
              </w:rPr>
            </w:pPr>
            <w:r>
              <w:rPr>
                <w:lang w:val="es-MX"/>
              </w:rPr>
              <w:t>Y min</w:t>
            </w:r>
          </w:p>
        </w:tc>
        <w:tc>
          <w:tcPr>
            <w:tcW w:w="1322" w:type="dxa"/>
          </w:tcPr>
          <w:p w14:paraId="5C2C018A" w14:textId="77777777" w:rsidR="0074001F" w:rsidRDefault="0074001F" w:rsidP="009F7233">
            <w:pPr>
              <w:rPr>
                <w:lang w:val="es-MX"/>
              </w:rPr>
            </w:pPr>
            <w:r>
              <w:rPr>
                <w:lang w:val="es-MX"/>
              </w:rPr>
              <w:t>Z min</w:t>
            </w:r>
          </w:p>
        </w:tc>
        <w:tc>
          <w:tcPr>
            <w:tcW w:w="1335" w:type="dxa"/>
          </w:tcPr>
          <w:p w14:paraId="1F440498" w14:textId="77777777" w:rsidR="0074001F" w:rsidRDefault="0074001F" w:rsidP="009F7233">
            <w:pPr>
              <w:rPr>
                <w:lang w:val="es-MX"/>
              </w:rPr>
            </w:pPr>
            <w:r>
              <w:rPr>
                <w:lang w:val="es-MX"/>
              </w:rPr>
              <w:t>X máx</w:t>
            </w:r>
          </w:p>
        </w:tc>
        <w:tc>
          <w:tcPr>
            <w:tcW w:w="1387" w:type="dxa"/>
          </w:tcPr>
          <w:p w14:paraId="0F70FF8F" w14:textId="77777777" w:rsidR="0074001F" w:rsidRDefault="0074001F" w:rsidP="009F7233">
            <w:pPr>
              <w:rPr>
                <w:lang w:val="es-MX"/>
              </w:rPr>
            </w:pPr>
            <w:r>
              <w:rPr>
                <w:lang w:val="es-MX"/>
              </w:rPr>
              <w:t>Y máx</w:t>
            </w:r>
          </w:p>
        </w:tc>
        <w:tc>
          <w:tcPr>
            <w:tcW w:w="1335" w:type="dxa"/>
          </w:tcPr>
          <w:p w14:paraId="7D08B73C" w14:textId="77777777" w:rsidR="0074001F" w:rsidRDefault="0074001F" w:rsidP="009F7233">
            <w:pPr>
              <w:rPr>
                <w:lang w:val="es-MX"/>
              </w:rPr>
            </w:pPr>
            <w:r>
              <w:rPr>
                <w:lang w:val="es-MX"/>
              </w:rPr>
              <w:t>Z máx</w:t>
            </w:r>
          </w:p>
        </w:tc>
      </w:tr>
      <w:tr w:rsidR="00E37D24" w14:paraId="54BF261D" w14:textId="77777777" w:rsidTr="00E37D24">
        <w:tc>
          <w:tcPr>
            <w:tcW w:w="1328" w:type="dxa"/>
          </w:tcPr>
          <w:p w14:paraId="58A572D9" w14:textId="77777777" w:rsidR="00E37D24" w:rsidRDefault="00E37D24" w:rsidP="00E37D2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321" w:type="dxa"/>
            <w:vAlign w:val="bottom"/>
          </w:tcPr>
          <w:p w14:paraId="5E33D5C8" w14:textId="43EF4879" w:rsidR="00E37D24" w:rsidRDefault="00E37D24" w:rsidP="00E37D24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0.138506</w:t>
            </w:r>
          </w:p>
        </w:tc>
        <w:tc>
          <w:tcPr>
            <w:tcW w:w="1322" w:type="dxa"/>
            <w:vAlign w:val="bottom"/>
          </w:tcPr>
          <w:p w14:paraId="059D4987" w14:textId="4DBC35EE" w:rsidR="00E37D24" w:rsidRDefault="00E37D24" w:rsidP="00E37D24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0.44965649</w:t>
            </w:r>
          </w:p>
        </w:tc>
        <w:tc>
          <w:tcPr>
            <w:tcW w:w="1322" w:type="dxa"/>
            <w:vAlign w:val="bottom"/>
          </w:tcPr>
          <w:p w14:paraId="7E1A7AC9" w14:textId="486DBB7C" w:rsidR="00E37D24" w:rsidRDefault="00E37D24" w:rsidP="00E37D24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0.72666848</w:t>
            </w:r>
          </w:p>
        </w:tc>
        <w:tc>
          <w:tcPr>
            <w:tcW w:w="1335" w:type="dxa"/>
            <w:vAlign w:val="bottom"/>
          </w:tcPr>
          <w:p w14:paraId="58E55A71" w14:textId="6C204054" w:rsidR="00E37D24" w:rsidRDefault="00E37D24" w:rsidP="00E37D24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32.4864987</w:t>
            </w:r>
          </w:p>
        </w:tc>
        <w:tc>
          <w:tcPr>
            <w:tcW w:w="1387" w:type="dxa"/>
            <w:vAlign w:val="bottom"/>
          </w:tcPr>
          <w:p w14:paraId="71CB90C4" w14:textId="2C50B753" w:rsidR="00E37D24" w:rsidRDefault="00E37D24" w:rsidP="00E37D24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0.221903411</w:t>
            </w:r>
          </w:p>
        </w:tc>
        <w:tc>
          <w:tcPr>
            <w:tcW w:w="1335" w:type="dxa"/>
            <w:vAlign w:val="bottom"/>
          </w:tcPr>
          <w:p w14:paraId="297DA8BD" w14:textId="2F95B8B4" w:rsidR="00E37D24" w:rsidRDefault="00E37D24" w:rsidP="00E37D24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65.1949008</w:t>
            </w:r>
          </w:p>
        </w:tc>
      </w:tr>
      <w:tr w:rsidR="00E37D24" w14:paraId="02A696AD" w14:textId="77777777" w:rsidTr="00E37D24">
        <w:tc>
          <w:tcPr>
            <w:tcW w:w="1328" w:type="dxa"/>
          </w:tcPr>
          <w:p w14:paraId="4425FD01" w14:textId="77777777" w:rsidR="00E37D24" w:rsidRDefault="00E37D24" w:rsidP="00E37D24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321" w:type="dxa"/>
            <w:vAlign w:val="bottom"/>
          </w:tcPr>
          <w:p w14:paraId="0067DA5F" w14:textId="34BE5D96" w:rsidR="00E37D24" w:rsidRDefault="00E37D24" w:rsidP="00E37D24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0.1794559</w:t>
            </w:r>
          </w:p>
        </w:tc>
        <w:tc>
          <w:tcPr>
            <w:tcW w:w="1322" w:type="dxa"/>
            <w:vAlign w:val="bottom"/>
          </w:tcPr>
          <w:p w14:paraId="2B311B2C" w14:textId="06191FA8" w:rsidR="00E37D24" w:rsidRDefault="00E37D24" w:rsidP="00E37D24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0.30882767</w:t>
            </w:r>
          </w:p>
        </w:tc>
        <w:tc>
          <w:tcPr>
            <w:tcW w:w="1322" w:type="dxa"/>
            <w:vAlign w:val="bottom"/>
          </w:tcPr>
          <w:p w14:paraId="15EC245B" w14:textId="0CE0338C" w:rsidR="00E37D24" w:rsidRDefault="00E37D24" w:rsidP="00E37D24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0.66773946</w:t>
            </w:r>
          </w:p>
        </w:tc>
        <w:tc>
          <w:tcPr>
            <w:tcW w:w="1335" w:type="dxa"/>
            <w:vAlign w:val="bottom"/>
          </w:tcPr>
          <w:p w14:paraId="1F3B6FDB" w14:textId="1DDBAB28" w:rsidR="00E37D24" w:rsidRDefault="00E37D24" w:rsidP="00E37D24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32.1272623</w:t>
            </w:r>
          </w:p>
        </w:tc>
        <w:tc>
          <w:tcPr>
            <w:tcW w:w="1387" w:type="dxa"/>
            <w:vAlign w:val="bottom"/>
          </w:tcPr>
          <w:p w14:paraId="463EF242" w14:textId="0F41E83D" w:rsidR="00E37D24" w:rsidRDefault="00E37D24" w:rsidP="00E37D24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0.67302157</w:t>
            </w:r>
          </w:p>
        </w:tc>
        <w:tc>
          <w:tcPr>
            <w:tcW w:w="1335" w:type="dxa"/>
            <w:vAlign w:val="bottom"/>
          </w:tcPr>
          <w:p w14:paraId="77E0B5AD" w14:textId="6E77234E" w:rsidR="00E37D24" w:rsidRDefault="00E37D24" w:rsidP="00E37D24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64.9275463</w:t>
            </w:r>
          </w:p>
        </w:tc>
      </w:tr>
      <w:tr w:rsidR="00E37D24" w14:paraId="3DB80AE1" w14:textId="77777777" w:rsidTr="00E37D24">
        <w:tc>
          <w:tcPr>
            <w:tcW w:w="1328" w:type="dxa"/>
          </w:tcPr>
          <w:p w14:paraId="4BEF22D2" w14:textId="77777777" w:rsidR="00E37D24" w:rsidRDefault="00E37D24" w:rsidP="00E37D24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321" w:type="dxa"/>
            <w:vAlign w:val="bottom"/>
          </w:tcPr>
          <w:p w14:paraId="3017A011" w14:textId="1026283A" w:rsidR="00E37D24" w:rsidRDefault="00E37D24" w:rsidP="00E37D24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0.11449072</w:t>
            </w:r>
          </w:p>
        </w:tc>
        <w:tc>
          <w:tcPr>
            <w:tcW w:w="1322" w:type="dxa"/>
            <w:vAlign w:val="bottom"/>
          </w:tcPr>
          <w:p w14:paraId="15648B7D" w14:textId="22E1EC8C" w:rsidR="00E37D24" w:rsidRDefault="00E37D24" w:rsidP="00E37D24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0.89503747</w:t>
            </w:r>
          </w:p>
        </w:tc>
        <w:tc>
          <w:tcPr>
            <w:tcW w:w="1322" w:type="dxa"/>
            <w:vAlign w:val="bottom"/>
          </w:tcPr>
          <w:p w14:paraId="4D47EFAF" w14:textId="503C8888" w:rsidR="00E37D24" w:rsidRDefault="00E37D24" w:rsidP="00E37D24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1.12401891</w:t>
            </w:r>
          </w:p>
        </w:tc>
        <w:tc>
          <w:tcPr>
            <w:tcW w:w="1335" w:type="dxa"/>
            <w:vAlign w:val="bottom"/>
          </w:tcPr>
          <w:p w14:paraId="5BC2EC08" w14:textId="6B925B8C" w:rsidR="00E37D24" w:rsidRDefault="00E37D24" w:rsidP="00E37D24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32.197825</w:t>
            </w:r>
          </w:p>
        </w:tc>
        <w:tc>
          <w:tcPr>
            <w:tcW w:w="1387" w:type="dxa"/>
            <w:vAlign w:val="bottom"/>
          </w:tcPr>
          <w:p w14:paraId="5FE5D87B" w14:textId="68CEFF92" w:rsidR="00E37D24" w:rsidRDefault="00E37D24" w:rsidP="00E37D24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0.393296545</w:t>
            </w:r>
          </w:p>
        </w:tc>
        <w:tc>
          <w:tcPr>
            <w:tcW w:w="1335" w:type="dxa"/>
            <w:vAlign w:val="bottom"/>
          </w:tcPr>
          <w:p w14:paraId="0FAEBDE7" w14:textId="682F6BAA" w:rsidR="00E37D24" w:rsidRDefault="00E37D24" w:rsidP="00E37D24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64.7889466</w:t>
            </w:r>
          </w:p>
        </w:tc>
      </w:tr>
      <w:tr w:rsidR="00E37D24" w14:paraId="31F6F178" w14:textId="77777777" w:rsidTr="00E37D24">
        <w:tc>
          <w:tcPr>
            <w:tcW w:w="1328" w:type="dxa"/>
          </w:tcPr>
          <w:p w14:paraId="588629E9" w14:textId="77777777" w:rsidR="00E37D24" w:rsidRDefault="00E37D24" w:rsidP="00E37D24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321" w:type="dxa"/>
            <w:vAlign w:val="bottom"/>
          </w:tcPr>
          <w:p w14:paraId="2E02B71F" w14:textId="3D4EA2CC" w:rsidR="00E37D24" w:rsidRDefault="00E37D24" w:rsidP="00E37D24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0.45689235</w:t>
            </w:r>
          </w:p>
        </w:tc>
        <w:tc>
          <w:tcPr>
            <w:tcW w:w="1322" w:type="dxa"/>
            <w:vAlign w:val="bottom"/>
          </w:tcPr>
          <w:p w14:paraId="3937F42F" w14:textId="0CC83A57" w:rsidR="00E37D24" w:rsidRDefault="00E37D24" w:rsidP="00E37D24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0.05782756</w:t>
            </w:r>
          </w:p>
        </w:tc>
        <w:tc>
          <w:tcPr>
            <w:tcW w:w="1322" w:type="dxa"/>
            <w:vAlign w:val="bottom"/>
          </w:tcPr>
          <w:p w14:paraId="329F7356" w14:textId="7872C0FE" w:rsidR="00E37D24" w:rsidRDefault="00E37D24" w:rsidP="00E37D24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0.97161225</w:t>
            </w:r>
          </w:p>
        </w:tc>
        <w:tc>
          <w:tcPr>
            <w:tcW w:w="1335" w:type="dxa"/>
            <w:vAlign w:val="bottom"/>
          </w:tcPr>
          <w:p w14:paraId="2A186FED" w14:textId="7E423A9C" w:rsidR="00E37D24" w:rsidRDefault="00E37D24" w:rsidP="00E37D24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32.5575717</w:t>
            </w:r>
          </w:p>
        </w:tc>
        <w:tc>
          <w:tcPr>
            <w:tcW w:w="1387" w:type="dxa"/>
            <w:vAlign w:val="bottom"/>
          </w:tcPr>
          <w:p w14:paraId="068AAE18" w14:textId="4DCF7B6A" w:rsidR="00E37D24" w:rsidRDefault="00E37D24" w:rsidP="00E37D24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0.177886785</w:t>
            </w:r>
          </w:p>
        </w:tc>
        <w:tc>
          <w:tcPr>
            <w:tcW w:w="1335" w:type="dxa"/>
            <w:vAlign w:val="bottom"/>
          </w:tcPr>
          <w:p w14:paraId="11457DC7" w14:textId="2BBE7E61" w:rsidR="00E37D24" w:rsidRDefault="00E37D24" w:rsidP="00E37D24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65.2930302</w:t>
            </w:r>
          </w:p>
        </w:tc>
      </w:tr>
      <w:tr w:rsidR="00E37D24" w14:paraId="7E5D56E8" w14:textId="77777777" w:rsidTr="00E37D24">
        <w:tc>
          <w:tcPr>
            <w:tcW w:w="1328" w:type="dxa"/>
          </w:tcPr>
          <w:p w14:paraId="699A4895" w14:textId="77777777" w:rsidR="00E37D24" w:rsidRDefault="00E37D24" w:rsidP="00E37D24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321" w:type="dxa"/>
            <w:vAlign w:val="bottom"/>
          </w:tcPr>
          <w:p w14:paraId="5EDF5A9D" w14:textId="6562C29D" w:rsidR="00E37D24" w:rsidRDefault="00E37D24" w:rsidP="00E37D24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0.2417321</w:t>
            </w:r>
          </w:p>
        </w:tc>
        <w:tc>
          <w:tcPr>
            <w:tcW w:w="1322" w:type="dxa"/>
            <w:vAlign w:val="bottom"/>
          </w:tcPr>
          <w:p w14:paraId="39A414C0" w14:textId="18D0E212" w:rsidR="00E37D24" w:rsidRDefault="00E37D24" w:rsidP="00E37D24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0.33858898</w:t>
            </w:r>
          </w:p>
        </w:tc>
        <w:tc>
          <w:tcPr>
            <w:tcW w:w="1322" w:type="dxa"/>
            <w:vAlign w:val="bottom"/>
          </w:tcPr>
          <w:p w14:paraId="66BCC9D0" w14:textId="207D88A2" w:rsidR="00E37D24" w:rsidRDefault="00E37D24" w:rsidP="00E37D24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0.82205317</w:t>
            </w:r>
          </w:p>
        </w:tc>
        <w:tc>
          <w:tcPr>
            <w:tcW w:w="1335" w:type="dxa"/>
            <w:vAlign w:val="bottom"/>
          </w:tcPr>
          <w:p w14:paraId="73971603" w14:textId="46032628" w:rsidR="00E37D24" w:rsidRDefault="00E37D24" w:rsidP="00E37D24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32.2753821</w:t>
            </w:r>
          </w:p>
        </w:tc>
        <w:tc>
          <w:tcPr>
            <w:tcW w:w="1387" w:type="dxa"/>
            <w:vAlign w:val="bottom"/>
          </w:tcPr>
          <w:p w14:paraId="06346F0C" w14:textId="01DB9AFC" w:rsidR="00E37D24" w:rsidRDefault="00E37D24" w:rsidP="00E37D24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0.066311957</w:t>
            </w:r>
          </w:p>
        </w:tc>
        <w:tc>
          <w:tcPr>
            <w:tcW w:w="1335" w:type="dxa"/>
            <w:vAlign w:val="bottom"/>
          </w:tcPr>
          <w:p w14:paraId="2494DFE0" w14:textId="60D56FD7" w:rsidR="00E37D24" w:rsidRDefault="00E37D24" w:rsidP="00E37D24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64.6170762</w:t>
            </w:r>
          </w:p>
        </w:tc>
      </w:tr>
      <w:tr w:rsidR="00E37D24" w14:paraId="1824120C" w14:textId="77777777" w:rsidTr="00E2762D">
        <w:tc>
          <w:tcPr>
            <w:tcW w:w="1328" w:type="dxa"/>
          </w:tcPr>
          <w:p w14:paraId="5DDC0DDF" w14:textId="77777777" w:rsidR="00E37D24" w:rsidRDefault="00E37D24" w:rsidP="00E37D24">
            <w:pPr>
              <w:rPr>
                <w:lang w:val="es-MX"/>
              </w:rPr>
            </w:pPr>
            <w:r>
              <w:rPr>
                <w:lang w:val="es-MX"/>
              </w:rPr>
              <w:t>Global</w:t>
            </w:r>
          </w:p>
        </w:tc>
        <w:tc>
          <w:tcPr>
            <w:tcW w:w="1321" w:type="dxa"/>
            <w:vAlign w:val="bottom"/>
          </w:tcPr>
          <w:p w14:paraId="5E0D0D22" w14:textId="30D629BF" w:rsidR="00E37D24" w:rsidRDefault="00E37D24" w:rsidP="00E37D24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0.1794559</w:t>
            </w:r>
          </w:p>
        </w:tc>
        <w:tc>
          <w:tcPr>
            <w:tcW w:w="1322" w:type="dxa"/>
            <w:vAlign w:val="bottom"/>
          </w:tcPr>
          <w:p w14:paraId="35BDCB7C" w14:textId="230C4F8B" w:rsidR="00E37D24" w:rsidRDefault="00E37D24" w:rsidP="00E37D24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0.30882767</w:t>
            </w:r>
          </w:p>
        </w:tc>
        <w:tc>
          <w:tcPr>
            <w:tcW w:w="1322" w:type="dxa"/>
            <w:vAlign w:val="bottom"/>
          </w:tcPr>
          <w:p w14:paraId="4D3430BC" w14:textId="2A544217" w:rsidR="00E37D24" w:rsidRDefault="00E37D24" w:rsidP="00E37D24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0.66773946</w:t>
            </w:r>
          </w:p>
        </w:tc>
        <w:tc>
          <w:tcPr>
            <w:tcW w:w="1335" w:type="dxa"/>
            <w:vAlign w:val="bottom"/>
          </w:tcPr>
          <w:p w14:paraId="663E6A38" w14:textId="7483E753" w:rsidR="00E37D24" w:rsidRDefault="00E37D24" w:rsidP="00E37D24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32.5575717</w:t>
            </w:r>
          </w:p>
        </w:tc>
        <w:tc>
          <w:tcPr>
            <w:tcW w:w="1387" w:type="dxa"/>
            <w:vAlign w:val="bottom"/>
          </w:tcPr>
          <w:p w14:paraId="037DE2F4" w14:textId="034E525E" w:rsidR="00E37D24" w:rsidRDefault="00E37D24" w:rsidP="00E37D24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0.177886785</w:t>
            </w:r>
          </w:p>
        </w:tc>
        <w:tc>
          <w:tcPr>
            <w:tcW w:w="1335" w:type="dxa"/>
            <w:vAlign w:val="bottom"/>
          </w:tcPr>
          <w:p w14:paraId="0F7860BE" w14:textId="6EBA9352" w:rsidR="00E37D24" w:rsidRDefault="00E37D24" w:rsidP="00E37D24">
            <w:pPr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65.2930302</w:t>
            </w:r>
          </w:p>
        </w:tc>
      </w:tr>
    </w:tbl>
    <w:p w14:paraId="6817B0E8" w14:textId="77777777" w:rsidR="0074001F" w:rsidRDefault="0074001F" w:rsidP="001436D5">
      <w:pPr>
        <w:rPr>
          <w:lang w:val="es-MX"/>
        </w:rPr>
      </w:pPr>
    </w:p>
    <w:p w14:paraId="065C3DEF" w14:textId="0E71B94D" w:rsidR="00DD2D93" w:rsidRDefault="00DD2D93" w:rsidP="00DD2D93">
      <w:pPr>
        <w:rPr>
          <w:lang w:val="es-MX"/>
        </w:rPr>
      </w:pPr>
      <w:r w:rsidRPr="00DD2D93">
        <w:rPr>
          <w:lang w:val="es-MX"/>
        </w:rPr>
        <w:t>4. ¿En qué condiciones del modelo matemático considera cada método (semilla</w:t>
      </w:r>
      <w:r>
        <w:rPr>
          <w:lang w:val="es-MX"/>
        </w:rPr>
        <w:t xml:space="preserve"> </w:t>
      </w:r>
      <w:r w:rsidRPr="00DD2D93">
        <w:rPr>
          <w:lang w:val="es-MX"/>
        </w:rPr>
        <w:t>aleatoria con enteros y semilla aleatoria con decimales) el más eficiente para</w:t>
      </w:r>
      <w:r>
        <w:rPr>
          <w:lang w:val="es-MX"/>
        </w:rPr>
        <w:t xml:space="preserve"> </w:t>
      </w:r>
      <w:r w:rsidRPr="00DD2D93">
        <w:rPr>
          <w:lang w:val="es-MX"/>
        </w:rPr>
        <w:t>encontrar el máximo y el mínimo?</w:t>
      </w:r>
    </w:p>
    <w:p w14:paraId="3BDE85B5" w14:textId="1FEE0A99" w:rsidR="00CB521E" w:rsidRPr="00DD2D93" w:rsidRDefault="00CB521E" w:rsidP="00D6169B">
      <w:pPr>
        <w:jc w:val="both"/>
        <w:rPr>
          <w:lang w:val="es-MX"/>
        </w:rPr>
      </w:pPr>
      <w:r>
        <w:rPr>
          <w:lang w:val="es-MX"/>
        </w:rPr>
        <w:t xml:space="preserve">Depende, si vamos a usar variables discretas o continuas, </w:t>
      </w:r>
      <w:r w:rsidR="007027E0">
        <w:rPr>
          <w:lang w:val="es-MX"/>
        </w:rPr>
        <w:t xml:space="preserve">y también de los rangos que tienen, o si importa que sea discreta, </w:t>
      </w:r>
      <w:r w:rsidR="000111CB">
        <w:rPr>
          <w:lang w:val="es-MX"/>
        </w:rPr>
        <w:t xml:space="preserve">es decir, cuando una variable continua tiene un rango muy grande, realmente es indiferente si se toma como discreta. </w:t>
      </w:r>
      <w:r w:rsidR="008A23B1">
        <w:rPr>
          <w:lang w:val="es-MX"/>
        </w:rPr>
        <w:t xml:space="preserve">La respuesta es más complicada de lo que aparenta, depende mucho del problema. Por ejemplo, en el aleatorio </w:t>
      </w:r>
      <w:r w:rsidR="00D6169B">
        <w:rPr>
          <w:lang w:val="es-MX"/>
        </w:rPr>
        <w:t>en este problema, con enteros, ya ni siquiera parece aleatorio en los resultados.</w:t>
      </w:r>
    </w:p>
    <w:sectPr w:rsidR="00CB521E" w:rsidRPr="00DD2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AC1F79"/>
    <w:rsid w:val="000111CB"/>
    <w:rsid w:val="000A1BC4"/>
    <w:rsid w:val="001436D5"/>
    <w:rsid w:val="00253A3A"/>
    <w:rsid w:val="002A72F8"/>
    <w:rsid w:val="00355C14"/>
    <w:rsid w:val="0042114F"/>
    <w:rsid w:val="004F0517"/>
    <w:rsid w:val="007027E0"/>
    <w:rsid w:val="0074001F"/>
    <w:rsid w:val="00756C26"/>
    <w:rsid w:val="007F1037"/>
    <w:rsid w:val="008258A5"/>
    <w:rsid w:val="0085009E"/>
    <w:rsid w:val="008A23B1"/>
    <w:rsid w:val="008C6F00"/>
    <w:rsid w:val="00972C7E"/>
    <w:rsid w:val="009B507F"/>
    <w:rsid w:val="00A93A88"/>
    <w:rsid w:val="00C320F7"/>
    <w:rsid w:val="00CB521E"/>
    <w:rsid w:val="00D6169B"/>
    <w:rsid w:val="00DD2D93"/>
    <w:rsid w:val="00E37D24"/>
    <w:rsid w:val="00EA24A3"/>
    <w:rsid w:val="00F30D73"/>
    <w:rsid w:val="15AC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1F79"/>
  <w15:chartTrackingRefBased/>
  <w15:docId w15:val="{491093F3-DF9B-45A4-9731-C3E3CD7E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36D5"/>
    <w:pPr>
      <w:ind w:left="720"/>
      <w:contextualSpacing/>
    </w:pPr>
  </w:style>
  <w:style w:type="table" w:styleId="Tablaconcuadrcula">
    <w:name w:val="Table Grid"/>
    <w:basedOn w:val="Tablanormal"/>
    <w:uiPriority w:val="39"/>
    <w:rsid w:val="00421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356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cp:keywords/>
  <dc:description/>
  <cp:lastModifiedBy>BRAYAN YOSAFAT MARTINEZ CORONEL</cp:lastModifiedBy>
  <cp:revision>26</cp:revision>
  <dcterms:created xsi:type="dcterms:W3CDTF">2021-09-29T21:45:00Z</dcterms:created>
  <dcterms:modified xsi:type="dcterms:W3CDTF">2021-09-29T22:40:00Z</dcterms:modified>
</cp:coreProperties>
</file>