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AC8" w:rsidRPr="00082AC8" w:rsidRDefault="00082AC8" w:rsidP="00862EDE">
      <w:pPr>
        <w:ind w:right="-660"/>
        <w:jc w:val="center"/>
        <w:rPr>
          <w:rFonts w:hint="cs"/>
          <w:b/>
          <w:bCs/>
          <w:u w:val="single"/>
          <w:rtl/>
          <w:lang w:eastAsia="en-US"/>
        </w:rPr>
      </w:pPr>
      <w:r w:rsidRPr="00082AC8">
        <w:rPr>
          <w:rFonts w:hint="cs"/>
          <w:b/>
          <w:bCs/>
          <w:u w:val="single"/>
          <w:rtl/>
          <w:lang w:eastAsia="en-US"/>
        </w:rPr>
        <w:t xml:space="preserve">תרגיל הגשה </w:t>
      </w:r>
      <w:r w:rsidR="00862EDE">
        <w:rPr>
          <w:rFonts w:hint="cs"/>
          <w:b/>
          <w:bCs/>
          <w:u w:val="single"/>
          <w:rtl/>
          <w:lang w:eastAsia="en-US"/>
        </w:rPr>
        <w:t>7</w:t>
      </w:r>
    </w:p>
    <w:p w:rsidR="0048643B" w:rsidRDefault="006067EB" w:rsidP="0048643B">
      <w:pPr>
        <w:ind w:right="-660"/>
        <w:jc w:val="both"/>
        <w:rPr>
          <w:rtl/>
          <w:lang w:eastAsia="en-US"/>
        </w:rPr>
      </w:pPr>
      <w:r w:rsidRPr="006067EB">
        <w:rPr>
          <w:rFonts w:hint="cs"/>
          <w:u w:val="single"/>
          <w:rtl/>
          <w:lang w:eastAsia="en-US"/>
        </w:rPr>
        <w:t xml:space="preserve">חלק א': </w:t>
      </w:r>
    </w:p>
    <w:p w:rsidR="003844F0" w:rsidRDefault="003844F0" w:rsidP="0048643B">
      <w:pPr>
        <w:ind w:right="-660"/>
        <w:jc w:val="both"/>
        <w:rPr>
          <w:rtl/>
          <w:lang w:eastAsia="en-US"/>
        </w:rPr>
      </w:pPr>
      <w:r>
        <w:rPr>
          <w:rtl/>
          <w:lang w:eastAsia="en-US"/>
        </w:rPr>
        <w:t xml:space="preserve">פנימייה זקוקה למערכת מידע ממוחשבת אשר תעזור בניהול פרטי התלמידים. תלמידי הפנימייה מחולקים לשתי שכבות גיל: </w:t>
      </w:r>
      <w:r>
        <w:rPr>
          <w:szCs w:val="22"/>
          <w:rtl/>
          <w:lang w:eastAsia="en-US"/>
        </w:rPr>
        <w:t>שכבה צעירה ושכבה בוגרת</w:t>
      </w:r>
      <w:r>
        <w:rPr>
          <w:rtl/>
          <w:lang w:eastAsia="en-US"/>
        </w:rPr>
        <w:t xml:space="preserve">. </w:t>
      </w:r>
    </w:p>
    <w:p w:rsidR="003844F0" w:rsidRDefault="003844F0" w:rsidP="00082AC8">
      <w:pPr>
        <w:ind w:right="-660"/>
        <w:jc w:val="both"/>
        <w:rPr>
          <w:rtl/>
          <w:lang w:eastAsia="en-US"/>
        </w:rPr>
      </w:pPr>
      <w:r>
        <w:rPr>
          <w:rtl/>
          <w:lang w:eastAsia="en-US"/>
        </w:rPr>
        <w:t xml:space="preserve">מערכת המידע מכילה שלוש ישויות מרכזיות: מורה, תלמיד </w:t>
      </w:r>
      <w:r>
        <w:rPr>
          <w:rFonts w:hint="cs"/>
          <w:rtl/>
          <w:lang w:eastAsia="en-US"/>
        </w:rPr>
        <w:t>בשכבה</w:t>
      </w:r>
      <w:r>
        <w:rPr>
          <w:rtl/>
          <w:lang w:eastAsia="en-US"/>
        </w:rPr>
        <w:t xml:space="preserve"> הצעירה, ו</w:t>
      </w:r>
      <w:r>
        <w:rPr>
          <w:rFonts w:hint="cs"/>
          <w:rtl/>
          <w:lang w:eastAsia="en-US"/>
        </w:rPr>
        <w:t xml:space="preserve">תלמיד </w:t>
      </w:r>
      <w:r>
        <w:rPr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בשכבה</w:t>
      </w:r>
      <w:r>
        <w:rPr>
          <w:rtl/>
          <w:lang w:eastAsia="en-US"/>
        </w:rPr>
        <w:t xml:space="preserve"> הבוגרת.</w:t>
      </w:r>
    </w:p>
    <w:p w:rsidR="003844F0" w:rsidRDefault="003844F0" w:rsidP="00082AC8">
      <w:pPr>
        <w:ind w:right="-660"/>
        <w:jc w:val="both"/>
        <w:rPr>
          <w:rtl/>
          <w:lang w:eastAsia="en-US"/>
        </w:rPr>
      </w:pPr>
      <w:r>
        <w:rPr>
          <w:rtl/>
          <w:lang w:eastAsia="en-US"/>
        </w:rPr>
        <w:t>פרטי המידע עבור כל ישות מפורטים להלן:</w:t>
      </w:r>
    </w:p>
    <w:p w:rsidR="003844F0" w:rsidRDefault="003844F0" w:rsidP="001023B0">
      <w:pPr>
        <w:ind w:right="-660"/>
        <w:jc w:val="both"/>
        <w:rPr>
          <w:rtl/>
          <w:lang w:eastAsia="en-US"/>
        </w:rPr>
      </w:pPr>
      <w:r>
        <w:rPr>
          <w:b/>
          <w:bCs/>
          <w:rtl/>
          <w:lang w:eastAsia="en-US"/>
        </w:rPr>
        <w:t>מורה : (</w:t>
      </w:r>
      <w:bookmarkStart w:id="0" w:name="OLE_LINK1"/>
      <w:bookmarkStart w:id="1" w:name="OLE_LINK2"/>
      <w:r>
        <w:rPr>
          <w:b/>
          <w:bCs/>
          <w:rtl/>
          <w:lang w:eastAsia="en-US"/>
        </w:rPr>
        <w:t xml:space="preserve">מיוצג על ידי המחלקה </w:t>
      </w:r>
      <w:r>
        <w:rPr>
          <w:b/>
          <w:bCs/>
          <w:lang w:eastAsia="en-US"/>
        </w:rPr>
        <w:t>Teacher</w:t>
      </w:r>
      <w:r>
        <w:rPr>
          <w:b/>
          <w:bCs/>
          <w:rtl/>
          <w:lang w:eastAsia="en-US"/>
        </w:rPr>
        <w:t>)</w:t>
      </w:r>
      <w:bookmarkEnd w:id="0"/>
      <w:bookmarkEnd w:id="1"/>
      <w:r w:rsidR="001023B0">
        <w:rPr>
          <w:rFonts w:hint="cs"/>
          <w:b/>
          <w:bCs/>
          <w:rtl/>
          <w:lang w:eastAsia="en-US"/>
        </w:rPr>
        <w:t xml:space="preserve"> : </w:t>
      </w:r>
      <w:r>
        <w:rPr>
          <w:rtl/>
          <w:lang w:eastAsia="en-US"/>
        </w:rPr>
        <w:t>ת"ז, שם פרטי, שם משפחה, שם כיתה</w:t>
      </w:r>
    </w:p>
    <w:p w:rsidR="003844F0" w:rsidRDefault="003844F0" w:rsidP="003844F0">
      <w:pPr>
        <w:ind w:right="-660"/>
        <w:jc w:val="both"/>
        <w:rPr>
          <w:rFonts w:hint="cs"/>
          <w:b/>
          <w:bCs/>
          <w:rtl/>
          <w:lang w:eastAsia="en-US"/>
        </w:rPr>
      </w:pPr>
      <w:r>
        <w:rPr>
          <w:b/>
          <w:bCs/>
          <w:rtl/>
          <w:lang w:eastAsia="en-US"/>
        </w:rPr>
        <w:t xml:space="preserve">תלמיד בשכבה הצעירה: </w:t>
      </w:r>
      <w:r>
        <w:rPr>
          <w:rFonts w:hint="cs"/>
          <w:b/>
          <w:bCs/>
          <w:rtl/>
          <w:lang w:eastAsia="en-US"/>
        </w:rPr>
        <w:t xml:space="preserve">( </w:t>
      </w:r>
      <w:r>
        <w:rPr>
          <w:b/>
          <w:bCs/>
          <w:rtl/>
          <w:lang w:eastAsia="en-US"/>
        </w:rPr>
        <w:t xml:space="preserve">מיוצג על ידי המחלקה  </w:t>
      </w:r>
      <w:r>
        <w:rPr>
          <w:b/>
          <w:bCs/>
          <w:lang w:eastAsia="en-US"/>
        </w:rPr>
        <w:t>YoungStudent</w:t>
      </w:r>
      <w:r>
        <w:rPr>
          <w:b/>
          <w:bCs/>
          <w:rtl/>
          <w:lang w:eastAsia="en-US"/>
        </w:rPr>
        <w:t>)</w:t>
      </w:r>
      <w:r w:rsidR="001023B0">
        <w:rPr>
          <w:rFonts w:hint="cs"/>
          <w:b/>
          <w:bCs/>
          <w:rtl/>
          <w:lang w:eastAsia="en-US"/>
        </w:rPr>
        <w:t>:</w:t>
      </w:r>
    </w:p>
    <w:p w:rsidR="003844F0" w:rsidRDefault="003844F0" w:rsidP="0048643B">
      <w:pPr>
        <w:ind w:right="-660"/>
        <w:jc w:val="both"/>
        <w:rPr>
          <w:rtl/>
          <w:lang w:eastAsia="en-US"/>
        </w:rPr>
      </w:pPr>
      <w:r>
        <w:rPr>
          <w:rtl/>
          <w:lang w:eastAsia="en-US"/>
        </w:rPr>
        <w:t xml:space="preserve">ת"ז, שם פרטי, שם משפחה, </w:t>
      </w:r>
      <w:r w:rsidR="0048643B">
        <w:rPr>
          <w:rFonts w:hint="cs"/>
          <w:rtl/>
          <w:lang w:eastAsia="en-US"/>
        </w:rPr>
        <w:t>3</w:t>
      </w:r>
      <w:r>
        <w:rPr>
          <w:rFonts w:hint="cs"/>
          <w:rtl/>
          <w:lang w:eastAsia="en-US"/>
        </w:rPr>
        <w:t xml:space="preserve"> </w:t>
      </w:r>
      <w:r>
        <w:rPr>
          <w:rtl/>
          <w:lang w:eastAsia="en-US"/>
        </w:rPr>
        <w:t xml:space="preserve"> ציונים פנימיים, מס' שעות התנדבות, ציון בהתנהגות.</w:t>
      </w:r>
    </w:p>
    <w:p w:rsidR="003844F0" w:rsidRDefault="003844F0" w:rsidP="003844F0">
      <w:pPr>
        <w:ind w:right="-660"/>
        <w:jc w:val="both"/>
        <w:rPr>
          <w:rFonts w:hint="cs"/>
          <w:b/>
          <w:bCs/>
          <w:rtl/>
          <w:lang w:eastAsia="en-US"/>
        </w:rPr>
      </w:pPr>
      <w:r>
        <w:rPr>
          <w:b/>
          <w:bCs/>
          <w:rtl/>
          <w:lang w:eastAsia="en-US"/>
        </w:rPr>
        <w:t xml:space="preserve">תלמיד בשכבה הבוגרת: (  מיוצג על ידי המחלקה </w:t>
      </w:r>
      <w:r>
        <w:rPr>
          <w:b/>
          <w:bCs/>
          <w:lang w:eastAsia="en-US"/>
        </w:rPr>
        <w:t>AdultStudent</w:t>
      </w:r>
      <w:r>
        <w:rPr>
          <w:b/>
          <w:bCs/>
          <w:rtl/>
          <w:lang w:eastAsia="en-US"/>
        </w:rPr>
        <w:t>)</w:t>
      </w:r>
      <w:r w:rsidR="001023B0">
        <w:rPr>
          <w:rFonts w:hint="cs"/>
          <w:b/>
          <w:bCs/>
          <w:rtl/>
          <w:lang w:eastAsia="en-US"/>
        </w:rPr>
        <w:t>:</w:t>
      </w:r>
    </w:p>
    <w:p w:rsidR="003844F0" w:rsidRDefault="003844F0" w:rsidP="0048643B">
      <w:pPr>
        <w:ind w:right="-660"/>
        <w:jc w:val="both"/>
        <w:rPr>
          <w:rtl/>
          <w:lang w:eastAsia="en-US"/>
        </w:rPr>
      </w:pPr>
      <w:r>
        <w:rPr>
          <w:rtl/>
          <w:lang w:eastAsia="en-US"/>
        </w:rPr>
        <w:t xml:space="preserve">ת"ז, שם פרטי, שם משפחה, </w:t>
      </w:r>
      <w:r w:rsidR="0048643B">
        <w:rPr>
          <w:rFonts w:hint="cs"/>
          <w:rtl/>
          <w:lang w:eastAsia="en-US"/>
        </w:rPr>
        <w:t>2</w:t>
      </w:r>
      <w:r>
        <w:rPr>
          <w:rFonts w:hint="cs"/>
          <w:rtl/>
          <w:lang w:eastAsia="en-US"/>
        </w:rPr>
        <w:t xml:space="preserve"> </w:t>
      </w:r>
      <w:r w:rsidR="0048643B">
        <w:rPr>
          <w:rtl/>
          <w:lang w:eastAsia="en-US"/>
        </w:rPr>
        <w:t xml:space="preserve"> ציונים פנימיים,</w:t>
      </w:r>
      <w:r w:rsidR="0048643B">
        <w:rPr>
          <w:rFonts w:hint="cs"/>
          <w:rtl/>
          <w:lang w:eastAsia="en-US"/>
        </w:rPr>
        <w:t xml:space="preserve"> 2</w:t>
      </w:r>
      <w:r>
        <w:rPr>
          <w:rFonts w:hint="cs"/>
          <w:rtl/>
          <w:lang w:eastAsia="en-US"/>
        </w:rPr>
        <w:t xml:space="preserve"> </w:t>
      </w:r>
      <w:r>
        <w:rPr>
          <w:rtl/>
          <w:lang w:eastAsia="en-US"/>
        </w:rPr>
        <w:t>ציונים חיצוניים</w:t>
      </w:r>
      <w:r w:rsidR="0048643B">
        <w:rPr>
          <w:rFonts w:hint="cs"/>
          <w:rtl/>
          <w:lang w:eastAsia="en-US"/>
        </w:rPr>
        <w:t>.</w:t>
      </w:r>
    </w:p>
    <w:p w:rsidR="003844F0" w:rsidRDefault="003844F0" w:rsidP="003844F0">
      <w:pPr>
        <w:ind w:right="-660"/>
        <w:jc w:val="both"/>
        <w:rPr>
          <w:rtl/>
          <w:lang w:eastAsia="en-US"/>
        </w:rPr>
      </w:pPr>
    </w:p>
    <w:p w:rsidR="003844F0" w:rsidRDefault="003844F0" w:rsidP="003844F0">
      <w:pPr>
        <w:ind w:right="-660"/>
        <w:jc w:val="both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היררכיית המחלקות שתוכננה מתוארת באיור הבא:</w:t>
      </w:r>
    </w:p>
    <w:p w:rsidR="003844F0" w:rsidRDefault="00ED44BF" w:rsidP="003844F0">
      <w:pPr>
        <w:ind w:right="-660"/>
        <w:jc w:val="center"/>
        <w:rPr>
          <w:rFonts w:hint="cs"/>
          <w:rtl/>
          <w:lang w:eastAsia="en-US"/>
        </w:rPr>
      </w:pPr>
      <w:r>
        <w:rPr>
          <w:rFonts w:hint="cs"/>
          <w:noProof/>
          <w:lang w:eastAsia="en-US"/>
        </w:rPr>
        <w:drawing>
          <wp:inline distT="0" distB="0" distL="0" distR="0">
            <wp:extent cx="3115310" cy="2264410"/>
            <wp:effectExtent l="0" t="0" r="0" b="0"/>
            <wp:docPr id="1" name="Picture 1" descr="Drawing1_gif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wing1_gif_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4F0" w:rsidRDefault="003844F0" w:rsidP="001023B0">
      <w:pPr>
        <w:ind w:right="-660"/>
        <w:jc w:val="both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א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קבע אילו </w:t>
      </w:r>
      <w:r w:rsidR="001023B0">
        <w:rPr>
          <w:rFonts w:hint="cs"/>
          <w:rtl/>
          <w:lang w:eastAsia="en-US"/>
        </w:rPr>
        <w:t xml:space="preserve">תכונות </w:t>
      </w:r>
      <w:r>
        <w:rPr>
          <w:rFonts w:hint="cs"/>
          <w:rtl/>
          <w:lang w:eastAsia="en-US"/>
        </w:rPr>
        <w:t>יוגדרו בכל אחת מהמחלקות.</w:t>
      </w:r>
    </w:p>
    <w:p w:rsidR="003844F0" w:rsidRDefault="003844F0" w:rsidP="001023B0">
      <w:pPr>
        <w:ind w:right="-660"/>
        <w:jc w:val="both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ב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ה</w:t>
      </w:r>
      <w:r w:rsidR="001023B0">
        <w:rPr>
          <w:rFonts w:hint="cs"/>
          <w:rtl/>
          <w:lang w:eastAsia="en-US"/>
        </w:rPr>
        <w:t xml:space="preserve">גדר את המחלקות הדרושות. </w:t>
      </w:r>
    </w:p>
    <w:p w:rsidR="001023B0" w:rsidRDefault="001023B0" w:rsidP="001023B0">
      <w:pPr>
        <w:ind w:right="-660"/>
        <w:jc w:val="both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ד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חשוב אילו </w:t>
      </w:r>
      <w:r w:rsidR="003844F0">
        <w:rPr>
          <w:rFonts w:hint="cs"/>
          <w:rtl/>
          <w:lang w:eastAsia="en-US"/>
        </w:rPr>
        <w:t>מחלקה/ות ידרסו את המתודות</w:t>
      </w:r>
      <w:r>
        <w:rPr>
          <w:rFonts w:hint="cs"/>
          <w:rtl/>
          <w:lang w:eastAsia="en-US"/>
        </w:rPr>
        <w:t xml:space="preserve"> הללו. </w:t>
      </w:r>
    </w:p>
    <w:p w:rsidR="003844F0" w:rsidRDefault="001023B0" w:rsidP="001023B0">
      <w:pPr>
        <w:ind w:right="-660"/>
        <w:jc w:val="both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ה - </w:t>
      </w:r>
      <w:r w:rsidR="003844F0">
        <w:rPr>
          <w:rFonts w:hint="cs"/>
          <w:rtl/>
          <w:lang w:eastAsia="en-US"/>
        </w:rPr>
        <w:t>על פי כללי הפנימיי</w:t>
      </w:r>
      <w:r w:rsidR="003844F0">
        <w:rPr>
          <w:rFonts w:hint="eastAsia"/>
          <w:rtl/>
          <w:lang w:eastAsia="en-US"/>
        </w:rPr>
        <w:t>ה</w:t>
      </w:r>
      <w:r w:rsidR="003844F0">
        <w:rPr>
          <w:rFonts w:hint="cs"/>
          <w:rtl/>
          <w:lang w:eastAsia="en-US"/>
        </w:rPr>
        <w:t xml:space="preserve"> תלמידים יכולים לצאת מהפנימיי</w:t>
      </w:r>
      <w:r w:rsidR="003844F0">
        <w:rPr>
          <w:rFonts w:hint="eastAsia"/>
          <w:rtl/>
          <w:lang w:eastAsia="en-US"/>
        </w:rPr>
        <w:t>ה</w:t>
      </w:r>
      <w:r w:rsidR="003844F0">
        <w:rPr>
          <w:rFonts w:hint="cs"/>
          <w:rtl/>
          <w:lang w:eastAsia="en-US"/>
        </w:rPr>
        <w:t xml:space="preserve"> בשעות אחר הצהרים בתנאי שמולאו התנאים הבאים:</w:t>
      </w:r>
    </w:p>
    <w:p w:rsidR="003844F0" w:rsidRDefault="001976D9" w:rsidP="001976D9">
      <w:pPr>
        <w:ind w:right="-660"/>
        <w:jc w:val="both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ת</w:t>
      </w:r>
      <w:r w:rsidR="003844F0">
        <w:rPr>
          <w:rFonts w:hint="cs"/>
          <w:rtl/>
          <w:lang w:eastAsia="en-US"/>
        </w:rPr>
        <w:t xml:space="preserve">למידי השכבה הצעירה </w:t>
      </w:r>
      <w:r w:rsidR="003844F0">
        <w:rPr>
          <w:rtl/>
          <w:lang w:eastAsia="en-US"/>
        </w:rPr>
        <w:t>–</w:t>
      </w:r>
      <w:r w:rsidR="003844F0">
        <w:rPr>
          <w:rFonts w:hint="cs"/>
          <w:rtl/>
          <w:lang w:eastAsia="en-US"/>
        </w:rPr>
        <w:t xml:space="preserve"> ממוצע ציונים מעל 70 וציון התנהגות מעל 80 .</w:t>
      </w:r>
    </w:p>
    <w:p w:rsidR="003844F0" w:rsidRDefault="003844F0" w:rsidP="0048643B">
      <w:pPr>
        <w:ind w:right="-660"/>
        <w:jc w:val="both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תלמידי השכבה הבוגרת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ממוצע ציונים (פנימיים וחיצוניים) מעל 80 </w:t>
      </w:r>
      <w:r w:rsidR="0048643B">
        <w:rPr>
          <w:rFonts w:hint="cs"/>
          <w:rtl/>
          <w:lang w:eastAsia="en-US"/>
        </w:rPr>
        <w:t>.</w:t>
      </w:r>
    </w:p>
    <w:p w:rsidR="006067EB" w:rsidRDefault="003844F0" w:rsidP="005254D5">
      <w:pPr>
        <w:ind w:right="-660"/>
        <w:jc w:val="both"/>
        <w:rPr>
          <w:rFonts w:hint="cs"/>
          <w:rtl/>
        </w:rPr>
      </w:pPr>
      <w:r>
        <w:rPr>
          <w:rFonts w:hint="cs"/>
          <w:rtl/>
          <w:lang w:eastAsia="en-US"/>
        </w:rPr>
        <w:t xml:space="preserve">ממש את המתודה </w:t>
      </w:r>
      <w:r>
        <w:rPr>
          <w:lang w:eastAsia="en-US"/>
        </w:rPr>
        <w:t>HasPermission()</w:t>
      </w:r>
      <w:r>
        <w:rPr>
          <w:rFonts w:hint="cs"/>
          <w:rtl/>
          <w:lang w:eastAsia="en-US"/>
        </w:rPr>
        <w:t xml:space="preserve"> הבודקת האם זכאי תלמיד לצאת לחופשה עבור התלמידים</w:t>
      </w:r>
      <w:r w:rsidR="005254D5">
        <w:rPr>
          <w:rFonts w:hint="cs"/>
          <w:rtl/>
          <w:lang w:eastAsia="en-US"/>
        </w:rPr>
        <w:t xml:space="preserve"> בשכבה הצעירה </w:t>
      </w:r>
      <w:r w:rsidR="00B03C95">
        <w:rPr>
          <w:rFonts w:hint="cs"/>
          <w:rtl/>
          <w:lang w:eastAsia="en-US"/>
        </w:rPr>
        <w:t xml:space="preserve">ועבור תלמידים בשכבה הבוגרת וממש את השיטה </w:t>
      </w:r>
      <w:r w:rsidR="00B03C95">
        <w:rPr>
          <w:lang w:eastAsia="en-US"/>
        </w:rPr>
        <w:t>CalcAverage()</w:t>
      </w:r>
      <w:r w:rsidR="00B03C95">
        <w:rPr>
          <w:rFonts w:hint="cs"/>
          <w:rtl/>
          <w:lang w:eastAsia="en-US"/>
        </w:rPr>
        <w:t xml:space="preserve"> במקומות הדרושים. </w:t>
      </w:r>
      <w:r w:rsidR="001976D9">
        <w:rPr>
          <w:rFonts w:hint="cs"/>
          <w:rtl/>
        </w:rPr>
        <w:t xml:space="preserve">   </w:t>
      </w:r>
    </w:p>
    <w:p w:rsidR="006067EB" w:rsidRDefault="006067EB" w:rsidP="005254D5">
      <w:pPr>
        <w:ind w:right="-660"/>
        <w:jc w:val="both"/>
        <w:rPr>
          <w:rFonts w:hint="cs"/>
          <w:rtl/>
        </w:rPr>
      </w:pPr>
    </w:p>
    <w:p w:rsidR="003A3A08" w:rsidRPr="006067EB" w:rsidRDefault="003A3A08" w:rsidP="0048643B">
      <w:pPr>
        <w:ind w:right="-660"/>
        <w:jc w:val="both"/>
        <w:rPr>
          <w:rFonts w:hint="cs"/>
          <w:u w:val="single"/>
          <w:rtl/>
          <w:lang w:eastAsia="en-US"/>
        </w:rPr>
      </w:pPr>
      <w:r w:rsidRPr="006067EB">
        <w:rPr>
          <w:rFonts w:hint="cs"/>
          <w:u w:val="single"/>
          <w:rtl/>
          <w:lang w:eastAsia="en-US"/>
        </w:rPr>
        <w:t xml:space="preserve">חלק </w:t>
      </w:r>
      <w:r>
        <w:rPr>
          <w:rFonts w:hint="cs"/>
          <w:u w:val="single"/>
          <w:rtl/>
          <w:lang w:eastAsia="en-US"/>
        </w:rPr>
        <w:t>ב</w:t>
      </w:r>
      <w:r w:rsidRPr="006067EB">
        <w:rPr>
          <w:rFonts w:hint="cs"/>
          <w:u w:val="single"/>
          <w:rtl/>
          <w:lang w:eastAsia="en-US"/>
        </w:rPr>
        <w:t>'</w:t>
      </w:r>
      <w:r w:rsidR="0048643B">
        <w:rPr>
          <w:rFonts w:hint="cs"/>
          <w:u w:val="single"/>
          <w:rtl/>
          <w:lang w:eastAsia="en-US"/>
        </w:rPr>
        <w:t>:</w:t>
      </w:r>
    </w:p>
    <w:p w:rsidR="006067EB" w:rsidRDefault="006067EB" w:rsidP="003A3A08">
      <w:pPr>
        <w:rPr>
          <w:rFonts w:hint="cs"/>
          <w:sz w:val="24"/>
          <w:rtl/>
        </w:rPr>
      </w:pPr>
      <w:r>
        <w:rPr>
          <w:rFonts w:hint="cs"/>
          <w:sz w:val="24"/>
          <w:rtl/>
        </w:rPr>
        <w:t xml:space="preserve">בסעיף זה עליכם לכתוב מחלקה בשם </w:t>
      </w:r>
      <w:r>
        <w:rPr>
          <w:rFonts w:hint="cs"/>
          <w:sz w:val="24"/>
        </w:rPr>
        <w:t>A</w:t>
      </w:r>
      <w:r>
        <w:rPr>
          <w:sz w:val="24"/>
        </w:rPr>
        <w:t>llStudents</w:t>
      </w:r>
      <w:r>
        <w:rPr>
          <w:rFonts w:hint="cs"/>
          <w:sz w:val="24"/>
          <w:rtl/>
        </w:rPr>
        <w:t>. המחלקה ת</w:t>
      </w:r>
      <w:r w:rsidR="003A3A08">
        <w:rPr>
          <w:rFonts w:hint="cs"/>
          <w:sz w:val="24"/>
          <w:rtl/>
        </w:rPr>
        <w:t xml:space="preserve">כיל </w:t>
      </w:r>
      <w:r>
        <w:rPr>
          <w:rFonts w:hint="cs"/>
          <w:sz w:val="24"/>
          <w:rtl/>
        </w:rPr>
        <w:t xml:space="preserve">מערך של </w:t>
      </w:r>
      <w:r>
        <w:rPr>
          <w:sz w:val="24"/>
        </w:rPr>
        <w:t>Student</w:t>
      </w:r>
      <w:r>
        <w:rPr>
          <w:rFonts w:hint="cs"/>
          <w:sz w:val="24"/>
          <w:rtl/>
        </w:rPr>
        <w:t xml:space="preserve">. </w:t>
      </w:r>
    </w:p>
    <w:p w:rsidR="006067EB" w:rsidRDefault="006067EB" w:rsidP="003A3A08">
      <w:pPr>
        <w:widowControl/>
        <w:numPr>
          <w:ilvl w:val="0"/>
          <w:numId w:val="1"/>
        </w:numPr>
        <w:jc w:val="both"/>
        <w:rPr>
          <w:rFonts w:hint="cs"/>
          <w:sz w:val="24"/>
          <w:rtl/>
        </w:rPr>
      </w:pPr>
      <w:r>
        <w:rPr>
          <w:rFonts w:hint="cs"/>
          <w:sz w:val="24"/>
          <w:rtl/>
        </w:rPr>
        <w:t>גודלו המקסימלי של המערך יהיה 20 אך נדע בכל שלב את מספר ה</w:t>
      </w:r>
      <w:r w:rsidR="003A3A08">
        <w:rPr>
          <w:rFonts w:hint="cs"/>
          <w:sz w:val="24"/>
          <w:rtl/>
        </w:rPr>
        <w:t xml:space="preserve">תלמידים </w:t>
      </w:r>
      <w:r>
        <w:rPr>
          <w:rFonts w:hint="cs"/>
          <w:sz w:val="24"/>
          <w:rtl/>
        </w:rPr>
        <w:t xml:space="preserve">בפועל. </w:t>
      </w:r>
    </w:p>
    <w:p w:rsidR="006067EB" w:rsidRDefault="006067EB" w:rsidP="006067EB">
      <w:pPr>
        <w:widowControl/>
        <w:numPr>
          <w:ilvl w:val="0"/>
          <w:numId w:val="1"/>
        </w:numPr>
        <w:jc w:val="both"/>
        <w:rPr>
          <w:sz w:val="24"/>
        </w:rPr>
      </w:pPr>
      <w:r>
        <w:rPr>
          <w:rFonts w:hint="cs"/>
          <w:sz w:val="24"/>
          <w:rtl/>
        </w:rPr>
        <w:t>השיטות במחלקה זו יהיו:</w:t>
      </w:r>
    </w:p>
    <w:p w:rsidR="006067EB" w:rsidRDefault="006067EB" w:rsidP="003A3A08">
      <w:pPr>
        <w:widowControl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public void addStudent (Student newStudent)</w:t>
      </w:r>
      <w:r>
        <w:rPr>
          <w:rFonts w:hint="cs"/>
          <w:sz w:val="24"/>
          <w:rtl/>
        </w:rPr>
        <w:t xml:space="preserve"> - המכניסה </w:t>
      </w:r>
      <w:r w:rsidR="003A3A08">
        <w:rPr>
          <w:rFonts w:hint="cs"/>
          <w:sz w:val="24"/>
          <w:rtl/>
        </w:rPr>
        <w:t>תלמיד</w:t>
      </w:r>
      <w:r>
        <w:rPr>
          <w:rFonts w:hint="cs"/>
          <w:sz w:val="24"/>
          <w:rtl/>
        </w:rPr>
        <w:t xml:space="preserve"> חדש למאגר. </w:t>
      </w:r>
    </w:p>
    <w:p w:rsidR="006067EB" w:rsidRDefault="006067EB" w:rsidP="003A3A08">
      <w:pPr>
        <w:widowControl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public void removeStudent (Student student)</w:t>
      </w:r>
      <w:r>
        <w:rPr>
          <w:rFonts w:hint="cs"/>
          <w:sz w:val="24"/>
          <w:rtl/>
        </w:rPr>
        <w:t xml:space="preserve"> - המוחקת </w:t>
      </w:r>
      <w:r w:rsidR="003A3A08">
        <w:rPr>
          <w:rFonts w:hint="cs"/>
          <w:sz w:val="24"/>
          <w:rtl/>
        </w:rPr>
        <w:t>תלמיד</w:t>
      </w:r>
      <w:r>
        <w:rPr>
          <w:rFonts w:hint="cs"/>
          <w:sz w:val="24"/>
          <w:rtl/>
        </w:rPr>
        <w:t xml:space="preserve"> מסוים מהמאגר. </w:t>
      </w:r>
    </w:p>
    <w:p w:rsidR="006067EB" w:rsidRDefault="006067EB" w:rsidP="003A3A08">
      <w:pPr>
        <w:widowControl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public void ToString ()</w:t>
      </w:r>
      <w:r>
        <w:rPr>
          <w:rFonts w:hint="cs"/>
          <w:sz w:val="24"/>
          <w:rtl/>
        </w:rPr>
        <w:t xml:space="preserve"> </w:t>
      </w:r>
      <w:r>
        <w:rPr>
          <w:sz w:val="24"/>
          <w:rtl/>
        </w:rPr>
        <w:t>–</w:t>
      </w:r>
      <w:r>
        <w:rPr>
          <w:rFonts w:hint="cs"/>
          <w:sz w:val="24"/>
          <w:rtl/>
        </w:rPr>
        <w:t xml:space="preserve"> המדפיסה את מאגר כל ה</w:t>
      </w:r>
      <w:r w:rsidR="003A3A08">
        <w:rPr>
          <w:rFonts w:hint="cs"/>
          <w:sz w:val="24"/>
          <w:rtl/>
        </w:rPr>
        <w:t>תלמידים</w:t>
      </w:r>
      <w:r>
        <w:rPr>
          <w:rFonts w:hint="cs"/>
          <w:sz w:val="24"/>
          <w:rtl/>
        </w:rPr>
        <w:t xml:space="preserve">. </w:t>
      </w:r>
    </w:p>
    <w:p w:rsidR="006067EB" w:rsidRDefault="006067EB" w:rsidP="00CE2160">
      <w:pPr>
        <w:widowControl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public void print</w:t>
      </w:r>
      <w:r w:rsidR="00CE2160">
        <w:rPr>
          <w:rFonts w:hint="cs"/>
          <w:sz w:val="24"/>
        </w:rPr>
        <w:t>Y</w:t>
      </w:r>
      <w:r w:rsidR="00CE2160">
        <w:rPr>
          <w:sz w:val="24"/>
        </w:rPr>
        <w:t>oungS</w:t>
      </w:r>
      <w:r>
        <w:rPr>
          <w:sz w:val="24"/>
        </w:rPr>
        <w:t xml:space="preserve"> ()</w:t>
      </w:r>
      <w:r>
        <w:rPr>
          <w:rFonts w:hint="cs"/>
          <w:sz w:val="24"/>
          <w:rtl/>
        </w:rPr>
        <w:t xml:space="preserve"> - המדפיסה את פרטי כל ה</w:t>
      </w:r>
      <w:r w:rsidR="003A3A08">
        <w:rPr>
          <w:rFonts w:hint="cs"/>
          <w:sz w:val="24"/>
          <w:rtl/>
        </w:rPr>
        <w:t xml:space="preserve">תלמידים בשכבה הצעירה </w:t>
      </w:r>
      <w:r>
        <w:rPr>
          <w:rFonts w:hint="cs"/>
          <w:sz w:val="24"/>
          <w:rtl/>
        </w:rPr>
        <w:t xml:space="preserve">שיש במאגר.  </w:t>
      </w:r>
    </w:p>
    <w:p w:rsidR="006067EB" w:rsidRDefault="006067EB" w:rsidP="007557ED">
      <w:pPr>
        <w:widowControl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public </w:t>
      </w:r>
      <w:r w:rsidRPr="001D0615">
        <w:rPr>
          <w:sz w:val="24"/>
        </w:rPr>
        <w:t>double</w:t>
      </w:r>
      <w:r>
        <w:rPr>
          <w:sz w:val="24"/>
        </w:rPr>
        <w:t xml:space="preserve"> Calc</w:t>
      </w:r>
      <w:r w:rsidR="007557ED">
        <w:rPr>
          <w:sz w:val="24"/>
        </w:rPr>
        <w:t>Adults</w:t>
      </w:r>
      <w:r>
        <w:rPr>
          <w:sz w:val="24"/>
        </w:rPr>
        <w:t>Average ()</w:t>
      </w:r>
      <w:r>
        <w:rPr>
          <w:rFonts w:hint="cs"/>
          <w:sz w:val="24"/>
          <w:rtl/>
        </w:rPr>
        <w:t xml:space="preserve"> </w:t>
      </w:r>
      <w:r>
        <w:rPr>
          <w:sz w:val="24"/>
          <w:rtl/>
        </w:rPr>
        <w:t>–</w:t>
      </w:r>
      <w:r>
        <w:rPr>
          <w:rFonts w:hint="cs"/>
          <w:sz w:val="24"/>
          <w:rtl/>
        </w:rPr>
        <w:t xml:space="preserve"> המחזירה את הממוצע הכולל של ה</w:t>
      </w:r>
      <w:r w:rsidR="007557ED">
        <w:rPr>
          <w:rFonts w:hint="cs"/>
          <w:sz w:val="24"/>
          <w:rtl/>
        </w:rPr>
        <w:t xml:space="preserve">תלמידים בשכבה הבוגרת </w:t>
      </w:r>
      <w:r>
        <w:rPr>
          <w:rFonts w:hint="cs"/>
          <w:sz w:val="24"/>
          <w:rtl/>
        </w:rPr>
        <w:t xml:space="preserve">שיש במאגר.  </w:t>
      </w:r>
    </w:p>
    <w:p w:rsidR="006067EB" w:rsidRDefault="006067EB" w:rsidP="001D0615">
      <w:pPr>
        <w:widowControl/>
        <w:numPr>
          <w:ilvl w:val="1"/>
          <w:numId w:val="1"/>
        </w:numPr>
        <w:jc w:val="both"/>
        <w:rPr>
          <w:sz w:val="24"/>
        </w:rPr>
      </w:pPr>
      <w:r>
        <w:t xml:space="preserve">public int </w:t>
      </w:r>
      <w:r>
        <w:rPr>
          <w:lang w:eastAsia="en-US"/>
        </w:rPr>
        <w:t>All</w:t>
      </w:r>
      <w:r w:rsidR="007557ED">
        <w:rPr>
          <w:lang w:eastAsia="en-US"/>
        </w:rPr>
        <w:t xml:space="preserve">HasPermission </w:t>
      </w:r>
      <w:r>
        <w:rPr>
          <w:lang w:eastAsia="en-US"/>
        </w:rPr>
        <w:t>(</w:t>
      </w:r>
      <w:r>
        <w:t>)</w:t>
      </w:r>
      <w:r>
        <w:rPr>
          <w:rFonts w:hint="cs"/>
          <w:rtl/>
        </w:rPr>
        <w:t xml:space="preserve"> - המחזירה את מספר ה</w:t>
      </w:r>
      <w:r w:rsidR="007557ED">
        <w:rPr>
          <w:rFonts w:hint="cs"/>
          <w:rtl/>
        </w:rPr>
        <w:t>תלמידים בשכבה ה</w:t>
      </w:r>
      <w:r w:rsidR="001D0615">
        <w:rPr>
          <w:rFonts w:hint="cs"/>
          <w:rtl/>
        </w:rPr>
        <w:t>צעירה ש</w:t>
      </w:r>
      <w:r w:rsidR="007557ED">
        <w:rPr>
          <w:rFonts w:hint="cs"/>
          <w:rtl/>
        </w:rPr>
        <w:t xml:space="preserve">יקבלו זכאות לצאת לחופשה </w:t>
      </w:r>
      <w:r>
        <w:rPr>
          <w:rFonts w:hint="cs"/>
          <w:rtl/>
        </w:rPr>
        <w:t>לאור עמידתם בכללי ה</w:t>
      </w:r>
      <w:r w:rsidR="001D0615">
        <w:rPr>
          <w:rFonts w:hint="cs"/>
          <w:rtl/>
        </w:rPr>
        <w:t xml:space="preserve">זכאות. </w:t>
      </w:r>
      <w:r>
        <w:rPr>
          <w:rFonts w:hint="cs"/>
          <w:rtl/>
        </w:rPr>
        <w:t xml:space="preserve">  </w:t>
      </w:r>
    </w:p>
    <w:p w:rsidR="006067EB" w:rsidRDefault="006067EB" w:rsidP="006067EB">
      <w:pPr>
        <w:pStyle w:val="Heading3"/>
        <w:rPr>
          <w:rFonts w:hint="cs"/>
          <w:rtl/>
        </w:rPr>
      </w:pPr>
      <w:r>
        <w:rPr>
          <w:rFonts w:hint="cs"/>
          <w:rtl/>
        </w:rPr>
        <w:t>שימו לב שעליכם לבדוק את כל האפשרויות לשגיאות ולמקרי קצה ולהוציא הודעות מתאימות.</w:t>
      </w:r>
    </w:p>
    <w:p w:rsidR="006067EB" w:rsidRDefault="006067EB" w:rsidP="006067EB">
      <w:pPr>
        <w:ind w:right="-660"/>
        <w:jc w:val="both"/>
        <w:rPr>
          <w:rFonts w:hint="cs"/>
          <w:rtl/>
          <w:lang w:eastAsia="en-US"/>
        </w:rPr>
      </w:pPr>
    </w:p>
    <w:p w:rsidR="006067EB" w:rsidRDefault="0048643B" w:rsidP="007530DA">
      <w:pPr>
        <w:ind w:right="-660"/>
        <w:jc w:val="both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אני מבקש </w:t>
      </w:r>
      <w:r w:rsidR="006067EB">
        <w:rPr>
          <w:rFonts w:hint="cs"/>
          <w:rtl/>
          <w:lang w:eastAsia="en-US"/>
        </w:rPr>
        <w:t xml:space="preserve">שכל </w:t>
      </w:r>
      <w:r w:rsidR="007530DA">
        <w:rPr>
          <w:rFonts w:hint="cs"/>
          <w:rtl/>
          <w:lang w:eastAsia="en-US"/>
        </w:rPr>
        <w:t>סטודנט</w:t>
      </w:r>
      <w:bookmarkStart w:id="2" w:name="_GoBack"/>
      <w:bookmarkEnd w:id="2"/>
      <w:r w:rsidR="006067EB">
        <w:rPr>
          <w:rFonts w:hint="cs"/>
          <w:rtl/>
          <w:lang w:eastAsia="en-US"/>
        </w:rPr>
        <w:t xml:space="preserve"> יבנה לו </w:t>
      </w:r>
      <w:r w:rsidR="006067EB">
        <w:rPr>
          <w:lang w:eastAsia="en-US"/>
        </w:rPr>
        <w:t>main</w:t>
      </w:r>
      <w:r w:rsidR="006067EB">
        <w:rPr>
          <w:rFonts w:hint="cs"/>
          <w:rtl/>
          <w:lang w:eastAsia="en-US"/>
        </w:rPr>
        <w:t xml:space="preserve"> משלו על מנת לבדוק את הכתוב ויגיש גם אותו.</w:t>
      </w:r>
    </w:p>
    <w:p w:rsidR="006067EB" w:rsidRDefault="006067EB" w:rsidP="006067EB">
      <w:pPr>
        <w:ind w:right="-660"/>
        <w:jc w:val="both"/>
        <w:rPr>
          <w:rFonts w:hint="cs"/>
          <w:rtl/>
          <w:lang w:eastAsia="en-US"/>
        </w:rPr>
      </w:pPr>
    </w:p>
    <w:p w:rsidR="006067EB" w:rsidRDefault="006067EB" w:rsidP="006067EB">
      <w:pPr>
        <w:ind w:right="-660"/>
        <w:jc w:val="both"/>
        <w:rPr>
          <w:rFonts w:hint="cs"/>
          <w:rtl/>
          <w:lang w:eastAsia="en-US"/>
        </w:rPr>
      </w:pPr>
    </w:p>
    <w:p w:rsidR="00B03C95" w:rsidRDefault="001976D9" w:rsidP="005254D5">
      <w:pPr>
        <w:ind w:right="-660"/>
        <w:jc w:val="both"/>
        <w:rPr>
          <w:rFonts w:hint="cs"/>
          <w:rtl/>
        </w:rPr>
      </w:pPr>
      <w:r>
        <w:rPr>
          <w:rFonts w:hint="cs"/>
          <w:rtl/>
        </w:rPr>
        <w:t xml:space="preserve">   </w:t>
      </w:r>
      <w:r w:rsidR="001023B0">
        <w:rPr>
          <w:rFonts w:hint="cs"/>
          <w:rtl/>
        </w:rPr>
        <w:t xml:space="preserve">                                  </w:t>
      </w:r>
      <w:r w:rsidR="005254D5">
        <w:rPr>
          <w:rFonts w:hint="cs"/>
          <w:rtl/>
        </w:rPr>
        <w:t xml:space="preserve">                            </w:t>
      </w:r>
      <w:r w:rsidR="001023B0">
        <w:rPr>
          <w:rFonts w:hint="cs"/>
          <w:rtl/>
        </w:rPr>
        <w:t xml:space="preserve">       </w:t>
      </w:r>
      <w:r w:rsidR="00B03C95">
        <w:rPr>
          <w:rFonts w:hint="cs"/>
          <w:rtl/>
        </w:rPr>
        <w:t xml:space="preserve"> </w:t>
      </w:r>
    </w:p>
    <w:p w:rsidR="001023B0" w:rsidRDefault="00B03C95" w:rsidP="005254D5">
      <w:pPr>
        <w:ind w:right="-660"/>
        <w:jc w:val="both"/>
        <w:rPr>
          <w:rFonts w:hint="cs"/>
        </w:rPr>
      </w:pPr>
      <w:r>
        <w:rPr>
          <w:rFonts w:hint="cs"/>
          <w:rtl/>
        </w:rPr>
        <w:t xml:space="preserve">                                                                                                                                                 </w:t>
      </w:r>
      <w:r w:rsidR="001023B0">
        <w:rPr>
          <w:rFonts w:hint="cs"/>
          <w:rtl/>
        </w:rPr>
        <w:t>עבודה נעימה!</w:t>
      </w:r>
    </w:p>
    <w:sectPr w:rsidR="001023B0" w:rsidSect="005D16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C7D90"/>
    <w:multiLevelType w:val="hybridMultilevel"/>
    <w:tmpl w:val="9878D2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4F0"/>
    <w:rsid w:val="00000022"/>
    <w:rsid w:val="000064DE"/>
    <w:rsid w:val="0001022E"/>
    <w:rsid w:val="00012C0C"/>
    <w:rsid w:val="000241AF"/>
    <w:rsid w:val="000411DE"/>
    <w:rsid w:val="00043571"/>
    <w:rsid w:val="00071165"/>
    <w:rsid w:val="0008129C"/>
    <w:rsid w:val="00082AC8"/>
    <w:rsid w:val="00087B6D"/>
    <w:rsid w:val="0009169E"/>
    <w:rsid w:val="00095A82"/>
    <w:rsid w:val="000C1DD7"/>
    <w:rsid w:val="000C420D"/>
    <w:rsid w:val="000F1ADE"/>
    <w:rsid w:val="000F6A92"/>
    <w:rsid w:val="001023B0"/>
    <w:rsid w:val="001026A4"/>
    <w:rsid w:val="00112300"/>
    <w:rsid w:val="001147CE"/>
    <w:rsid w:val="001262E5"/>
    <w:rsid w:val="001330DA"/>
    <w:rsid w:val="001333D8"/>
    <w:rsid w:val="00147EA1"/>
    <w:rsid w:val="00153418"/>
    <w:rsid w:val="00154922"/>
    <w:rsid w:val="001704AF"/>
    <w:rsid w:val="001820BD"/>
    <w:rsid w:val="00187829"/>
    <w:rsid w:val="001900E2"/>
    <w:rsid w:val="00190286"/>
    <w:rsid w:val="00193EA1"/>
    <w:rsid w:val="00194357"/>
    <w:rsid w:val="001976D9"/>
    <w:rsid w:val="001A2552"/>
    <w:rsid w:val="001A3C83"/>
    <w:rsid w:val="001A4F6C"/>
    <w:rsid w:val="001B4EEC"/>
    <w:rsid w:val="001D0615"/>
    <w:rsid w:val="0021656A"/>
    <w:rsid w:val="00225B8D"/>
    <w:rsid w:val="00232522"/>
    <w:rsid w:val="0023401C"/>
    <w:rsid w:val="00243488"/>
    <w:rsid w:val="00267CD8"/>
    <w:rsid w:val="0027005F"/>
    <w:rsid w:val="002830BF"/>
    <w:rsid w:val="00290EA7"/>
    <w:rsid w:val="00292ABD"/>
    <w:rsid w:val="00294588"/>
    <w:rsid w:val="00294FB2"/>
    <w:rsid w:val="002A5874"/>
    <w:rsid w:val="002A63E3"/>
    <w:rsid w:val="002B3F63"/>
    <w:rsid w:val="002C1227"/>
    <w:rsid w:val="002E10EE"/>
    <w:rsid w:val="002E59A0"/>
    <w:rsid w:val="002F306A"/>
    <w:rsid w:val="00302525"/>
    <w:rsid w:val="00304550"/>
    <w:rsid w:val="003176A2"/>
    <w:rsid w:val="003376C2"/>
    <w:rsid w:val="00342506"/>
    <w:rsid w:val="00357712"/>
    <w:rsid w:val="003660CB"/>
    <w:rsid w:val="003679CD"/>
    <w:rsid w:val="00371CCF"/>
    <w:rsid w:val="003844F0"/>
    <w:rsid w:val="00386F07"/>
    <w:rsid w:val="003A3A08"/>
    <w:rsid w:val="003A5B88"/>
    <w:rsid w:val="003A7EBC"/>
    <w:rsid w:val="003C5A1B"/>
    <w:rsid w:val="003D56D2"/>
    <w:rsid w:val="003E4569"/>
    <w:rsid w:val="003F042B"/>
    <w:rsid w:val="003F3661"/>
    <w:rsid w:val="004032D3"/>
    <w:rsid w:val="00405388"/>
    <w:rsid w:val="00414FC7"/>
    <w:rsid w:val="00416953"/>
    <w:rsid w:val="004176DD"/>
    <w:rsid w:val="00422A1E"/>
    <w:rsid w:val="00425E3B"/>
    <w:rsid w:val="0043534F"/>
    <w:rsid w:val="00440178"/>
    <w:rsid w:val="00446781"/>
    <w:rsid w:val="00452BEF"/>
    <w:rsid w:val="004538E7"/>
    <w:rsid w:val="00456D01"/>
    <w:rsid w:val="00464765"/>
    <w:rsid w:val="00466883"/>
    <w:rsid w:val="0047441C"/>
    <w:rsid w:val="004810D6"/>
    <w:rsid w:val="0048643B"/>
    <w:rsid w:val="004B0947"/>
    <w:rsid w:val="004C5214"/>
    <w:rsid w:val="004D77AA"/>
    <w:rsid w:val="004F1DC7"/>
    <w:rsid w:val="00502E9C"/>
    <w:rsid w:val="00517E06"/>
    <w:rsid w:val="0052049A"/>
    <w:rsid w:val="00522131"/>
    <w:rsid w:val="005254D5"/>
    <w:rsid w:val="00543BA4"/>
    <w:rsid w:val="00545BC6"/>
    <w:rsid w:val="00547048"/>
    <w:rsid w:val="00566A7E"/>
    <w:rsid w:val="00577574"/>
    <w:rsid w:val="005778E0"/>
    <w:rsid w:val="00577E49"/>
    <w:rsid w:val="00593EC9"/>
    <w:rsid w:val="00596A39"/>
    <w:rsid w:val="00597368"/>
    <w:rsid w:val="005B3272"/>
    <w:rsid w:val="005B75BD"/>
    <w:rsid w:val="005B7894"/>
    <w:rsid w:val="005C5601"/>
    <w:rsid w:val="005C7582"/>
    <w:rsid w:val="005D16CD"/>
    <w:rsid w:val="005D291F"/>
    <w:rsid w:val="005D61EB"/>
    <w:rsid w:val="005E2537"/>
    <w:rsid w:val="005E4705"/>
    <w:rsid w:val="005F00E3"/>
    <w:rsid w:val="005F4014"/>
    <w:rsid w:val="0060061C"/>
    <w:rsid w:val="00602305"/>
    <w:rsid w:val="00604E05"/>
    <w:rsid w:val="006052C3"/>
    <w:rsid w:val="006067EB"/>
    <w:rsid w:val="00613FDD"/>
    <w:rsid w:val="006243CD"/>
    <w:rsid w:val="00635570"/>
    <w:rsid w:val="0063722F"/>
    <w:rsid w:val="00647755"/>
    <w:rsid w:val="006543F2"/>
    <w:rsid w:val="00662880"/>
    <w:rsid w:val="00674E61"/>
    <w:rsid w:val="00675F41"/>
    <w:rsid w:val="00676286"/>
    <w:rsid w:val="006822CA"/>
    <w:rsid w:val="006C218A"/>
    <w:rsid w:val="006E72A3"/>
    <w:rsid w:val="006E7D5C"/>
    <w:rsid w:val="00700430"/>
    <w:rsid w:val="00705CD4"/>
    <w:rsid w:val="0071246F"/>
    <w:rsid w:val="007214FE"/>
    <w:rsid w:val="007235A1"/>
    <w:rsid w:val="00727198"/>
    <w:rsid w:val="007414D9"/>
    <w:rsid w:val="00743800"/>
    <w:rsid w:val="007530DA"/>
    <w:rsid w:val="007557ED"/>
    <w:rsid w:val="0075702B"/>
    <w:rsid w:val="00760ACA"/>
    <w:rsid w:val="0076754B"/>
    <w:rsid w:val="007703C3"/>
    <w:rsid w:val="00781F54"/>
    <w:rsid w:val="007B21E7"/>
    <w:rsid w:val="007B4761"/>
    <w:rsid w:val="007B7EF8"/>
    <w:rsid w:val="007C34FB"/>
    <w:rsid w:val="007D6B5B"/>
    <w:rsid w:val="007E0E74"/>
    <w:rsid w:val="007E7764"/>
    <w:rsid w:val="007E7A20"/>
    <w:rsid w:val="00802930"/>
    <w:rsid w:val="00807B4E"/>
    <w:rsid w:val="008105F4"/>
    <w:rsid w:val="00817C91"/>
    <w:rsid w:val="00820377"/>
    <w:rsid w:val="00841C47"/>
    <w:rsid w:val="00845E6F"/>
    <w:rsid w:val="00847614"/>
    <w:rsid w:val="00850C7D"/>
    <w:rsid w:val="00851C0A"/>
    <w:rsid w:val="0085240E"/>
    <w:rsid w:val="0085527D"/>
    <w:rsid w:val="00862EDE"/>
    <w:rsid w:val="00875C3B"/>
    <w:rsid w:val="00887228"/>
    <w:rsid w:val="008915B8"/>
    <w:rsid w:val="00892B9A"/>
    <w:rsid w:val="008A1F52"/>
    <w:rsid w:val="008A307A"/>
    <w:rsid w:val="008D06D5"/>
    <w:rsid w:val="008D12CF"/>
    <w:rsid w:val="008D3E33"/>
    <w:rsid w:val="008D3E93"/>
    <w:rsid w:val="008E2BC0"/>
    <w:rsid w:val="008E3BCC"/>
    <w:rsid w:val="008F1D57"/>
    <w:rsid w:val="008F3690"/>
    <w:rsid w:val="008F5EA9"/>
    <w:rsid w:val="009224EC"/>
    <w:rsid w:val="00934C3E"/>
    <w:rsid w:val="009417E5"/>
    <w:rsid w:val="009A6723"/>
    <w:rsid w:val="009A6B16"/>
    <w:rsid w:val="009D023F"/>
    <w:rsid w:val="009D421F"/>
    <w:rsid w:val="009E51D6"/>
    <w:rsid w:val="009F6C57"/>
    <w:rsid w:val="00A06D20"/>
    <w:rsid w:val="00A11293"/>
    <w:rsid w:val="00A120E1"/>
    <w:rsid w:val="00A14720"/>
    <w:rsid w:val="00A50EEC"/>
    <w:rsid w:val="00A53DC2"/>
    <w:rsid w:val="00A6023E"/>
    <w:rsid w:val="00A6535A"/>
    <w:rsid w:val="00A655D1"/>
    <w:rsid w:val="00A6697F"/>
    <w:rsid w:val="00A74584"/>
    <w:rsid w:val="00A76344"/>
    <w:rsid w:val="00A8408F"/>
    <w:rsid w:val="00A85C82"/>
    <w:rsid w:val="00A86828"/>
    <w:rsid w:val="00A87A1B"/>
    <w:rsid w:val="00A96771"/>
    <w:rsid w:val="00AB39D5"/>
    <w:rsid w:val="00AB7CE8"/>
    <w:rsid w:val="00AC72B0"/>
    <w:rsid w:val="00AF214A"/>
    <w:rsid w:val="00AF4405"/>
    <w:rsid w:val="00B03C95"/>
    <w:rsid w:val="00B06E4C"/>
    <w:rsid w:val="00B07281"/>
    <w:rsid w:val="00B12AF0"/>
    <w:rsid w:val="00B2449E"/>
    <w:rsid w:val="00B37FCE"/>
    <w:rsid w:val="00B50524"/>
    <w:rsid w:val="00B665CC"/>
    <w:rsid w:val="00BA6D5B"/>
    <w:rsid w:val="00BB36B9"/>
    <w:rsid w:val="00BD7FA1"/>
    <w:rsid w:val="00BE1927"/>
    <w:rsid w:val="00BE248B"/>
    <w:rsid w:val="00BE763E"/>
    <w:rsid w:val="00BF0599"/>
    <w:rsid w:val="00C14A34"/>
    <w:rsid w:val="00C20BDB"/>
    <w:rsid w:val="00C238DF"/>
    <w:rsid w:val="00C25FC5"/>
    <w:rsid w:val="00C50A97"/>
    <w:rsid w:val="00C52B01"/>
    <w:rsid w:val="00C5584E"/>
    <w:rsid w:val="00C57C3F"/>
    <w:rsid w:val="00C747EA"/>
    <w:rsid w:val="00C82C32"/>
    <w:rsid w:val="00C87BAC"/>
    <w:rsid w:val="00C945BC"/>
    <w:rsid w:val="00CB00F5"/>
    <w:rsid w:val="00CC0763"/>
    <w:rsid w:val="00CD3C55"/>
    <w:rsid w:val="00CD5302"/>
    <w:rsid w:val="00CD7950"/>
    <w:rsid w:val="00CE1703"/>
    <w:rsid w:val="00CE2160"/>
    <w:rsid w:val="00CF2D5B"/>
    <w:rsid w:val="00CF7985"/>
    <w:rsid w:val="00D0122B"/>
    <w:rsid w:val="00D12795"/>
    <w:rsid w:val="00D20798"/>
    <w:rsid w:val="00D43585"/>
    <w:rsid w:val="00D476F3"/>
    <w:rsid w:val="00D47BF8"/>
    <w:rsid w:val="00D52E50"/>
    <w:rsid w:val="00D70B88"/>
    <w:rsid w:val="00D7146A"/>
    <w:rsid w:val="00D77AC3"/>
    <w:rsid w:val="00D9118F"/>
    <w:rsid w:val="00DA0A7F"/>
    <w:rsid w:val="00DA5DC1"/>
    <w:rsid w:val="00DA6416"/>
    <w:rsid w:val="00DA73C1"/>
    <w:rsid w:val="00DB4E82"/>
    <w:rsid w:val="00DD12E6"/>
    <w:rsid w:val="00DD45E4"/>
    <w:rsid w:val="00E10F1E"/>
    <w:rsid w:val="00E23CA6"/>
    <w:rsid w:val="00E36739"/>
    <w:rsid w:val="00E456AA"/>
    <w:rsid w:val="00E61D8D"/>
    <w:rsid w:val="00E6554A"/>
    <w:rsid w:val="00E668C9"/>
    <w:rsid w:val="00E7640B"/>
    <w:rsid w:val="00E764AD"/>
    <w:rsid w:val="00E765CD"/>
    <w:rsid w:val="00E8517B"/>
    <w:rsid w:val="00E94D57"/>
    <w:rsid w:val="00EA57AB"/>
    <w:rsid w:val="00EB45D9"/>
    <w:rsid w:val="00EB7EBE"/>
    <w:rsid w:val="00EC7CDC"/>
    <w:rsid w:val="00ED44BF"/>
    <w:rsid w:val="00EE2FDA"/>
    <w:rsid w:val="00EF28AE"/>
    <w:rsid w:val="00EF5EB4"/>
    <w:rsid w:val="00F04E0C"/>
    <w:rsid w:val="00F10611"/>
    <w:rsid w:val="00F14E50"/>
    <w:rsid w:val="00F21799"/>
    <w:rsid w:val="00F317CC"/>
    <w:rsid w:val="00F46EBA"/>
    <w:rsid w:val="00F4732C"/>
    <w:rsid w:val="00F5405E"/>
    <w:rsid w:val="00F62D1E"/>
    <w:rsid w:val="00F6728F"/>
    <w:rsid w:val="00F764F0"/>
    <w:rsid w:val="00F80132"/>
    <w:rsid w:val="00F95992"/>
    <w:rsid w:val="00FB45AF"/>
    <w:rsid w:val="00FB7790"/>
    <w:rsid w:val="00FC45A3"/>
    <w:rsid w:val="00FC4D8C"/>
    <w:rsid w:val="00FF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55EDB84-8539-4C99-9FC7-A256B8502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44F0"/>
    <w:pPr>
      <w:widowControl w:val="0"/>
      <w:bidi/>
      <w:spacing w:line="360" w:lineRule="auto"/>
    </w:pPr>
    <w:rPr>
      <w:rFonts w:cs="David"/>
      <w:sz w:val="22"/>
      <w:szCs w:val="24"/>
      <w:lang w:eastAsia="he-IL" w:bidi="he-IL"/>
    </w:rPr>
  </w:style>
  <w:style w:type="paragraph" w:styleId="Heading3">
    <w:name w:val="heading 3"/>
    <w:basedOn w:val="Normal"/>
    <w:next w:val="Normal"/>
    <w:link w:val="Heading3Char"/>
    <w:qFormat/>
    <w:rsid w:val="006067EB"/>
    <w:pPr>
      <w:keepNext/>
      <w:widowControl/>
      <w:spacing w:before="240" w:after="60"/>
      <w:jc w:val="both"/>
      <w:outlineLvl w:val="2"/>
    </w:pPr>
    <w:rPr>
      <w:b/>
      <w:bCs/>
      <w:sz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-">
    <w:name w:val="סעיף -עיצוב"/>
    <w:basedOn w:val="Normal"/>
    <w:rsid w:val="003844F0"/>
    <w:pPr>
      <w:widowControl/>
      <w:jc w:val="both"/>
    </w:pPr>
    <w:rPr>
      <w:b/>
      <w:bCs/>
      <w:sz w:val="28"/>
      <w:szCs w:val="32"/>
    </w:rPr>
  </w:style>
  <w:style w:type="character" w:customStyle="1" w:styleId="Heading3Char">
    <w:name w:val="Heading 3 Char"/>
    <w:link w:val="Heading3"/>
    <w:rsid w:val="006067EB"/>
    <w:rPr>
      <w:rFonts w:cs="David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שבי</dc:creator>
  <cp:keywords/>
  <cp:lastModifiedBy>Windows User</cp:lastModifiedBy>
  <cp:revision>8</cp:revision>
  <dcterms:created xsi:type="dcterms:W3CDTF">2019-03-27T11:21:00Z</dcterms:created>
  <dcterms:modified xsi:type="dcterms:W3CDTF">2019-03-27T11:21:00Z</dcterms:modified>
</cp:coreProperties>
</file>