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15D4" w14:textId="40E3F949" w:rsidR="002E081A" w:rsidRDefault="00E138F6">
      <w:r>
        <w:rPr>
          <w:rFonts w:hint="eastAsia"/>
        </w:rPr>
        <w:t>1系统管理员 管理题库以及生成试卷</w:t>
      </w:r>
    </w:p>
    <w:p w14:paraId="5CCBBD85" w14:textId="7D406EC5" w:rsidR="00E138F6" w:rsidRDefault="00E138F6">
      <w:r>
        <w:rPr>
          <w:rFonts w:hint="eastAsia"/>
        </w:rPr>
        <w:t xml:space="preserve">2普通用户 </w:t>
      </w:r>
      <w:r>
        <w:t xml:space="preserve">  </w:t>
      </w:r>
      <w:r>
        <w:rPr>
          <w:rFonts w:hint="eastAsia"/>
        </w:rPr>
        <w:t>生成试卷</w:t>
      </w:r>
    </w:p>
    <w:p w14:paraId="1B4ECD8C" w14:textId="4D6163D2" w:rsidR="00E138F6" w:rsidRDefault="0018732C">
      <w:r>
        <w:rPr>
          <w:rFonts w:hint="eastAsia"/>
        </w:rPr>
        <w:t>事先根据爬虫</w:t>
      </w:r>
      <w:r w:rsidR="00E138F6">
        <w:rPr>
          <w:rFonts w:hint="eastAsia"/>
        </w:rPr>
        <w:t xml:space="preserve">获取题库 </w:t>
      </w:r>
      <w:r w:rsidR="00E138F6">
        <w:t xml:space="preserve"> </w:t>
      </w:r>
      <w:r w:rsidR="00E138F6">
        <w:rPr>
          <w:rFonts w:hint="eastAsia"/>
        </w:rPr>
        <w:t>题目有题型、知识点、答案。存入</w:t>
      </w:r>
      <w:r w:rsidR="0086178D">
        <w:rPr>
          <w:rFonts w:hint="eastAsia"/>
        </w:rPr>
        <w:t>题</w:t>
      </w:r>
      <w:r w:rsidR="00E138F6">
        <w:rPr>
          <w:rFonts w:hint="eastAsia"/>
        </w:rPr>
        <w:t>库中</w:t>
      </w:r>
    </w:p>
    <w:p w14:paraId="47173EDD" w14:textId="2E959CD1" w:rsidR="00E138F6" w:rsidRDefault="00F0480C">
      <w:r>
        <w:rPr>
          <w:rFonts w:hint="eastAsia"/>
        </w:rPr>
        <w:t>管理题库：</w:t>
      </w:r>
      <w:r w:rsidR="00E138F6">
        <w:rPr>
          <w:rFonts w:hint="eastAsia"/>
        </w:rPr>
        <w:t xml:space="preserve">可以手动添加题目 </w:t>
      </w:r>
      <w:r w:rsidR="00E138F6">
        <w:t xml:space="preserve"> </w:t>
      </w:r>
      <w:r w:rsidR="00E138F6">
        <w:rPr>
          <w:rFonts w:hint="eastAsia"/>
        </w:rPr>
        <w:t>题目 题型 知识点 答案</w:t>
      </w:r>
    </w:p>
    <w:p w14:paraId="3CADB78C" w14:textId="00D6436A" w:rsidR="0018732C" w:rsidRPr="0018732C" w:rsidRDefault="0018732C">
      <w:r>
        <w:t xml:space="preserve">          可以根据题目</w:t>
      </w:r>
      <w:r>
        <w:rPr>
          <w:rFonts w:hint="eastAsia"/>
        </w:rPr>
        <w:t xml:space="preserve"> </w:t>
      </w:r>
      <w:r>
        <w:t>查找修改或者删除题目</w:t>
      </w:r>
    </w:p>
    <w:p w14:paraId="058726B1" w14:textId="05FD270A" w:rsidR="0018732C" w:rsidRDefault="00E138F6">
      <w:r>
        <w:rPr>
          <w:rFonts w:hint="eastAsia"/>
        </w:rPr>
        <w:t>生成试卷：用户可以根据题型和知识点选择要生成的试卷</w:t>
      </w:r>
      <w:r w:rsidR="001D38A9">
        <w:rPr>
          <w:rFonts w:hint="eastAsia"/>
        </w:rPr>
        <w:t>。生成试卷的同时能够生成对应答案。</w:t>
      </w:r>
      <w:r w:rsidR="0018732C">
        <w:rPr>
          <w:rFonts w:hint="eastAsia"/>
        </w:rPr>
        <w:t>生成试卷可以选择随机生成或者手动添加。</w:t>
      </w:r>
      <w:r w:rsidR="0086178D">
        <w:rPr>
          <w:rFonts w:hint="eastAsia"/>
        </w:rPr>
        <w:t>生成试卷有对应标题、姓名学号分值等信息</w:t>
      </w:r>
    </w:p>
    <w:p w14:paraId="2BE66E0F" w14:textId="36E4E08C" w:rsidR="00E138F6" w:rsidRDefault="001D38A9">
      <w:r>
        <w:rPr>
          <w:rFonts w:hint="eastAsia"/>
        </w:rPr>
        <w:t>并且试卷和答案都可以以word文档导出。</w:t>
      </w:r>
    </w:p>
    <w:p w14:paraId="78DC65BB" w14:textId="4B8BA945" w:rsidR="001D38A9" w:rsidRDefault="001D38A9">
      <w:r>
        <w:rPr>
          <w:rFonts w:hint="eastAsia"/>
        </w:rPr>
        <w:t>注：生成试卷的三次内没有相同的题目，生成试卷的题目要有对应的分值，可以是生成试卷的时候用户自己设定，题目的末端会有括号表明分值</w:t>
      </w:r>
    </w:p>
    <w:p w14:paraId="47E9A4F7" w14:textId="1EACA4FC" w:rsidR="009D6B45" w:rsidRDefault="009D6B45"/>
    <w:p w14:paraId="60420B05" w14:textId="0DB2B30F" w:rsidR="009D6B45" w:rsidRDefault="009D6B45"/>
    <w:p w14:paraId="1B8C108E" w14:textId="6763E3B6" w:rsidR="002A311D" w:rsidRDefault="002A311D"/>
    <w:p w14:paraId="7E23ABEF" w14:textId="3987E277" w:rsidR="002A311D" w:rsidRDefault="002A311D"/>
    <w:p w14:paraId="2D07C5C6" w14:textId="1E3B0EE7" w:rsidR="002A311D" w:rsidRDefault="002A311D"/>
    <w:p w14:paraId="5AB782D1" w14:textId="4D227008" w:rsidR="002A311D" w:rsidRDefault="002A311D"/>
    <w:p w14:paraId="3D30B028" w14:textId="0FE2D2CA" w:rsidR="002A311D" w:rsidRDefault="002A311D"/>
    <w:p w14:paraId="0BBD4436" w14:textId="76EE8143" w:rsidR="002A311D" w:rsidRDefault="002A311D"/>
    <w:p w14:paraId="36E1E9A4" w14:textId="13CD0DA0" w:rsidR="002A311D" w:rsidRDefault="002A311D"/>
    <w:p w14:paraId="3C906CD2" w14:textId="0BAB88E3" w:rsidR="002A311D" w:rsidRDefault="002A311D"/>
    <w:p w14:paraId="4EAF22B6" w14:textId="2FD38D70" w:rsidR="002A311D" w:rsidRDefault="002A311D"/>
    <w:p w14:paraId="61E5DC0D" w14:textId="4A37BACF" w:rsidR="002A311D" w:rsidRDefault="002A311D"/>
    <w:p w14:paraId="57067A1A" w14:textId="2E872EA8" w:rsidR="002A311D" w:rsidRDefault="002A311D"/>
    <w:p w14:paraId="1315BC80" w14:textId="43ED2955" w:rsidR="002A311D" w:rsidRDefault="002A311D"/>
    <w:p w14:paraId="7C576982" w14:textId="407792F1" w:rsidR="002A311D" w:rsidRDefault="002A311D"/>
    <w:p w14:paraId="464D04FC" w14:textId="13C524CC" w:rsidR="002A311D" w:rsidRDefault="002A311D"/>
    <w:p w14:paraId="0D215325" w14:textId="527F6C49" w:rsidR="002A311D" w:rsidRDefault="002A311D"/>
    <w:p w14:paraId="7D6A0F0C" w14:textId="68D03A17" w:rsidR="002A311D" w:rsidRDefault="002A311D"/>
    <w:p w14:paraId="17517294" w14:textId="2AA552A9" w:rsidR="002A311D" w:rsidRDefault="002A311D"/>
    <w:p w14:paraId="2360EE65" w14:textId="58A659BA" w:rsidR="002A311D" w:rsidRDefault="002A311D"/>
    <w:p w14:paraId="00CD27E4" w14:textId="597FF7D8" w:rsidR="002A311D" w:rsidRDefault="002A311D"/>
    <w:p w14:paraId="1D540525" w14:textId="3B561C0E" w:rsidR="002A311D" w:rsidRDefault="002A311D"/>
    <w:p w14:paraId="717F2717" w14:textId="360B8DAD" w:rsidR="002A311D" w:rsidRDefault="002A311D"/>
    <w:p w14:paraId="7446E41C" w14:textId="5EAA0433" w:rsidR="002A311D" w:rsidRDefault="002A311D"/>
    <w:p w14:paraId="3B700673" w14:textId="53B42F29" w:rsidR="002A311D" w:rsidRDefault="002A311D"/>
    <w:p w14:paraId="42821960" w14:textId="14145DC8" w:rsidR="002A311D" w:rsidRDefault="002A311D"/>
    <w:p w14:paraId="6C5E7654" w14:textId="7EEE68F3" w:rsidR="002A311D" w:rsidRDefault="002A311D"/>
    <w:p w14:paraId="1B3D3CF9" w14:textId="1758D854" w:rsidR="002A311D" w:rsidRDefault="002A311D"/>
    <w:p w14:paraId="466FC703" w14:textId="49329648" w:rsidR="002A311D" w:rsidRDefault="002A311D"/>
    <w:p w14:paraId="34BC19FB" w14:textId="2F3D7326" w:rsidR="002A311D" w:rsidRDefault="002A311D"/>
    <w:p w14:paraId="63773EC9" w14:textId="70B097E2" w:rsidR="002A311D" w:rsidRDefault="002A311D"/>
    <w:p w14:paraId="41BFA466" w14:textId="7012BB16" w:rsidR="002A311D" w:rsidRDefault="002A311D"/>
    <w:p w14:paraId="19A039A0" w14:textId="32CF61B4" w:rsidR="002A311D" w:rsidRDefault="002A311D"/>
    <w:p w14:paraId="2E9CB62D" w14:textId="77777777" w:rsidR="002A311D" w:rsidRDefault="002A311D">
      <w:pPr>
        <w:rPr>
          <w:rFonts w:hint="eastAsia"/>
        </w:rPr>
      </w:pPr>
    </w:p>
    <w:p w14:paraId="3548AC0E" w14:textId="58326B53" w:rsidR="009D6B45" w:rsidRDefault="009D6B45">
      <w:r>
        <w:rPr>
          <w:rFonts w:hint="eastAsia"/>
        </w:rPr>
        <w:lastRenderedPageBreak/>
        <w:t>数据库设计</w:t>
      </w:r>
    </w:p>
    <w:p w14:paraId="6A61D35A" w14:textId="470ACDCD" w:rsidR="002A311D" w:rsidRDefault="002A311D">
      <w:r>
        <w:rPr>
          <w:rFonts w:hint="eastAsia"/>
        </w:rPr>
        <w:t>account账号表：账号、密码、权限(user，</w:t>
      </w:r>
      <w:proofErr w:type="spellStart"/>
      <w:r>
        <w:rPr>
          <w:rFonts w:hint="eastAsia"/>
        </w:rPr>
        <w:t>storeadmin</w:t>
      </w:r>
      <w:proofErr w:type="spellEnd"/>
      <w:r>
        <w:rPr>
          <w:rFonts w:hint="eastAsia"/>
        </w:rPr>
        <w:t>，sysadmin</w:t>
      </w:r>
      <w:r>
        <w:t>)</w:t>
      </w:r>
    </w:p>
    <w:p w14:paraId="04860F5D" w14:textId="3E81A853" w:rsidR="002A311D" w:rsidRDefault="002A311D">
      <w:proofErr w:type="spellStart"/>
      <w:r>
        <w:rPr>
          <w:rFonts w:hint="eastAsia"/>
        </w:rPr>
        <w:t>test</w:t>
      </w:r>
      <w:r>
        <w:t>_paper</w:t>
      </w:r>
      <w:proofErr w:type="spellEnd"/>
      <w:r>
        <w:rPr>
          <w:rFonts w:hint="eastAsia"/>
        </w:rPr>
        <w:t>试卷表：试卷id、创建者账号、所属学科id、标题、总分值</w:t>
      </w:r>
    </w:p>
    <w:p w14:paraId="0F234DF3" w14:textId="145512EE" w:rsidR="002A311D" w:rsidRDefault="002A311D">
      <w:r>
        <w:rPr>
          <w:rFonts w:hint="eastAsia"/>
        </w:rPr>
        <w:t>subject学科表：学科id、学科</w:t>
      </w:r>
    </w:p>
    <w:p w14:paraId="1EC3FDBE" w14:textId="77AC5B62" w:rsidR="002A311D" w:rsidRDefault="002A311D">
      <w:proofErr w:type="spellStart"/>
      <w:r>
        <w:rPr>
          <w:rFonts w:hint="eastAsia"/>
        </w:rPr>
        <w:t>knowledge_point</w:t>
      </w:r>
      <w:proofErr w:type="spellEnd"/>
      <w:r>
        <w:rPr>
          <w:rFonts w:hint="eastAsia"/>
        </w:rPr>
        <w:t>知识点表：知识点id、所属学科id、知识点</w:t>
      </w:r>
    </w:p>
    <w:p w14:paraId="2A3AC254" w14:textId="3B12EE3B" w:rsidR="002A311D" w:rsidRDefault="002A311D">
      <w:pPr>
        <w:rPr>
          <w:rFonts w:hint="eastAsia"/>
        </w:rPr>
      </w:pPr>
      <w:r>
        <w:rPr>
          <w:rFonts w:hint="eastAsia"/>
        </w:rPr>
        <w:t>question试题表：试题id、试题所属类型id、试题内容、试题答案、试题默认分值、试题难度(</w:t>
      </w:r>
      <w:r>
        <w:t>1</w:t>
      </w:r>
      <w:r>
        <w:rPr>
          <w:rFonts w:hint="eastAsia"/>
        </w:rPr>
        <w:t>~</w:t>
      </w:r>
      <w:r>
        <w:t>5)</w:t>
      </w:r>
      <w:r>
        <w:rPr>
          <w:rFonts w:hint="eastAsia"/>
        </w:rPr>
        <w:t>、试题考察的知识点id</w:t>
      </w:r>
    </w:p>
    <w:p w14:paraId="68A38C66" w14:textId="4D05ABFF" w:rsidR="002A311D" w:rsidRDefault="002A311D">
      <w:proofErr w:type="spellStart"/>
      <w:r>
        <w:rPr>
          <w:rFonts w:hint="eastAsia"/>
        </w:rPr>
        <w:t>test</w:t>
      </w:r>
      <w:r>
        <w:t>_paper_contain</w:t>
      </w:r>
      <w:proofErr w:type="spellEnd"/>
      <w:r>
        <w:rPr>
          <w:rFonts w:hint="eastAsia"/>
        </w:rPr>
        <w:t>试卷包含试题的关系表：试题id、试卷id、设置的分值(不设置则取该试题默认的分值</w:t>
      </w:r>
      <w:r>
        <w:t>)</w:t>
      </w:r>
    </w:p>
    <w:p w14:paraId="6DA432B2" w14:textId="19FECB91" w:rsidR="002A311D" w:rsidRDefault="002A311D">
      <w:pPr>
        <w:rPr>
          <w:rFonts w:hint="eastAsia"/>
        </w:rPr>
      </w:pPr>
      <w:proofErr w:type="spellStart"/>
      <w:r>
        <w:rPr>
          <w:rFonts w:hint="eastAsia"/>
        </w:rPr>
        <w:t>question_type</w:t>
      </w:r>
      <w:proofErr w:type="spellEnd"/>
      <w:r>
        <w:rPr>
          <w:rFonts w:hint="eastAsia"/>
        </w:rPr>
        <w:t>试题类型表：试题类型id、类型</w:t>
      </w:r>
    </w:p>
    <w:p w14:paraId="034CA297" w14:textId="068D4F6E" w:rsidR="009D6B45" w:rsidRPr="009D6B45" w:rsidRDefault="002A311D">
      <w:bookmarkStart w:id="0" w:name="_GoBack"/>
      <w:bookmarkEnd w:id="0"/>
      <w:r>
        <w:rPr>
          <w:noProof/>
        </w:rPr>
        <w:drawing>
          <wp:inline distT="0" distB="0" distL="0" distR="0" wp14:anchorId="2D39C389" wp14:editId="2C7D2648">
            <wp:extent cx="5274310" cy="4766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B45" w:rsidRPr="009D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9B9CD" w14:textId="77777777" w:rsidR="00547812" w:rsidRDefault="00547812" w:rsidP="00E138F6">
      <w:r>
        <w:separator/>
      </w:r>
    </w:p>
  </w:endnote>
  <w:endnote w:type="continuationSeparator" w:id="0">
    <w:p w14:paraId="46D5B41E" w14:textId="77777777" w:rsidR="00547812" w:rsidRDefault="00547812" w:rsidP="00E1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11A77" w14:textId="77777777" w:rsidR="00547812" w:rsidRDefault="00547812" w:rsidP="00E138F6">
      <w:r>
        <w:separator/>
      </w:r>
    </w:p>
  </w:footnote>
  <w:footnote w:type="continuationSeparator" w:id="0">
    <w:p w14:paraId="22E0A464" w14:textId="77777777" w:rsidR="00547812" w:rsidRDefault="00547812" w:rsidP="00E13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B"/>
    <w:rsid w:val="0018732C"/>
    <w:rsid w:val="001D38A9"/>
    <w:rsid w:val="002A311D"/>
    <w:rsid w:val="002E081A"/>
    <w:rsid w:val="004C7F12"/>
    <w:rsid w:val="00547812"/>
    <w:rsid w:val="0058535C"/>
    <w:rsid w:val="005F6CCB"/>
    <w:rsid w:val="00662488"/>
    <w:rsid w:val="00831338"/>
    <w:rsid w:val="0086178D"/>
    <w:rsid w:val="009D6B45"/>
    <w:rsid w:val="00CA2A97"/>
    <w:rsid w:val="00E138F6"/>
    <w:rsid w:val="00F0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4A1F"/>
  <w15:chartTrackingRefBased/>
  <w15:docId w15:val="{B3168FBD-4368-420D-9337-02E93597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</dc:creator>
  <cp:keywords/>
  <dc:description/>
  <cp:lastModifiedBy>鹏翔</cp:lastModifiedBy>
  <cp:revision>4</cp:revision>
  <dcterms:created xsi:type="dcterms:W3CDTF">2018-10-29T10:41:00Z</dcterms:created>
  <dcterms:modified xsi:type="dcterms:W3CDTF">2018-11-04T09:01:00Z</dcterms:modified>
</cp:coreProperties>
</file>