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14C2D" w14:textId="77777777" w:rsidR="00C75A3B" w:rsidRDefault="00C75A3B" w:rsidP="00C75A3B">
      <w:pPr>
        <w:jc w:val="left"/>
      </w:pPr>
      <w:r>
        <w:t>Internet Application</w:t>
      </w:r>
    </w:p>
    <w:p w14:paraId="5CD4341C" w14:textId="6322B8C6" w:rsidR="00C75A3B" w:rsidRDefault="009179A4" w:rsidP="00C75A3B">
      <w:pPr>
        <w:jc w:val="left"/>
      </w:pPr>
      <w:r>
        <w:t>&lt;HW #5</w:t>
      </w:r>
      <w:r w:rsidR="00C75A3B">
        <w:t>&gt;</w:t>
      </w:r>
    </w:p>
    <w:p w14:paraId="53E0073D" w14:textId="77777777" w:rsidR="00C75A3B" w:rsidRDefault="00C75A3B" w:rsidP="00C75A3B">
      <w:pPr>
        <w:jc w:val="left"/>
      </w:pPr>
      <w:r>
        <w:t>산</w:t>
      </w:r>
      <w:r>
        <w:rPr>
          <w:rFonts w:hint="eastAsia"/>
        </w:rPr>
        <w:t xml:space="preserve">업공학과 </w:t>
      </w:r>
      <w:r>
        <w:t>황</w:t>
      </w:r>
      <w:r>
        <w:rPr>
          <w:rFonts w:hint="eastAsia"/>
        </w:rPr>
        <w:t>영석</w:t>
      </w:r>
    </w:p>
    <w:p w14:paraId="2F5B7056" w14:textId="7C53BB91" w:rsidR="00BE77E2" w:rsidRDefault="00C75A3B" w:rsidP="00736721">
      <w:pPr>
        <w:jc w:val="left"/>
      </w:pPr>
      <w:r>
        <w:rPr>
          <w:rFonts w:hint="eastAsia"/>
        </w:rPr>
        <w:t>2010-12086</w:t>
      </w:r>
    </w:p>
    <w:p w14:paraId="37437EA3" w14:textId="77777777" w:rsidR="00736721" w:rsidRPr="00736721" w:rsidRDefault="00736721">
      <w:pPr>
        <w:rPr>
          <w:sz w:val="20"/>
          <w:szCs w:val="20"/>
        </w:rPr>
      </w:pPr>
    </w:p>
    <w:p w14:paraId="4D342146" w14:textId="77777777" w:rsidR="001C05F2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i/>
          <w:iCs/>
          <w:kern w:val="0"/>
          <w:sz w:val="20"/>
          <w:szCs w:val="20"/>
        </w:rPr>
      </w:pPr>
      <w:r w:rsidRPr="00736721">
        <w:rPr>
          <w:rFonts w:ascii="Times New Roman" w:hAnsi="Times New Roman" w:cs="Times New Roman"/>
          <w:kern w:val="0"/>
          <w:sz w:val="20"/>
          <w:szCs w:val="20"/>
        </w:rPr>
        <w:t>1. (100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)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MovieReview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데이터를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활용하여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작업을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수행하시오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.</w:t>
      </w:r>
      <w:r w:rsidRPr="00736721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>(1-1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경우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문제에서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요구하는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 xml:space="preserve">arff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파일을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함께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제출하시오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>. 1-2, 1-3, 1-4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경우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결과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비교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및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의견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서술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내용만을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 xml:space="preserve">MS-Word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문서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파일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형태로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작성하여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제출하시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오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 xml:space="preserve">.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모든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문제에서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명시한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것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이외의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옵션들은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기본값으로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유지하고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진행하시오</w:t>
      </w:r>
      <w:r w:rsidRPr="00736721">
        <w:rPr>
          <w:rFonts w:ascii="Times" w:eastAsia="Batang" w:hAnsi="Times" w:cs="Times"/>
          <w:i/>
          <w:iCs/>
          <w:kern w:val="0"/>
          <w:sz w:val="20"/>
          <w:szCs w:val="20"/>
        </w:rPr>
        <w:t>.)</w:t>
      </w:r>
    </w:p>
    <w:p w14:paraId="5CFC9B9C" w14:textId="63ED6A12" w:rsid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1-1. (10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) Weka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에서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StringToWordVector filter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원본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데이터를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word vector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형태로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변환하고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이를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word-vector-data.arff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파일로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저장하시오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이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과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정에서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아래의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옵션을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설정하고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진행하시오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.</w:t>
      </w:r>
    </w:p>
    <w:p w14:paraId="685653AE" w14:textId="3AD0EE53" w:rsid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 w:rsidRPr="00736721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outputWordCounts: True, stemmer: SnowballStemmer, 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stopwordsHandler: Rainbow, tokenizer: WordTokenizer </w:t>
      </w:r>
    </w:p>
    <w:p w14:paraId="1594CF79" w14:textId="62C7A033" w:rsidR="00736721" w:rsidRPr="001C05F2" w:rsidRDefault="001C05F2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kern w:val="0"/>
          <w:sz w:val="20"/>
          <w:szCs w:val="20"/>
        </w:rPr>
      </w:pPr>
      <w:r w:rsidRPr="001C05F2">
        <w:rPr>
          <w:rFonts w:ascii="Times" w:eastAsia="Batang" w:hAnsi="Times" w:cs="Times"/>
          <w:b/>
          <w:bCs/>
          <w:kern w:val="0"/>
          <w:sz w:val="20"/>
          <w:szCs w:val="20"/>
        </w:rPr>
        <w:t>“</w:t>
      </w:r>
      <w:r w:rsidRPr="001C05F2">
        <w:rPr>
          <w:rFonts w:ascii="Times" w:eastAsia="Batang" w:hAnsi="Times" w:cs="Times"/>
          <w:b/>
          <w:bCs/>
          <w:kern w:val="0"/>
          <w:sz w:val="20"/>
          <w:szCs w:val="20"/>
        </w:rPr>
        <w:t>word-vector-data.arff</w:t>
      </w:r>
      <w:r w:rsidRPr="001C05F2">
        <w:rPr>
          <w:rFonts w:ascii="Times" w:eastAsia="Batang" w:hAnsi="Times" w:cs="Times"/>
          <w:b/>
          <w:bCs/>
          <w:kern w:val="0"/>
          <w:sz w:val="20"/>
          <w:szCs w:val="20"/>
        </w:rPr>
        <w:t>”</w:t>
      </w:r>
      <w:r w:rsidRPr="001C05F2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 </w:t>
      </w:r>
      <w:r w:rsidRPr="001C05F2">
        <w:rPr>
          <w:rFonts w:ascii="Times" w:eastAsia="Batang" w:hAnsi="Times" w:cs="Times"/>
          <w:b/>
          <w:kern w:val="0"/>
          <w:sz w:val="20"/>
          <w:szCs w:val="20"/>
        </w:rPr>
        <w:t>file submitted</w:t>
      </w:r>
    </w:p>
    <w:p w14:paraId="696C76DE" w14:textId="77777777" w:rsidR="001C05F2" w:rsidRDefault="001C05F2" w:rsidP="001C05F2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</w:p>
    <w:p w14:paraId="0119046F" w14:textId="77777777" w:rsidR="001C05F2" w:rsidRDefault="001C05F2" w:rsidP="001C05F2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</w:p>
    <w:p w14:paraId="0140EF6C" w14:textId="77777777" w:rsidR="003145F6" w:rsidRDefault="003145F6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br w:type="page"/>
      </w:r>
    </w:p>
    <w:p w14:paraId="52D539AA" w14:textId="285FE0D4" w:rsidR="00736721" w:rsidRPr="001C05F2" w:rsidRDefault="00736721" w:rsidP="001C05F2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lastRenderedPageBreak/>
        <w:t>1-2. (30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) 1-1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에서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설정한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옵션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조합을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아래와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같이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변경하면서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최소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4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가지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조합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이상의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옵션들을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각각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적용하여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데이터를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다시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변환한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, Naïve Bayes classifier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sentiment classification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수행하고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분류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정확도를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서로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비교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분석하시오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테스트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시에는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테스트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옵션을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설정하고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진행하시오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</w:p>
    <w:p w14:paraId="358C1300" w14:textId="77777777" w:rsidR="001C05F2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>- outputWordCounts: {True, False}, stemmer: {SnowballStemmer, NullStemmer}, stopwordsHandler: {Rainbow, Null}, tokenizer: {WordTokenizer, NGramTokenizer}</w:t>
      </w:r>
    </w:p>
    <w:p w14:paraId="2BCDB64F" w14:textId="59C1B513" w:rsid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>Test options: Percentage split (%70)</w:t>
      </w:r>
    </w:p>
    <w:p w14:paraId="19456CE8" w14:textId="551134A2" w:rsidR="001C05F2" w:rsidRDefault="001C05F2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>
        <w:rPr>
          <w:rFonts w:ascii="Times" w:eastAsia="Batang" w:hAnsi="Times" w:cs="Times"/>
          <w:b/>
          <w:bCs/>
          <w:kern w:val="0"/>
          <w:sz w:val="20"/>
          <w:szCs w:val="20"/>
        </w:rPr>
        <w:tab/>
        <w:t xml:space="preserve">1) 1-1 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>설정한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옵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>션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 (True, SnowballStemmer, Rainbow, WordTokenizer)</w:t>
      </w:r>
    </w:p>
    <w:p w14:paraId="7DC02058" w14:textId="5998F235" w:rsidR="003145F6" w:rsidRPr="006456EE" w:rsidRDefault="006456EE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 w:hint="eastAsia"/>
          <w:bCs/>
          <w:kern w:val="0"/>
          <w:sz w:val="20"/>
          <w:szCs w:val="20"/>
        </w:rPr>
      </w:pPr>
      <w:r>
        <w:rPr>
          <w:rFonts w:ascii="Times" w:eastAsia="Batang" w:hAnsi="Times" w:cs="Times"/>
          <w:b/>
          <w:bCs/>
          <w:kern w:val="0"/>
          <w:sz w:val="20"/>
          <w:szCs w:val="20"/>
        </w:rPr>
        <w:tab/>
      </w:r>
      <w:r w:rsidRPr="006456EE">
        <w:rPr>
          <w:rFonts w:ascii="Times" w:eastAsia="Batang" w:hAnsi="Times" w:cs="Times"/>
          <w:bCs/>
          <w:kern w:val="0"/>
          <w:sz w:val="20"/>
          <w:szCs w:val="20"/>
        </w:rPr>
        <w:t>Correctly Classified Instances         403               67.1667 %</w:t>
      </w:r>
    </w:p>
    <w:p w14:paraId="53B3C587" w14:textId="32ADAB6E" w:rsidR="001C05F2" w:rsidRDefault="001C05F2" w:rsidP="001C05F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ab/>
        <w:t xml:space="preserve">2)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1-1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에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>서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outputWordCounts: True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-&gt;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 False</w:t>
      </w:r>
    </w:p>
    <w:p w14:paraId="7F1490DE" w14:textId="2BAAFC2C" w:rsidR="006456EE" w:rsidRPr="006456EE" w:rsidRDefault="006456EE" w:rsidP="001C05F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Cs/>
          <w:kern w:val="0"/>
          <w:sz w:val="20"/>
          <w:szCs w:val="20"/>
        </w:rPr>
      </w:pPr>
      <w:r w:rsidRPr="006456EE">
        <w:rPr>
          <w:rFonts w:ascii="Times" w:eastAsia="Batang" w:hAnsi="Times" w:cs="Times" w:hint="eastAsia"/>
          <w:bCs/>
          <w:kern w:val="0"/>
          <w:sz w:val="20"/>
          <w:szCs w:val="20"/>
        </w:rPr>
        <w:tab/>
      </w:r>
      <w:r w:rsidRPr="006456EE">
        <w:rPr>
          <w:rFonts w:ascii="Times" w:eastAsia="Batang" w:hAnsi="Times" w:cs="Times"/>
          <w:bCs/>
          <w:kern w:val="0"/>
          <w:sz w:val="20"/>
          <w:szCs w:val="20"/>
        </w:rPr>
        <w:t>Correctly Classified Instances         477               79.5    %</w:t>
      </w:r>
    </w:p>
    <w:p w14:paraId="4B965734" w14:textId="07BC1B6B" w:rsidR="001C05F2" w:rsidRDefault="001C05F2" w:rsidP="001C05F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ab/>
        <w:t xml:space="preserve">3)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1-1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>에서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stemmer: SnowballStemmer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-&gt;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NullStemmer</w:t>
      </w:r>
    </w:p>
    <w:p w14:paraId="6CB787E2" w14:textId="5525F168" w:rsidR="003145F6" w:rsidRPr="006456EE" w:rsidRDefault="006456EE" w:rsidP="006456EE">
      <w:pPr>
        <w:widowControl/>
        <w:autoSpaceDE w:val="0"/>
        <w:autoSpaceDN w:val="0"/>
        <w:adjustRightInd w:val="0"/>
        <w:spacing w:after="240" w:line="360" w:lineRule="atLeast"/>
        <w:ind w:firstLine="800"/>
        <w:jc w:val="left"/>
        <w:rPr>
          <w:rFonts w:ascii="Times" w:eastAsia="Batang" w:hAnsi="Times" w:cs="Times"/>
          <w:bCs/>
          <w:kern w:val="0"/>
          <w:sz w:val="20"/>
          <w:szCs w:val="20"/>
        </w:rPr>
      </w:pPr>
      <w:r w:rsidRPr="006456EE">
        <w:rPr>
          <w:rFonts w:ascii="Times" w:eastAsia="Batang" w:hAnsi="Times" w:cs="Times"/>
          <w:bCs/>
          <w:kern w:val="0"/>
          <w:sz w:val="20"/>
          <w:szCs w:val="20"/>
        </w:rPr>
        <w:t>Correctly Classified Instances         403               67.1667 %</w:t>
      </w:r>
    </w:p>
    <w:p w14:paraId="131E2D4A" w14:textId="5B90CD5E" w:rsidR="001C05F2" w:rsidRDefault="001C05F2" w:rsidP="001C05F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 w:hint="eastAsia"/>
          <w:b/>
          <w:bCs/>
          <w:kern w:val="0"/>
          <w:sz w:val="20"/>
          <w:szCs w:val="20"/>
        </w:rPr>
      </w:pP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ab/>
        <w:t xml:space="preserve">4)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1-1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>에서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tokenizer: WordTokenizer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-&gt;</w:t>
      </w:r>
      <w:r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b/>
          <w:bCs/>
          <w:kern w:val="0"/>
          <w:sz w:val="20"/>
          <w:szCs w:val="20"/>
        </w:rPr>
        <w:t>NGramTokenizer</w:t>
      </w:r>
    </w:p>
    <w:p w14:paraId="5D23817D" w14:textId="6CE562D8" w:rsidR="006456EE" w:rsidRPr="006456EE" w:rsidRDefault="006456EE" w:rsidP="006456EE">
      <w:pPr>
        <w:widowControl/>
        <w:autoSpaceDE w:val="0"/>
        <w:autoSpaceDN w:val="0"/>
        <w:adjustRightInd w:val="0"/>
        <w:spacing w:after="240" w:line="360" w:lineRule="atLeast"/>
        <w:ind w:firstLine="800"/>
        <w:jc w:val="left"/>
        <w:rPr>
          <w:rFonts w:ascii="Times" w:eastAsia="Batang" w:hAnsi="Times" w:cs="Times" w:hint="eastAsia"/>
          <w:bCs/>
          <w:kern w:val="0"/>
          <w:sz w:val="20"/>
          <w:szCs w:val="20"/>
        </w:rPr>
      </w:pPr>
      <w:r w:rsidRPr="006456EE">
        <w:rPr>
          <w:rFonts w:ascii="Times" w:eastAsia="Batang" w:hAnsi="Times" w:cs="Times"/>
          <w:bCs/>
          <w:kern w:val="0"/>
          <w:sz w:val="20"/>
          <w:szCs w:val="20"/>
        </w:rPr>
        <w:t>Correctly Classified Instances         412               68.6667 %</w:t>
      </w:r>
    </w:p>
    <w:p w14:paraId="379CD99E" w14:textId="46A850AF" w:rsidR="001C05F2" w:rsidRDefault="001C05F2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</w:p>
    <w:p w14:paraId="53CCAC3E" w14:textId="326D3A6A" w:rsidR="00502A1C" w:rsidRDefault="009E13B7" w:rsidP="00502A1C">
      <w:pPr>
        <w:widowControl/>
        <w:jc w:val="left"/>
        <w:rPr>
          <w:rFonts w:ascii="Times New Roman" w:eastAsia="Batang" w:hAnsi="Times New Roman" w:cs="Times New Roman" w:hint="eastAsia"/>
          <w:kern w:val="0"/>
          <w:sz w:val="20"/>
          <w:szCs w:val="20"/>
        </w:rPr>
      </w:pPr>
      <w:r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  </w:t>
      </w:r>
      <w:r w:rsidR="00502A1C">
        <w:rPr>
          <w:rFonts w:ascii="Times" w:eastAsia="Batang" w:hAnsi="Times" w:cs="Times"/>
          <w:b/>
          <w:bCs/>
          <w:kern w:val="0"/>
          <w:sz w:val="20"/>
          <w:szCs w:val="20"/>
        </w:rPr>
        <w:t>outputWordCounts: True</w:t>
      </w:r>
      <w:r w:rsidR="00502A1C">
        <w:rPr>
          <w:rFonts w:ascii="Times" w:eastAsia="Batang" w:hAnsi="Times" w:cs="Times" w:hint="eastAsia"/>
          <w:b/>
          <w:bCs/>
          <w:kern w:val="0"/>
          <w:sz w:val="20"/>
          <w:szCs w:val="20"/>
        </w:rPr>
        <w:t xml:space="preserve"> </w:t>
      </w:r>
      <w:r w:rsidR="00502A1C">
        <w:rPr>
          <w:rFonts w:ascii="Times" w:eastAsia="Batang" w:hAnsi="Times" w:cs="Times"/>
          <w:b/>
          <w:bCs/>
          <w:kern w:val="0"/>
          <w:sz w:val="20"/>
          <w:szCs w:val="20"/>
        </w:rPr>
        <w:t>-&gt;</w:t>
      </w:r>
      <w:r w:rsidR="00502A1C"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 False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로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한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것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이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결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과값이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높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게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나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왔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다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.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나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머지는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비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슷비슷한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수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준이었다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. 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다른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조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합을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찾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아서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사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용한다면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더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성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능을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높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일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수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도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502A1C">
        <w:rPr>
          <w:rFonts w:ascii="Times New Roman" w:eastAsia="Batang" w:hAnsi="Times New Roman" w:cs="Times New Roman"/>
          <w:kern w:val="0"/>
          <w:sz w:val="20"/>
          <w:szCs w:val="20"/>
        </w:rPr>
        <w:t>있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겠다</w:t>
      </w:r>
      <w:r w:rsidR="00502A1C">
        <w:rPr>
          <w:rFonts w:ascii="Times New Roman" w:eastAsia="Batang" w:hAnsi="Times New Roman" w:cs="Times New Roman" w:hint="eastAsia"/>
          <w:kern w:val="0"/>
          <w:sz w:val="20"/>
          <w:szCs w:val="20"/>
        </w:rPr>
        <w:t>.</w:t>
      </w:r>
    </w:p>
    <w:p w14:paraId="66F7A71D" w14:textId="77777777" w:rsidR="00502A1C" w:rsidRDefault="00502A1C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br w:type="page"/>
      </w:r>
    </w:p>
    <w:p w14:paraId="065D0DA6" w14:textId="774C7E14" w:rsidR="00736721" w:rsidRP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1-3. (30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) 1-1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에서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변환하여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얻은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데이터에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대하여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커널을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변경하면서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SVM classifier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sentiment classification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수행하고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분류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정확도를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서로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비교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분석하시오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이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과정에서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커널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옵션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및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테스트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옵션을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설정하고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진행하시오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</w:p>
    <w:p w14:paraId="3AE13B8C" w14:textId="77777777" w:rsidR="00736721" w:rsidRP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- kernel: {PolyKernel(exponent=1.0), PolyKernel(exponent=2.0), RBFKernel} </w:t>
      </w:r>
    </w:p>
    <w:p w14:paraId="32ADCB5E" w14:textId="4D6BDC72" w:rsidR="00B256D7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>Test options: Percentage split (%70)</w:t>
      </w:r>
      <w:r w:rsidRPr="00736721">
        <w:rPr>
          <w:rFonts w:ascii="MS Mincho" w:eastAsia="MS Mincho" w:hAnsi="MS Mincho" w:cs="MS Mincho"/>
          <w:b/>
          <w:bCs/>
          <w:kern w:val="0"/>
          <w:sz w:val="20"/>
          <w:szCs w:val="20"/>
        </w:rPr>
        <w:t> </w:t>
      </w:r>
    </w:p>
    <w:p w14:paraId="65097780" w14:textId="04B3D8CD" w:rsidR="00B256D7" w:rsidRDefault="00B256D7" w:rsidP="00B256D7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leftChars="0"/>
        <w:jc w:val="left"/>
        <w:rPr>
          <w:rFonts w:ascii="Times" w:eastAsia="Batang" w:hAnsi="Times" w:cs="Times"/>
          <w:b/>
          <w:bCs/>
          <w:kern w:val="0"/>
          <w:sz w:val="20"/>
          <w:szCs w:val="20"/>
        </w:rPr>
      </w:pPr>
      <w:r w:rsidRPr="00B256D7">
        <w:rPr>
          <w:rFonts w:ascii="Times" w:eastAsia="Batang" w:hAnsi="Times" w:cs="Times"/>
          <w:b/>
          <w:bCs/>
          <w:kern w:val="0"/>
          <w:sz w:val="20"/>
          <w:szCs w:val="20"/>
        </w:rPr>
        <w:t>PolyKernel(exponent=1.0)</w:t>
      </w:r>
    </w:p>
    <w:p w14:paraId="3DF4D722" w14:textId="4AE07A15" w:rsidR="00B256D7" w:rsidRPr="00345EA3" w:rsidRDefault="00345EA3" w:rsidP="00B256D7">
      <w:pPr>
        <w:pStyle w:val="a3"/>
        <w:widowControl/>
        <w:autoSpaceDE w:val="0"/>
        <w:autoSpaceDN w:val="0"/>
        <w:adjustRightInd w:val="0"/>
        <w:spacing w:after="240" w:line="360" w:lineRule="atLeast"/>
        <w:ind w:leftChars="0" w:left="1160"/>
        <w:jc w:val="left"/>
        <w:rPr>
          <w:rFonts w:ascii="Times" w:eastAsia="Batang" w:hAnsi="Times" w:cs="Times" w:hint="eastAsia"/>
          <w:bCs/>
          <w:kern w:val="0"/>
          <w:sz w:val="20"/>
          <w:szCs w:val="20"/>
        </w:rPr>
      </w:pPr>
      <w:r w:rsidRPr="00345EA3">
        <w:rPr>
          <w:rFonts w:ascii="Times" w:eastAsia="Batang" w:hAnsi="Times" w:cs="Times"/>
          <w:bCs/>
          <w:kern w:val="0"/>
          <w:sz w:val="20"/>
          <w:szCs w:val="20"/>
        </w:rPr>
        <w:t>Correctly Classified Instances         465               77.5    %</w:t>
      </w:r>
    </w:p>
    <w:p w14:paraId="6A51EFEC" w14:textId="692DB6B7" w:rsidR="00B256D7" w:rsidRPr="00B256D7" w:rsidRDefault="00B256D7" w:rsidP="00B256D7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leftChars="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b/>
          <w:bCs/>
          <w:kern w:val="0"/>
          <w:sz w:val="20"/>
          <w:szCs w:val="20"/>
        </w:rPr>
        <w:t>PolyKernel(exponent=2.0)</w:t>
      </w:r>
    </w:p>
    <w:p w14:paraId="74EE0565" w14:textId="2B1F3406" w:rsidR="00B256D7" w:rsidRPr="00B256D7" w:rsidRDefault="0003153F" w:rsidP="00B256D7">
      <w:pPr>
        <w:pStyle w:val="a3"/>
        <w:widowControl/>
        <w:autoSpaceDE w:val="0"/>
        <w:autoSpaceDN w:val="0"/>
        <w:adjustRightInd w:val="0"/>
        <w:spacing w:after="240" w:line="360" w:lineRule="atLeast"/>
        <w:ind w:leftChars="0" w:left="1160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03153F">
        <w:rPr>
          <w:rFonts w:ascii="Times" w:eastAsia="Batang" w:hAnsi="Times" w:cs="Times"/>
          <w:kern w:val="0"/>
          <w:sz w:val="20"/>
          <w:szCs w:val="20"/>
        </w:rPr>
        <w:t>Correctly Classified Instances         482               80.3333 %</w:t>
      </w:r>
    </w:p>
    <w:p w14:paraId="1D37F570" w14:textId="30411FC0" w:rsidR="00B256D7" w:rsidRPr="0003153F" w:rsidRDefault="00B256D7" w:rsidP="00B256D7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leftChars="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b/>
          <w:bCs/>
          <w:kern w:val="0"/>
          <w:sz w:val="20"/>
          <w:szCs w:val="20"/>
        </w:rPr>
        <w:t>RBFKernel</w:t>
      </w:r>
    </w:p>
    <w:p w14:paraId="02CC6EE0" w14:textId="58ABFE4E" w:rsidR="0003153F" w:rsidRPr="00B256D7" w:rsidRDefault="0003153F" w:rsidP="0003153F">
      <w:pPr>
        <w:pStyle w:val="a3"/>
        <w:widowControl/>
        <w:autoSpaceDE w:val="0"/>
        <w:autoSpaceDN w:val="0"/>
        <w:adjustRightInd w:val="0"/>
        <w:spacing w:after="240" w:line="360" w:lineRule="atLeast"/>
        <w:ind w:leftChars="0" w:left="1160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03153F">
        <w:rPr>
          <w:rFonts w:ascii="Times" w:eastAsia="Batang" w:hAnsi="Times" w:cs="Times"/>
          <w:kern w:val="0"/>
          <w:sz w:val="20"/>
          <w:szCs w:val="20"/>
        </w:rPr>
        <w:t>Correctly Classified Instances         472               78.6667 %</w:t>
      </w:r>
    </w:p>
    <w:p w14:paraId="505F99DB" w14:textId="77777777" w:rsidR="00B256D7" w:rsidRDefault="00B256D7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bCs/>
          <w:kern w:val="0"/>
          <w:sz w:val="20"/>
          <w:szCs w:val="20"/>
        </w:rPr>
      </w:pPr>
    </w:p>
    <w:p w14:paraId="0A5BB25C" w14:textId="4ACF5F86" w:rsidR="00A85A55" w:rsidRPr="00A85A55" w:rsidRDefault="009E13B7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</w:pPr>
      <w:r>
        <w:rPr>
          <w:rFonts w:ascii="MS Mincho" w:eastAsia="MS Mincho" w:hAnsi="MS Mincho" w:cs="MS Mincho" w:hint="eastAsia"/>
          <w:bCs/>
          <w:kern w:val="0"/>
          <w:sz w:val="20"/>
          <w:szCs w:val="20"/>
        </w:rPr>
        <w:t xml:space="preserve"> </w:t>
      </w:r>
      <w:r>
        <w:rPr>
          <w:rFonts w:ascii="MS Mincho" w:eastAsia="MS Mincho" w:hAnsi="MS Mincho" w:cs="MS Mincho"/>
          <w:bCs/>
          <w:kern w:val="0"/>
          <w:sz w:val="20"/>
          <w:szCs w:val="20"/>
        </w:rPr>
        <w:t xml:space="preserve"> 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다항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커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널로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exponent=2.0 한 것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이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분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류정확도가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제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일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좋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았다.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RBF, 다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>항커널</w:t>
      </w:r>
      <w:r>
        <w:rPr>
          <w:rFonts w:ascii="Malgun Gothic" w:eastAsia="Malgun Gothic" w:hAnsi="Malgun Gothic" w:cs="Malgun Gothic"/>
          <w:bCs/>
          <w:kern w:val="0"/>
          <w:sz w:val="20"/>
          <w:szCs w:val="20"/>
        </w:rPr>
        <w:t xml:space="preserve"> 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>(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exponent=1.0)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이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그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다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 xml:space="preserve">음으로 </w:t>
      </w:r>
      <w:r w:rsidR="00A85A55">
        <w:rPr>
          <w:rFonts w:ascii="Malgun Gothic" w:eastAsia="Malgun Gothic" w:hAnsi="Malgun Gothic" w:cs="Malgun Gothic"/>
          <w:bCs/>
          <w:kern w:val="0"/>
          <w:sz w:val="20"/>
          <w:szCs w:val="20"/>
        </w:rPr>
        <w:t>좋</w:t>
      </w:r>
      <w:r w:rsidR="00A85A55">
        <w:rPr>
          <w:rFonts w:ascii="Malgun Gothic" w:eastAsia="Malgun Gothic" w:hAnsi="Malgun Gothic" w:cs="Malgun Gothic" w:hint="eastAsia"/>
          <w:bCs/>
          <w:kern w:val="0"/>
          <w:sz w:val="20"/>
          <w:szCs w:val="20"/>
        </w:rPr>
        <w:t>았다.</w:t>
      </w:r>
    </w:p>
    <w:p w14:paraId="7AD62240" w14:textId="77777777" w:rsidR="00A85A55" w:rsidRPr="00B256D7" w:rsidRDefault="00A85A55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bCs/>
          <w:kern w:val="0"/>
          <w:sz w:val="20"/>
          <w:szCs w:val="20"/>
        </w:rPr>
      </w:pPr>
    </w:p>
    <w:p w14:paraId="32167F17" w14:textId="24166635" w:rsidR="00A85A55" w:rsidRDefault="00736721">
      <w:pPr>
        <w:widowControl/>
        <w:jc w:val="left"/>
        <w:rPr>
          <w:rFonts w:ascii="MS Mincho" w:eastAsia="MS Mincho" w:hAnsi="MS Mincho" w:cs="MS Mincho" w:hint="eastAsia"/>
          <w:b/>
          <w:bCs/>
          <w:kern w:val="0"/>
          <w:sz w:val="20"/>
          <w:szCs w:val="20"/>
        </w:rPr>
      </w:pPr>
      <w:r>
        <w:rPr>
          <w:rFonts w:ascii="MS Mincho" w:eastAsia="MS Mincho" w:hAnsi="MS Mincho" w:cs="MS Mincho"/>
          <w:b/>
          <w:bCs/>
          <w:kern w:val="0"/>
          <w:sz w:val="20"/>
          <w:szCs w:val="20"/>
        </w:rPr>
        <w:br w:type="page"/>
      </w:r>
    </w:p>
    <w:p w14:paraId="562DA410" w14:textId="77777777" w:rsidR="00736721" w:rsidRDefault="00736721" w:rsidP="0073672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1-4. (30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) 1-1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에서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변환하여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얻은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데이터에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대하여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, K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값을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2~10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사이의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값으로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조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정하면서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K-means clustering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적용하여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sentiment classification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을</w:t>
      </w:r>
      <w:r w:rsidRPr="00736721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수행하고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736721">
        <w:rPr>
          <w:rFonts w:ascii="Batang" w:eastAsia="Batang" w:hAnsi="Times New Roman" w:cs="Batang" w:hint="eastAsia"/>
          <w:kern w:val="0"/>
          <w:sz w:val="20"/>
          <w:szCs w:val="20"/>
        </w:rPr>
        <w:t>분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류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정확도를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서로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비교</w:t>
      </w:r>
      <w:r w:rsidRPr="00736721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736721">
        <w:rPr>
          <w:rFonts w:ascii="Batang" w:eastAsia="Batang" w:hAnsi="Times" w:cs="Batang" w:hint="eastAsia"/>
          <w:kern w:val="0"/>
          <w:sz w:val="20"/>
          <w:szCs w:val="20"/>
        </w:rPr>
        <w:t>분석하시오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>.</w:t>
      </w:r>
      <w:r w:rsidRPr="00736721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736721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736721">
        <w:rPr>
          <w:rFonts w:ascii="Times" w:eastAsia="Batang" w:hAnsi="Times" w:cs="Times"/>
          <w:b/>
          <w:bCs/>
          <w:kern w:val="0"/>
          <w:sz w:val="20"/>
          <w:szCs w:val="20"/>
        </w:rPr>
        <w:t xml:space="preserve">Cluster mode: Classes to clusters evaluation </w:t>
      </w:r>
    </w:p>
    <w:p w14:paraId="335E0663" w14:textId="77777777" w:rsidR="00736721" w:rsidRDefault="00736721">
      <w:pPr>
        <w:rPr>
          <w:rFonts w:ascii="Times" w:eastAsia="Batang" w:hAnsi="Times" w:cs="Times"/>
          <w:kern w:val="0"/>
          <w:sz w:val="20"/>
          <w:szCs w:val="20"/>
        </w:rPr>
      </w:pPr>
    </w:p>
    <w:p w14:paraId="5108C3AD" w14:textId="419D8CD3" w:rsidR="0003153F" w:rsidRDefault="0003153F">
      <w:pPr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k=2</w:t>
      </w:r>
      <w:r w:rsidR="00D8697B">
        <w:rPr>
          <w:rFonts w:ascii="Times" w:eastAsia="Batang" w:hAnsi="Times" w:cs="Times"/>
          <w:kern w:val="0"/>
          <w:sz w:val="20"/>
          <w:szCs w:val="20"/>
        </w:rPr>
        <w:tab/>
      </w:r>
      <w:r w:rsidR="00D8697B" w:rsidRPr="00D8697B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8697B" w:rsidRPr="00D8697B">
        <w:rPr>
          <w:rFonts w:ascii="Times" w:eastAsia="Batang" w:hAnsi="Times" w:cs="Times"/>
          <w:kern w:val="0"/>
          <w:sz w:val="20"/>
          <w:szCs w:val="20"/>
        </w:rPr>
        <w:tab/>
        <w:t>998.0</w:t>
      </w:r>
      <w:r w:rsidR="00D8697B" w:rsidRPr="00D8697B">
        <w:rPr>
          <w:rFonts w:ascii="Times" w:eastAsia="Batang" w:hAnsi="Times" w:cs="Times"/>
          <w:kern w:val="0"/>
          <w:sz w:val="20"/>
          <w:szCs w:val="20"/>
        </w:rPr>
        <w:tab/>
        <w:t xml:space="preserve"> 49.9    %</w:t>
      </w:r>
    </w:p>
    <w:p w14:paraId="47909520" w14:textId="0DB8D7F2" w:rsidR="003379FE" w:rsidRDefault="003379FE">
      <w:pPr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k=3</w:t>
      </w:r>
      <w:r>
        <w:rPr>
          <w:rFonts w:ascii="Times" w:eastAsia="Batang" w:hAnsi="Times" w:cs="Times"/>
          <w:kern w:val="0"/>
          <w:sz w:val="20"/>
          <w:szCs w:val="20"/>
        </w:rPr>
        <w:tab/>
      </w:r>
      <w:r w:rsidRPr="003379FE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Pr="003379FE">
        <w:rPr>
          <w:rFonts w:ascii="Times" w:eastAsia="Batang" w:hAnsi="Times" w:cs="Times"/>
          <w:kern w:val="0"/>
          <w:sz w:val="20"/>
          <w:szCs w:val="20"/>
        </w:rPr>
        <w:tab/>
        <w:t>998.0</w:t>
      </w:r>
      <w:r w:rsidRPr="003379FE">
        <w:rPr>
          <w:rFonts w:ascii="Times" w:eastAsia="Batang" w:hAnsi="Times" w:cs="Times"/>
          <w:kern w:val="0"/>
          <w:sz w:val="20"/>
          <w:szCs w:val="20"/>
        </w:rPr>
        <w:tab/>
        <w:t xml:space="preserve"> 49.9    %</w:t>
      </w:r>
    </w:p>
    <w:p w14:paraId="1577848E" w14:textId="7E5D8EE5" w:rsidR="003379FE" w:rsidRDefault="003379FE">
      <w:pPr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k=4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>998.0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 xml:space="preserve"> 49.9    %</w:t>
      </w:r>
    </w:p>
    <w:p w14:paraId="42547B8C" w14:textId="77777777" w:rsidR="008C4DB1" w:rsidRDefault="003379FE" w:rsidP="008C4DB1">
      <w:pPr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k=5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ab/>
        <w:t>928.0</w:t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ab/>
        <w:t xml:space="preserve"> 46.4    %</w:t>
      </w:r>
    </w:p>
    <w:p w14:paraId="4DEB12AA" w14:textId="3C1FE2A1" w:rsidR="003379FE" w:rsidRDefault="003379FE" w:rsidP="008C4DB1">
      <w:pPr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k=6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ab/>
        <w:t>927.0</w:t>
      </w:r>
      <w:r w:rsidR="008C4DB1" w:rsidRPr="008C4DB1">
        <w:rPr>
          <w:rFonts w:ascii="Times" w:eastAsia="Batang" w:hAnsi="Times" w:cs="Times"/>
          <w:kern w:val="0"/>
          <w:sz w:val="20"/>
          <w:szCs w:val="20"/>
        </w:rPr>
        <w:tab/>
        <w:t xml:space="preserve"> 46.35   %</w:t>
      </w:r>
    </w:p>
    <w:p w14:paraId="09EF2957" w14:textId="591B480E" w:rsidR="003379FE" w:rsidRDefault="003379FE" w:rsidP="00DA4BA9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k=7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>927.0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 xml:space="preserve"> 46.35   %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</w:p>
    <w:p w14:paraId="3D8BEE62" w14:textId="6F960F93" w:rsidR="003379FE" w:rsidRDefault="003379FE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k=8</w:t>
      </w:r>
      <w:r w:rsidR="00DA4BA9">
        <w:rPr>
          <w:rFonts w:ascii="Times" w:eastAsia="Batang" w:hAnsi="Times" w:cs="Times"/>
          <w:kern w:val="0"/>
          <w:sz w:val="20"/>
          <w:szCs w:val="20"/>
        </w:rPr>
        <w:tab/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>928.0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 xml:space="preserve"> 46.4    %</w:t>
      </w:r>
    </w:p>
    <w:p w14:paraId="3DF164C2" w14:textId="73AE0887" w:rsidR="003379FE" w:rsidRDefault="003379FE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k=9</w:t>
      </w:r>
      <w:r w:rsidR="00DA4BA9" w:rsidRPr="00DA4BA9">
        <w:t xml:space="preserve"> </w:t>
      </w:r>
      <w:r w:rsidR="00DA4BA9">
        <w:tab/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>932.0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 xml:space="preserve"> 46.6    %</w:t>
      </w:r>
    </w:p>
    <w:p w14:paraId="26D6FF30" w14:textId="32F6F2E9" w:rsidR="003379FE" w:rsidRDefault="003379FE" w:rsidP="00DA4BA9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k=10</w:t>
      </w:r>
      <w:r w:rsidR="00DA4BA9" w:rsidRPr="00DA4BA9">
        <w:t xml:space="preserve"> </w:t>
      </w:r>
      <w:r w:rsidR="00DA4BA9">
        <w:rPr>
          <w:rFonts w:ascii="Times" w:eastAsia="Batang" w:hAnsi="Times" w:cs="Times" w:hint="eastAsia"/>
          <w:kern w:val="0"/>
          <w:sz w:val="20"/>
          <w:szCs w:val="20"/>
        </w:rPr>
        <w:tab/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>Incorrectly clustered instances :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>932.0</w:t>
      </w:r>
      <w:r w:rsidR="00DA4BA9" w:rsidRPr="00DA4BA9">
        <w:rPr>
          <w:rFonts w:ascii="Times" w:eastAsia="Batang" w:hAnsi="Times" w:cs="Times"/>
          <w:kern w:val="0"/>
          <w:sz w:val="20"/>
          <w:szCs w:val="20"/>
        </w:rPr>
        <w:tab/>
        <w:t xml:space="preserve"> 46.6    %</w:t>
      </w:r>
    </w:p>
    <w:p w14:paraId="616F555D" w14:textId="77777777" w:rsidR="003379FE" w:rsidRDefault="003379FE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6AE064A6" w14:textId="77777777" w:rsidR="00DA4BA9" w:rsidRDefault="00DA4BA9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26C7F15F" w14:textId="77777777" w:rsidR="008C4DB1" w:rsidRDefault="008C4DB1" w:rsidP="003379FE">
      <w:pPr>
        <w:widowControl/>
        <w:jc w:val="left"/>
        <w:rPr>
          <w:rFonts w:ascii="Times" w:eastAsia="Batang" w:hAnsi="Times" w:cs="Times" w:hint="eastAsia"/>
          <w:kern w:val="0"/>
          <w:sz w:val="20"/>
          <w:szCs w:val="20"/>
        </w:rPr>
      </w:pPr>
    </w:p>
    <w:p w14:paraId="3D822406" w14:textId="5863669A" w:rsidR="00DA4BA9" w:rsidRDefault="00DA4BA9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 xml:space="preserve">k </w:t>
      </w:r>
      <w:r>
        <w:rPr>
          <w:rFonts w:ascii="Times" w:eastAsia="Batang" w:hAnsi="Times" w:cs="Times" w:hint="eastAsia"/>
          <w:kern w:val="0"/>
          <w:sz w:val="20"/>
          <w:szCs w:val="20"/>
        </w:rPr>
        <w:t>증가시킬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때</w:t>
      </w:r>
      <w:r>
        <w:rPr>
          <w:rFonts w:ascii="Times" w:eastAsia="Batang" w:hAnsi="Times" w:cs="Times" w:hint="eastAsia"/>
          <w:kern w:val="0"/>
          <w:sz w:val="20"/>
          <w:szCs w:val="20"/>
        </w:rPr>
        <w:t>마다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 w:hint="eastAsia"/>
          <w:kern w:val="0"/>
          <w:sz w:val="20"/>
          <w:szCs w:val="20"/>
        </w:rPr>
        <w:t>컴퓨터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수</w:t>
      </w:r>
      <w:r>
        <w:rPr>
          <w:rFonts w:ascii="Times" w:eastAsia="Batang" w:hAnsi="Times" w:cs="Times" w:hint="eastAsia"/>
          <w:kern w:val="0"/>
          <w:sz w:val="20"/>
          <w:szCs w:val="20"/>
        </w:rPr>
        <w:t>행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시</w:t>
      </w:r>
      <w:r>
        <w:rPr>
          <w:rFonts w:ascii="Times" w:eastAsia="Batang" w:hAnsi="Times" w:cs="Times" w:hint="eastAsia"/>
          <w:kern w:val="0"/>
          <w:sz w:val="20"/>
          <w:szCs w:val="20"/>
        </w:rPr>
        <w:t>간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증</w:t>
      </w:r>
      <w:r>
        <w:rPr>
          <w:rFonts w:ascii="Times" w:eastAsia="Batang" w:hAnsi="Times" w:cs="Times" w:hint="eastAsia"/>
          <w:kern w:val="0"/>
          <w:sz w:val="20"/>
          <w:szCs w:val="20"/>
        </w:rPr>
        <w:t>가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-&gt;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계</w:t>
      </w:r>
      <w:r>
        <w:rPr>
          <w:rFonts w:ascii="Times" w:eastAsia="Batang" w:hAnsi="Times" w:cs="Times" w:hint="eastAsia"/>
          <w:kern w:val="0"/>
          <w:sz w:val="20"/>
          <w:szCs w:val="20"/>
        </w:rPr>
        <w:t>산량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많</w:t>
      </w:r>
      <w:r>
        <w:rPr>
          <w:rFonts w:ascii="Times" w:eastAsia="Batang" w:hAnsi="Times" w:cs="Times" w:hint="eastAsia"/>
          <w:kern w:val="0"/>
          <w:sz w:val="20"/>
          <w:szCs w:val="20"/>
        </w:rPr>
        <w:t>아지므로</w:t>
      </w:r>
    </w:p>
    <w:p w14:paraId="118BCDDE" w14:textId="77777777" w:rsidR="008C4DB1" w:rsidRDefault="008C4DB1" w:rsidP="003379FE">
      <w:pPr>
        <w:widowControl/>
        <w:jc w:val="left"/>
        <w:rPr>
          <w:rFonts w:ascii="Times" w:eastAsia="Batang" w:hAnsi="Times" w:cs="Times" w:hint="eastAsia"/>
          <w:kern w:val="0"/>
          <w:sz w:val="20"/>
          <w:szCs w:val="20"/>
        </w:rPr>
      </w:pPr>
    </w:p>
    <w:p w14:paraId="3B6582CF" w14:textId="02A5A033" w:rsidR="008C4DB1" w:rsidRDefault="008C4DB1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</w:t>
      </w:r>
      <w:r>
        <w:rPr>
          <w:rFonts w:ascii="Times" w:eastAsia="Batang" w:hAnsi="Times" w:cs="Times"/>
          <w:kern w:val="0"/>
          <w:sz w:val="20"/>
          <w:szCs w:val="20"/>
        </w:rPr>
        <w:t>가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조</w:t>
      </w:r>
      <w:r>
        <w:rPr>
          <w:rFonts w:ascii="Times" w:eastAsia="Batang" w:hAnsi="Times" w:cs="Times" w:hint="eastAsia"/>
          <w:kern w:val="0"/>
          <w:sz w:val="20"/>
          <w:szCs w:val="20"/>
        </w:rPr>
        <w:t>금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커</w:t>
      </w:r>
      <w:r>
        <w:rPr>
          <w:rFonts w:ascii="Times" w:eastAsia="Batang" w:hAnsi="Times" w:cs="Times" w:hint="eastAsia"/>
          <w:kern w:val="0"/>
          <w:sz w:val="20"/>
          <w:szCs w:val="20"/>
        </w:rPr>
        <w:t>져야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결</w:t>
      </w:r>
      <w:r>
        <w:rPr>
          <w:rFonts w:ascii="Times" w:eastAsia="Batang" w:hAnsi="Times" w:cs="Times" w:hint="eastAsia"/>
          <w:kern w:val="0"/>
          <w:sz w:val="20"/>
          <w:szCs w:val="20"/>
        </w:rPr>
        <w:t>과가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3D533A">
        <w:rPr>
          <w:rFonts w:ascii="Times" w:eastAsia="Batang" w:hAnsi="Times" w:cs="Times"/>
          <w:kern w:val="0"/>
          <w:sz w:val="20"/>
          <w:szCs w:val="20"/>
        </w:rPr>
        <w:t>조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>금씩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향</w:t>
      </w:r>
      <w:r>
        <w:rPr>
          <w:rFonts w:ascii="Times" w:eastAsia="Batang" w:hAnsi="Times" w:cs="Times" w:hint="eastAsia"/>
          <w:kern w:val="0"/>
          <w:sz w:val="20"/>
          <w:szCs w:val="20"/>
        </w:rPr>
        <w:t>상되긴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했</w:t>
      </w:r>
      <w:r>
        <w:rPr>
          <w:rFonts w:ascii="Times" w:eastAsia="Batang" w:hAnsi="Times" w:cs="Times" w:hint="eastAsia"/>
          <w:kern w:val="0"/>
          <w:sz w:val="20"/>
          <w:szCs w:val="20"/>
        </w:rPr>
        <w:t>으나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어</w:t>
      </w:r>
      <w:r>
        <w:rPr>
          <w:rFonts w:ascii="Times" w:eastAsia="Batang" w:hAnsi="Times" w:cs="Times" w:hint="eastAsia"/>
          <w:kern w:val="0"/>
          <w:sz w:val="20"/>
          <w:szCs w:val="20"/>
        </w:rPr>
        <w:t>쨌든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그</w:t>
      </w:r>
      <w:r>
        <w:rPr>
          <w:rFonts w:ascii="Times" w:eastAsia="Batang" w:hAnsi="Times" w:cs="Times" w:hint="eastAsia"/>
          <w:kern w:val="0"/>
          <w:sz w:val="20"/>
          <w:szCs w:val="20"/>
        </w:rPr>
        <w:t>닥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좋</w:t>
      </w:r>
      <w:r>
        <w:rPr>
          <w:rFonts w:ascii="Times" w:eastAsia="Batang" w:hAnsi="Times" w:cs="Times" w:hint="eastAsia"/>
          <w:kern w:val="0"/>
          <w:sz w:val="20"/>
          <w:szCs w:val="20"/>
        </w:rPr>
        <w:t>은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분</w:t>
      </w:r>
      <w:r>
        <w:rPr>
          <w:rFonts w:ascii="Times" w:eastAsia="Batang" w:hAnsi="Times" w:cs="Times" w:hint="eastAsia"/>
          <w:kern w:val="0"/>
          <w:sz w:val="20"/>
          <w:szCs w:val="20"/>
        </w:rPr>
        <w:t>류율을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나</w:t>
      </w:r>
      <w:r>
        <w:rPr>
          <w:rFonts w:ascii="Times" w:eastAsia="Batang" w:hAnsi="Times" w:cs="Times" w:hint="eastAsia"/>
          <w:kern w:val="0"/>
          <w:sz w:val="20"/>
          <w:szCs w:val="20"/>
        </w:rPr>
        <w:t>타내진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않</w:t>
      </w:r>
      <w:r>
        <w:rPr>
          <w:rFonts w:ascii="Times" w:eastAsia="Batang" w:hAnsi="Times" w:cs="Times" w:hint="eastAsia"/>
          <w:kern w:val="0"/>
          <w:sz w:val="20"/>
          <w:szCs w:val="20"/>
        </w:rPr>
        <w:t>음</w:t>
      </w:r>
      <w:r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p w14:paraId="26FF6679" w14:textId="77777777" w:rsidR="003D533A" w:rsidRDefault="003D533A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2F0AEE4D" w14:textId="22F62940" w:rsidR="003D533A" w:rsidRDefault="00E16E8A" w:rsidP="003379FE">
      <w:pPr>
        <w:widowControl/>
        <w:jc w:val="left"/>
        <w:rPr>
          <w:rFonts w:ascii="Times" w:eastAsia="Batang" w:hAnsi="Times" w:cs="Times" w:hint="eastAsia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k</w:t>
      </w:r>
      <w:bookmarkStart w:id="0" w:name="_GoBack"/>
      <w:bookmarkEnd w:id="0"/>
      <w:r w:rsidR="003D533A">
        <w:rPr>
          <w:rFonts w:ascii="Times" w:eastAsia="Batang" w:hAnsi="Times" w:cs="Times"/>
          <w:kern w:val="0"/>
          <w:sz w:val="20"/>
          <w:szCs w:val="20"/>
        </w:rPr>
        <w:t>=6,7</w:t>
      </w:r>
      <w:r w:rsidR="003D533A">
        <w:rPr>
          <w:rFonts w:ascii="Times" w:eastAsia="Batang" w:hAnsi="Times" w:cs="Times"/>
          <w:kern w:val="0"/>
          <w:sz w:val="20"/>
          <w:szCs w:val="20"/>
        </w:rPr>
        <w:t>이</w:t>
      </w:r>
      <w:r w:rsidR="003D533A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3D533A">
        <w:rPr>
          <w:rFonts w:ascii="Times" w:eastAsia="Batang" w:hAnsi="Times" w:cs="Times"/>
          <w:kern w:val="0"/>
          <w:sz w:val="20"/>
          <w:szCs w:val="20"/>
        </w:rPr>
        <w:t>제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>일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3D533A">
        <w:rPr>
          <w:rFonts w:ascii="Times" w:eastAsia="Batang" w:hAnsi="Times" w:cs="Times"/>
          <w:kern w:val="0"/>
          <w:sz w:val="20"/>
          <w:szCs w:val="20"/>
        </w:rPr>
        <w:t>좋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>았다</w:t>
      </w:r>
      <w:r w:rsidR="003D533A"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p w14:paraId="65FFD40E" w14:textId="77777777" w:rsidR="008C4DB1" w:rsidRDefault="008C4DB1" w:rsidP="003379FE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4E58154E" w14:textId="7445A6E6" w:rsidR="008C4DB1" w:rsidRPr="003379FE" w:rsidRDefault="008C4DB1" w:rsidP="003379FE">
      <w:pPr>
        <w:widowControl/>
        <w:jc w:val="left"/>
        <w:rPr>
          <w:rFonts w:ascii="Times" w:eastAsia="Batang" w:hAnsi="Times" w:cs="Times" w:hint="eastAsia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Distance Measure</w:t>
      </w:r>
      <w:r>
        <w:rPr>
          <w:rFonts w:ascii="Times" w:eastAsia="Batang" w:hAnsi="Times" w:cs="Times" w:hint="eastAsia"/>
          <w:kern w:val="0"/>
          <w:sz w:val="20"/>
          <w:szCs w:val="20"/>
        </w:rPr>
        <w:t>나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 xml:space="preserve">maxIteration </w:t>
      </w:r>
      <w:r>
        <w:rPr>
          <w:rFonts w:ascii="Times" w:eastAsia="Batang" w:hAnsi="Times" w:cs="Times"/>
          <w:kern w:val="0"/>
          <w:sz w:val="20"/>
          <w:szCs w:val="20"/>
        </w:rPr>
        <w:t>등</w:t>
      </w:r>
      <w:r>
        <w:rPr>
          <w:rFonts w:ascii="Times" w:eastAsia="Batang" w:hAnsi="Times" w:cs="Times" w:hint="eastAsia"/>
          <w:kern w:val="0"/>
          <w:sz w:val="20"/>
          <w:szCs w:val="20"/>
        </w:rPr>
        <w:t>을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바꾸</w:t>
      </w:r>
      <w:r>
        <w:rPr>
          <w:rFonts w:ascii="Times" w:eastAsia="Batang" w:hAnsi="Times" w:cs="Times" w:hint="eastAsia"/>
          <w:kern w:val="0"/>
          <w:sz w:val="20"/>
          <w:szCs w:val="20"/>
        </w:rPr>
        <w:t>면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달</w:t>
      </w:r>
      <w:r>
        <w:rPr>
          <w:rFonts w:ascii="Times" w:eastAsia="Batang" w:hAnsi="Times" w:cs="Times" w:hint="eastAsia"/>
          <w:kern w:val="0"/>
          <w:sz w:val="20"/>
          <w:szCs w:val="20"/>
        </w:rPr>
        <w:t>라질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수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있</w:t>
      </w:r>
      <w:r>
        <w:rPr>
          <w:rFonts w:ascii="Times" w:eastAsia="Batang" w:hAnsi="Times" w:cs="Times" w:hint="eastAsia"/>
          <w:kern w:val="0"/>
          <w:sz w:val="20"/>
          <w:szCs w:val="20"/>
        </w:rPr>
        <w:t>을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것</w:t>
      </w:r>
      <w:r>
        <w:rPr>
          <w:rFonts w:ascii="Times" w:eastAsia="Batang" w:hAnsi="Times" w:cs="Times" w:hint="eastAsia"/>
          <w:kern w:val="0"/>
          <w:sz w:val="20"/>
          <w:szCs w:val="20"/>
        </w:rPr>
        <w:t>이다</w:t>
      </w:r>
      <w:r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sectPr w:rsidR="008C4DB1" w:rsidRPr="003379FE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9717C"/>
    <w:multiLevelType w:val="hybridMultilevel"/>
    <w:tmpl w:val="6E948072"/>
    <w:lvl w:ilvl="0" w:tplc="A984B482">
      <w:start w:val="2"/>
      <w:numFmt w:val="bullet"/>
      <w:lvlText w:val=""/>
      <w:lvlJc w:val="left"/>
      <w:pPr>
        <w:ind w:left="840" w:hanging="360"/>
      </w:pPr>
      <w:rPr>
        <w:rFonts w:ascii="Wingdings" w:eastAsia="Batang" w:hAnsi="Wingdings" w:cs="Time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900C04"/>
    <w:multiLevelType w:val="hybridMultilevel"/>
    <w:tmpl w:val="1FCC3280"/>
    <w:lvl w:ilvl="0" w:tplc="D696D29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upperLetter"/>
      <w:lvlText w:val="%5.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upperLetter"/>
      <w:lvlText w:val="%8.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3">
    <w:nsid w:val="731D0248"/>
    <w:multiLevelType w:val="hybridMultilevel"/>
    <w:tmpl w:val="3D1A98E4"/>
    <w:lvl w:ilvl="0" w:tplc="6DE2D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3B"/>
    <w:rsid w:val="0003153F"/>
    <w:rsid w:val="00087A9C"/>
    <w:rsid w:val="000F204A"/>
    <w:rsid w:val="00136F22"/>
    <w:rsid w:val="001972B3"/>
    <w:rsid w:val="001C05F2"/>
    <w:rsid w:val="002443E2"/>
    <w:rsid w:val="00247977"/>
    <w:rsid w:val="00297924"/>
    <w:rsid w:val="00297D7F"/>
    <w:rsid w:val="003145F6"/>
    <w:rsid w:val="00314BC7"/>
    <w:rsid w:val="003379FE"/>
    <w:rsid w:val="00345EA3"/>
    <w:rsid w:val="003929B1"/>
    <w:rsid w:val="003A3ABE"/>
    <w:rsid w:val="003D533A"/>
    <w:rsid w:val="003F2FB7"/>
    <w:rsid w:val="00425BB7"/>
    <w:rsid w:val="00465893"/>
    <w:rsid w:val="00470584"/>
    <w:rsid w:val="00481111"/>
    <w:rsid w:val="00483BDC"/>
    <w:rsid w:val="00502A1C"/>
    <w:rsid w:val="00511FDF"/>
    <w:rsid w:val="005152D2"/>
    <w:rsid w:val="00556A80"/>
    <w:rsid w:val="005574F2"/>
    <w:rsid w:val="00570352"/>
    <w:rsid w:val="00595E17"/>
    <w:rsid w:val="005B0F69"/>
    <w:rsid w:val="006456EE"/>
    <w:rsid w:val="00693430"/>
    <w:rsid w:val="006A740E"/>
    <w:rsid w:val="006A7A5C"/>
    <w:rsid w:val="006E0D81"/>
    <w:rsid w:val="007047CB"/>
    <w:rsid w:val="00717A3A"/>
    <w:rsid w:val="00736721"/>
    <w:rsid w:val="00751BDE"/>
    <w:rsid w:val="00766D28"/>
    <w:rsid w:val="007F0DD9"/>
    <w:rsid w:val="0080127B"/>
    <w:rsid w:val="008151F1"/>
    <w:rsid w:val="00816643"/>
    <w:rsid w:val="00842503"/>
    <w:rsid w:val="008A463B"/>
    <w:rsid w:val="008B2C73"/>
    <w:rsid w:val="008C4DB1"/>
    <w:rsid w:val="008E2C50"/>
    <w:rsid w:val="009179A4"/>
    <w:rsid w:val="0095219F"/>
    <w:rsid w:val="00953218"/>
    <w:rsid w:val="00956839"/>
    <w:rsid w:val="009731F9"/>
    <w:rsid w:val="009A6E3C"/>
    <w:rsid w:val="009B3239"/>
    <w:rsid w:val="009D7A8C"/>
    <w:rsid w:val="009E13B7"/>
    <w:rsid w:val="009F5B1B"/>
    <w:rsid w:val="00A45258"/>
    <w:rsid w:val="00A56925"/>
    <w:rsid w:val="00A85A55"/>
    <w:rsid w:val="00AE040F"/>
    <w:rsid w:val="00B006AE"/>
    <w:rsid w:val="00B21D00"/>
    <w:rsid w:val="00B256D7"/>
    <w:rsid w:val="00B26A74"/>
    <w:rsid w:val="00B371EF"/>
    <w:rsid w:val="00B726CC"/>
    <w:rsid w:val="00BD4E43"/>
    <w:rsid w:val="00BF6D95"/>
    <w:rsid w:val="00C2643B"/>
    <w:rsid w:val="00C34E31"/>
    <w:rsid w:val="00C75A3B"/>
    <w:rsid w:val="00C76431"/>
    <w:rsid w:val="00CD41E3"/>
    <w:rsid w:val="00D406E6"/>
    <w:rsid w:val="00D419BC"/>
    <w:rsid w:val="00D7244F"/>
    <w:rsid w:val="00D8697B"/>
    <w:rsid w:val="00DA43B3"/>
    <w:rsid w:val="00DA4BA9"/>
    <w:rsid w:val="00DD400B"/>
    <w:rsid w:val="00E00E0E"/>
    <w:rsid w:val="00E01995"/>
    <w:rsid w:val="00E16E8A"/>
    <w:rsid w:val="00EA2755"/>
    <w:rsid w:val="00ED6DD4"/>
    <w:rsid w:val="00F16385"/>
    <w:rsid w:val="00F261C0"/>
    <w:rsid w:val="00F60C46"/>
    <w:rsid w:val="00FD55D3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E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0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7F0DD9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766D28"/>
    <w:pPr>
      <w:ind w:leftChars="400" w:left="800"/>
    </w:pPr>
  </w:style>
  <w:style w:type="table" w:styleId="a4">
    <w:name w:val="Table Grid"/>
    <w:basedOn w:val="a1"/>
    <w:uiPriority w:val="39"/>
    <w:rsid w:val="00C76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D7244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7244F"/>
  </w:style>
  <w:style w:type="character" w:styleId="a6">
    <w:name w:val="Hyperlink"/>
    <w:basedOn w:val="a0"/>
    <w:uiPriority w:val="99"/>
    <w:semiHidden/>
    <w:unhideWhenUsed/>
    <w:rsid w:val="00D72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445</Words>
  <Characters>2541</Characters>
  <Application>Microsoft Macintosh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64</cp:revision>
  <dcterms:created xsi:type="dcterms:W3CDTF">2016-04-30T05:37:00Z</dcterms:created>
  <dcterms:modified xsi:type="dcterms:W3CDTF">2016-06-09T12:57:00Z</dcterms:modified>
</cp:coreProperties>
</file>