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13" w:rsidRPr="001172B1" w:rsidRDefault="009E5D05" w:rsidP="009E5D05">
      <w:pPr>
        <w:jc w:val="center"/>
        <w:rPr>
          <w:b/>
          <w:sz w:val="28"/>
          <w:szCs w:val="28"/>
        </w:rPr>
      </w:pPr>
      <w:r w:rsidRPr="001172B1">
        <w:rPr>
          <w:b/>
          <w:sz w:val="28"/>
          <w:szCs w:val="28"/>
        </w:rPr>
        <w:t xml:space="preserve">(CSCI 365) </w:t>
      </w:r>
      <w:r w:rsidR="006C2D44">
        <w:rPr>
          <w:b/>
          <w:sz w:val="28"/>
          <w:szCs w:val="28"/>
        </w:rPr>
        <w:t xml:space="preserve">Project Six: </w:t>
      </w:r>
      <w:r w:rsidRPr="001172B1">
        <w:rPr>
          <w:b/>
          <w:sz w:val="28"/>
          <w:szCs w:val="28"/>
        </w:rPr>
        <w:t>Boolean Calculator</w:t>
      </w:r>
    </w:p>
    <w:p w:rsidR="009E5D05" w:rsidRPr="001172B1" w:rsidRDefault="009E5D05" w:rsidP="009E5D05">
      <w:pPr>
        <w:rPr>
          <w:b/>
        </w:rPr>
      </w:pPr>
      <w:r w:rsidRPr="001172B1">
        <w:rPr>
          <w:b/>
        </w:rPr>
        <w:t>Objectives:</w:t>
      </w:r>
    </w:p>
    <w:p w:rsidR="009E5D05" w:rsidRDefault="009E5D05" w:rsidP="009E5D05">
      <w:pPr>
        <w:pStyle w:val="ListParagraph"/>
        <w:numPr>
          <w:ilvl w:val="0"/>
          <w:numId w:val="1"/>
        </w:numPr>
      </w:pPr>
      <w:r>
        <w:t>Implement a menu</w:t>
      </w:r>
    </w:p>
    <w:p w:rsidR="009E5D05" w:rsidRDefault="009E5D05" w:rsidP="009E5D05">
      <w:pPr>
        <w:pStyle w:val="ListParagraph"/>
        <w:numPr>
          <w:ilvl w:val="0"/>
          <w:numId w:val="1"/>
        </w:numPr>
      </w:pPr>
      <w:r>
        <w:t>Apply Table-Driven Selection technique (Read Section 6.5.4)</w:t>
      </w:r>
    </w:p>
    <w:p w:rsidR="009E5D05" w:rsidRDefault="009E5D05" w:rsidP="009E5D05">
      <w:pPr>
        <w:pStyle w:val="ListParagraph"/>
        <w:numPr>
          <w:ilvl w:val="0"/>
          <w:numId w:val="1"/>
        </w:numPr>
      </w:pPr>
      <w:r>
        <w:t>Implement user defined procedures</w:t>
      </w:r>
    </w:p>
    <w:p w:rsidR="009E5D05" w:rsidRDefault="009E5D05" w:rsidP="009E5D05">
      <w:pPr>
        <w:pStyle w:val="ListParagraph"/>
        <w:numPr>
          <w:ilvl w:val="0"/>
          <w:numId w:val="1"/>
        </w:numPr>
      </w:pPr>
      <w:r>
        <w:t>Call user defined procedures</w:t>
      </w:r>
    </w:p>
    <w:p w:rsidR="009E5D05" w:rsidRDefault="009E5D05" w:rsidP="009E5D05">
      <w:pPr>
        <w:pStyle w:val="ListParagraph"/>
        <w:numPr>
          <w:ilvl w:val="0"/>
          <w:numId w:val="1"/>
        </w:numPr>
      </w:pPr>
      <w:r>
        <w:t>Apply Irvine32.inc library</w:t>
      </w:r>
    </w:p>
    <w:p w:rsidR="009E5D05" w:rsidRPr="001172B1" w:rsidRDefault="009E5D05" w:rsidP="009E5D05">
      <w:pPr>
        <w:rPr>
          <w:b/>
        </w:rPr>
      </w:pPr>
      <w:r w:rsidRPr="001172B1">
        <w:rPr>
          <w:b/>
        </w:rPr>
        <w:t>Problem Description:</w:t>
      </w:r>
    </w:p>
    <w:p w:rsidR="009E5D05" w:rsidRDefault="009E5D05" w:rsidP="009E5D05">
      <w:r>
        <w:t>Create a program that functions as a simple Boolean calculator for 32-bit integers. It should display a menu that asks the user to make a selection from the following list:</w:t>
      </w:r>
    </w:p>
    <w:p w:rsidR="009E5D05" w:rsidRDefault="009E5D05" w:rsidP="009E5D05">
      <w:pPr>
        <w:pStyle w:val="ListParagraph"/>
        <w:numPr>
          <w:ilvl w:val="0"/>
          <w:numId w:val="2"/>
        </w:numPr>
      </w:pPr>
      <w:r>
        <w:t>X AND Y</w:t>
      </w:r>
    </w:p>
    <w:p w:rsidR="009E5D05" w:rsidRDefault="009E5D05" w:rsidP="009E5D05">
      <w:pPr>
        <w:pStyle w:val="ListParagraph"/>
        <w:numPr>
          <w:ilvl w:val="0"/>
          <w:numId w:val="2"/>
        </w:numPr>
      </w:pPr>
      <w:r>
        <w:t>X OR Y</w:t>
      </w:r>
    </w:p>
    <w:p w:rsidR="009E5D05" w:rsidRDefault="009E5D05" w:rsidP="009E5D05">
      <w:pPr>
        <w:pStyle w:val="ListParagraph"/>
        <w:numPr>
          <w:ilvl w:val="0"/>
          <w:numId w:val="2"/>
        </w:numPr>
      </w:pPr>
      <w:r>
        <w:t>NOT X</w:t>
      </w:r>
    </w:p>
    <w:p w:rsidR="009E5D05" w:rsidRDefault="009E5D05" w:rsidP="009E5D05">
      <w:pPr>
        <w:pStyle w:val="ListParagraph"/>
        <w:numPr>
          <w:ilvl w:val="0"/>
          <w:numId w:val="2"/>
        </w:numPr>
      </w:pPr>
      <w:r>
        <w:t>X XOR Y</w:t>
      </w:r>
    </w:p>
    <w:p w:rsidR="009E5D05" w:rsidRDefault="009E5D05" w:rsidP="009E5D05">
      <w:pPr>
        <w:pStyle w:val="ListParagraph"/>
        <w:numPr>
          <w:ilvl w:val="0"/>
          <w:numId w:val="2"/>
        </w:numPr>
      </w:pPr>
      <w:r>
        <w:t>Exit Program</w:t>
      </w:r>
    </w:p>
    <w:p w:rsidR="009E5D05" w:rsidRDefault="009E5D05" w:rsidP="009E5D05">
      <w:r>
        <w:t>When the user makes a choice, call the corresponding procedure, which is one of the following four:</w:t>
      </w:r>
    </w:p>
    <w:p w:rsidR="009E5D05" w:rsidRDefault="009E5D05" w:rsidP="009E5D05">
      <w:pPr>
        <w:pStyle w:val="ListParagraph"/>
        <w:numPr>
          <w:ilvl w:val="0"/>
          <w:numId w:val="3"/>
        </w:numPr>
      </w:pPr>
      <w:r>
        <w:t>AND_op: Prompt the user for two hexadecimal integers. AND them together and display the result in hexadecimal</w:t>
      </w:r>
    </w:p>
    <w:p w:rsidR="009E5D05" w:rsidRDefault="009E5D05" w:rsidP="009E5D05">
      <w:pPr>
        <w:pStyle w:val="ListParagraph"/>
        <w:numPr>
          <w:ilvl w:val="0"/>
          <w:numId w:val="3"/>
        </w:numPr>
      </w:pPr>
      <w:r>
        <w:t>OR_op: Prompt the user for two hexadecimal integers. OR them together and display the result in hexadecimal.</w:t>
      </w:r>
    </w:p>
    <w:p w:rsidR="009E5D05" w:rsidRDefault="009E5D05" w:rsidP="009E5D05">
      <w:pPr>
        <w:pStyle w:val="ListParagraph"/>
        <w:numPr>
          <w:ilvl w:val="0"/>
          <w:numId w:val="3"/>
        </w:numPr>
      </w:pPr>
      <w:r>
        <w:t>NOT_op: Prompt the user for a hexadecimal integer. NOT the integer and display the result in hexadecimal.</w:t>
      </w:r>
    </w:p>
    <w:p w:rsidR="009E5D05" w:rsidRDefault="009E5D05" w:rsidP="009E5D05">
      <w:pPr>
        <w:pStyle w:val="ListParagraph"/>
        <w:numPr>
          <w:ilvl w:val="0"/>
          <w:numId w:val="3"/>
        </w:numPr>
      </w:pPr>
      <w:r>
        <w:t>XOR_op: Prompt the user for two hexadecimal integers. Exclusive-OR them together and display the result in hexadecimal.</w:t>
      </w:r>
    </w:p>
    <w:p w:rsidR="00D0381F" w:rsidRDefault="00D0381F" w:rsidP="009E5D05">
      <w:r>
        <w:t>You may refer to Programming Exercises #5 and #6 on page 239</w:t>
      </w:r>
    </w:p>
    <w:p w:rsidR="00D0381F" w:rsidRDefault="00D0381F" w:rsidP="009E5D05">
      <w:pPr>
        <w:rPr>
          <w:b/>
        </w:rPr>
      </w:pPr>
      <w:r w:rsidRPr="00C3583A">
        <w:rPr>
          <w:b/>
        </w:rPr>
        <w:t>Sample Run:</w:t>
      </w:r>
    </w:p>
    <w:p w:rsidR="00C04469" w:rsidRDefault="001172B1" w:rsidP="00C04469">
      <w:r>
        <w:t>After menu displayed, I cho</w:t>
      </w:r>
      <w:r w:rsidR="00C04469">
        <w:t>se 1. I use “Call ReadChar” to get user input. However, ReadChar will not echo the char typed in terminal window. So I use:</w:t>
      </w:r>
    </w:p>
    <w:p w:rsidR="00C04469" w:rsidRDefault="00C04469" w:rsidP="00C04469">
      <w:pPr>
        <w:spacing w:after="0"/>
      </w:pPr>
      <w:r>
        <w:t>call ReadChar</w:t>
      </w:r>
    </w:p>
    <w:p w:rsidR="00C04469" w:rsidRPr="00C3583A" w:rsidRDefault="00C04469" w:rsidP="00C04469">
      <w:pPr>
        <w:spacing w:after="0"/>
      </w:pPr>
      <w:r>
        <w:t>call WriteChar</w:t>
      </w:r>
    </w:p>
    <w:p w:rsidR="009E5D05" w:rsidRDefault="009E5D05" w:rsidP="009E5D05">
      <w:r>
        <w:t xml:space="preserve"> </w:t>
      </w:r>
      <w:r w:rsidR="00C04469">
        <w:rPr>
          <w:noProof/>
        </w:rPr>
        <w:drawing>
          <wp:inline distT="0" distB="0" distL="0" distR="0" wp14:anchorId="0F5D7ABC" wp14:editId="103A2A82">
            <wp:extent cx="3044214" cy="143331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801" cy="14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3A" w:rsidRPr="00C3583A" w:rsidRDefault="00C3583A" w:rsidP="009E5D05">
      <w:pPr>
        <w:rPr>
          <w:b/>
        </w:rPr>
      </w:pPr>
      <w:r w:rsidRPr="00C3583A">
        <w:rPr>
          <w:b/>
        </w:rPr>
        <w:lastRenderedPageBreak/>
        <w:t>Explain Result:</w:t>
      </w:r>
    </w:p>
    <w:p w:rsidR="00C3583A" w:rsidRDefault="00C3583A" w:rsidP="009E5D05">
      <w:r>
        <w:t>12345678h in binary is 0001 0010 0011 0100 0101 0110 0111 1000</w:t>
      </w:r>
    </w:p>
    <w:p w:rsidR="00C3583A" w:rsidRDefault="00C3583A" w:rsidP="009E5D05">
      <w:r>
        <w:t>11112222h in binary is 0001 0001 0001 0001 0010 0010 0010 0010</w:t>
      </w:r>
    </w:p>
    <w:p w:rsidR="00C04469" w:rsidRDefault="00C3583A" w:rsidP="009E5D05">
      <w:r>
        <w:t>So their bit-wise and is 0001 0000 0001 0000 0000 0010 0010 0000 which is 101000220h</w:t>
      </w:r>
    </w:p>
    <w:p w:rsidR="00C3583A" w:rsidRDefault="00C3583A" w:rsidP="009E5D05">
      <w:r>
        <w:t>After hit any key, loop repeat</w:t>
      </w:r>
      <w:r w:rsidR="001172B1">
        <w:t>ed</w:t>
      </w:r>
      <w:r>
        <w:t>. First it clear</w:t>
      </w:r>
      <w:r w:rsidR="001172B1">
        <w:t>ed</w:t>
      </w:r>
      <w:r>
        <w:t xml:space="preserve"> the screen, then display</w:t>
      </w:r>
      <w:r w:rsidR="001172B1">
        <w:t>ed</w:t>
      </w:r>
      <w:r>
        <w:t xml:space="preserve"> menu for user to choose again.</w:t>
      </w:r>
      <w:r w:rsidR="001172B1">
        <w:t xml:space="preserve"> This time I cho</w:t>
      </w:r>
      <w:r w:rsidR="00CC4EFA">
        <w:t>se 2 and entered 123456</w:t>
      </w:r>
      <w:r w:rsidR="001172B1">
        <w:t>78 and 11112222 and the result wa</w:t>
      </w:r>
      <w:r w:rsidR="00CC4EFA">
        <w:t>s 1335767A.</w:t>
      </w:r>
    </w:p>
    <w:p w:rsidR="00C3583A" w:rsidRDefault="00C04469" w:rsidP="009E5D05">
      <w:r>
        <w:rPr>
          <w:noProof/>
        </w:rPr>
        <w:drawing>
          <wp:inline distT="0" distB="0" distL="0" distR="0" wp14:anchorId="3A680570" wp14:editId="43A5716E">
            <wp:extent cx="3085683" cy="1419876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045" cy="14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3A" w:rsidRPr="00CC4EFA" w:rsidRDefault="00C3583A" w:rsidP="009E5D05">
      <w:pPr>
        <w:rPr>
          <w:b/>
        </w:rPr>
      </w:pPr>
      <w:r w:rsidRPr="00CC4EFA">
        <w:rPr>
          <w:b/>
        </w:rPr>
        <w:t>Explain Result:</w:t>
      </w:r>
    </w:p>
    <w:p w:rsidR="00C3583A" w:rsidRDefault="00C3583A" w:rsidP="00C3583A">
      <w:r>
        <w:t>12345678h in binary is 0001 0010 0011 0100 0101 0110 0111 1000</w:t>
      </w:r>
    </w:p>
    <w:p w:rsidR="00C3583A" w:rsidRDefault="00C3583A" w:rsidP="00C3583A">
      <w:r>
        <w:t>11112222h in binary is 0001 0001 0001 0001 0010 0010 0010 0010</w:t>
      </w:r>
    </w:p>
    <w:p w:rsidR="00C3583A" w:rsidRDefault="00C3583A" w:rsidP="00C3583A">
      <w:r>
        <w:t>So their bit-wise OR is: 0001 0011 0011 0101 0111 0110 0111 1010 which is 1335767Ah</w:t>
      </w:r>
    </w:p>
    <w:p w:rsidR="00CC4EFA" w:rsidRDefault="00CC4EFA" w:rsidP="00CC4EFA">
      <w:r>
        <w:t>After hit any key, loop repeat</w:t>
      </w:r>
      <w:r w:rsidR="001172B1">
        <w:t>ed</w:t>
      </w:r>
      <w:r>
        <w:t>. First it clear</w:t>
      </w:r>
      <w:r w:rsidR="001172B1">
        <w:t>ed</w:t>
      </w:r>
      <w:r>
        <w:t xml:space="preserve"> the screen, then display</w:t>
      </w:r>
      <w:r w:rsidR="001172B1">
        <w:t>ed</w:t>
      </w:r>
      <w:r>
        <w:t xml:space="preserve"> menu for user to choose again.</w:t>
      </w:r>
      <w:r w:rsidR="001172B1">
        <w:t xml:space="preserve"> This time I cho</w:t>
      </w:r>
      <w:r>
        <w:t>se 3 and entered 12345678. The resul</w:t>
      </w:r>
      <w:r w:rsidR="001172B1">
        <w:t>t wa</w:t>
      </w:r>
      <w:r>
        <w:t>s: EDCBA987</w:t>
      </w:r>
    </w:p>
    <w:p w:rsidR="00CC4EFA" w:rsidRDefault="00C04469" w:rsidP="00CC4EFA">
      <w:r>
        <w:rPr>
          <w:noProof/>
        </w:rPr>
        <w:drawing>
          <wp:inline distT="0" distB="0" distL="0" distR="0" wp14:anchorId="0E2B7FC4" wp14:editId="5CC392B0">
            <wp:extent cx="3141794" cy="1425555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663" cy="14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3A" w:rsidRPr="001172B1" w:rsidRDefault="00CC4EFA" w:rsidP="009E5D05">
      <w:pPr>
        <w:rPr>
          <w:b/>
        </w:rPr>
      </w:pPr>
      <w:r w:rsidRPr="001172B1">
        <w:rPr>
          <w:b/>
        </w:rPr>
        <w:t xml:space="preserve">Explain Result: </w:t>
      </w:r>
    </w:p>
    <w:p w:rsidR="00CC4EFA" w:rsidRDefault="00CC4EFA" w:rsidP="00CC4EFA">
      <w:r>
        <w:t>12345678h in binary is 0001 0010 0011 0100 0101 0110 0111 1000</w:t>
      </w:r>
    </w:p>
    <w:p w:rsidR="00CC4EFA" w:rsidRDefault="001172B1" w:rsidP="009E5D05">
      <w:r>
        <w:t>So its bit-wise NOT</w:t>
      </w:r>
      <w:r w:rsidR="00CC4EFA">
        <w:t xml:space="preserve"> is      1110 1101 1100 1011 1010 1001 1000 0111 which is EDCBA987h</w:t>
      </w:r>
    </w:p>
    <w:p w:rsidR="00CC4EFA" w:rsidRDefault="00CC4EFA" w:rsidP="009E5D05">
      <w:r>
        <w:t>After hit any key, loop repeat</w:t>
      </w:r>
      <w:r w:rsidR="001172B1">
        <w:t>ed</w:t>
      </w:r>
      <w:r>
        <w:t>. First it clear</w:t>
      </w:r>
      <w:r w:rsidR="001172B1">
        <w:t>ed</w:t>
      </w:r>
      <w:r>
        <w:t xml:space="preserve"> the screen, then display</w:t>
      </w:r>
      <w:r w:rsidR="001172B1">
        <w:t>ed</w:t>
      </w:r>
      <w:r>
        <w:t xml:space="preserve"> menu for user to choose again.</w:t>
      </w:r>
      <w:r w:rsidR="001172B1">
        <w:t xml:space="preserve"> This time I cho</w:t>
      </w:r>
      <w:r>
        <w:t>se 4 and entered 123456</w:t>
      </w:r>
      <w:r w:rsidR="001172B1">
        <w:t>78 and 11112222 and the result wa</w:t>
      </w:r>
      <w:r>
        <w:t>s 0325745Ah</w:t>
      </w:r>
    </w:p>
    <w:p w:rsidR="00CC4EFA" w:rsidRDefault="00591565" w:rsidP="009E5D05">
      <w:r>
        <w:rPr>
          <w:noProof/>
        </w:rPr>
        <w:lastRenderedPageBreak/>
        <w:drawing>
          <wp:inline distT="0" distB="0" distL="0" distR="0" wp14:anchorId="0C49A7DD" wp14:editId="675320C0">
            <wp:extent cx="3080513" cy="143691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25" cy="14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FA" w:rsidRPr="001172B1" w:rsidRDefault="00CC4EFA" w:rsidP="009E5D05">
      <w:pPr>
        <w:rPr>
          <w:b/>
        </w:rPr>
      </w:pPr>
      <w:r w:rsidRPr="001172B1">
        <w:rPr>
          <w:b/>
        </w:rPr>
        <w:t>Explain Result:</w:t>
      </w:r>
    </w:p>
    <w:p w:rsidR="00CC4EFA" w:rsidRDefault="00CC4EFA" w:rsidP="00CC4EFA">
      <w:r>
        <w:t>12345678h in binary is 0001 0010 0011 0100 0101 0110 0111 1000</w:t>
      </w:r>
    </w:p>
    <w:p w:rsidR="00CC4EFA" w:rsidRDefault="00CC4EFA" w:rsidP="00CC4EFA">
      <w:r>
        <w:t>11112222h in binary is 0001 0001 0001 0001 0010 0010 0010 0010</w:t>
      </w:r>
    </w:p>
    <w:p w:rsidR="00CC4EFA" w:rsidRDefault="00CC4EFA" w:rsidP="00CC4EFA">
      <w:r>
        <w:t>So their bit-wise xor is  0000 0011 0010 0101 0111 0100 0101 1010 which is 0325745A</w:t>
      </w:r>
    </w:p>
    <w:p w:rsidR="00CC4EFA" w:rsidRDefault="001172B1" w:rsidP="009E5D05">
      <w:r>
        <w:t>After hit any key, the menu in new screen show up. This time I chose option 5</w:t>
      </w:r>
    </w:p>
    <w:p w:rsidR="001172B1" w:rsidRDefault="00591565" w:rsidP="009E5D05">
      <w:bookmarkStart w:id="0" w:name="_GoBack"/>
      <w:r>
        <w:rPr>
          <w:noProof/>
        </w:rPr>
        <w:drawing>
          <wp:inline distT="0" distB="0" distL="0" distR="0" wp14:anchorId="4D31224C" wp14:editId="0DFCC336">
            <wp:extent cx="3072611" cy="11105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615" cy="113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583A" w:rsidRDefault="001172B1" w:rsidP="009E5D05">
      <w:r>
        <w:t>Then I hit any key to exit to program.</w:t>
      </w:r>
    </w:p>
    <w:p w:rsidR="001172B1" w:rsidRPr="001172B1" w:rsidRDefault="001172B1" w:rsidP="009E5D05">
      <w:pPr>
        <w:rPr>
          <w:b/>
        </w:rPr>
      </w:pPr>
      <w:r w:rsidRPr="001172B1">
        <w:rPr>
          <w:b/>
        </w:rPr>
        <w:t xml:space="preserve">Due Date: </w:t>
      </w:r>
    </w:p>
    <w:p w:rsidR="001172B1" w:rsidRDefault="001172B1" w:rsidP="009E5D05">
      <w:r>
        <w:t>Turn in YourNameProj6.asm via Blackboard. Due date will be announced on Blackboard.</w:t>
      </w:r>
    </w:p>
    <w:sectPr w:rsidR="0011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EFA" w:rsidRDefault="00CC4EFA" w:rsidP="00CC4EFA">
      <w:pPr>
        <w:spacing w:after="0" w:line="240" w:lineRule="auto"/>
      </w:pPr>
      <w:r>
        <w:separator/>
      </w:r>
    </w:p>
  </w:endnote>
  <w:endnote w:type="continuationSeparator" w:id="0">
    <w:p w:rsidR="00CC4EFA" w:rsidRDefault="00CC4EFA" w:rsidP="00CC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EFA" w:rsidRDefault="00CC4EFA" w:rsidP="00CC4EFA">
      <w:pPr>
        <w:spacing w:after="0" w:line="240" w:lineRule="auto"/>
      </w:pPr>
      <w:r>
        <w:separator/>
      </w:r>
    </w:p>
  </w:footnote>
  <w:footnote w:type="continuationSeparator" w:id="0">
    <w:p w:rsidR="00CC4EFA" w:rsidRDefault="00CC4EFA" w:rsidP="00CC4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2DE4"/>
    <w:multiLevelType w:val="hybridMultilevel"/>
    <w:tmpl w:val="11F8C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72F95"/>
    <w:multiLevelType w:val="hybridMultilevel"/>
    <w:tmpl w:val="94E22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C5B19"/>
    <w:multiLevelType w:val="hybridMultilevel"/>
    <w:tmpl w:val="C9E6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05"/>
    <w:rsid w:val="001172B1"/>
    <w:rsid w:val="00181213"/>
    <w:rsid w:val="00591565"/>
    <w:rsid w:val="006C2D44"/>
    <w:rsid w:val="009E5D05"/>
    <w:rsid w:val="00C04469"/>
    <w:rsid w:val="00C3583A"/>
    <w:rsid w:val="00CC4EFA"/>
    <w:rsid w:val="00D0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C67F"/>
  <w15:chartTrackingRefBased/>
  <w15:docId w15:val="{1B56B032-35EF-4337-94E7-7601CE58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EFA"/>
  </w:style>
  <w:style w:type="paragraph" w:styleId="Footer">
    <w:name w:val="footer"/>
    <w:basedOn w:val="Normal"/>
    <w:link w:val="FooterChar"/>
    <w:uiPriority w:val="99"/>
    <w:unhideWhenUsed/>
    <w:rsid w:val="00CC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Hays State University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Zeng</dc:creator>
  <cp:keywords/>
  <dc:description/>
  <cp:lastModifiedBy>Hong Zeng</cp:lastModifiedBy>
  <cp:revision>3</cp:revision>
  <dcterms:created xsi:type="dcterms:W3CDTF">2016-12-25T03:16:00Z</dcterms:created>
  <dcterms:modified xsi:type="dcterms:W3CDTF">2016-12-26T02:49:00Z</dcterms:modified>
</cp:coreProperties>
</file>