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63" w:rsidRDefault="008A3E63" w:rsidP="008A3E63">
      <w:pPr>
        <w:jc w:val="center"/>
      </w:pPr>
      <w:r>
        <w:rPr>
          <w:noProof/>
        </w:rPr>
        <w:drawing>
          <wp:inline distT="0" distB="0" distL="0" distR="0" wp14:anchorId="3488C857" wp14:editId="7E7A77E2">
            <wp:extent cx="4762500" cy="4762500"/>
            <wp:effectExtent l="0" t="0" r="0" b="0"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63" w:rsidRDefault="008A3E63" w:rsidP="008A3E63"/>
    <w:p w:rsidR="008A3E63" w:rsidRDefault="008A3E63" w:rsidP="008A3E63">
      <w:pPr>
        <w:pStyle w:val="2"/>
        <w:shd w:val="clear" w:color="auto" w:fill="FFFFFF"/>
        <w:spacing w:before="0" w:beforeAutospacing="0" w:after="6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br/>
        <w:t>Product description</w:t>
      </w:r>
    </w:p>
    <w:p w:rsidR="00D56A20" w:rsidRPr="0043590F" w:rsidRDefault="008A3E63" w:rsidP="008A3E63">
      <w:pPr>
        <w:shd w:val="clear" w:color="auto" w:fill="FFFFFF"/>
        <w:bidi w:val="0"/>
        <w:spacing w:after="0" w:line="240" w:lineRule="auto"/>
      </w:pPr>
      <w:r>
        <w:rPr>
          <w:rFonts w:ascii="Arial" w:hAnsi="Arial" w:cs="Arial"/>
          <w:color w:val="333333"/>
          <w:sz w:val="20"/>
          <w:szCs w:val="20"/>
        </w:rPr>
        <w:t>full metal body with metal blades. it gives an antique looks</w:t>
      </w:r>
      <w:bookmarkStart w:id="0" w:name="_GoBack"/>
      <w:bookmarkEnd w:id="0"/>
    </w:p>
    <w:sectPr w:rsidR="00D56A20" w:rsidRPr="0043590F" w:rsidSect="00F87F7C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4BB"/>
    <w:multiLevelType w:val="multilevel"/>
    <w:tmpl w:val="81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0"/>
    <w:rsid w:val="00093F50"/>
    <w:rsid w:val="000A2E36"/>
    <w:rsid w:val="00143BEF"/>
    <w:rsid w:val="002172AC"/>
    <w:rsid w:val="0025432F"/>
    <w:rsid w:val="00257F73"/>
    <w:rsid w:val="00284EAA"/>
    <w:rsid w:val="002B4EE2"/>
    <w:rsid w:val="003E6604"/>
    <w:rsid w:val="00424451"/>
    <w:rsid w:val="0042501C"/>
    <w:rsid w:val="0043590F"/>
    <w:rsid w:val="0045004F"/>
    <w:rsid w:val="0061522E"/>
    <w:rsid w:val="00654C61"/>
    <w:rsid w:val="006D49E6"/>
    <w:rsid w:val="00865DE4"/>
    <w:rsid w:val="008A3E63"/>
    <w:rsid w:val="008D64FB"/>
    <w:rsid w:val="00AA6652"/>
    <w:rsid w:val="00C21CE0"/>
    <w:rsid w:val="00D40AC0"/>
    <w:rsid w:val="00D56A20"/>
    <w:rsid w:val="00D71607"/>
    <w:rsid w:val="00D75EFB"/>
    <w:rsid w:val="00E448CE"/>
    <w:rsid w:val="00F207C9"/>
    <w:rsid w:val="00F667A0"/>
    <w:rsid w:val="00F87F7C"/>
    <w:rsid w:val="00F97712"/>
    <w:rsid w:val="00FB50F7"/>
    <w:rsid w:val="00FE5987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76671E"/>
  <w14:defaultImageDpi w14:val="0"/>
  <w15:docId w15:val="{EE0264D0-5B69-42B7-AA05-D932C2B5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8A3E6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8A3E6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ALOMAIR</dc:creator>
  <cp:keywords/>
  <dc:description/>
  <cp:lastModifiedBy>YOUSUF ALOMAIR</cp:lastModifiedBy>
  <cp:revision>3</cp:revision>
  <cp:lastPrinted>2019-05-13T07:06:00Z</cp:lastPrinted>
  <dcterms:created xsi:type="dcterms:W3CDTF">2019-05-13T07:06:00Z</dcterms:created>
  <dcterms:modified xsi:type="dcterms:W3CDTF">2019-05-13T07:07:00Z</dcterms:modified>
</cp:coreProperties>
</file>