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CA85" w14:textId="77777777" w:rsidR="006F6474" w:rsidRDefault="00455EA7">
      <w:pPr>
        <w:pStyle w:val="BodyText"/>
        <w:rPr>
          <w:b/>
          <w:color w:val="303C4F"/>
        </w:rPr>
      </w:pPr>
      <w:bookmarkStart w:id="0" w:name="_GoBack"/>
      <w:bookmarkEnd w:id="0"/>
      <w:r>
        <w:rPr>
          <w:b/>
          <w:color w:val="303C4F"/>
        </w:rPr>
        <w:t xml:space="preserve">                                                 </w:t>
      </w:r>
    </w:p>
    <w:p w14:paraId="2E80CBA0" w14:textId="77777777" w:rsidR="006F6474" w:rsidRDefault="006F6474">
      <w:pPr>
        <w:pStyle w:val="BodyText"/>
        <w:rPr>
          <w:b/>
          <w:color w:val="303C4F"/>
        </w:rPr>
      </w:pPr>
    </w:p>
    <w:p w14:paraId="7B11345A" w14:textId="77777777" w:rsidR="006F6474" w:rsidRDefault="006F6474">
      <w:pPr>
        <w:pStyle w:val="BodyText"/>
        <w:rPr>
          <w:b/>
          <w:color w:val="303C4F"/>
        </w:rPr>
      </w:pPr>
    </w:p>
    <w:p w14:paraId="7E9B51A6" w14:textId="77777777" w:rsidR="006F6474" w:rsidRDefault="006F6474">
      <w:pPr>
        <w:pStyle w:val="BodyText"/>
        <w:rPr>
          <w:b/>
          <w:color w:val="303C4F"/>
        </w:rPr>
      </w:pPr>
    </w:p>
    <w:p w14:paraId="17137ADF" w14:textId="77777777" w:rsidR="006F6474" w:rsidRDefault="006F6474">
      <w:pPr>
        <w:pStyle w:val="BodyText"/>
        <w:rPr>
          <w:b/>
          <w:color w:val="303C4F"/>
        </w:rPr>
      </w:pPr>
    </w:p>
    <w:p w14:paraId="5C68B246" w14:textId="77777777" w:rsidR="006F6474" w:rsidRDefault="006F6474">
      <w:pPr>
        <w:pStyle w:val="BodyText"/>
        <w:rPr>
          <w:b/>
          <w:color w:val="303C4F"/>
        </w:rPr>
      </w:pPr>
    </w:p>
    <w:p w14:paraId="7282A0F4" w14:textId="6CB72A4D" w:rsidR="001B0D0D" w:rsidRDefault="006F6474">
      <w:pPr>
        <w:pStyle w:val="BodyText"/>
        <w:rPr>
          <w:rFonts w:ascii="Times New Roman"/>
          <w:sz w:val="20"/>
        </w:rPr>
      </w:pPr>
      <w:r>
        <w:rPr>
          <w:b/>
          <w:color w:val="303C4F"/>
        </w:rPr>
        <w:t xml:space="preserve">  </w:t>
      </w:r>
      <w:r w:rsidR="00813534">
        <w:rPr>
          <w:rFonts w:ascii="Times New Roman"/>
          <w:sz w:val="20"/>
        </w:rPr>
      </w:r>
      <w:r w:rsidR="00813534">
        <w:rPr>
          <w:rFonts w:ascii="Times New Roman"/>
          <w:sz w:val="20"/>
        </w:rPr>
        <w:pict w14:anchorId="28DD4B73">
          <v:group id="_x0000_s1080" style="width:301.65pt;height:18.25pt;mso-position-horizontal-relative:char;mso-position-vertical-relative:line" coordsize="8991,366">
            <v:line id="_x0000_s1081" style="position:absolute" from="8,330" to="8991,330" strokecolor="#acb8c8" strokeweight="3.5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width:1726;height:26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width:8991;height:366" filled="f" stroked="f">
              <v:textbox style="mso-next-textbox:#_x0000_s1083" inset="0,0,0,0">
                <w:txbxContent>
                  <w:p w14:paraId="4CA44CC0" w14:textId="1FFAEE6B" w:rsidR="00455EA7" w:rsidRDefault="006F6474" w:rsidP="006F6474">
                    <w:pPr>
                      <w:spacing w:before="2"/>
                      <w:rPr>
                        <w:b/>
                      </w:rPr>
                    </w:pPr>
                    <w:r>
                      <w:rPr>
                        <w:b/>
                        <w:color w:val="303C4F"/>
                      </w:rPr>
                      <w:t xml:space="preserve">  </w:t>
                    </w:r>
                    <w:r w:rsidR="00455EA7">
                      <w:rPr>
                        <w:b/>
                        <w:color w:val="303C4F"/>
                      </w:rPr>
                      <w:t>FORMATION</w:t>
                    </w:r>
                  </w:p>
                </w:txbxContent>
              </v:textbox>
            </v:shape>
            <w10:anchorlock/>
          </v:group>
        </w:pict>
      </w:r>
    </w:p>
    <w:p w14:paraId="1865B21F" w14:textId="58E2DDFE" w:rsidR="001B0D0D" w:rsidRDefault="00813534">
      <w:pPr>
        <w:pStyle w:val="BodyText"/>
        <w:spacing w:before="10"/>
        <w:rPr>
          <w:rFonts w:ascii="Times New Roman"/>
          <w:sz w:val="10"/>
        </w:rPr>
      </w:pPr>
      <w:r>
        <w:rPr>
          <w:noProof/>
          <w:sz w:val="20"/>
        </w:rPr>
        <w:pict w14:anchorId="3877951C">
          <v:rect id="_x0000_s1056" style="position:absolute;margin-left:8.3pt;margin-top:5.85pt;width:594.7pt;height:91.2pt;z-index:251672576" fillcolor="white [3201]" strokecolor="#8064a2 [3207]" strokeweight="1pt">
            <v:stroke dashstyle="dash"/>
            <v:shadow color="#868686"/>
            <v:textbox>
              <w:txbxContent>
                <w:p w14:paraId="7218E1BA" w14:textId="0DF3D942" w:rsidR="00703690" w:rsidRDefault="00703690">
                  <w:pPr>
                    <w:rPr>
                      <w:rStyle w:val="fontstyle01"/>
                    </w:rPr>
                  </w:pPr>
                  <w:r w:rsidRPr="00703690">
                    <w:t xml:space="preserve">2018 2020 : </w:t>
                  </w:r>
                  <w:r>
                    <w:rPr>
                      <w:rStyle w:val="fontstyle01"/>
                    </w:rPr>
                    <w:t>Master spécialisé Qualité du Logiciel a la</w:t>
                  </w:r>
                  <w:r>
                    <w:rPr>
                      <w:rFonts w:ascii="ArialMT" w:hAnsi="ArialMT"/>
                      <w:color w:val="000000"/>
                    </w:rPr>
                    <w:t xml:space="preserve"> </w:t>
                  </w:r>
                  <w:r>
                    <w:rPr>
                      <w:rStyle w:val="fontstyle01"/>
                    </w:rPr>
                    <w:t>Faculté de science Tétouan.</w:t>
                  </w:r>
                </w:p>
                <w:p w14:paraId="5EE27990" w14:textId="2C5899A6" w:rsidR="00703690" w:rsidRDefault="00703690">
                  <w:pPr>
                    <w:rPr>
                      <w:rStyle w:val="fontstyle01"/>
                    </w:rPr>
                  </w:pPr>
                  <w:r>
                    <w:rPr>
                      <w:rStyle w:val="fontstyle01"/>
                    </w:rPr>
                    <w:t>2015 2016 : Licence professionnelle en développement des systèmes d’information et</w:t>
                  </w:r>
                </w:p>
                <w:p w14:paraId="34519087" w14:textId="6849645C" w:rsidR="00703690" w:rsidRDefault="00703690">
                  <w:pPr>
                    <w:rPr>
                      <w:rStyle w:val="fontstyle01"/>
                    </w:rPr>
                  </w:pPr>
                  <w:r>
                    <w:rPr>
                      <w:rStyle w:val="fontstyle01"/>
                    </w:rPr>
                    <w:t xml:space="preserve">                    Communication à EST de Meknès.</w:t>
                  </w:r>
                </w:p>
                <w:p w14:paraId="00F900E2" w14:textId="2B003C48" w:rsidR="00703690" w:rsidRDefault="00703690">
                  <w:pPr>
                    <w:rPr>
                      <w:rStyle w:val="fontstyle01"/>
                    </w:rPr>
                  </w:pPr>
                  <w:r>
                    <w:rPr>
                      <w:rStyle w:val="fontstyle01"/>
                    </w:rPr>
                    <w:t xml:space="preserve">2013 2015 : DUT département génie informatique option administrateur des applications      </w:t>
                  </w:r>
                </w:p>
                <w:p w14:paraId="43156B33" w14:textId="74A9469A" w:rsidR="00703690" w:rsidRDefault="00703690">
                  <w:pPr>
                    <w:rPr>
                      <w:rStyle w:val="fontstyle01"/>
                    </w:rPr>
                  </w:pPr>
                  <w:r>
                    <w:rPr>
                      <w:rStyle w:val="fontstyle01"/>
                    </w:rPr>
                    <w:t xml:space="preserve">                    Informatique à EST de Meknès.</w:t>
                  </w:r>
                </w:p>
                <w:p w14:paraId="1D0679E8" w14:textId="5BC36788" w:rsidR="00414DB2" w:rsidRDefault="00414DB2">
                  <w:pPr>
                    <w:rPr>
                      <w:rStyle w:val="fontstyle01"/>
                    </w:rPr>
                  </w:pPr>
                  <w:r>
                    <w:rPr>
                      <w:rStyle w:val="fontstyle01"/>
                    </w:rPr>
                    <w:t>2012 2013 : Baccalauréat scientifique option science de la vie et de la terre</w:t>
                  </w:r>
                  <w:r>
                    <w:rPr>
                      <w:rStyle w:val="fontstyle01"/>
                      <w:sz w:val="20"/>
                      <w:szCs w:val="20"/>
                    </w:rPr>
                    <w:t>.</w:t>
                  </w:r>
                </w:p>
                <w:p w14:paraId="1EF0930B" w14:textId="77777777" w:rsidR="00703690" w:rsidRPr="00703690" w:rsidRDefault="00703690"/>
              </w:txbxContent>
            </v:textbox>
          </v:rect>
        </w:pict>
      </w:r>
    </w:p>
    <w:p w14:paraId="106EFDF2" w14:textId="50EAC05F" w:rsidR="001B0D0D" w:rsidRDefault="001B0D0D">
      <w:pPr>
        <w:pStyle w:val="BodyText"/>
        <w:ind w:left="2909"/>
        <w:rPr>
          <w:rFonts w:ascii="Times New Roman"/>
          <w:sz w:val="20"/>
        </w:rPr>
      </w:pPr>
    </w:p>
    <w:p w14:paraId="0A335603" w14:textId="216366D3" w:rsidR="001B0D0D" w:rsidRDefault="00703690" w:rsidP="00703690">
      <w:pPr>
        <w:pStyle w:val="BodyText"/>
        <w:tabs>
          <w:tab w:val="left" w:pos="3564"/>
        </w:tabs>
        <w:rPr>
          <w:sz w:val="20"/>
        </w:rPr>
      </w:pPr>
      <w:r>
        <w:rPr>
          <w:sz w:val="20"/>
        </w:rPr>
        <w:t xml:space="preserve">                                                      </w:t>
      </w:r>
    </w:p>
    <w:p w14:paraId="3EA44386" w14:textId="3EBF5328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4CE5F973" w14:textId="2D9F9B67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5F19841A" w14:textId="4F3C4E7F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69968E1B" w14:textId="4FD67E58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72B9DC51" w14:textId="5F461446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0B863AC8" w14:textId="2AF2B580" w:rsidR="00FA6841" w:rsidRDefault="00813534" w:rsidP="00703690">
      <w:pPr>
        <w:pStyle w:val="BodyText"/>
        <w:tabs>
          <w:tab w:val="left" w:pos="3564"/>
        </w:tabs>
        <w:rPr>
          <w:sz w:val="20"/>
        </w:rPr>
      </w:pPr>
      <w:r>
        <w:pict w14:anchorId="6769ED74">
          <v:group id="_x0000_s1034" style="position:absolute;margin-left:11.25pt;margin-top:20.45pt;width:304.2pt;height:20pt;z-index:-251655168;mso-wrap-distance-left:0;mso-wrap-distance-right:0;mso-position-horizontal-relative:page" coordorigin="2940,181" coordsize="9060,400">
            <v:line id="_x0000_s1037" style="position:absolute" from="2940,543" to="12000,543" strokecolor="#acb8c8" strokeweight="3.75pt"/>
            <v:shape id="_x0000_s1036" type="#_x0000_t75" style="position:absolute;left:2949;top:181;width:2261;height:262">
              <v:imagedata r:id="rId6" o:title=""/>
            </v:shape>
            <v:shape id="_x0000_s1035" type="#_x0000_t202" style="position:absolute;left:2940;top:181;width:9060;height:400" filled="f" stroked="f">
              <v:textbox style="mso-next-textbox:#_x0000_s1035" inset="0,0,0,0">
                <w:txbxContent>
                  <w:p w14:paraId="52201643" w14:textId="1236EFD8" w:rsidR="001B0D0D" w:rsidRDefault="00455EA7" w:rsidP="00455EA7">
                    <w:pPr>
                      <w:rPr>
                        <w:b/>
                      </w:rPr>
                    </w:pPr>
                    <w:r>
                      <w:rPr>
                        <w:b/>
                        <w:color w:val="303C4F"/>
                      </w:rPr>
                      <w:t xml:space="preserve"> </w:t>
                    </w:r>
                    <w:r w:rsidR="00E2021A">
                      <w:rPr>
                        <w:b/>
                        <w:color w:val="303C4F"/>
                      </w:rPr>
                      <w:t>CONNAISSANCES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362836" w14:textId="014C3108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1485B4A0" w14:textId="0239C730" w:rsidR="00703690" w:rsidRDefault="00813534" w:rsidP="00703690">
      <w:pPr>
        <w:pStyle w:val="BodyText"/>
        <w:tabs>
          <w:tab w:val="left" w:pos="3564"/>
        </w:tabs>
        <w:rPr>
          <w:sz w:val="20"/>
        </w:rPr>
      </w:pPr>
      <w:r>
        <w:rPr>
          <w:noProof/>
          <w:sz w:val="20"/>
        </w:rPr>
        <w:pict w14:anchorId="3877951C">
          <v:rect id="_x0000_s1088" style="position:absolute;margin-left:6.4pt;margin-top:.55pt;width:592.9pt;height:118.2pt;z-index:251674624" fillcolor="white [3201]" strokecolor="#8064a2 [3207]" strokeweight="1pt">
            <v:stroke dashstyle="dash"/>
            <v:shadow color="#868686"/>
            <v:textbox style="mso-next-textbox:#_x0000_s1088">
              <w:txbxContent>
                <w:p w14:paraId="486A7C98" w14:textId="18B3575C" w:rsidR="00611E8A" w:rsidRPr="006F6474" w:rsidRDefault="00611E8A" w:rsidP="00455EA7">
                  <w:pPr>
                    <w:rPr>
                      <w:rFonts w:ascii="ArialMT" w:hAnsi="ArialMT"/>
                    </w:rPr>
                  </w:pPr>
                  <w:r w:rsidRPr="006F6474">
                    <w:rPr>
                      <w:rFonts w:ascii="ArialMT" w:hAnsi="ArialMT"/>
                    </w:rPr>
                    <w:t xml:space="preserve">Systèmes d’exploitation : Windows, Linux (Ubuntu, </w:t>
                  </w:r>
                  <w:proofErr w:type="spellStart"/>
                  <w:r w:rsidRPr="006F6474">
                    <w:rPr>
                      <w:rFonts w:ascii="ArialMT" w:hAnsi="ArialMT"/>
                    </w:rPr>
                    <w:t>Fedora</w:t>
                  </w:r>
                  <w:proofErr w:type="spellEnd"/>
                  <w:r w:rsidRPr="006F6474">
                    <w:rPr>
                      <w:rFonts w:ascii="ArialMT" w:hAnsi="ArialMT"/>
                    </w:rPr>
                    <w:t>).</w:t>
                  </w:r>
                </w:p>
                <w:p w14:paraId="332B307A" w14:textId="66C7DBA7" w:rsidR="00611E8A" w:rsidRPr="006F6474" w:rsidRDefault="00611E8A" w:rsidP="00455EA7">
                  <w:pPr>
                    <w:rPr>
                      <w:rFonts w:ascii="ArialMT" w:hAnsi="ArialMT"/>
                    </w:rPr>
                  </w:pPr>
                  <w:r w:rsidRPr="006F6474">
                    <w:rPr>
                      <w:rFonts w:ascii="ArialMT" w:hAnsi="ArialMT"/>
                      <w:bCs/>
                    </w:rPr>
                    <w:t>Modélisation :</w:t>
                  </w:r>
                  <w:r w:rsidRPr="006F6474">
                    <w:rPr>
                      <w:rFonts w:ascii="ArialMT" w:hAnsi="ArialMT"/>
                      <w:b/>
                    </w:rPr>
                    <w:t xml:space="preserve"> </w:t>
                  </w:r>
                  <w:r w:rsidRPr="006F6474">
                    <w:rPr>
                      <w:rFonts w:ascii="ArialMT" w:hAnsi="ArialMT"/>
                    </w:rPr>
                    <w:t>UML 2.0, Merise.</w:t>
                  </w:r>
                </w:p>
                <w:p w14:paraId="1C4277D4" w14:textId="3887D1FB" w:rsidR="00140CFC" w:rsidRPr="006F6474" w:rsidRDefault="00140CFC" w:rsidP="00455EA7">
                  <w:pPr>
                    <w:rPr>
                      <w:rFonts w:ascii="ArialMT" w:hAnsi="ArialMT"/>
                    </w:rPr>
                  </w:pPr>
                  <w:r w:rsidRPr="006F6474">
                    <w:rPr>
                      <w:rFonts w:ascii="ArialMT" w:hAnsi="ArialMT"/>
                    </w:rPr>
                    <w:t>Programmation : C, JAVA, PHP, Python.</w:t>
                  </w:r>
                </w:p>
                <w:p w14:paraId="4D8F5363" w14:textId="396F4256" w:rsidR="00140CFC" w:rsidRPr="006F6474" w:rsidRDefault="00140CFC" w:rsidP="00455EA7">
                  <w:pPr>
                    <w:rPr>
                      <w:rFonts w:ascii="ArialMT" w:hAnsi="ArialMT"/>
                    </w:rPr>
                  </w:pPr>
                  <w:r w:rsidRPr="006F6474">
                    <w:rPr>
                      <w:rFonts w:ascii="ArialMT" w:hAnsi="ArialMT"/>
                    </w:rPr>
                    <w:t>Progiciel : Odoo 12.</w:t>
                  </w:r>
                </w:p>
                <w:p w14:paraId="7C50B907" w14:textId="5C1DD818" w:rsidR="00140CFC" w:rsidRPr="006F6474" w:rsidRDefault="00140CFC" w:rsidP="00455EA7">
                  <w:pPr>
                    <w:rPr>
                      <w:rFonts w:ascii="ArialMT" w:hAnsi="ArialMT"/>
                    </w:rPr>
                  </w:pPr>
                  <w:r w:rsidRPr="006F6474">
                    <w:rPr>
                      <w:rFonts w:ascii="ArialMT" w:hAnsi="ArialMT"/>
                    </w:rPr>
                    <w:t>SGBD : MySQL, Oracle11g.</w:t>
                  </w:r>
                </w:p>
                <w:p w14:paraId="7FF7E7EF" w14:textId="6737F712" w:rsidR="00140CFC" w:rsidRPr="006F6474" w:rsidRDefault="00140CFC" w:rsidP="00455EA7">
                  <w:pPr>
                    <w:rPr>
                      <w:rFonts w:ascii="ArialMT" w:hAnsi="ArialMT"/>
                    </w:rPr>
                  </w:pPr>
                  <w:r w:rsidRPr="006F6474">
                    <w:rPr>
                      <w:rFonts w:ascii="ArialMT" w:hAnsi="ArialMT"/>
                    </w:rPr>
                    <w:t xml:space="preserve">Langage : </w:t>
                  </w:r>
                  <w:proofErr w:type="gramStart"/>
                  <w:r w:rsidRPr="006F6474">
                    <w:rPr>
                      <w:rFonts w:ascii="ArialMT" w:hAnsi="ArialMT"/>
                    </w:rPr>
                    <w:t>SQL,PL</w:t>
                  </w:r>
                  <w:proofErr w:type="gramEnd"/>
                  <w:r w:rsidRPr="006F6474">
                    <w:rPr>
                      <w:rFonts w:ascii="ArialMT" w:hAnsi="ArialMT"/>
                    </w:rPr>
                    <w:t>/SQL</w:t>
                  </w:r>
                </w:p>
                <w:p w14:paraId="58F22417" w14:textId="77777777" w:rsidR="00140CFC" w:rsidRPr="00334F0C" w:rsidRDefault="00140CFC" w:rsidP="00455EA7">
                  <w:pPr>
                    <w:rPr>
                      <w:rFonts w:ascii="ArialMT" w:hAnsi="ArialMT"/>
                      <w:lang w:val="en-US"/>
                    </w:rPr>
                  </w:pPr>
                  <w:r w:rsidRPr="00334F0C">
                    <w:rPr>
                      <w:rFonts w:ascii="ArialMT" w:hAnsi="ArialMT"/>
                      <w:lang w:val="en-US"/>
                    </w:rPr>
                    <w:t>Frameworks (Front-end</w:t>
                  </w:r>
                  <w:proofErr w:type="gramStart"/>
                  <w:r w:rsidRPr="00334F0C">
                    <w:rPr>
                      <w:rFonts w:ascii="ArialMT" w:hAnsi="ArialMT"/>
                      <w:lang w:val="en-US"/>
                    </w:rPr>
                    <w:t>) :</w:t>
                  </w:r>
                  <w:proofErr w:type="gramEnd"/>
                  <w:r w:rsidRPr="00334F0C">
                    <w:rPr>
                      <w:rFonts w:ascii="ArialMT" w:hAnsi="ArialMT"/>
                      <w:lang w:val="en-US"/>
                    </w:rPr>
                    <w:t xml:space="preserve"> Bootstrap.</w:t>
                  </w:r>
                </w:p>
                <w:p w14:paraId="690E5563" w14:textId="5F455E46" w:rsidR="00140CFC" w:rsidRPr="00334F0C" w:rsidRDefault="00140CFC" w:rsidP="00455EA7">
                  <w:pPr>
                    <w:rPr>
                      <w:rFonts w:ascii="ArialMT" w:hAnsi="ArialMT"/>
                      <w:lang w:val="en-US"/>
                    </w:rPr>
                  </w:pPr>
                  <w:r w:rsidRPr="00334F0C">
                    <w:rPr>
                      <w:rFonts w:ascii="ArialMT" w:hAnsi="ArialMT"/>
                      <w:lang w:val="en-US"/>
                    </w:rPr>
                    <w:t>Frameworks (Back-end</w:t>
                  </w:r>
                  <w:proofErr w:type="gramStart"/>
                  <w:r w:rsidRPr="00334F0C">
                    <w:rPr>
                      <w:rFonts w:ascii="ArialMT" w:hAnsi="ArialMT"/>
                      <w:lang w:val="en-US"/>
                    </w:rPr>
                    <w:t>) :</w:t>
                  </w:r>
                  <w:proofErr w:type="gramEnd"/>
                  <w:r w:rsidRPr="00334F0C">
                    <w:rPr>
                      <w:rFonts w:ascii="ArialMT" w:hAnsi="ArialMT"/>
                      <w:lang w:val="en-US"/>
                    </w:rPr>
                    <w:t xml:space="preserve"> Laravel 5.2.</w:t>
                  </w:r>
                  <w:r w:rsidRPr="00334F0C">
                    <w:rPr>
                      <w:rFonts w:ascii="ArialMT" w:hAnsi="ArialMT"/>
                      <w:lang w:val="en-US"/>
                    </w:rPr>
                    <w:br/>
                  </w:r>
                </w:p>
              </w:txbxContent>
            </v:textbox>
          </v:rect>
        </w:pict>
      </w:r>
    </w:p>
    <w:p w14:paraId="0BE2C601" w14:textId="033C07AB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51DEF990" w14:textId="77777777" w:rsidR="00703690" w:rsidRDefault="00703690" w:rsidP="00703690">
      <w:pPr>
        <w:pStyle w:val="BodyText"/>
        <w:tabs>
          <w:tab w:val="left" w:pos="3564"/>
        </w:tabs>
        <w:rPr>
          <w:sz w:val="20"/>
        </w:rPr>
      </w:pPr>
    </w:p>
    <w:p w14:paraId="4DDFDA4E" w14:textId="77777777" w:rsidR="00455EA7" w:rsidRPr="00FA6841" w:rsidRDefault="00703690" w:rsidP="00455EA7">
      <w:pPr>
        <w:rPr>
          <w:bCs/>
        </w:rPr>
      </w:pPr>
      <w:r>
        <w:rPr>
          <w:sz w:val="12"/>
        </w:rPr>
        <w:t xml:space="preserve">                                                                                       </w:t>
      </w:r>
      <w:r w:rsidR="00455EA7" w:rsidRPr="00FA6841">
        <w:rPr>
          <w:bCs/>
          <w:color w:val="FFFFFF"/>
          <w:u w:val="thick" w:color="FFFFFF"/>
        </w:rPr>
        <w:t>Langues vivantes</w:t>
      </w:r>
    </w:p>
    <w:p w14:paraId="6E7764F0" w14:textId="1155630A" w:rsidR="001B0D0D" w:rsidRPr="00703690" w:rsidRDefault="001B0D0D">
      <w:pPr>
        <w:pStyle w:val="BodyText"/>
        <w:spacing w:before="4"/>
        <w:rPr>
          <w:sz w:val="20"/>
          <w:szCs w:val="20"/>
        </w:rPr>
      </w:pPr>
    </w:p>
    <w:p w14:paraId="28027CCB" w14:textId="77777777" w:rsidR="001B0D0D" w:rsidRDefault="001B0D0D">
      <w:pPr>
        <w:pStyle w:val="BodyText"/>
        <w:rPr>
          <w:sz w:val="20"/>
        </w:rPr>
      </w:pPr>
    </w:p>
    <w:p w14:paraId="027A430E" w14:textId="7B700C8E" w:rsidR="001B0D0D" w:rsidRDefault="00813534">
      <w:pPr>
        <w:pStyle w:val="BodyText"/>
        <w:spacing w:before="2"/>
        <w:rPr>
          <w:sz w:val="11"/>
        </w:rPr>
      </w:pPr>
      <w:r>
        <w:rPr>
          <w:noProof/>
          <w:sz w:val="11"/>
        </w:rPr>
        <w:pict w14:anchorId="3877951C">
          <v:rect id="_x0000_s1098" style="position:absolute;margin-left:11.25pt;margin-top:90.4pt;width:592.9pt;height:150pt;z-index:251676672" fillcolor="white [3201]" strokecolor="#8064a2 [3207]" strokeweight="1pt">
            <v:stroke dashstyle="dash"/>
            <v:shadow color="#868686"/>
            <v:textbox style="mso-next-textbox:#_x0000_s1098">
              <w:txbxContent>
                <w:p w14:paraId="3909CD51" w14:textId="1227C0E7" w:rsidR="00424C36" w:rsidRDefault="00424C36" w:rsidP="005040C6">
                  <w:pPr>
                    <w:rPr>
                      <w:rFonts w:ascii="ArialMT" w:hAnsi="ArialMT"/>
                    </w:rPr>
                  </w:pPr>
                  <w:r w:rsidRPr="00424C36">
                    <w:rPr>
                      <w:rFonts w:ascii="ArialMT" w:hAnsi="ArialMT"/>
                    </w:rPr>
                    <w:t xml:space="preserve">Janvier 2017 </w:t>
                  </w:r>
                  <w:proofErr w:type="spellStart"/>
                  <w:r w:rsidRPr="00424C36">
                    <w:rPr>
                      <w:rFonts w:ascii="ArialMT" w:hAnsi="ArialMT"/>
                    </w:rPr>
                    <w:t>October</w:t>
                  </w:r>
                  <w:proofErr w:type="spellEnd"/>
                  <w:r w:rsidRPr="00424C36">
                    <w:rPr>
                      <w:rFonts w:ascii="ArialMT" w:hAnsi="ArialMT"/>
                    </w:rPr>
                    <w:t xml:space="preserve"> 2018 : Développeur Web et J</w:t>
                  </w:r>
                  <w:r>
                    <w:rPr>
                      <w:rFonts w:ascii="ArialMT" w:hAnsi="ArialMT"/>
                    </w:rPr>
                    <w:t xml:space="preserve">ava chez </w:t>
                  </w:r>
                  <w:proofErr w:type="spellStart"/>
                  <w:r>
                    <w:rPr>
                      <w:rFonts w:ascii="ArialMT" w:hAnsi="ArialMT"/>
                    </w:rPr>
                    <w:t>SoftOnine</w:t>
                  </w:r>
                  <w:proofErr w:type="spellEnd"/>
                  <w:r>
                    <w:rPr>
                      <w:rFonts w:ascii="ArialMT" w:hAnsi="ArialMT"/>
                    </w:rPr>
                    <w:t xml:space="preserve"> Technologie.</w:t>
                  </w:r>
                </w:p>
                <w:p w14:paraId="1A2012E5" w14:textId="130909A2" w:rsidR="005F6982" w:rsidRDefault="005F6982" w:rsidP="005040C6">
                  <w:pPr>
                    <w:rPr>
                      <w:w w:val="95"/>
                    </w:rPr>
                  </w:pPr>
                  <w:r>
                    <w:rPr>
                      <w:rFonts w:ascii="ArialMT" w:hAnsi="ArialMT"/>
                    </w:rPr>
                    <w:t>April 2016 au juin 2016 : -</w:t>
                  </w:r>
                  <w:r>
                    <w:t xml:space="preserve">Projet /Stage de fin d’études pour l’obtention de la licence </w:t>
                  </w:r>
                  <w:r>
                    <w:rPr>
                      <w:w w:val="95"/>
                    </w:rPr>
                    <w:t>professionnelle</w:t>
                  </w:r>
                </w:p>
                <w:p w14:paraId="31083177" w14:textId="2B49F6CD" w:rsidR="005F6982" w:rsidRDefault="005F6982" w:rsidP="005F6982">
                  <w:pPr>
                    <w:rPr>
                      <w:rFonts w:ascii="ArialMT" w:hAnsi="ArialMT"/>
                    </w:rPr>
                  </w:pPr>
                  <w:r>
                    <w:rPr>
                      <w:w w:val="95"/>
                    </w:rPr>
                    <w:t xml:space="preserve">                                          -Conception</w:t>
                  </w:r>
                  <w:r>
                    <w:rPr>
                      <w:spacing w:val="-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&amp;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Mise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en</w:t>
                  </w:r>
                  <w:r>
                    <w:rPr>
                      <w:spacing w:val="-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place</w:t>
                  </w:r>
                  <w:r>
                    <w:rPr>
                      <w:spacing w:val="-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d’une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application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web</w:t>
                  </w:r>
                </w:p>
                <w:p w14:paraId="2CFC46AF" w14:textId="47A53060" w:rsidR="005F6982" w:rsidRDefault="005F6982" w:rsidP="005040C6">
                  <w:pPr>
                    <w:rPr>
                      <w:w w:val="95"/>
                    </w:rPr>
                  </w:pPr>
                  <w:r>
                    <w:rPr>
                      <w:rFonts w:ascii="ArialMT" w:hAnsi="ArialMT"/>
                    </w:rPr>
                    <w:t>April 2015 au Juin 2015 : -</w:t>
                  </w:r>
                  <w:r>
                    <w:rPr>
                      <w:w w:val="95"/>
                    </w:rPr>
                    <w:t>Stage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d’études</w:t>
                  </w:r>
                  <w:r>
                    <w:rPr>
                      <w:spacing w:val="-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pour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l’obtention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du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DUT.</w:t>
                  </w:r>
                </w:p>
                <w:p w14:paraId="318A9904" w14:textId="7CBB2C9B" w:rsidR="005F6982" w:rsidRDefault="005F6982" w:rsidP="005040C6">
                  <w:r>
                    <w:rPr>
                      <w:w w:val="95"/>
                    </w:rPr>
                    <w:tab/>
                  </w:r>
                  <w:r>
                    <w:rPr>
                      <w:w w:val="95"/>
                    </w:rPr>
                    <w:tab/>
                  </w:r>
                  <w:r>
                    <w:rPr>
                      <w:w w:val="95"/>
                    </w:rPr>
                    <w:tab/>
                    <w:t xml:space="preserve">      -</w:t>
                  </w:r>
                  <w:r>
                    <w:t>Conception &amp; Mise en place d’une application de gestion d’inscription.</w:t>
                  </w:r>
                </w:p>
                <w:p w14:paraId="33AB2487" w14:textId="5989057C" w:rsidR="005F6982" w:rsidRDefault="005F6982" w:rsidP="005040C6">
                  <w:pPr>
                    <w:rPr>
                      <w:w w:val="95"/>
                    </w:rPr>
                  </w:pPr>
                  <w:r>
                    <w:rPr>
                      <w:rFonts w:ascii="ArialMT" w:hAnsi="ArialMT"/>
                    </w:rPr>
                    <w:t xml:space="preserve">Janvier 2015 au April 2015 : </w:t>
                  </w:r>
                  <w:r w:rsidR="007B566F">
                    <w:rPr>
                      <w:rFonts w:ascii="ArialMT" w:hAnsi="ArialMT"/>
                    </w:rPr>
                    <w:t>-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Projet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d’études</w:t>
                  </w:r>
                  <w:r>
                    <w:rPr>
                      <w:spacing w:val="-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pour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l’obtention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du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DUT</w:t>
                  </w:r>
                </w:p>
                <w:p w14:paraId="5F39DD69" w14:textId="68039EBC" w:rsidR="007B566F" w:rsidRDefault="007B566F" w:rsidP="007B566F">
                  <w:pPr>
                    <w:spacing w:line="252" w:lineRule="auto"/>
                    <w:ind w:right="13"/>
                  </w:pPr>
                  <w:r>
                    <w:rPr>
                      <w:w w:val="95"/>
                    </w:rPr>
                    <w:tab/>
                  </w:r>
                  <w:r>
                    <w:rPr>
                      <w:w w:val="95"/>
                    </w:rPr>
                    <w:tab/>
                  </w:r>
                  <w:r>
                    <w:rPr>
                      <w:w w:val="95"/>
                    </w:rPr>
                    <w:tab/>
                    <w:t xml:space="preserve">           -</w:t>
                  </w:r>
                  <w:r>
                    <w:t>Reconnaissance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faciale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Moteur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recherche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d’image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histogramme.</w:t>
                  </w:r>
                </w:p>
                <w:p w14:paraId="6DED9079" w14:textId="6C4E9652" w:rsidR="007B566F" w:rsidRDefault="007B566F" w:rsidP="007B566F">
                  <w:pPr>
                    <w:spacing w:line="252" w:lineRule="auto"/>
                    <w:ind w:right="13"/>
                  </w:pPr>
                  <w:r>
                    <w:t xml:space="preserve">Juin 2014 au Juillet 2014 : </w:t>
                  </w:r>
                  <w:r w:rsidR="00444EA8">
                    <w:t>stage d’initiation</w:t>
                  </w:r>
                </w:p>
                <w:p w14:paraId="1DE9A886" w14:textId="7327F4A9" w:rsidR="00444EA8" w:rsidRPr="007B566F" w:rsidRDefault="00444EA8" w:rsidP="007B566F">
                  <w:pPr>
                    <w:spacing w:line="252" w:lineRule="auto"/>
                    <w:ind w:right="13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       Mission :</w:t>
                  </w:r>
                </w:p>
                <w:p w14:paraId="78A44A73" w14:textId="58918557" w:rsidR="007B566F" w:rsidRDefault="007B566F" w:rsidP="005040C6">
                  <w:pPr>
                    <w:rPr>
                      <w:rFonts w:ascii="ArialMT" w:hAnsi="ArialMT"/>
                    </w:rPr>
                  </w:pPr>
                </w:p>
                <w:p w14:paraId="64D34527" w14:textId="22EEF8BC" w:rsidR="00424C36" w:rsidRPr="00424C36" w:rsidRDefault="00424C36" w:rsidP="005040C6">
                  <w:pPr>
                    <w:rPr>
                      <w:rFonts w:ascii="ArialMT" w:hAnsi="ArialMT"/>
                    </w:rPr>
                  </w:pPr>
                  <w:r>
                    <w:rPr>
                      <w:rFonts w:ascii="ArialMT" w:hAnsi="ArialMT"/>
                    </w:rPr>
                    <w:t xml:space="preserve">                    </w:t>
                  </w:r>
                </w:p>
              </w:txbxContent>
            </v:textbox>
          </v:rect>
        </w:pict>
      </w:r>
      <w:r>
        <w:rPr>
          <w:noProof/>
          <w:sz w:val="11"/>
        </w:rPr>
        <w:pict w14:anchorId="6769ED74">
          <v:group id="_x0000_s1094" style="position:absolute;margin-left:13.65pt;margin-top:62.6pt;width:304.2pt;height:20pt;z-index:-251640832;mso-wrap-distance-left:0;mso-wrap-distance-right:0;mso-position-horizontal-relative:page" coordorigin="2940,181" coordsize="9060,400">
            <v:line id="_x0000_s1095" style="position:absolute" from="2940,543" to="12000,543" strokecolor="#acb8c8" strokeweight="3.75pt"/>
            <v:shape id="_x0000_s1096" type="#_x0000_t75" style="position:absolute;left:2949;top:181;width:2261;height:262">
              <v:imagedata r:id="rId6" o:title=""/>
            </v:shape>
            <v:shape id="_x0000_s1097" type="#_x0000_t202" style="position:absolute;left:2940;top:181;width:9060;height:400" filled="f" stroked="f">
              <v:textbox style="mso-next-textbox:#_x0000_s1097" inset="0,0,0,0">
                <w:txbxContent>
                  <w:p w14:paraId="6864D0B9" w14:textId="79FFA51A" w:rsidR="006F6474" w:rsidRDefault="006F6474" w:rsidP="006F6474">
                    <w:pPr>
                      <w:rPr>
                        <w:b/>
                      </w:rPr>
                    </w:pPr>
                    <w:r>
                      <w:rPr>
                        <w:b/>
                        <w:color w:val="303C4F"/>
                      </w:rPr>
                      <w:t xml:space="preserve"> </w:t>
                    </w:r>
                    <w:r w:rsidR="005040C6">
                      <w:rPr>
                        <w:b/>
                        <w:color w:val="303C4F"/>
                      </w:rPr>
                      <w:t>EXPERIENCES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9E9627" w14:textId="22F325AB" w:rsidR="00334F0C" w:rsidRPr="00334F0C" w:rsidRDefault="00334F0C" w:rsidP="00334F0C"/>
    <w:p w14:paraId="64F8E03E" w14:textId="3ABFA389" w:rsidR="00334F0C" w:rsidRPr="00334F0C" w:rsidRDefault="00334F0C" w:rsidP="00334F0C"/>
    <w:p w14:paraId="64F17FA8" w14:textId="1FBB3569" w:rsidR="00334F0C" w:rsidRPr="00334F0C" w:rsidRDefault="00334F0C" w:rsidP="00334F0C"/>
    <w:p w14:paraId="6BFCCDC4" w14:textId="5C6EC320" w:rsidR="00334F0C" w:rsidRPr="00334F0C" w:rsidRDefault="00334F0C" w:rsidP="00334F0C"/>
    <w:p w14:paraId="20408442" w14:textId="661EA573" w:rsidR="00334F0C" w:rsidRPr="00334F0C" w:rsidRDefault="00334F0C" w:rsidP="00334F0C"/>
    <w:p w14:paraId="40BE25F0" w14:textId="59C23703" w:rsidR="00334F0C" w:rsidRPr="00334F0C" w:rsidRDefault="00334F0C" w:rsidP="00334F0C"/>
    <w:p w14:paraId="0AC54B3B" w14:textId="4DE3C171" w:rsidR="00334F0C" w:rsidRPr="00334F0C" w:rsidRDefault="00334F0C" w:rsidP="00334F0C"/>
    <w:p w14:paraId="3580EFEE" w14:textId="2E815C2C" w:rsidR="00334F0C" w:rsidRPr="00334F0C" w:rsidRDefault="00334F0C" w:rsidP="00334F0C"/>
    <w:p w14:paraId="33B9CE3D" w14:textId="7A29D439" w:rsidR="00334F0C" w:rsidRPr="00334F0C" w:rsidRDefault="00334F0C" w:rsidP="00334F0C"/>
    <w:p w14:paraId="31BF7549" w14:textId="19033EA0" w:rsidR="00334F0C" w:rsidRPr="00334F0C" w:rsidRDefault="00334F0C" w:rsidP="00334F0C"/>
    <w:p w14:paraId="2C863015" w14:textId="32EF52B2" w:rsidR="00334F0C" w:rsidRPr="00334F0C" w:rsidRDefault="00334F0C" w:rsidP="00334F0C"/>
    <w:p w14:paraId="224451EE" w14:textId="3207D414" w:rsidR="00334F0C" w:rsidRPr="00334F0C" w:rsidRDefault="00334F0C" w:rsidP="00334F0C"/>
    <w:p w14:paraId="715FDB14" w14:textId="056489FA" w:rsidR="00334F0C" w:rsidRPr="00334F0C" w:rsidRDefault="00334F0C" w:rsidP="00334F0C"/>
    <w:p w14:paraId="7D0DEB19" w14:textId="1A010F87" w:rsidR="00334F0C" w:rsidRPr="00334F0C" w:rsidRDefault="00334F0C" w:rsidP="00334F0C"/>
    <w:p w14:paraId="35BD61D2" w14:textId="3D5E7C79" w:rsidR="00334F0C" w:rsidRPr="00334F0C" w:rsidRDefault="00334F0C" w:rsidP="00334F0C"/>
    <w:p w14:paraId="6CD9F6DC" w14:textId="00E04C03" w:rsidR="00334F0C" w:rsidRPr="00334F0C" w:rsidRDefault="00334F0C" w:rsidP="00334F0C"/>
    <w:p w14:paraId="37D0CCC2" w14:textId="604BF4C2" w:rsidR="00334F0C" w:rsidRPr="00334F0C" w:rsidRDefault="00334F0C" w:rsidP="00334F0C"/>
    <w:p w14:paraId="5CF9AA50" w14:textId="7107B838" w:rsidR="00334F0C" w:rsidRPr="00334F0C" w:rsidRDefault="00334F0C" w:rsidP="00334F0C"/>
    <w:p w14:paraId="010CBC88" w14:textId="77777777" w:rsidR="00334F0C" w:rsidRDefault="00334F0C" w:rsidP="00334F0C">
      <w:pPr>
        <w:spacing w:before="29"/>
        <w:jc w:val="both"/>
      </w:pPr>
      <w:r>
        <w:rPr>
          <w:b/>
          <w:w w:val="105"/>
        </w:rPr>
        <w:t>Stagiaire développement logiciel</w:t>
      </w:r>
      <w:r>
        <w:rPr>
          <w:w w:val="105"/>
        </w:rPr>
        <w:t xml:space="preserve">, </w:t>
      </w:r>
      <w:r>
        <w:rPr>
          <w:rFonts w:ascii="Palatino Linotype" w:hAnsi="Palatino Linotype"/>
          <w:i/>
          <w:w w:val="105"/>
        </w:rPr>
        <w:t xml:space="preserve">Chez Groupe Scolaire </w:t>
      </w:r>
      <w:proofErr w:type="spellStart"/>
      <w:r>
        <w:rPr>
          <w:rFonts w:ascii="Palatino Linotype" w:hAnsi="Palatino Linotype"/>
          <w:i/>
          <w:w w:val="105"/>
        </w:rPr>
        <w:t>Wislane</w:t>
      </w:r>
      <w:proofErr w:type="spellEnd"/>
      <w:r>
        <w:rPr>
          <w:w w:val="105"/>
        </w:rPr>
        <w:t>, Meknès.</w:t>
      </w:r>
    </w:p>
    <w:p w14:paraId="60A965C0" w14:textId="77777777" w:rsidR="00334F0C" w:rsidRPr="00E70C07" w:rsidRDefault="00334F0C" w:rsidP="00334F0C">
      <w:pPr>
        <w:spacing w:before="22" w:line="252" w:lineRule="auto"/>
        <w:ind w:left="132" w:right="203"/>
        <w:jc w:val="both"/>
        <w:rPr>
          <w:rFonts w:ascii="Georgia" w:hAnsi="Georgia" w:cs="Segoe UI"/>
          <w:bdr w:val="none" w:sz="0" w:space="0" w:color="auto" w:frame="1"/>
          <w:shd w:val="clear" w:color="auto" w:fill="FFFFFF"/>
        </w:rPr>
      </w:pPr>
      <w:r w:rsidRPr="00E70C07">
        <w:rPr>
          <w:rStyle w:val="lt-line-clampline"/>
          <w:rFonts w:cs="Segoe UI"/>
          <w:bdr w:val="none" w:sz="0" w:space="0" w:color="auto" w:frame="1"/>
          <w:shd w:val="clear" w:color="auto" w:fill="FFFFFF"/>
        </w:rPr>
        <w:t>Mission</w:t>
      </w:r>
      <w:r>
        <w:rPr>
          <w:rStyle w:val="lt-line-clampline"/>
          <w:rFonts w:cs="Segoe UI"/>
          <w:bdr w:val="none" w:sz="0" w:space="0" w:color="auto" w:frame="1"/>
          <w:shd w:val="clear" w:color="auto" w:fill="FFFFFF"/>
        </w:rPr>
        <w:t xml:space="preserve"> : </w:t>
      </w:r>
      <w:r w:rsidRPr="00A26EFB">
        <w:rPr>
          <w:rFonts w:ascii="Georgia" w:hAnsi="Georgia" w:cs="Segoe UI"/>
          <w:shd w:val="clear" w:color="auto" w:fill="FFFFFF"/>
        </w:rPr>
        <w:t xml:space="preserve">conception &amp; mise en place d’une application de gestion d’inscription </w:t>
      </w:r>
      <w:r>
        <w:rPr>
          <w:rFonts w:cs="Segoe UI"/>
          <w:shd w:val="clear" w:color="auto" w:fill="FFFFFF"/>
        </w:rPr>
        <w:t xml:space="preserve">réaliser </w:t>
      </w:r>
      <w:r w:rsidRPr="00A26EFB">
        <w:rPr>
          <w:rFonts w:ascii="Georgia" w:hAnsi="Georgia" w:cs="Segoe UI"/>
          <w:shd w:val="clear" w:color="auto" w:fill="FFFFFF"/>
        </w:rPr>
        <w:t xml:space="preserve">en Java et </w:t>
      </w:r>
      <w:r w:rsidRPr="00A26EFB">
        <w:rPr>
          <w:rFonts w:cs="Segoe UI"/>
          <w:shd w:val="clear" w:color="auto" w:fill="FFFFFF"/>
        </w:rPr>
        <w:t>MySQL</w:t>
      </w:r>
      <w:r w:rsidRPr="00A26EFB">
        <w:rPr>
          <w:rStyle w:val="lt-line-clampline"/>
          <w:rFonts w:ascii="Georgia" w:hAnsi="Georgia" w:cs="Segoe UI"/>
          <w:bdr w:val="none" w:sz="0" w:space="0" w:color="auto" w:frame="1"/>
          <w:shd w:val="clear" w:color="auto" w:fill="FFFFFF"/>
        </w:rPr>
        <w:t>.</w:t>
      </w:r>
    </w:p>
    <w:p w14:paraId="50333188" w14:textId="57000B8B" w:rsidR="00334F0C" w:rsidRPr="00334F0C" w:rsidRDefault="00334F0C" w:rsidP="00334F0C">
      <w:pPr>
        <w:ind w:firstLine="720"/>
      </w:pPr>
    </w:p>
    <w:p w14:paraId="37C7A4DE" w14:textId="77777777" w:rsidR="00334F0C" w:rsidRPr="00334F0C" w:rsidRDefault="00334F0C" w:rsidP="00334F0C"/>
    <w:sectPr w:rsidR="00334F0C" w:rsidRPr="00334F0C">
      <w:type w:val="continuous"/>
      <w:pgSz w:w="12240" w:h="15840"/>
      <w:pgMar w:top="0" w:right="1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1F2A"/>
    <w:multiLevelType w:val="hybridMultilevel"/>
    <w:tmpl w:val="91469A14"/>
    <w:lvl w:ilvl="0" w:tplc="71146A80">
      <w:numFmt w:val="bullet"/>
      <w:lvlText w:val=""/>
      <w:lvlJc w:val="left"/>
      <w:pPr>
        <w:ind w:left="3826" w:hanging="360"/>
      </w:pPr>
      <w:rPr>
        <w:rFonts w:hint="default"/>
        <w:w w:val="100"/>
        <w:lang w:val="fr-FR" w:eastAsia="fr-FR" w:bidi="fr-FR"/>
      </w:rPr>
    </w:lvl>
    <w:lvl w:ilvl="1" w:tplc="2572F6E8">
      <w:numFmt w:val="bullet"/>
      <w:lvlText w:val="•"/>
      <w:lvlJc w:val="left"/>
      <w:pPr>
        <w:ind w:left="4648" w:hanging="360"/>
      </w:pPr>
      <w:rPr>
        <w:rFonts w:hint="default"/>
        <w:lang w:val="fr-FR" w:eastAsia="fr-FR" w:bidi="fr-FR"/>
      </w:rPr>
    </w:lvl>
    <w:lvl w:ilvl="2" w:tplc="A678F416">
      <w:numFmt w:val="bullet"/>
      <w:lvlText w:val="•"/>
      <w:lvlJc w:val="left"/>
      <w:pPr>
        <w:ind w:left="5476" w:hanging="360"/>
      </w:pPr>
      <w:rPr>
        <w:rFonts w:hint="default"/>
        <w:lang w:val="fr-FR" w:eastAsia="fr-FR" w:bidi="fr-FR"/>
      </w:rPr>
    </w:lvl>
    <w:lvl w:ilvl="3" w:tplc="765C4B26">
      <w:numFmt w:val="bullet"/>
      <w:lvlText w:val="•"/>
      <w:lvlJc w:val="left"/>
      <w:pPr>
        <w:ind w:left="6304" w:hanging="360"/>
      </w:pPr>
      <w:rPr>
        <w:rFonts w:hint="default"/>
        <w:lang w:val="fr-FR" w:eastAsia="fr-FR" w:bidi="fr-FR"/>
      </w:rPr>
    </w:lvl>
    <w:lvl w:ilvl="4" w:tplc="4552CB5E">
      <w:numFmt w:val="bullet"/>
      <w:lvlText w:val="•"/>
      <w:lvlJc w:val="left"/>
      <w:pPr>
        <w:ind w:left="7132" w:hanging="360"/>
      </w:pPr>
      <w:rPr>
        <w:rFonts w:hint="default"/>
        <w:lang w:val="fr-FR" w:eastAsia="fr-FR" w:bidi="fr-FR"/>
      </w:rPr>
    </w:lvl>
    <w:lvl w:ilvl="5" w:tplc="87B84616">
      <w:numFmt w:val="bullet"/>
      <w:lvlText w:val="•"/>
      <w:lvlJc w:val="left"/>
      <w:pPr>
        <w:ind w:left="7960" w:hanging="360"/>
      </w:pPr>
      <w:rPr>
        <w:rFonts w:hint="default"/>
        <w:lang w:val="fr-FR" w:eastAsia="fr-FR" w:bidi="fr-FR"/>
      </w:rPr>
    </w:lvl>
    <w:lvl w:ilvl="6" w:tplc="32486A1C">
      <w:numFmt w:val="bullet"/>
      <w:lvlText w:val="•"/>
      <w:lvlJc w:val="left"/>
      <w:pPr>
        <w:ind w:left="8788" w:hanging="360"/>
      </w:pPr>
      <w:rPr>
        <w:rFonts w:hint="default"/>
        <w:lang w:val="fr-FR" w:eastAsia="fr-FR" w:bidi="fr-FR"/>
      </w:rPr>
    </w:lvl>
    <w:lvl w:ilvl="7" w:tplc="1D9C2B26">
      <w:numFmt w:val="bullet"/>
      <w:lvlText w:val="•"/>
      <w:lvlJc w:val="left"/>
      <w:pPr>
        <w:ind w:left="9616" w:hanging="360"/>
      </w:pPr>
      <w:rPr>
        <w:rFonts w:hint="default"/>
        <w:lang w:val="fr-FR" w:eastAsia="fr-FR" w:bidi="fr-FR"/>
      </w:rPr>
    </w:lvl>
    <w:lvl w:ilvl="8" w:tplc="BDE222FE">
      <w:numFmt w:val="bullet"/>
      <w:lvlText w:val="•"/>
      <w:lvlJc w:val="left"/>
      <w:pPr>
        <w:ind w:left="10444" w:hanging="3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D0D"/>
    <w:rsid w:val="000A7C48"/>
    <w:rsid w:val="0011678F"/>
    <w:rsid w:val="00140CFC"/>
    <w:rsid w:val="001B0D0D"/>
    <w:rsid w:val="00334F0C"/>
    <w:rsid w:val="00414DB2"/>
    <w:rsid w:val="00424C36"/>
    <w:rsid w:val="00444EA8"/>
    <w:rsid w:val="00455EA7"/>
    <w:rsid w:val="005040C6"/>
    <w:rsid w:val="005F6982"/>
    <w:rsid w:val="00611E8A"/>
    <w:rsid w:val="006F6474"/>
    <w:rsid w:val="00703690"/>
    <w:rsid w:val="007B566F"/>
    <w:rsid w:val="00813534"/>
    <w:rsid w:val="00B34873"/>
    <w:rsid w:val="00E2021A"/>
    <w:rsid w:val="00F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02906C66"/>
  <w15:docId w15:val="{957921B3-7E10-4CED-9650-77CD0DD2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8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70369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55EA7"/>
    <w:rPr>
      <w:rFonts w:ascii="ArialMT" w:hAnsi="ArialMT" w:hint="default"/>
      <w:b w:val="0"/>
      <w:bCs w:val="0"/>
      <w:i w:val="0"/>
      <w:iCs w:val="0"/>
      <w:color w:val="313D4F"/>
      <w:sz w:val="22"/>
      <w:szCs w:val="22"/>
    </w:rPr>
  </w:style>
  <w:style w:type="character" w:customStyle="1" w:styleId="fontstyle11">
    <w:name w:val="fontstyle11"/>
    <w:basedOn w:val="DefaultParagraphFont"/>
    <w:rsid w:val="00140CFC"/>
    <w:rPr>
      <w:rFonts w:ascii="ArialMT" w:hAnsi="ArialMT" w:hint="default"/>
      <w:b w:val="0"/>
      <w:bCs w:val="0"/>
      <w:i w:val="0"/>
      <w:iCs w:val="0"/>
      <w:color w:val="313D4F"/>
      <w:sz w:val="22"/>
      <w:szCs w:val="22"/>
    </w:rPr>
  </w:style>
  <w:style w:type="character" w:customStyle="1" w:styleId="lt-line-clampline">
    <w:name w:val="lt-line-clamp__line"/>
    <w:basedOn w:val="DefaultParagraphFont"/>
    <w:rsid w:val="0033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Ech-chaaba</dc:creator>
  <cp:keywords/>
  <dc:description/>
  <cp:lastModifiedBy>Laptop</cp:lastModifiedBy>
  <cp:revision>2</cp:revision>
  <dcterms:created xsi:type="dcterms:W3CDTF">2019-09-30T13:50:00Z</dcterms:created>
  <dcterms:modified xsi:type="dcterms:W3CDTF">2019-10-05T07:44:00Z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2019-09-30T00:00:00Z</vt:filetime>
  </property>
</Properties>
</file>