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93D5" w14:textId="3393F55B" w:rsidR="007214C6" w:rsidRPr="002C623C" w:rsidRDefault="002C623C" w:rsidP="00AB1E50">
      <w:pPr>
        <w:jc w:val="center"/>
        <w:rPr>
          <w:color w:val="00B050"/>
          <w:sz w:val="48"/>
          <w:szCs w:val="48"/>
        </w:rPr>
      </w:pPr>
      <w:r w:rsidRPr="002C623C">
        <w:rPr>
          <w:color w:val="00B050"/>
          <w:sz w:val="48"/>
          <w:szCs w:val="48"/>
        </w:rPr>
        <w:t>Questionnaire</w:t>
      </w:r>
    </w:p>
    <w:p w14:paraId="028CA7F8" w14:textId="77777777" w:rsidR="002C623C" w:rsidRDefault="002C623C" w:rsidP="002C623C">
      <w:pPr>
        <w:rPr>
          <w:color w:val="000000" w:themeColor="text1"/>
          <w:sz w:val="28"/>
          <w:szCs w:val="28"/>
        </w:rPr>
      </w:pPr>
    </w:p>
    <w:p w14:paraId="0414D991" w14:textId="7FE8384B" w:rsidR="002C623C" w:rsidRDefault="002C623C" w:rsidP="00844FFA">
      <w:pPr>
        <w:rPr>
          <w:b/>
          <w:bCs/>
          <w:color w:val="EE0000"/>
          <w:sz w:val="36"/>
          <w:szCs w:val="36"/>
        </w:rPr>
      </w:pPr>
      <w:r w:rsidRPr="002C623C">
        <w:rPr>
          <w:b/>
          <w:bCs/>
          <w:color w:val="EE0000"/>
          <w:sz w:val="36"/>
          <w:szCs w:val="36"/>
        </w:rPr>
        <w:t xml:space="preserve">Internal Stakeholder </w:t>
      </w:r>
      <w:r w:rsidR="004E38CE">
        <w:rPr>
          <w:b/>
          <w:bCs/>
          <w:color w:val="EE0000"/>
          <w:sz w:val="36"/>
          <w:szCs w:val="36"/>
        </w:rPr>
        <w:t>Questionnaire</w:t>
      </w:r>
      <w:r w:rsidRPr="002C623C">
        <w:rPr>
          <w:b/>
          <w:bCs/>
          <w:color w:val="EE0000"/>
          <w:sz w:val="36"/>
          <w:szCs w:val="36"/>
        </w:rPr>
        <w:t xml:space="preserve"> (Teachers &amp; Students)</w:t>
      </w:r>
    </w:p>
    <w:p w14:paraId="1F001EAC" w14:textId="0948C027" w:rsidR="002C623C" w:rsidRPr="002C623C" w:rsidRDefault="002C623C" w:rsidP="002C623C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2C623C">
        <w:rPr>
          <w:b/>
          <w:bCs/>
          <w:color w:val="00B0F0"/>
          <w:sz w:val="32"/>
          <w:szCs w:val="32"/>
        </w:rPr>
        <w:t>General and Access (All Users)</w:t>
      </w:r>
      <w:r w:rsidRPr="002C623C">
        <w:rPr>
          <w:b/>
          <w:bCs/>
          <w:color w:val="00B0F0"/>
          <w:sz w:val="32"/>
          <w:szCs w:val="32"/>
        </w:rPr>
        <w:t>:</w:t>
      </w:r>
    </w:p>
    <w:p w14:paraId="27305C03" w14:textId="6AA3339F" w:rsidR="002C623C" w:rsidRPr="002C623C" w:rsidRDefault="002C623C" w:rsidP="002C623C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2C623C">
        <w:rPr>
          <w:color w:val="000000" w:themeColor="text1"/>
          <w:sz w:val="32"/>
          <w:szCs w:val="32"/>
        </w:rPr>
        <w:t>How often during a school day would you need to access the School Management System?</w:t>
      </w:r>
    </w:p>
    <w:p w14:paraId="6253C170" w14:textId="1BAA92A1" w:rsidR="002C623C" w:rsidRP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Hourly</w:t>
      </w:r>
    </w:p>
    <w:p w14:paraId="4230C1A0" w14:textId="507D2379" w:rsidR="002C623C" w:rsidRP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Every few hours</w:t>
      </w:r>
    </w:p>
    <w:p w14:paraId="6380EC18" w14:textId="4F386B9A" w:rsidR="002C623C" w:rsidRP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Once a day</w:t>
      </w:r>
    </w:p>
    <w:p w14:paraId="2791CBC5" w14:textId="624F5C74" w:rsid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A few times a week</w:t>
      </w:r>
    </w:p>
    <w:p w14:paraId="5E58EC46" w14:textId="77777777" w:rsidR="002C623C" w:rsidRPr="002C623C" w:rsidRDefault="002C623C" w:rsidP="002C623C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6796C63A" w14:textId="5F3A1A9C" w:rsidR="002C623C" w:rsidRDefault="002C623C" w:rsidP="002C623C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2C623C">
        <w:rPr>
          <w:color w:val="000000" w:themeColor="text1"/>
          <w:sz w:val="32"/>
          <w:szCs w:val="32"/>
        </w:rPr>
        <w:t>If the system is web-based, where would you primarily access it from?</w:t>
      </w:r>
    </w:p>
    <w:p w14:paraId="3D896B27" w14:textId="741D9745" w:rsid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Desktop/Laptop (at school or home)</w:t>
      </w:r>
    </w:p>
    <w:p w14:paraId="486C926F" w14:textId="08924091" w:rsidR="002C623C" w:rsidRP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Tablet/iPad (e.g., using a tablet to take attendance in class)</w:t>
      </w:r>
    </w:p>
    <w:p w14:paraId="292FF583" w14:textId="77777777" w:rsid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Mobile Phone Browser (accessing the website on a smaller screen)</w:t>
      </w:r>
    </w:p>
    <w:p w14:paraId="5141DE21" w14:textId="77777777" w:rsidR="002C623C" w:rsidRDefault="002C623C" w:rsidP="002C623C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7EBD6083" w14:textId="77777777" w:rsidR="002C623C" w:rsidRDefault="002C623C" w:rsidP="002C623C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2C623C">
        <w:rPr>
          <w:color w:val="000000" w:themeColor="text1"/>
          <w:sz w:val="32"/>
          <w:szCs w:val="32"/>
        </w:rPr>
        <w:t>When you log in, which dashboard view would be most helpful to see immediately?</w:t>
      </w:r>
    </w:p>
    <w:p w14:paraId="7198CF33" w14:textId="77777777" w:rsidR="002C623C" w:rsidRP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>List of upcoming announcements and assignments</w:t>
      </w:r>
    </w:p>
    <w:p w14:paraId="01272B55" w14:textId="6A34DB87" w:rsidR="002C623C" w:rsidRDefault="002C623C" w:rsidP="002C623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623C">
        <w:rPr>
          <w:color w:val="000000" w:themeColor="text1"/>
          <w:sz w:val="28"/>
          <w:szCs w:val="28"/>
        </w:rPr>
        <w:t xml:space="preserve">Quick links to attendance/grade entry pages  </w:t>
      </w:r>
    </w:p>
    <w:p w14:paraId="3A8D3B05" w14:textId="1DB0A060" w:rsidR="002C623C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color w:val="000000" w:themeColor="text1"/>
          <w:sz w:val="28"/>
          <w:szCs w:val="28"/>
        </w:rPr>
        <w:t>A summary of your personal account status</w:t>
      </w:r>
    </w:p>
    <w:p w14:paraId="1CC0052F" w14:textId="77777777" w:rsidR="00844FFA" w:rsidRDefault="00844FFA" w:rsidP="00844FFA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752715A7" w14:textId="6620746C" w:rsidR="00844FFA" w:rsidRDefault="00844FFA" w:rsidP="00844FFA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44FFA">
        <w:rPr>
          <w:color w:val="000000" w:themeColor="text1"/>
          <w:sz w:val="32"/>
          <w:szCs w:val="32"/>
        </w:rPr>
        <w:t>To ensure the system is "easy to use", which is the single highest priority?</w:t>
      </w:r>
    </w:p>
    <w:p w14:paraId="7D20099F" w14:textId="63FB670A" w:rsidR="00844FFA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b/>
          <w:bCs/>
          <w:color w:val="000000" w:themeColor="text1"/>
          <w:sz w:val="28"/>
          <w:szCs w:val="28"/>
        </w:rPr>
        <w:t>Speed:</w:t>
      </w:r>
      <w:r w:rsidRPr="00844FFA">
        <w:rPr>
          <w:color w:val="000000" w:themeColor="text1"/>
          <w:sz w:val="28"/>
          <w:szCs w:val="28"/>
        </w:rPr>
        <w:t xml:space="preserve"> Making sure tasks require the fewest steps possible</w:t>
      </w:r>
    </w:p>
    <w:p w14:paraId="056D2276" w14:textId="0912D4CB" w:rsidR="00844FFA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b/>
          <w:bCs/>
          <w:color w:val="000000" w:themeColor="text1"/>
          <w:sz w:val="28"/>
          <w:szCs w:val="28"/>
        </w:rPr>
        <w:t>Looks:</w:t>
      </w:r>
      <w:r w:rsidRPr="00844FFA">
        <w:rPr>
          <w:color w:val="000000" w:themeColor="text1"/>
          <w:sz w:val="28"/>
          <w:szCs w:val="28"/>
        </w:rPr>
        <w:t xml:space="preserve"> Having a clear, modern, and visually appealing layout</w:t>
      </w:r>
    </w:p>
    <w:p w14:paraId="4C74DAB6" w14:textId="76C3146C" w:rsidR="00844FFA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b/>
          <w:bCs/>
          <w:color w:val="000000" w:themeColor="text1"/>
          <w:sz w:val="28"/>
          <w:szCs w:val="28"/>
        </w:rPr>
        <w:t>Guidance:</w:t>
      </w:r>
      <w:r w:rsidRPr="00844FFA">
        <w:rPr>
          <w:color w:val="000000" w:themeColor="text1"/>
          <w:sz w:val="28"/>
          <w:szCs w:val="28"/>
        </w:rPr>
        <w:t xml:space="preserve"> Providing simple labels and help text so you know exactly what to do</w:t>
      </w:r>
    </w:p>
    <w:p w14:paraId="07E87A65" w14:textId="6191359E" w:rsidR="002C623C" w:rsidRDefault="00844FFA" w:rsidP="00844FFA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844FFA">
        <w:rPr>
          <w:b/>
          <w:bCs/>
          <w:color w:val="00B0F0"/>
          <w:sz w:val="32"/>
          <w:szCs w:val="32"/>
        </w:rPr>
        <w:lastRenderedPageBreak/>
        <w:t>Teacher-Specific: Attendance, Grades, and Data Management</w:t>
      </w:r>
      <w:r>
        <w:rPr>
          <w:b/>
          <w:bCs/>
          <w:color w:val="00B0F0"/>
          <w:sz w:val="32"/>
          <w:szCs w:val="32"/>
        </w:rPr>
        <w:t>:</w:t>
      </w:r>
    </w:p>
    <w:p w14:paraId="53DD0838" w14:textId="29EB5757" w:rsidR="00844FFA" w:rsidRDefault="00844FFA" w:rsidP="00844FFA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44FFA">
        <w:rPr>
          <w:color w:val="000000" w:themeColor="text1"/>
          <w:sz w:val="32"/>
          <w:szCs w:val="32"/>
        </w:rPr>
        <w:t>When you record attendance, which input method would be most efficient?</w:t>
      </w:r>
    </w:p>
    <w:p w14:paraId="5C4837F3" w14:textId="6032AA51" w:rsidR="00844FFA" w:rsidRPr="00844FFA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color w:val="000000" w:themeColor="text1"/>
          <w:sz w:val="28"/>
          <w:szCs w:val="28"/>
        </w:rPr>
        <w:t>List-based check box for all students (fastest for full attendance)</w:t>
      </w:r>
    </w:p>
    <w:p w14:paraId="467C0B75" w14:textId="14141340" w:rsidR="00844FFA" w:rsidRPr="00844FFA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color w:val="000000" w:themeColor="text1"/>
          <w:sz w:val="28"/>
          <w:szCs w:val="28"/>
        </w:rPr>
        <w:t>Quick search for absent students (fastest for low absences)</w:t>
      </w:r>
    </w:p>
    <w:p w14:paraId="41D11A83" w14:textId="757710B3" w:rsidR="00844FFA" w:rsidRDefault="00844FFA" w:rsidP="00844FF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44FFA">
        <w:rPr>
          <w:color w:val="000000" w:themeColor="text1"/>
          <w:sz w:val="28"/>
          <w:szCs w:val="28"/>
        </w:rPr>
        <w:t>Integration with a seating chart diagram for visual input</w:t>
      </w:r>
    </w:p>
    <w:p w14:paraId="4CC9E4C2" w14:textId="77777777" w:rsidR="00844FFA" w:rsidRDefault="00844FFA" w:rsidP="00844FFA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78FC72AE" w14:textId="44C070B6" w:rsidR="008F5EA6" w:rsidRDefault="008F5EA6" w:rsidP="008F5EA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F5EA6">
        <w:rPr>
          <w:color w:val="000000" w:themeColor="text1"/>
          <w:sz w:val="32"/>
          <w:szCs w:val="32"/>
        </w:rPr>
        <w:t>How would you prefer to see the scores weighted for the final average calculation?</w:t>
      </w:r>
    </w:p>
    <w:p w14:paraId="0B3DBAA5" w14:textId="1D01517F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Pre-defined categories with fixed weights (e.g., Homework 20%, Tests 50%)</w:t>
      </w:r>
    </w:p>
    <w:p w14:paraId="0646FC76" w14:textId="7BBA4E19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Customizable weights that the teacher can set for each individual assignment</w:t>
      </w:r>
    </w:p>
    <w:p w14:paraId="4DEB665C" w14:textId="35BCD1C6" w:rsid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 xml:space="preserve">Total points system </w:t>
      </w:r>
    </w:p>
    <w:p w14:paraId="079F75BD" w14:textId="77777777" w:rsidR="008F5EA6" w:rsidRDefault="008F5EA6" w:rsidP="008F5EA6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0F06EBAF" w14:textId="651DCC45" w:rsidR="008F5EA6" w:rsidRDefault="008F5EA6" w:rsidP="008F5EA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F5EA6">
        <w:rPr>
          <w:color w:val="000000" w:themeColor="text1"/>
          <w:sz w:val="32"/>
          <w:szCs w:val="32"/>
        </w:rPr>
        <w:t>How often do you need to generate a quick, on-demand grade</w:t>
      </w:r>
      <w:r w:rsidRPr="008F5EA6">
        <w:rPr>
          <w:b/>
          <w:bCs/>
          <w:color w:val="000000" w:themeColor="text1"/>
          <w:sz w:val="32"/>
          <w:szCs w:val="32"/>
        </w:rPr>
        <w:t xml:space="preserve"> </w:t>
      </w:r>
      <w:r w:rsidRPr="008F5EA6">
        <w:rPr>
          <w:color w:val="000000" w:themeColor="text1"/>
          <w:sz w:val="32"/>
          <w:szCs w:val="32"/>
        </w:rPr>
        <w:t>report for a single student</w:t>
      </w:r>
      <w:r w:rsidRPr="008F5EA6">
        <w:rPr>
          <w:color w:val="000000" w:themeColor="text1"/>
          <w:sz w:val="32"/>
          <w:szCs w:val="32"/>
        </w:rPr>
        <w:t>?</w:t>
      </w:r>
    </w:p>
    <w:p w14:paraId="5F077DC5" w14:textId="01B3A43F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Once per grading period</w:t>
      </w:r>
    </w:p>
    <w:p w14:paraId="2D66EB54" w14:textId="3E1F8912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Monthly or bi-weekly</w:t>
      </w:r>
    </w:p>
    <w:p w14:paraId="42DF0516" w14:textId="6AAC890F" w:rsid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Weekly or more often</w:t>
      </w:r>
    </w:p>
    <w:p w14:paraId="31EA0B09" w14:textId="77777777" w:rsidR="00EA4F1B" w:rsidRDefault="00EA4F1B" w:rsidP="00EA4F1B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6C95E1BB" w14:textId="7F8A738B" w:rsidR="00EA4F1B" w:rsidRDefault="00EA4F1B" w:rsidP="00EA4F1B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EA4F1B">
        <w:rPr>
          <w:color w:val="000000" w:themeColor="text1"/>
          <w:sz w:val="32"/>
          <w:szCs w:val="32"/>
        </w:rPr>
        <w:t>Which format would you most prefer for downloading and exporting your final grade and attendance data for offline record keeping or transfer to other systems?</w:t>
      </w:r>
    </w:p>
    <w:p w14:paraId="3A59D198" w14:textId="088D2476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gramStart"/>
      <w:r w:rsidRPr="00EA4F1B">
        <w:rPr>
          <w:b/>
          <w:bCs/>
          <w:color w:val="000000" w:themeColor="text1"/>
          <w:sz w:val="28"/>
          <w:szCs w:val="28"/>
        </w:rPr>
        <w:t xml:space="preserve">CSV </w:t>
      </w:r>
      <w:r w:rsidRPr="00EA4F1B">
        <w:rPr>
          <w:b/>
          <w:bCs/>
          <w:color w:val="000000" w:themeColor="text1"/>
          <w:sz w:val="28"/>
          <w:szCs w:val="28"/>
        </w:rPr>
        <w:t>:</w:t>
      </w:r>
      <w:proofErr w:type="gramEnd"/>
      <w:r w:rsidR="00AB1E50">
        <w:rPr>
          <w:b/>
          <w:bCs/>
          <w:color w:val="000000" w:themeColor="text1"/>
          <w:sz w:val="28"/>
          <w:szCs w:val="28"/>
        </w:rPr>
        <w:t xml:space="preserve"> </w:t>
      </w:r>
      <w:r w:rsidRPr="00EA4F1B">
        <w:rPr>
          <w:color w:val="000000" w:themeColor="text1"/>
          <w:sz w:val="28"/>
          <w:szCs w:val="28"/>
        </w:rPr>
        <w:t>A simple text file, easy to import into any spreadsheet or database program</w:t>
      </w:r>
    </w:p>
    <w:p w14:paraId="620D7F05" w14:textId="12E95840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gramStart"/>
      <w:r w:rsidRPr="00EA4F1B">
        <w:rPr>
          <w:b/>
          <w:bCs/>
          <w:color w:val="000000" w:themeColor="text1"/>
          <w:sz w:val="28"/>
          <w:szCs w:val="28"/>
        </w:rPr>
        <w:t>Excel</w:t>
      </w:r>
      <w:r w:rsidR="00CD7EF4">
        <w:rPr>
          <w:b/>
          <w:bCs/>
          <w:color w:val="000000" w:themeColor="text1"/>
          <w:sz w:val="28"/>
          <w:szCs w:val="28"/>
        </w:rPr>
        <w:t xml:space="preserve"> </w:t>
      </w:r>
      <w:r w:rsidRPr="00EA4F1B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EA4F1B">
        <w:rPr>
          <w:color w:val="000000" w:themeColor="text1"/>
          <w:sz w:val="28"/>
          <w:szCs w:val="28"/>
        </w:rPr>
        <w:t xml:space="preserve"> A formatted file that retains column headers, specific formulas, and presentation styles.</w:t>
      </w:r>
    </w:p>
    <w:p w14:paraId="28B64563" w14:textId="29BC81F5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b/>
          <w:bCs/>
          <w:color w:val="000000" w:themeColor="text1"/>
          <w:sz w:val="28"/>
          <w:szCs w:val="28"/>
        </w:rPr>
        <w:t xml:space="preserve">PDF </w:t>
      </w:r>
      <w:proofErr w:type="gramStart"/>
      <w:r w:rsidRPr="00EA4F1B">
        <w:rPr>
          <w:b/>
          <w:bCs/>
          <w:color w:val="000000" w:themeColor="text1"/>
          <w:sz w:val="28"/>
          <w:szCs w:val="28"/>
        </w:rPr>
        <w:t>Document</w:t>
      </w:r>
      <w:r w:rsidR="00AB1E50">
        <w:rPr>
          <w:b/>
          <w:bCs/>
          <w:color w:val="000000" w:themeColor="text1"/>
          <w:sz w:val="28"/>
          <w:szCs w:val="28"/>
        </w:rPr>
        <w:t xml:space="preserve"> </w:t>
      </w:r>
      <w:r w:rsidRPr="00EA4F1B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EA4F1B">
        <w:rPr>
          <w:color w:val="000000" w:themeColor="text1"/>
          <w:sz w:val="28"/>
          <w:szCs w:val="28"/>
        </w:rPr>
        <w:t xml:space="preserve"> A secure, read-only document best used for final archival and printing records</w:t>
      </w:r>
    </w:p>
    <w:p w14:paraId="6AAAE0AD" w14:textId="77777777" w:rsidR="008F5EA6" w:rsidRDefault="008F5EA6" w:rsidP="008F5EA6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56BE3CAE" w14:textId="4779B86B" w:rsidR="008F5EA6" w:rsidRPr="008F5EA6" w:rsidRDefault="008F5EA6" w:rsidP="008F5EA6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8F5EA6">
        <w:rPr>
          <w:b/>
          <w:bCs/>
          <w:color w:val="00B0F0"/>
          <w:sz w:val="32"/>
          <w:szCs w:val="32"/>
        </w:rPr>
        <w:lastRenderedPageBreak/>
        <w:t>Student-Specific: Information Viewing and Communication</w:t>
      </w:r>
      <w:r w:rsidRPr="008F5EA6">
        <w:rPr>
          <w:b/>
          <w:bCs/>
          <w:color w:val="00B0F0"/>
          <w:sz w:val="32"/>
          <w:szCs w:val="32"/>
        </w:rPr>
        <w:t>:</w:t>
      </w:r>
    </w:p>
    <w:p w14:paraId="47CE1147" w14:textId="2697C83A" w:rsidR="008F5EA6" w:rsidRDefault="008F5EA6" w:rsidP="008F5EA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F5EA6">
        <w:rPr>
          <w:color w:val="000000" w:themeColor="text1"/>
          <w:sz w:val="32"/>
          <w:szCs w:val="32"/>
        </w:rPr>
        <w:t>When checking class schedules and assignment due dates, which format would be most usable for you?</w:t>
      </w:r>
    </w:p>
    <w:p w14:paraId="343F7543" w14:textId="300EB663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A simple daily/weekly list view</w:t>
      </w:r>
    </w:p>
    <w:p w14:paraId="110B902D" w14:textId="0B7A7ED1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 xml:space="preserve">An interactive calendar view </w:t>
      </w:r>
    </w:p>
    <w:p w14:paraId="2A99BE90" w14:textId="59697D3C" w:rsidR="00B81A43" w:rsidRDefault="008F5EA6" w:rsidP="00AB1E50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A graphical timeline showing progress on assignments</w:t>
      </w:r>
    </w:p>
    <w:p w14:paraId="081D5EC3" w14:textId="77777777" w:rsidR="00AB1E50" w:rsidRPr="00AB1E50" w:rsidRDefault="00AB1E50" w:rsidP="00AB1E50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486093CA" w14:textId="604A9A21" w:rsidR="00B81A43" w:rsidRDefault="00B81A43" w:rsidP="00B81A43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81A43">
        <w:rPr>
          <w:color w:val="000000" w:themeColor="text1"/>
          <w:sz w:val="32"/>
          <w:szCs w:val="32"/>
        </w:rPr>
        <w:t>How should the system organize grades for the student view?</w:t>
      </w:r>
    </w:p>
    <w:p w14:paraId="529538D8" w14:textId="6A9B472F" w:rsidR="00B81A43" w:rsidRP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b/>
          <w:bCs/>
          <w:color w:val="000000" w:themeColor="text1"/>
          <w:sz w:val="28"/>
          <w:szCs w:val="28"/>
        </w:rPr>
        <w:t>By Course:</w:t>
      </w:r>
      <w:r w:rsidRPr="00B81A43">
        <w:rPr>
          <w:color w:val="000000" w:themeColor="text1"/>
          <w:sz w:val="28"/>
          <w:szCs w:val="28"/>
        </w:rPr>
        <w:t xml:space="preserve"> Grouped by current subject</w:t>
      </w:r>
    </w:p>
    <w:p w14:paraId="7EB5758F" w14:textId="28908850" w:rsidR="00B81A43" w:rsidRP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b/>
          <w:bCs/>
          <w:color w:val="000000" w:themeColor="text1"/>
          <w:sz w:val="28"/>
          <w:szCs w:val="28"/>
        </w:rPr>
        <w:t>By Due Date:</w:t>
      </w:r>
      <w:r w:rsidRPr="00B81A43">
        <w:rPr>
          <w:color w:val="000000" w:themeColor="text1"/>
          <w:sz w:val="28"/>
          <w:szCs w:val="28"/>
        </w:rPr>
        <w:t xml:space="preserve"> Ordered chronologically by when the assignment was due</w:t>
      </w:r>
    </w:p>
    <w:p w14:paraId="28719A60" w14:textId="61059353" w:rsid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b/>
          <w:bCs/>
          <w:color w:val="000000" w:themeColor="text1"/>
          <w:sz w:val="28"/>
          <w:szCs w:val="28"/>
        </w:rPr>
        <w:t>By Category:</w:t>
      </w:r>
      <w:r w:rsidRPr="00B81A43">
        <w:rPr>
          <w:color w:val="000000" w:themeColor="text1"/>
          <w:sz w:val="28"/>
          <w:szCs w:val="28"/>
        </w:rPr>
        <w:t xml:space="preserve"> Grouped by assignment type</w:t>
      </w:r>
    </w:p>
    <w:p w14:paraId="606CAAA2" w14:textId="77777777" w:rsidR="00B81A43" w:rsidRDefault="00B81A43" w:rsidP="00B81A43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2BCC8ED1" w14:textId="46206286" w:rsidR="00B81A43" w:rsidRPr="00B81A43" w:rsidRDefault="00B81A43" w:rsidP="00B81A43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81A43">
        <w:rPr>
          <w:color w:val="000000" w:themeColor="text1"/>
          <w:sz w:val="32"/>
          <w:szCs w:val="32"/>
        </w:rPr>
        <w:t>What specific type of schedule information is most important to view in the system?</w:t>
      </w:r>
    </w:p>
    <w:p w14:paraId="3F5430AE" w14:textId="01AB506D" w:rsidR="00B81A43" w:rsidRP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Current Day's Schedule</w:t>
      </w:r>
    </w:p>
    <w:p w14:paraId="78E5BDC5" w14:textId="2A292A74" w:rsidR="00B81A43" w:rsidRP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Teacher Contact Information for each class</w:t>
      </w:r>
    </w:p>
    <w:p w14:paraId="2128B44F" w14:textId="7C5E7F80" w:rsid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 xml:space="preserve">Links to Class Materials or Homework </w:t>
      </w:r>
    </w:p>
    <w:p w14:paraId="79D7F714" w14:textId="77777777" w:rsidR="00B81A43" w:rsidRDefault="00B81A43" w:rsidP="00B81A43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6942054F" w14:textId="28906270" w:rsidR="00B81A43" w:rsidRDefault="00B81A43" w:rsidP="00B81A43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81A43">
        <w:rPr>
          <w:color w:val="000000" w:themeColor="text1"/>
          <w:sz w:val="32"/>
          <w:szCs w:val="32"/>
        </w:rPr>
        <w:t>How quickly do you expect your latest grade to appear in the system after a teacher says they have finished marking it?</w:t>
      </w:r>
    </w:p>
    <w:p w14:paraId="3102A9F7" w14:textId="30EE361C" w:rsidR="00B81A43" w:rsidRP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Immediately</w:t>
      </w:r>
    </w:p>
    <w:p w14:paraId="0DC9AA53" w14:textId="16D793EF" w:rsidR="00B81A43" w:rsidRP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Within the same day</w:t>
      </w:r>
    </w:p>
    <w:p w14:paraId="6B0BF008" w14:textId="5CFFA95F" w:rsidR="008F5EA6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Within 24 hours</w:t>
      </w:r>
    </w:p>
    <w:p w14:paraId="56458B64" w14:textId="77777777" w:rsidR="00B81A43" w:rsidRPr="00B81A43" w:rsidRDefault="00B81A43" w:rsidP="00B81A43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6E5C4878" w14:textId="1314060C" w:rsidR="008F5EA6" w:rsidRPr="008F5EA6" w:rsidRDefault="008F5EA6" w:rsidP="008F5EA6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8F5EA6">
        <w:rPr>
          <w:b/>
          <w:bCs/>
          <w:color w:val="00B0F0"/>
          <w:sz w:val="32"/>
          <w:szCs w:val="32"/>
        </w:rPr>
        <w:t>Communication and Announcements</w:t>
      </w:r>
      <w:r w:rsidRPr="008F5EA6">
        <w:rPr>
          <w:b/>
          <w:bCs/>
          <w:color w:val="00B0F0"/>
          <w:sz w:val="32"/>
          <w:szCs w:val="32"/>
        </w:rPr>
        <w:t>:</w:t>
      </w:r>
    </w:p>
    <w:p w14:paraId="53D45029" w14:textId="09AA6BC6" w:rsidR="008F5EA6" w:rsidRDefault="008F5EA6" w:rsidP="008F5EA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F5EA6">
        <w:rPr>
          <w:color w:val="000000" w:themeColor="text1"/>
          <w:sz w:val="32"/>
          <w:szCs w:val="32"/>
        </w:rPr>
        <w:t>When receiving urgent school announcements, do you prefer an in-system notification or an email notification?</w:t>
      </w:r>
    </w:p>
    <w:p w14:paraId="0167D8F1" w14:textId="06570528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Instant Email notification</w:t>
      </w:r>
    </w:p>
    <w:p w14:paraId="1604E454" w14:textId="43C462E4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In-system banner/pop-up alert upon login</w:t>
      </w:r>
    </w:p>
    <w:p w14:paraId="4A684E17" w14:textId="0A0771BE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SMS/Text message to a verified mobile number</w:t>
      </w:r>
    </w:p>
    <w:p w14:paraId="44CB751D" w14:textId="77777777" w:rsidR="008F5EA6" w:rsidRDefault="008F5EA6" w:rsidP="008F5EA6">
      <w:pPr>
        <w:pStyle w:val="ListParagraph"/>
        <w:ind w:left="1140"/>
        <w:rPr>
          <w:color w:val="000000" w:themeColor="text1"/>
          <w:sz w:val="32"/>
          <w:szCs w:val="32"/>
        </w:rPr>
      </w:pPr>
    </w:p>
    <w:p w14:paraId="1487C141" w14:textId="7A859D27" w:rsidR="008F5EA6" w:rsidRDefault="008F5EA6" w:rsidP="008F5EA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F5EA6">
        <w:rPr>
          <w:color w:val="000000" w:themeColor="text1"/>
          <w:sz w:val="32"/>
          <w:szCs w:val="32"/>
        </w:rPr>
        <w:t>For non-urgent communication (e.g., reminders about homework), which method would you prefer the system to use?</w:t>
      </w:r>
    </w:p>
    <w:p w14:paraId="25E424C5" w14:textId="775AFDC0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Standard Email</w:t>
      </w:r>
    </w:p>
    <w:p w14:paraId="5AF6547D" w14:textId="6C7078E6" w:rsidR="008F5EA6" w:rsidRP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Notification feed on the dashboard</w:t>
      </w:r>
    </w:p>
    <w:p w14:paraId="748C7870" w14:textId="79BCEAAA" w:rsidR="008F5EA6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F5EA6">
        <w:rPr>
          <w:color w:val="000000" w:themeColor="text1"/>
          <w:sz w:val="28"/>
          <w:szCs w:val="28"/>
        </w:rPr>
        <w:t>In-system message board</w:t>
      </w:r>
    </w:p>
    <w:p w14:paraId="7A1F074F" w14:textId="77777777" w:rsidR="00B81A43" w:rsidRPr="008F5EA6" w:rsidRDefault="00B81A43" w:rsidP="00B81A43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399CC94F" w14:textId="3BCB28C2" w:rsidR="008F5EA6" w:rsidRDefault="008F5EA6" w:rsidP="008F5EA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F5EA6">
        <w:rPr>
          <w:color w:val="000000" w:themeColor="text1"/>
          <w:sz w:val="32"/>
          <w:szCs w:val="32"/>
        </w:rPr>
        <w:t>If you need to search for a past announcement or a student/teacher record, which search functionality would be most valuable?</w:t>
      </w:r>
    </w:p>
    <w:p w14:paraId="3AFB8360" w14:textId="6620B666" w:rsidR="008F5EA6" w:rsidRPr="00B81A43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Basic keyword search (finds the exact word or phrase)</w:t>
      </w:r>
    </w:p>
    <w:p w14:paraId="77807A2C" w14:textId="66C1B016" w:rsidR="008F5EA6" w:rsidRPr="00B81A43" w:rsidRDefault="008F5EA6" w:rsidP="008F5EA6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Advanced filter search (by date, subject, user role)</w:t>
      </w:r>
    </w:p>
    <w:p w14:paraId="4A084DB7" w14:textId="1D0DB76F" w:rsidR="008F5EA6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Contextual search (suggests relevant results as you type)</w:t>
      </w:r>
    </w:p>
    <w:p w14:paraId="445645C0" w14:textId="77777777" w:rsidR="00B81A43" w:rsidRDefault="00B81A43" w:rsidP="00B81A43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53269711" w14:textId="5FF4F76C" w:rsidR="00B81A43" w:rsidRPr="00B81A43" w:rsidRDefault="00B81A43" w:rsidP="00B81A43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81A43">
        <w:rPr>
          <w:color w:val="000000" w:themeColor="text1"/>
          <w:sz w:val="32"/>
          <w:szCs w:val="32"/>
        </w:rPr>
        <w:t>What is the most important feature the system should have to help students and teachers communicate better?</w:t>
      </w:r>
    </w:p>
    <w:p w14:paraId="264A0F0D" w14:textId="31689AA1" w:rsid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Built-in direct messaging functionality</w:t>
      </w:r>
    </w:p>
    <w:p w14:paraId="379AB916" w14:textId="73849011" w:rsid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A shared announcement board for each class</w:t>
      </w:r>
    </w:p>
    <w:p w14:paraId="6D30E267" w14:textId="3AD34F15" w:rsidR="00B81A43" w:rsidRDefault="00B81A43" w:rsidP="00B81A43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81A43">
        <w:rPr>
          <w:color w:val="000000" w:themeColor="text1"/>
          <w:sz w:val="28"/>
          <w:szCs w:val="28"/>
        </w:rPr>
        <w:t>Automated email reminders for deadlines</w:t>
      </w:r>
    </w:p>
    <w:p w14:paraId="134DC3DB" w14:textId="77777777" w:rsidR="00EA4F1B" w:rsidRDefault="00EA4F1B" w:rsidP="00EA4F1B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74C286A8" w14:textId="3A74C7F2" w:rsidR="00EA4F1B" w:rsidRDefault="00EA4F1B" w:rsidP="00EA4F1B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EA4F1B">
        <w:rPr>
          <w:color w:val="000000" w:themeColor="text1"/>
          <w:sz w:val="32"/>
          <w:szCs w:val="32"/>
        </w:rPr>
        <w:t>When receiving an announcement about a school event, what is the most essential piece of information you need to see first?</w:t>
      </w:r>
    </w:p>
    <w:p w14:paraId="495502B6" w14:textId="2267DD33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The Date and Time of the event</w:t>
      </w:r>
    </w:p>
    <w:p w14:paraId="0B5D37BE" w14:textId="3FFF116B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The Date and Time of the event</w:t>
      </w:r>
    </w:p>
    <w:p w14:paraId="584C7918" w14:textId="79867778" w:rsid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The Name and Purpose of the event</w:t>
      </w:r>
    </w:p>
    <w:p w14:paraId="164AF024" w14:textId="77777777" w:rsidR="00EA4F1B" w:rsidRDefault="00EA4F1B" w:rsidP="00EA4F1B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612126FC" w14:textId="77777777" w:rsidR="00AB1E50" w:rsidRDefault="00AB1E50" w:rsidP="00EA4F1B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1F3EFD02" w14:textId="7F9CD289" w:rsidR="00EA4F1B" w:rsidRDefault="00EA4F1B" w:rsidP="00EA4F1B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EA4F1B">
        <w:rPr>
          <w:color w:val="000000" w:themeColor="text1"/>
          <w:sz w:val="32"/>
          <w:szCs w:val="32"/>
        </w:rPr>
        <w:lastRenderedPageBreak/>
        <w:t>If an assignment is missing or past due, how should the system inform you?</w:t>
      </w:r>
    </w:p>
    <w:p w14:paraId="03B5C7FD" w14:textId="4F744F14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A simple red flag/icon next to the assignment name</w:t>
      </w:r>
    </w:p>
    <w:p w14:paraId="16554D2C" w14:textId="33B69177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A daily email summary of all missing work</w:t>
      </w:r>
    </w:p>
    <w:p w14:paraId="6C55D191" w14:textId="1A7BF693" w:rsidR="00EA4F1B" w:rsidRDefault="00EA4F1B" w:rsidP="00AB1E50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A constant pop-up alert until the work is submitted</w:t>
      </w:r>
    </w:p>
    <w:p w14:paraId="783D82B3" w14:textId="77777777" w:rsidR="00AB1E50" w:rsidRPr="00AB1E50" w:rsidRDefault="00AB1E50" w:rsidP="00AB1E50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0FF862CA" w14:textId="07E38908" w:rsidR="00EA4F1B" w:rsidRDefault="00EA4F1B" w:rsidP="00EA4F1B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EA4F1B">
        <w:rPr>
          <w:b/>
          <w:bCs/>
          <w:color w:val="00B0F0"/>
          <w:sz w:val="32"/>
          <w:szCs w:val="32"/>
        </w:rPr>
        <w:t>System Operations and Efficiency</w:t>
      </w:r>
      <w:r>
        <w:rPr>
          <w:b/>
          <w:bCs/>
          <w:color w:val="00B0F0"/>
          <w:sz w:val="32"/>
          <w:szCs w:val="32"/>
        </w:rPr>
        <w:t>:</w:t>
      </w:r>
    </w:p>
    <w:p w14:paraId="26B4F9E5" w14:textId="5B8AC657" w:rsidR="00EA4F1B" w:rsidRDefault="00EA4F1B" w:rsidP="00EA4F1B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EA4F1B">
        <w:rPr>
          <w:color w:val="000000" w:themeColor="text1"/>
          <w:sz w:val="32"/>
          <w:szCs w:val="32"/>
        </w:rPr>
        <w:t>If the internet connection is temporarily lost while entering data, which system behavior is most critical?</w:t>
      </w:r>
    </w:p>
    <w:p w14:paraId="5A40C9BD" w14:textId="45A7015D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The system saves the data locally and synchronizes once reconnected</w:t>
      </w:r>
    </w:p>
    <w:p w14:paraId="6BBEDA1D" w14:textId="44B27B9C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The system issues a clear warning and prevents data entry until reconnected</w:t>
      </w:r>
    </w:p>
    <w:p w14:paraId="42B447EE" w14:textId="33F1197C" w:rsid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The system simply notifies the user and allows them to continue filling out the form</w:t>
      </w:r>
    </w:p>
    <w:p w14:paraId="37C3066B" w14:textId="77777777" w:rsidR="00EA4F1B" w:rsidRDefault="00EA4F1B" w:rsidP="00EA4F1B">
      <w:pPr>
        <w:pStyle w:val="ListParagraph"/>
        <w:ind w:left="1140"/>
        <w:rPr>
          <w:color w:val="000000" w:themeColor="text1"/>
          <w:sz w:val="28"/>
          <w:szCs w:val="28"/>
        </w:rPr>
      </w:pPr>
    </w:p>
    <w:p w14:paraId="24107AC7" w14:textId="33D5CB8F" w:rsidR="00EA4F1B" w:rsidRDefault="00EA4F1B" w:rsidP="00EA4F1B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EA4F1B">
        <w:rPr>
          <w:color w:val="000000" w:themeColor="text1"/>
          <w:sz w:val="32"/>
          <w:szCs w:val="32"/>
        </w:rPr>
        <w:t>For organizing teacher information (schedules, classes, contact info), which view is most important for a teacher's workflow?</w:t>
      </w:r>
    </w:p>
    <w:p w14:paraId="7975822B" w14:textId="5678398D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A list of all classes they teach for the current semester</w:t>
      </w:r>
    </w:p>
    <w:p w14:paraId="29A1D75E" w14:textId="47415748" w:rsidR="00EA4F1B" w:rsidRP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A monthly calendar showing all their class times and meetings</w:t>
      </w:r>
    </w:p>
    <w:p w14:paraId="41060D0C" w14:textId="7A9B8E17" w:rsidR="00EA4F1B" w:rsidRDefault="00EA4F1B" w:rsidP="00EA4F1B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A4F1B">
        <w:rPr>
          <w:color w:val="000000" w:themeColor="text1"/>
          <w:sz w:val="28"/>
          <w:szCs w:val="28"/>
        </w:rPr>
        <w:t>A printable, summary schedule page</w:t>
      </w:r>
    </w:p>
    <w:p w14:paraId="2448E3FA" w14:textId="77777777" w:rsidR="00EA4F1B" w:rsidRPr="00EA4F1B" w:rsidRDefault="00EA4F1B" w:rsidP="00EA4F1B">
      <w:pPr>
        <w:rPr>
          <w:color w:val="000000" w:themeColor="text1"/>
          <w:sz w:val="28"/>
          <w:szCs w:val="28"/>
        </w:rPr>
      </w:pPr>
    </w:p>
    <w:p w14:paraId="762AAA86" w14:textId="77777777" w:rsidR="00EA4F1B" w:rsidRPr="00EA4F1B" w:rsidRDefault="00EA4F1B" w:rsidP="00B81A43">
      <w:pPr>
        <w:pStyle w:val="ListParagraph"/>
        <w:ind w:left="1140"/>
        <w:rPr>
          <w:b/>
          <w:bCs/>
          <w:color w:val="00B0F0"/>
          <w:sz w:val="32"/>
          <w:szCs w:val="32"/>
        </w:rPr>
      </w:pPr>
    </w:p>
    <w:p w14:paraId="74B7793B" w14:textId="77777777" w:rsidR="008F5EA6" w:rsidRPr="008F5EA6" w:rsidRDefault="008F5EA6" w:rsidP="008F5EA6">
      <w:pPr>
        <w:rPr>
          <w:b/>
          <w:bCs/>
          <w:color w:val="00B0F0"/>
          <w:sz w:val="32"/>
          <w:szCs w:val="32"/>
        </w:rPr>
      </w:pPr>
    </w:p>
    <w:p w14:paraId="5B2AB7DA" w14:textId="77777777" w:rsidR="008F5EA6" w:rsidRPr="008F5EA6" w:rsidRDefault="008F5EA6" w:rsidP="008F5EA6">
      <w:pPr>
        <w:pStyle w:val="ListParagraph"/>
        <w:rPr>
          <w:color w:val="00B0F0"/>
          <w:sz w:val="28"/>
          <w:szCs w:val="28"/>
        </w:rPr>
      </w:pPr>
    </w:p>
    <w:p w14:paraId="4213D522" w14:textId="77777777" w:rsidR="008F5EA6" w:rsidRPr="008F5EA6" w:rsidRDefault="008F5EA6" w:rsidP="008F5EA6">
      <w:pPr>
        <w:pStyle w:val="ListParagraph"/>
        <w:ind w:left="1140"/>
        <w:rPr>
          <w:color w:val="00B0F0"/>
          <w:sz w:val="28"/>
          <w:szCs w:val="28"/>
        </w:rPr>
      </w:pPr>
    </w:p>
    <w:p w14:paraId="0546B928" w14:textId="77777777" w:rsidR="002C623C" w:rsidRPr="002C623C" w:rsidRDefault="002C623C" w:rsidP="002C623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4E67CA6" w14:textId="77777777" w:rsidR="002C623C" w:rsidRPr="002C623C" w:rsidRDefault="002C623C" w:rsidP="002C623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23F5350" w14:textId="77777777" w:rsidR="002C623C" w:rsidRPr="002C623C" w:rsidRDefault="002C623C" w:rsidP="002C623C">
      <w:pPr>
        <w:rPr>
          <w:color w:val="000000" w:themeColor="text1"/>
          <w:sz w:val="28"/>
          <w:szCs w:val="28"/>
        </w:rPr>
      </w:pPr>
    </w:p>
    <w:sectPr w:rsidR="002C623C" w:rsidRPr="002C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E071" w14:textId="77777777" w:rsidR="00FF70A3" w:rsidRDefault="00FF70A3" w:rsidP="008F5EA6">
      <w:pPr>
        <w:spacing w:after="0" w:line="240" w:lineRule="auto"/>
      </w:pPr>
      <w:r>
        <w:separator/>
      </w:r>
    </w:p>
  </w:endnote>
  <w:endnote w:type="continuationSeparator" w:id="0">
    <w:p w14:paraId="0DB9E3FD" w14:textId="77777777" w:rsidR="00FF70A3" w:rsidRDefault="00FF70A3" w:rsidP="008F5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9582A" w14:textId="77777777" w:rsidR="00FF70A3" w:rsidRDefault="00FF70A3" w:rsidP="008F5EA6">
      <w:pPr>
        <w:spacing w:after="0" w:line="240" w:lineRule="auto"/>
      </w:pPr>
      <w:r>
        <w:separator/>
      </w:r>
    </w:p>
  </w:footnote>
  <w:footnote w:type="continuationSeparator" w:id="0">
    <w:p w14:paraId="26121283" w14:textId="77777777" w:rsidR="00FF70A3" w:rsidRDefault="00FF70A3" w:rsidP="008F5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E3E"/>
    <w:multiLevelType w:val="multilevel"/>
    <w:tmpl w:val="E46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37332"/>
    <w:multiLevelType w:val="hybridMultilevel"/>
    <w:tmpl w:val="592A3BDE"/>
    <w:lvl w:ilvl="0" w:tplc="D57EB8EA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E346265"/>
    <w:multiLevelType w:val="multilevel"/>
    <w:tmpl w:val="F24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26233"/>
    <w:multiLevelType w:val="multilevel"/>
    <w:tmpl w:val="294839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92407"/>
    <w:multiLevelType w:val="multilevel"/>
    <w:tmpl w:val="C6FEAD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D3309"/>
    <w:multiLevelType w:val="hybridMultilevel"/>
    <w:tmpl w:val="D8D4B7D0"/>
    <w:lvl w:ilvl="0" w:tplc="602251D6">
      <w:start w:val="1"/>
      <w:numFmt w:val="upperLetter"/>
      <w:lvlText w:val="%1."/>
      <w:lvlJc w:val="left"/>
      <w:pPr>
        <w:ind w:left="4695" w:hanging="43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D1675"/>
    <w:multiLevelType w:val="multilevel"/>
    <w:tmpl w:val="8C08A7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B3953"/>
    <w:multiLevelType w:val="hybridMultilevel"/>
    <w:tmpl w:val="27E63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C1008"/>
    <w:multiLevelType w:val="hybridMultilevel"/>
    <w:tmpl w:val="3894E89A"/>
    <w:lvl w:ilvl="0" w:tplc="6A5E38B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550BDA"/>
    <w:multiLevelType w:val="multilevel"/>
    <w:tmpl w:val="B6E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09081">
    <w:abstractNumId w:val="5"/>
  </w:num>
  <w:num w:numId="2" w16cid:durableId="480734418">
    <w:abstractNumId w:val="7"/>
  </w:num>
  <w:num w:numId="3" w16cid:durableId="1997878139">
    <w:abstractNumId w:val="0"/>
  </w:num>
  <w:num w:numId="4" w16cid:durableId="770860154">
    <w:abstractNumId w:val="1"/>
  </w:num>
  <w:num w:numId="5" w16cid:durableId="1546982465">
    <w:abstractNumId w:val="8"/>
  </w:num>
  <w:num w:numId="6" w16cid:durableId="1004086848">
    <w:abstractNumId w:val="2"/>
  </w:num>
  <w:num w:numId="7" w16cid:durableId="629286585">
    <w:abstractNumId w:val="9"/>
  </w:num>
  <w:num w:numId="8" w16cid:durableId="1482623100">
    <w:abstractNumId w:val="4"/>
  </w:num>
  <w:num w:numId="9" w16cid:durableId="1871212950">
    <w:abstractNumId w:val="3"/>
  </w:num>
  <w:num w:numId="10" w16cid:durableId="2058045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3C"/>
    <w:rsid w:val="00143023"/>
    <w:rsid w:val="002C623C"/>
    <w:rsid w:val="003F29CA"/>
    <w:rsid w:val="00497F01"/>
    <w:rsid w:val="004E38CE"/>
    <w:rsid w:val="007214C6"/>
    <w:rsid w:val="00844FFA"/>
    <w:rsid w:val="00855437"/>
    <w:rsid w:val="008F5EA6"/>
    <w:rsid w:val="00AB1E50"/>
    <w:rsid w:val="00B81A43"/>
    <w:rsid w:val="00C423E7"/>
    <w:rsid w:val="00CD7EF4"/>
    <w:rsid w:val="00EA4F1B"/>
    <w:rsid w:val="00FF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CC7E"/>
  <w15:chartTrackingRefBased/>
  <w15:docId w15:val="{15426D5B-2AF3-4FB9-AF16-3987BA4E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5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EA6"/>
  </w:style>
  <w:style w:type="paragraph" w:styleId="Footer">
    <w:name w:val="footer"/>
    <w:basedOn w:val="Normal"/>
    <w:link w:val="FooterChar"/>
    <w:uiPriority w:val="99"/>
    <w:unhideWhenUsed/>
    <w:rsid w:val="008F5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4</cp:revision>
  <dcterms:created xsi:type="dcterms:W3CDTF">2025-10-24T14:53:00Z</dcterms:created>
  <dcterms:modified xsi:type="dcterms:W3CDTF">2025-10-24T14:56:00Z</dcterms:modified>
</cp:coreProperties>
</file>