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3DC2" w14:textId="5A6D328E" w:rsidR="002A337E" w:rsidRDefault="002A337E" w:rsidP="002A337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Initial </w:t>
      </w:r>
      <w:r w:rsidRPr="002A337E">
        <w:rPr>
          <w:b/>
          <w:bCs/>
          <w:lang w:val="en-US"/>
        </w:rPr>
        <w:t xml:space="preserve">Data </w:t>
      </w:r>
      <w:r>
        <w:rPr>
          <w:b/>
          <w:bCs/>
          <w:lang w:val="en-US"/>
        </w:rPr>
        <w:t>M</w:t>
      </w:r>
      <w:r w:rsidRPr="002A337E">
        <w:rPr>
          <w:b/>
          <w:bCs/>
          <w:lang w:val="en-US"/>
        </w:rPr>
        <w:t xml:space="preserve">anagement </w:t>
      </w:r>
      <w:r>
        <w:rPr>
          <w:b/>
          <w:bCs/>
          <w:lang w:val="en-US"/>
        </w:rPr>
        <w:t>P</w:t>
      </w:r>
      <w:r w:rsidRPr="002A337E">
        <w:rPr>
          <w:b/>
          <w:bCs/>
          <w:lang w:val="en-US"/>
        </w:rPr>
        <w:t>lan</w:t>
      </w:r>
    </w:p>
    <w:p w14:paraId="2A3968CC" w14:textId="77763392" w:rsidR="002A337E" w:rsidRDefault="002A337E" w:rsidP="002A337E">
      <w:pPr>
        <w:jc w:val="center"/>
        <w:rPr>
          <w:b/>
          <w:bCs/>
          <w:lang w:val="en-US"/>
        </w:rPr>
      </w:pPr>
    </w:p>
    <w:p w14:paraId="0CA56399" w14:textId="3FEAAC4A" w:rsidR="002A337E" w:rsidRDefault="002A337E" w:rsidP="002A337E">
      <w:pPr>
        <w:jc w:val="center"/>
        <w:rPr>
          <w:b/>
          <w:bCs/>
          <w:lang w:val="en-US"/>
        </w:rPr>
      </w:pPr>
    </w:p>
    <w:p w14:paraId="28E06634" w14:textId="54D20746" w:rsidR="002A337E" w:rsidRPr="002A337E" w:rsidRDefault="002A337E" w:rsidP="002A337E">
      <w:pPr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agreed</w:t>
      </w:r>
      <w:proofErr w:type="gramEnd"/>
      <w:r>
        <w:rPr>
          <w:lang w:val="en-US"/>
        </w:rPr>
        <w:t xml:space="preserve"> upon in the amended contract, I am currently on an unpaid leave (while completing the Marie Curie Individual Fellowship)</w:t>
      </w:r>
      <w:r w:rsidR="00863028">
        <w:rPr>
          <w:lang w:val="en-US"/>
        </w:rPr>
        <w:t xml:space="preserve"> until August 2023. Therefore, I have not started the project of the FWO proposal yet. Once I start the project, I will submit the initial, </w:t>
      </w:r>
      <w:proofErr w:type="gramStart"/>
      <w:r w:rsidR="00863028">
        <w:rPr>
          <w:lang w:val="en-US"/>
        </w:rPr>
        <w:t>intermediate</w:t>
      </w:r>
      <w:proofErr w:type="gramEnd"/>
      <w:r w:rsidR="00863028">
        <w:rPr>
          <w:lang w:val="en-US"/>
        </w:rPr>
        <w:t xml:space="preserve"> and final DMP. </w:t>
      </w:r>
    </w:p>
    <w:sectPr w:rsidR="002A337E" w:rsidRPr="002A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7E"/>
    <w:rsid w:val="0003156E"/>
    <w:rsid w:val="000A7220"/>
    <w:rsid w:val="000B53CE"/>
    <w:rsid w:val="00183F5B"/>
    <w:rsid w:val="001D4906"/>
    <w:rsid w:val="001E03AC"/>
    <w:rsid w:val="001E7C3A"/>
    <w:rsid w:val="0021167D"/>
    <w:rsid w:val="002167C6"/>
    <w:rsid w:val="002A337E"/>
    <w:rsid w:val="002C00ED"/>
    <w:rsid w:val="002C45C6"/>
    <w:rsid w:val="002F3AB9"/>
    <w:rsid w:val="003A6D72"/>
    <w:rsid w:val="003B639F"/>
    <w:rsid w:val="00461D2B"/>
    <w:rsid w:val="00492B5D"/>
    <w:rsid w:val="004C1EC0"/>
    <w:rsid w:val="004F045A"/>
    <w:rsid w:val="00527024"/>
    <w:rsid w:val="00646F7F"/>
    <w:rsid w:val="00665C9C"/>
    <w:rsid w:val="0071683B"/>
    <w:rsid w:val="0076347E"/>
    <w:rsid w:val="00832FA8"/>
    <w:rsid w:val="00863028"/>
    <w:rsid w:val="0094558A"/>
    <w:rsid w:val="00967695"/>
    <w:rsid w:val="009A077A"/>
    <w:rsid w:val="009A61AC"/>
    <w:rsid w:val="009F3A42"/>
    <w:rsid w:val="00A4769C"/>
    <w:rsid w:val="00A50D9D"/>
    <w:rsid w:val="00A71B22"/>
    <w:rsid w:val="00AB3402"/>
    <w:rsid w:val="00BA7CAF"/>
    <w:rsid w:val="00C349CF"/>
    <w:rsid w:val="00CA22B4"/>
    <w:rsid w:val="00CC48A1"/>
    <w:rsid w:val="00CF7866"/>
    <w:rsid w:val="00D26C56"/>
    <w:rsid w:val="00DE5867"/>
    <w:rsid w:val="00EE2C62"/>
    <w:rsid w:val="00F413CD"/>
    <w:rsid w:val="00FB4580"/>
    <w:rsid w:val="00F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25228B"/>
  <w15:chartTrackingRefBased/>
  <w15:docId w15:val="{22AA2448-9124-5B48-ABBC-C2D87906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1295822N</Project_x0020_Ref.>
    <Code xmlns="d2b4f59a-05ce-4744-9d1c-9dd30147ee09">3M210375</Code>
    <FundingCallID xmlns="d2b4f59a-05ce-4744-9d1c-9dd30147ee09">39267</FundingCallID>
    <_dlc_DocId xmlns="d2b4f59a-05ce-4744-9d1c-9dd30147ee09">P4FNSWA4HVKW-73199252-8020</_dlc_DocId>
    <_dlc_DocIdUrl xmlns="d2b4f59a-05ce-4744-9d1c-9dd30147ee09">
      <Url>https://www.groupware.kuleuven.be/sites/dmpmt/_layouts/15/DocIdRedir.aspx?ID=P4FNSWA4HVKW-73199252-8020</Url>
      <Description>P4FNSWA4HVKW-73199252-8020</Description>
    </_dlc_DocIdUrl>
    <FormID xmlns="d2b4f59a-05ce-4744-9d1c-9dd30147ee09">1632</FormID>
    <TypeDoc xmlns="de64d03d-2dbc-4782-9fbf-1d8df1c50cf7">Initial</TypeDoc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9D1FEF-18FD-43F2-89FB-C5477B26141A}"/>
</file>

<file path=customXml/itemProps2.xml><?xml version="1.0" encoding="utf-8"?>
<ds:datastoreItem xmlns:ds="http://schemas.openxmlformats.org/officeDocument/2006/customXml" ds:itemID="{17C0F909-2859-400F-9614-F37D7678CDB2}"/>
</file>

<file path=customXml/itemProps3.xml><?xml version="1.0" encoding="utf-8"?>
<ds:datastoreItem xmlns:ds="http://schemas.openxmlformats.org/officeDocument/2006/customXml" ds:itemID="{17DA839F-59CF-4116-9819-B818F002B474}"/>
</file>

<file path=customXml/itemProps4.xml><?xml version="1.0" encoding="utf-8"?>
<ds:datastoreItem xmlns:ds="http://schemas.openxmlformats.org/officeDocument/2006/customXml" ds:itemID="{885552B7-C9D7-494D-A2AD-E3FBFDAC98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Becker</dc:creator>
  <cp:keywords/>
  <dc:description/>
  <cp:lastModifiedBy>Lisa Becker</cp:lastModifiedBy>
  <cp:revision>1</cp:revision>
  <dcterms:created xsi:type="dcterms:W3CDTF">2022-05-02T13:44:00Z</dcterms:created>
  <dcterms:modified xsi:type="dcterms:W3CDTF">2022-05-02T13:54:00Z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34def8ca-73c0-4ddf-a42f-654ee4fe1bb4</vt:lpwstr>
  </property>
</Properties>
</file>