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0C41" w14:textId="00349BB8" w:rsidR="00070FB9" w:rsidRDefault="00070FB9" w:rsidP="00070FB9">
      <w:r>
        <w:t>@ 다이소</w:t>
      </w:r>
    </w:p>
    <w:p w14:paraId="0D954F5D" w14:textId="40D41379" w:rsidR="00070FB9" w:rsidRDefault="00070FB9" w:rsidP="00AB2318">
      <w:r>
        <w:t>[다이소제품은 광고, 연예인 모델, 포장 디자인 등 마케팅에 소요되는 비용을 과감히 줄이고, 다품종 소량 생산 및 단순 포장을 통해 원가를 절감하고 성분을 살려서 성분이 좋음에도 싼 것 (피부과의사피셜)]</w:t>
      </w:r>
    </w:p>
    <w:p w14:paraId="34125237" w14:textId="77777777" w:rsidR="00070FB9" w:rsidRDefault="00070FB9" w:rsidP="00070FB9">
      <w:r>
        <w:t>[현재 다이소는 기능성화장품라인이 잘되고있음 (니들샷,od-td 여드름케어 등) 식약처허가 기능성화장품 데이터로 [기능성화장품 / 아닌 화장품] 여부판별 후 특징 파악 가능]</w:t>
      </w:r>
    </w:p>
    <w:p w14:paraId="3DE8E0FF" w14:textId="77777777" w:rsidR="00070FB9" w:rsidRDefault="00070FB9" w:rsidP="00070FB9">
      <w:r>
        <w:t>[로드샵화장품들이 가격이 올라가는상황에 다이소 저가화장품이 등장함 - 기업은 일반화장품가게서 파는제품과 다이소라인 별개로 만들기 시작]</w:t>
      </w:r>
    </w:p>
    <w:p w14:paraId="2A0C6863" w14:textId="77777777" w:rsidR="00070FB9" w:rsidRDefault="00070FB9" w:rsidP="00070FB9">
      <w:r>
        <w:t>[뷰티 제품은 ‘개인차’가 큰 카테고리. 피부 타입·취향에 따라 사용감 차이 큼 / 동일 제품 내 만족도 편차 큼]</w:t>
      </w:r>
    </w:p>
    <w:p w14:paraId="390D57F6" w14:textId="3BB740A8" w:rsidR="00070FB9" w:rsidRDefault="00070FB9" w:rsidP="00070FB9">
      <w:r>
        <w:t>[</w:t>
      </w:r>
      <w:r w:rsidR="00AB2318">
        <w:rPr>
          <w:rFonts w:hint="eastAsia"/>
        </w:rPr>
        <w:t xml:space="preserve">제품 </w:t>
      </w:r>
      <w:r>
        <w:t>테스터 있는 매장 존재</w:t>
      </w:r>
      <w:r w:rsidR="00AB2318">
        <w:rPr>
          <w:rFonts w:hint="eastAsia"/>
        </w:rPr>
        <w:t xml:space="preserve">하나, </w:t>
      </w:r>
      <w:r>
        <w:t>테스터 관리가 어려움 / 피부타입별 추천</w:t>
      </w:r>
      <w:r w:rsidR="00AB2318">
        <w:rPr>
          <w:rFonts w:hint="eastAsia"/>
        </w:rPr>
        <w:t>(건성,지성,수부지 등)</w:t>
      </w:r>
      <w:r>
        <w:t>을 공통된 제품디자인으로</w:t>
      </w:r>
      <w:r w:rsidR="00AB2318">
        <w:rPr>
          <w:rFonts w:hint="eastAsia"/>
        </w:rPr>
        <w:t>?</w:t>
      </w:r>
      <w:r>
        <w:t xml:space="preserve"> / 올리브영</w:t>
      </w:r>
      <w:r w:rsidR="00AB2318">
        <w:rPr>
          <w:rFonts w:hint="eastAsia"/>
        </w:rPr>
        <w:t>은</w:t>
      </w:r>
      <w:r>
        <w:t xml:space="preserve"> 쿨톤존</w:t>
      </w:r>
      <w:r w:rsidR="00AB2318">
        <w:rPr>
          <w:rFonts w:hint="eastAsia"/>
        </w:rPr>
        <w:t>,</w:t>
      </w:r>
      <w:r>
        <w:t xml:space="preserve"> 웜톤존</w:t>
      </w:r>
      <w:r w:rsidR="00AB2318">
        <w:rPr>
          <w:rFonts w:hint="eastAsia"/>
        </w:rPr>
        <w:t xml:space="preserve"> 차별 운영</w:t>
      </w:r>
      <w:r>
        <w:t>]</w:t>
      </w:r>
    </w:p>
    <w:p w14:paraId="4FF44278" w14:textId="77777777" w:rsidR="00070FB9" w:rsidRDefault="00070FB9" w:rsidP="00070FB9">
      <w:r>
        <w:t>[지금까지 다이소가 저렴이 생필품 이미지였다면 이제는 차별화된 뷰티 전문성을 확보해야 할 것.]</w:t>
      </w:r>
    </w:p>
    <w:p w14:paraId="68A6E815" w14:textId="77777777" w:rsidR="00070FB9" w:rsidRDefault="00070FB9" w:rsidP="00070FB9">
      <w:r>
        <w:t>[대량구매하는 외국인 관광객 많은 다이소 / 소량구매하는 한국인 많은 다이소가 있음]</w:t>
      </w:r>
    </w:p>
    <w:p w14:paraId="66225C72" w14:textId="1CBD16B2" w:rsidR="00070FB9" w:rsidRDefault="00070FB9" w:rsidP="00070FB9">
      <w:r>
        <w:t xml:space="preserve">[다이소의 주 구매층인 </w:t>
      </w:r>
      <w:r w:rsidR="00AB2318">
        <w:rPr>
          <w:rFonts w:hint="eastAsia"/>
        </w:rPr>
        <w:t>MZA세대</w:t>
      </w:r>
      <w:r>
        <w:t>는 피부관리에 가장 관심이 많다]</w:t>
      </w:r>
    </w:p>
    <w:p w14:paraId="1D0E137B" w14:textId="45253E4E" w:rsidR="00070FB9" w:rsidRDefault="00070FB9" w:rsidP="00AB2318">
      <w:r>
        <w:t>[재구매율이 높음 (</w:t>
      </w:r>
      <w:r>
        <w:rPr>
          <w:rFonts w:hint="eastAsia"/>
        </w:rPr>
        <w:t xml:space="preserve">주로 </w:t>
      </w:r>
      <w:r>
        <w:t>팩/마스크, 기초스킨케어, 클렌징 )]</w:t>
      </w:r>
    </w:p>
    <w:p w14:paraId="400E19B8" w14:textId="4329E218" w:rsidR="00070FB9" w:rsidRDefault="00070FB9" w:rsidP="00070FB9">
      <w:r>
        <w:t>[</w:t>
      </w:r>
      <w:r w:rsidR="00AB2318">
        <w:rPr>
          <w:rFonts w:hint="eastAsia"/>
        </w:rPr>
        <w:t xml:space="preserve">100% 한국기업이 되면서, </w:t>
      </w:r>
      <w:r>
        <w:t>이해관계 충돌국 불매 리스크로부터 자유로워짐]</w:t>
      </w:r>
    </w:p>
    <w:p w14:paraId="530ACB60" w14:textId="77777777" w:rsidR="00AB2318" w:rsidRDefault="00AB2318" w:rsidP="00AB2318">
      <w:r>
        <w:t>[다이소가 들여오는 제품을 100% 매입하고 재고,판매 등 모든 리스크를 떠안는다] - 따라서 대상 기업입장에서는 긍정적이</w:t>
      </w:r>
      <w:r>
        <w:rPr>
          <w:rFonts w:hint="eastAsia"/>
        </w:rPr>
        <w:t>지만</w:t>
      </w:r>
      <w:r>
        <w:t>, 우리는 신중하게 들여와야 함</w:t>
      </w:r>
    </w:p>
    <w:p w14:paraId="602901C8" w14:textId="77777777" w:rsidR="00AB2318" w:rsidRDefault="00AB2318" w:rsidP="00AB2318">
      <w:r>
        <w:t>[다이소도 온라인몰에 힘을 좀 써야하지 않을까?]</w:t>
      </w:r>
    </w:p>
    <w:p w14:paraId="203642AE" w14:textId="77777777" w:rsidR="00AB2318" w:rsidRDefault="00AB2318" w:rsidP="00AB2318">
      <w:r>
        <w:t>[리뷰 프로모션이 있었는데도.. 딱히 효과가 없었다.]</w:t>
      </w:r>
    </w:p>
    <w:p w14:paraId="2D068F2D" w14:textId="77777777" w:rsidR="00AB2318" w:rsidRDefault="00AB2318" w:rsidP="00070FB9"/>
    <w:p w14:paraId="34EE9402" w14:textId="77777777" w:rsidR="00AB2318" w:rsidRDefault="00AB2318" w:rsidP="00AB2318">
      <w:r>
        <w:t>@ 기타</w:t>
      </w:r>
    </w:p>
    <w:p w14:paraId="3FB0E7DE" w14:textId="77777777" w:rsidR="00AB2318" w:rsidRDefault="00AB2318" w:rsidP="00AB2318">
      <w:r>
        <w:t>[코스맥스, 아모레퍼시픽, 한국콜마 OEM/ODM제조사 - 제조자가 아닌 책임판매업자의 이름을 보는게 맞다]</w:t>
      </w:r>
    </w:p>
    <w:p w14:paraId="742B1C6E" w14:textId="1225E843" w:rsidR="00AB2318" w:rsidRPr="00AB2318" w:rsidRDefault="00AB2318" w:rsidP="00070FB9">
      <w:pPr>
        <w:rPr>
          <w:rFonts w:hint="eastAsia"/>
        </w:rPr>
      </w:pPr>
      <w:r>
        <w:t>[Z세대의 문화 영향력을 통해 -&gt; 외국인뿐 아니라, X세대도 Z세대 문화를 즐기고자 하는 상황]</w:t>
      </w:r>
    </w:p>
    <w:p w14:paraId="128BBBAF" w14:textId="78D5C831" w:rsidR="00AB2318" w:rsidRDefault="00AB2318" w:rsidP="00070FB9">
      <w:r>
        <w:rPr>
          <w:noProof/>
        </w:rPr>
        <w:lastRenderedPageBreak/>
        <w:drawing>
          <wp:inline distT="0" distB="0" distL="0" distR="0" wp14:anchorId="3C6DF8BC" wp14:editId="5469BC20">
            <wp:extent cx="5724525" cy="3038475"/>
            <wp:effectExtent l="0" t="0" r="9525" b="9525"/>
            <wp:docPr id="468555752" name="그림 4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55752" name="그림 4" descr="텍스트, 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BB6F" w14:textId="534BFCD3" w:rsidR="00070FB9" w:rsidRDefault="00070FB9" w:rsidP="00070FB9">
      <w:r>
        <w:t>[스킨케어가 다이소 뷰티의 핵심]</w:t>
      </w:r>
    </w:p>
    <w:p w14:paraId="17BDC818" w14:textId="77777777" w:rsidR="00AB2318" w:rsidRDefault="00AB2318" w:rsidP="00070FB9">
      <w:pPr>
        <w:rPr>
          <w:rFonts w:hint="eastAsia"/>
        </w:rPr>
      </w:pPr>
    </w:p>
    <w:p w14:paraId="1BED7176" w14:textId="77777777" w:rsidR="00070FB9" w:rsidRDefault="00070FB9" w:rsidP="00070FB9">
      <w:r>
        <w:t>@ 경쟁사</w:t>
      </w:r>
    </w:p>
    <w:p w14:paraId="7F267110" w14:textId="5C8B633F" w:rsidR="00070FB9" w:rsidRDefault="00070FB9" w:rsidP="00070FB9">
      <w:r>
        <w:t>[올영서는 세일딱지 위주로 보는 경우가 많음 / 다이소는 세일 프로모션이 있을 수 없는 구조이므로 새로운 개념의 프로모션을</w:t>
      </w:r>
      <w:r>
        <w:rPr>
          <w:rFonts w:hint="eastAsia"/>
        </w:rPr>
        <w:t xml:space="preserve"> 진행</w:t>
      </w:r>
      <w:r>
        <w:t>]</w:t>
      </w:r>
    </w:p>
    <w:p w14:paraId="00CC71AC" w14:textId="77777777" w:rsidR="00070FB9" w:rsidRDefault="00070FB9" w:rsidP="00070FB9">
      <w:r>
        <w:t>[올리브영에서 비싼 화장품 대용량구매했다가 실패해서 버리는 경우 多 - Pain Point]</w:t>
      </w:r>
    </w:p>
    <w:p w14:paraId="3E317487" w14:textId="77777777" w:rsidR="00070FB9" w:rsidRDefault="00070FB9" w:rsidP="00070FB9">
      <w:r>
        <w:t>[아트박스는 제품 대신 IP브랜드 상품으로 하니 재고문제 해결, 트렌드 문제 해결]</w:t>
      </w:r>
    </w:p>
    <w:p w14:paraId="0A503CDC" w14:textId="77777777" w:rsidR="00070FB9" w:rsidRDefault="00070FB9" w:rsidP="00070FB9">
      <w:r>
        <w:t>[와우숍, 무신사 뷰티의 경우 경쟁이 되는 수준이 아님(몹시 미약함)]</w:t>
      </w:r>
    </w:p>
    <w:p w14:paraId="433B6C62" w14:textId="77777777" w:rsidR="00070FB9" w:rsidRDefault="00070FB9" w:rsidP="00070FB9">
      <w:r>
        <w:t>[와우샵 말고 이마트, 4050 여성 타겟팅 4950원 LG생건]</w:t>
      </w:r>
    </w:p>
    <w:p w14:paraId="59B9C8BC" w14:textId="77777777" w:rsidR="00070FB9" w:rsidRDefault="00070FB9" w:rsidP="00070FB9">
      <w:r>
        <w:t>[편의점 - 3000원 색조라인]</w:t>
      </w:r>
    </w:p>
    <w:p w14:paraId="4756CC08" w14:textId="77777777" w:rsidR="00070FB9" w:rsidRDefault="00070FB9" w:rsidP="00070FB9">
      <w:r>
        <w:t>[무신사 뷰티 협업브랜드 800개 -&gt; 1700개로 증가 예상.. 다이소몰도 분발해야]</w:t>
      </w:r>
    </w:p>
    <w:p w14:paraId="699E1BD4" w14:textId="77777777" w:rsidR="00632B5D" w:rsidRDefault="00070FB9" w:rsidP="00070FB9">
      <w:r>
        <w:rPr>
          <w:noProof/>
        </w:rPr>
        <w:lastRenderedPageBreak/>
        <w:drawing>
          <wp:inline distT="0" distB="0" distL="0" distR="0" wp14:anchorId="366A7487" wp14:editId="52BB19E5">
            <wp:extent cx="5724525" cy="3076575"/>
            <wp:effectExtent l="0" t="0" r="9525" b="9525"/>
            <wp:docPr id="70353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86641" wp14:editId="14CA83EA">
            <wp:extent cx="5724525" cy="3209925"/>
            <wp:effectExtent l="0" t="0" r="9525" b="9525"/>
            <wp:docPr id="52795409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57D7" w14:textId="7BD4C60B" w:rsidR="00070FB9" w:rsidRDefault="00632B5D" w:rsidP="00070FB9">
      <w:r w:rsidRPr="00632B5D">
        <w:t>다이소는 스킨케어 / 올리브영은 메이크업, 페이셜클렌징</w:t>
      </w:r>
      <w:r w:rsidR="00070FB9">
        <w:rPr>
          <w:noProof/>
        </w:rPr>
        <w:lastRenderedPageBreak/>
        <w:drawing>
          <wp:inline distT="0" distB="0" distL="0" distR="0" wp14:anchorId="177A2757" wp14:editId="704CF9C6">
            <wp:extent cx="5724525" cy="2952750"/>
            <wp:effectExtent l="0" t="0" r="9525" b="0"/>
            <wp:docPr id="101855814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6840" w14:textId="13E6F634" w:rsidR="00070FB9" w:rsidRPr="00070FB9" w:rsidRDefault="00070FB9" w:rsidP="00070FB9">
      <w:r w:rsidRPr="00070FB9">
        <w:t>오히려 저가 뷰티제품이다 보니, 성분분석형 소비자가 더 많다고 볼 수 있다!</w:t>
      </w:r>
    </w:p>
    <w:p w14:paraId="4F2F4DE5" w14:textId="38D391F4" w:rsidR="00070FB9" w:rsidRDefault="00070FB9" w:rsidP="00070FB9">
      <w:pPr>
        <w:rPr>
          <w:rFonts w:hint="eastAsia"/>
        </w:rPr>
      </w:pPr>
      <w:r>
        <w:rPr>
          <w:rFonts w:hint="eastAsia"/>
        </w:rPr>
        <w:t>(</w:t>
      </w:r>
      <w:r w:rsidRPr="00070FB9">
        <w:t>가격이 싼데 성분도 중고가 화장품과 크게 다르지 않다면 자연히 가성비형까지 만족시킬 수 있는 부분)</w:t>
      </w:r>
    </w:p>
    <w:p w14:paraId="67DE32C9" w14:textId="77777777" w:rsidR="00070FB9" w:rsidRDefault="00070FB9" w:rsidP="00070FB9"/>
    <w:p w14:paraId="04CE38B1" w14:textId="5FA90799" w:rsidR="00070FB9" w:rsidRDefault="00070FB9" w:rsidP="00632B5D">
      <w:r>
        <w:t>@ 외국인</w:t>
      </w:r>
    </w:p>
    <w:p w14:paraId="76617EF7" w14:textId="77777777" w:rsidR="00070FB9" w:rsidRDefault="00070FB9" w:rsidP="00070FB9">
      <w:r>
        <w:t>[K뷰티 해외 론칭 - 해외에 론칭하게 되면 굳이 한국에서 살 필요가 없어진다.. 하지만 인프라구축에는 시간이 걸릴것이니, 2026년으로 제한을 두면 오히려 설득력이 상승할 것]</w:t>
      </w:r>
    </w:p>
    <w:p w14:paraId="1550D16E" w14:textId="6FCE7D47" w:rsidR="00070FB9" w:rsidRDefault="00070FB9" w:rsidP="00070FB9">
      <w:r>
        <w:t>[가장 한국인스럽게, '데일리케이션' 을 원하는 외국인 (가장 한국인스러운 제품이 좋은 것이라 생각</w:t>
      </w:r>
      <w:r w:rsidR="00632B5D">
        <w:rPr>
          <w:rFonts w:hint="eastAsia"/>
        </w:rPr>
        <w:t>, 특히 K컬쳐를 주도하는 Z세대의 움직임을 따르는 편</w:t>
      </w:r>
      <w:r>
        <w:t>)]</w:t>
      </w:r>
    </w:p>
    <w:p w14:paraId="587F1AA3" w14:textId="77777777" w:rsidR="00070FB9" w:rsidRDefault="00070FB9" w:rsidP="00070FB9">
      <w:r>
        <w:t>[국내에 온 외국인에서도 다르다 - 돈을 쓰러온 외국인(단기) / 돈을 벌러온 외국인(장기)]</w:t>
      </w:r>
    </w:p>
    <w:p w14:paraId="1F2DC977" w14:textId="77777777" w:rsidR="00070FB9" w:rsidRDefault="00070FB9" w:rsidP="00070FB9">
      <w:r>
        <w:t>[K-뷰티 활성화, 외국인의 매출기여 상승 (약국쇼핑 등 기능성 더마코스메틱에 관심)]</w:t>
      </w:r>
    </w:p>
    <w:p w14:paraId="3A96A370" w14:textId="77777777" w:rsidR="00070FB9" w:rsidRDefault="00070FB9" w:rsidP="00070FB9">
      <w:r>
        <w:t>[할랄인증은 시간비용이 많이들어서 비건제품을 할랄제품으로 어필해도좋을것]</w:t>
      </w:r>
    </w:p>
    <w:p w14:paraId="4008C4EC" w14:textId="77777777" w:rsidR="00070FB9" w:rsidRDefault="00070FB9" w:rsidP="00070FB9">
      <w:r>
        <w:t>[외국인 여행객1100만명 中 42%가 MZ세대]</w:t>
      </w:r>
    </w:p>
    <w:p w14:paraId="6D0A7806" w14:textId="77777777" w:rsidR="00070FB9" w:rsidRPr="00070FB9" w:rsidRDefault="00070FB9" w:rsidP="00070FB9"/>
    <w:p w14:paraId="5C30E8F9" w14:textId="77777777" w:rsidR="00070FB9" w:rsidRDefault="00070FB9" w:rsidP="00070FB9">
      <w:pPr>
        <w:rPr>
          <w:rFonts w:hint="eastAsia"/>
        </w:rPr>
      </w:pPr>
    </w:p>
    <w:sectPr w:rsidR="00070F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B9"/>
    <w:rsid w:val="000610F2"/>
    <w:rsid w:val="00070FB9"/>
    <w:rsid w:val="003B06C3"/>
    <w:rsid w:val="00623F49"/>
    <w:rsid w:val="00632B5D"/>
    <w:rsid w:val="006B4DBB"/>
    <w:rsid w:val="00AB2318"/>
    <w:rsid w:val="00D1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4F4"/>
  <w15:chartTrackingRefBased/>
  <w15:docId w15:val="{33AFAB0A-48F3-487B-A71F-B0A3F9F1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0F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F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F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F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F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F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F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F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0F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0F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0F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0F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0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0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0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0F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0F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0FB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0F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0FB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70F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우주 김</dc:creator>
  <cp:keywords/>
  <dc:description/>
  <cp:lastModifiedBy>우주 김</cp:lastModifiedBy>
  <cp:revision>1</cp:revision>
  <dcterms:created xsi:type="dcterms:W3CDTF">2026-02-11T02:09:00Z</dcterms:created>
  <dcterms:modified xsi:type="dcterms:W3CDTF">2026-02-11T02:31:00Z</dcterms:modified>
</cp:coreProperties>
</file>