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23"/>
        <w:tblW w:w="9340" w:type="dxa"/>
        <w:tblBorders>
          <w:top w:val="single" w:sz="24" w:space="0" w:color="4F81BD"/>
          <w:bottom w:val="single" w:sz="24" w:space="0" w:color="4F81BD"/>
          <w:insideH w:val="single" w:sz="24" w:space="0" w:color="4F81BD"/>
          <w:insideV w:val="single" w:sz="36" w:space="0" w:color="4F81BD"/>
        </w:tblBorders>
        <w:tblLook w:val="04A0" w:firstRow="1" w:lastRow="0" w:firstColumn="1" w:lastColumn="0" w:noHBand="0" w:noVBand="1"/>
      </w:tblPr>
      <w:tblGrid>
        <w:gridCol w:w="5868"/>
        <w:gridCol w:w="3472"/>
      </w:tblGrid>
      <w:tr w:rsidR="0027409F" w:rsidRPr="00357F7B" w14:paraId="734908AC" w14:textId="77777777" w:rsidTr="00221563">
        <w:trPr>
          <w:trHeight w:val="675"/>
        </w:trPr>
        <w:tc>
          <w:tcPr>
            <w:tcW w:w="5868" w:type="dxa"/>
            <w:shd w:val="clear" w:color="auto" w:fill="auto"/>
            <w:vAlign w:val="center"/>
          </w:tcPr>
          <w:p w14:paraId="12777234" w14:textId="77777777" w:rsidR="0027409F" w:rsidRPr="00357F7B" w:rsidRDefault="0027409F" w:rsidP="00221563">
            <w:pPr>
              <w:spacing w:after="200" w:line="276" w:lineRule="auto"/>
              <w:rPr>
                <w:rFonts w:ascii="Trebuchet MS" w:eastAsia="Calibri" w:hAnsi="Trebuchet MS" w:cs="Aharoni"/>
                <w:b/>
                <w:kern w:val="0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  <w:t xml:space="preserve">COMP 2121 </w:t>
            </w:r>
            <w:r w:rsidRPr="00357F7B">
              <w:rPr>
                <w:rFonts w:ascii="Trebuchet MS" w:eastAsia="Calibri" w:hAnsi="Trebuchet MS" w:cs="Aharoni"/>
                <w:b/>
                <w:kern w:val="0"/>
                <w:lang w:val="en-US"/>
                <w14:ligatures w14:val="none"/>
              </w:rPr>
              <w:t>DISCRETE MATHEMATICS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0B64FFA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  <w:t>Assignment 1</w:t>
            </w:r>
          </w:p>
          <w:p w14:paraId="3CB1279A" w14:textId="13F1BBD0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Fall 202</w:t>
            </w:r>
            <w:r w:rsidR="0098354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</w:tr>
    </w:tbl>
    <w:p w14:paraId="53DEA47F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tbl>
      <w:tblPr>
        <w:tblpPr w:leftFromText="180" w:rightFromText="180" w:vertAnchor="text" w:horzAnchor="margin" w:tblpXSpec="center" w:tblpY="72"/>
        <w:tblW w:w="0" w:type="auto"/>
        <w:tblBorders>
          <w:top w:val="single" w:sz="12" w:space="0" w:color="4F81BD"/>
          <w:left w:val="single" w:sz="12" w:space="0" w:color="4F81BD"/>
          <w:bottom w:val="single" w:sz="12" w:space="0" w:color="4F81BD"/>
          <w:right w:val="single" w:sz="12" w:space="0" w:color="4F81BD"/>
          <w:insideH w:val="single" w:sz="12" w:space="0" w:color="4F81BD"/>
          <w:insideV w:val="single" w:sz="12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810"/>
        <w:gridCol w:w="1043"/>
      </w:tblGrid>
      <w:tr w:rsidR="0027409F" w:rsidRPr="00357F7B" w14:paraId="5ACBF35A" w14:textId="77777777" w:rsidTr="00221563">
        <w:trPr>
          <w:trHeight w:val="581"/>
        </w:trPr>
        <w:tc>
          <w:tcPr>
            <w:tcW w:w="3978" w:type="dxa"/>
            <w:tcBorders>
              <w:left w:val="single" w:sz="12" w:space="0" w:color="FFFFFF"/>
            </w:tcBorders>
            <w:vAlign w:val="center"/>
          </w:tcPr>
          <w:p w14:paraId="1F597946" w14:textId="4CEA18F5" w:rsidR="0027409F" w:rsidRPr="003254C1" w:rsidRDefault="0027409F" w:rsidP="00221563">
            <w:pPr>
              <w:spacing w:after="200" w:line="276" w:lineRule="auto"/>
              <w:rPr>
                <w:rFonts w:ascii="Calibri" w:hAnsi="Calibri" w:cs="Times New Roman"/>
                <w:kern w:val="0"/>
                <w:sz w:val="28"/>
                <w:szCs w:val="28"/>
                <w:lang w:val="en-US" w:eastAsia="zh-CN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Name: 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Jiarui Xing</w:t>
            </w: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br/>
              <w:t>A0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1354731</w:t>
            </w:r>
          </w:p>
        </w:tc>
        <w:tc>
          <w:tcPr>
            <w:tcW w:w="1853" w:type="dxa"/>
            <w:gridSpan w:val="2"/>
            <w:tcBorders>
              <w:right w:val="single" w:sz="12" w:space="0" w:color="FFFFFF"/>
            </w:tcBorders>
            <w:vAlign w:val="center"/>
          </w:tcPr>
          <w:p w14:paraId="468E43CD" w14:textId="2701630A" w:rsidR="0027409F" w:rsidRPr="003254C1" w:rsidRDefault="0027409F" w:rsidP="00221563">
            <w:pPr>
              <w:spacing w:after="200" w:line="276" w:lineRule="auto"/>
              <w:rPr>
                <w:rFonts w:ascii="Calibri" w:hAnsi="Calibri" w:cs="Times New Roman"/>
                <w:kern w:val="0"/>
                <w:sz w:val="28"/>
                <w:szCs w:val="28"/>
                <w:lang w:val="en-US" w:eastAsia="zh-CN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Set: 2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D</w:t>
            </w:r>
          </w:p>
        </w:tc>
      </w:tr>
      <w:tr w:rsidR="0027409F" w:rsidRPr="00357F7B" w14:paraId="31514556" w14:textId="77777777" w:rsidTr="00221563">
        <w:trPr>
          <w:trHeight w:val="581"/>
        </w:trPr>
        <w:tc>
          <w:tcPr>
            <w:tcW w:w="3978" w:type="dxa"/>
            <w:tcBorders>
              <w:left w:val="single" w:sz="12" w:space="0" w:color="FFFFFF"/>
            </w:tcBorders>
            <w:vAlign w:val="center"/>
          </w:tcPr>
          <w:p w14:paraId="5D43A267" w14:textId="49973E79" w:rsidR="0027409F" w:rsidRPr="00357F7B" w:rsidRDefault="0027409F" w:rsidP="00221563">
            <w:pPr>
              <w:spacing w:after="200" w:line="276" w:lineRule="auto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Name: </w:t>
            </w:r>
            <w:r w:rsidR="003254C1" w:rsidRPr="003254C1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Maksim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 xml:space="preserve"> </w:t>
            </w:r>
            <w:r w:rsidR="003254C1" w:rsidRPr="003254C1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Sadreev</w:t>
            </w:r>
            <w:r w:rsidRPr="003254C1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br/>
            </w: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A0</w:t>
            </w:r>
            <w:r w:rsidRPr="00357F7B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????</w:t>
            </w:r>
          </w:p>
        </w:tc>
        <w:tc>
          <w:tcPr>
            <w:tcW w:w="1853" w:type="dxa"/>
            <w:gridSpan w:val="2"/>
            <w:tcBorders>
              <w:right w:val="single" w:sz="12" w:space="0" w:color="FFFFFF"/>
            </w:tcBorders>
            <w:vAlign w:val="center"/>
          </w:tcPr>
          <w:p w14:paraId="06BA3A0A" w14:textId="134EA86B" w:rsidR="0027409F" w:rsidRPr="003254C1" w:rsidRDefault="0027409F" w:rsidP="00221563">
            <w:pPr>
              <w:spacing w:after="200" w:line="276" w:lineRule="auto"/>
              <w:rPr>
                <w:rFonts w:ascii="Calibri" w:hAnsi="Calibri" w:cs="Times New Roman"/>
                <w:kern w:val="0"/>
                <w:sz w:val="28"/>
                <w:szCs w:val="28"/>
                <w:lang w:val="en-US" w:eastAsia="zh-CN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Set: 2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D</w:t>
            </w:r>
          </w:p>
        </w:tc>
      </w:tr>
      <w:tr w:rsidR="0027409F" w:rsidRPr="00357F7B" w14:paraId="1ABA65C2" w14:textId="77777777" w:rsidTr="00221563">
        <w:trPr>
          <w:trHeight w:val="581"/>
        </w:trPr>
        <w:tc>
          <w:tcPr>
            <w:tcW w:w="3978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15DDB475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853" w:type="dxa"/>
            <w:gridSpan w:val="2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7560B987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</w:tr>
      <w:tr w:rsidR="0027409F" w:rsidRPr="00357F7B" w14:paraId="686F936A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7BDE84B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Section</w:t>
            </w:r>
          </w:p>
        </w:tc>
        <w:tc>
          <w:tcPr>
            <w:tcW w:w="810" w:type="dxa"/>
            <w:vAlign w:val="center"/>
            <w:hideMark/>
          </w:tcPr>
          <w:p w14:paraId="22972885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Total</w:t>
            </w:r>
          </w:p>
        </w:tc>
        <w:tc>
          <w:tcPr>
            <w:tcW w:w="1043" w:type="dxa"/>
            <w:vAlign w:val="center"/>
            <w:hideMark/>
          </w:tcPr>
          <w:p w14:paraId="1BFA327D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Actual</w:t>
            </w:r>
          </w:p>
        </w:tc>
      </w:tr>
      <w:tr w:rsidR="0027409F" w:rsidRPr="00357F7B" w14:paraId="3BF60B16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1B773794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1</w:t>
            </w:r>
          </w:p>
        </w:tc>
        <w:tc>
          <w:tcPr>
            <w:tcW w:w="810" w:type="dxa"/>
            <w:vAlign w:val="center"/>
            <w:hideMark/>
          </w:tcPr>
          <w:p w14:paraId="479BFC16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40</w:t>
            </w:r>
          </w:p>
        </w:tc>
        <w:tc>
          <w:tcPr>
            <w:tcW w:w="1043" w:type="dxa"/>
            <w:vAlign w:val="center"/>
          </w:tcPr>
          <w:p w14:paraId="4622B13B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76A6EBF1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69141EF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2</w:t>
            </w:r>
          </w:p>
        </w:tc>
        <w:tc>
          <w:tcPr>
            <w:tcW w:w="810" w:type="dxa"/>
            <w:vAlign w:val="center"/>
            <w:hideMark/>
          </w:tcPr>
          <w:p w14:paraId="43F59B23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043" w:type="dxa"/>
            <w:vAlign w:val="center"/>
          </w:tcPr>
          <w:p w14:paraId="404D75A4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46F787B6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7CB674CF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3</w:t>
            </w:r>
          </w:p>
        </w:tc>
        <w:tc>
          <w:tcPr>
            <w:tcW w:w="810" w:type="dxa"/>
            <w:vAlign w:val="center"/>
            <w:hideMark/>
          </w:tcPr>
          <w:p w14:paraId="7EAC1791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1043" w:type="dxa"/>
            <w:vAlign w:val="center"/>
          </w:tcPr>
          <w:p w14:paraId="2B1104F2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648638D1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211E3C1E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4</w:t>
            </w:r>
          </w:p>
        </w:tc>
        <w:tc>
          <w:tcPr>
            <w:tcW w:w="810" w:type="dxa"/>
            <w:vAlign w:val="center"/>
            <w:hideMark/>
          </w:tcPr>
          <w:p w14:paraId="1FF50D10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1043" w:type="dxa"/>
            <w:vAlign w:val="center"/>
          </w:tcPr>
          <w:p w14:paraId="1702E134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3D30FDE5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0C3E9B39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5</w:t>
            </w:r>
          </w:p>
        </w:tc>
        <w:tc>
          <w:tcPr>
            <w:tcW w:w="810" w:type="dxa"/>
            <w:vAlign w:val="center"/>
            <w:hideMark/>
          </w:tcPr>
          <w:p w14:paraId="58D57F65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1043" w:type="dxa"/>
            <w:vAlign w:val="center"/>
          </w:tcPr>
          <w:p w14:paraId="11852D8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31E4E591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1B891036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810" w:type="dxa"/>
            <w:vAlign w:val="center"/>
            <w:hideMark/>
          </w:tcPr>
          <w:p w14:paraId="743FAF2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85</w:t>
            </w:r>
          </w:p>
        </w:tc>
        <w:tc>
          <w:tcPr>
            <w:tcW w:w="1043" w:type="dxa"/>
            <w:vAlign w:val="center"/>
          </w:tcPr>
          <w:p w14:paraId="4A3016BB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3547B927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B96DFF7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61AD58F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4E7F85B9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D39DB9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FA9A0A4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984B8A7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63ACA8EC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1D93FCC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6715BB0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5D73C0A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D2721F4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14E4AB6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394DD0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0EFC56F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97616A4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24F759D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D5FA7F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9BB240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357F7B">
        <w:rPr>
          <w:rFonts w:ascii="Calibri" w:eastAsia="Calibri" w:hAnsi="Calibri" w:cs="Times New Roman"/>
          <w:kern w:val="0"/>
          <w:lang w:val="en-US"/>
          <w14:ligatures w14:val="none"/>
        </w:rPr>
        <w:br w:type="page"/>
      </w:r>
    </w:p>
    <w:p w14:paraId="3B619F4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B27F08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tbl>
      <w:tblPr>
        <w:tblpPr w:leftFromText="180" w:rightFromText="180" w:vertAnchor="text" w:horzAnchor="margin" w:tblpXSpec="center" w:tblpY="153"/>
        <w:tblW w:w="0" w:type="auto"/>
        <w:tblBorders>
          <w:top w:val="single" w:sz="12" w:space="0" w:color="5B9BD5"/>
          <w:left w:val="single" w:sz="12" w:space="0" w:color="5B9BD5"/>
          <w:bottom w:val="single" w:sz="12" w:space="0" w:color="5B9BD5"/>
          <w:right w:val="single" w:sz="12" w:space="0" w:color="5B9BD5"/>
          <w:insideH w:val="single" w:sz="12" w:space="0" w:color="5B9BD5"/>
          <w:insideV w:val="single" w:sz="12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5648"/>
      </w:tblGrid>
      <w:tr w:rsidR="0027409F" w:rsidRPr="00357F7B" w14:paraId="38502602" w14:textId="77777777" w:rsidTr="00221563">
        <w:trPr>
          <w:trHeight w:val="1050"/>
        </w:trPr>
        <w:tc>
          <w:tcPr>
            <w:tcW w:w="1278" w:type="dxa"/>
            <w:gridSpan w:val="3"/>
            <w:tcBorders>
              <w:bottom w:val="single" w:sz="12" w:space="0" w:color="5B9BD5"/>
            </w:tcBorders>
            <w:vAlign w:val="center"/>
            <w:hideMark/>
          </w:tcPr>
          <w:p w14:paraId="364382C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noProof/>
                <w:kern w:val="0"/>
                <w:lang w:eastAsia="en-CA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0A8D62DF" wp14:editId="6D16BA82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120650</wp:posOffset>
                  </wp:positionV>
                  <wp:extent cx="212725" cy="145415"/>
                  <wp:effectExtent l="0" t="0" r="0" b="6985"/>
                  <wp:wrapNone/>
                  <wp:docPr id="1" name="Picture 1" descr="C:\Users\A00141222\AppData\Local\Microsoft\Windows\Temporary Internet Files\Content.IE5\ARBZC6KC\MC90043253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A00141222\AppData\Local\Microsoft\Windows\Temporary Internet Files\Content.IE5\ARBZC6KC\MC90043253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48" w:type="dxa"/>
            <w:tcBorders>
              <w:bottom w:val="single" w:sz="12" w:space="0" w:color="5B9BD5"/>
            </w:tcBorders>
            <w:vAlign w:val="center"/>
            <w:hideMark/>
          </w:tcPr>
          <w:p w14:paraId="56FCB8F3" w14:textId="77777777" w:rsidR="0027409F" w:rsidRPr="00357F7B" w:rsidRDefault="0027409F" w:rsidP="00221563">
            <w:pPr>
              <w:spacing w:after="0" w:line="240" w:lineRule="auto"/>
              <w:ind w:left="360"/>
              <w:jc w:val="center"/>
              <w:rPr>
                <w:rFonts w:ascii="Calibri" w:eastAsia="Calibri" w:hAnsi="Calibri" w:cs="Times New Roman"/>
                <w:kern w:val="0"/>
                <w:sz w:val="32"/>
                <w:szCs w:val="32"/>
                <w:lang w:val="en-US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32"/>
                <w:szCs w:val="32"/>
                <w:lang w:val="en-GB"/>
                <w14:ligatures w14:val="none"/>
              </w:rPr>
              <w:t>Instructions</w:t>
            </w:r>
          </w:p>
        </w:tc>
      </w:tr>
      <w:tr w:rsidR="0027409F" w:rsidRPr="00357F7B" w14:paraId="48E5BF16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75CEEB7F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E2D6000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4DC8930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2BD41C5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Assignment must be done using Microsoft Word or an alternative word processor –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type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your work in this document. </w:t>
            </w:r>
          </w:p>
          <w:p w14:paraId="5190EE51" w14:textId="77777777" w:rsidR="0027409F" w:rsidRPr="00357F7B" w:rsidRDefault="0027409F" w:rsidP="00221563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3F2C025A" w14:textId="77777777" w:rsidR="0027409F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Handwritten assignments will not be marked.</w:t>
            </w:r>
          </w:p>
          <w:p w14:paraId="166310D6" w14:textId="77777777" w:rsidR="00406B26" w:rsidRDefault="00406B26" w:rsidP="00406B26">
            <w:pPr>
              <w:pStyle w:val="a9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65DC63CA" w14:textId="7B0EA5FF" w:rsidR="00406B26" w:rsidRDefault="0004734E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The header of every page has math templates and logic symbols that are needed. You can copy them into your text</w:t>
            </w:r>
          </w:p>
          <w:p w14:paraId="40138BC4" w14:textId="362510EA" w:rsidR="0004734E" w:rsidRPr="00357F7B" w:rsidRDefault="0004734E" w:rsidP="0004734E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27409F" w:rsidRPr="00357F7B" w14:paraId="0535FC66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30E08383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30220E3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2588DEE1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0EDB115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5C635F39" w14:textId="77777777" w:rsidTr="00221563">
        <w:trPr>
          <w:trHeight w:val="1168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03207FD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0D52A15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5CBC2C5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39FDE5B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6C33875A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6B48E63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66B3F9DB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218543C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top w:val="single" w:sz="12" w:space="0" w:color="5B9BD5"/>
              <w:left w:val="single" w:sz="12" w:space="0" w:color="5B9BD5"/>
            </w:tcBorders>
            <w:vAlign w:val="center"/>
          </w:tcPr>
          <w:p w14:paraId="10857DB0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The assignment must be done in a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group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of two students – no individual assignments will be accepted.</w:t>
            </w:r>
            <w:r w:rsidRPr="00357F7B"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  <w:t xml:space="preserve"> </w:t>
            </w:r>
          </w:p>
        </w:tc>
      </w:tr>
      <w:tr w:rsidR="0027409F" w:rsidRPr="00357F7B" w14:paraId="1CC2237B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0FDC6D4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1659E22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1145374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27665B1D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1D12B336" w14:textId="77777777" w:rsidTr="00221563">
        <w:trPr>
          <w:trHeight w:val="169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5ED7E525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B7EB6E0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673A819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4A89A1D8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377D93AD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7171ECF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3A9DA5F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4CF4B88A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63586EBB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Just the answer will not give you credit for a problem.</w:t>
            </w:r>
          </w:p>
          <w:p w14:paraId="529CEBA7" w14:textId="77777777" w:rsidR="0027409F" w:rsidRPr="00357F7B" w:rsidRDefault="0027409F" w:rsidP="00221563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690938D6" w14:textId="32C004B9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When you solve a problem, you must provide necessary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explanations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– yes this means explanations in English. Normally one paragraph is sufficient, but it may take more depending on a question.</w:t>
            </w:r>
          </w:p>
          <w:p w14:paraId="21D65B69" w14:textId="77777777" w:rsidR="0027409F" w:rsidRPr="00357F7B" w:rsidRDefault="0027409F" w:rsidP="00221563">
            <w:pPr>
              <w:spacing w:after="200" w:line="276" w:lineRule="auto"/>
              <w:ind w:left="720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4CD862EA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797271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2CC395F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65DF5A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3DA70E3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1D11D9C8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2457812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4C0370D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3B0CCB9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74EC01E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3CFD9614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50DC7FA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3619499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0329C4C3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746E0D35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Do not evaluate final answer unless the question asks you to do that. Leave it as a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formula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, following the format in lectures and labs. </w:t>
            </w:r>
          </w:p>
        </w:tc>
      </w:tr>
      <w:tr w:rsidR="0027409F" w:rsidRPr="00357F7B" w14:paraId="3421DF34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773565A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4EC4B9C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C17BD2A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65C0E51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6CC76DEA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127C8FA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4FA0CC1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66C386CB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7617092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76CEDD51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39D0AC4F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56F27BF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6454841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195BEE3A" w14:textId="29AC6C06" w:rsidR="0027409F" w:rsidRPr="00357F7B" w:rsidRDefault="00A82486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P</w:t>
            </w:r>
            <w:r w:rsidRPr="009820BD">
              <w:rPr>
                <w:rFonts w:ascii="Arial" w:eastAsia="Times New Roman" w:hAnsi="Arial" w:cs="Times New Roman"/>
                <w:b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RINT</w:t>
            </w:r>
            <w:r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the completed assignment – you are handing in a paper copy</w:t>
            </w:r>
            <w:r w:rsidRPr="00AC5D8E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.</w:t>
            </w:r>
          </w:p>
        </w:tc>
      </w:tr>
      <w:tr w:rsidR="0027409F" w:rsidRPr="00357F7B" w14:paraId="42DD7E65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790D59B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1038CED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E6357C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742B796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6D539F63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4646CD05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25341AF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5AFB9A5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015D24A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242022DE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3C1683D0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46CBA8B1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0E1357E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7D80B708" w14:textId="1D5FACDB" w:rsidR="000C7C3C" w:rsidRDefault="000C7C3C" w:rsidP="000C7C3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Due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at the beginning of the 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Lecture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on </w:t>
            </w:r>
            <w:r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October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2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, 2024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. </w:t>
            </w:r>
          </w:p>
          <w:p w14:paraId="4DFAABEF" w14:textId="77777777" w:rsidR="000C7C3C" w:rsidRPr="003B0076" w:rsidRDefault="000C7C3C" w:rsidP="000C7C3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C12944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No late assignments will be accepted.</w:t>
            </w:r>
          </w:p>
          <w:p w14:paraId="171F3AD1" w14:textId="24A2DDBF" w:rsidR="0027409F" w:rsidRPr="00357F7B" w:rsidRDefault="000C7C3C" w:rsidP="000C7C3C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Electronic copies will not be accepted</w:t>
            </w:r>
            <w:r w:rsidRPr="00AC5D8E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.</w:t>
            </w:r>
          </w:p>
        </w:tc>
      </w:tr>
      <w:tr w:rsidR="0027409F" w:rsidRPr="00357F7B" w14:paraId="10EE13D4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7FE6684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453C410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339717C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467851F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2DFB34F2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187B795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53EAE9D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7619411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41E29F0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</w:tbl>
    <w:p w14:paraId="192AEF40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F291AB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6F33F6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CD4AA4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595981F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6F9C2C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6B29DF2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D62093C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508FEBE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5217E7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0FE557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82221E2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07A988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A3AE43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052C68A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2974F76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1D0259C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93F74F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2767D70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6B6E3C8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14D205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6DDECE1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AD531F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FEAC39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C5E898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1CE6AF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6EB442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AA34B2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58660EC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F410418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C46D5B3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4810AB8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758514C0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D79F6C6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AFCC87F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EA47D4F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768435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5EC8CB7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EDF2B16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284C65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AB96E78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Calibri" w:eastAsia="Calibri" w:hAnsi="Calibri" w:cs="Times New Roman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lang w:val="en-US"/>
          <w14:ligatures w14:val="none"/>
        </w:rPr>
        <w:br w:type="page"/>
      </w:r>
    </w:p>
    <w:p w14:paraId="56CF9EED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  <w:lastRenderedPageBreak/>
        <w:t>Q1)</w:t>
      </w: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  <w:tab/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The System Administrator has set the following rules for the password:</w:t>
      </w:r>
    </w:p>
    <w:p w14:paraId="7610BFD0" w14:textId="6B5FD935" w:rsidR="0027409F" w:rsidRPr="00357F7B" w:rsidRDefault="0027409F" w:rsidP="0027409F">
      <w:pPr>
        <w:numPr>
          <w:ilvl w:val="0"/>
          <w:numId w:val="3"/>
        </w:numPr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The password is a string made of 1</w:t>
      </w:r>
      <w:r w:rsidR="00AC7805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4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characters.</w:t>
      </w:r>
    </w:p>
    <w:p w14:paraId="7B9B86F8" w14:textId="77777777" w:rsidR="0027409F" w:rsidRPr="00357F7B" w:rsidRDefault="0027409F" w:rsidP="0027409F">
      <w:pPr>
        <w:numPr>
          <w:ilvl w:val="0"/>
          <w:numId w:val="3"/>
        </w:numPr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The available characters are Hexadecimal digits 0, 1, 2, 3, 4, 5, 6, 7, 8, 9, A, B, C, D, E, and F. </w:t>
      </w:r>
    </w:p>
    <w:p w14:paraId="1895D467" w14:textId="77777777" w:rsidR="0027409F" w:rsidRDefault="0027409F" w:rsidP="0027409F">
      <w:pPr>
        <w:numPr>
          <w:ilvl w:val="0"/>
          <w:numId w:val="3"/>
        </w:numPr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Repetition is allowed unless otherwise stated.</w:t>
      </w:r>
    </w:p>
    <w:p w14:paraId="4EC3BBB6" w14:textId="76B2C480" w:rsidR="00E431F5" w:rsidRPr="00BA183D" w:rsidRDefault="00BA183D" w:rsidP="00BA183D">
      <w:pPr>
        <w:pStyle w:val="a9"/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*** </w:t>
      </w:r>
      <w:r w:rsidR="00E431F5" w:rsidRPr="00BA18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Do not evaluate e</w:t>
      </w:r>
      <w:r w:rsidRPr="00BA18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xpressions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***</w:t>
      </w:r>
    </w:p>
    <w:p w14:paraId="47023415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3A94DA1A" w14:textId="4BEF75A4" w:rsidR="0027409F" w:rsidRPr="0037208E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sz w:val="20"/>
          <w:szCs w:val="20"/>
        </w:rPr>
      </w:pP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How many passwords have exactly </w:t>
      </w:r>
      <w:r w:rsidR="00BE334C">
        <w:rPr>
          <w:rFonts w:ascii="Arial" w:eastAsia="Calibri" w:hAnsi="Arial" w:cs="Times New Roman"/>
          <w:snapToGrid w:val="0"/>
          <w:sz w:val="20"/>
          <w:szCs w:val="20"/>
        </w:rPr>
        <w:t>seven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A’s and at least </w:t>
      </w:r>
      <w:r w:rsidR="0068635E">
        <w:rPr>
          <w:rFonts w:ascii="Arial" w:eastAsia="Calibri" w:hAnsi="Arial" w:cs="Times New Roman"/>
          <w:snapToGrid w:val="0"/>
          <w:sz w:val="20"/>
          <w:szCs w:val="20"/>
        </w:rPr>
        <w:t>five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B’s? </w:t>
      </w:r>
    </w:p>
    <w:p w14:paraId="7B7FF46E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4C704399" w14:textId="3B522A92" w:rsidR="0027409F" w:rsidRDefault="0027409F" w:rsidP="00C535D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Explanation: </w:t>
      </w:r>
    </w:p>
    <w:p w14:paraId="6502BCC6" w14:textId="72E2CC2A" w:rsidR="00DA631D" w:rsidRDefault="00DA631D" w:rsidP="00F17A41">
      <w:pPr>
        <w:spacing w:after="200" w:line="276" w:lineRule="auto"/>
        <w:ind w:left="144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I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f B = 5:</w:t>
      </w:r>
    </w:p>
    <w:p w14:paraId="26F98B4E" w14:textId="6DEDD432" w:rsidR="00DA631D" w:rsidRDefault="00DA631D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F17A41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</w:t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(14,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7</w:t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)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*</w:t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C(7,5)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*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15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</m:oMath>
    </w:p>
    <w:p w14:paraId="6AB6DBAE" w14:textId="07F9362D" w:rsidR="00DA631D" w:rsidRDefault="00DA631D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If B = 6:</w:t>
      </w:r>
    </w:p>
    <w:p w14:paraId="5EF05ECA" w14:textId="0C15F232" w:rsidR="00DA631D" w:rsidRDefault="00B62B25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DA631D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C(14, 7) </w:t>
      </w:r>
      <w:r w:rsidR="00DA631D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*</w:t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C(7, 6) </w:t>
      </w:r>
      <w:r w:rsidR="00DA631D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*</w:t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DA631D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15</w:t>
      </w:r>
    </w:p>
    <w:p w14:paraId="1E498ECB" w14:textId="608B4514" w:rsidR="00DA631D" w:rsidRDefault="00DA631D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If B = 7:</w:t>
      </w:r>
    </w:p>
    <w:p w14:paraId="660D8B90" w14:textId="2DF427C8" w:rsidR="00DA631D" w:rsidRDefault="00B62B25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DA631D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C(14, 7) </w:t>
      </w:r>
      <w:r w:rsidR="00DA631D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*</w:t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C(7, 7)</w:t>
      </w:r>
    </w:p>
    <w:p w14:paraId="3BD1F482" w14:textId="4F9A5834" w:rsidR="00DA631D" w:rsidRDefault="00B62B25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DA631D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DA631D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</w:t>
      </w:r>
      <w:r w:rsidR="00F17A41"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C(14, 7)</w:t>
      </w:r>
    </w:p>
    <w:p w14:paraId="6C49F3F0" w14:textId="189097F8" w:rsidR="00F17A41" w:rsidRDefault="00F17A41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Total:</w:t>
      </w:r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C(14, 7) *</w:t>
      </w:r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C(7,5) *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15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* C(14, 7) *</w:t>
      </w:r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C(7, 6) * 15 * C(14, 7)</w:t>
      </w:r>
    </w:p>
    <w:p w14:paraId="16D94403" w14:textId="32D0994C" w:rsidR="00F17A41" w:rsidRPr="00F17A41" w:rsidRDefault="00F17A41" w:rsidP="00F17A41">
      <w:pPr>
        <w:spacing w:after="200" w:line="276" w:lineRule="auto"/>
        <w:ind w:left="144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 C(14, 7) * [C(7,5) *</w:t>
      </w:r>
      <m:oMath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 xml:space="preserve"> 15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</m:oMath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+ C(7, 6) * 15 + 1]</w:t>
      </w:r>
    </w:p>
    <w:p w14:paraId="09DE229F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39EDEB0E" w14:textId="7EB665C8" w:rsidR="00DA631D" w:rsidRPr="00DA631D" w:rsidRDefault="00DA631D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snapToGrid w:val="0"/>
          <w:kern w:val="0"/>
          <w:sz w:val="20"/>
          <w:szCs w:val="20"/>
          <w:lang w:eastAsia="zh-CN"/>
          <w14:ligatures w14:val="none"/>
        </w:rPr>
        <w:tab/>
      </w:r>
      <w:r w:rsidR="00B62B25">
        <w:rPr>
          <w:rFonts w:ascii="Arial" w:hAnsi="Arial" w:cs="Times New Roman"/>
          <w:b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den>
            </m:f>
          </m:e>
        </m:d>
      </m:oMath>
      <w:r w:rsidR="00B62B25" w:rsidRPr="00B62B25">
        <w:rPr>
          <w:rFonts w:ascii="Arial" w:hAnsi="Arial" w:cs="Times New Roman" w:hint="eastAsia"/>
          <w:b/>
          <w:bCs/>
          <w:lang w:eastAsia="zh-CN"/>
        </w:rPr>
        <w:t>[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*15+1</m:t>
        </m:r>
      </m:oMath>
      <w:r w:rsidR="00B62B25" w:rsidRPr="00B62B25">
        <w:rPr>
          <w:rFonts w:ascii="Arial" w:hAnsi="Arial" w:cs="Times New Roman" w:hint="eastAsia"/>
          <w:b/>
          <w:bCs/>
          <w:lang w:eastAsia="zh-CN"/>
        </w:rPr>
        <w:t>]</w:t>
      </w:r>
    </w:p>
    <w:p w14:paraId="65E4A950" w14:textId="70711811" w:rsidR="0027409F" w:rsidRPr="0037208E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sz w:val="20"/>
          <w:szCs w:val="20"/>
        </w:rPr>
      </w:pP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How many passwords have exactly two A’s and exactly </w:t>
      </w:r>
      <w:r w:rsidR="002538B8">
        <w:rPr>
          <w:rFonts w:ascii="Arial" w:eastAsia="Calibri" w:hAnsi="Arial" w:cs="Times New Roman"/>
          <w:snapToGrid w:val="0"/>
          <w:sz w:val="20"/>
          <w:szCs w:val="20"/>
        </w:rPr>
        <w:t>three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B’s, so that the </w:t>
      </w:r>
      <w:r w:rsidR="0037740D">
        <w:rPr>
          <w:rFonts w:ascii="Arial" w:eastAsia="Calibri" w:hAnsi="Arial" w:cs="Times New Roman"/>
          <w:snapToGrid w:val="0"/>
          <w:sz w:val="20"/>
          <w:szCs w:val="20"/>
        </w:rPr>
        <w:t>three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B’s are sandwiched between the A’s? </w:t>
      </w:r>
      <w:r w:rsidR="00CE1420">
        <w:rPr>
          <w:rFonts w:ascii="Arial" w:eastAsia="Calibri" w:hAnsi="Arial" w:cs="Times New Roman"/>
          <w:snapToGrid w:val="0"/>
          <w:sz w:val="20"/>
          <w:szCs w:val="20"/>
        </w:rPr>
        <w:t>010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A</w:t>
      </w:r>
      <w:r w:rsidR="00CE1420">
        <w:rPr>
          <w:rFonts w:ascii="Arial" w:eastAsia="Calibri" w:hAnsi="Arial" w:cs="Times New Roman"/>
          <w:snapToGrid w:val="0"/>
          <w:sz w:val="20"/>
          <w:szCs w:val="20"/>
        </w:rPr>
        <w:t>1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B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>8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B</w:t>
      </w:r>
      <w:r w:rsidR="002B58AA" w:rsidRPr="002B58AA">
        <w:rPr>
          <w:rFonts w:ascii="Arial" w:eastAsia="Calibri" w:hAnsi="Arial" w:cs="Times New Roman"/>
          <w:b/>
          <w:bCs/>
          <w:snapToGrid w:val="0"/>
          <w:sz w:val="20"/>
          <w:szCs w:val="20"/>
        </w:rPr>
        <w:t>B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</w:t>
      </w:r>
      <w:r w:rsidR="002B58AA">
        <w:rPr>
          <w:rFonts w:ascii="Arial" w:eastAsia="Calibri" w:hAnsi="Arial" w:cs="Times New Roman"/>
          <w:snapToGrid w:val="0"/>
          <w:sz w:val="20"/>
          <w:szCs w:val="20"/>
        </w:rPr>
        <w:t>3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>11</w:t>
      </w:r>
      <w:r w:rsidR="002B58AA">
        <w:rPr>
          <w:rFonts w:ascii="Arial" w:eastAsia="Calibri" w:hAnsi="Arial" w:cs="Times New Roman"/>
          <w:snapToGrid w:val="0"/>
          <w:sz w:val="20"/>
          <w:szCs w:val="20"/>
        </w:rPr>
        <w:t>2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A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is an example of such </w:t>
      </w:r>
      <w:r>
        <w:rPr>
          <w:rFonts w:ascii="Arial" w:eastAsia="Calibri" w:hAnsi="Arial" w:cs="Times New Roman"/>
          <w:snapToGrid w:val="0"/>
          <w:sz w:val="20"/>
          <w:szCs w:val="20"/>
        </w:rPr>
        <w:t xml:space="preserve">a 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>string.</w:t>
      </w:r>
    </w:p>
    <w:p w14:paraId="10403DDA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1080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6BFCE166" w14:textId="4CC1A134" w:rsidR="0027409F" w:rsidRDefault="0027409F" w:rsidP="00C535D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1223DE84" w14:textId="77DC0163" w:rsidR="00B62B25" w:rsidRDefault="00B62B25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Assume first A at i, second A at j (i &gt; j)</w:t>
      </w:r>
    </w:p>
    <w:p w14:paraId="1968CEB7" w14:textId="1897FCB3" w:rsidR="00B62B25" w:rsidRDefault="00892493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3B inside need at least 4 bits, </w:t>
      </w:r>
    </w:p>
    <w:p w14:paraId="29D9D1AA" w14:textId="5F59D607" w:rsidR="00B62B25" w:rsidRDefault="00892493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[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1,10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]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, j 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[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i+4,14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]</w:t>
      </w:r>
    </w:p>
    <w:p w14:paraId="143416C1" w14:textId="51F60703" w:rsidR="008632D7" w:rsidRDefault="00892493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i has 10 </w:t>
      </w:r>
      <w:r w:rsidR="008632D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+ 1 = 10 possible bit, j has  14 </w:t>
      </w:r>
      <w:r w:rsidR="008632D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  <w:r w:rsidR="008632D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4 +1 = 11 </w:t>
      </w:r>
      <w:r w:rsidR="008632D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</w:p>
    <w:p w14:paraId="0C832199" w14:textId="2735BC0D" w:rsidR="007E5A1B" w:rsidRPr="005F3325" w:rsidRDefault="00892493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7E5A1B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T</w:t>
      </w:r>
      <w:r w:rsidR="007E5A1B"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he</w:t>
      </w:r>
      <w:r w:rsidR="008632D7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total</w:t>
      </w:r>
      <w:r w:rsidR="007E5A1B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7E5A1B"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possibility</w:t>
      </w:r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of A</w:t>
      </w:r>
      <w:r w:rsidR="005F3325"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’</w:t>
      </w:r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s position</w:t>
      </w:r>
      <w:r w:rsidR="008632D7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has</w:t>
      </w:r>
    </w:p>
    <w:p w14:paraId="69678318" w14:textId="032BED45" w:rsidR="007E5A1B" w:rsidRPr="007E5A1B" w:rsidRDefault="008632D7" w:rsidP="00F17A41">
      <w:pPr>
        <w:spacing w:after="200" w:line="276" w:lineRule="auto"/>
        <w:ind w:left="144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naryPr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i=1</m:t>
            </m:r>
          </m:sub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10</m:t>
            </m:r>
          </m:sup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(11-i)</m:t>
            </m:r>
          </m:e>
        </m:nary>
      </m:oMath>
    </w:p>
    <w:p w14:paraId="3DAEEBD7" w14:textId="461C0740" w:rsidR="007E5A1B" w:rsidRDefault="00000000" w:rsidP="007E5A1B">
      <w:pPr>
        <w:spacing w:after="200" w:line="276" w:lineRule="auto"/>
        <w:ind w:left="144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m:oMath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S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=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den>
        </m:f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*(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)</m:t>
        </m:r>
      </m:oMath>
      <w:r w:rsidR="007E5A1B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=11-1=10, 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10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=11-10=1</m:t>
        </m:r>
      </m:oMath>
    </w:p>
    <w:p w14:paraId="66154E4E" w14:textId="734A6E95" w:rsidR="007E5A1B" w:rsidRDefault="007E5A1B" w:rsidP="007E5A1B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S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10</m:t>
            </m:r>
          </m:sub>
        </m:sSub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10*(10+1)</m:t>
            </m:r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den>
        </m:f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= 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55</w:t>
      </w:r>
    </w:p>
    <w:p w14:paraId="640ABEC5" w14:textId="2194B540" w:rsidR="00F17A41" w:rsidRDefault="00F17A41" w:rsidP="007E5A1B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`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892493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 w:rsidR="00892493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The bits between i and j is</w:t>
      </w:r>
    </w:p>
    <w:p w14:paraId="58974EBE" w14:textId="62F7378D" w:rsidR="00F17A41" w:rsidRDefault="00F17A41" w:rsidP="00F17A41">
      <w:pPr>
        <w:spacing w:after="200" w:line="276" w:lineRule="auto"/>
        <w:ind w:left="144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</w:t>
      </w:r>
    </w:p>
    <w:p w14:paraId="787A785F" w14:textId="3846F7DE" w:rsidR="00892493" w:rsidRDefault="00892493" w:rsidP="00892493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    also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[4, 13]</w:t>
      </w:r>
    </w:p>
    <w:p w14:paraId="1287198E" w14:textId="5619D681" w:rsidR="00892493" w:rsidRDefault="00892493" w:rsidP="00892493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[3, 12]</w:t>
      </w:r>
    </w:p>
    <w:p w14:paraId="05AE1AA4" w14:textId="476A20C8" w:rsidR="00F17A41" w:rsidRPr="005F3325" w:rsidRDefault="00F17A41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The total </w:t>
      </w:r>
      <w:r w:rsidR="003A527C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possibility</w:t>
      </w:r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of B</w:t>
      </w:r>
      <w:r w:rsidR="005F3325"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’</w:t>
      </w:r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s position has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:</w:t>
      </w:r>
    </w:p>
    <w:p w14:paraId="77B70867" w14:textId="5827CBB7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C(j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- 1,</w:t>
      </w:r>
      <w:r>
        <w:rPr>
          <w:rFonts w:hint="eastAsia"/>
          <w:lang w:eastAsia="zh-CN"/>
        </w:rPr>
        <w:t xml:space="preserve"> 3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)</w:t>
      </w:r>
    </w:p>
    <w:p w14:paraId="00F6C40F" w14:textId="75084491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[3, 12]</w:t>
      </w:r>
    </w:p>
    <w:p w14:paraId="1BE259DF" w14:textId="2B14273A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- 1,</w:t>
      </w:r>
      <w:r>
        <w:rPr>
          <w:rFonts w:hint="eastAsia"/>
          <w:lang w:eastAsia="zh-CN"/>
        </w:rPr>
        <w:t xml:space="preserve"> 3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)</w:t>
      </w:r>
    </w:p>
    <w:p w14:paraId="20AF632E" w14:textId="3F319385" w:rsidR="00F17A41" w:rsidRDefault="00892493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lastRenderedPageBreak/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    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naryPr>
          <m:sub>
            <m:r>
              <w:rPr>
                <w:rFonts w:ascii="Cambria Math" w:hAnsi="Cambria Math" w:cs="Times New Roman" w:hint="eastAsia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=3</m:t>
            </m:r>
          </m:sub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12</m:t>
            </m:r>
          </m:sup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C(n,3)</m:t>
            </m:r>
          </m:e>
        </m:nary>
      </m:oMath>
    </w:p>
    <w:p w14:paraId="3394C81C" w14:textId="1DCDA38E" w:rsidR="00892493" w:rsidRDefault="00892493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 1 + 4 + 10 + 20 + 35 + 56 + 84 + 120 + 165 + 220</w:t>
      </w:r>
    </w:p>
    <w:p w14:paraId="3F287FD0" w14:textId="349D36BE" w:rsidR="00892493" w:rsidRDefault="00892493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 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= </w:t>
      </w:r>
      <w:r w:rsid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715</w:t>
      </w:r>
    </w:p>
    <w:p w14:paraId="1A42668B" w14:textId="6AF7170C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The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remaining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position has </w:t>
      </w:r>
    </w:p>
    <w:p w14:paraId="31456264" w14:textId="6E35237F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14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= 9</w:t>
      </w:r>
    </w:p>
    <w:p w14:paraId="15120EA6" w14:textId="176B9A03" w:rsidR="005F3325" w:rsidRPr="005F3325" w:rsidRDefault="005F3325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The </w:t>
      </w:r>
      <w:r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possibility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of remaining position has:</w:t>
      </w:r>
    </w:p>
    <w:p w14:paraId="1F842447" w14:textId="34ED292C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9</m:t>
            </m:r>
          </m:sup>
        </m:sSup>
      </m:oMath>
    </w:p>
    <w:p w14:paraId="0DAE0EA9" w14:textId="24D4F004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The total</w:t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possibility</w:t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has:</w:t>
      </w:r>
    </w:p>
    <w:p w14:paraId="55BDA810" w14:textId="78E1888A" w:rsidR="005F3325" w:rsidRPr="003A527C" w:rsidRDefault="005F3325" w:rsidP="003A527C">
      <w:pPr>
        <w:spacing w:after="200" w:line="276" w:lineRule="auto"/>
        <w:contextualSpacing/>
        <w:rPr>
          <w:b/>
          <w:bCs/>
        </w:rPr>
      </w:pP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55 * 7</w:t>
      </w:r>
      <w:r w:rsidR="003A527C"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</w:t>
      </w:r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5 *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9</m:t>
            </m:r>
          </m:sup>
        </m:sSup>
      </m:oMath>
    </w:p>
    <w:p w14:paraId="2819BB0B" w14:textId="0E68B4C4" w:rsidR="00892493" w:rsidRPr="00F17A41" w:rsidRDefault="00892493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</w:p>
    <w:p w14:paraId="5F600462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01950709" w14:textId="3A8A4681" w:rsidR="0027409F" w:rsidRPr="003A527C" w:rsidRDefault="003A527C" w:rsidP="0027409F">
      <w:pPr>
        <w:tabs>
          <w:tab w:val="left" w:pos="-720"/>
        </w:tabs>
        <w:suppressAutoHyphens/>
        <w:spacing w:after="200" w:line="288" w:lineRule="auto"/>
        <w:ind w:left="1080"/>
        <w:contextualSpacing/>
        <w:jc w:val="both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55 * 715 *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9</m:t>
            </m:r>
          </m:sup>
        </m:sSup>
      </m:oMath>
    </w:p>
    <w:p w14:paraId="4D3B992B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026FE99B" w14:textId="77777777" w:rsidR="0027409F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How many passwords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have at least one</w:t>
      </w:r>
      <w:r w:rsidRPr="00E87E9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A,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at least one </w:t>
      </w:r>
      <w:r w:rsidRPr="00E87E9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B,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at least </w:t>
      </w:r>
      <w:r w:rsidRPr="00E87E9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C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, and have no other characters? </w:t>
      </w:r>
    </w:p>
    <w:p w14:paraId="1A619C3A" w14:textId="77777777" w:rsidR="0027409F" w:rsidRDefault="0027409F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2DB32A66" w14:textId="77777777" w:rsidR="0027409F" w:rsidRDefault="0027409F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005934AF" w14:textId="2CBDEB1D" w:rsidR="003A527C" w:rsidRDefault="003A527C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Total possibility:</w:t>
      </w:r>
    </w:p>
    <w:p w14:paraId="26131336" w14:textId="59F6518E" w:rsidR="003A527C" w:rsidRPr="003A527C" w:rsidRDefault="003A527C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</m:oMath>
    </w:p>
    <w:p w14:paraId="4D6E66EB" w14:textId="508C9E49" w:rsidR="0027409F" w:rsidRDefault="003A527C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Only 2 of them:</w:t>
      </w:r>
    </w:p>
    <w:p w14:paraId="45CA7316" w14:textId="03862CD1" w:rsid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3 * </w:t>
      </w:r>
      <m:oMath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</m:oMath>
    </w:p>
    <w:p w14:paraId="6B89CDF0" w14:textId="78D0755F" w:rsid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Only 1 of them:</w:t>
      </w:r>
    </w:p>
    <w:p w14:paraId="0D43D8BF" w14:textId="7BDAB78C" w:rsid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3 * </w:t>
      </w:r>
      <w:r w:rsidR="000F7FC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</w:t>
      </w:r>
    </w:p>
    <w:p w14:paraId="280B3D37" w14:textId="663B74B2" w:rsid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Total:</w:t>
      </w:r>
    </w:p>
    <w:p w14:paraId="4678A303" w14:textId="5457470E" w:rsidR="003A527C" w:rsidRP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3A527C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- </m:t>
        </m:r>
        <m:r>
          <m:rPr>
            <m:sty m:val="b"/>
          </m:rP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 xml:space="preserve">3 </m:t>
        </m:r>
        <m:r>
          <m:rPr>
            <m:sty m:val="b"/>
          </m:rPr>
          <w:rPr>
            <w:rFonts w:ascii="Cambria Math" w:eastAsia="MS Gothic" w:hAnsi="Cambria Math" w:cs="MS Gothic" w:hint="eastAsia"/>
            <w:snapToGrid w:val="0"/>
            <w:kern w:val="0"/>
            <w:sz w:val="20"/>
            <w:szCs w:val="20"/>
            <w:lang w:eastAsia="zh-CN"/>
            <w14:ligatures w14:val="none"/>
          </w:rPr>
          <m:t>*</m:t>
        </m:r>
        <m:r>
          <m:rPr>
            <m:sty m:val="b"/>
          </m:rP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- </m:t>
        </m:r>
      </m:oMath>
      <w:r w:rsidR="000F7FC1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3</w:t>
      </w:r>
    </w:p>
    <w:p w14:paraId="71689E0D" w14:textId="1D127CAA" w:rsidR="003A527C" w:rsidRP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m:oMathPara>
        <m:oMath>
          <m:r>
            <w:rPr>
              <w:rFonts w:ascii="Cambria Math" w:hAnsi="Cambria Math" w:cs="Times New Roman"/>
              <w:snapToGrid w:val="0"/>
              <w:kern w:val="0"/>
              <w:sz w:val="20"/>
              <w:szCs w:val="20"/>
              <w:lang w:eastAsia="zh-CN"/>
              <w14:ligatures w14:val="none"/>
            </w:rPr>
            <m:t xml:space="preserve"> </m:t>
          </m:r>
        </m:oMath>
      </m:oMathPara>
    </w:p>
    <w:p w14:paraId="1F6F1360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5CD11B1E" w14:textId="56BEE212" w:rsidR="003A527C" w:rsidRP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- </m:t>
        </m:r>
        <m:r>
          <m:rPr>
            <m:sty m:val="b"/>
          </m:rP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 xml:space="preserve">3 </m:t>
        </m:r>
        <m:r>
          <m:rPr>
            <m:sty m:val="b"/>
          </m:rPr>
          <w:rPr>
            <w:rFonts w:ascii="Cambria Math" w:eastAsia="MS Gothic" w:hAnsi="Cambria Math" w:cs="MS Gothic" w:hint="eastAsia"/>
            <w:snapToGrid w:val="0"/>
            <w:kern w:val="0"/>
            <w:sz w:val="20"/>
            <w:szCs w:val="20"/>
            <w:lang w:eastAsia="zh-CN"/>
            <w14:ligatures w14:val="none"/>
          </w:rPr>
          <m:t>*</m:t>
        </m:r>
        <m:r>
          <m:rPr>
            <m:sty m:val="b"/>
          </m:rP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- </m:t>
        </m:r>
      </m:oMath>
      <w:r w:rsidR="000F7FC1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3</w:t>
      </w:r>
    </w:p>
    <w:p w14:paraId="55F3918C" w14:textId="77777777" w:rsidR="0027409F" w:rsidRPr="003A527C" w:rsidRDefault="0027409F" w:rsidP="003A527C">
      <w:pPr>
        <w:tabs>
          <w:tab w:val="left" w:pos="-720"/>
        </w:tabs>
        <w:suppressAutoHyphens/>
        <w:spacing w:after="200" w:line="288" w:lineRule="auto"/>
        <w:jc w:val="both"/>
        <w:rPr>
          <w:rFonts w:ascii="Arial" w:hAnsi="Arial" w:cs="Times New Roman"/>
          <w:b/>
          <w:snapToGrid w:val="0"/>
          <w:kern w:val="0"/>
          <w:sz w:val="20"/>
          <w:szCs w:val="20"/>
          <w:lang w:eastAsia="zh-CN"/>
          <w14:ligatures w14:val="none"/>
        </w:rPr>
      </w:pPr>
    </w:p>
    <w:p w14:paraId="7C23879E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7A16AE7B" w14:textId="35E28E87" w:rsidR="0027409F" w:rsidRPr="00357F7B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How many passwords with exactly </w:t>
      </w:r>
      <w:r w:rsidR="009A06E3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3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="009A06E3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’s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, have the sum of all digits equal to </w:t>
      </w:r>
      <w:r w:rsidR="00BB03F2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40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and have no adjacent </w:t>
      </w:r>
      <w:r w:rsidR="00053820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’s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? Examples of such passwords are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053820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23</w:t>
      </w:r>
      <w:r w:rsidR="00B67E88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="009F1F1A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11</w:t>
      </w:r>
      <w:r w:rsidR="00053820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B67E88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053820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, </w:t>
      </w:r>
      <w:r w:rsidR="00B67E88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 w:rsidR="005E4F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</w:t>
      </w:r>
      <w:r w:rsidR="005E4F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3F3236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="005E4F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B67E88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00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00</w:t>
      </w:r>
      <w:r w:rsidR="00B67E88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 w:rsidR="009F1F1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B1657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4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, etc.</w:t>
      </w:r>
    </w:p>
    <w:p w14:paraId="5330AF13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0DB958A0" w14:textId="77777777" w:rsidR="0027409F" w:rsidRDefault="0027409F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4458A33F" w14:textId="2067BA62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B,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total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14 bits</w:t>
      </w:r>
    </w:p>
    <w:p w14:paraId="5D59BB94" w14:textId="6D53773F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has 14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= 11 bits to put non-B chars</w:t>
      </w:r>
    </w:p>
    <w:p w14:paraId="501F7720" w14:textId="28C590A7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No adjacent B</w:t>
      </w:r>
    </w:p>
    <w:p w14:paraId="63ED0FC7" w14:textId="42CD7AAB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has 11 + 1 = 12 bits to put B</w:t>
      </w:r>
    </w:p>
    <w:p w14:paraId="0633E75A" w14:textId="6B331DC2" w:rsidR="00CA33D1" w:rsidRPr="00983913" w:rsidRDefault="00CA33D1" w:rsidP="0027409F">
      <w:pPr>
        <w:spacing w:after="200" w:line="276" w:lineRule="auto"/>
        <w:ind w:left="720"/>
        <w:contextualSpacing/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983913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C(12, 3)</w:t>
      </w:r>
    </w:p>
    <w:p w14:paraId="1A89BB1C" w14:textId="643528E8" w:rsidR="0027409F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The sum of all digits equal to 40</w:t>
      </w:r>
    </w:p>
    <w:p w14:paraId="521059AE" w14:textId="399BC11F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  <w:t>A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lso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* B = 33</w:t>
      </w:r>
    </w:p>
    <w:p w14:paraId="3F051A87" w14:textId="27B858C8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Remaining value 40 - 33 = 7</w:t>
      </w:r>
    </w:p>
    <w:p w14:paraId="440B2D45" w14:textId="2C416B70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available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number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[0, 7]</w:t>
      </w:r>
    </w:p>
    <w:p w14:paraId="3787152B" w14:textId="1AA490B2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983913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983913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P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ossible situations:</w:t>
      </w:r>
    </w:p>
    <w:p w14:paraId="5E3E6935" w14:textId="277E3325" w:rsidR="00493025" w:rsidRPr="00493025" w:rsidRDefault="00CA33D1" w:rsidP="00493025">
      <w:pPr>
        <w:spacing w:after="200" w:line="276" w:lineRule="auto"/>
        <w:ind w:left="720"/>
        <w:contextualSpacing/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lastRenderedPageBreak/>
        <w:tab/>
      </w:r>
      <w:r w:rsidR="00493025"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7 * 1 and 4 * 0: </w:t>
      </w:r>
      <w:r w:rsidR="00493025"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　　　</w:t>
      </w:r>
      <w:r w:rsid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493025"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C(11, 7) = 330</w:t>
      </w:r>
    </w:p>
    <w:p w14:paraId="1B56FE68" w14:textId="6587985C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* 7 and 10 * 0: 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C(11, 1) = 11</w:t>
      </w:r>
    </w:p>
    <w:p w14:paraId="736AA1B0" w14:textId="1DECFBA2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 * 6, 1 * 1 and 9 *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C(11, 1) * C(10, 1) = 11 * 10 = 110</w:t>
      </w:r>
    </w:p>
    <w:p w14:paraId="5CC9C8D5" w14:textId="2F7CDC3F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 * 5, 2 * 1 and 8 *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C(11, 1) * C(10, 2) = 11 * 45 = 495</w:t>
      </w:r>
    </w:p>
    <w:p w14:paraId="442A82CC" w14:textId="641A3380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 * 5, 1 * 2 and 9 *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C(11, 1) * C(10, 1) = 11 * 10 = 110</w:t>
      </w:r>
    </w:p>
    <w:p w14:paraId="2DE8A9C5" w14:textId="5C36B4CD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 * 4, 1 * 3 and 9 *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C(11, 1) * C(10, 1) = 11 * 10 = 110</w:t>
      </w:r>
    </w:p>
    <w:p w14:paraId="51C5C65A" w14:textId="39C30D9D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1 * 4, 1 * 2, 1 * 1 and 8 * 0: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C(11, 1) * C(10, 1) * C(9, 1) = 11 * 10 * 9 = 990</w:t>
      </w:r>
    </w:p>
    <w:p w14:paraId="2B575818" w14:textId="0AEE2484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 * 4, 3 * 1 and 7 *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C(11, 1) * C(10, 3) = 11 * 120 = 1320</w:t>
      </w:r>
    </w:p>
    <w:p w14:paraId="50DB4BB0" w14:textId="6CFBA5AE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2 * 3, 1 * 1 and 8 *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C(11, 2) * C(9, 1) = 55 * 9 = 495</w:t>
      </w:r>
    </w:p>
    <w:p w14:paraId="07F376E8" w14:textId="325AE4D8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 * 3, 2 * 2 and 8 *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C(11, 1) * C(10, 2) = 11 * 45 = 495</w:t>
      </w:r>
    </w:p>
    <w:p w14:paraId="22255F33" w14:textId="38FF39D8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1 * 3, 1 * 2, 2 * 1 and 7 * 0: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C(11, 1) * C(10, 1) * C(9, 2) = 11 * 10 * 36 = 3960</w:t>
      </w:r>
    </w:p>
    <w:p w14:paraId="0EC1F4DB" w14:textId="6C487541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 * 3, 4 * 1 and 6 *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C(11, 1) * C(10, 4) = 11 * 210 = 2310</w:t>
      </w:r>
    </w:p>
    <w:p w14:paraId="41DB3A6B" w14:textId="4FACFD66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3 * 2, 1 * 1 and 7 *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C(11, 3) * C(8, 1) = 165 * 8 = 1320</w:t>
      </w:r>
    </w:p>
    <w:p w14:paraId="125CF1F1" w14:textId="27610296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2 * 2, 3 * 1 and 6 *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C(11, 2) * C(9, 3) = 55 * 84 = 4620</w:t>
      </w:r>
    </w:p>
    <w:p w14:paraId="7C4E5E61" w14:textId="288B1353" w:rsid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 * 2, 5 * 1 and 5 *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C(11, 1) * C(10, 5) = 11 * 252 = 2772</w:t>
      </w:r>
    </w:p>
    <w:p w14:paraId="46AE2179" w14:textId="5CB08E42" w:rsidR="00983913" w:rsidRDefault="00983913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Total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possibility</w:t>
      </w:r>
    </w:p>
    <w:p w14:paraId="32685A39" w14:textId="15F2921D" w:rsidR="00983913" w:rsidRDefault="00983913" w:rsidP="00983913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493025"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C(12,3)</w:t>
      </w:r>
      <w:r w:rsidR="00493025" w:rsidRPr="00493025">
        <w:rPr>
          <w:rFonts w:ascii="MS Gothic" w:eastAsia="MS Gothic" w:hAnsi="MS Gothic" w:cs="MS Gothic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∗</w:t>
      </w:r>
      <w:r w:rsid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(sum of these numbers)</w:t>
      </w:r>
    </w:p>
    <w:p w14:paraId="65336451" w14:textId="685A18CB" w:rsidR="00983913" w:rsidRPr="00CA33D1" w:rsidRDefault="00983913" w:rsidP="00D6079D">
      <w:pPr>
        <w:spacing w:after="200" w:line="276" w:lineRule="auto"/>
        <w:contextualSpacing/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</w:pPr>
    </w:p>
    <w:p w14:paraId="30DBD180" w14:textId="49D3DC6E" w:rsidR="0027409F" w:rsidRDefault="0027409F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1C411D60" w14:textId="77777777" w:rsidR="00D6079D" w:rsidRDefault="00D6079D" w:rsidP="00D6079D">
      <w:pPr>
        <w:spacing w:after="200" w:line="276" w:lineRule="auto"/>
        <w:ind w:left="720" w:firstLine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C(12,3)</w:t>
      </w:r>
      <w:r w:rsidRPr="00493025">
        <w:rPr>
          <w:rFonts w:ascii="MS Gothic" w:eastAsia="MS Gothic" w:hAnsi="MS Gothic" w:cs="MS Gothic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∗</w:t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(sum of these numbers)</w:t>
      </w:r>
    </w:p>
    <w:p w14:paraId="34F453D7" w14:textId="77777777" w:rsidR="00D6079D" w:rsidRPr="00D6079D" w:rsidRDefault="00D6079D" w:rsidP="0027409F">
      <w:pPr>
        <w:spacing w:after="200" w:line="276" w:lineRule="auto"/>
        <w:ind w:left="720"/>
        <w:contextualSpacing/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</w:pPr>
    </w:p>
    <w:p w14:paraId="7C00FB68" w14:textId="77777777" w:rsidR="0027409F" w:rsidRPr="00357F7B" w:rsidRDefault="0027409F" w:rsidP="0027409F">
      <w:pPr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br w:type="page"/>
      </w:r>
    </w:p>
    <w:p w14:paraId="4CB9B1CD" w14:textId="77777777" w:rsidR="0027409F" w:rsidRPr="00357F7B" w:rsidRDefault="0027409F" w:rsidP="0027409F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lastRenderedPageBreak/>
        <w:t>Q2)</w:t>
      </w: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Consider the following programming segment. 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Your answer must rely on </w:t>
      </w:r>
      <w:r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>a combination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structure. Answers that use sigma notation will not be accepted.</w:t>
      </w:r>
    </w:p>
    <w:p w14:paraId="0AE6EA68" w14:textId="77777777" w:rsidR="0027409F" w:rsidRPr="00357F7B" w:rsidRDefault="0027409F" w:rsidP="0027409F">
      <w:pPr>
        <w:spacing w:after="200" w:line="276" w:lineRule="auto"/>
        <w:ind w:left="360" w:firstLine="360"/>
        <w:rPr>
          <w:rFonts w:ascii="Calibri" w:eastAsia="Calibri" w:hAnsi="Calibri" w:cs="Times New Roman"/>
          <w:b/>
          <w:kern w:val="0"/>
          <w:sz w:val="20"/>
          <w:szCs w:val="20"/>
          <w:lang w:val="en-US"/>
          <w14:ligatures w14:val="none"/>
        </w:rPr>
      </w:pPr>
    </w:p>
    <w:p w14:paraId="57BB3E98" w14:textId="77777777" w:rsidR="0027409F" w:rsidRPr="00357F7B" w:rsidRDefault="0027409F" w:rsidP="0027409F">
      <w:pPr>
        <w:spacing w:after="200" w:line="276" w:lineRule="auto"/>
        <w:ind w:left="360" w:firstLine="360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alibri" w:eastAsia="Calibri" w:hAnsi="Calibri" w:cs="Times New Roman"/>
          <w:b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alibri" w:eastAsia="Calibri" w:hAnsi="Calibri" w:cs="Times New Roman"/>
          <w:b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counter = </w:t>
      </w:r>
      <w:r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100</w:t>
      </w:r>
    </w:p>
    <w:p w14:paraId="455D2A81" w14:textId="2B145D5B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for i = </w:t>
      </w:r>
      <w:r w:rsidR="0033030E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4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 to (n+</w:t>
      </w:r>
      <w:r w:rsidR="0033030E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3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) do {</w:t>
      </w:r>
    </w:p>
    <w:p w14:paraId="2234762D" w14:textId="708CFFD3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counter = counter + </w:t>
      </w:r>
      <w:r w:rsidR="00C61BA6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11</w:t>
      </w:r>
    </w:p>
    <w:p w14:paraId="51A6519F" w14:textId="6C408C84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for j = i+1 to (</w:t>
      </w:r>
      <w:r w:rsidR="0033030E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3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n+</w:t>
      </w:r>
      <w:r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</w:t>
      </w:r>
      <w:r w:rsidR="0098194F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5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) do {</w:t>
      </w:r>
    </w:p>
    <w:p w14:paraId="74962038" w14:textId="74D00D52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counter = counter + </w:t>
      </w:r>
      <w:r w:rsidR="00C61BA6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22</w:t>
      </w:r>
    </w:p>
    <w:p w14:paraId="3E5EEDEB" w14:textId="0438AB12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for k = j+1 to </w:t>
      </w:r>
      <w:r w:rsidR="0098194F"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(n+</w:t>
      </w:r>
      <w:r w:rsidR="0098194F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8</w:t>
      </w:r>
      <w:r w:rsidR="0098194F"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)</w:t>
      </w:r>
      <w:r w:rsidR="0098194F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do {</w:t>
      </w:r>
    </w:p>
    <w:p w14:paraId="5ADA27A9" w14:textId="44FC85BA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counter = counter + </w:t>
      </w:r>
      <w:r w:rsidR="00C61BA6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33</w:t>
      </w:r>
    </w:p>
    <w:p w14:paraId="7E306FAF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}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</w:p>
    <w:p w14:paraId="23397EFE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}</w:t>
      </w:r>
    </w:p>
    <w:p w14:paraId="6FC997D5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}</w:t>
      </w:r>
    </w:p>
    <w:p w14:paraId="23D2C41C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// assume n ≥ </w:t>
      </w:r>
      <w:r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10</w:t>
      </w:r>
    </w:p>
    <w:p w14:paraId="67BA3837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</w:pPr>
    </w:p>
    <w:p w14:paraId="6E0B9236" w14:textId="32015F06" w:rsidR="0027409F" w:rsidRPr="00357F7B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a)</w:t>
      </w: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Determine the value </w:t>
      </w:r>
      <w:r w:rsidR="008043D4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of the variable counter 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>after the segment is executed. Provide your answer as a function of n (i.e.</w:t>
      </w:r>
      <w:r w:rsidR="008043D4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>, a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formula which depends on n). Make sure to explain how/why the parts of the formula relate to counting.</w:t>
      </w:r>
    </w:p>
    <w:p w14:paraId="4CF5019A" w14:textId="77777777" w:rsidR="0027409F" w:rsidRDefault="0027409F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698C3C0D" w14:textId="31F53D3E" w:rsidR="00493025" w:rsidRDefault="00493025" w:rsidP="00493025">
      <w:pPr>
        <w:pStyle w:val="a9"/>
        <w:numPr>
          <w:ilvl w:val="0"/>
          <w:numId w:val="4"/>
        </w:numPr>
        <w:spacing w:after="200" w:line="276" w:lineRule="auto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counter += (n + 3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4 + 1) * 11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=&gt; += 11n</w:t>
      </w:r>
    </w:p>
    <w:p w14:paraId="5C9B56C5" w14:textId="606E1E19" w:rsidR="004F73E2" w:rsidRDefault="00493025" w:rsidP="00493025">
      <w:pPr>
        <w:pStyle w:val="a9"/>
        <w:numPr>
          <w:ilvl w:val="0"/>
          <w:numId w:val="4"/>
        </w:numPr>
        <w:spacing w:after="200" w:line="276" w:lineRule="auto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counter += [3n + 15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(i + 1) + 1] * 22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=&gt; +=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22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naryPr>
          <m:sub>
            <m:r>
              <w:rPr>
                <w:rFonts w:ascii="Cambria Math" w:hAnsi="Cambria Math" w:cs="Times New Roman" w:hint="eastAsia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i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=4</m:t>
            </m:r>
          </m:sub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n+3</m:t>
            </m:r>
          </m:sup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(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n+15-i)</m:t>
            </m:r>
          </m:e>
        </m:nary>
      </m:oMath>
      <w:r w:rsidR="004F73E2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</w:p>
    <w:p w14:paraId="4485824B" w14:textId="4D3D4011" w:rsidR="00493025" w:rsidRDefault="004F73E2" w:rsidP="004F73E2">
      <w:pPr>
        <w:spacing w:after="200" w:line="276" w:lineRule="auto"/>
        <w:ind w:left="1800"/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</w:pPr>
      <w:r w:rsidRPr="004F73E2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22*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dPr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3</m:t>
                </m:r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n+15</m:t>
                </m:r>
              </m:e>
            </m:d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-</m:t>
            </m:r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i=4</m:t>
                </m:r>
              </m:sub>
              <m: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n+3</m:t>
                </m:r>
              </m:sup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i</m:t>
                </m:r>
              </m:e>
            </m:nary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 xml:space="preserve"> </m:t>
            </m:r>
          </m:e>
        </m:d>
      </m:oMath>
    </w:p>
    <w:p w14:paraId="4ED7A447" w14:textId="5A87E546" w:rsidR="004F73E2" w:rsidRDefault="004F73E2" w:rsidP="004F73E2">
      <w:pPr>
        <w:spacing w:after="200" w:line="276" w:lineRule="auto"/>
        <w:ind w:left="1800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  <m: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>22</m:t>
        </m:r>
        <m:r>
          <w:rPr>
            <w:rFonts w:ascii="MS Gothic" w:eastAsia="MS Gothic" w:hAnsi="MS Gothic" w:cs="MS Gothic" w:hint="eastAsia"/>
            <w:snapToGrid w:val="0"/>
            <w:kern w:val="0"/>
            <w:sz w:val="20"/>
            <w:szCs w:val="20"/>
            <w:lang w:eastAsia="zh-CN"/>
            <w14:ligatures w14:val="none"/>
          </w:rPr>
          <m:t>*</m:t>
        </m:r>
        <m: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>[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+15n-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dPr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4+n+3</m:t>
                </m:r>
              </m:e>
            </m:d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den>
        </m:f>
        <m: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>]</m:t>
        </m:r>
      </m:oMath>
    </w:p>
    <w:p w14:paraId="4FBA056E" w14:textId="370B7750" w:rsidR="00F10E43" w:rsidRPr="004F73E2" w:rsidRDefault="00F10E43" w:rsidP="004F73E2">
      <w:pPr>
        <w:spacing w:after="200" w:line="276" w:lineRule="auto"/>
        <w:ind w:left="1800"/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55</m:t>
        </m:r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+253n</m:t>
        </m:r>
      </m:oMath>
    </w:p>
    <w:p w14:paraId="770DF277" w14:textId="6873EB31" w:rsidR="00493025" w:rsidRDefault="00493025" w:rsidP="00493025">
      <w:pPr>
        <w:pStyle w:val="a9"/>
        <w:numPr>
          <w:ilvl w:val="0"/>
          <w:numId w:val="4"/>
        </w:numPr>
        <w:spacing w:after="200" w:line="276" w:lineRule="auto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counter += [n + 8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(j + 1) + 1] * 33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=&gt; +=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33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naryPr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i=4</m:t>
            </m:r>
          </m:sub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n+3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j=i+1</m:t>
                </m:r>
              </m:sub>
              <m:sup>
                <m:r>
                  <w:rPr>
                    <w:rFonts w:ascii="Cambria Math" w:hAnsi="Cambria Math" w:cs="Times New Roman" w:hint="eastAsia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</m:t>
                </m:r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+</m:t>
                </m:r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7</m:t>
                </m:r>
              </m:sup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(n+8-j)</m:t>
                </m:r>
              </m:e>
            </m:nary>
          </m:e>
        </m:nary>
      </m:oMath>
      <w:r w:rsidR="002E5BFF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(</w:t>
      </w:r>
      <w:r w:rsidR="002E5BFF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 w:rsidR="004F7EF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j </w:t>
      </w:r>
      <w:r w:rsidR="004F7EF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≤</w:t>
      </w:r>
      <w:r w:rsidR="004F7EF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n + 7</w:t>
      </w:r>
      <w:r w:rsidR="002E5BFF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)</w:t>
      </w:r>
    </w:p>
    <w:p w14:paraId="1A5CC464" w14:textId="11BC25D5" w:rsidR="00541A85" w:rsidRPr="002E5BFF" w:rsidRDefault="00D6079D" w:rsidP="002E5BFF">
      <w:pPr>
        <w:pStyle w:val="a9"/>
        <w:spacing w:after="200" w:line="276" w:lineRule="auto"/>
        <w:ind w:left="1800"/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33 </m:t>
        </m:r>
        <m:nary>
          <m:naryPr>
            <m:chr m:val="∑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naryPr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i=4</m:t>
            </m:r>
          </m:sub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n+3</m:t>
            </m:r>
          </m:sup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[</m:t>
            </m:r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naryPr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j=i+1</m:t>
                    </m:r>
                  </m:e>
                </m:d>
              </m:sub>
              <m: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n+8</m:t>
                </m:r>
              </m:sup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(n+8)</m:t>
                </m:r>
              </m:e>
            </m:nary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-</m:t>
            </m:r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naryPr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j=i+1</m:t>
                    </m:r>
                  </m:e>
                </m:d>
              </m:sub>
              <m: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n+8</m:t>
                </m:r>
              </m:sup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j</m:t>
                </m:r>
              </m:e>
            </m:nary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 xml:space="preserve"> ]</m:t>
            </m:r>
          </m:e>
        </m:nary>
      </m:oMath>
    </w:p>
    <w:p w14:paraId="7FCDAB65" w14:textId="431A03F9" w:rsidR="00DD7CEA" w:rsidRDefault="00541A85" w:rsidP="002E5BFF">
      <w:pPr>
        <w:pStyle w:val="a9"/>
        <w:spacing w:after="200" w:line="276" w:lineRule="auto"/>
        <w:ind w:left="1800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33(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sSupPr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+12</m:t>
            </m:r>
            <m:sSup>
              <m:sSup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sSupPr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+47n+60</m:t>
            </m:r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6</m:t>
            </m:r>
          </m:den>
        </m:f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-10)</m:t>
        </m:r>
      </m:oMath>
    </w:p>
    <w:p w14:paraId="64845D3B" w14:textId="2BBD0A55" w:rsidR="00605DE9" w:rsidRPr="004F7EF5" w:rsidRDefault="00DD7CEA" w:rsidP="002E5BFF">
      <w:pPr>
        <w:spacing w:after="200" w:line="276" w:lineRule="auto"/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605DE9" w:rsidRPr="004F7EF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</w:t>
      </w:r>
      <w:r w:rsidRPr="004F7EF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ounter =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100+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11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+22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+95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den>
        </m:f>
      </m:oMath>
    </w:p>
    <w:p w14:paraId="6E4B3EA5" w14:textId="4CADF998" w:rsidR="0027409F" w:rsidRPr="00493025" w:rsidRDefault="0027409F" w:rsidP="00493025">
      <w:pPr>
        <w:spacing w:after="200" w:line="276" w:lineRule="auto"/>
        <w:ind w:left="1440"/>
        <w:contextualSpacing/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</w:pPr>
    </w:p>
    <w:p w14:paraId="57AF27A4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lastRenderedPageBreak/>
        <w:t>Answer:</w:t>
      </w:r>
    </w:p>
    <w:p w14:paraId="4972F8AD" w14:textId="24DBC47D" w:rsidR="0027409F" w:rsidRPr="004F7EF5" w:rsidRDefault="004F7EF5" w:rsidP="004F7EF5">
      <w:pPr>
        <w:spacing w:after="200" w:line="276" w:lineRule="auto"/>
        <w:ind w:left="720" w:firstLine="720"/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 w:rsidRPr="004F7EF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counter =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100+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11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+22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+95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den>
        </m:f>
      </m:oMath>
    </w:p>
    <w:p w14:paraId="5ABAF22B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b)</w:t>
      </w: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Evaluate your answer in part a) for n = 50. Show the work</w:t>
      </w:r>
    </w:p>
    <w:p w14:paraId="50E935FC" w14:textId="43016857" w:rsidR="0027409F" w:rsidRDefault="001F72A0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val="en-GB" w:eastAsia="zh-CN"/>
          <w14:ligatures w14:val="none"/>
        </w:rPr>
        <w:t xml:space="preserve">counter = 100 + </w:t>
      </w:r>
      <m:oMath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  <m:t>11</m:t>
            </m:r>
            <m:d>
              <m:d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  <m:t>50</m:t>
                    </m:r>
                  </m:e>
                  <m:sup>
                    <m: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  <m:t>+22*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  <m:t>50</m:t>
                    </m:r>
                  </m:e>
                  <m:sup>
                    <m: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  <m:t>+95*50</m:t>
                </m:r>
              </m:e>
            </m:d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  <m:t>2</m:t>
            </m:r>
          </m:den>
        </m:f>
      </m:oMath>
    </w:p>
    <w:p w14:paraId="55DCD533" w14:textId="4469EB02" w:rsidR="001F72A0" w:rsidRDefault="001F72A0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val="en-GB" w:eastAsia="zh-CN"/>
          <w14:ligatures w14:val="none"/>
        </w:rPr>
        <w:t xml:space="preserve">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val="en-GB" w:eastAsia="zh-CN"/>
            <w14:ligatures w14:val="none"/>
          </w:rPr>
          <m:t>100+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  <m:t>11</m:t>
            </m:r>
            <m:d>
              <m:d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</m:ctrlPr>
              </m:dPr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  <m:t>125000+55000+4750</m:t>
                </m:r>
              </m:e>
            </m:d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  <m:t>2</m:t>
            </m:r>
          </m:den>
        </m:f>
      </m:oMath>
    </w:p>
    <w:p w14:paraId="62C367DA" w14:textId="422001A5" w:rsidR="001F72A0" w:rsidRPr="001F72A0" w:rsidRDefault="001F72A0" w:rsidP="0027409F">
      <w:pPr>
        <w:spacing w:after="200" w:line="276" w:lineRule="auto"/>
        <w:ind w:left="720"/>
        <w:rPr>
          <w:rFonts w:ascii="Arial" w:hAnsi="Arial" w:cs="Times New Roman" w:hint="eastAsia"/>
          <w:snapToGrid w:val="0"/>
          <w:kern w:val="0"/>
          <w:sz w:val="20"/>
          <w:szCs w:val="20"/>
          <w:lang w:val="en-GB"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val="en-GB" w:eastAsia="zh-CN"/>
          <w14:ligatures w14:val="none"/>
        </w:rPr>
        <w:t xml:space="preserve">=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val="en-GB" w:eastAsia="zh-CN"/>
            <w14:ligatures w14:val="none"/>
          </w:rPr>
          <m:t>1016225</m:t>
        </m:r>
      </m:oMath>
    </w:p>
    <w:p w14:paraId="1DC8E0A3" w14:textId="1533743C" w:rsidR="0027409F" w:rsidRPr="00357F7B" w:rsidRDefault="008043D4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8043D4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GB"/>
          <w14:ligatures w14:val="none"/>
        </w:rPr>
        <w:t>c)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  <w:t>C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heck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your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answer in part b)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by implementing the code in </w:t>
      </w:r>
      <w:r w:rsidR="0027409F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a 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programming language of your choice. Use the value n = 50 and print the variable </w:t>
      </w:r>
      <w:r w:rsidR="0027409F" w:rsidRPr="00357F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after the code execution. You must provide two screenshots: implementation and output.</w:t>
      </w:r>
    </w:p>
    <w:p w14:paraId="3E5E89C2" w14:textId="66A819B7" w:rsidR="0027409F" w:rsidRDefault="009F09CD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noProof/>
        </w:rPr>
        <w:drawing>
          <wp:inline distT="0" distB="0" distL="0" distR="0" wp14:anchorId="59EF7B3D" wp14:editId="69566B6D">
            <wp:extent cx="5943600" cy="4662805"/>
            <wp:effectExtent l="0" t="0" r="0" b="4445"/>
            <wp:docPr id="119514721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47218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27A0" w14:textId="4915CB73" w:rsidR="009F09CD" w:rsidRPr="009F09CD" w:rsidRDefault="009F09CD" w:rsidP="0027409F">
      <w:pPr>
        <w:spacing w:after="200" w:line="276" w:lineRule="auto"/>
        <w:ind w:left="720"/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noProof/>
        </w:rPr>
        <w:lastRenderedPageBreak/>
        <w:drawing>
          <wp:inline distT="0" distB="0" distL="0" distR="0" wp14:anchorId="642ADC42" wp14:editId="266EEBFD">
            <wp:extent cx="5943600" cy="6452235"/>
            <wp:effectExtent l="0" t="0" r="0" b="5715"/>
            <wp:docPr id="1665180776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80776" name="图片 1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324F" w14:textId="621DE720" w:rsidR="009F09CD" w:rsidRPr="009F09CD" w:rsidRDefault="0027409F" w:rsidP="009F09CD">
      <w:pPr>
        <w:pStyle w:val="a9"/>
        <w:numPr>
          <w:ilvl w:val="0"/>
          <w:numId w:val="2"/>
        </w:numPr>
        <w:jc w:val="both"/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</w:pPr>
      <w:r w:rsidRPr="009F09CD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What do you conclude?</w:t>
      </w:r>
    </w:p>
    <w:p w14:paraId="4BD7A853" w14:textId="66B933BD" w:rsidR="0027409F" w:rsidRPr="009F09CD" w:rsidRDefault="009F09CD" w:rsidP="009F09CD">
      <w:pPr>
        <w:pStyle w:val="a9"/>
        <w:ind w:left="1080"/>
        <w:jc w:val="both"/>
        <w:rPr>
          <w:rFonts w:ascii="Arial" w:eastAsia="Calibri" w:hAnsi="Arial" w:cs="Times New Roman"/>
          <w:b/>
          <w:bCs/>
          <w:snapToGrid w:val="0"/>
          <w:kern w:val="0"/>
          <w:sz w:val="24"/>
          <w:szCs w:val="24"/>
          <w:lang w:val="en-US"/>
          <w14:ligatures w14:val="none"/>
        </w:rPr>
      </w:pPr>
      <w:r w:rsidRPr="009F09CD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US"/>
          <w14:ligatures w14:val="none"/>
        </w:rPr>
        <w:t>Nested loops are complicated; computers and programming languages are truly great inventions.</w:t>
      </w:r>
      <w:r w:rsidR="0027409F" w:rsidRPr="009F09CD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US"/>
          <w14:ligatures w14:val="none"/>
        </w:rPr>
        <w:br w:type="page"/>
      </w:r>
    </w:p>
    <w:p w14:paraId="2B61519E" w14:textId="77777777" w:rsidR="0027409F" w:rsidRPr="00357F7B" w:rsidRDefault="0027409F" w:rsidP="0027409F">
      <w:pPr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10253EA7" w14:textId="31FD3C65" w:rsidR="00F74B84" w:rsidRDefault="0027409F" w:rsidP="0027409F">
      <w:pPr>
        <w:ind w:left="720" w:hanging="720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Q3)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ab/>
        <w:t xml:space="preserve">Use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the 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truth table to show that the following argument is NOT valid.</w:t>
      </w:r>
    </w:p>
    <w:p w14:paraId="4F84EF97" w14:textId="3F89B2AC" w:rsidR="0027409F" w:rsidRPr="00357F7B" w:rsidRDefault="0027409F" w:rsidP="00F74B84">
      <w:pPr>
        <w:ind w:left="720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Clearly</w:t>
      </w:r>
      <w:r w:rsidR="003B59C0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, </w:t>
      </w:r>
      <w:r w:rsidR="003B59C0" w:rsidRPr="003B59C0">
        <w:rPr>
          <w:rFonts w:ascii="Arial" w:eastAsia="Calibri" w:hAnsi="Arial" w:cs="Times New Roman"/>
          <w:b/>
          <w:bCs/>
          <w:snapToGrid w:val="0"/>
          <w:color w:val="FF0000"/>
          <w:kern w:val="0"/>
          <w:sz w:val="20"/>
          <w:szCs w:val="20"/>
          <w:lang w:val="en-US"/>
          <w14:ligatures w14:val="none"/>
        </w:rPr>
        <w:t>1)</w:t>
      </w:r>
      <w:r w:rsidR="003B59C0" w:rsidRPr="003B59C0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>indicate in red</w:t>
      </w:r>
      <w:r w:rsidR="00403778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>/</w:t>
      </w:r>
      <w:r w:rsidR="00403778" w:rsidRPr="00403778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bold</w:t>
      </w:r>
      <w:r w:rsidRPr="00403778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>in the table</w:t>
      </w:r>
      <w:r w:rsidR="00EB1F2A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 xml:space="preserve"> </w:t>
      </w:r>
      <w:r w:rsidR="00EB1F2A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what </w:t>
      </w:r>
      <w:r w:rsidR="00EB1F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makes you come to</w:t>
      </w:r>
      <w:r w:rsidR="00EB1F2A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that conclusio</w:t>
      </w:r>
      <w:r w:rsidR="00EB1F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n, </w:t>
      </w:r>
      <w:r w:rsidRPr="003B59C0">
        <w:rPr>
          <w:rFonts w:ascii="Arial" w:eastAsia="Calibri" w:hAnsi="Arial" w:cs="Times New Roman"/>
          <w:bCs/>
          <w:snapToGrid w:val="0"/>
          <w:kern w:val="0"/>
          <w:sz w:val="20"/>
          <w:szCs w:val="20"/>
          <w:lang w:val="en-US"/>
          <w14:ligatures w14:val="none"/>
        </w:rPr>
        <w:t>and</w:t>
      </w:r>
      <w:r w:rsidR="003B59C0" w:rsidRPr="003B59C0">
        <w:rPr>
          <w:rFonts w:ascii="Arial" w:eastAsia="Calibri" w:hAnsi="Arial" w:cs="Times New Roman"/>
          <w:bCs/>
          <w:snapToGrid w:val="0"/>
          <w:kern w:val="0"/>
          <w:sz w:val="20"/>
          <w:szCs w:val="20"/>
          <w:lang w:val="en-US"/>
          <w14:ligatures w14:val="none"/>
        </w:rPr>
        <w:t xml:space="preserve"> then</w:t>
      </w: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3B59C0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2) e</w:t>
      </w:r>
      <w:r w:rsidRPr="00357F7B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xplain</w:t>
      </w:r>
      <w:r w:rsidR="00E2081C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 xml:space="preserve"> </w:t>
      </w:r>
      <w:r w:rsidR="00EA5F0E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 xml:space="preserve">your answer </w:t>
      </w:r>
      <w:r w:rsidRPr="00357F7B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below the tabl</w:t>
      </w:r>
      <w:r w:rsidR="00EA5F0E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e</w:t>
      </w:r>
    </w:p>
    <w:p w14:paraId="39E861DA" w14:textId="77777777" w:rsidR="0027409F" w:rsidRPr="00357F7B" w:rsidRDefault="0027409F" w:rsidP="0027409F">
      <w:pPr>
        <w:jc w:val="both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22FEB48D" w14:textId="77777777" w:rsidR="0027409F" w:rsidRPr="00357F7B" w:rsidRDefault="0027409F" w:rsidP="0027409F">
      <w:pPr>
        <w:ind w:left="720"/>
        <w:rPr>
          <w:rFonts w:ascii="Arial" w:eastAsia="Times New Roman" w:hAnsi="Arial" w:cs="Times New Roman"/>
          <w:kern w:val="0"/>
          <w:sz w:val="24"/>
          <w:szCs w:val="24"/>
          <w:lang w:val="en-US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(a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b)→(a→c)</m:t>
          </m:r>
        </m:oMath>
      </m:oMathPara>
    </w:p>
    <w:p w14:paraId="20613C39" w14:textId="77777777" w:rsidR="0027409F" w:rsidRPr="00357F7B" w:rsidRDefault="0027409F" w:rsidP="0027409F">
      <w:pPr>
        <w:ind w:firstLine="720"/>
        <w:rPr>
          <w:rFonts w:ascii="Calibri" w:eastAsia="Calibri" w:hAnsi="Calibri" w:cs="Times New Roman"/>
          <w:kern w:val="0"/>
          <w:sz w:val="24"/>
          <w:szCs w:val="24"/>
          <w:lang w:val="en-US"/>
          <w14:ligatures w14:val="none"/>
        </w:rPr>
      </w:pPr>
      <w:r w:rsidRPr="00357F7B">
        <w:rPr>
          <w:rFonts w:ascii="Calibri" w:eastAsia="Calibri" w:hAnsi="Calibri" w:cs="Times New Roman"/>
          <w:kern w:val="0"/>
          <w:sz w:val="24"/>
          <w:szCs w:val="24"/>
          <w:lang w:val="en-US"/>
          <w14:ligatures w14:val="none"/>
        </w:rPr>
        <w:t>______________</w:t>
      </w:r>
    </w:p>
    <w:p w14:paraId="4D50169F" w14:textId="77777777" w:rsidR="0027409F" w:rsidRPr="00357F7B" w:rsidRDefault="0027409F" w:rsidP="0027409F">
      <w:pPr>
        <w:ind w:left="720"/>
        <w:rPr>
          <w:rFonts w:ascii="Cambria Math" w:eastAsia="Calibri" w:hAnsi="Cambria Math" w:cs="Times New Roman"/>
          <w:kern w:val="0"/>
          <w:sz w:val="24"/>
          <w:szCs w:val="24"/>
          <w:lang w:val="en-US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∴</m:t>
          </m:r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a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c</m:t>
          </m:r>
        </m:oMath>
      </m:oMathPara>
    </w:p>
    <w:p w14:paraId="1480A948" w14:textId="77777777" w:rsidR="0027409F" w:rsidRPr="00357F7B" w:rsidRDefault="0027409F" w:rsidP="0027409F">
      <w:pPr>
        <w:jc w:val="both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479"/>
        <w:gridCol w:w="478"/>
        <w:gridCol w:w="477"/>
        <w:gridCol w:w="2080"/>
        <w:gridCol w:w="1369"/>
        <w:gridCol w:w="1630"/>
      </w:tblGrid>
      <w:tr w:rsidR="0027409F" w:rsidRPr="00357F7B" w14:paraId="1D8CD66D" w14:textId="77777777" w:rsidTr="00221563">
        <w:trPr>
          <w:trHeight w:val="587"/>
        </w:trPr>
        <w:tc>
          <w:tcPr>
            <w:tcW w:w="479" w:type="dxa"/>
            <w:tcBorders>
              <w:bottom w:val="single" w:sz="4" w:space="0" w:color="auto"/>
            </w:tcBorders>
            <w:vAlign w:val="center"/>
          </w:tcPr>
          <w:p w14:paraId="26EAE8A1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478" w:type="dxa"/>
            <w:tcBorders>
              <w:bottom w:val="single" w:sz="4" w:space="0" w:color="auto"/>
            </w:tcBorders>
            <w:vAlign w:val="center"/>
          </w:tcPr>
          <w:p w14:paraId="1CEB282E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477" w:type="dxa"/>
            <w:tcBorders>
              <w:bottom w:val="single" w:sz="4" w:space="0" w:color="auto"/>
            </w:tcBorders>
            <w:vAlign w:val="center"/>
          </w:tcPr>
          <w:p w14:paraId="04712F53" w14:textId="77777777" w:rsidR="0027409F" w:rsidRPr="00357F7B" w:rsidRDefault="0027409F" w:rsidP="00221563">
            <w:pPr>
              <w:jc w:val="center"/>
              <w:rPr>
                <w:rFonts w:ascii="Cambria Math" w:eastAsia="Calibri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080" w:type="dxa"/>
            <w:tcBorders>
              <w:bottom w:val="single" w:sz="4" w:space="0" w:color="auto"/>
            </w:tcBorders>
            <w:vAlign w:val="center"/>
          </w:tcPr>
          <w:p w14:paraId="053148FD" w14:textId="192300A5" w:rsidR="0027409F" w:rsidRPr="00357F7B" w:rsidRDefault="00B651F2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a∨b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14:paraId="4EC9D07A" w14:textId="36462BC0" w:rsidR="0027409F" w:rsidRPr="00357F7B" w:rsidRDefault="00B651F2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a∨c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14:paraId="2F4FA57F" w14:textId="7FBCFC67" w:rsidR="0027409F" w:rsidRPr="00357F7B" w:rsidRDefault="00B651F2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(a∨b)→(a→c)</w:t>
            </w:r>
          </w:p>
        </w:tc>
      </w:tr>
      <w:tr w:rsidR="0027409F" w:rsidRPr="00357F7B" w14:paraId="3F69B460" w14:textId="77777777" w:rsidTr="00B651F2">
        <w:trPr>
          <w:trHeight w:val="587"/>
        </w:trPr>
        <w:tc>
          <w:tcPr>
            <w:tcW w:w="479" w:type="dxa"/>
            <w:tcBorders>
              <w:bottom w:val="dashed" w:sz="4" w:space="0" w:color="auto"/>
            </w:tcBorders>
            <w:vAlign w:val="center"/>
          </w:tcPr>
          <w:p w14:paraId="3F0ACC8B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bottom w:val="dashed" w:sz="4" w:space="0" w:color="auto"/>
            </w:tcBorders>
            <w:vAlign w:val="center"/>
          </w:tcPr>
          <w:p w14:paraId="1C55CC23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bottom w:val="dashed" w:sz="4" w:space="0" w:color="auto"/>
            </w:tcBorders>
            <w:vAlign w:val="center"/>
          </w:tcPr>
          <w:p w14:paraId="228513D0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2080" w:type="dxa"/>
            <w:tcBorders>
              <w:bottom w:val="dashed" w:sz="4" w:space="0" w:color="auto"/>
            </w:tcBorders>
            <w:vAlign w:val="center"/>
          </w:tcPr>
          <w:p w14:paraId="6655D5C5" w14:textId="28313B99" w:rsidR="0027409F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69" w:type="dxa"/>
            <w:tcBorders>
              <w:bottom w:val="dashed" w:sz="4" w:space="0" w:color="auto"/>
            </w:tcBorders>
            <w:vAlign w:val="center"/>
          </w:tcPr>
          <w:p w14:paraId="05F6E426" w14:textId="6F1585D8" w:rsidR="0027409F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69" w:type="dxa"/>
            <w:tcBorders>
              <w:bottom w:val="dashed" w:sz="4" w:space="0" w:color="auto"/>
            </w:tcBorders>
            <w:vAlign w:val="center"/>
          </w:tcPr>
          <w:p w14:paraId="6B9B49C3" w14:textId="1B23E910" w:rsidR="0027409F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27409F" w:rsidRPr="00357F7B" w14:paraId="1B086669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539AE80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0E8465C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9DFF371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F8AFC7B" w14:textId="03C834C7" w:rsidR="0027409F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204F0FF" w14:textId="27BCAF13" w:rsidR="0027409F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29E3948" w14:textId="4BB0DA76" w:rsidR="0027409F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27409F" w:rsidRPr="00357F7B" w14:paraId="5418E857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C4D8929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593BA85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F6744DF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7CA26EF" w14:textId="329D61C1" w:rsidR="0027409F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144657B" w14:textId="0C952C45" w:rsidR="0027409F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7F6048A" w14:textId="5AB9BDED" w:rsidR="0027409F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27409F" w:rsidRPr="00357F7B" w14:paraId="6F7A1FDE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A963303" w14:textId="2A80597E" w:rsidR="0027409F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F2FD906" w14:textId="0729E89B" w:rsidR="0027409F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9A59A56" w14:textId="0EE2DE24" w:rsidR="0027409F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11EC94E" w14:textId="5ABBEA13" w:rsidR="0027409F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51D9D1C" w14:textId="51D007AA" w:rsidR="0027409F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C212AF8" w14:textId="22B81DDE" w:rsidR="0027409F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27409F" w:rsidRPr="00357F7B" w14:paraId="16BE0BF7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B257532" w14:textId="18F60A19" w:rsidR="0027409F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70DC839" w14:textId="7F7AF2D4" w:rsidR="0027409F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6C6EA01" w14:textId="7028A0CF" w:rsidR="0027409F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80C0427" w14:textId="760FC73F" w:rsidR="0027409F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0081333" w14:textId="34C2F23B" w:rsidR="0027409F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b/>
                <w:bCs/>
                <w:color w:val="FF0000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b/>
                <w:bCs/>
                <w:color w:val="FF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D56CDD" w14:textId="0C5E8F4A" w:rsidR="0027409F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b/>
                <w:bCs/>
                <w:color w:val="FF0000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b/>
                <w:bCs/>
                <w:color w:val="FF0000"/>
                <w:sz w:val="24"/>
                <w:szCs w:val="24"/>
                <w:lang w:eastAsia="zh-CN"/>
              </w:rPr>
              <w:t>0</w:t>
            </w:r>
          </w:p>
        </w:tc>
      </w:tr>
      <w:tr w:rsidR="00B651F2" w:rsidRPr="00357F7B" w14:paraId="510A01BA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66C38FA" w14:textId="07F12BFE" w:rsid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0D296D4" w14:textId="2AC2AC5F" w:rsidR="00B651F2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9F10BD8" w14:textId="6CB62203" w:rsidR="00B651F2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F604C96" w14:textId="565BAEC0" w:rsidR="00B651F2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C66FEA5" w14:textId="35D3835F" w:rsidR="00B651F2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643C5D9" w14:textId="22ABC1DB" w:rsidR="00B651F2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B651F2" w:rsidRPr="00357F7B" w14:paraId="7F5A26EA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C0A5EC3" w14:textId="142F1BF2" w:rsid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4E24A70" w14:textId="6DCD30FD" w:rsidR="00B651F2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84E7E3C" w14:textId="1DABED7B" w:rsidR="00B651F2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64D8B94" w14:textId="164BE720" w:rsidR="00B651F2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7F0870E" w14:textId="0E63A75C" w:rsidR="00B651F2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b/>
                <w:bCs/>
                <w:color w:val="FF0000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b/>
                <w:bCs/>
                <w:color w:val="FF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179F934" w14:textId="3238BC56" w:rsidR="00B651F2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b/>
                <w:bCs/>
                <w:color w:val="FF0000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b/>
                <w:bCs/>
                <w:color w:val="FF0000"/>
                <w:sz w:val="24"/>
                <w:szCs w:val="24"/>
                <w:lang w:eastAsia="zh-CN"/>
              </w:rPr>
              <w:t>0</w:t>
            </w:r>
          </w:p>
        </w:tc>
      </w:tr>
      <w:tr w:rsidR="00B651F2" w:rsidRPr="00357F7B" w14:paraId="1B2276AA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4C96375" w14:textId="6E4FD1A0" w:rsid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CF96601" w14:textId="73DD39F7" w:rsidR="00B651F2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6CB20CA" w14:textId="24E25D59" w:rsidR="00B651F2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9B5927E" w14:textId="78EE7543" w:rsidR="00B651F2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5C1AC97" w14:textId="201831B7" w:rsidR="00B651F2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206D4E7" w14:textId="459DF78C" w:rsidR="00B651F2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</w:tbl>
    <w:p w14:paraId="70EE8FB0" w14:textId="77777777" w:rsidR="0027409F" w:rsidRPr="00B651F2" w:rsidRDefault="0027409F" w:rsidP="0027409F">
      <w:pPr>
        <w:jc w:val="both"/>
        <w:rPr>
          <w:rFonts w:ascii="Arial" w:hAnsi="Arial" w:cs="Times New Roman" w:hint="eastAsia"/>
          <w:b/>
          <w:snapToGrid w:val="0"/>
          <w:color w:val="0070C0"/>
          <w:kern w:val="0"/>
          <w:sz w:val="20"/>
          <w:szCs w:val="20"/>
          <w:lang w:val="en-US" w:eastAsia="zh-CN"/>
          <w14:ligatures w14:val="none"/>
        </w:rPr>
      </w:pPr>
    </w:p>
    <w:p w14:paraId="0B0B4D39" w14:textId="77777777" w:rsidR="0027409F" w:rsidRPr="00357F7B" w:rsidRDefault="0027409F" w:rsidP="0027409F">
      <w:pPr>
        <w:ind w:firstLine="720"/>
        <w:jc w:val="both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Explanation:</w:t>
      </w:r>
    </w:p>
    <w:p w14:paraId="7DE434EF" w14:textId="78CD6C41" w:rsidR="0027409F" w:rsidRPr="00B651F2" w:rsidRDefault="00B651F2" w:rsidP="00B651F2">
      <w:pPr>
        <w:spacing w:after="200" w:line="276" w:lineRule="auto"/>
        <w:ind w:left="720" w:hanging="720"/>
        <w:rPr>
          <w:rFonts w:ascii="Arial" w:hAnsi="Arial" w:cs="Times New Roman" w:hint="eastAsia"/>
          <w:snapToGrid w:val="0"/>
          <w:kern w:val="0"/>
          <w:sz w:val="24"/>
          <w:szCs w:val="24"/>
          <w:lang w:val="en-US"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ab/>
      </w:r>
      <w:r w:rsidRPr="00B651F2"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 xml:space="preserve">In some cases, when </w:t>
      </w:r>
      <w:r w:rsidRPr="00B651F2">
        <w:rPr>
          <w:rFonts w:ascii="Cambria Math" w:eastAsia="Times New Roman" w:hAnsi="Cambria Math" w:cs="Times New Roman"/>
          <w:sz w:val="24"/>
          <w:szCs w:val="24"/>
        </w:rPr>
        <w:t>(a∨b)→(a→c)</w:t>
      </w:r>
      <w:r w:rsidRPr="00B651F2"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 xml:space="preserve"> is 0, </w:t>
      </w:r>
      <w:r w:rsidRPr="00B651F2">
        <w:rPr>
          <w:rFonts w:ascii="Cambria Math" w:eastAsia="Times New Roman" w:hAnsi="Cambria Math" w:cs="Times New Roman"/>
          <w:sz w:val="24"/>
          <w:szCs w:val="24"/>
        </w:rPr>
        <w:t>a∨c</w:t>
      </w:r>
      <w:r w:rsidRPr="00B651F2"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 xml:space="preserve"> is also 1.</w:t>
      </w:r>
    </w:p>
    <w:p w14:paraId="36CFB7BA" w14:textId="77777777" w:rsidR="0027409F" w:rsidRPr="00B651F2" w:rsidRDefault="0027409F" w:rsidP="0027409F">
      <w:pPr>
        <w:rPr>
          <w:rFonts w:ascii="Arial" w:hAnsi="Arial" w:cs="Times New Roman" w:hint="eastAsia"/>
          <w:snapToGrid w:val="0"/>
          <w:kern w:val="0"/>
          <w:sz w:val="24"/>
          <w:szCs w:val="24"/>
          <w:lang w:val="en-US"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  <w:br w:type="page"/>
      </w:r>
    </w:p>
    <w:p w14:paraId="59C81AA2" w14:textId="093A4D8E" w:rsidR="0027409F" w:rsidRPr="00357F7B" w:rsidRDefault="0027409F" w:rsidP="0027409F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lastRenderedPageBreak/>
        <w:t>Q4)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ab/>
        <w:t>Use rules of inference</w:t>
      </w:r>
      <w:r w:rsidR="00D20CA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w:r w:rsidR="00D20CAA" w:rsidRPr="00A0162A">
        <w:rPr>
          <w:rFonts w:ascii="Arial" w:eastAsia="Calibri" w:hAnsi="Arial" w:cs="Times New Roman"/>
          <w:snapToGrid w:val="0"/>
          <w:kern w:val="0"/>
          <w:sz w:val="20"/>
          <w:szCs w:val="20"/>
          <w:u w:val="single"/>
          <w:lang w:val="en-US"/>
          <w14:ligatures w14:val="none"/>
        </w:rPr>
        <w:t>direct proof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to prove the argument is valid. </w:t>
      </w:r>
    </w:p>
    <w:p w14:paraId="6CB29E4D" w14:textId="76214944" w:rsidR="0027409F" w:rsidRPr="00746227" w:rsidRDefault="005B78DB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q∨¬t</m:t>
          </m:r>
        </m:oMath>
      </m:oMathPara>
    </w:p>
    <w:p w14:paraId="300783FA" w14:textId="6F595FF9" w:rsidR="0027409F" w:rsidRPr="00746227" w:rsidRDefault="00000000" w:rsidP="0027409F">
      <w:pPr>
        <w:spacing w:after="200" w:line="276" w:lineRule="auto"/>
        <w:ind w:left="720"/>
        <w:rPr>
          <w:rFonts w:ascii="Arial" w:eastAsia="Times New Roman" w:hAnsi="Arial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libri" w:hAnsi="Cambria Math" w:cs="Times New Roman"/>
                  <w:i/>
                  <w:snapToGrid w:val="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napToGrid w:val="0"/>
                  <w:sz w:val="24"/>
                  <w:szCs w:val="24"/>
                  <w:lang w:val="en-US"/>
                </w:rPr>
                <m:t>w∨¬a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→(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¬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∧k)</m:t>
          </m:r>
        </m:oMath>
      </m:oMathPara>
    </w:p>
    <w:p w14:paraId="2B5ED05C" w14:textId="38F66D51" w:rsidR="0027409F" w:rsidRPr="00746227" w:rsidRDefault="005B78DB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t</m:t>
          </m:r>
        </m:oMath>
      </m:oMathPara>
    </w:p>
    <w:p w14:paraId="35B1F593" w14:textId="448CCD97" w:rsidR="00AB4F19" w:rsidRDefault="00000000" w:rsidP="0027409F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="Calibri" w:hAnsi="Cambria Math" w:cs="Times New Roman"/>
                <w:i/>
                <w:snapToGrid w:val="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snapToGrid w:val="0"/>
                <w:sz w:val="24"/>
                <w:szCs w:val="24"/>
                <w:lang w:val="en-US"/>
              </w:rPr>
              <m:t>¬w∧t</m:t>
            </m:r>
          </m:e>
        </m:d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→x</m:t>
        </m:r>
      </m:oMath>
      <w:r w:rsidR="00AB4F19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6F6C1849" w14:textId="6C773ED2" w:rsidR="0027409F" w:rsidRPr="00746227" w:rsidRDefault="0027409F" w:rsidP="0027409F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w:r w:rsidRPr="00746227">
        <w:rPr>
          <w:rFonts w:ascii="Calibri" w:eastAsia="Calibri" w:hAnsi="Calibri" w:cs="Times New Roman"/>
          <w:sz w:val="24"/>
          <w:szCs w:val="24"/>
          <w:lang w:val="en-US"/>
        </w:rPr>
        <w:t>______________</w:t>
      </w:r>
    </w:p>
    <w:p w14:paraId="20EC9192" w14:textId="02560A1C" w:rsidR="0027409F" w:rsidRPr="00746227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∴x</m:t>
          </m:r>
        </m:oMath>
      </m:oMathPara>
    </w:p>
    <w:tbl>
      <w:tblPr>
        <w:tblStyle w:val="af1"/>
        <w:tblW w:w="8848" w:type="dxa"/>
        <w:tblInd w:w="720" w:type="dxa"/>
        <w:tblLook w:val="04A0" w:firstRow="1" w:lastRow="0" w:firstColumn="1" w:lastColumn="0" w:noHBand="0" w:noVBand="1"/>
      </w:tblPr>
      <w:tblGrid>
        <w:gridCol w:w="548"/>
        <w:gridCol w:w="3876"/>
        <w:gridCol w:w="4424"/>
      </w:tblGrid>
      <w:tr w:rsidR="0027409F" w:rsidRPr="00357F7B" w14:paraId="74ECF0EB" w14:textId="77777777" w:rsidTr="00221563">
        <w:trPr>
          <w:trHeight w:val="474"/>
        </w:trPr>
        <w:tc>
          <w:tcPr>
            <w:tcW w:w="4424" w:type="dxa"/>
            <w:gridSpan w:val="2"/>
            <w:tcBorders>
              <w:bottom w:val="single" w:sz="4" w:space="0" w:color="auto"/>
            </w:tcBorders>
            <w:vAlign w:val="center"/>
          </w:tcPr>
          <w:p w14:paraId="7C881456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STEPS</w:t>
            </w:r>
          </w:p>
        </w:tc>
        <w:tc>
          <w:tcPr>
            <w:tcW w:w="4424" w:type="dxa"/>
            <w:tcBorders>
              <w:bottom w:val="single" w:sz="4" w:space="0" w:color="auto"/>
            </w:tcBorders>
            <w:vAlign w:val="center"/>
          </w:tcPr>
          <w:p w14:paraId="0B81281F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REASON</w:t>
            </w:r>
          </w:p>
        </w:tc>
      </w:tr>
      <w:tr w:rsidR="00A1750D" w:rsidRPr="00357F7B" w14:paraId="0C0C7B4B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651AB778" w14:textId="6BE913A7" w:rsidR="00A1750D" w:rsidRPr="007B4B24" w:rsidRDefault="007B4B24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4CFD681A" w14:textId="3AFED65B" w:rsidR="00A1750D" w:rsidRPr="007B4B24" w:rsidRDefault="00A1750D" w:rsidP="007B4B24">
            <w:pPr>
              <w:spacing w:after="200" w:line="276" w:lineRule="auto"/>
              <w:rPr>
                <w:rFonts w:ascii="Arial" w:hAnsi="Arial" w:cs="Times New Roman" w:hint="eastAsia"/>
                <w:snapToGrid w:val="0"/>
                <w:sz w:val="24"/>
                <w:szCs w:val="24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q∨¬t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308F7F1E" w14:textId="4DB9ACA4" w:rsidR="00A1750D" w:rsidRDefault="00A1750D" w:rsidP="007B4B24">
            <w:pPr>
              <w:spacing w:after="200" w:line="276" w:lineRule="auto"/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</w:rPr>
            </w:pPr>
            <w:r w:rsidRPr="00A1750D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Given conditions</w:t>
            </w:r>
          </w:p>
        </w:tc>
      </w:tr>
      <w:tr w:rsidR="00A1750D" w:rsidRPr="00357F7B" w14:paraId="54C19356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33341CC2" w14:textId="67A3EB8C" w:rsidR="00A1750D" w:rsidRPr="007B4B24" w:rsidRDefault="007B4B24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71400AC0" w14:textId="77C42651" w:rsidR="00A1750D" w:rsidRPr="007B4B24" w:rsidRDefault="00A1750D" w:rsidP="007B4B24">
            <w:pPr>
              <w:spacing w:after="200" w:line="276" w:lineRule="auto"/>
              <w:rPr>
                <w:rFonts w:ascii="Arial" w:hAnsi="Arial" w:cs="Times New Roman" w:hint="eastAsia"/>
                <w:snapToGrid w:val="0"/>
                <w:sz w:val="24"/>
                <w:szCs w:val="24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40E96482" w14:textId="6DD723C5" w:rsidR="00A1750D" w:rsidRDefault="00A1750D" w:rsidP="007B4B24">
            <w:pPr>
              <w:spacing w:after="200" w:line="276" w:lineRule="auto"/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</w:rPr>
            </w:pPr>
            <w:r w:rsidRPr="00A1750D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Given conditions</w:t>
            </w:r>
          </w:p>
        </w:tc>
      </w:tr>
      <w:tr w:rsidR="0027409F" w:rsidRPr="00357F7B" w14:paraId="06865FA3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40E36866" w14:textId="3602215B" w:rsidR="0027409F" w:rsidRPr="007B4B24" w:rsidRDefault="007B4B24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6F28E2CD" w14:textId="7BBEF0BF" w:rsidR="0027409F" w:rsidRPr="00B651F2" w:rsidRDefault="00B651F2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q</w:t>
            </w:r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0E91B2D5" w14:textId="38C56C27" w:rsidR="0027409F" w:rsidRPr="004F7EF5" w:rsidRDefault="00B651F2" w:rsidP="007B4B24">
            <w:pPr>
              <w:spacing w:after="200" w:line="276" w:lineRule="auto"/>
              <w:jc w:val="center"/>
              <w:rPr>
                <w:rFonts w:ascii="Arial" w:hAnsi="Arial" w:cs="Times New Roman" w:hint="eastAsia"/>
                <w:snapToGrid w:val="0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Disjunctive Syllogism</w:t>
            </w:r>
          </w:p>
        </w:tc>
      </w:tr>
      <w:tr w:rsidR="007B4B24" w:rsidRPr="00357F7B" w14:paraId="266FE7AC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0460F72A" w14:textId="77777777" w:rsidR="007B4B24" w:rsidRDefault="007B4B24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16F6B83D" w14:textId="4D9E9751" w:rsidR="007B4B24" w:rsidRPr="007B4B24" w:rsidRDefault="007B4B24" w:rsidP="007B4B24">
            <w:pPr>
              <w:spacing w:after="200" w:line="276" w:lineRule="auto"/>
              <w:rPr>
                <w:rFonts w:ascii="Arial" w:hAnsi="Arial" w:cs="Times New Roman" w:hint="eastAsia"/>
                <w:sz w:val="24"/>
                <w:szCs w:val="24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w∨¬a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→(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∧k)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1206B58F" w14:textId="59CF4DD4" w:rsidR="007B4B24" w:rsidRDefault="007B4B24" w:rsidP="007B4B24">
            <w:pPr>
              <w:spacing w:after="200" w:line="276" w:lineRule="auto"/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 w:rsidRPr="00A1750D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Given conditions</w:t>
            </w:r>
          </w:p>
        </w:tc>
      </w:tr>
      <w:tr w:rsidR="0027409F" w:rsidRPr="00357F7B" w14:paraId="5417EDA4" w14:textId="77777777" w:rsidTr="00221563">
        <w:trPr>
          <w:trHeight w:val="491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CBE1934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3D994DD" w14:textId="36A206F2" w:rsidR="0027409F" w:rsidRPr="00357F7B" w:rsidRDefault="004F7EF5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w∨¬a</m:t>
                    </m:r>
                  </m:e>
                </m:d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D30CC3B" w14:textId="49C57405" w:rsidR="0027409F" w:rsidRPr="004F7EF5" w:rsidRDefault="007B4B24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 w:rsidRPr="007B4B24">
              <w:rPr>
                <w:rFonts w:ascii="Cambria Math" w:hAnsi="Cambria Math" w:cs="Times New Roman"/>
                <w:sz w:val="24"/>
                <w:szCs w:val="24"/>
                <w:lang w:val="en-CA" w:eastAsia="zh-CN"/>
              </w:rPr>
              <w:t>Modus Ponens</w:t>
            </w:r>
          </w:p>
        </w:tc>
      </w:tr>
      <w:tr w:rsidR="0027409F" w:rsidRPr="00357F7B" w14:paraId="69D1CE74" w14:textId="77777777" w:rsidTr="004F7EF5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504904F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B20F77A" w14:textId="55FE14F5" w:rsidR="0027409F" w:rsidRPr="00357F7B" w:rsidRDefault="004F7EF5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¬w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AC2AF75" w14:textId="0A7897E8" w:rsidR="0027409F" w:rsidRPr="00357F7B" w:rsidRDefault="004F7EF5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Disjunctive Syllogism</w:t>
            </w:r>
          </w:p>
        </w:tc>
      </w:tr>
      <w:tr w:rsidR="007B4B24" w:rsidRPr="00357F7B" w14:paraId="10023991" w14:textId="77777777" w:rsidTr="004F7EF5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BE64318" w14:textId="77777777" w:rsidR="007B4B24" w:rsidRPr="00357F7B" w:rsidRDefault="007B4B24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BA8D180" w14:textId="5C68CDA6" w:rsidR="007B4B24" w:rsidRPr="007B4B24" w:rsidRDefault="007B4B24" w:rsidP="007B4B24">
            <w:pPr>
              <w:jc w:val="center"/>
              <w:rPr>
                <w:rFonts w:ascii="Calibri" w:hAnsi="Calibri" w:cs="Times New Roman" w:hint="eastAsia"/>
                <w:sz w:val="24"/>
                <w:szCs w:val="24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¬w∧t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→x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679F6EB" w14:textId="72FC18FD" w:rsidR="007B4B24" w:rsidRDefault="007B4B24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 w:rsidRPr="00A1750D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Given conditions</w:t>
            </w:r>
          </w:p>
        </w:tc>
      </w:tr>
      <w:tr w:rsidR="007B4B24" w:rsidRPr="00357F7B" w14:paraId="3EABE828" w14:textId="77777777" w:rsidTr="004F7EF5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5409630" w14:textId="77777777" w:rsidR="007B4B24" w:rsidRPr="00357F7B" w:rsidRDefault="007B4B24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CE91D1" w14:textId="4370FBB6" w:rsidR="007B4B24" w:rsidRPr="007B4B24" w:rsidRDefault="007B4B24" w:rsidP="007B4B24">
            <w:pPr>
              <w:jc w:val="center"/>
              <w:rPr>
                <w:rFonts w:ascii="Cambria Math" w:hAnsi="Cambria Math" w:cs="Times New Roman" w:hint="eastAsia"/>
                <w:i/>
                <w:snapToGrid w:val="0"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¬w∧t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4BCEBB8" w14:textId="097480C3" w:rsidR="007B4B24" w:rsidRPr="00A1750D" w:rsidRDefault="007B4B24" w:rsidP="00221563">
            <w:pPr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</w:rPr>
            </w:pPr>
            <w:r w:rsidRPr="007B4B24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Conjunction</w:t>
            </w:r>
          </w:p>
        </w:tc>
      </w:tr>
      <w:tr w:rsidR="0027409F" w:rsidRPr="00357F7B" w14:paraId="255F6309" w14:textId="77777777" w:rsidTr="004F7EF5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30EA25C3" w14:textId="05D74F2A" w:rsidR="0027409F" w:rsidRPr="004F7EF5" w:rsidRDefault="004F7EF5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87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1B779B7" w14:textId="05EF2641" w:rsidR="0027409F" w:rsidRPr="004F7EF5" w:rsidRDefault="004F7EF5" w:rsidP="007B4B24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x</w:t>
            </w:r>
          </w:p>
        </w:tc>
        <w:tc>
          <w:tcPr>
            <w:tcW w:w="442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16C52D16" w14:textId="3D30520F" w:rsidR="0027409F" w:rsidRPr="00357F7B" w:rsidRDefault="007B4B24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7B4B24">
              <w:rPr>
                <w:rFonts w:ascii="Cambria Math" w:hAnsi="Cambria Math" w:cs="Times New Roman"/>
                <w:sz w:val="24"/>
                <w:szCs w:val="24"/>
                <w:lang w:val="en-CA" w:eastAsia="zh-CN"/>
              </w:rPr>
              <w:t>Modus Ponens</w:t>
            </w:r>
          </w:p>
        </w:tc>
      </w:tr>
    </w:tbl>
    <w:p w14:paraId="05F83A16" w14:textId="77777777" w:rsidR="0027409F" w:rsidRPr="004F7EF5" w:rsidRDefault="0027409F" w:rsidP="004F7EF5">
      <w:pPr>
        <w:spacing w:after="200" w:line="276" w:lineRule="auto"/>
        <w:rPr>
          <w:rFonts w:ascii="Arial" w:hAnsi="Arial" w:cs="Times New Roman" w:hint="eastAsia"/>
          <w:snapToGrid w:val="0"/>
          <w:kern w:val="0"/>
          <w:sz w:val="24"/>
          <w:szCs w:val="24"/>
          <w:lang w:val="en-US" w:eastAsia="zh-CN"/>
          <w14:ligatures w14:val="none"/>
        </w:rPr>
      </w:pPr>
    </w:p>
    <w:p w14:paraId="1ED92254" w14:textId="77777777" w:rsidR="0027409F" w:rsidRPr="00357F7B" w:rsidRDefault="0027409F" w:rsidP="0027409F">
      <w:pPr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  <w:br w:type="page"/>
      </w:r>
    </w:p>
    <w:p w14:paraId="713C9B39" w14:textId="77777777" w:rsidR="00F13A7F" w:rsidRDefault="0027409F" w:rsidP="00C43439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lastRenderedPageBreak/>
        <w:t>Q5)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ab/>
      </w:r>
      <w:r w:rsidR="00C43439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Use rules of inference</w:t>
      </w:r>
      <w:r w:rsidR="00C43439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w:r w:rsidR="00C43439" w:rsidRPr="00A0162A">
        <w:rPr>
          <w:rFonts w:ascii="Arial" w:eastAsia="Calibri" w:hAnsi="Arial" w:cs="Times New Roman"/>
          <w:snapToGrid w:val="0"/>
          <w:kern w:val="0"/>
          <w:sz w:val="20"/>
          <w:szCs w:val="20"/>
          <w:u w:val="single"/>
          <w:lang w:val="en-US"/>
          <w14:ligatures w14:val="none"/>
        </w:rPr>
        <w:t>proof</w:t>
      </w:r>
      <w:r w:rsidR="00C43439">
        <w:rPr>
          <w:rFonts w:ascii="Arial" w:eastAsia="Calibri" w:hAnsi="Arial" w:cs="Times New Roman"/>
          <w:snapToGrid w:val="0"/>
          <w:kern w:val="0"/>
          <w:sz w:val="20"/>
          <w:szCs w:val="20"/>
          <w:u w:val="single"/>
          <w:lang w:val="en-US"/>
          <w14:ligatures w14:val="none"/>
        </w:rPr>
        <w:t xml:space="preserve"> by contradiction</w:t>
      </w:r>
      <w:r w:rsidR="00C43439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to prove the argument is valid. </w:t>
      </w:r>
    </w:p>
    <w:p w14:paraId="1B014ECB" w14:textId="5C226EAB" w:rsidR="00C43439" w:rsidRPr="00357F7B" w:rsidRDefault="00B67E64" w:rsidP="00F13A7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Note: </w:t>
      </w:r>
      <w:r w:rsidR="00F13A7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contradiction</w:t>
      </w:r>
      <w:r w:rsidR="00975904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60014E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pointing to </w:t>
      </w:r>
      <m:oMath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975904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m:oMath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¬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585539" w:rsidRPr="00F13A7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will not be accepted</w:t>
      </w:r>
      <w:r w:rsidR="00585539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. </w:t>
      </w:r>
      <w:r w:rsidR="00301D2C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</w:t>
      </w:r>
      <w:r w:rsidR="003E5C5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n other words</w:t>
      </w:r>
      <w:r w:rsidR="002F709B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, </w:t>
      </w:r>
      <w:r w:rsidR="00EF1F3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if you </w:t>
      </w:r>
      <w:r w:rsidR="002F709B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start with</w:t>
      </w:r>
      <w:r w:rsidR="002F709B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¬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2F709B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, t</w:t>
      </w:r>
      <w:r w:rsidR="002F709B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hen </w:t>
      </w:r>
      <w:r w:rsidR="00627261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independently prove x (</w:t>
      </w:r>
      <w:r w:rsidR="00BE24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which is </w:t>
      </w:r>
      <w:r w:rsidR="00585539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Q</w:t>
      </w:r>
      <w:r w:rsidR="00F13A7F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4</w:t>
      </w:r>
      <w:r w:rsidR="00BE24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)</w:t>
      </w:r>
      <w:r w:rsid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,</w:t>
      </w:r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say</w:t>
      </w:r>
      <w:r w:rsidR="00AC6B1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lines</w:t>
      </w:r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m:oMath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m:oMath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¬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are in contrad</w:t>
      </w:r>
      <w:r w:rsid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iction</w:t>
      </w:r>
      <w:r w:rsidR="00DB6CB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– </w:t>
      </w:r>
      <w:r w:rsidR="0021721E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proof </w:t>
      </w:r>
      <w:r w:rsidR="00DB6CB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will not be accepted</w:t>
      </w:r>
      <w:r w:rsid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.</w:t>
      </w:r>
      <w:r w:rsidR="001D4BB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C53FA6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Instead, follow instructions from the lecture/lab.</w:t>
      </w:r>
    </w:p>
    <w:p w14:paraId="1C388E53" w14:textId="77777777" w:rsidR="00C43439" w:rsidRPr="00746227" w:rsidRDefault="00C43439" w:rsidP="00C43439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q∨¬t</m:t>
          </m:r>
        </m:oMath>
      </m:oMathPara>
    </w:p>
    <w:p w14:paraId="40B8D20E" w14:textId="77777777" w:rsidR="00C43439" w:rsidRPr="00746227" w:rsidRDefault="00000000" w:rsidP="00C43439">
      <w:pPr>
        <w:spacing w:after="200" w:line="276" w:lineRule="auto"/>
        <w:ind w:left="720"/>
        <w:rPr>
          <w:rFonts w:ascii="Arial" w:eastAsia="Times New Roman" w:hAnsi="Arial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libri" w:hAnsi="Cambria Math" w:cs="Times New Roman"/>
                  <w:i/>
                  <w:snapToGrid w:val="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napToGrid w:val="0"/>
                  <w:sz w:val="24"/>
                  <w:szCs w:val="24"/>
                  <w:lang w:val="en-US"/>
                </w:rPr>
                <m:t>w∨¬a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→(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¬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∧k)</m:t>
          </m:r>
        </m:oMath>
      </m:oMathPara>
    </w:p>
    <w:p w14:paraId="0D5F3D01" w14:textId="77777777" w:rsidR="00C43439" w:rsidRPr="00746227" w:rsidRDefault="00C43439" w:rsidP="00C43439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t</m:t>
          </m:r>
        </m:oMath>
      </m:oMathPara>
    </w:p>
    <w:p w14:paraId="19B401A5" w14:textId="77777777" w:rsidR="00C43439" w:rsidRDefault="00000000" w:rsidP="00C43439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="Calibri" w:hAnsi="Cambria Math" w:cs="Times New Roman"/>
                <w:i/>
                <w:snapToGrid w:val="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snapToGrid w:val="0"/>
                <w:sz w:val="24"/>
                <w:szCs w:val="24"/>
                <w:lang w:val="en-US"/>
              </w:rPr>
              <m:t>¬w∧t</m:t>
            </m:r>
          </m:e>
        </m:d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→x</m:t>
        </m:r>
      </m:oMath>
      <w:r w:rsidR="00C43439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29AFC5D9" w14:textId="77777777" w:rsidR="00C43439" w:rsidRPr="00746227" w:rsidRDefault="00C43439" w:rsidP="00C43439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w:r w:rsidRPr="00746227">
        <w:rPr>
          <w:rFonts w:ascii="Calibri" w:eastAsia="Calibri" w:hAnsi="Calibri" w:cs="Times New Roman"/>
          <w:sz w:val="24"/>
          <w:szCs w:val="24"/>
          <w:lang w:val="en-US"/>
        </w:rPr>
        <w:t>______________</w:t>
      </w:r>
    </w:p>
    <w:p w14:paraId="5745E46E" w14:textId="77777777" w:rsidR="00C43439" w:rsidRPr="00746227" w:rsidRDefault="00C43439" w:rsidP="00C43439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∴x</m:t>
          </m:r>
        </m:oMath>
      </m:oMathPara>
    </w:p>
    <w:tbl>
      <w:tblPr>
        <w:tblStyle w:val="af1"/>
        <w:tblW w:w="8848" w:type="dxa"/>
        <w:tblInd w:w="720" w:type="dxa"/>
        <w:tblLook w:val="04A0" w:firstRow="1" w:lastRow="0" w:firstColumn="1" w:lastColumn="0" w:noHBand="0" w:noVBand="1"/>
      </w:tblPr>
      <w:tblGrid>
        <w:gridCol w:w="548"/>
        <w:gridCol w:w="3876"/>
        <w:gridCol w:w="4424"/>
      </w:tblGrid>
      <w:tr w:rsidR="0027409F" w:rsidRPr="00357F7B" w14:paraId="4F681308" w14:textId="77777777" w:rsidTr="00221563">
        <w:trPr>
          <w:trHeight w:val="474"/>
        </w:trPr>
        <w:tc>
          <w:tcPr>
            <w:tcW w:w="4424" w:type="dxa"/>
            <w:gridSpan w:val="2"/>
            <w:tcBorders>
              <w:bottom w:val="single" w:sz="4" w:space="0" w:color="auto"/>
            </w:tcBorders>
            <w:vAlign w:val="center"/>
          </w:tcPr>
          <w:p w14:paraId="18E80155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STEPS</w:t>
            </w:r>
          </w:p>
        </w:tc>
        <w:tc>
          <w:tcPr>
            <w:tcW w:w="4424" w:type="dxa"/>
            <w:tcBorders>
              <w:bottom w:val="single" w:sz="4" w:space="0" w:color="auto"/>
            </w:tcBorders>
            <w:vAlign w:val="center"/>
          </w:tcPr>
          <w:p w14:paraId="1787CA49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REASON</w:t>
            </w:r>
          </w:p>
        </w:tc>
      </w:tr>
      <w:tr w:rsidR="0027409F" w:rsidRPr="00357F7B" w14:paraId="775D2F15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66AF02CE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630B7E10" w14:textId="39A8B519" w:rsidR="0027409F" w:rsidRPr="009F09CD" w:rsidRDefault="009F09CD" w:rsidP="00221563">
            <w:pPr>
              <w:jc w:val="center"/>
              <w:rPr>
                <w:rFonts w:ascii="Cambria Math" w:hAnsi="Cambria Math" w:cs="Times New Roman" w:hint="eastAsia"/>
                <w:i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4AF014DD" w14:textId="69110C41" w:rsidR="0027409F" w:rsidRPr="009F09CD" w:rsidRDefault="009F09CD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Assume</w:t>
            </w:r>
          </w:p>
        </w:tc>
      </w:tr>
      <w:tr w:rsidR="0027409F" w:rsidRPr="00357F7B" w14:paraId="2950E2C5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CE43FCD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B706905" w14:textId="4E101146" w:rsidR="0027409F" w:rsidRPr="009F09CD" w:rsidRDefault="009F09CD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t</w:t>
            </w: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279E4F1" w14:textId="1CDC9144" w:rsidR="0027409F" w:rsidRPr="009F09CD" w:rsidRDefault="009F09CD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 w:rsidRPr="009F09CD">
              <w:rPr>
                <w:rFonts w:ascii="Cambria Math" w:eastAsia="Times New Roman" w:hAnsi="Cambria Math" w:cs="Times New Roman"/>
                <w:sz w:val="24"/>
                <w:szCs w:val="24"/>
              </w:rPr>
              <w:t>Given conditions</w:t>
            </w:r>
          </w:p>
        </w:tc>
      </w:tr>
      <w:tr w:rsidR="0027409F" w:rsidRPr="00357F7B" w14:paraId="6FA61276" w14:textId="77777777" w:rsidTr="00221563">
        <w:trPr>
          <w:trHeight w:val="491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F1864A7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5DA2048" w14:textId="56C34B63" w:rsidR="0027409F" w:rsidRPr="00357F7B" w:rsidRDefault="009F09CD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¬w∧t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→x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C1513D2" w14:textId="7461D810" w:rsidR="0027409F" w:rsidRPr="00357F7B" w:rsidRDefault="009F09CD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F09CD">
              <w:rPr>
                <w:rFonts w:ascii="Cambria Math" w:eastAsia="Times New Roman" w:hAnsi="Cambria Math" w:cs="Times New Roman"/>
                <w:sz w:val="24"/>
                <w:szCs w:val="24"/>
              </w:rPr>
              <w:t>Given conditions</w:t>
            </w:r>
          </w:p>
        </w:tc>
      </w:tr>
      <w:tr w:rsidR="0027409F" w:rsidRPr="00357F7B" w14:paraId="74FFF304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11F3B64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636555A" w14:textId="7D1CEA5F" w:rsidR="0027409F" w:rsidRPr="00357F7B" w:rsidRDefault="009F09CD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¬w∧t</m:t>
                    </m:r>
                  </m:e>
                </m:d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D75385B" w14:textId="043DB1F6" w:rsidR="0027409F" w:rsidRPr="009F09CD" w:rsidRDefault="009F09CD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 xml:space="preserve">Rule of </w:t>
            </w:r>
            <w:r w:rsidRPr="009F09CD">
              <w:rPr>
                <w:rFonts w:ascii="Cambria Math" w:hAnsi="Cambria Math" w:cs="Times New Roman"/>
                <w:sz w:val="24"/>
                <w:szCs w:val="24"/>
                <w:lang w:val="en-CA" w:eastAsia="zh-CN"/>
              </w:rPr>
              <w:t>implication</w:t>
            </w:r>
          </w:p>
        </w:tc>
      </w:tr>
      <w:tr w:rsidR="0027409F" w:rsidRPr="00357F7B" w14:paraId="1C2BDACF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A1AD93D" w14:textId="54447A25" w:rsidR="0027409F" w:rsidRPr="00432937" w:rsidRDefault="00432937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30CCB82" w14:textId="105F4E54" w:rsidR="0027409F" w:rsidRPr="00357F7B" w:rsidRDefault="009F09CD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F09CD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w</w:t>
            </w: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CE8059A" w14:textId="5D095994" w:rsidR="0027409F" w:rsidRPr="009F09CD" w:rsidRDefault="009F09CD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conjunction</w:t>
            </w:r>
          </w:p>
        </w:tc>
      </w:tr>
      <w:tr w:rsidR="0027409F" w:rsidRPr="00357F7B" w14:paraId="01B4E402" w14:textId="77777777" w:rsidTr="009F09CD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760666" w14:textId="620EBE3F" w:rsidR="0027409F" w:rsidRPr="00432937" w:rsidRDefault="00432937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FE050AC" w14:textId="6258033C" w:rsidR="0027409F" w:rsidRPr="00357F7B" w:rsidRDefault="009F09CD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w∨¬a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→(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∧k)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83933F" w14:textId="32F6EFA1" w:rsidR="0027409F" w:rsidRPr="00357F7B" w:rsidRDefault="009F09CD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F09CD">
              <w:rPr>
                <w:rFonts w:ascii="Cambria Math" w:eastAsia="Times New Roman" w:hAnsi="Cambria Math" w:cs="Times New Roman"/>
                <w:sz w:val="24"/>
                <w:szCs w:val="24"/>
              </w:rPr>
              <w:t>Given conditions</w:t>
            </w:r>
          </w:p>
        </w:tc>
      </w:tr>
      <w:tr w:rsidR="009F09CD" w:rsidRPr="00357F7B" w14:paraId="644AC022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352A243" w14:textId="6AA56ACC" w:rsidR="009F09CD" w:rsidRPr="00432937" w:rsidRDefault="00432937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427A35A" w14:textId="21C0143C" w:rsidR="009F09CD" w:rsidRDefault="00432937" w:rsidP="00221563">
            <w:pPr>
              <w:jc w:val="center"/>
              <w:rPr>
                <w:rFonts w:ascii="Cambria Math" w:eastAsia="Times New Roman" w:hAnsi="Cambria Math" w:cs="Times New Roman"/>
                <w:snapToGrid w:val="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w∨¬a</m:t>
                    </m:r>
                  </m:e>
                </m:d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FB2AAAE" w14:textId="59765BC9" w:rsidR="009F09CD" w:rsidRPr="00432937" w:rsidRDefault="00432937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disjunctive syllogism</w:t>
            </w:r>
          </w:p>
        </w:tc>
      </w:tr>
      <w:tr w:rsidR="00432937" w:rsidRPr="00357F7B" w14:paraId="09A33010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A38AB92" w14:textId="66FF143C" w:rsidR="00432937" w:rsidRPr="00432937" w:rsidRDefault="00432937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1AD6E1" w14:textId="7BC51273" w:rsidR="00432937" w:rsidRDefault="00432937" w:rsidP="00221563">
            <w:pPr>
              <w:jc w:val="center"/>
              <w:rPr>
                <w:rFonts w:ascii="Cambria Math" w:eastAsia="Times New Roman" w:hAnsi="Cambria Math" w:cs="Times New Roman"/>
                <w:snapToGrid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∧k)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FB26395" w14:textId="7CC2C939" w:rsidR="00432937" w:rsidRDefault="00432937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implication</w:t>
            </w:r>
          </w:p>
        </w:tc>
      </w:tr>
      <w:tr w:rsidR="00432937" w:rsidRPr="00357F7B" w14:paraId="3545DD38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0464E09" w14:textId="62B832DD" w:rsidR="00432937" w:rsidRPr="00432937" w:rsidRDefault="00432937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42C99D1" w14:textId="4C902A40" w:rsidR="00432937" w:rsidRPr="00432937" w:rsidRDefault="00432937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E15CC27" w14:textId="6F23D430" w:rsidR="00432937" w:rsidRDefault="00432937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conjunction</w:t>
            </w:r>
          </w:p>
        </w:tc>
      </w:tr>
      <w:tr w:rsidR="00432937" w:rsidRPr="00357F7B" w14:paraId="221843B4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1F185B5" w14:textId="325B2D66" w:rsidR="00432937" w:rsidRDefault="00432937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9A32B6C" w14:textId="51D37135" w:rsidR="00432937" w:rsidRPr="00432937" w:rsidRDefault="00432937" w:rsidP="007B4B24">
            <w:pPr>
              <w:spacing w:after="200" w:line="276" w:lineRule="auto"/>
              <w:rPr>
                <w:rFonts w:ascii="Arial" w:hAnsi="Arial" w:cs="Times New Roman" w:hint="eastAsia"/>
                <w:snapToGrid w:val="0"/>
                <w:sz w:val="24"/>
                <w:szCs w:val="24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q∨¬t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3C5B0B1" w14:textId="0D402405" w:rsidR="00432937" w:rsidRDefault="00432937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 w:rsidRPr="009F09CD">
              <w:rPr>
                <w:rFonts w:ascii="Cambria Math" w:eastAsia="Times New Roman" w:hAnsi="Cambria Math" w:cs="Times New Roman"/>
                <w:sz w:val="24"/>
                <w:szCs w:val="24"/>
              </w:rPr>
              <w:t>Given conditions</w:t>
            </w:r>
          </w:p>
        </w:tc>
      </w:tr>
      <w:tr w:rsidR="00432937" w:rsidRPr="00357F7B" w14:paraId="42C7B88E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AA04CF5" w14:textId="0C29610E" w:rsidR="00432937" w:rsidRDefault="00432937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2B54F02" w14:textId="616FD42A" w:rsidR="00432937" w:rsidRDefault="00432937" w:rsidP="007B4B24">
            <w:pPr>
              <w:spacing w:after="200" w:line="276" w:lineRule="auto"/>
              <w:jc w:val="center"/>
              <w:rPr>
                <w:rFonts w:ascii="Cambria Math" w:eastAsia="等线" w:hAnsi="Cambria Math" w:cs="Times New Roman" w:hint="eastAsia"/>
                <w:snapToGrid w:val="0"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¬t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0A4F13F" w14:textId="5258B59F" w:rsidR="00432937" w:rsidRPr="00432937" w:rsidRDefault="00432937" w:rsidP="00221563">
            <w:pPr>
              <w:jc w:val="center"/>
              <w:rPr>
                <w:rFonts w:ascii="Cambria Math" w:hAnsi="Cambria Math" w:cs="Times New Roman" w:hint="eastAsia"/>
                <w:i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i/>
                <w:sz w:val="24"/>
                <w:szCs w:val="24"/>
                <w:lang w:eastAsia="zh-CN"/>
              </w:rPr>
              <w:t>Rule of disjunctive syllogism</w:t>
            </w:r>
          </w:p>
        </w:tc>
      </w:tr>
      <w:tr w:rsidR="00432937" w:rsidRPr="00357F7B" w14:paraId="7F58491D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005501D" w14:textId="1D2630AF" w:rsidR="00432937" w:rsidRDefault="00432937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387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6DF3830" w14:textId="78F9EBE5" w:rsidR="00432937" w:rsidRDefault="00432937" w:rsidP="007B4B24">
            <w:pPr>
              <w:spacing w:after="200" w:line="276" w:lineRule="auto"/>
              <w:jc w:val="center"/>
              <w:rPr>
                <w:rFonts w:ascii="Cambria Math" w:eastAsia="等线" w:hAnsi="Cambria Math" w:cs="Times New Roman" w:hint="eastAsia"/>
                <w:snapToGrid w:val="0"/>
                <w:sz w:val="24"/>
                <w:szCs w:val="24"/>
                <w:lang w:eastAsia="zh-CN"/>
              </w:rPr>
            </w:pPr>
            <w:r>
              <w:rPr>
                <w:rFonts w:ascii="Cambria Math" w:eastAsia="等线" w:hAnsi="Cambria Math" w:cs="Times New Roman" w:hint="eastAsia"/>
                <w:snapToGrid w:val="0"/>
                <w:sz w:val="24"/>
                <w:szCs w:val="24"/>
                <w:lang w:eastAsia="zh-CN"/>
              </w:rPr>
              <w:t>x</w:t>
            </w:r>
          </w:p>
        </w:tc>
        <w:tc>
          <w:tcPr>
            <w:tcW w:w="442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C7B4022" w14:textId="0DAECBA2" w:rsidR="00432937" w:rsidRPr="00432937" w:rsidRDefault="00432937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432937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Contradiction</w:t>
            </w:r>
            <w:r>
              <w:rPr>
                <w:rFonts w:ascii="Cambria Math" w:hAnsi="Cambria Math" w:cs="Times New Roman" w:hint="eastAsia"/>
                <w:sz w:val="24"/>
                <w:szCs w:val="24"/>
                <w:lang w:val="en-CA" w:eastAsia="zh-C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napToGrid w:val="0"/>
                  <w:sz w:val="24"/>
                  <w:szCs w:val="24"/>
                </w:rPr>
                <m:t xml:space="preserve">¬t </m:t>
              </m:r>
              <m:r>
                <w:rPr>
                  <w:rFonts w:ascii="Cambria Math" w:hAnsi="Cambria Math" w:cs="Times New Roman"/>
                  <w:snapToGrid w:val="0"/>
                  <w:sz w:val="24"/>
                  <w:szCs w:val="24"/>
                  <w:lang w:eastAsia="zh-CN"/>
                </w:rPr>
                <m:t>and t</m:t>
              </m:r>
            </m:oMath>
          </w:p>
        </w:tc>
      </w:tr>
    </w:tbl>
    <w:p w14:paraId="435C709C" w14:textId="77777777" w:rsidR="00E60639" w:rsidRPr="00432937" w:rsidRDefault="00E60639">
      <w:pPr>
        <w:rPr>
          <w:rFonts w:hint="eastAsia"/>
          <w:lang w:eastAsia="zh-CN"/>
        </w:rPr>
      </w:pPr>
    </w:p>
    <w:sectPr w:rsidR="00E60639" w:rsidRPr="00432937" w:rsidSect="002740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16BC8" w14:textId="77777777" w:rsidR="003815FE" w:rsidRDefault="003815FE">
      <w:pPr>
        <w:spacing w:after="0" w:line="240" w:lineRule="auto"/>
      </w:pPr>
      <w:r>
        <w:separator/>
      </w:r>
    </w:p>
  </w:endnote>
  <w:endnote w:type="continuationSeparator" w:id="0">
    <w:p w14:paraId="5A6EB7C4" w14:textId="77777777" w:rsidR="003815FE" w:rsidRDefault="00381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BEB7A" w14:textId="77777777" w:rsidR="00963089" w:rsidRDefault="00C53FA6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3FB597F0" w14:textId="77777777" w:rsidR="00963089" w:rsidRDefault="00963089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6F9D3" w14:textId="106503CE" w:rsidR="00963089" w:rsidRPr="007E4FBE" w:rsidRDefault="00C53FA6" w:rsidP="007E4FBE">
    <w:pPr>
      <w:pStyle w:val="ae"/>
      <w:pBdr>
        <w:top w:val="single" w:sz="8" w:space="1" w:color="4F81BD"/>
      </w:pBdr>
      <w:tabs>
        <w:tab w:val="right" w:pos="8190"/>
      </w:tabs>
      <w:rPr>
        <w:spacing w:val="20"/>
      </w:rPr>
    </w:pPr>
    <w:r w:rsidRPr="006B7983">
      <w:rPr>
        <w:spacing w:val="20"/>
      </w:rPr>
      <w:t>COMP 2121</w:t>
    </w:r>
    <w:r w:rsidRPr="006B7983">
      <w:rPr>
        <w:spacing w:val="20"/>
      </w:rPr>
      <w:tab/>
    </w:r>
    <w:r w:rsidRPr="006B7983">
      <w:rPr>
        <w:spacing w:val="20"/>
      </w:rPr>
      <w:fldChar w:fldCharType="begin"/>
    </w:r>
    <w:r w:rsidRPr="006B7983">
      <w:rPr>
        <w:spacing w:val="20"/>
      </w:rPr>
      <w:instrText xml:space="preserve"> DATE  \@ "MMMM yyyy"  \* MERGEFORMAT </w:instrText>
    </w:r>
    <w:r w:rsidRPr="006B7983">
      <w:rPr>
        <w:spacing w:val="20"/>
      </w:rPr>
      <w:fldChar w:fldCharType="separate"/>
    </w:r>
    <w:r w:rsidR="00CA33D1">
      <w:rPr>
        <w:noProof/>
        <w:spacing w:val="20"/>
      </w:rPr>
      <w:t>September 2024</w:t>
    </w:r>
    <w:r w:rsidRPr="006B7983">
      <w:rPr>
        <w:noProof/>
        <w:spacing w:val="20"/>
      </w:rPr>
      <w:fldChar w:fldCharType="end"/>
    </w:r>
    <w:r w:rsidRPr="006B7983">
      <w:rPr>
        <w:spacing w:val="20"/>
      </w:rPr>
      <w:tab/>
      <w:t xml:space="preserve">Page </w:t>
    </w:r>
    <w:r w:rsidRPr="006B7983">
      <w:rPr>
        <w:rStyle w:val="af0"/>
        <w:spacing w:val="20"/>
      </w:rPr>
      <w:fldChar w:fldCharType="begin"/>
    </w:r>
    <w:r w:rsidRPr="006B7983">
      <w:rPr>
        <w:rStyle w:val="af0"/>
        <w:spacing w:val="20"/>
      </w:rPr>
      <w:instrText xml:space="preserve"> PAGE </w:instrText>
    </w:r>
    <w:r w:rsidRPr="006B7983">
      <w:rPr>
        <w:rStyle w:val="af0"/>
        <w:spacing w:val="20"/>
      </w:rPr>
      <w:fldChar w:fldCharType="separate"/>
    </w:r>
    <w:r>
      <w:rPr>
        <w:rStyle w:val="af0"/>
        <w:noProof/>
        <w:spacing w:val="20"/>
      </w:rPr>
      <w:t>8</w:t>
    </w:r>
    <w:r w:rsidRPr="006B7983">
      <w:rPr>
        <w:rStyle w:val="af0"/>
        <w:spacing w:val="20"/>
      </w:rPr>
      <w:fldChar w:fldCharType="end"/>
    </w:r>
    <w:r w:rsidRPr="006B7983">
      <w:rPr>
        <w:rStyle w:val="af0"/>
        <w:spacing w:val="20"/>
      </w:rPr>
      <w:t xml:space="preserve"> of </w:t>
    </w:r>
    <w:r w:rsidRPr="006B7983">
      <w:rPr>
        <w:rStyle w:val="af0"/>
        <w:spacing w:val="20"/>
      </w:rPr>
      <w:fldChar w:fldCharType="begin"/>
    </w:r>
    <w:r w:rsidRPr="006B7983">
      <w:rPr>
        <w:rStyle w:val="af0"/>
        <w:spacing w:val="20"/>
      </w:rPr>
      <w:instrText xml:space="preserve"> NUMPAGES </w:instrText>
    </w:r>
    <w:r w:rsidRPr="006B7983">
      <w:rPr>
        <w:rStyle w:val="af0"/>
        <w:spacing w:val="20"/>
      </w:rPr>
      <w:fldChar w:fldCharType="separate"/>
    </w:r>
    <w:r>
      <w:rPr>
        <w:rStyle w:val="af0"/>
        <w:noProof/>
        <w:spacing w:val="20"/>
      </w:rPr>
      <w:t>8</w:t>
    </w:r>
    <w:r w:rsidRPr="006B7983">
      <w:rPr>
        <w:rStyle w:val="af0"/>
        <w:spacing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F2434" w14:textId="77777777" w:rsidR="00963089" w:rsidRDefault="0096308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5DA96" w14:textId="77777777" w:rsidR="003815FE" w:rsidRDefault="003815FE">
      <w:pPr>
        <w:spacing w:after="0" w:line="240" w:lineRule="auto"/>
      </w:pPr>
      <w:r>
        <w:separator/>
      </w:r>
    </w:p>
  </w:footnote>
  <w:footnote w:type="continuationSeparator" w:id="0">
    <w:p w14:paraId="0B99F71F" w14:textId="77777777" w:rsidR="003815FE" w:rsidRDefault="00381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E0198" w14:textId="77777777" w:rsidR="00963089" w:rsidRDefault="00963089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6D362" w14:textId="77777777" w:rsidR="00963089" w:rsidRDefault="00000000" w:rsidP="002D0DF8">
    <w:pPr>
      <w:ind w:left="720"/>
    </w:pPr>
    <m:oMathPara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 xml:space="preserve">     ¬     ∧     ∨     →     ∴           </m:t>
        </m:r>
      </m:oMath>
    </m:oMathPara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A0059" w14:textId="77777777" w:rsidR="00963089" w:rsidRDefault="00963089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C39B4"/>
    <w:multiLevelType w:val="hybridMultilevel"/>
    <w:tmpl w:val="F7CE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91047"/>
    <w:multiLevelType w:val="hybridMultilevel"/>
    <w:tmpl w:val="399C7146"/>
    <w:lvl w:ilvl="0" w:tplc="CD2A56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320" w:hanging="440"/>
      </w:pPr>
    </w:lvl>
    <w:lvl w:ilvl="2" w:tplc="0409001B">
      <w:start w:val="1"/>
      <w:numFmt w:val="lowerRoman"/>
      <w:lvlText w:val="%3."/>
      <w:lvlJc w:val="right"/>
      <w:pPr>
        <w:ind w:left="2760" w:hanging="440"/>
      </w:pPr>
    </w:lvl>
    <w:lvl w:ilvl="3" w:tplc="0409000F">
      <w:start w:val="1"/>
      <w:numFmt w:val="decimal"/>
      <w:lvlText w:val="%4."/>
      <w:lvlJc w:val="left"/>
      <w:pPr>
        <w:ind w:left="3200" w:hanging="440"/>
      </w:pPr>
    </w:lvl>
    <w:lvl w:ilvl="4" w:tplc="04090019">
      <w:start w:val="1"/>
      <w:numFmt w:val="lowerLetter"/>
      <w:lvlText w:val="%5)"/>
      <w:lvlJc w:val="left"/>
      <w:pPr>
        <w:ind w:left="3640" w:hanging="440"/>
      </w:pPr>
    </w:lvl>
    <w:lvl w:ilvl="5" w:tplc="0409001B">
      <w:start w:val="1"/>
      <w:numFmt w:val="lowerRoman"/>
      <w:lvlText w:val="%6."/>
      <w:lvlJc w:val="right"/>
      <w:pPr>
        <w:ind w:left="4080" w:hanging="440"/>
      </w:pPr>
    </w:lvl>
    <w:lvl w:ilvl="6" w:tplc="0409000F">
      <w:start w:val="1"/>
      <w:numFmt w:val="decimal"/>
      <w:lvlText w:val="%7."/>
      <w:lvlJc w:val="left"/>
      <w:pPr>
        <w:ind w:left="4520" w:hanging="440"/>
      </w:pPr>
    </w:lvl>
    <w:lvl w:ilvl="7" w:tplc="04090019">
      <w:start w:val="1"/>
      <w:numFmt w:val="lowerLetter"/>
      <w:lvlText w:val="%8)"/>
      <w:lvlJc w:val="left"/>
      <w:pPr>
        <w:ind w:left="4960" w:hanging="440"/>
      </w:pPr>
    </w:lvl>
    <w:lvl w:ilvl="8" w:tplc="0409001B">
      <w:start w:val="1"/>
      <w:numFmt w:val="lowerRoman"/>
      <w:lvlText w:val="%9."/>
      <w:lvlJc w:val="right"/>
      <w:pPr>
        <w:ind w:left="5400" w:hanging="440"/>
      </w:pPr>
    </w:lvl>
  </w:abstractNum>
  <w:abstractNum w:abstractNumId="2" w15:restartNumberingAfterBreak="0">
    <w:nsid w:val="1BBC3F82"/>
    <w:multiLevelType w:val="hybridMultilevel"/>
    <w:tmpl w:val="953496C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3225C"/>
    <w:multiLevelType w:val="hybridMultilevel"/>
    <w:tmpl w:val="AB4E7EF6"/>
    <w:lvl w:ilvl="0" w:tplc="218EBE8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8753962">
    <w:abstractNumId w:val="0"/>
  </w:num>
  <w:num w:numId="2" w16cid:durableId="1199856458">
    <w:abstractNumId w:val="3"/>
  </w:num>
  <w:num w:numId="3" w16cid:durableId="1799300172">
    <w:abstractNumId w:val="2"/>
  </w:num>
  <w:num w:numId="4" w16cid:durableId="701368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9F"/>
    <w:rsid w:val="0004734E"/>
    <w:rsid w:val="00053820"/>
    <w:rsid w:val="000A3048"/>
    <w:rsid w:val="000A7519"/>
    <w:rsid w:val="000C7C3C"/>
    <w:rsid w:val="000F7FC1"/>
    <w:rsid w:val="001347FE"/>
    <w:rsid w:val="00162BC2"/>
    <w:rsid w:val="001D4BBA"/>
    <w:rsid w:val="001F72A0"/>
    <w:rsid w:val="00214B84"/>
    <w:rsid w:val="0021721E"/>
    <w:rsid w:val="002538B8"/>
    <w:rsid w:val="0025620B"/>
    <w:rsid w:val="00262F40"/>
    <w:rsid w:val="0027409F"/>
    <w:rsid w:val="00297EB9"/>
    <w:rsid w:val="002A510B"/>
    <w:rsid w:val="002B58AA"/>
    <w:rsid w:val="002E5BFF"/>
    <w:rsid w:val="002F709B"/>
    <w:rsid w:val="00301D2C"/>
    <w:rsid w:val="003254C1"/>
    <w:rsid w:val="0033030E"/>
    <w:rsid w:val="00331202"/>
    <w:rsid w:val="0037740D"/>
    <w:rsid w:val="003815FE"/>
    <w:rsid w:val="00390E28"/>
    <w:rsid w:val="003A527C"/>
    <w:rsid w:val="003B59C0"/>
    <w:rsid w:val="003E5C5B"/>
    <w:rsid w:val="003F3236"/>
    <w:rsid w:val="00403778"/>
    <w:rsid w:val="00406B26"/>
    <w:rsid w:val="004145FE"/>
    <w:rsid w:val="004248BD"/>
    <w:rsid w:val="00432937"/>
    <w:rsid w:val="00493025"/>
    <w:rsid w:val="0049794A"/>
    <w:rsid w:val="004F73E2"/>
    <w:rsid w:val="004F7EF5"/>
    <w:rsid w:val="00526CF1"/>
    <w:rsid w:val="00541A85"/>
    <w:rsid w:val="00561CE1"/>
    <w:rsid w:val="00585539"/>
    <w:rsid w:val="00587360"/>
    <w:rsid w:val="005B78DB"/>
    <w:rsid w:val="005C56B6"/>
    <w:rsid w:val="005E4F3D"/>
    <w:rsid w:val="005E7A74"/>
    <w:rsid w:val="005F3325"/>
    <w:rsid w:val="0060014E"/>
    <w:rsid w:val="00605DE9"/>
    <w:rsid w:val="00627261"/>
    <w:rsid w:val="006821AA"/>
    <w:rsid w:val="0068635E"/>
    <w:rsid w:val="0070265E"/>
    <w:rsid w:val="007A6C8C"/>
    <w:rsid w:val="007B4B24"/>
    <w:rsid w:val="007E5A1B"/>
    <w:rsid w:val="008043D4"/>
    <w:rsid w:val="008470E4"/>
    <w:rsid w:val="008632D7"/>
    <w:rsid w:val="00892493"/>
    <w:rsid w:val="008A2E23"/>
    <w:rsid w:val="0094667D"/>
    <w:rsid w:val="00963089"/>
    <w:rsid w:val="00975904"/>
    <w:rsid w:val="0098194F"/>
    <w:rsid w:val="00983545"/>
    <w:rsid w:val="00983913"/>
    <w:rsid w:val="009A06E3"/>
    <w:rsid w:val="009F09CD"/>
    <w:rsid w:val="009F1F1A"/>
    <w:rsid w:val="00A0162A"/>
    <w:rsid w:val="00A1750D"/>
    <w:rsid w:val="00A82486"/>
    <w:rsid w:val="00AB218D"/>
    <w:rsid w:val="00AB4F19"/>
    <w:rsid w:val="00AC6B1B"/>
    <w:rsid w:val="00AC7805"/>
    <w:rsid w:val="00B1657D"/>
    <w:rsid w:val="00B62B25"/>
    <w:rsid w:val="00B651F2"/>
    <w:rsid w:val="00B67507"/>
    <w:rsid w:val="00B67E64"/>
    <w:rsid w:val="00B67E88"/>
    <w:rsid w:val="00BA183D"/>
    <w:rsid w:val="00BB03F2"/>
    <w:rsid w:val="00BC118A"/>
    <w:rsid w:val="00BE242A"/>
    <w:rsid w:val="00BE334C"/>
    <w:rsid w:val="00C43439"/>
    <w:rsid w:val="00C535DF"/>
    <w:rsid w:val="00C53FA6"/>
    <w:rsid w:val="00C61BA6"/>
    <w:rsid w:val="00CA33D1"/>
    <w:rsid w:val="00CE1420"/>
    <w:rsid w:val="00D20CAA"/>
    <w:rsid w:val="00D6079D"/>
    <w:rsid w:val="00DA583C"/>
    <w:rsid w:val="00DA631D"/>
    <w:rsid w:val="00DB6CBF"/>
    <w:rsid w:val="00DD7CEA"/>
    <w:rsid w:val="00DD7E73"/>
    <w:rsid w:val="00E2081C"/>
    <w:rsid w:val="00E431F5"/>
    <w:rsid w:val="00E60639"/>
    <w:rsid w:val="00EA5F0E"/>
    <w:rsid w:val="00EB1F2A"/>
    <w:rsid w:val="00EF1F38"/>
    <w:rsid w:val="00F10E43"/>
    <w:rsid w:val="00F13A7F"/>
    <w:rsid w:val="00F17A41"/>
    <w:rsid w:val="00F55FA2"/>
    <w:rsid w:val="00F74B84"/>
    <w:rsid w:val="00FC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EF88D"/>
  <w15:chartTrackingRefBased/>
  <w15:docId w15:val="{CD2D498B-5F8F-4ED3-AC42-E63932EA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9D"/>
  </w:style>
  <w:style w:type="paragraph" w:styleId="1">
    <w:name w:val="heading 1"/>
    <w:basedOn w:val="a"/>
    <w:next w:val="a"/>
    <w:link w:val="10"/>
    <w:uiPriority w:val="9"/>
    <w:qFormat/>
    <w:rsid w:val="00274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4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4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274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74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2740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27409F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740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27409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40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2740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4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4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4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4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4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40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40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409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4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409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7409F"/>
    <w:rPr>
      <w:b/>
      <w:bCs/>
      <w:smallCaps/>
      <w:color w:val="2F5496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27409F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af">
    <w:name w:val="页脚 字符"/>
    <w:basedOn w:val="a0"/>
    <w:link w:val="ae"/>
    <w:uiPriority w:val="99"/>
    <w:rsid w:val="0027409F"/>
    <w:rPr>
      <w:kern w:val="0"/>
      <w:lang w:val="en-US"/>
      <w14:ligatures w14:val="none"/>
    </w:rPr>
  </w:style>
  <w:style w:type="character" w:styleId="af0">
    <w:name w:val="page number"/>
    <w:basedOn w:val="a0"/>
    <w:rsid w:val="0027409F"/>
  </w:style>
  <w:style w:type="table" w:styleId="af1">
    <w:name w:val="Table Grid"/>
    <w:basedOn w:val="a1"/>
    <w:uiPriority w:val="39"/>
    <w:rsid w:val="0027409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27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3">
    <w:name w:val="页眉 字符"/>
    <w:basedOn w:val="a0"/>
    <w:link w:val="af2"/>
    <w:uiPriority w:val="99"/>
    <w:rsid w:val="0027409F"/>
  </w:style>
  <w:style w:type="character" w:styleId="af4">
    <w:name w:val="Placeholder Text"/>
    <w:basedOn w:val="a0"/>
    <w:uiPriority w:val="99"/>
    <w:semiHidden/>
    <w:rsid w:val="002172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3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BF20E-EF9C-4711-8D22-CB6E26341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11</Pages>
  <Words>1800</Words>
  <Characters>6356</Characters>
  <Application>Microsoft Office Word</Application>
  <DocSecurity>0</DocSecurity>
  <Lines>635</Lines>
  <Paragraphs>313</Paragraphs>
  <ScaleCrop>false</ScaleCrop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Ruzic</dc:creator>
  <cp:keywords/>
  <dc:description/>
  <cp:lastModifiedBy>Jerry Xing</cp:lastModifiedBy>
  <cp:revision>77</cp:revision>
  <dcterms:created xsi:type="dcterms:W3CDTF">2024-09-23T21:45:00Z</dcterms:created>
  <dcterms:modified xsi:type="dcterms:W3CDTF">2024-09-29T19:38:00Z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e5d56aa9-46c9-41bd-ab41-9e80bce6fe72</vt:lpwstr>
  </property>
</Properties>
</file>