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3CC5" w14:textId="77777777" w:rsidR="00017381" w:rsidRPr="00017381" w:rsidRDefault="00017381" w:rsidP="00E60584">
      <w:pPr>
        <w:spacing w:line="480" w:lineRule="auto"/>
        <w:jc w:val="left"/>
        <w:rPr>
          <w:b/>
          <w:bCs/>
          <w:sz w:val="16"/>
          <w:szCs w:val="16"/>
        </w:rPr>
      </w:pPr>
      <w:r>
        <w:rPr>
          <w:b/>
          <w:bCs/>
          <w:sz w:val="16"/>
          <w:szCs w:val="16"/>
        </w:rPr>
        <w:t>https://www.Jerry.hamburger@outlook.com</w:t>
      </w:r>
    </w:p>
    <w:p w14:paraId="1999B507" w14:textId="77777777" w:rsidR="00E60584" w:rsidRPr="00C61FF7" w:rsidRDefault="00017381" w:rsidP="00E60584">
      <w:pPr>
        <w:spacing w:line="480" w:lineRule="auto"/>
        <w:jc w:val="left"/>
        <w:rPr>
          <w:b/>
          <w:bCs/>
          <w:sz w:val="36"/>
          <w:szCs w:val="36"/>
        </w:rPr>
      </w:pPr>
      <w:r w:rsidRPr="00C61FF7">
        <w:rPr>
          <w:b/>
          <w:bCs/>
          <w:sz w:val="36"/>
          <w:szCs w:val="36"/>
        </w:rPr>
        <w:t xml:space="preserve">The Smart Garden 3 Make Your Home Green and Organic        </w:t>
      </w:r>
    </w:p>
    <w:p w14:paraId="191246FB" w14:textId="7C4C63B3" w:rsidR="00017381" w:rsidRPr="00C61FF7" w:rsidRDefault="00017381" w:rsidP="00E60584">
      <w:pPr>
        <w:spacing w:line="480" w:lineRule="auto"/>
        <w:jc w:val="left"/>
        <w:rPr>
          <w:b/>
          <w:bCs/>
          <w:sz w:val="20"/>
          <w:szCs w:val="20"/>
        </w:rPr>
      </w:pPr>
      <w:r w:rsidRPr="00C61FF7">
        <w:rPr>
          <w:b/>
          <w:bCs/>
          <w:sz w:val="20"/>
          <w:szCs w:val="20"/>
        </w:rPr>
        <w:t>by Jerry Xing February 17, 2023</w:t>
      </w:r>
    </w:p>
    <w:p w14:paraId="6D39D6DC" w14:textId="07279E09" w:rsidR="00017381" w:rsidRPr="00C61FF7" w:rsidRDefault="00017381" w:rsidP="00E60584">
      <w:pPr>
        <w:spacing w:line="480" w:lineRule="auto"/>
        <w:jc w:val="left"/>
        <w:rPr>
          <w:sz w:val="28"/>
          <w:szCs w:val="28"/>
        </w:rPr>
      </w:pPr>
      <w:r w:rsidRPr="00C61FF7">
        <w:rPr>
          <w:sz w:val="28"/>
          <w:szCs w:val="28"/>
        </w:rPr>
        <w:t>The Smart Garden 3 can automatically grow 75 pre-seeded plant pods in your room 365 days a year.</w:t>
      </w:r>
    </w:p>
    <w:p w14:paraId="5EF4A14B" w14:textId="77777777" w:rsidR="00017381" w:rsidRPr="00C61FF7" w:rsidRDefault="00017381" w:rsidP="00E60584">
      <w:pPr>
        <w:spacing w:line="480" w:lineRule="auto"/>
        <w:jc w:val="left"/>
        <w:rPr>
          <w:b/>
          <w:bCs/>
          <w:sz w:val="28"/>
          <w:szCs w:val="28"/>
        </w:rPr>
      </w:pPr>
      <w:r w:rsidRPr="00C61FF7">
        <w:rPr>
          <w:b/>
          <w:bCs/>
          <w:sz w:val="28"/>
          <w:szCs w:val="28"/>
        </w:rPr>
        <w:t>Introduction</w:t>
      </w:r>
    </w:p>
    <w:p w14:paraId="69DC9F52" w14:textId="44796D08" w:rsidR="0061504C" w:rsidRPr="00C61FF7" w:rsidRDefault="00017381" w:rsidP="00E60584">
      <w:pPr>
        <w:spacing w:line="480" w:lineRule="auto"/>
        <w:jc w:val="left"/>
      </w:pPr>
      <w:r w:rsidRPr="00C61FF7">
        <w:t xml:space="preserve">If you are finding a way to make your house green and organic but </w:t>
      </w:r>
      <w:r w:rsidR="0061504C" w:rsidRPr="00C61FF7">
        <w:t>need more</w:t>
      </w:r>
      <w:r w:rsidRPr="00C61FF7">
        <w:t xml:space="preserve"> time, or you like to grow </w:t>
      </w:r>
      <w:r w:rsidR="00023767" w:rsidRPr="00C61FF7">
        <w:t>plants</w:t>
      </w:r>
      <w:r w:rsidRPr="00C61FF7">
        <w:t xml:space="preserve"> but </w:t>
      </w:r>
      <w:r w:rsidR="0061504C" w:rsidRPr="00C61FF7">
        <w:t xml:space="preserve">have </w:t>
      </w:r>
      <w:r w:rsidR="00D57C8F">
        <w:t>yet to</w:t>
      </w:r>
      <w:r w:rsidR="0061504C" w:rsidRPr="00C61FF7">
        <w:t xml:space="preserve"> experience or </w:t>
      </w:r>
      <w:r w:rsidRPr="00C61FF7">
        <w:t>always</w:t>
      </w:r>
      <w:r w:rsidR="00D57C8F">
        <w:t xml:space="preserve"> fail</w:t>
      </w:r>
      <w:r w:rsidRPr="00C61FF7">
        <w:t>, why not just choose this one to free your hands? This machine can automatically water plants based on their requirement of them</w:t>
      </w:r>
      <w:r w:rsidR="0061504C" w:rsidRPr="00C61FF7">
        <w:t>,</w:t>
      </w:r>
      <w:r w:rsidRPr="00C61FF7">
        <w:t xml:space="preserve"> and the only </w:t>
      </w:r>
      <w:r w:rsidR="0061504C" w:rsidRPr="00C61FF7">
        <w:t>thing you need to do is to add water. So, it can extremally increase your life level without spending your time.</w:t>
      </w:r>
    </w:p>
    <w:p w14:paraId="4FD90E44" w14:textId="77777777" w:rsidR="0061504C" w:rsidRPr="00C61FF7" w:rsidRDefault="0061504C" w:rsidP="00E60584">
      <w:pPr>
        <w:spacing w:line="480" w:lineRule="auto"/>
        <w:jc w:val="left"/>
        <w:rPr>
          <w:b/>
          <w:bCs/>
          <w:sz w:val="28"/>
          <w:szCs w:val="28"/>
        </w:rPr>
      </w:pPr>
      <w:r w:rsidRPr="00C61FF7">
        <w:rPr>
          <w:b/>
          <w:bCs/>
          <w:sz w:val="28"/>
          <w:szCs w:val="28"/>
        </w:rPr>
        <w:t>Product Description</w:t>
      </w:r>
    </w:p>
    <w:p w14:paraId="55051BBF" w14:textId="6F16CDE8" w:rsidR="0061504C" w:rsidRPr="00C61FF7" w:rsidRDefault="0061504C" w:rsidP="00E60584">
      <w:pPr>
        <w:spacing w:line="480" w:lineRule="auto"/>
        <w:jc w:val="left"/>
      </w:pPr>
      <w:r w:rsidRPr="00C61FF7">
        <w:t xml:space="preserve">The Smart Garden 3 is just like a capsule coffee machine made by ABS, but this one might be more miniature. This one width is 300mm, height is 210.470mm, depth is 120mm, and weight is 1.2kg. It has three different colours: white, grey, and beige. </w:t>
      </w:r>
      <w:r w:rsidR="00FB1F2F" w:rsidRPr="00C61FF7">
        <w:t>It can</w:t>
      </w:r>
      <w:r w:rsidR="00B51088" w:rsidRPr="00C61FF7">
        <w:t xml:space="preserve"> take</w:t>
      </w:r>
      <w:r w:rsidR="00FB1F2F" w:rsidRPr="00C61FF7">
        <w:t xml:space="preserve"> automatic watering, light and nutrients</w:t>
      </w:r>
      <w:r w:rsidR="00B51088" w:rsidRPr="00C61FF7">
        <w:t xml:space="preserve">; </w:t>
      </w:r>
      <w:r w:rsidR="00B0470D">
        <w:t xml:space="preserve">an application which </w:t>
      </w:r>
      <w:r w:rsidR="005027EB">
        <w:t>used</w:t>
      </w:r>
      <w:r w:rsidR="00B0470D">
        <w:t xml:space="preserve"> to control this machine can be used on your smartphone</w:t>
      </w:r>
      <w:r w:rsidR="00B51088" w:rsidRPr="00C61FF7">
        <w:t>. Because of this, various kinds of seeds are available.</w:t>
      </w:r>
    </w:p>
    <w:p w14:paraId="40064E72" w14:textId="77777777" w:rsidR="00B51088" w:rsidRPr="00C61FF7" w:rsidRDefault="00B51088" w:rsidP="00C61FF7">
      <w:pPr>
        <w:spacing w:line="480" w:lineRule="auto"/>
        <w:jc w:val="left"/>
        <w:rPr>
          <w:b/>
          <w:bCs/>
          <w:sz w:val="28"/>
          <w:szCs w:val="28"/>
        </w:rPr>
      </w:pPr>
      <w:r w:rsidRPr="00C61FF7">
        <w:rPr>
          <w:b/>
          <w:bCs/>
          <w:sz w:val="28"/>
          <w:szCs w:val="28"/>
        </w:rPr>
        <w:lastRenderedPageBreak/>
        <w:t>Price</w:t>
      </w:r>
      <w:r w:rsidRPr="00C61FF7">
        <w:rPr>
          <w:b/>
          <w:bCs/>
          <w:sz w:val="28"/>
          <w:szCs w:val="28"/>
        </w:rPr>
        <w:tab/>
      </w:r>
    </w:p>
    <w:p w14:paraId="4CFC4002" w14:textId="7692B244" w:rsidR="00B51088" w:rsidRPr="00C61FF7" w:rsidRDefault="00B51088" w:rsidP="00C61FF7">
      <w:pPr>
        <w:spacing w:line="480" w:lineRule="auto"/>
        <w:jc w:val="left"/>
      </w:pPr>
      <w:r w:rsidRPr="00C61FF7">
        <w:t xml:space="preserve">If you are interested </w:t>
      </w:r>
      <w:r w:rsidR="00B67179" w:rsidRPr="00C61FF7">
        <w:t>in</w:t>
      </w:r>
      <w:r w:rsidRPr="00C61FF7">
        <w:t xml:space="preserve"> it, this product </w:t>
      </w:r>
      <w:r w:rsidR="00B67179" w:rsidRPr="00C61FF7">
        <w:t>is</w:t>
      </w:r>
      <w:r w:rsidRPr="00C61FF7">
        <w:t xml:space="preserve"> </w:t>
      </w:r>
      <w:r w:rsidR="00B67179" w:rsidRPr="00C61FF7">
        <w:t>relatively inexpensive</w:t>
      </w:r>
      <w:r w:rsidRPr="00C61FF7">
        <w:t xml:space="preserve">. </w:t>
      </w:r>
      <w:r w:rsidR="00B67179" w:rsidRPr="00C61FF7">
        <w:t>T</w:t>
      </w:r>
      <w:r w:rsidR="00B67179" w:rsidRPr="00C61FF7">
        <w:rPr>
          <w:rFonts w:hint="eastAsia"/>
        </w:rPr>
        <w:t>he</w:t>
      </w:r>
      <w:r w:rsidR="00B67179" w:rsidRPr="00C61FF7">
        <w:t xml:space="preserve"> introductory price was CAD$129.95, but now there is 20% off on the official website</w:t>
      </w:r>
      <w:r w:rsidR="00811348" w:rsidRPr="00C61FF7">
        <w:t>. You</w:t>
      </w:r>
      <w:r w:rsidRPr="00C61FF7">
        <w:t xml:space="preserve"> can take </w:t>
      </w:r>
      <w:r w:rsidR="00B67179" w:rsidRPr="00C61FF7">
        <w:t xml:space="preserve">only </w:t>
      </w:r>
      <w:r w:rsidRPr="00C61FF7">
        <w:t xml:space="preserve">CAD$103.96 </w:t>
      </w:r>
      <w:r w:rsidR="00B67179" w:rsidRPr="00C61FF7">
        <w:t>from there, so for the total, you need to pay CAD$129.95, including tax and free delivery. You can also pay in 4 interest-free payments of CAD$25.99 with Afterpay.</w:t>
      </w:r>
    </w:p>
    <w:p w14:paraId="04306958" w14:textId="77777777" w:rsidR="00B67179" w:rsidRPr="00C61FF7" w:rsidRDefault="00B67179" w:rsidP="00C61FF7">
      <w:pPr>
        <w:spacing w:line="480" w:lineRule="auto"/>
        <w:jc w:val="left"/>
        <w:rPr>
          <w:b/>
          <w:bCs/>
          <w:sz w:val="28"/>
          <w:szCs w:val="28"/>
        </w:rPr>
      </w:pPr>
      <w:r w:rsidRPr="00C61FF7">
        <w:rPr>
          <w:b/>
          <w:bCs/>
          <w:sz w:val="28"/>
          <w:szCs w:val="28"/>
        </w:rPr>
        <w:t>Instructions</w:t>
      </w:r>
    </w:p>
    <w:p w14:paraId="5045F590" w14:textId="1C494B83" w:rsidR="00B67179" w:rsidRPr="00C61FF7" w:rsidRDefault="00B67179" w:rsidP="00C61FF7">
      <w:pPr>
        <w:spacing w:line="480" w:lineRule="auto"/>
        <w:jc w:val="left"/>
      </w:pPr>
      <w:r w:rsidRPr="00C61FF7">
        <w:t>Th</w:t>
      </w:r>
      <w:r w:rsidR="00023767" w:rsidRPr="00C61FF7">
        <w:t>e</w:t>
      </w:r>
      <w:r w:rsidRPr="00C61FF7">
        <w:t xml:space="preserve"> straightforward operat</w:t>
      </w:r>
      <w:r w:rsidR="00023767" w:rsidRPr="00C61FF7">
        <w:t>ion of this product must attract you a lot</w:t>
      </w:r>
      <w:r w:rsidRPr="00C61FF7">
        <w:t xml:space="preserve">. </w:t>
      </w:r>
      <w:r w:rsidR="00023767" w:rsidRPr="00C61FF7">
        <w:t>Without any useless and difficult task</w:t>
      </w:r>
      <w:r w:rsidRPr="00C61FF7">
        <w:t xml:space="preserve">, </w:t>
      </w:r>
      <w:r w:rsidR="00023767" w:rsidRPr="00C61FF7">
        <w:t>the only task you need to do is to follow these steps:</w:t>
      </w:r>
    </w:p>
    <w:p w14:paraId="26EA6FAE" w14:textId="465F48F4" w:rsidR="00B67179" w:rsidRPr="00C61FF7" w:rsidRDefault="00B67179" w:rsidP="00C61FF7">
      <w:pPr>
        <w:spacing w:line="480" w:lineRule="auto"/>
        <w:jc w:val="left"/>
      </w:pPr>
      <w:r w:rsidRPr="00C61FF7">
        <w:t>1. Insert the plant pods</w:t>
      </w:r>
    </w:p>
    <w:p w14:paraId="0ACB1BF0" w14:textId="77777777" w:rsidR="00B67179" w:rsidRPr="00C61FF7" w:rsidRDefault="00B67179" w:rsidP="00C61FF7">
      <w:pPr>
        <w:spacing w:line="480" w:lineRule="auto"/>
        <w:jc w:val="left"/>
      </w:pPr>
      <w:r w:rsidRPr="00C61FF7">
        <w:t>2. Add water</w:t>
      </w:r>
    </w:p>
    <w:p w14:paraId="2CFB82BB" w14:textId="77777777" w:rsidR="00B67179" w:rsidRPr="00C61FF7" w:rsidRDefault="00B67179" w:rsidP="00C61FF7">
      <w:pPr>
        <w:spacing w:line="480" w:lineRule="auto"/>
        <w:jc w:val="left"/>
      </w:pPr>
      <w:r w:rsidRPr="00C61FF7">
        <w:t>3. Plug it in and enjoy</w:t>
      </w:r>
    </w:p>
    <w:p w14:paraId="47D310C8" w14:textId="491F1874" w:rsidR="004A1CA0" w:rsidRDefault="004A1CA0" w:rsidP="00E60584">
      <w:pPr>
        <w:tabs>
          <w:tab w:val="left" w:pos="1263"/>
        </w:tabs>
        <w:spacing w:line="480" w:lineRule="auto"/>
        <w:jc w:val="left"/>
      </w:pPr>
      <w:r w:rsidRPr="00C61FF7">
        <w:rPr>
          <w:b/>
          <w:bCs/>
          <w:sz w:val="28"/>
          <w:szCs w:val="28"/>
        </w:rPr>
        <w:t>Benefits</w:t>
      </w:r>
      <w:r w:rsidRPr="00C61FF7">
        <w:rPr>
          <w:b/>
          <w:bCs/>
          <w:sz w:val="28"/>
          <w:szCs w:val="28"/>
        </w:rPr>
        <w:br/>
      </w:r>
      <w:r w:rsidR="00023767" w:rsidRPr="00C61FF7">
        <w:t>There are many benefits to push you to choose this product. Firstly, th</w:t>
      </w:r>
      <w:r w:rsidRPr="00C61FF7">
        <w:t xml:space="preserve">is </w:t>
      </w:r>
      <w:r w:rsidR="00C61FF7">
        <w:t>machine series is</w:t>
      </w:r>
      <w:r w:rsidRPr="00C61FF7">
        <w:t xml:space="preserve"> designed to help</w:t>
      </w:r>
      <w:r w:rsidR="00023767" w:rsidRPr="00C61FF7">
        <w:t xml:space="preserve"> </w:t>
      </w:r>
      <w:r w:rsidR="00B0470D">
        <w:t>people who do not have enough time to grow plants</w:t>
      </w:r>
      <w:r w:rsidR="0061035A" w:rsidRPr="00C61FF7">
        <w:t>. Almost</w:t>
      </w:r>
      <w:r w:rsidR="00822C1B" w:rsidRPr="00C61FF7">
        <w:t xml:space="preserve"> all the works are automatic</w:t>
      </w:r>
      <w:r w:rsidR="00EF13DA" w:rsidRPr="00C61FF7">
        <w:t xml:space="preserve">, which means people who </w:t>
      </w:r>
      <w:r w:rsidR="00023767" w:rsidRPr="00C61FF7">
        <w:t xml:space="preserve">do not has any </w:t>
      </w:r>
      <w:r w:rsidR="00C61FF7" w:rsidRPr="00C61FF7">
        <w:t>skil</w:t>
      </w:r>
      <w:r w:rsidR="00C61FF7">
        <w:t>ls</w:t>
      </w:r>
      <w:r w:rsidR="00023767" w:rsidRPr="00C61FF7">
        <w:t xml:space="preserve"> can also care for plants well.</w:t>
      </w:r>
      <w:r w:rsidR="00EF13DA" w:rsidRPr="00C61FF7">
        <w:t xml:space="preserve"> </w:t>
      </w:r>
      <w:r w:rsidR="00023767" w:rsidRPr="00C61FF7">
        <w:t xml:space="preserve">Secondly, the size of the product is medium. </w:t>
      </w:r>
      <w:r w:rsidR="00811348" w:rsidRPr="00C61FF7">
        <w:t xml:space="preserve">It </w:t>
      </w:r>
      <w:r w:rsidR="0061035A" w:rsidRPr="00C61FF7">
        <w:t xml:space="preserve">can be able to set in many places. Then, the power-saving design can ensure the product only uses 3.8kW/h </w:t>
      </w:r>
      <w:r w:rsidR="00811348" w:rsidRPr="00C61FF7">
        <w:t xml:space="preserve">electrical </w:t>
      </w:r>
      <w:r w:rsidR="0061035A" w:rsidRPr="00C61FF7">
        <w:t>per month.</w:t>
      </w:r>
      <w:r w:rsidR="0061035A" w:rsidRPr="0061035A">
        <w:t xml:space="preserve"> </w:t>
      </w:r>
      <w:r w:rsidR="00811348">
        <w:t xml:space="preserve">Not only can this product save your power fee, but also </w:t>
      </w:r>
      <w:r w:rsidR="00C61FF7">
        <w:rPr>
          <w:rFonts w:hint="eastAsia"/>
        </w:rPr>
        <w:t>it</w:t>
      </w:r>
      <w:r w:rsidR="00C61FF7">
        <w:t xml:space="preserve"> </w:t>
      </w:r>
      <w:r w:rsidR="00811348">
        <w:t xml:space="preserve">can </w:t>
      </w:r>
      <w:r w:rsidR="00C61FF7">
        <w:t>protect</w:t>
      </w:r>
      <w:r w:rsidR="00811348">
        <w:t xml:space="preserve"> the environment.</w:t>
      </w:r>
      <w:r w:rsidR="00BB060B">
        <w:t xml:space="preserve"> For this product, more and more benefits are waiting for you to find.</w:t>
      </w:r>
      <w:r w:rsidR="00D57C8F" w:rsidRPr="00D57C8F">
        <w:t xml:space="preserve"> </w:t>
      </w:r>
      <w:r w:rsidR="00B0470D">
        <w:t xml:space="preserve">If you also have a little bit confused, you can refer to this review from Tyler </w:t>
      </w:r>
      <w:r w:rsidR="00B0470D">
        <w:lastRenderedPageBreak/>
        <w:t xml:space="preserve">Chen, a professional reviewer:” </w:t>
      </w:r>
      <w:r w:rsidR="00D57C8F" w:rsidRPr="00D57C8F">
        <w:t xml:space="preserve">The Click and Grow Smart Garden 3 is an entry-level indoor garden kit for those who need some herbs every now and again. Don't expect to ever grow enough produce to make a salad for a week, let alone a single meal. </w:t>
      </w:r>
      <w:proofErr w:type="gramStart"/>
      <w:r w:rsidR="00D57C8F" w:rsidRPr="00D57C8F">
        <w:t>As long as</w:t>
      </w:r>
      <w:proofErr w:type="gramEnd"/>
      <w:r w:rsidR="00D57C8F" w:rsidRPr="00D57C8F">
        <w:t xml:space="preserve"> you remember to water your device, your greens will continue to thrive. It's fairly forgiving if you forget to fill the water reservoir for a couple days after it's dried up or forgot to extend the lamp arm, and that's what makes this a worthy purchase if you're looking to kickstart a green thumb — even if you don't have one.</w:t>
      </w:r>
      <w:r w:rsidR="00B0470D">
        <w:t>”</w:t>
      </w:r>
    </w:p>
    <w:p w14:paraId="0D77C9AC" w14:textId="5E6D4753" w:rsidR="00BB060B" w:rsidRPr="00C61FF7" w:rsidRDefault="00BB060B" w:rsidP="00C61FF7">
      <w:pPr>
        <w:spacing w:line="480" w:lineRule="auto"/>
        <w:jc w:val="left"/>
        <w:rPr>
          <w:b/>
          <w:bCs/>
          <w:sz w:val="28"/>
          <w:szCs w:val="28"/>
        </w:rPr>
      </w:pPr>
      <w:r w:rsidRPr="00C61FF7">
        <w:rPr>
          <w:b/>
          <w:bCs/>
          <w:sz w:val="28"/>
          <w:szCs w:val="28"/>
        </w:rPr>
        <w:t>Recommendations</w:t>
      </w:r>
    </w:p>
    <w:p w14:paraId="4D223298" w14:textId="3FB55F20" w:rsidR="00BB060B" w:rsidRPr="00C61FF7" w:rsidRDefault="00BB060B" w:rsidP="00C61FF7">
      <w:pPr>
        <w:spacing w:line="480" w:lineRule="auto"/>
        <w:jc w:val="left"/>
      </w:pPr>
      <w:r w:rsidRPr="00C61FF7">
        <w:t>Overall</w:t>
      </w:r>
      <w:r w:rsidR="00B0470D">
        <w:t>,</w:t>
      </w:r>
      <w:r w:rsidRPr="00C61FF7">
        <w:t xml:space="preserve"> if you are interested in growing plants or want to make your house greener but do not have the skills and time, this product can be your best choice.</w:t>
      </w:r>
    </w:p>
    <w:sectPr w:rsidR="00BB060B" w:rsidRPr="00C61FF7"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81"/>
    <w:rsid w:val="00017381"/>
    <w:rsid w:val="00023767"/>
    <w:rsid w:val="002E18C6"/>
    <w:rsid w:val="004A1CA0"/>
    <w:rsid w:val="005027EB"/>
    <w:rsid w:val="0061035A"/>
    <w:rsid w:val="0061504C"/>
    <w:rsid w:val="00690DE8"/>
    <w:rsid w:val="00811348"/>
    <w:rsid w:val="00822C1B"/>
    <w:rsid w:val="008B7E77"/>
    <w:rsid w:val="009855C9"/>
    <w:rsid w:val="00B0470D"/>
    <w:rsid w:val="00B51088"/>
    <w:rsid w:val="00B67179"/>
    <w:rsid w:val="00BB060B"/>
    <w:rsid w:val="00BF1B1F"/>
    <w:rsid w:val="00C61FF7"/>
    <w:rsid w:val="00D57C8F"/>
    <w:rsid w:val="00E60584"/>
    <w:rsid w:val="00EF13DA"/>
    <w:rsid w:val="00FB1F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5474"/>
  <w15:chartTrackingRefBased/>
  <w15:docId w15:val="{5BCC728E-CBB0-4926-A52E-42CCA7CB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13</cp:revision>
  <dcterms:created xsi:type="dcterms:W3CDTF">2023-02-17T17:11:00Z</dcterms:created>
  <dcterms:modified xsi:type="dcterms:W3CDTF">2023-02-22T00:23:00Z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180f7d94-6c84-44a2-9f93-506b7e851d3f</vt:lpwstr>
  </property>
</Properties>
</file>