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801" w:rsidRDefault="00A160A1">
      <w:r>
        <w:t>上传到仓库（实验</w:t>
      </w:r>
      <w:bookmarkStart w:id="0" w:name="_GoBack"/>
      <w:bookmarkEnd w:id="0"/>
      <w:r>
        <w:t>）</w:t>
      </w:r>
    </w:p>
    <w:sectPr w:rsidR="00E80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05D" w:rsidRDefault="000F405D" w:rsidP="00A160A1">
      <w:r>
        <w:separator/>
      </w:r>
    </w:p>
  </w:endnote>
  <w:endnote w:type="continuationSeparator" w:id="0">
    <w:p w:rsidR="000F405D" w:rsidRDefault="000F405D" w:rsidP="00A16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05D" w:rsidRDefault="000F405D" w:rsidP="00A160A1">
      <w:r>
        <w:separator/>
      </w:r>
    </w:p>
  </w:footnote>
  <w:footnote w:type="continuationSeparator" w:id="0">
    <w:p w:rsidR="000F405D" w:rsidRDefault="000F405D" w:rsidP="00A160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DA8"/>
    <w:rsid w:val="000F405D"/>
    <w:rsid w:val="009F3DA8"/>
    <w:rsid w:val="00A160A1"/>
    <w:rsid w:val="00E8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6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60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6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60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6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60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6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60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2022-04-07T10:53:00Z</dcterms:created>
  <dcterms:modified xsi:type="dcterms:W3CDTF">2022-04-07T10:54:00Z</dcterms:modified>
</cp:coreProperties>
</file>