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3DDC" w14:textId="77777777" w:rsidR="0005386F" w:rsidRDefault="00DA4789">
      <w:pPr>
        <w:spacing w:before="80"/>
        <w:ind w:left="35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2313DDD" w14:textId="77777777" w:rsidR="0005386F" w:rsidRDefault="0005386F">
      <w:pPr>
        <w:pStyle w:val="BodyText"/>
        <w:spacing w:before="24"/>
        <w:rPr>
          <w:rFonts w:ascii="Arial"/>
          <w:b/>
          <w:i/>
          <w:sz w:val="22"/>
        </w:rPr>
      </w:pPr>
    </w:p>
    <w:p w14:paraId="72313DDE" w14:textId="77777777" w:rsidR="0005386F" w:rsidRDefault="00DA4789">
      <w:pPr>
        <w:spacing w:before="1"/>
        <w:ind w:left="3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Vishwakarma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u w:val="single"/>
        </w:rPr>
        <w:t>Institute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of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Technology,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72313DDF" w14:textId="77777777" w:rsidR="0005386F" w:rsidRDefault="0005386F">
      <w:pPr>
        <w:pStyle w:val="BodyText"/>
        <w:spacing w:before="24"/>
        <w:rPr>
          <w:rFonts w:ascii="Arial"/>
          <w:b/>
          <w:sz w:val="22"/>
        </w:rPr>
      </w:pPr>
    </w:p>
    <w:p w14:paraId="72313DE0" w14:textId="77777777" w:rsidR="0005386F" w:rsidRDefault="00DA4789">
      <w:pPr>
        <w:ind w:left="3"/>
        <w:jc w:val="center"/>
        <w:rPr>
          <w:rFonts w:ascii="Arial"/>
          <w:b/>
        </w:rPr>
      </w:pP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Sheet</w:t>
      </w:r>
    </w:p>
    <w:p w14:paraId="72313DE1" w14:textId="77777777" w:rsidR="0005386F" w:rsidRDefault="0005386F">
      <w:pPr>
        <w:pStyle w:val="BodyText"/>
        <w:spacing w:before="27"/>
        <w:rPr>
          <w:rFonts w:ascii="Arial"/>
          <w:b/>
          <w:sz w:val="22"/>
        </w:rPr>
      </w:pPr>
    </w:p>
    <w:p w14:paraId="72313DE2" w14:textId="77777777" w:rsidR="0005386F" w:rsidRDefault="00DA4789">
      <w:pPr>
        <w:tabs>
          <w:tab w:val="left" w:pos="2561"/>
          <w:tab w:val="left" w:pos="4323"/>
        </w:tabs>
        <w:ind w:left="2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u w:val="single"/>
        </w:rPr>
        <w:t>Semester:</w:t>
      </w:r>
      <w:r>
        <w:rPr>
          <w:rFonts w:ascii="Arial MT"/>
          <w:spacing w:val="-13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72313DE3" w14:textId="77777777" w:rsidR="0005386F" w:rsidRDefault="0005386F">
      <w:pPr>
        <w:pStyle w:val="BodyText"/>
        <w:spacing w:before="24"/>
        <w:rPr>
          <w:rFonts w:ascii="Arial MT"/>
          <w:sz w:val="22"/>
        </w:rPr>
      </w:pPr>
    </w:p>
    <w:p w14:paraId="72313DE4" w14:textId="370AA937" w:rsidR="0005386F" w:rsidRDefault="00DA4789">
      <w:pPr>
        <w:tabs>
          <w:tab w:val="left" w:pos="1439"/>
          <w:tab w:val="left" w:pos="2880"/>
        </w:tabs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spacing w:val="56"/>
        </w:rPr>
        <w:t xml:space="preserve"> </w:t>
      </w:r>
      <w:r>
        <w:rPr>
          <w:rFonts w:ascii="Arial MT"/>
          <w:spacing w:val="-10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5"/>
          <w:u w:val="single"/>
        </w:rPr>
        <w:t xml:space="preserve"> </w:t>
      </w:r>
      <w:r w:rsidR="00935781">
        <w:rPr>
          <w:rFonts w:ascii="Arial MT"/>
          <w:spacing w:val="-10"/>
          <w:u w:val="single"/>
        </w:rPr>
        <w:t>3</w:t>
      </w:r>
    </w:p>
    <w:p w14:paraId="72313DE5" w14:textId="77777777" w:rsidR="0005386F" w:rsidRDefault="0005386F">
      <w:pPr>
        <w:pStyle w:val="BodyText"/>
        <w:spacing w:before="25"/>
        <w:rPr>
          <w:rFonts w:ascii="Arial MT"/>
          <w:sz w:val="22"/>
        </w:rPr>
      </w:pPr>
    </w:p>
    <w:p w14:paraId="72313DE6" w14:textId="670C4DF7" w:rsidR="0005386F" w:rsidRDefault="00DA4789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0636E9">
        <w:rPr>
          <w:rFonts w:ascii="Arial MT"/>
          <w:spacing w:val="-5"/>
          <w:u w:val="single"/>
        </w:rPr>
        <w:t>1</w:t>
      </w:r>
      <w:r>
        <w:rPr>
          <w:rFonts w:ascii="Arial MT"/>
          <w:spacing w:val="-5"/>
          <w:u w:val="single"/>
        </w:rPr>
        <w:t>4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 xml:space="preserve">No: </w:t>
      </w:r>
      <w:r>
        <w:rPr>
          <w:rFonts w:ascii="Arial MT"/>
          <w:spacing w:val="-2"/>
          <w:u w:val="single"/>
        </w:rPr>
        <w:t>1241</w:t>
      </w:r>
      <w:r w:rsidR="000636E9">
        <w:rPr>
          <w:rFonts w:ascii="Arial MT"/>
          <w:spacing w:val="-2"/>
          <w:u w:val="single"/>
        </w:rPr>
        <w:t>4973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1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4"/>
          <w:u w:val="single"/>
        </w:rPr>
        <w:t xml:space="preserve"> </w:t>
      </w:r>
      <w:r w:rsidR="000636E9">
        <w:rPr>
          <w:rFonts w:ascii="Arial MT"/>
          <w:u w:val="single"/>
        </w:rPr>
        <w:t>Yugandhar Paulbudhe</w:t>
      </w:r>
    </w:p>
    <w:p w14:paraId="72313DE7" w14:textId="77777777" w:rsidR="0005386F" w:rsidRDefault="0005386F">
      <w:pPr>
        <w:pStyle w:val="BodyText"/>
        <w:spacing w:before="25"/>
        <w:rPr>
          <w:rFonts w:ascii="Arial MT"/>
          <w:sz w:val="22"/>
        </w:rPr>
      </w:pPr>
    </w:p>
    <w:p w14:paraId="72313DE8" w14:textId="5E17D79E" w:rsidR="0005386F" w:rsidRDefault="00DA4789">
      <w:pPr>
        <w:ind w:left="4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u w:val="single"/>
        </w:rPr>
        <w:t>Name:</w:t>
      </w:r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72313DE9" w14:textId="77777777" w:rsidR="0005386F" w:rsidRDefault="0005386F">
      <w:pPr>
        <w:pStyle w:val="BodyText"/>
        <w:rPr>
          <w:rFonts w:ascii="Arial"/>
          <w:b/>
          <w:sz w:val="28"/>
        </w:rPr>
      </w:pPr>
    </w:p>
    <w:p w14:paraId="72313DEA" w14:textId="77777777" w:rsidR="0005386F" w:rsidRDefault="0005386F">
      <w:pPr>
        <w:pStyle w:val="BodyText"/>
        <w:spacing w:before="165"/>
        <w:rPr>
          <w:rFonts w:ascii="Arial"/>
          <w:b/>
          <w:sz w:val="28"/>
        </w:rPr>
      </w:pPr>
    </w:p>
    <w:p w14:paraId="72313DEB" w14:textId="53B7AEE6" w:rsidR="0005386F" w:rsidRDefault="00DA4789">
      <w:pPr>
        <w:pStyle w:val="Heading1"/>
        <w:spacing w:before="0"/>
        <w:rPr>
          <w:rFonts w:ascii="Arial MT"/>
          <w:b w:val="0"/>
          <w:sz w:val="22"/>
        </w:rPr>
      </w:pPr>
      <w:r>
        <w:t>Problem</w:t>
      </w:r>
      <w:r>
        <w:rPr>
          <w:spacing w:val="-11"/>
        </w:rPr>
        <w:t xml:space="preserve"> </w:t>
      </w:r>
      <w:r>
        <w:t>Statement</w:t>
      </w:r>
      <w:r>
        <w:rPr>
          <w:rFonts w:ascii="Arial MT"/>
          <w:b w:val="0"/>
          <w:spacing w:val="-10"/>
          <w:sz w:val="22"/>
        </w:rPr>
        <w:t>:</w:t>
      </w:r>
    </w:p>
    <w:p w14:paraId="72313DED" w14:textId="0E7DF58F" w:rsidR="0005386F" w:rsidRDefault="00935781">
      <w:pPr>
        <w:pStyle w:val="BodyText"/>
        <w:rPr>
          <w:rFonts w:ascii="Arial MT"/>
          <w:sz w:val="22"/>
        </w:rPr>
      </w:pPr>
      <w:r w:rsidRPr="00935781">
        <w:rPr>
          <w:rFonts w:ascii="Arial MT"/>
          <w:sz w:val="22"/>
          <w:szCs w:val="22"/>
        </w:rPr>
        <w:t>Implement forward propagation and backpropagation using TensorFlow/Keras. Analyze the effect of different learning rates and the number of epochs on model performance.</w:t>
      </w:r>
    </w:p>
    <w:p w14:paraId="72313DF0" w14:textId="77777777" w:rsidR="0005386F" w:rsidRDefault="0005386F">
      <w:pPr>
        <w:pStyle w:val="BodyText"/>
        <w:spacing w:before="75"/>
        <w:rPr>
          <w:rFonts w:ascii="Arial MT"/>
          <w:sz w:val="22"/>
        </w:rPr>
      </w:pPr>
    </w:p>
    <w:p w14:paraId="72313E23" w14:textId="77777777" w:rsidR="0005386F" w:rsidRDefault="0005386F">
      <w:pPr>
        <w:pStyle w:val="ListParagraph"/>
        <w:rPr>
          <w:sz w:val="24"/>
        </w:rPr>
        <w:sectPr w:rsidR="0005386F">
          <w:pgSz w:w="12240" w:h="15840"/>
          <w:pgMar w:top="1360" w:right="1440" w:bottom="280" w:left="1440" w:header="720" w:footer="720" w:gutter="0"/>
          <w:cols w:space="720"/>
        </w:sectPr>
      </w:pPr>
    </w:p>
    <w:p w14:paraId="72313E24" w14:textId="2CC8DF4B" w:rsidR="0005386F" w:rsidRDefault="00DA4789">
      <w:pPr>
        <w:pStyle w:val="Heading1"/>
        <w:rPr>
          <w:spacing w:val="-10"/>
        </w:rPr>
      </w:pPr>
      <w:r>
        <w:lastRenderedPageBreak/>
        <w:t>Code</w:t>
      </w:r>
      <w:r>
        <w:rPr>
          <w:spacing w:val="-10"/>
        </w:rPr>
        <w:t>:</w:t>
      </w:r>
    </w:p>
    <w:p w14:paraId="07B6A337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import tensorflow as tf</w:t>
      </w:r>
    </w:p>
    <w:p w14:paraId="04A02683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from tensorflow import keras</w:t>
      </w:r>
    </w:p>
    <w:p w14:paraId="0EF2258B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from tensorflow.keras import layers</w:t>
      </w:r>
    </w:p>
    <w:p w14:paraId="7A96F094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import matplotlib.pyplot as plt</w:t>
      </w:r>
    </w:p>
    <w:p w14:paraId="0B98489E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import numpy as np</w:t>
      </w:r>
    </w:p>
    <w:p w14:paraId="6C2689C5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</w:p>
    <w:p w14:paraId="1D80497F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# Load MNIST dataset</w:t>
      </w:r>
    </w:p>
    <w:p w14:paraId="5D905B96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(x_train, y_train), (x_test, y_test) = keras.datasets.mnist.load_data()</w:t>
      </w:r>
    </w:p>
    <w:p w14:paraId="06166A27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</w:p>
    <w:p w14:paraId="24F319C9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# Preprocess: Normalize to [0, 1] and flatten images from 28x28 to 784</w:t>
      </w:r>
    </w:p>
    <w:p w14:paraId="1D30EFAA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X = x_train.reshape(-1, 784).astype('float32') / 255.0</w:t>
      </w:r>
    </w:p>
    <w:p w14:paraId="796716B5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# Convert labels to one-hot encoding for classification</w:t>
      </w:r>
    </w:p>
    <w:p w14:paraId="02DF28AD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y = keras.utils.to_categorical(y_train, 10)</w:t>
      </w:r>
    </w:p>
    <w:p w14:paraId="46281F55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</w:p>
    <w:p w14:paraId="0C46D959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def create_model():</w:t>
      </w:r>
    </w:p>
    <w:p w14:paraId="150CF12B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model = keras.Sequential([</w:t>
      </w:r>
    </w:p>
    <w:p w14:paraId="2C8CBD30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    layers.Input(shape=(784,)),</w:t>
      </w:r>
    </w:p>
    <w:p w14:paraId="2E42A79D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    layers.Dense(128, activation='relu'),</w:t>
      </w:r>
    </w:p>
    <w:p w14:paraId="4E250F52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    layers.Dense(64, activation='relu'),</w:t>
      </w:r>
    </w:p>
    <w:p w14:paraId="7EC99C18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    layers.Dense(10, activation='softmax')</w:t>
      </w:r>
    </w:p>
    <w:p w14:paraId="177646B9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])</w:t>
      </w:r>
    </w:p>
    <w:p w14:paraId="2F83E061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return model</w:t>
      </w:r>
    </w:p>
    <w:p w14:paraId="62102B31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learning_rates = [0.1, 0.01, 0.001]</w:t>
      </w:r>
    </w:p>
    <w:p w14:paraId="2155E28D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epochs_to_test = [5, 10]</w:t>
      </w:r>
    </w:p>
    <w:p w14:paraId="76E0F657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results = {}</w:t>
      </w:r>
    </w:p>
    <w:p w14:paraId="2F574D82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</w:p>
    <w:p w14:paraId="43454F44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for lr in learning_rates:</w:t>
      </w:r>
    </w:p>
    <w:p w14:paraId="54FEB1C7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for epochs in epochs_to_test:</w:t>
      </w:r>
    </w:p>
    <w:p w14:paraId="49F70379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    model = create_model()</w:t>
      </w:r>
    </w:p>
    <w:p w14:paraId="244D0D2E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    optimizer = keras.optimizers.Adam(learning_rate=lr)</w:t>
      </w:r>
    </w:p>
    <w:p w14:paraId="3AFF577B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    # Using categorical_crossentropy for MNIST classification</w:t>
      </w:r>
    </w:p>
    <w:p w14:paraId="70CBE53E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    model.compile(optimizer=optimizer, loss='categorical_crossentropy', metrics=['accuracy'])</w:t>
      </w:r>
    </w:p>
    <w:p w14:paraId="59267A60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 xml:space="preserve">        </w:t>
      </w:r>
    </w:p>
    <w:p w14:paraId="3431A2A5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    print(f"Training MNIST - LR: {lr}, Epochs: {epochs}...")</w:t>
      </w:r>
    </w:p>
    <w:p w14:paraId="6F3971C0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    history = model.fit(X, y, epochs=epochs, batch_size=128, verbose=0, validation_split=0.1)</w:t>
      </w:r>
    </w:p>
    <w:p w14:paraId="09CDBC7A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 xml:space="preserve">        </w:t>
      </w:r>
    </w:p>
    <w:p w14:paraId="34C45330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    key = f"LR: {lr}, Epochs: {epochs}"</w:t>
      </w:r>
    </w:p>
    <w:p w14:paraId="6AB81B1F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pacing w:val="-10"/>
          <w:sz w:val="22"/>
          <w:szCs w:val="22"/>
          <w:lang w:val="en-IN"/>
        </w:rPr>
        <w:t>        results[key] = history.history['loss']</w:t>
      </w:r>
    </w:p>
    <w:p w14:paraId="678BAAB3" w14:textId="77777777" w:rsidR="00E53131" w:rsidRPr="00935781" w:rsidRDefault="00E53131">
      <w:pPr>
        <w:pStyle w:val="Heading1"/>
        <w:rPr>
          <w:rFonts w:ascii="Times New Roman" w:hAnsi="Times New Roman" w:cs="Times New Roman"/>
          <w:b w:val="0"/>
          <w:bCs w:val="0"/>
          <w:spacing w:val="-10"/>
          <w:sz w:val="22"/>
          <w:szCs w:val="22"/>
        </w:rPr>
      </w:pPr>
    </w:p>
    <w:p w14:paraId="07A8F7F7" w14:textId="67F75A83" w:rsidR="00E53131" w:rsidRDefault="00E53131">
      <w:pPr>
        <w:pStyle w:val="Heading1"/>
      </w:pPr>
    </w:p>
    <w:p w14:paraId="0265B305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lastRenderedPageBreak/>
        <w:t>plt.figure(figsize=(12, 6))</w:t>
      </w:r>
    </w:p>
    <w:p w14:paraId="12917427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for label, losses in results.items():</w:t>
      </w:r>
    </w:p>
    <w:p w14:paraId="7121AB86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    plt.plot(losses, label=label)</w:t>
      </w:r>
    </w:p>
    <w:p w14:paraId="33BE1CBB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1F60FEE3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plt.title('MNIST Training Loss vs. Epochs')</w:t>
      </w:r>
    </w:p>
    <w:p w14:paraId="671F12D8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plt.xlabel('Epoch')</w:t>
      </w:r>
    </w:p>
    <w:p w14:paraId="2E22D424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plt.ylabel('Loss')</w:t>
      </w:r>
    </w:p>
    <w:p w14:paraId="09314398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plt.legend()</w:t>
      </w:r>
    </w:p>
    <w:p w14:paraId="41FAE1E1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plt.grid(True)</w:t>
      </w:r>
    </w:p>
    <w:p w14:paraId="50B84F67" w14:textId="77777777" w:rsidR="00935781" w:rsidRPr="00935781" w:rsidRDefault="00935781" w:rsidP="00935781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35781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plt.show()</w:t>
      </w:r>
    </w:p>
    <w:p w14:paraId="396AD185" w14:textId="77777777" w:rsidR="00894E51" w:rsidRDefault="00894E51">
      <w:pPr>
        <w:pStyle w:val="Heading1"/>
      </w:pPr>
    </w:p>
    <w:p w14:paraId="72313E2A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2C" w14:textId="4F95A220" w:rsidR="0005386F" w:rsidRDefault="0005386F">
      <w:pPr>
        <w:pStyle w:val="BodyText"/>
        <w:spacing w:before="175"/>
        <w:rPr>
          <w:rFonts w:ascii="Arial"/>
          <w:b/>
          <w:sz w:val="20"/>
        </w:rPr>
      </w:pPr>
    </w:p>
    <w:p w14:paraId="2BDA1D07" w14:textId="77777777" w:rsidR="0005386F" w:rsidRDefault="0005386F">
      <w:pPr>
        <w:pStyle w:val="BodyText"/>
        <w:rPr>
          <w:rFonts w:ascii="Arial"/>
          <w:b/>
          <w:sz w:val="17"/>
        </w:rPr>
      </w:pPr>
    </w:p>
    <w:p w14:paraId="17747A19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4E87DF64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2F6F12F0" w14:textId="666057F2" w:rsidR="00935781" w:rsidRDefault="00935781">
      <w:pPr>
        <w:pStyle w:val="BodyText"/>
        <w:rPr>
          <w:rFonts w:ascii="Arial"/>
          <w:b/>
          <w:sz w:val="17"/>
        </w:rPr>
      </w:pPr>
    </w:p>
    <w:p w14:paraId="366179E8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7E21AD3F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3FE7BD83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0F8E574A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32FCF1F9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7FFD5F5A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50CD265A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1DE7BE50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73DDA1FF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4E0DF7E4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568C7BA5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7FA9F731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746C206B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603AB270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0FF1805E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408AF180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46E57CCB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033ADD7E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070E0EEE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0390AF2B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761EB676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341226AC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539175F5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233E3BFB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16D826A6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684A7421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7E76404D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6D58CBB3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3C3CB839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05385B91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2ADBAF69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16A7C828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1B67E535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1645315E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0E13CB5A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77BE2A08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475964BC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2D8DBD29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2A207C50" w14:textId="77777777" w:rsidR="00935781" w:rsidRDefault="00935781">
      <w:pPr>
        <w:pStyle w:val="BodyText"/>
        <w:rPr>
          <w:rFonts w:ascii="Arial"/>
          <w:b/>
          <w:sz w:val="17"/>
        </w:rPr>
      </w:pPr>
    </w:p>
    <w:p w14:paraId="6DE947F0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3F0F28E8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16C1F623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3702873D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7C7C4125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2849E820" w14:textId="77777777" w:rsidR="007E4BC0" w:rsidRDefault="007E4BC0">
      <w:pPr>
        <w:pStyle w:val="BodyText"/>
        <w:rPr>
          <w:rFonts w:ascii="Arial"/>
          <w:b/>
          <w:sz w:val="17"/>
        </w:rPr>
      </w:pPr>
    </w:p>
    <w:p w14:paraId="0F36535B" w14:textId="77777777" w:rsidR="007E4BC0" w:rsidRDefault="007E4BC0">
      <w:pPr>
        <w:pStyle w:val="BodyText"/>
        <w:rPr>
          <w:rFonts w:ascii="Arial"/>
          <w:b/>
          <w:sz w:val="28"/>
          <w:szCs w:val="28"/>
        </w:rPr>
      </w:pPr>
      <w:r w:rsidRPr="007E4BC0">
        <w:rPr>
          <w:rFonts w:ascii="Arial"/>
          <w:b/>
          <w:sz w:val="28"/>
          <w:szCs w:val="28"/>
        </w:rPr>
        <w:lastRenderedPageBreak/>
        <w:t>Output:</w:t>
      </w:r>
    </w:p>
    <w:p w14:paraId="2FE39476" w14:textId="77777777" w:rsidR="007E4BC0" w:rsidRDefault="007E4BC0">
      <w:pPr>
        <w:pStyle w:val="BodyText"/>
        <w:rPr>
          <w:rFonts w:ascii="Arial"/>
          <w:b/>
          <w:sz w:val="28"/>
          <w:szCs w:val="28"/>
        </w:rPr>
      </w:pPr>
    </w:p>
    <w:p w14:paraId="0551A53A" w14:textId="77777777" w:rsidR="007E4BC0" w:rsidRDefault="007E4BC0">
      <w:pPr>
        <w:pStyle w:val="BodyText"/>
        <w:rPr>
          <w:rFonts w:ascii="Arial"/>
          <w:b/>
          <w:sz w:val="28"/>
          <w:szCs w:val="28"/>
        </w:rPr>
      </w:pPr>
    </w:p>
    <w:p w14:paraId="283C4C1B" w14:textId="77777777" w:rsidR="007E4BC0" w:rsidRDefault="007E4BC0" w:rsidP="007E4BC0">
      <w:pPr>
        <w:pStyle w:val="BodyText"/>
        <w:spacing w:before="69"/>
        <w:rPr>
          <w:rFonts w:ascii="Arial"/>
          <w:b/>
          <w:sz w:val="20"/>
        </w:rPr>
      </w:pPr>
    </w:p>
    <w:p w14:paraId="14577981" w14:textId="4CA483EC" w:rsidR="007E4BC0" w:rsidRDefault="00935781" w:rsidP="007E4BC0">
      <w:pPr>
        <w:pStyle w:val="BodyText"/>
        <w:rPr>
          <w:rFonts w:ascii="Arial"/>
          <w:b/>
          <w:sz w:val="20"/>
        </w:rPr>
        <w:sectPr w:rsidR="007E4BC0" w:rsidSect="007E4BC0">
          <w:pgSz w:w="12240" w:h="15840"/>
          <w:pgMar w:top="1560" w:right="1800" w:bottom="280" w:left="1440" w:header="720" w:footer="720" w:gutter="0"/>
          <w:cols w:space="720"/>
        </w:sectPr>
      </w:pPr>
      <w:r w:rsidRPr="00935781">
        <w:rPr>
          <w:rFonts w:ascii="Arial"/>
          <w:b/>
          <w:sz w:val="20"/>
        </w:rPr>
        <w:drawing>
          <wp:inline distT="0" distB="0" distL="0" distR="0" wp14:anchorId="5E65D9D0" wp14:editId="2C255B10">
            <wp:extent cx="5715000" cy="3089910"/>
            <wp:effectExtent l="0" t="0" r="0" b="0"/>
            <wp:docPr id="130162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1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C5BF" w14:textId="4F3F4DDB" w:rsidR="007E4BC0" w:rsidRDefault="007E4BC0" w:rsidP="00935781">
      <w:pPr>
        <w:pStyle w:val="BodyText"/>
        <w:spacing w:before="90"/>
        <w:rPr>
          <w:rFonts w:ascii="Arial"/>
          <w:b/>
          <w:sz w:val="20"/>
        </w:rPr>
        <w:sectPr w:rsidR="007E4BC0" w:rsidSect="007E4BC0">
          <w:pgSz w:w="12240" w:h="15840"/>
          <w:pgMar w:top="1360" w:right="1800" w:bottom="280" w:left="1440" w:header="720" w:footer="720" w:gutter="0"/>
          <w:cols w:space="720"/>
        </w:sectPr>
      </w:pPr>
    </w:p>
    <w:p w14:paraId="7DB9F59E" w14:textId="70C93CB8" w:rsidR="007E4BC0" w:rsidRDefault="007E4BC0" w:rsidP="007E4BC0">
      <w:pPr>
        <w:rPr>
          <w:rFonts w:ascii="Arial"/>
          <w:sz w:val="20"/>
        </w:rPr>
      </w:pPr>
    </w:p>
    <w:sectPr w:rsidR="007E4BC0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E53F5"/>
    <w:multiLevelType w:val="hybridMultilevel"/>
    <w:tmpl w:val="F2B0D0E4"/>
    <w:lvl w:ilvl="0" w:tplc="3BA8ED7C">
      <w:start w:val="1"/>
      <w:numFmt w:val="decimal"/>
      <w:lvlText w:val="%1)"/>
      <w:lvlJc w:val="left"/>
      <w:pPr>
        <w:ind w:left="25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B6176A">
      <w:start w:val="1"/>
      <w:numFmt w:val="lowerRoman"/>
      <w:lvlText w:val="%2."/>
      <w:lvlJc w:val="left"/>
      <w:pPr>
        <w:ind w:left="10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D051AA">
      <w:numFmt w:val="bullet"/>
      <w:lvlText w:val="•"/>
      <w:lvlJc w:val="left"/>
      <w:pPr>
        <w:ind w:left="1080" w:hanging="488"/>
      </w:pPr>
      <w:rPr>
        <w:rFonts w:hint="default"/>
        <w:lang w:val="en-US" w:eastAsia="en-US" w:bidi="ar-SA"/>
      </w:rPr>
    </w:lvl>
    <w:lvl w:ilvl="3" w:tplc="620CF334">
      <w:numFmt w:val="bullet"/>
      <w:lvlText w:val="•"/>
      <w:lvlJc w:val="left"/>
      <w:pPr>
        <w:ind w:left="1140" w:hanging="488"/>
      </w:pPr>
      <w:rPr>
        <w:rFonts w:hint="default"/>
        <w:lang w:val="en-US" w:eastAsia="en-US" w:bidi="ar-SA"/>
      </w:rPr>
    </w:lvl>
    <w:lvl w:ilvl="4" w:tplc="9E104AD8">
      <w:numFmt w:val="bullet"/>
      <w:lvlText w:val="•"/>
      <w:lvlJc w:val="left"/>
      <w:pPr>
        <w:ind w:left="1260" w:hanging="488"/>
      </w:pPr>
      <w:rPr>
        <w:rFonts w:hint="default"/>
        <w:lang w:val="en-US" w:eastAsia="en-US" w:bidi="ar-SA"/>
      </w:rPr>
    </w:lvl>
    <w:lvl w:ilvl="5" w:tplc="8E26EA8A">
      <w:numFmt w:val="bullet"/>
      <w:lvlText w:val="•"/>
      <w:lvlJc w:val="left"/>
      <w:pPr>
        <w:ind w:left="2610" w:hanging="488"/>
      </w:pPr>
      <w:rPr>
        <w:rFonts w:hint="default"/>
        <w:lang w:val="en-US" w:eastAsia="en-US" w:bidi="ar-SA"/>
      </w:rPr>
    </w:lvl>
    <w:lvl w:ilvl="6" w:tplc="4560E41A">
      <w:numFmt w:val="bullet"/>
      <w:lvlText w:val="•"/>
      <w:lvlJc w:val="left"/>
      <w:pPr>
        <w:ind w:left="3960" w:hanging="488"/>
      </w:pPr>
      <w:rPr>
        <w:rFonts w:hint="default"/>
        <w:lang w:val="en-US" w:eastAsia="en-US" w:bidi="ar-SA"/>
      </w:rPr>
    </w:lvl>
    <w:lvl w:ilvl="7" w:tplc="3CFA9CA8">
      <w:numFmt w:val="bullet"/>
      <w:lvlText w:val="•"/>
      <w:lvlJc w:val="left"/>
      <w:pPr>
        <w:ind w:left="5310" w:hanging="488"/>
      </w:pPr>
      <w:rPr>
        <w:rFonts w:hint="default"/>
        <w:lang w:val="en-US" w:eastAsia="en-US" w:bidi="ar-SA"/>
      </w:rPr>
    </w:lvl>
    <w:lvl w:ilvl="8" w:tplc="63226D64">
      <w:numFmt w:val="bullet"/>
      <w:lvlText w:val="•"/>
      <w:lvlJc w:val="left"/>
      <w:pPr>
        <w:ind w:left="6660" w:hanging="488"/>
      </w:pPr>
      <w:rPr>
        <w:rFonts w:hint="default"/>
        <w:lang w:val="en-US" w:eastAsia="en-US" w:bidi="ar-SA"/>
      </w:rPr>
    </w:lvl>
  </w:abstractNum>
  <w:num w:numId="1" w16cid:durableId="106660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6F"/>
    <w:rsid w:val="0002051B"/>
    <w:rsid w:val="000477BB"/>
    <w:rsid w:val="0005386F"/>
    <w:rsid w:val="000558C6"/>
    <w:rsid w:val="00056802"/>
    <w:rsid w:val="000636E9"/>
    <w:rsid w:val="00097695"/>
    <w:rsid w:val="000F1C0B"/>
    <w:rsid w:val="002E4714"/>
    <w:rsid w:val="00337E90"/>
    <w:rsid w:val="003536C8"/>
    <w:rsid w:val="003856A3"/>
    <w:rsid w:val="00391B82"/>
    <w:rsid w:val="00431319"/>
    <w:rsid w:val="00441580"/>
    <w:rsid w:val="00467557"/>
    <w:rsid w:val="00476576"/>
    <w:rsid w:val="0052240B"/>
    <w:rsid w:val="006F3924"/>
    <w:rsid w:val="007635CE"/>
    <w:rsid w:val="007B5F90"/>
    <w:rsid w:val="007E4BC0"/>
    <w:rsid w:val="00894E51"/>
    <w:rsid w:val="00906D77"/>
    <w:rsid w:val="00935781"/>
    <w:rsid w:val="00981282"/>
    <w:rsid w:val="00A82248"/>
    <w:rsid w:val="00B62D7E"/>
    <w:rsid w:val="00DA4789"/>
    <w:rsid w:val="00E53131"/>
    <w:rsid w:val="00F2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3DDC"/>
  <w15:docId w15:val="{4627C023-88FA-4A41-8C92-636C1A40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0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E4BC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F7C53-6A08-4D7B-8A6A-7131A9219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Yugandhar Paulbudhe</cp:lastModifiedBy>
  <cp:revision>6</cp:revision>
  <dcterms:created xsi:type="dcterms:W3CDTF">2026-07-25T04:07:00Z</dcterms:created>
  <dcterms:modified xsi:type="dcterms:W3CDTF">2026-08-01T03:30:00Z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</Properties>
</file>