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470B2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bookmarkStart w:id="0" w:name="_Hlk38460775"/>
      <w:bookmarkEnd w:id="0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МИНИСТЕРСТВО НАУКИ И ВЫСШЕГО ОБРАЗОВАНИЯ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РОССИЙСКОЙ ФЕДЕРАЦИИ</w:t>
      </w:r>
    </w:p>
    <w:p w14:paraId="5E5421E5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5CA54819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«ВЯТСКИЙ ГОСУДАРСТВЕННЫЙ УНИВЕРСИТЕТ»</w:t>
      </w:r>
    </w:p>
    <w:p w14:paraId="4BCBD53A" w14:textId="77777777" w:rsidR="00D705F1" w:rsidRDefault="00D705F1" w:rsidP="00D705F1">
      <w:pPr>
        <w:spacing w:before="12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Институт математики и информационных систем</w:t>
      </w:r>
    </w:p>
    <w:p w14:paraId="65BFEC5B" w14:textId="77777777" w:rsidR="00D705F1" w:rsidRDefault="00D705F1" w:rsidP="00D705F1">
      <w:pPr>
        <w:spacing w:before="12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Факультет автоматики и вычислительной техники</w:t>
      </w:r>
    </w:p>
    <w:p w14:paraId="0EDB5A8B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Кафедра радиоэлектронных средств</w:t>
      </w:r>
    </w:p>
    <w:p w14:paraId="102D472A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40FC05E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B53B322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50C0927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9C7E2EE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4597C0E" w14:textId="18E346EC" w:rsidR="00D705F1" w:rsidRPr="004F3505" w:rsidRDefault="004F3505" w:rsidP="00D705F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Знакомство с инструментом автоматизации решения задач </w:t>
      </w:r>
      <w:r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>Apache</w:t>
      </w:r>
      <w:r w:rsidRPr="004F350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>Ant</w:t>
      </w:r>
    </w:p>
    <w:p w14:paraId="27F91CC0" w14:textId="30C3232A" w:rsidR="00D705F1" w:rsidRPr="004F3505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 по лабораторной работе №</w:t>
      </w:r>
      <w:r w:rsidR="004F3505" w:rsidRPr="004F3505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</w:p>
    <w:p w14:paraId="1AD0A860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</w:t>
      </w:r>
    </w:p>
    <w:p w14:paraId="51D82E4F" w14:textId="0DEEE750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447114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Технология разработки программного обеспечения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6D7578D1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A8EE40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1C8DEB3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2143D83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D88A52D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E35A057" w14:textId="05CFAB78" w:rsidR="00D705F1" w:rsidRDefault="00D705F1" w:rsidP="00D705F1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Разработал студент гр. ИВТм-1301-01-00 _________________ /</w:t>
      </w:r>
      <w:r w:rsidR="00E939F3">
        <w:rPr>
          <w:rFonts w:ascii="Times New Roman" w:eastAsia="Times New Roman" w:hAnsi="Times New Roman" w:cs="Times New Roman"/>
          <w:sz w:val="28"/>
          <w:szCs w:val="24"/>
          <w:lang w:eastAsia="ru-RU"/>
        </w:rPr>
        <w:t>Ивонин</w:t>
      </w:r>
      <w:r w:rsidR="007A1F6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E939F3">
        <w:rPr>
          <w:rFonts w:ascii="Times New Roman" w:eastAsia="Times New Roman" w:hAnsi="Times New Roman" w:cs="Times New Roman"/>
          <w:sz w:val="28"/>
          <w:szCs w:val="24"/>
          <w:lang w:eastAsia="ru-RU"/>
        </w:rPr>
        <w:t>Е</w:t>
      </w:r>
      <w:r w:rsidR="007A1F66">
        <w:rPr>
          <w:rFonts w:ascii="Times New Roman" w:eastAsia="Times New Roman" w:hAnsi="Times New Roman" w:cs="Times New Roman"/>
          <w:sz w:val="28"/>
          <w:szCs w:val="24"/>
          <w:lang w:eastAsia="ru-RU"/>
        </w:rPr>
        <w:t>.Д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./</w:t>
      </w:r>
    </w:p>
    <w:p w14:paraId="5A550025" w14:textId="77777777" w:rsidR="00D705F1" w:rsidRDefault="00D705F1" w:rsidP="00D705F1">
      <w:pPr>
        <w:tabs>
          <w:tab w:val="left" w:pos="6946"/>
        </w:tabs>
        <w:spacing w:line="240" w:lineRule="auto"/>
        <w:ind w:right="2833"/>
        <w:jc w:val="right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>
        <w:rPr>
          <w:rFonts w:ascii="Times New Roman" w:eastAsia="Times New Roman" w:hAnsi="Times New Roman" w:cs="Times New Roman"/>
          <w:sz w:val="16"/>
          <w:szCs w:val="16"/>
          <w:lang w:eastAsia="ru-RU"/>
        </w:rPr>
        <w:t>(Подпись)</w:t>
      </w:r>
    </w:p>
    <w:p w14:paraId="09F383C8" w14:textId="60C698C7" w:rsidR="00D705F1" w:rsidRDefault="00CA7349" w:rsidP="00D705F1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Проверил к.т.н, доцент</w:t>
      </w:r>
      <w:r w:rsidR="00447114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447114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447114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D705F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_________________ /</w:t>
      </w:r>
      <w:r w:rsidR="00447114">
        <w:rPr>
          <w:rFonts w:ascii="Times New Roman" w:eastAsia="Times New Roman" w:hAnsi="Times New Roman" w:cs="Times New Roman"/>
          <w:sz w:val="28"/>
          <w:szCs w:val="24"/>
          <w:lang w:eastAsia="ru-RU"/>
        </w:rPr>
        <w:t>Чистяков</w:t>
      </w:r>
      <w:r w:rsidR="0001540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447114">
        <w:rPr>
          <w:rFonts w:ascii="Times New Roman" w:eastAsia="Times New Roman" w:hAnsi="Times New Roman" w:cs="Times New Roman"/>
          <w:sz w:val="28"/>
          <w:szCs w:val="24"/>
          <w:lang w:eastAsia="ru-RU"/>
        </w:rPr>
        <w:t>Г</w:t>
      </w:r>
      <w:r w:rsidR="0001540A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="00447114">
        <w:rPr>
          <w:rFonts w:ascii="Times New Roman" w:eastAsia="Times New Roman" w:hAnsi="Times New Roman" w:cs="Times New Roman"/>
          <w:sz w:val="28"/>
          <w:szCs w:val="24"/>
          <w:lang w:eastAsia="ru-RU"/>
        </w:rPr>
        <w:t>А</w:t>
      </w:r>
      <w:r w:rsidR="00D705F1">
        <w:rPr>
          <w:rFonts w:ascii="Times New Roman" w:eastAsia="Times New Roman" w:hAnsi="Times New Roman" w:cs="Times New Roman"/>
          <w:sz w:val="28"/>
          <w:szCs w:val="24"/>
          <w:lang w:eastAsia="ru-RU"/>
        </w:rPr>
        <w:t>./</w:t>
      </w:r>
    </w:p>
    <w:p w14:paraId="5E133831" w14:textId="77777777" w:rsidR="00D705F1" w:rsidRDefault="00D705F1" w:rsidP="00D705F1">
      <w:pPr>
        <w:ind w:right="2833"/>
        <w:jc w:val="right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>
        <w:rPr>
          <w:rFonts w:ascii="Times New Roman" w:eastAsia="Times New Roman" w:hAnsi="Times New Roman" w:cs="Times New Roman"/>
          <w:sz w:val="16"/>
          <w:szCs w:val="16"/>
          <w:lang w:eastAsia="ru-RU"/>
        </w:rPr>
        <w:t>(Подпись)</w:t>
      </w:r>
    </w:p>
    <w:p w14:paraId="225F93E8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7B9F888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B95F796" w14:textId="77777777" w:rsidR="00D705F1" w:rsidRDefault="00D705F1" w:rsidP="00C704F3">
      <w:pPr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347EB25" w14:textId="7A6EF2C5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Киров 202</w:t>
      </w:r>
      <w:r w:rsidR="00CA7349">
        <w:rPr>
          <w:rFonts w:ascii="Times New Roman" w:eastAsia="Times New Roman" w:hAnsi="Times New Roman" w:cs="Times New Roman"/>
          <w:sz w:val="28"/>
          <w:szCs w:val="24"/>
          <w:lang w:eastAsia="ru-RU"/>
        </w:rPr>
        <w:t>6</w:t>
      </w:r>
    </w:p>
    <w:p w14:paraId="14F97A5A" w14:textId="797FC93E" w:rsidR="00CB2BE1" w:rsidRPr="00A04773" w:rsidRDefault="00D705F1" w:rsidP="001308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4E0A">
        <w:rPr>
          <w:rFonts w:ascii="Times New Roman" w:hAnsi="Times New Roman" w:cs="Times New Roman"/>
          <w:b/>
          <w:sz w:val="28"/>
          <w:szCs w:val="28"/>
        </w:rPr>
        <w:lastRenderedPageBreak/>
        <w:t>Цель</w:t>
      </w:r>
      <w:r w:rsidR="00130890">
        <w:rPr>
          <w:rFonts w:ascii="Times New Roman" w:hAnsi="Times New Roman" w:cs="Times New Roman"/>
          <w:b/>
          <w:sz w:val="28"/>
          <w:szCs w:val="28"/>
        </w:rPr>
        <w:t xml:space="preserve"> работы</w:t>
      </w:r>
      <w:r w:rsidRPr="008B4E0A">
        <w:rPr>
          <w:rFonts w:ascii="Times New Roman" w:hAnsi="Times New Roman" w:cs="Times New Roman"/>
          <w:b/>
          <w:sz w:val="28"/>
          <w:szCs w:val="28"/>
        </w:rPr>
        <w:t>:</w:t>
      </w:r>
      <w:r w:rsidRPr="00D705F1">
        <w:rPr>
          <w:rFonts w:ascii="Times New Roman" w:hAnsi="Times New Roman" w:cs="Times New Roman"/>
          <w:sz w:val="28"/>
          <w:szCs w:val="28"/>
        </w:rPr>
        <w:t xml:space="preserve"> </w:t>
      </w:r>
      <w:r w:rsidR="004F3505" w:rsidRPr="004F3505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знакомство с базовыми возможностями средства автоматизации решения повседневных задач Apache Ant.</w:t>
      </w:r>
    </w:p>
    <w:p w14:paraId="1A640D38" w14:textId="5661F374" w:rsidR="005F5B8A" w:rsidRPr="005F5B8A" w:rsidRDefault="005F5B8A" w:rsidP="001308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F5B8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Задачи:</w:t>
      </w:r>
    </w:p>
    <w:p w14:paraId="7814E006" w14:textId="77777777" w:rsidR="004F3505" w:rsidRPr="004F3505" w:rsidRDefault="004F3505" w:rsidP="004F3505">
      <w:pPr>
        <w:pStyle w:val="a7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35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Разработать скрипт </w:t>
      </w:r>
      <w:r w:rsidRPr="004F35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Apache</w:t>
      </w:r>
      <w:r w:rsidRPr="004F35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35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Ant</w:t>
      </w:r>
      <w:r w:rsidRPr="004F35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автоматизации сборки проекта, реализованного в ходе выполнения предыдущей лабораторной работы.</w:t>
      </w:r>
    </w:p>
    <w:p w14:paraId="0A06B0C8" w14:textId="388B0512" w:rsidR="00130890" w:rsidRDefault="00130890" w:rsidP="00B52D36">
      <w:pPr>
        <w:pStyle w:val="a7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308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Ход работы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6E438A6D" w14:textId="5ECE05E8" w:rsidR="000E1381" w:rsidRPr="00B04F20" w:rsidRDefault="00E939F3" w:rsidP="000E1381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E939F3">
        <w:rPr>
          <w:rFonts w:ascii="Times New Roman" w:hAnsi="Times New Roman"/>
          <w:sz w:val="28"/>
          <w:szCs w:val="28"/>
        </w:rPr>
        <w:t>Разработанный скрипт позволяет скомпилировать исходные классы в байт-код, после чего объединить их в JAR-файл и запустить приложение. В таблице 1 представлены используемые цели и их назначение</w:t>
      </w:r>
      <w:r w:rsidR="00B04F20">
        <w:rPr>
          <w:rFonts w:ascii="Times New Roman" w:hAnsi="Times New Roman"/>
          <w:sz w:val="28"/>
          <w:szCs w:val="28"/>
        </w:rPr>
        <w:t>.</w:t>
      </w:r>
    </w:p>
    <w:p w14:paraId="793A8468" w14:textId="23E89AFA" w:rsidR="000E1381" w:rsidRDefault="000E1381" w:rsidP="00E0202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 – </w:t>
      </w:r>
      <w:r w:rsidR="00B04F20">
        <w:rPr>
          <w:rFonts w:ascii="Times New Roman" w:hAnsi="Times New Roman" w:cs="Times New Roman"/>
          <w:sz w:val="28"/>
          <w:szCs w:val="28"/>
        </w:rPr>
        <w:t>Используемые цели и их назначение</w:t>
      </w:r>
    </w:p>
    <w:tbl>
      <w:tblPr>
        <w:tblStyle w:val="af4"/>
        <w:tblW w:w="9351" w:type="dxa"/>
        <w:tblLook w:val="04A0" w:firstRow="1" w:lastRow="0" w:firstColumn="1" w:lastColumn="0" w:noHBand="0" w:noVBand="1"/>
      </w:tblPr>
      <w:tblGrid>
        <w:gridCol w:w="2830"/>
        <w:gridCol w:w="2410"/>
        <w:gridCol w:w="4111"/>
      </w:tblGrid>
      <w:tr w:rsidR="00E003A7" w14:paraId="0CC79BD1" w14:textId="77777777" w:rsidTr="00E003A7">
        <w:tc>
          <w:tcPr>
            <w:tcW w:w="2830" w:type="dxa"/>
          </w:tcPr>
          <w:p w14:paraId="09A2A290" w14:textId="241A0483" w:rsidR="00E003A7" w:rsidRDefault="00E003A7" w:rsidP="003E29F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2410" w:type="dxa"/>
          </w:tcPr>
          <w:p w14:paraId="321246D3" w14:textId="74926B64" w:rsidR="00E003A7" w:rsidRDefault="00E003A7" w:rsidP="003E29F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Зависимости</w:t>
            </w:r>
          </w:p>
        </w:tc>
        <w:tc>
          <w:tcPr>
            <w:tcW w:w="4111" w:type="dxa"/>
          </w:tcPr>
          <w:p w14:paraId="3F431D4B" w14:textId="7593618D" w:rsidR="00E003A7" w:rsidRDefault="00E003A7" w:rsidP="003E29F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E003A7" w14:paraId="4948B079" w14:textId="77777777" w:rsidTr="00E003A7">
        <w:tc>
          <w:tcPr>
            <w:tcW w:w="2830" w:type="dxa"/>
          </w:tcPr>
          <w:p w14:paraId="60B16509" w14:textId="06EB6B8F" w:rsidR="00E003A7" w:rsidRPr="00E003A7" w:rsidRDefault="00367A52" w:rsidP="003E29F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E003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nit</w:t>
            </w:r>
          </w:p>
        </w:tc>
        <w:tc>
          <w:tcPr>
            <w:tcW w:w="2410" w:type="dxa"/>
          </w:tcPr>
          <w:p w14:paraId="19A5DDE6" w14:textId="46028027" w:rsidR="00E003A7" w:rsidRPr="00E003A7" w:rsidRDefault="00E003A7" w:rsidP="003E29F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111" w:type="dxa"/>
          </w:tcPr>
          <w:p w14:paraId="107DE862" w14:textId="0FEEAD33" w:rsidR="00E003A7" w:rsidRPr="00E003A7" w:rsidRDefault="00E003A7" w:rsidP="003E29F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Создает директории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build</w:t>
            </w:r>
            <w:r w:rsidRPr="00E003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dist</w:t>
            </w:r>
            <w:r w:rsidRPr="00E003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для хранения скомпилированных классов</w:t>
            </w:r>
          </w:p>
        </w:tc>
      </w:tr>
      <w:tr w:rsidR="00E003A7" w14:paraId="6932C196" w14:textId="77777777" w:rsidTr="00E003A7">
        <w:tc>
          <w:tcPr>
            <w:tcW w:w="2830" w:type="dxa"/>
          </w:tcPr>
          <w:p w14:paraId="04A6E6A1" w14:textId="33A7A4EA" w:rsidR="00E003A7" w:rsidRPr="00E003A7" w:rsidRDefault="00E003A7" w:rsidP="003E29F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compile</w:t>
            </w:r>
          </w:p>
        </w:tc>
        <w:tc>
          <w:tcPr>
            <w:tcW w:w="2410" w:type="dxa"/>
          </w:tcPr>
          <w:p w14:paraId="79885674" w14:textId="665758EE" w:rsidR="00E003A7" w:rsidRPr="00E003A7" w:rsidRDefault="00E003A7" w:rsidP="003E29F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init</w:t>
            </w:r>
          </w:p>
        </w:tc>
        <w:tc>
          <w:tcPr>
            <w:tcW w:w="4111" w:type="dxa"/>
          </w:tcPr>
          <w:p w14:paraId="11EA6BB5" w14:textId="3DAC6B56" w:rsidR="00E003A7" w:rsidRPr="00E02022" w:rsidRDefault="00E003A7" w:rsidP="003E29F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Компилирует код из директории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src</w:t>
            </w:r>
            <w:r w:rsidRPr="00E003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build</w:t>
            </w:r>
            <w:r w:rsidRPr="00E003A7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подключает </w:t>
            </w:r>
            <w:r w:rsidR="00E02022">
              <w:rPr>
                <w:rFonts w:ascii="Times New Roman" w:hAnsi="Times New Roman" w:cs="Times New Roman"/>
                <w:sz w:val="28"/>
                <w:szCs w:val="28"/>
              </w:rPr>
              <w:t xml:space="preserve">библиотеку </w:t>
            </w:r>
            <w:r w:rsidR="00E0202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lab</w:t>
            </w:r>
            <w:r w:rsidR="00E02022" w:rsidRPr="00E0202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E0202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math</w:t>
            </w:r>
            <w:r w:rsidR="00E02022" w:rsidRPr="00E0202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E0202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jar</w:t>
            </w:r>
            <w:r w:rsidR="00E02022" w:rsidRPr="00E0202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02022">
              <w:rPr>
                <w:rFonts w:ascii="Times New Roman" w:hAnsi="Times New Roman" w:cs="Times New Roman"/>
                <w:sz w:val="28"/>
                <w:szCs w:val="28"/>
              </w:rPr>
              <w:t xml:space="preserve">в </w:t>
            </w:r>
            <w:r w:rsidR="00E0202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classpath</w:t>
            </w:r>
          </w:p>
        </w:tc>
      </w:tr>
      <w:tr w:rsidR="00E003A7" w14:paraId="66B0A8C1" w14:textId="77777777" w:rsidTr="00E003A7">
        <w:tc>
          <w:tcPr>
            <w:tcW w:w="2830" w:type="dxa"/>
          </w:tcPr>
          <w:p w14:paraId="1EEC025B" w14:textId="04F0A282" w:rsidR="00E003A7" w:rsidRPr="00E02022" w:rsidRDefault="00E02022" w:rsidP="003E29F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jar</w:t>
            </w:r>
          </w:p>
        </w:tc>
        <w:tc>
          <w:tcPr>
            <w:tcW w:w="2410" w:type="dxa"/>
          </w:tcPr>
          <w:p w14:paraId="5F231939" w14:textId="7FC54DDE" w:rsidR="00E003A7" w:rsidRPr="00E02022" w:rsidRDefault="00E02022" w:rsidP="003E29F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compile</w:t>
            </w:r>
          </w:p>
        </w:tc>
        <w:tc>
          <w:tcPr>
            <w:tcW w:w="4111" w:type="dxa"/>
          </w:tcPr>
          <w:p w14:paraId="608B9A70" w14:textId="00EAB949" w:rsidR="00E003A7" w:rsidRPr="00E02022" w:rsidRDefault="00E02022" w:rsidP="003E29F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Упаковывает скомпилированные классы в исполняемый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jar</w:t>
            </w:r>
            <w:r w:rsidRPr="00E0202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файл; включает классы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lab</w:t>
            </w:r>
            <w:r w:rsidRPr="00E0202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math</w:t>
            </w:r>
            <w:r w:rsidRPr="00E0202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jar</w:t>
            </w:r>
            <w:r w:rsidRPr="00E02022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прописывает точку входа</w:t>
            </w:r>
          </w:p>
        </w:tc>
      </w:tr>
      <w:tr w:rsidR="00266623" w14:paraId="1692171E" w14:textId="77777777" w:rsidTr="00E003A7">
        <w:tc>
          <w:tcPr>
            <w:tcW w:w="2830" w:type="dxa"/>
          </w:tcPr>
          <w:p w14:paraId="0F2B6999" w14:textId="0CA08B7A" w:rsidR="00266623" w:rsidRDefault="00266623" w:rsidP="003E29F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run</w:t>
            </w:r>
          </w:p>
        </w:tc>
        <w:tc>
          <w:tcPr>
            <w:tcW w:w="2410" w:type="dxa"/>
          </w:tcPr>
          <w:p w14:paraId="0F7ED99E" w14:textId="60CB8B6E" w:rsidR="00266623" w:rsidRDefault="00266623" w:rsidP="003E29F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jar</w:t>
            </w:r>
          </w:p>
        </w:tc>
        <w:tc>
          <w:tcPr>
            <w:tcW w:w="4111" w:type="dxa"/>
          </w:tcPr>
          <w:p w14:paraId="106F3D5F" w14:textId="7907DB26" w:rsidR="00266623" w:rsidRDefault="00266623" w:rsidP="003E29F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Запускает приложение</w:t>
            </w:r>
          </w:p>
        </w:tc>
      </w:tr>
      <w:tr w:rsidR="00E939F3" w14:paraId="3DD9FEE6" w14:textId="77777777" w:rsidTr="00E003A7">
        <w:tc>
          <w:tcPr>
            <w:tcW w:w="2830" w:type="dxa"/>
          </w:tcPr>
          <w:p w14:paraId="545A64D3" w14:textId="0EFA0EA7" w:rsidR="00E939F3" w:rsidRDefault="00E939F3" w:rsidP="003E29F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39F3">
              <w:rPr>
                <w:rFonts w:ascii="Times New Roman" w:hAnsi="Times New Roman" w:cs="Times New Roman"/>
                <w:sz w:val="28"/>
                <w:szCs w:val="28"/>
              </w:rPr>
              <w:t>clean</w:t>
            </w:r>
          </w:p>
        </w:tc>
        <w:tc>
          <w:tcPr>
            <w:tcW w:w="2410" w:type="dxa"/>
          </w:tcPr>
          <w:p w14:paraId="2ADACBBE" w14:textId="2C1A3C5C" w:rsidR="00E939F3" w:rsidRPr="00E939F3" w:rsidRDefault="00E939F3" w:rsidP="00E939F3">
            <w:pPr>
              <w:spacing w:line="375" w:lineRule="atLeast"/>
              <w:jc w:val="both"/>
              <w:rPr>
                <w:rFonts w:ascii="Segoe UI" w:hAnsi="Segoe UI" w:cs="Segoe UI"/>
                <w:color w:val="F9FAFB"/>
                <w:sz w:val="23"/>
                <w:szCs w:val="23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111" w:type="dxa"/>
          </w:tcPr>
          <w:p w14:paraId="26C710BE" w14:textId="16F8C6D6" w:rsidR="00E939F3" w:rsidRDefault="00E939F3" w:rsidP="003E29F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39F3">
              <w:rPr>
                <w:rFonts w:ascii="Times New Roman" w:hAnsi="Times New Roman" w:cs="Times New Roman"/>
                <w:sz w:val="28"/>
                <w:szCs w:val="28"/>
              </w:rPr>
              <w:t>Удаляет папку build со всеми скомпилированными файлами</w:t>
            </w:r>
          </w:p>
        </w:tc>
      </w:tr>
    </w:tbl>
    <w:p w14:paraId="2D8E2A02" w14:textId="3D6F4072" w:rsidR="00B04F20" w:rsidRDefault="00B04F20" w:rsidP="003E29F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81A8CC" w14:textId="6985140A" w:rsidR="00E939F3" w:rsidRPr="00E939F3" w:rsidRDefault="00E939F3" w:rsidP="00E939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39F3">
        <w:rPr>
          <w:rFonts w:ascii="Times New Roman" w:hAnsi="Times New Roman" w:cs="Times New Roman"/>
          <w:sz w:val="28"/>
          <w:szCs w:val="28"/>
        </w:rPr>
        <w:t>Целью по умолчанию объявлена цель run, поэтому запуск команды ant без аргументов выполняет очистку предыдущей сборки, создание папок, компиляцию и запуск приложения.</w:t>
      </w:r>
    </w:p>
    <w:p w14:paraId="5994D227" w14:textId="7C412067" w:rsidR="00E939F3" w:rsidRPr="00E939F3" w:rsidRDefault="00E939F3" w:rsidP="00E939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39F3">
        <w:rPr>
          <w:rFonts w:ascii="Times New Roman" w:hAnsi="Times New Roman" w:cs="Times New Roman"/>
          <w:sz w:val="28"/>
          <w:szCs w:val="28"/>
        </w:rPr>
        <w:t>Свойства src.dir, build.dir, classes.dir, jar.dir задают пути к директориям исходного кода и сборки, что упрощает изменение структуры проекта. Свойство main.class хранит имя главного класса для запуска.</w:t>
      </w:r>
    </w:p>
    <w:p w14:paraId="3D4F0393" w14:textId="77777777" w:rsidR="00E939F3" w:rsidRPr="00E939F3" w:rsidRDefault="00E939F3" w:rsidP="00E939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39F3">
        <w:rPr>
          <w:rFonts w:ascii="Times New Roman" w:hAnsi="Times New Roman" w:cs="Times New Roman"/>
          <w:sz w:val="28"/>
          <w:szCs w:val="28"/>
        </w:rPr>
        <w:lastRenderedPageBreak/>
        <w:t>В цели jar в манифесте указывается атрибут Main-Class, что позволяет запускать JAR-файл двойным щелчком или командой java -jar. Компиляция выполняется с флагом debug="true" для сохранения отладочной информации.</w:t>
      </w:r>
    </w:p>
    <w:p w14:paraId="1B48FD57" w14:textId="77777777" w:rsidR="00E939F3" w:rsidRPr="00E939F3" w:rsidRDefault="00E939F3" w:rsidP="00E939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082C67" w14:textId="585B5C1E" w:rsidR="00266623" w:rsidRDefault="00E939F3" w:rsidP="00E939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39F3">
        <w:rPr>
          <w:rFonts w:ascii="Times New Roman" w:hAnsi="Times New Roman" w:cs="Times New Roman"/>
          <w:sz w:val="28"/>
          <w:szCs w:val="28"/>
        </w:rPr>
        <w:t>Полный листинг файла build.xml представлен в приложении А.</w:t>
      </w:r>
    </w:p>
    <w:p w14:paraId="41BAE7DB" w14:textId="4D19FE38" w:rsidR="00580E86" w:rsidRDefault="003E29FF" w:rsidP="003E29FF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 w:rsidRPr="003E29FF">
        <w:rPr>
          <w:rFonts w:ascii="Times New Roman" w:hAnsi="Times New Roman" w:cs="Times New Roman"/>
          <w:b/>
          <w:bCs/>
          <w:sz w:val="28"/>
          <w:szCs w:val="32"/>
        </w:rPr>
        <w:t>Вывод</w:t>
      </w:r>
    </w:p>
    <w:p w14:paraId="38504502" w14:textId="541AAEA9" w:rsidR="00E939F3" w:rsidRPr="00E939F3" w:rsidRDefault="00E939F3" w:rsidP="00E939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E939F3">
        <w:rPr>
          <w:rFonts w:ascii="Times New Roman" w:hAnsi="Times New Roman" w:cs="Times New Roman"/>
          <w:sz w:val="28"/>
          <w:szCs w:val="32"/>
        </w:rPr>
        <w:t>В ходе выполнения лабораторной работы был разработан сценарий сборки build.xml для проекта библиотеки простых чисел с графическим интерфейсом с использованием Apache Ant.</w:t>
      </w:r>
    </w:p>
    <w:p w14:paraId="53F337DF" w14:textId="7A7420C9" w:rsidR="007C521E" w:rsidRDefault="00E939F3" w:rsidP="00E939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E939F3">
        <w:rPr>
          <w:rFonts w:ascii="Times New Roman" w:hAnsi="Times New Roman" w:cs="Times New Roman"/>
          <w:sz w:val="28"/>
          <w:szCs w:val="32"/>
        </w:rPr>
        <w:t>Сценарий автоматизирует полный цикл сборки: очистку предыдущей сборки, создание директорий, компиляцию исходного кода, упаковку в исполняемый JAR-файл и запуск приложения. Все цели могут быть выполнены одной командой ant. Использование системы сборки Apache Ant позволяет воспроизводимо и независимо от среды разработки собирать и запускать проект</w:t>
      </w:r>
      <w:r w:rsidR="00554981" w:rsidRPr="00554981">
        <w:rPr>
          <w:rFonts w:ascii="Times New Roman" w:hAnsi="Times New Roman" w:cs="Times New Roman"/>
          <w:sz w:val="28"/>
          <w:szCs w:val="32"/>
        </w:rPr>
        <w:t>.</w:t>
      </w:r>
      <w:r w:rsidR="007C521E">
        <w:rPr>
          <w:rFonts w:ascii="Times New Roman" w:hAnsi="Times New Roman" w:cs="Times New Roman"/>
          <w:sz w:val="28"/>
          <w:szCs w:val="32"/>
        </w:rPr>
        <w:br w:type="page"/>
      </w:r>
    </w:p>
    <w:p w14:paraId="1E019A5E" w14:textId="23A93566" w:rsidR="007C521E" w:rsidRPr="00AB45C7" w:rsidRDefault="007C521E" w:rsidP="007C521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914AAB">
        <w:rPr>
          <w:rFonts w:ascii="Times New Roman" w:hAnsi="Times New Roman" w:cs="Times New Roman"/>
          <w:b/>
          <w:bCs/>
          <w:sz w:val="28"/>
          <w:szCs w:val="32"/>
        </w:rPr>
        <w:lastRenderedPageBreak/>
        <w:t>Приложение А</w:t>
      </w:r>
      <w:r>
        <w:rPr>
          <w:rFonts w:ascii="Times New Roman" w:hAnsi="Times New Roman" w:cs="Times New Roman"/>
          <w:sz w:val="28"/>
          <w:szCs w:val="32"/>
        </w:rPr>
        <w:br/>
        <w:t>(</w:t>
      </w:r>
      <w:r w:rsidR="001A4E80">
        <w:rPr>
          <w:rFonts w:ascii="Times New Roman" w:hAnsi="Times New Roman" w:cs="Times New Roman"/>
          <w:sz w:val="28"/>
          <w:szCs w:val="32"/>
        </w:rPr>
        <w:t>обязательное</w:t>
      </w:r>
      <w:r>
        <w:rPr>
          <w:rFonts w:ascii="Times New Roman" w:hAnsi="Times New Roman" w:cs="Times New Roman"/>
          <w:sz w:val="28"/>
          <w:szCs w:val="32"/>
        </w:rPr>
        <w:t>)</w:t>
      </w:r>
      <w:r>
        <w:rPr>
          <w:rFonts w:ascii="Times New Roman" w:hAnsi="Times New Roman" w:cs="Times New Roman"/>
          <w:sz w:val="28"/>
          <w:szCs w:val="32"/>
        </w:rPr>
        <w:br/>
      </w:r>
      <w:r w:rsidR="00AB45C7" w:rsidRPr="00AB45C7">
        <w:rPr>
          <w:rFonts w:ascii="Times New Roman" w:hAnsi="Times New Roman" w:cs="Times New Roman"/>
          <w:b/>
          <w:bCs/>
          <w:sz w:val="28"/>
          <w:szCs w:val="32"/>
        </w:rPr>
        <w:t>Листинг программного кода файла</w:t>
      </w:r>
      <w:r w:rsidR="0086522C" w:rsidRPr="0086522C"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r w:rsidR="000E1381">
        <w:rPr>
          <w:rFonts w:ascii="Times New Roman" w:hAnsi="Times New Roman" w:cs="Times New Roman"/>
          <w:b/>
          <w:bCs/>
          <w:sz w:val="28"/>
          <w:szCs w:val="32"/>
          <w:lang w:val="en-US"/>
        </w:rPr>
        <w:t>build</w:t>
      </w:r>
      <w:r w:rsidR="00AB45C7" w:rsidRPr="00AB45C7">
        <w:rPr>
          <w:rFonts w:ascii="Times New Roman" w:hAnsi="Times New Roman" w:cs="Times New Roman"/>
          <w:b/>
          <w:bCs/>
          <w:sz w:val="28"/>
          <w:szCs w:val="32"/>
        </w:rPr>
        <w:t>.</w:t>
      </w:r>
      <w:r w:rsidR="000E1381">
        <w:rPr>
          <w:rFonts w:ascii="Times New Roman" w:hAnsi="Times New Roman" w:cs="Times New Roman"/>
          <w:b/>
          <w:bCs/>
          <w:sz w:val="28"/>
          <w:szCs w:val="32"/>
          <w:lang w:val="en-US"/>
        </w:rPr>
        <w:t>xml</w:t>
      </w:r>
    </w:p>
    <w:p w14:paraId="39043C0E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>&lt;?xml version="1.0" encoding="UTF-8"?&gt;</w:t>
      </w:r>
    </w:p>
    <w:p w14:paraId="7280C524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>&lt;project name="PrimeLibrary" default="run" basedir="."&gt;</w:t>
      </w:r>
    </w:p>
    <w:p w14:paraId="5117F109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</w:p>
    <w:p w14:paraId="1E86C2F5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</w:rPr>
      </w:pPr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   </w:t>
      </w:r>
      <w:r w:rsidRPr="00E939F3">
        <w:rPr>
          <w:rFonts w:ascii="Consolas" w:hAnsi="Consolas" w:cs="Times New Roman"/>
          <w:b/>
          <w:bCs/>
          <w:sz w:val="18"/>
          <w:szCs w:val="18"/>
        </w:rPr>
        <w:t>&lt;</w:t>
      </w:r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>description</w:t>
      </w:r>
      <w:r w:rsidRPr="00E939F3">
        <w:rPr>
          <w:rFonts w:ascii="Consolas" w:hAnsi="Consolas" w:cs="Times New Roman"/>
          <w:b/>
          <w:bCs/>
          <w:sz w:val="18"/>
          <w:szCs w:val="18"/>
        </w:rPr>
        <w:t>&gt;</w:t>
      </w:r>
    </w:p>
    <w:p w14:paraId="32F1FEEE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</w:rPr>
      </w:pPr>
      <w:r w:rsidRPr="00E939F3">
        <w:rPr>
          <w:rFonts w:ascii="Consolas" w:hAnsi="Consolas" w:cs="Times New Roman"/>
          <w:b/>
          <w:bCs/>
          <w:sz w:val="18"/>
          <w:szCs w:val="18"/>
        </w:rPr>
        <w:t xml:space="preserve">        Скрипт сборки для библиотеки простых чисел с </w:t>
      </w:r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>GUI</w:t>
      </w:r>
      <w:r w:rsidRPr="00E939F3">
        <w:rPr>
          <w:rFonts w:ascii="Consolas" w:hAnsi="Consolas" w:cs="Times New Roman"/>
          <w:b/>
          <w:bCs/>
          <w:sz w:val="18"/>
          <w:szCs w:val="18"/>
        </w:rPr>
        <w:t xml:space="preserve"> на </w:t>
      </w:r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>Swing</w:t>
      </w:r>
      <w:r w:rsidRPr="00E939F3">
        <w:rPr>
          <w:rFonts w:ascii="Consolas" w:hAnsi="Consolas" w:cs="Times New Roman"/>
          <w:b/>
          <w:bCs/>
          <w:sz w:val="18"/>
          <w:szCs w:val="18"/>
        </w:rPr>
        <w:t>.</w:t>
      </w:r>
    </w:p>
    <w:p w14:paraId="08CDC6B5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E939F3">
        <w:rPr>
          <w:rFonts w:ascii="Consolas" w:hAnsi="Consolas" w:cs="Times New Roman"/>
          <w:b/>
          <w:bCs/>
          <w:sz w:val="18"/>
          <w:szCs w:val="18"/>
        </w:rPr>
        <w:t xml:space="preserve">    </w:t>
      </w:r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>&lt;/description&gt;</w:t>
      </w:r>
    </w:p>
    <w:p w14:paraId="594CC3DA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</w:p>
    <w:p w14:paraId="71026194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   </w:t>
      </w:r>
      <w:proofErr w:type="gramStart"/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>&lt;!--</w:t>
      </w:r>
      <w:proofErr w:type="gramEnd"/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Настройки путей --&gt;</w:t>
      </w:r>
    </w:p>
    <w:p w14:paraId="03664D60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   &lt;property name="src.dir" value="src"/&gt;</w:t>
      </w:r>
    </w:p>
    <w:p w14:paraId="06B310DA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   &lt;property name="build.dir" value="build"/&gt;</w:t>
      </w:r>
    </w:p>
    <w:p w14:paraId="1E9A3EC8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   &lt;property name="classes.dir" value="${build.dir}/classes"/&gt;</w:t>
      </w:r>
    </w:p>
    <w:p w14:paraId="1E67525B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   &lt;property name="jar.dir" value="${build.dir}/jar"/&gt;</w:t>
      </w:r>
    </w:p>
    <w:p w14:paraId="7CCF1C69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   &lt;property name="jar.name" value="PrimeLibrary.jar"/&gt;</w:t>
      </w:r>
    </w:p>
    <w:p w14:paraId="3081E08E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   &lt;property name="main.class" value="Main"/&gt;</w:t>
      </w:r>
    </w:p>
    <w:p w14:paraId="01907D88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</w:p>
    <w:p w14:paraId="1F2C8AFF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   </w:t>
      </w:r>
      <w:proofErr w:type="gramStart"/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>&lt;!--</w:t>
      </w:r>
      <w:proofErr w:type="gramEnd"/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Очистка --&gt;</w:t>
      </w:r>
    </w:p>
    <w:p w14:paraId="0ADD2225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   &lt;target name="clean" description="Удаляет скомпилированные файлы"&gt;</w:t>
      </w:r>
    </w:p>
    <w:p w14:paraId="6073ABAF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       &lt;delete dir="${build.dir}"/&gt;</w:t>
      </w:r>
    </w:p>
    <w:p w14:paraId="508E50A5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       &lt;echo message="Папка build удалена"/&gt;</w:t>
      </w:r>
    </w:p>
    <w:p w14:paraId="7EB8BA08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   &lt;/target&gt;</w:t>
      </w:r>
    </w:p>
    <w:p w14:paraId="0FC5BAEC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</w:p>
    <w:p w14:paraId="2FA0A682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   </w:t>
      </w:r>
      <w:proofErr w:type="gramStart"/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>&lt;!--</w:t>
      </w:r>
      <w:proofErr w:type="gramEnd"/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Создание папок --&gt;</w:t>
      </w:r>
    </w:p>
    <w:p w14:paraId="41209A99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   &lt;target name="init" description="Создаёт папки для сборки"&gt;</w:t>
      </w:r>
    </w:p>
    <w:p w14:paraId="1AD7C377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       &lt;mkdir dir="${classes.dir}"/&gt;</w:t>
      </w:r>
    </w:p>
    <w:p w14:paraId="62726493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       &lt;mkdir dir="${jar.dir}"/&gt;</w:t>
      </w:r>
    </w:p>
    <w:p w14:paraId="59894C05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       &lt;echo message="Папки созданы"/&gt;</w:t>
      </w:r>
    </w:p>
    <w:p w14:paraId="033635E2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   &lt;/target&gt;</w:t>
      </w:r>
    </w:p>
    <w:p w14:paraId="51BDDF50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</w:p>
    <w:p w14:paraId="7C2CF373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   </w:t>
      </w:r>
      <w:proofErr w:type="gramStart"/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>&lt;!--</w:t>
      </w:r>
      <w:proofErr w:type="gramEnd"/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Компиляция --&gt;</w:t>
      </w:r>
    </w:p>
    <w:p w14:paraId="63848F7E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   &lt;target name="compile" depends="init" description="Компилирует исходники"&gt;</w:t>
      </w:r>
    </w:p>
    <w:p w14:paraId="6F81B368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       &lt;javac srcdir="${src.dir}" destdir="${classes.dir}"</w:t>
      </w:r>
    </w:p>
    <w:p w14:paraId="5DCC866E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              includeantruntime="false"</w:t>
      </w:r>
    </w:p>
    <w:p w14:paraId="0A4E084D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lastRenderedPageBreak/>
        <w:t xml:space="preserve">               encoding="UTF-8"</w:t>
      </w:r>
    </w:p>
    <w:p w14:paraId="6EA11962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              debug="true"&gt;</w:t>
      </w:r>
    </w:p>
    <w:p w14:paraId="3557B346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</w:rPr>
      </w:pPr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       </w:t>
      </w:r>
      <w:r w:rsidRPr="00E939F3">
        <w:rPr>
          <w:rFonts w:ascii="Consolas" w:hAnsi="Consolas" w:cs="Times New Roman"/>
          <w:b/>
          <w:bCs/>
          <w:sz w:val="18"/>
          <w:szCs w:val="18"/>
        </w:rPr>
        <w:t>&lt;/</w:t>
      </w:r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>javac</w:t>
      </w:r>
      <w:r w:rsidRPr="00E939F3">
        <w:rPr>
          <w:rFonts w:ascii="Consolas" w:hAnsi="Consolas" w:cs="Times New Roman"/>
          <w:b/>
          <w:bCs/>
          <w:sz w:val="18"/>
          <w:szCs w:val="18"/>
        </w:rPr>
        <w:t>&gt;</w:t>
      </w:r>
    </w:p>
    <w:p w14:paraId="008542D9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</w:rPr>
      </w:pPr>
      <w:r w:rsidRPr="00E939F3">
        <w:rPr>
          <w:rFonts w:ascii="Consolas" w:hAnsi="Consolas" w:cs="Times New Roman"/>
          <w:b/>
          <w:bCs/>
          <w:sz w:val="18"/>
          <w:szCs w:val="18"/>
        </w:rPr>
        <w:t xml:space="preserve">        &lt;</w:t>
      </w:r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>echo</w:t>
      </w:r>
      <w:r w:rsidRPr="00E939F3">
        <w:rPr>
          <w:rFonts w:ascii="Consolas" w:hAnsi="Consolas" w:cs="Times New Roman"/>
          <w:b/>
          <w:bCs/>
          <w:sz w:val="18"/>
          <w:szCs w:val="18"/>
        </w:rPr>
        <w:t xml:space="preserve"> </w:t>
      </w:r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>message</w:t>
      </w:r>
      <w:r w:rsidRPr="00E939F3">
        <w:rPr>
          <w:rFonts w:ascii="Consolas" w:hAnsi="Consolas" w:cs="Times New Roman"/>
          <w:b/>
          <w:bCs/>
          <w:sz w:val="18"/>
          <w:szCs w:val="18"/>
        </w:rPr>
        <w:t>="Компиляция завершена"/&gt;</w:t>
      </w:r>
    </w:p>
    <w:p w14:paraId="13623E13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E939F3">
        <w:rPr>
          <w:rFonts w:ascii="Consolas" w:hAnsi="Consolas" w:cs="Times New Roman"/>
          <w:b/>
          <w:bCs/>
          <w:sz w:val="18"/>
          <w:szCs w:val="18"/>
        </w:rPr>
        <w:t xml:space="preserve">    </w:t>
      </w:r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>&lt;/target&gt;</w:t>
      </w:r>
    </w:p>
    <w:p w14:paraId="3AF41E12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</w:p>
    <w:p w14:paraId="42325C3D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   </w:t>
      </w:r>
      <w:proofErr w:type="gramStart"/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>&lt;!--</w:t>
      </w:r>
      <w:proofErr w:type="gramEnd"/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Создание JAR-файла --&gt;</w:t>
      </w:r>
    </w:p>
    <w:p w14:paraId="21095B17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   &lt;target name="jar" depends="compile" description="Создаёт исполняемый JAR"&gt;</w:t>
      </w:r>
    </w:p>
    <w:p w14:paraId="7EF84D67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       &lt;jar destfile="${jar.dir}/${jar.name}" basedir="${classes.dir}"&gt;</w:t>
      </w:r>
    </w:p>
    <w:p w14:paraId="16BE76A2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           &lt;manifest&gt;</w:t>
      </w:r>
    </w:p>
    <w:p w14:paraId="23D9F567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               &lt;attribute name="Main-Class" value="${main.class}"/&gt;</w:t>
      </w:r>
    </w:p>
    <w:p w14:paraId="7BA82E01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           &lt;/manifest&gt;</w:t>
      </w:r>
    </w:p>
    <w:p w14:paraId="7DF9E867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       &lt;/jar&gt;</w:t>
      </w:r>
    </w:p>
    <w:p w14:paraId="7755A3FC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       &lt;echo message="JAR-файл создан: ${jar.dir}/${jar.name}"/&gt;</w:t>
      </w:r>
    </w:p>
    <w:p w14:paraId="2B810265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   &lt;/target&gt;</w:t>
      </w:r>
    </w:p>
    <w:p w14:paraId="0F459C4F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</w:p>
    <w:p w14:paraId="7C8A3E57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   </w:t>
      </w:r>
      <w:proofErr w:type="gramStart"/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>&lt;!--</w:t>
      </w:r>
      <w:proofErr w:type="gramEnd"/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Запуск --&gt;</w:t>
      </w:r>
    </w:p>
    <w:p w14:paraId="5E867FEC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   &lt;target name="run" depends="compile" description="Запускает программу"&gt;</w:t>
      </w:r>
    </w:p>
    <w:p w14:paraId="68E6655C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       &lt;java classname="${main.class}" fork="true"&gt;</w:t>
      </w:r>
    </w:p>
    <w:p w14:paraId="69CB7873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           &lt;classpath&gt;</w:t>
      </w:r>
    </w:p>
    <w:p w14:paraId="3DD8C18C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               &lt;pathelement path="${classes.dir}"/&gt;</w:t>
      </w:r>
    </w:p>
    <w:p w14:paraId="3F85F5AC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           &lt;/classpath&gt;</w:t>
      </w:r>
    </w:p>
    <w:p w14:paraId="112E8AD9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       &lt;/java&gt;</w:t>
      </w:r>
    </w:p>
    <w:p w14:paraId="4191659F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   &lt;/target&gt;</w:t>
      </w:r>
    </w:p>
    <w:p w14:paraId="01F466D9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</w:p>
    <w:p w14:paraId="181A3D65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   </w:t>
      </w:r>
      <w:proofErr w:type="gramStart"/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>&lt;!--</w:t>
      </w:r>
      <w:proofErr w:type="gramEnd"/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Запуск JAR --&gt;</w:t>
      </w:r>
    </w:p>
    <w:p w14:paraId="41B205C3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   &lt;target name="run-jar" depends="jar" description="Запускает программу из JAR"&gt;</w:t>
      </w:r>
    </w:p>
    <w:p w14:paraId="6593F1EA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       &lt;java jar="${jar.dir}/${jar.name}" fork="true"/&gt;</w:t>
      </w:r>
    </w:p>
    <w:p w14:paraId="77B4834F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   &lt;/target&gt;</w:t>
      </w:r>
    </w:p>
    <w:p w14:paraId="631E5DB7" w14:textId="77777777" w:rsidR="00E939F3" w:rsidRPr="00E939F3" w:rsidRDefault="00E939F3" w:rsidP="00E939F3">
      <w:pPr>
        <w:spacing w:line="278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</w:p>
    <w:p w14:paraId="544C6046" w14:textId="1EFE249A" w:rsidR="00E6370E" w:rsidRPr="000E1381" w:rsidRDefault="00E939F3" w:rsidP="00E939F3">
      <w:pPr>
        <w:spacing w:line="278" w:lineRule="auto"/>
        <w:rPr>
          <w:rFonts w:ascii="Times New Roman" w:hAnsi="Times New Roman" w:cs="Times New Roman"/>
        </w:rPr>
      </w:pPr>
      <w:r w:rsidRPr="00E939F3">
        <w:rPr>
          <w:rFonts w:ascii="Consolas" w:hAnsi="Consolas" w:cs="Times New Roman"/>
          <w:b/>
          <w:bCs/>
          <w:sz w:val="18"/>
          <w:szCs w:val="18"/>
          <w:lang w:val="en-US"/>
        </w:rPr>
        <w:t>&lt;/project&gt;</w:t>
      </w:r>
    </w:p>
    <w:sectPr w:rsidR="00E6370E" w:rsidRPr="000E1381" w:rsidSect="00C704F3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402FE" w14:textId="77777777" w:rsidR="00295DC6" w:rsidRDefault="00295DC6" w:rsidP="00492A5A">
      <w:pPr>
        <w:spacing w:after="0" w:line="240" w:lineRule="auto"/>
      </w:pPr>
      <w:r>
        <w:separator/>
      </w:r>
    </w:p>
  </w:endnote>
  <w:endnote w:type="continuationSeparator" w:id="0">
    <w:p w14:paraId="22769BF4" w14:textId="77777777" w:rsidR="00295DC6" w:rsidRDefault="00295DC6" w:rsidP="00492A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91736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B3F345E" w14:textId="50ACE619" w:rsidR="00A80CD7" w:rsidRPr="00492A5A" w:rsidRDefault="00A80CD7">
        <w:pPr>
          <w:pStyle w:val="af0"/>
          <w:jc w:val="right"/>
          <w:rPr>
            <w:rFonts w:ascii="Times New Roman" w:hAnsi="Times New Roman" w:cs="Times New Roman"/>
            <w:sz w:val="28"/>
            <w:szCs w:val="28"/>
          </w:rPr>
        </w:pPr>
        <w:r w:rsidRPr="00492A5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492A5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492A5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15522E">
          <w:rPr>
            <w:rFonts w:ascii="Times New Roman" w:hAnsi="Times New Roman" w:cs="Times New Roman"/>
            <w:noProof/>
            <w:sz w:val="28"/>
            <w:szCs w:val="28"/>
          </w:rPr>
          <w:t>12</w:t>
        </w:r>
        <w:r w:rsidRPr="00492A5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DFF8E93" w14:textId="77777777" w:rsidR="00A80CD7" w:rsidRDefault="00A80CD7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057CC" w14:textId="77777777" w:rsidR="00295DC6" w:rsidRDefault="00295DC6" w:rsidP="00492A5A">
      <w:pPr>
        <w:spacing w:after="0" w:line="240" w:lineRule="auto"/>
      </w:pPr>
      <w:r>
        <w:separator/>
      </w:r>
    </w:p>
  </w:footnote>
  <w:footnote w:type="continuationSeparator" w:id="0">
    <w:p w14:paraId="36540A8A" w14:textId="77777777" w:rsidR="00295DC6" w:rsidRDefault="00295DC6" w:rsidP="00492A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27DA"/>
    <w:multiLevelType w:val="hybridMultilevel"/>
    <w:tmpl w:val="FF027728"/>
    <w:lvl w:ilvl="0" w:tplc="50E84F8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23D6271"/>
    <w:multiLevelType w:val="multilevel"/>
    <w:tmpl w:val="A370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B51B1"/>
    <w:multiLevelType w:val="hybridMultilevel"/>
    <w:tmpl w:val="77A0D5FE"/>
    <w:lvl w:ilvl="0" w:tplc="50E84F8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45B6D66"/>
    <w:multiLevelType w:val="hybridMultilevel"/>
    <w:tmpl w:val="50CAD730"/>
    <w:lvl w:ilvl="0" w:tplc="913663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0A7A57"/>
    <w:multiLevelType w:val="hybridMultilevel"/>
    <w:tmpl w:val="5212F11C"/>
    <w:lvl w:ilvl="0" w:tplc="F2A2BEC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B785F99"/>
    <w:multiLevelType w:val="hybridMultilevel"/>
    <w:tmpl w:val="87F6737C"/>
    <w:lvl w:ilvl="0" w:tplc="C2CE00E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D703B70"/>
    <w:multiLevelType w:val="hybridMultilevel"/>
    <w:tmpl w:val="FB1600BA"/>
    <w:lvl w:ilvl="0" w:tplc="7400AB22">
      <w:start w:val="1"/>
      <w:numFmt w:val="bullet"/>
      <w:suff w:val="space"/>
      <w:lvlText w:val=""/>
      <w:lvlJc w:val="left"/>
      <w:pPr>
        <w:ind w:left="21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6480BFC"/>
    <w:multiLevelType w:val="hybridMultilevel"/>
    <w:tmpl w:val="FA9E1C9E"/>
    <w:lvl w:ilvl="0" w:tplc="50E84F8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7CC1D21"/>
    <w:multiLevelType w:val="multilevel"/>
    <w:tmpl w:val="87A6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DD6D8B"/>
    <w:multiLevelType w:val="multilevel"/>
    <w:tmpl w:val="732AA88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1B79F5"/>
    <w:multiLevelType w:val="hybridMultilevel"/>
    <w:tmpl w:val="8E94624C"/>
    <w:lvl w:ilvl="0" w:tplc="50E84F8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E285CC6"/>
    <w:multiLevelType w:val="hybridMultilevel"/>
    <w:tmpl w:val="D51080F4"/>
    <w:lvl w:ilvl="0" w:tplc="6A5EF2D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7A857A2"/>
    <w:multiLevelType w:val="multilevel"/>
    <w:tmpl w:val="524EF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DA2CA2"/>
    <w:multiLevelType w:val="multilevel"/>
    <w:tmpl w:val="F8E89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7F6D17"/>
    <w:multiLevelType w:val="hybridMultilevel"/>
    <w:tmpl w:val="AD9EF234"/>
    <w:lvl w:ilvl="0" w:tplc="05028A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4041063"/>
    <w:multiLevelType w:val="hybridMultilevel"/>
    <w:tmpl w:val="CD5E21A0"/>
    <w:lvl w:ilvl="0" w:tplc="7400AB22">
      <w:start w:val="1"/>
      <w:numFmt w:val="bullet"/>
      <w:suff w:val="space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745107F1"/>
    <w:multiLevelType w:val="hybridMultilevel"/>
    <w:tmpl w:val="BC300234"/>
    <w:lvl w:ilvl="0" w:tplc="913663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8D6F7F"/>
    <w:multiLevelType w:val="hybridMultilevel"/>
    <w:tmpl w:val="3CF61C80"/>
    <w:lvl w:ilvl="0" w:tplc="B50E5024">
      <w:start w:val="1"/>
      <w:numFmt w:val="bullet"/>
      <w:suff w:val="space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7AAE2D02"/>
    <w:multiLevelType w:val="hybridMultilevel"/>
    <w:tmpl w:val="E1A86716"/>
    <w:lvl w:ilvl="0" w:tplc="98602BF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196063"/>
    <w:multiLevelType w:val="hybridMultilevel"/>
    <w:tmpl w:val="E5163FB6"/>
    <w:lvl w:ilvl="0" w:tplc="50E84F8A">
      <w:start w:val="1"/>
      <w:numFmt w:val="bullet"/>
      <w:lvlText w:val="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2023193571">
    <w:abstractNumId w:val="14"/>
  </w:num>
  <w:num w:numId="2" w16cid:durableId="537395390">
    <w:abstractNumId w:val="13"/>
  </w:num>
  <w:num w:numId="3" w16cid:durableId="1722703617">
    <w:abstractNumId w:val="12"/>
  </w:num>
  <w:num w:numId="4" w16cid:durableId="224099627">
    <w:abstractNumId w:val="1"/>
  </w:num>
  <w:num w:numId="5" w16cid:durableId="1480733579">
    <w:abstractNumId w:val="19"/>
  </w:num>
  <w:num w:numId="6" w16cid:durableId="2010061667">
    <w:abstractNumId w:val="15"/>
  </w:num>
  <w:num w:numId="7" w16cid:durableId="1695308303">
    <w:abstractNumId w:val="6"/>
  </w:num>
  <w:num w:numId="8" w16cid:durableId="780683092">
    <w:abstractNumId w:val="17"/>
  </w:num>
  <w:num w:numId="9" w16cid:durableId="454100092">
    <w:abstractNumId w:val="8"/>
  </w:num>
  <w:num w:numId="10" w16cid:durableId="955914197">
    <w:abstractNumId w:val="9"/>
  </w:num>
  <w:num w:numId="11" w16cid:durableId="1810129142">
    <w:abstractNumId w:val="10"/>
  </w:num>
  <w:num w:numId="12" w16cid:durableId="430514124">
    <w:abstractNumId w:val="2"/>
  </w:num>
  <w:num w:numId="13" w16cid:durableId="110784948">
    <w:abstractNumId w:val="0"/>
  </w:num>
  <w:num w:numId="14" w16cid:durableId="1186864888">
    <w:abstractNumId w:val="7"/>
  </w:num>
  <w:num w:numId="15" w16cid:durableId="523902906">
    <w:abstractNumId w:val="4"/>
  </w:num>
  <w:num w:numId="16" w16cid:durableId="84377140">
    <w:abstractNumId w:val="16"/>
  </w:num>
  <w:num w:numId="17" w16cid:durableId="1329402804">
    <w:abstractNumId w:val="3"/>
  </w:num>
  <w:num w:numId="18" w16cid:durableId="2102408488">
    <w:abstractNumId w:val="18"/>
  </w:num>
  <w:num w:numId="19" w16cid:durableId="1193029673">
    <w:abstractNumId w:val="11"/>
  </w:num>
  <w:num w:numId="20" w16cid:durableId="14186750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BE1"/>
    <w:rsid w:val="0001181E"/>
    <w:rsid w:val="0001540A"/>
    <w:rsid w:val="00021085"/>
    <w:rsid w:val="000567A8"/>
    <w:rsid w:val="000832FA"/>
    <w:rsid w:val="0009264A"/>
    <w:rsid w:val="000C36D4"/>
    <w:rsid w:val="000C3CE3"/>
    <w:rsid w:val="000D7289"/>
    <w:rsid w:val="000E1381"/>
    <w:rsid w:val="000E58C9"/>
    <w:rsid w:val="000F2B2E"/>
    <w:rsid w:val="001145FC"/>
    <w:rsid w:val="0011789A"/>
    <w:rsid w:val="001270A9"/>
    <w:rsid w:val="00130890"/>
    <w:rsid w:val="001362EB"/>
    <w:rsid w:val="00136D11"/>
    <w:rsid w:val="0015522E"/>
    <w:rsid w:val="00165609"/>
    <w:rsid w:val="00165AF8"/>
    <w:rsid w:val="0018621B"/>
    <w:rsid w:val="00193740"/>
    <w:rsid w:val="001A0D1A"/>
    <w:rsid w:val="001A4E80"/>
    <w:rsid w:val="001D665F"/>
    <w:rsid w:val="001E4647"/>
    <w:rsid w:val="001F7874"/>
    <w:rsid w:val="00201EF0"/>
    <w:rsid w:val="00217B6C"/>
    <w:rsid w:val="00227600"/>
    <w:rsid w:val="00244488"/>
    <w:rsid w:val="002645B6"/>
    <w:rsid w:val="00266623"/>
    <w:rsid w:val="0026724A"/>
    <w:rsid w:val="00284287"/>
    <w:rsid w:val="00295DC6"/>
    <w:rsid w:val="002B6FDC"/>
    <w:rsid w:val="002D07CD"/>
    <w:rsid w:val="002D59FC"/>
    <w:rsid w:val="002E3759"/>
    <w:rsid w:val="002E596B"/>
    <w:rsid w:val="002F2636"/>
    <w:rsid w:val="002F389D"/>
    <w:rsid w:val="00305837"/>
    <w:rsid w:val="00315975"/>
    <w:rsid w:val="00316574"/>
    <w:rsid w:val="00324D20"/>
    <w:rsid w:val="0034688A"/>
    <w:rsid w:val="003501CD"/>
    <w:rsid w:val="0035145A"/>
    <w:rsid w:val="00367A52"/>
    <w:rsid w:val="00372902"/>
    <w:rsid w:val="00383670"/>
    <w:rsid w:val="00383C20"/>
    <w:rsid w:val="003935BE"/>
    <w:rsid w:val="003A7554"/>
    <w:rsid w:val="003B35EF"/>
    <w:rsid w:val="003B50E3"/>
    <w:rsid w:val="003C42B0"/>
    <w:rsid w:val="003D0E24"/>
    <w:rsid w:val="003E29FF"/>
    <w:rsid w:val="003E4C47"/>
    <w:rsid w:val="003F0398"/>
    <w:rsid w:val="003F5050"/>
    <w:rsid w:val="0040788C"/>
    <w:rsid w:val="00412A3C"/>
    <w:rsid w:val="00447114"/>
    <w:rsid w:val="0045077B"/>
    <w:rsid w:val="004669B0"/>
    <w:rsid w:val="00472D6F"/>
    <w:rsid w:val="0048003F"/>
    <w:rsid w:val="00491731"/>
    <w:rsid w:val="00492014"/>
    <w:rsid w:val="00492A5A"/>
    <w:rsid w:val="0049460D"/>
    <w:rsid w:val="004973A1"/>
    <w:rsid w:val="004A649D"/>
    <w:rsid w:val="004B0C2C"/>
    <w:rsid w:val="004C5B91"/>
    <w:rsid w:val="004D23CB"/>
    <w:rsid w:val="004D357D"/>
    <w:rsid w:val="004F3505"/>
    <w:rsid w:val="005013E7"/>
    <w:rsid w:val="00504FFA"/>
    <w:rsid w:val="00532F1F"/>
    <w:rsid w:val="00550943"/>
    <w:rsid w:val="00552421"/>
    <w:rsid w:val="00552FA5"/>
    <w:rsid w:val="00554981"/>
    <w:rsid w:val="00580E86"/>
    <w:rsid w:val="00592086"/>
    <w:rsid w:val="00596EB5"/>
    <w:rsid w:val="005B0E0E"/>
    <w:rsid w:val="005C2DF2"/>
    <w:rsid w:val="005D1BC2"/>
    <w:rsid w:val="005F5B8A"/>
    <w:rsid w:val="0060021F"/>
    <w:rsid w:val="0061673B"/>
    <w:rsid w:val="00632ADD"/>
    <w:rsid w:val="00655AF4"/>
    <w:rsid w:val="006610E2"/>
    <w:rsid w:val="00676713"/>
    <w:rsid w:val="006813E8"/>
    <w:rsid w:val="00682B5A"/>
    <w:rsid w:val="006A0029"/>
    <w:rsid w:val="006B2474"/>
    <w:rsid w:val="006B2C19"/>
    <w:rsid w:val="006E568A"/>
    <w:rsid w:val="006F51C0"/>
    <w:rsid w:val="00706D13"/>
    <w:rsid w:val="00707B54"/>
    <w:rsid w:val="0071766D"/>
    <w:rsid w:val="00717C94"/>
    <w:rsid w:val="007201D2"/>
    <w:rsid w:val="0072211C"/>
    <w:rsid w:val="00722A18"/>
    <w:rsid w:val="00732CCB"/>
    <w:rsid w:val="007617C0"/>
    <w:rsid w:val="00782788"/>
    <w:rsid w:val="00785378"/>
    <w:rsid w:val="00786DD2"/>
    <w:rsid w:val="00796A07"/>
    <w:rsid w:val="007A02EB"/>
    <w:rsid w:val="007A1F66"/>
    <w:rsid w:val="007A2747"/>
    <w:rsid w:val="007B082F"/>
    <w:rsid w:val="007C126B"/>
    <w:rsid w:val="007C521E"/>
    <w:rsid w:val="007D0951"/>
    <w:rsid w:val="007D1913"/>
    <w:rsid w:val="007E2275"/>
    <w:rsid w:val="007F0258"/>
    <w:rsid w:val="007F2410"/>
    <w:rsid w:val="007F7E61"/>
    <w:rsid w:val="0083158F"/>
    <w:rsid w:val="0083376E"/>
    <w:rsid w:val="00842114"/>
    <w:rsid w:val="0085247D"/>
    <w:rsid w:val="0086522C"/>
    <w:rsid w:val="0087232E"/>
    <w:rsid w:val="008761D6"/>
    <w:rsid w:val="00891187"/>
    <w:rsid w:val="00894639"/>
    <w:rsid w:val="008B2E82"/>
    <w:rsid w:val="008B4E0A"/>
    <w:rsid w:val="008B5050"/>
    <w:rsid w:val="008B56EE"/>
    <w:rsid w:val="008C2264"/>
    <w:rsid w:val="008C25A2"/>
    <w:rsid w:val="008E026F"/>
    <w:rsid w:val="008E311F"/>
    <w:rsid w:val="008F3F24"/>
    <w:rsid w:val="00914AAB"/>
    <w:rsid w:val="009269F0"/>
    <w:rsid w:val="009274F8"/>
    <w:rsid w:val="0094078E"/>
    <w:rsid w:val="00950783"/>
    <w:rsid w:val="00950D79"/>
    <w:rsid w:val="00960BCB"/>
    <w:rsid w:val="00961C25"/>
    <w:rsid w:val="00994861"/>
    <w:rsid w:val="00996015"/>
    <w:rsid w:val="009B706E"/>
    <w:rsid w:val="009C73F2"/>
    <w:rsid w:val="009E6463"/>
    <w:rsid w:val="00A04773"/>
    <w:rsid w:val="00A05EA9"/>
    <w:rsid w:val="00A06758"/>
    <w:rsid w:val="00A228E3"/>
    <w:rsid w:val="00A3065A"/>
    <w:rsid w:val="00A33027"/>
    <w:rsid w:val="00A37EA1"/>
    <w:rsid w:val="00A41EFB"/>
    <w:rsid w:val="00A67CC5"/>
    <w:rsid w:val="00A75558"/>
    <w:rsid w:val="00A80CD7"/>
    <w:rsid w:val="00A9083A"/>
    <w:rsid w:val="00A9101F"/>
    <w:rsid w:val="00A92E9B"/>
    <w:rsid w:val="00AB45C7"/>
    <w:rsid w:val="00B04F20"/>
    <w:rsid w:val="00B117F1"/>
    <w:rsid w:val="00B21788"/>
    <w:rsid w:val="00B2217C"/>
    <w:rsid w:val="00B32D70"/>
    <w:rsid w:val="00B341D9"/>
    <w:rsid w:val="00B4692D"/>
    <w:rsid w:val="00B51C49"/>
    <w:rsid w:val="00B52D36"/>
    <w:rsid w:val="00B64297"/>
    <w:rsid w:val="00B67B08"/>
    <w:rsid w:val="00B72015"/>
    <w:rsid w:val="00BA3AF6"/>
    <w:rsid w:val="00BA4FEE"/>
    <w:rsid w:val="00BB050E"/>
    <w:rsid w:val="00BB1A8A"/>
    <w:rsid w:val="00BB4AF3"/>
    <w:rsid w:val="00BC29A9"/>
    <w:rsid w:val="00BC605F"/>
    <w:rsid w:val="00C01586"/>
    <w:rsid w:val="00C109BF"/>
    <w:rsid w:val="00C10B99"/>
    <w:rsid w:val="00C130C1"/>
    <w:rsid w:val="00C16050"/>
    <w:rsid w:val="00C23CD7"/>
    <w:rsid w:val="00C27F87"/>
    <w:rsid w:val="00C34E05"/>
    <w:rsid w:val="00C54D02"/>
    <w:rsid w:val="00C62FFA"/>
    <w:rsid w:val="00C704F3"/>
    <w:rsid w:val="00C81010"/>
    <w:rsid w:val="00C83D6A"/>
    <w:rsid w:val="00C934C5"/>
    <w:rsid w:val="00CA7349"/>
    <w:rsid w:val="00CB2BE1"/>
    <w:rsid w:val="00CE341A"/>
    <w:rsid w:val="00CF2696"/>
    <w:rsid w:val="00CF3522"/>
    <w:rsid w:val="00D0430B"/>
    <w:rsid w:val="00D155C7"/>
    <w:rsid w:val="00D37918"/>
    <w:rsid w:val="00D432A1"/>
    <w:rsid w:val="00D436E2"/>
    <w:rsid w:val="00D467E9"/>
    <w:rsid w:val="00D64895"/>
    <w:rsid w:val="00D705F1"/>
    <w:rsid w:val="00D71235"/>
    <w:rsid w:val="00D72D28"/>
    <w:rsid w:val="00D83BE0"/>
    <w:rsid w:val="00D93998"/>
    <w:rsid w:val="00D9539F"/>
    <w:rsid w:val="00DB29D6"/>
    <w:rsid w:val="00DB7874"/>
    <w:rsid w:val="00DD0762"/>
    <w:rsid w:val="00DD108C"/>
    <w:rsid w:val="00DE56D6"/>
    <w:rsid w:val="00DE6464"/>
    <w:rsid w:val="00DE7AE7"/>
    <w:rsid w:val="00E003A7"/>
    <w:rsid w:val="00E02022"/>
    <w:rsid w:val="00E03CDC"/>
    <w:rsid w:val="00E10D2C"/>
    <w:rsid w:val="00E367CA"/>
    <w:rsid w:val="00E42760"/>
    <w:rsid w:val="00E562EE"/>
    <w:rsid w:val="00E6370E"/>
    <w:rsid w:val="00E64EBD"/>
    <w:rsid w:val="00E717A2"/>
    <w:rsid w:val="00E939F3"/>
    <w:rsid w:val="00EA371E"/>
    <w:rsid w:val="00EC1F2F"/>
    <w:rsid w:val="00EC5F04"/>
    <w:rsid w:val="00EC767B"/>
    <w:rsid w:val="00ED5CFC"/>
    <w:rsid w:val="00EE4278"/>
    <w:rsid w:val="00EE518D"/>
    <w:rsid w:val="00EF390B"/>
    <w:rsid w:val="00F15A37"/>
    <w:rsid w:val="00F16452"/>
    <w:rsid w:val="00F22877"/>
    <w:rsid w:val="00F45AAD"/>
    <w:rsid w:val="00F51BBD"/>
    <w:rsid w:val="00F64133"/>
    <w:rsid w:val="00F6692B"/>
    <w:rsid w:val="00F66FF3"/>
    <w:rsid w:val="00F8683C"/>
    <w:rsid w:val="00F90FAA"/>
    <w:rsid w:val="00FB72D9"/>
    <w:rsid w:val="00FC3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A56E4"/>
  <w15:chartTrackingRefBased/>
  <w15:docId w15:val="{9349F52F-0B84-4344-9C0C-7B114ED8C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522C"/>
    <w:pPr>
      <w:spacing w:line="25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B2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2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2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2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2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2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2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2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2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2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2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2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2B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2B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2B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2B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2B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2B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2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2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2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2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2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2B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2B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2B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2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2B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B2BE1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A33027"/>
    <w:rPr>
      <w:color w:val="666666"/>
    </w:rPr>
  </w:style>
  <w:style w:type="paragraph" w:styleId="ad">
    <w:name w:val="Normal (Web)"/>
    <w:basedOn w:val="a"/>
    <w:uiPriority w:val="99"/>
    <w:semiHidden/>
    <w:unhideWhenUsed/>
    <w:rsid w:val="007B082F"/>
    <w:rPr>
      <w:rFonts w:ascii="Times New Roman" w:hAnsi="Times New Roman" w:cs="Times New Roman"/>
      <w:sz w:val="24"/>
      <w:szCs w:val="24"/>
    </w:rPr>
  </w:style>
  <w:style w:type="paragraph" w:styleId="ae">
    <w:name w:val="header"/>
    <w:basedOn w:val="a"/>
    <w:link w:val="af"/>
    <w:uiPriority w:val="99"/>
    <w:unhideWhenUsed/>
    <w:rsid w:val="00492A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492A5A"/>
    <w:rPr>
      <w:kern w:val="0"/>
      <w:sz w:val="22"/>
      <w:szCs w:val="22"/>
      <w14:ligatures w14:val="none"/>
    </w:rPr>
  </w:style>
  <w:style w:type="paragraph" w:styleId="af0">
    <w:name w:val="footer"/>
    <w:basedOn w:val="a"/>
    <w:link w:val="af1"/>
    <w:uiPriority w:val="99"/>
    <w:unhideWhenUsed/>
    <w:rsid w:val="00492A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492A5A"/>
    <w:rPr>
      <w:kern w:val="0"/>
      <w:sz w:val="22"/>
      <w:szCs w:val="22"/>
      <w14:ligatures w14:val="none"/>
    </w:rPr>
  </w:style>
  <w:style w:type="paragraph" w:styleId="af2">
    <w:name w:val="caption"/>
    <w:basedOn w:val="a"/>
    <w:next w:val="a"/>
    <w:uiPriority w:val="35"/>
    <w:unhideWhenUsed/>
    <w:qFormat/>
    <w:rsid w:val="0059208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has-line-data">
    <w:name w:val="has-line-data"/>
    <w:basedOn w:val="a"/>
    <w:rsid w:val="006B2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">
    <w:name w:val="HTML Code"/>
    <w:basedOn w:val="a0"/>
    <w:uiPriority w:val="99"/>
    <w:semiHidden/>
    <w:unhideWhenUsed/>
    <w:rsid w:val="006B2474"/>
    <w:rPr>
      <w:rFonts w:ascii="Courier New" w:eastAsia="Times New Roman" w:hAnsi="Courier New" w:cs="Courier New"/>
      <w:sz w:val="20"/>
      <w:szCs w:val="20"/>
    </w:rPr>
  </w:style>
  <w:style w:type="character" w:styleId="af3">
    <w:name w:val="Strong"/>
    <w:basedOn w:val="a0"/>
    <w:uiPriority w:val="22"/>
    <w:qFormat/>
    <w:rsid w:val="006B2474"/>
    <w:rPr>
      <w:b/>
      <w:bCs/>
    </w:rPr>
  </w:style>
  <w:style w:type="table" w:styleId="af4">
    <w:name w:val="Table Grid"/>
    <w:basedOn w:val="a1"/>
    <w:uiPriority w:val="39"/>
    <w:rsid w:val="007A02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04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9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5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16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4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9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47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4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58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9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5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9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5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3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13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03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1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5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6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6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5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743</Words>
  <Characters>4237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</dc:creator>
  <cp:keywords/>
  <dc:description/>
  <cp:lastModifiedBy>Егор Ивонин</cp:lastModifiedBy>
  <cp:revision>2</cp:revision>
  <cp:lastPrinted>2026-04-20T16:48:00Z</cp:lastPrinted>
  <dcterms:created xsi:type="dcterms:W3CDTF">2026-06-13T20:01:00Z</dcterms:created>
  <dcterms:modified xsi:type="dcterms:W3CDTF">2026-06-13T20:01:00Z</dcterms:modified>
</cp:coreProperties>
</file>