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61BD8" w14:textId="69C52A45" w:rsidR="00A44EF0" w:rsidRDefault="00A44EF0" w:rsidP="00A44EF0">
      <w:pPr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Name:</w:t>
      </w:r>
      <w:r w:rsidR="00CF2C93">
        <w:rPr>
          <w:b/>
        </w:rPr>
        <w:t xml:space="preserve"> Paul English</w:t>
      </w:r>
    </w:p>
    <w:p w14:paraId="1F271C97" w14:textId="77777777" w:rsidR="005E22FB" w:rsidRPr="00A44EF0" w:rsidRDefault="00A44EF0" w:rsidP="00A44EF0">
      <w:pPr>
        <w:jc w:val="center"/>
        <w:rPr>
          <w:b/>
          <w:sz w:val="32"/>
          <w:szCs w:val="32"/>
          <w:u w:val="single"/>
        </w:rPr>
      </w:pPr>
      <w:r w:rsidRPr="00A44EF0">
        <w:rPr>
          <w:b/>
          <w:sz w:val="32"/>
          <w:szCs w:val="32"/>
          <w:u w:val="single"/>
        </w:rPr>
        <w:t>War Propaganda</w:t>
      </w:r>
    </w:p>
    <w:p w14:paraId="3A808EA5" w14:textId="77777777" w:rsidR="00A44EF0" w:rsidRDefault="00A44EF0">
      <w:pPr>
        <w:rPr>
          <w:b/>
        </w:rPr>
      </w:pPr>
    </w:p>
    <w:p w14:paraId="70ED15D9" w14:textId="77777777" w:rsidR="00A44EF0" w:rsidRDefault="00A44EF0">
      <w:pPr>
        <w:rPr>
          <w:i/>
          <w:lang w:eastAsia="ja-JP"/>
        </w:rPr>
      </w:pPr>
      <w:r>
        <w:t xml:space="preserve">The definition of propaganda is: </w:t>
      </w:r>
      <w:r w:rsidRPr="00A44EF0">
        <w:rPr>
          <w:i/>
          <w:lang w:eastAsia="ja-JP"/>
        </w:rPr>
        <w:t>information, especially of a biased or misleading nature, used to promote or publicize a particular political cause or point of view</w:t>
      </w:r>
      <w:r>
        <w:rPr>
          <w:i/>
          <w:lang w:eastAsia="ja-JP"/>
        </w:rPr>
        <w:t>.</w:t>
      </w:r>
    </w:p>
    <w:p w14:paraId="526C11BA" w14:textId="77777777" w:rsidR="00A44EF0" w:rsidRDefault="00A44EF0">
      <w:pPr>
        <w:rPr>
          <w:i/>
          <w:lang w:eastAsia="ja-JP"/>
        </w:rPr>
      </w:pPr>
    </w:p>
    <w:p w14:paraId="16F0FBFE" w14:textId="74F481C8" w:rsidR="00A44EF0" w:rsidRDefault="00A44EF0">
      <w:pPr>
        <w:rPr>
          <w:lang w:eastAsia="ja-JP"/>
        </w:rPr>
      </w:pPr>
      <w:r>
        <w:rPr>
          <w:lang w:eastAsia="ja-JP"/>
        </w:rPr>
        <w:t>For this assignment, you are to find a piece of war propaganda</w:t>
      </w:r>
      <w:r w:rsidR="00DE4448">
        <w:rPr>
          <w:lang w:eastAsia="ja-JP"/>
        </w:rPr>
        <w:t xml:space="preserve"> from any time period</w:t>
      </w:r>
      <w:r>
        <w:rPr>
          <w:lang w:eastAsia="ja-JP"/>
        </w:rPr>
        <w:t>. This can be in the form of something visual (li</w:t>
      </w:r>
      <w:r w:rsidR="00297FBA">
        <w:rPr>
          <w:lang w:eastAsia="ja-JP"/>
        </w:rPr>
        <w:t xml:space="preserve">ke a war poster or cartoon), </w:t>
      </w:r>
      <w:r>
        <w:rPr>
          <w:lang w:eastAsia="ja-JP"/>
        </w:rPr>
        <w:t>something written or spoken, or a piece of music. Keep in mind that war propaganda is used for both pro-war and anti-war purposes. Once you find a piece of propaganda that sticks out to you, answer the following questio</w:t>
      </w:r>
      <w:r w:rsidR="001931DA">
        <w:rPr>
          <w:lang w:eastAsia="ja-JP"/>
        </w:rPr>
        <w:t xml:space="preserve">ns. (Please do not paste the propaganda below. Your job is to describe it. Please </w:t>
      </w:r>
      <w:r w:rsidR="00DE4448">
        <w:rPr>
          <w:lang w:eastAsia="ja-JP"/>
        </w:rPr>
        <w:t>type into this form, single space. Turn in a hard copy</w:t>
      </w:r>
      <w:r w:rsidR="001931DA">
        <w:rPr>
          <w:lang w:eastAsia="ja-JP"/>
        </w:rPr>
        <w:t xml:space="preserve"> </w:t>
      </w:r>
      <w:r w:rsidR="00DE4448">
        <w:rPr>
          <w:lang w:eastAsia="ja-JP"/>
        </w:rPr>
        <w:t>in class on Tuesday March 5. It</w:t>
      </w:r>
      <w:r w:rsidR="001931DA">
        <w:rPr>
          <w:lang w:eastAsia="ja-JP"/>
        </w:rPr>
        <w:t xml:space="preserve"> is worth 5 points.)</w:t>
      </w:r>
    </w:p>
    <w:p w14:paraId="35FFF692" w14:textId="77777777" w:rsidR="00A44EF0" w:rsidRDefault="00A44EF0">
      <w:pPr>
        <w:rPr>
          <w:lang w:eastAsia="ja-JP"/>
        </w:rPr>
      </w:pPr>
    </w:p>
    <w:p w14:paraId="37A31AD4" w14:textId="44BB5352" w:rsidR="00A44EF0" w:rsidRDefault="00A44EF0" w:rsidP="00DE4448">
      <w:pPr>
        <w:pBdr>
          <w:bottom w:val="single" w:sz="12" w:space="1" w:color="auto"/>
        </w:pBdr>
        <w:rPr>
          <w:lang w:eastAsia="ja-JP"/>
        </w:rPr>
      </w:pPr>
      <w:r>
        <w:rPr>
          <w:lang w:eastAsia="ja-JP"/>
        </w:rPr>
        <w:t>Describe what this piece of propagan</w:t>
      </w:r>
      <w:r w:rsidR="00DE4448">
        <w:rPr>
          <w:lang w:eastAsia="ja-JP"/>
        </w:rPr>
        <w:t>da is and</w:t>
      </w:r>
      <w:r>
        <w:rPr>
          <w:lang w:eastAsia="ja-JP"/>
        </w:rPr>
        <w:t xml:space="preserve"> speak to the following questions: What type of propaganda is it? </w:t>
      </w:r>
      <w:r w:rsidR="00DE54BD">
        <w:rPr>
          <w:lang w:eastAsia="ja-JP"/>
        </w:rPr>
        <w:t xml:space="preserve">Who is the target audience? </w:t>
      </w:r>
      <w:r>
        <w:rPr>
          <w:lang w:eastAsia="ja-JP"/>
        </w:rPr>
        <w:t xml:space="preserve">How and when was it used? What is effective or ineffective about it? </w:t>
      </w:r>
      <w:r w:rsidR="00DE54BD">
        <w:rPr>
          <w:lang w:eastAsia="ja-JP"/>
        </w:rPr>
        <w:t xml:space="preserve">What were or could be the effects of accepting the ideas put forth? </w:t>
      </w:r>
      <w:r>
        <w:rPr>
          <w:lang w:eastAsia="ja-JP"/>
        </w:rPr>
        <w:t>Does it seem to be a purposeful m</w:t>
      </w:r>
      <w:r w:rsidR="001931DA">
        <w:rPr>
          <w:lang w:eastAsia="ja-JP"/>
        </w:rPr>
        <w:t>isrepresentation of facts</w:t>
      </w:r>
      <w:r w:rsidR="00DE4448">
        <w:rPr>
          <w:lang w:eastAsia="ja-JP"/>
        </w:rPr>
        <w:t>, or the product of a natural and unintentional bias</w:t>
      </w:r>
      <w:r w:rsidR="001931DA">
        <w:rPr>
          <w:lang w:eastAsia="ja-JP"/>
        </w:rPr>
        <w:t>? (</w:t>
      </w:r>
      <w:r w:rsidR="00DE4448">
        <w:rPr>
          <w:lang w:eastAsia="ja-JP"/>
        </w:rPr>
        <w:t xml:space="preserve">Be sure to give some good detail and explanation to these questions and write a </w:t>
      </w:r>
      <w:r w:rsidR="001931DA">
        <w:rPr>
          <w:lang w:eastAsia="ja-JP"/>
        </w:rPr>
        <w:t xml:space="preserve">minimum </w:t>
      </w:r>
      <w:r w:rsidR="00570837">
        <w:rPr>
          <w:lang w:eastAsia="ja-JP"/>
        </w:rPr>
        <w:t xml:space="preserve">of </w:t>
      </w:r>
      <w:r w:rsidR="00DE4448">
        <w:rPr>
          <w:lang w:eastAsia="ja-JP"/>
        </w:rPr>
        <w:t>300</w:t>
      </w:r>
      <w:r>
        <w:rPr>
          <w:lang w:eastAsia="ja-JP"/>
        </w:rPr>
        <w:t xml:space="preserve"> words)</w:t>
      </w:r>
    </w:p>
    <w:p w14:paraId="19EF2F83" w14:textId="77777777" w:rsidR="00DE4448" w:rsidRDefault="00DE4448" w:rsidP="00DE4448">
      <w:pPr>
        <w:rPr>
          <w:lang w:eastAsia="ja-JP"/>
        </w:rPr>
      </w:pPr>
    </w:p>
    <w:p w14:paraId="7B6C04FA" w14:textId="77777777" w:rsidR="00CF2C93" w:rsidRPr="00FD72B1" w:rsidRDefault="00AD757B" w:rsidP="00AD757B">
      <w:pPr>
        <w:rPr>
          <w:b/>
        </w:rPr>
      </w:pPr>
      <w:r w:rsidRPr="00FD72B1">
        <w:rPr>
          <w:b/>
        </w:rPr>
        <w:t>Description:</w:t>
      </w:r>
      <w:r w:rsidR="00CF2C93" w:rsidRPr="00FD72B1">
        <w:rPr>
          <w:b/>
        </w:rPr>
        <w:t xml:space="preserve"> </w:t>
      </w:r>
    </w:p>
    <w:p w14:paraId="0748FE0D" w14:textId="6035915F" w:rsidR="00A44EF0" w:rsidRDefault="00FC1A07" w:rsidP="00DA36EF">
      <w:pPr>
        <w:ind w:firstLine="720"/>
      </w:pPr>
      <w:r>
        <w:t>It’s an American Cold W</w:t>
      </w:r>
      <w:r w:rsidR="00DA36EF">
        <w:t xml:space="preserve">ar era comic book titled, “Is This Tomorrow, </w:t>
      </w:r>
      <w:proofErr w:type="gramStart"/>
      <w:r w:rsidR="00DA36EF">
        <w:t>America</w:t>
      </w:r>
      <w:proofErr w:type="gramEnd"/>
      <w:r w:rsidR="00DA36EF">
        <w:t xml:space="preserve"> Under Communism.” It’s a 48 page comic book that follows a story of a communist uprising in the United States, and the effect it would have on day to day life, from an extremist point of view. It narrates</w:t>
      </w:r>
      <w:r w:rsidR="00A8591D">
        <w:t>,</w:t>
      </w:r>
      <w:r w:rsidR="00DA36EF">
        <w:t xml:space="preserve"> loosely</w:t>
      </w:r>
      <w:r w:rsidR="00A8591D">
        <w:t>,</w:t>
      </w:r>
      <w:r w:rsidR="00DA36EF">
        <w:t xml:space="preserve"> how a small group of influential communist leaders over</w:t>
      </w:r>
      <w:r>
        <w:t xml:space="preserve">throw the U.S. executive branch and </w:t>
      </w:r>
      <w:r w:rsidR="00DA36EF">
        <w:t>congress, and implement a communist regime and nationalized system in our own country.</w:t>
      </w:r>
      <w:r w:rsidR="00B551FB">
        <w:t xml:space="preserve"> They take over our political system, control our media, replace our teachers, and destroy religion.</w:t>
      </w:r>
    </w:p>
    <w:p w14:paraId="151203DD" w14:textId="77777777" w:rsidR="00AD757B" w:rsidRDefault="00AD757B" w:rsidP="00AD757B"/>
    <w:p w14:paraId="1A0A16CC" w14:textId="77777777" w:rsidR="00CF2C93" w:rsidRPr="00FD72B1" w:rsidRDefault="00AD757B" w:rsidP="00AD757B">
      <w:pPr>
        <w:rPr>
          <w:b/>
        </w:rPr>
      </w:pPr>
      <w:r w:rsidRPr="00FD72B1">
        <w:rPr>
          <w:b/>
        </w:rPr>
        <w:t>What type of propaganda is it?</w:t>
      </w:r>
      <w:r w:rsidR="00CF2C93" w:rsidRPr="00FD72B1">
        <w:rPr>
          <w:b/>
        </w:rPr>
        <w:t xml:space="preserve"> </w:t>
      </w:r>
    </w:p>
    <w:p w14:paraId="602424FD" w14:textId="492E2EFB" w:rsidR="00AD757B" w:rsidRDefault="00CF2C93" w:rsidP="00CF2C93">
      <w:pPr>
        <w:ind w:firstLine="720"/>
      </w:pPr>
      <w:r>
        <w:t xml:space="preserve">It’s a </w:t>
      </w:r>
      <w:r w:rsidR="00FE2D46">
        <w:t>comic</w:t>
      </w:r>
      <w:r>
        <w:t xml:space="preserve"> </w:t>
      </w:r>
      <w:r w:rsidR="00FE2D46">
        <w:t xml:space="preserve">book </w:t>
      </w:r>
      <w:r>
        <w:t>that polarizes</w:t>
      </w:r>
      <w:r w:rsidR="00DA36EF">
        <w:t xml:space="preserve"> the ideas of</w:t>
      </w:r>
      <w:r w:rsidR="00B551FB">
        <w:t xml:space="preserve"> C</w:t>
      </w:r>
      <w:r>
        <w:t>ommunism</w:t>
      </w:r>
      <w:r w:rsidR="00B551FB">
        <w:t xml:space="preserve"> in a negative light</w:t>
      </w:r>
      <w:r>
        <w:t>.</w:t>
      </w:r>
      <w:r w:rsidR="00B551FB">
        <w:t xml:space="preserve"> It’s shocking, deceptive, and covert in the way it describes Communist thinkers.</w:t>
      </w:r>
    </w:p>
    <w:p w14:paraId="65ABDEA4" w14:textId="77777777" w:rsidR="00AD757B" w:rsidRDefault="00AD757B" w:rsidP="00AD757B"/>
    <w:p w14:paraId="6197C090" w14:textId="7F3B1864" w:rsidR="00AD757B" w:rsidRPr="00FD72B1" w:rsidRDefault="00AD757B" w:rsidP="00AD757B">
      <w:pPr>
        <w:rPr>
          <w:b/>
        </w:rPr>
      </w:pPr>
      <w:r w:rsidRPr="00FD72B1">
        <w:rPr>
          <w:b/>
        </w:rPr>
        <w:t>Who is the target audience?</w:t>
      </w:r>
    </w:p>
    <w:p w14:paraId="2363B9CD" w14:textId="3C3B26A1" w:rsidR="00FE2D46" w:rsidRDefault="00FE2D46" w:rsidP="00AD757B">
      <w:r>
        <w:tab/>
      </w:r>
      <w:r w:rsidR="00DA36EF">
        <w:t>It’s targeting American</w:t>
      </w:r>
      <w:r>
        <w:t xml:space="preserve"> kids, youth, or a generally younger impressionable audience. </w:t>
      </w:r>
      <w:r w:rsidR="00DA36EF">
        <w:t>Adults rarely read comic books, and young kids do. They’re impressionable and easily influenced by the narratives that they contain.</w:t>
      </w:r>
    </w:p>
    <w:p w14:paraId="15C34502" w14:textId="77777777" w:rsidR="00AD757B" w:rsidRDefault="00AD757B" w:rsidP="00AD757B"/>
    <w:p w14:paraId="1923BD26" w14:textId="524504D2" w:rsidR="00AD757B" w:rsidRPr="00FD72B1" w:rsidRDefault="00AD757B" w:rsidP="00AD757B">
      <w:pPr>
        <w:rPr>
          <w:b/>
        </w:rPr>
      </w:pPr>
      <w:r w:rsidRPr="00FD72B1">
        <w:rPr>
          <w:b/>
        </w:rPr>
        <w:t>How and when was it used?</w:t>
      </w:r>
    </w:p>
    <w:p w14:paraId="5D470A1A" w14:textId="70FF374C" w:rsidR="00FE2D46" w:rsidRDefault="00FE2D46" w:rsidP="00AD757B">
      <w:r>
        <w:tab/>
      </w:r>
      <w:r w:rsidR="00DA36EF">
        <w:t>It was distributed during the Cold War by Catechetical Guild Education Society, an organization by a Catholic minister, and distributed to Catholic schools.</w:t>
      </w:r>
    </w:p>
    <w:p w14:paraId="0B1C285C" w14:textId="77777777" w:rsidR="00AD757B" w:rsidRDefault="00AD757B" w:rsidP="00AD757B"/>
    <w:p w14:paraId="3CD6DD5B" w14:textId="2B9FB3E4" w:rsidR="00AD757B" w:rsidRPr="00FD72B1" w:rsidRDefault="00AD757B" w:rsidP="00AD757B">
      <w:pPr>
        <w:rPr>
          <w:b/>
        </w:rPr>
      </w:pPr>
      <w:r w:rsidRPr="00FD72B1">
        <w:rPr>
          <w:b/>
        </w:rPr>
        <w:t>What is effective or ineffective about it?</w:t>
      </w:r>
    </w:p>
    <w:p w14:paraId="0074C93D" w14:textId="00FE39D5" w:rsidR="00FE2D46" w:rsidRDefault="00FE2D46" w:rsidP="00AD757B">
      <w:r>
        <w:lastRenderedPageBreak/>
        <w:tab/>
      </w:r>
      <w:r w:rsidR="00DA36EF">
        <w:t>It’s certainly effective at portraying an evil communist uprising, and teaching a highly negative view of communist beliefs.</w:t>
      </w:r>
      <w:r w:rsidR="00B551FB">
        <w:t xml:space="preserve"> It communicated a strong message using graphic images, in an innocent format that kids are likely to fall for.</w:t>
      </w:r>
    </w:p>
    <w:p w14:paraId="19F6C992" w14:textId="77777777" w:rsidR="00AD757B" w:rsidRDefault="00AD757B" w:rsidP="00AD757B"/>
    <w:p w14:paraId="28C5011B" w14:textId="20F4A28E" w:rsidR="00AD757B" w:rsidRPr="00FD72B1" w:rsidRDefault="00AD757B" w:rsidP="00AD757B">
      <w:pPr>
        <w:rPr>
          <w:b/>
        </w:rPr>
      </w:pPr>
      <w:r w:rsidRPr="00FD72B1">
        <w:rPr>
          <w:b/>
        </w:rPr>
        <w:t>What were or could be the effects of accepting the ideas put forth?</w:t>
      </w:r>
    </w:p>
    <w:p w14:paraId="535869D7" w14:textId="37F899C6" w:rsidR="00DA36EF" w:rsidRDefault="00DA36EF" w:rsidP="00AD757B">
      <w:r>
        <w:tab/>
        <w:t xml:space="preserve">The effects </w:t>
      </w:r>
      <w:r w:rsidR="00614019">
        <w:t>of a comic book like this seemed to help encourage numerous Communist conspiracy theories, and likely scare many kids into believing that Communism is entirely evil, and that anyone with a Communist agenda is an enemy to the United States.</w:t>
      </w:r>
    </w:p>
    <w:p w14:paraId="28C82308" w14:textId="2E9DAB51" w:rsidR="00AD757B" w:rsidRDefault="00FE2D46" w:rsidP="00AD757B">
      <w:r>
        <w:tab/>
      </w:r>
    </w:p>
    <w:p w14:paraId="640CE159" w14:textId="5D2E0346" w:rsidR="00AD757B" w:rsidRPr="00FD72B1" w:rsidRDefault="00AD757B" w:rsidP="00AD757B">
      <w:pPr>
        <w:rPr>
          <w:b/>
        </w:rPr>
      </w:pPr>
      <w:bookmarkStart w:id="0" w:name="_GoBack"/>
      <w:r w:rsidRPr="00FD72B1">
        <w:rPr>
          <w:b/>
        </w:rPr>
        <w:t>Does it seem to be a purposeful misrepresentation of facts, or the product of a natural and unintentional bias?</w:t>
      </w:r>
    </w:p>
    <w:bookmarkEnd w:id="0"/>
    <w:p w14:paraId="402B3BA3" w14:textId="2141BDE4" w:rsidR="00FE2D46" w:rsidRPr="00A44EF0" w:rsidRDefault="00FE2D46" w:rsidP="00AD757B">
      <w:r>
        <w:tab/>
      </w:r>
      <w:r w:rsidR="00614019">
        <w:t xml:space="preserve">It’s filled more than just unintentional bias, though that is a contributing factor. It’s a story that very purposefully attempts to discredit Communist thought, portraying them as a violent, controlling, and scheming group that wants to control the United States way of life. It’s written with a strong bias in favor of the Catholic </w:t>
      </w:r>
      <w:proofErr w:type="gramStart"/>
      <w:r w:rsidR="00614019">
        <w:t>church</w:t>
      </w:r>
      <w:proofErr w:type="gramEnd"/>
      <w:r w:rsidR="00614019">
        <w:t>, posing Communists as a godless group that wants to destroy the religious institutions of America. Not all Communist thinkers believe in taking such extreme measures to enact their political systems upon a people, and the comic books primary goal is to cast them as an enemy and a group that can’t be trusted.</w:t>
      </w:r>
    </w:p>
    <w:sectPr w:rsidR="00FE2D46" w:rsidRPr="00A44EF0" w:rsidSect="005E22F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E15A4"/>
    <w:multiLevelType w:val="hybridMultilevel"/>
    <w:tmpl w:val="FFF64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EF0"/>
    <w:rsid w:val="001931DA"/>
    <w:rsid w:val="00297FBA"/>
    <w:rsid w:val="00570837"/>
    <w:rsid w:val="005E22FB"/>
    <w:rsid w:val="00614019"/>
    <w:rsid w:val="00A44EF0"/>
    <w:rsid w:val="00A8591D"/>
    <w:rsid w:val="00AD757B"/>
    <w:rsid w:val="00B551FB"/>
    <w:rsid w:val="00CF2C93"/>
    <w:rsid w:val="00DA36EF"/>
    <w:rsid w:val="00DE4448"/>
    <w:rsid w:val="00DE54BD"/>
    <w:rsid w:val="00FC1A07"/>
    <w:rsid w:val="00FD72B1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AFFA5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E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574</Words>
  <Characters>3273</Characters>
  <Application>Microsoft Macintosh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Bitter</dc:creator>
  <cp:keywords/>
  <dc:description/>
  <cp:lastModifiedBy>Paul English</cp:lastModifiedBy>
  <cp:revision>5</cp:revision>
  <cp:lastPrinted>2013-03-03T22:53:00Z</cp:lastPrinted>
  <dcterms:created xsi:type="dcterms:W3CDTF">2013-03-03T04:21:00Z</dcterms:created>
  <dcterms:modified xsi:type="dcterms:W3CDTF">2013-03-03T22:54:00Z</dcterms:modified>
</cp:coreProperties>
</file>