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2F64" w14:textId="71E8A7BD" w:rsidR="00AF6313" w:rsidRDefault="00AF6313" w:rsidP="00AF6313">
      <w:pPr>
        <w:jc w:val="center"/>
        <w:rPr>
          <w:rFonts w:ascii="Roboto" w:hAnsi="Roboto"/>
          <w:b/>
          <w:bCs/>
          <w:color w:val="000000"/>
          <w:sz w:val="40"/>
          <w:szCs w:val="40"/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</w:rPr>
        <w:t>SRS</w:t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 xml:space="preserve"> </w:t>
      </w:r>
      <w:r w:rsidRPr="00AF6313">
        <w:rPr>
          <w:rFonts w:ascii="Roboto" w:hAnsi="Roboto"/>
          <w:b/>
          <w:bCs/>
          <w:color w:val="000000"/>
          <w:sz w:val="40"/>
          <w:szCs w:val="40"/>
          <w:lang w:val="en-US"/>
        </w:rPr>
        <w:t>Jewelry Auction System</w:t>
      </w:r>
    </w:p>
    <w:p w14:paraId="62EB66BB" w14:textId="77664245" w:rsidR="00AF6313" w:rsidRDefault="00AF6313" w:rsidP="00AF6313">
      <w:pPr>
        <w:rPr>
          <w:rFonts w:ascii="Roboto" w:hAnsi="Roboto"/>
          <w:b/>
          <w:bCs/>
          <w:color w:val="000000"/>
          <w:sz w:val="40"/>
          <w:szCs w:val="40"/>
          <w:lang w:val="en-US"/>
        </w:rPr>
      </w:pPr>
    </w:p>
    <w:p w14:paraId="5553C94D" w14:textId="7B92EF70" w:rsidR="00AF6313" w:rsidRP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ERD </w:t>
      </w:r>
    </w:p>
    <w:p w14:paraId="61D67FF9" w14:textId="54A19166" w:rsidR="00AF6313" w:rsidRDefault="00AF6313" w:rsidP="00AF6313">
      <w:pPr>
        <w:ind w:left="360"/>
        <w:rPr>
          <w:rFonts w:ascii="Roboto" w:hAnsi="Roboto"/>
          <w:color w:val="000000"/>
          <w:sz w:val="40"/>
          <w:szCs w:val="40"/>
          <w:lang w:val="en-US"/>
        </w:rPr>
      </w:pPr>
      <w:r w:rsidRPr="00AF6313">
        <w:rPr>
          <w:noProof/>
          <w:lang w:val="en-US"/>
        </w:rPr>
        <w:drawing>
          <wp:inline distT="0" distB="0" distL="0" distR="0" wp14:anchorId="688939BA" wp14:editId="3DF5AFE2">
            <wp:extent cx="5731510" cy="4864735"/>
            <wp:effectExtent l="0" t="0" r="2540" b="0"/>
            <wp:docPr id="18589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0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D189" w14:textId="6586CD29" w:rsidR="00AF6313" w:rsidRDefault="00AF6313" w:rsidP="00AF6313">
      <w:pPr>
        <w:rPr>
          <w:rFonts w:ascii="Roboto" w:hAnsi="Roboto"/>
          <w:color w:val="000000"/>
          <w:sz w:val="40"/>
          <w:szCs w:val="40"/>
          <w:lang w:val="en-US"/>
        </w:rPr>
      </w:pPr>
    </w:p>
    <w:p w14:paraId="02A2C61F" w14:textId="5E7102D1" w:rsid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Functional Requirement</w:t>
      </w:r>
    </w:p>
    <w:p w14:paraId="3893AD4A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Functionality</w:t>
      </w:r>
    </w:p>
    <w:p w14:paraId="146BAF33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</w:p>
    <w:p w14:paraId="022CFDAA" w14:textId="77777777" w:rsidR="00AF6313" w:rsidRPr="00AF6313" w:rsidRDefault="00AF6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information about jewelry items.</w:t>
      </w:r>
    </w:p>
    <w:p w14:paraId="130C16D6" w14:textId="77777777" w:rsidR="00AF6313" w:rsidRPr="00AF6313" w:rsidRDefault="00AF6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retrieve jewelry details from the database.</w:t>
      </w:r>
    </w:p>
    <w:p w14:paraId="51D4CC70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Auction Information</w:t>
      </w:r>
    </w:p>
    <w:p w14:paraId="6BB3B41C" w14:textId="77777777" w:rsidR="00AF6313" w:rsidRPr="00AF6313" w:rsidRDefault="00AF6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information about current and upcoming auctions.</w:t>
      </w:r>
    </w:p>
    <w:p w14:paraId="681184B0" w14:textId="77777777" w:rsidR="00AF6313" w:rsidRPr="00AF6313" w:rsidRDefault="00AF6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retrieve auction details from the database.</w:t>
      </w:r>
    </w:p>
    <w:p w14:paraId="031C512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</w:p>
    <w:p w14:paraId="7061BFEC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search for jewelry items using a search query.</w:t>
      </w:r>
    </w:p>
    <w:p w14:paraId="710CA583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validate the search query as a valid string.</w:t>
      </w:r>
    </w:p>
    <w:p w14:paraId="0D368F33" w14:textId="77777777" w:rsidR="00AF6313" w:rsidRPr="00AF6313" w:rsidRDefault="00AF6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retrieve and display search results from the database based on the search query.</w:t>
      </w:r>
    </w:p>
    <w:p w14:paraId="01204DB4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</w:p>
    <w:p w14:paraId="4F51B261" w14:textId="77777777" w:rsidR="00AF6313" w:rsidRPr="00AF6313" w:rsidRDefault="00AF6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view blog posts.</w:t>
      </w:r>
    </w:p>
    <w:p w14:paraId="0C3511BA" w14:textId="77777777" w:rsidR="00AF6313" w:rsidRPr="00AF6313" w:rsidRDefault="00AF6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Blog ID to retrieve blog details from the database.</w:t>
      </w:r>
    </w:p>
    <w:p w14:paraId="6AF5CD6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</w:p>
    <w:p w14:paraId="72D50702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guests to register as members.</w:t>
      </w:r>
    </w:p>
    <w:p w14:paraId="717AD2D5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valid user registration details.</w:t>
      </w:r>
    </w:p>
    <w:p w14:paraId="0FF72001" w14:textId="77777777" w:rsidR="00AF6313" w:rsidRPr="00AF6313" w:rsidRDefault="00AF6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user registration details in the database.</w:t>
      </w:r>
    </w:p>
    <w:p w14:paraId="16938C20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 Functionality</w:t>
      </w:r>
    </w:p>
    <w:p w14:paraId="35735F39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</w:p>
    <w:p w14:paraId="2618DF02" w14:textId="77777777" w:rsidR="00AF6313" w:rsidRPr="00AF6313" w:rsidRDefault="00AF6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view their profile information.</w:t>
      </w:r>
    </w:p>
    <w:p w14:paraId="23300647" w14:textId="77777777" w:rsidR="00AF6313" w:rsidRPr="00AF6313" w:rsidRDefault="00AF63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retrieve user details from the database.</w:t>
      </w:r>
    </w:p>
    <w:p w14:paraId="046D8E44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</w:p>
    <w:p w14:paraId="79F76A37" w14:textId="77777777" w:rsidR="00AF6313" w:rsidRPr="00AF6313" w:rsidRDefault="00AF63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update their profile information.</w:t>
      </w:r>
    </w:p>
    <w:p w14:paraId="23B2C3EE" w14:textId="77777777" w:rsidR="00AF6313" w:rsidRPr="00AF6313" w:rsidRDefault="00AF63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update user details in the database.</w:t>
      </w:r>
    </w:p>
    <w:p w14:paraId="1C13565B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for Auction</w:t>
      </w:r>
    </w:p>
    <w:p w14:paraId="2CE4B32E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register for auctions.</w:t>
      </w:r>
    </w:p>
    <w:p w14:paraId="5CBAC88C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register users for the auction.</w:t>
      </w:r>
    </w:p>
    <w:p w14:paraId="04AC7EBA" w14:textId="77777777" w:rsidR="00AF6313" w:rsidRPr="00AF6313" w:rsidRDefault="00AF63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FR19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registration details in the database.</w:t>
      </w:r>
    </w:p>
    <w:p w14:paraId="68864D3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</w:p>
    <w:p w14:paraId="034CC778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place bids on auction items.</w:t>
      </w:r>
    </w:p>
    <w:p w14:paraId="338CF892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and Bid Amount to place a bid.</w:t>
      </w:r>
    </w:p>
    <w:p w14:paraId="4228D8CD" w14:textId="77777777" w:rsidR="00AF6313" w:rsidRPr="00AF6313" w:rsidRDefault="00AF63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bid details in the database.</w:t>
      </w:r>
    </w:p>
    <w:p w14:paraId="34120033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View Auction History</w:t>
      </w:r>
    </w:p>
    <w:p w14:paraId="319E6232" w14:textId="77777777" w:rsidR="00AF6313" w:rsidRPr="00AF6313" w:rsidRDefault="00AF63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registered users to view their auction history.</w:t>
      </w:r>
    </w:p>
    <w:p w14:paraId="2429DE73" w14:textId="77777777" w:rsidR="00AF6313" w:rsidRPr="00AF6313" w:rsidRDefault="00AF63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retrieve auction history from the database.</w:t>
      </w:r>
    </w:p>
    <w:p w14:paraId="7547A3C9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 Functionality</w:t>
      </w:r>
    </w:p>
    <w:p w14:paraId="5863573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Auction</w:t>
      </w:r>
    </w:p>
    <w:p w14:paraId="7614F8B2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request auctions for their jewelry.</w:t>
      </w:r>
    </w:p>
    <w:p w14:paraId="1D95B535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process auction requests.</w:t>
      </w:r>
    </w:p>
    <w:p w14:paraId="13558581" w14:textId="77777777" w:rsidR="00AF6313" w:rsidRPr="00AF6313" w:rsidRDefault="00AF63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auction request details in the database.</w:t>
      </w:r>
    </w:p>
    <w:p w14:paraId="52EF51C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</w:p>
    <w:p w14:paraId="4220DD57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request valuations for their jewelry.</w:t>
      </w:r>
    </w:p>
    <w:p w14:paraId="01D8263B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FR29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process valuation requests.</w:t>
      </w:r>
    </w:p>
    <w:p w14:paraId="5C3F4DD2" w14:textId="77777777" w:rsidR="00AF6313" w:rsidRPr="00AF6313" w:rsidRDefault="00AF63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valuation request details in the database.</w:t>
      </w:r>
    </w:p>
    <w:p w14:paraId="03994777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</w:p>
    <w:p w14:paraId="2A574000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sellers to confirm their participation in auctions.</w:t>
      </w:r>
    </w:p>
    <w:p w14:paraId="703F1A70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confirm auction participation.</w:t>
      </w:r>
    </w:p>
    <w:p w14:paraId="3FE61DBE" w14:textId="77777777" w:rsidR="00AF6313" w:rsidRPr="00AF6313" w:rsidRDefault="00AF63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confirmation details in the database.</w:t>
      </w:r>
    </w:p>
    <w:p w14:paraId="7A0FE0F4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Functionality</w:t>
      </w:r>
    </w:p>
    <w:p w14:paraId="4E35F62A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</w:p>
    <w:p w14:paraId="0731771D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provide preliminary valuations for jewelry.</w:t>
      </w:r>
    </w:p>
    <w:p w14:paraId="0FB33C73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provide a preliminary valuation.</w:t>
      </w:r>
    </w:p>
    <w:p w14:paraId="6A22C1FF" w14:textId="77777777" w:rsidR="00AF6313" w:rsidRPr="00AF6313" w:rsidRDefault="00AF631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preliminary valuation details in the database.</w:t>
      </w:r>
    </w:p>
    <w:p w14:paraId="527932A5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</w:p>
    <w:p w14:paraId="0E98CA12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confirm receipt of jewelry from sellers.</w:t>
      </w:r>
    </w:p>
    <w:p w14:paraId="168CDE1F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confirm receipt.</w:t>
      </w:r>
    </w:p>
    <w:p w14:paraId="35320CFA" w14:textId="77777777" w:rsidR="00AF6313" w:rsidRPr="00AF6313" w:rsidRDefault="00AF631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FR39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receipt details in the database.</w:t>
      </w:r>
    </w:p>
    <w:p w14:paraId="5C2891C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</w:p>
    <w:p w14:paraId="1B6CAF7F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provide final valuations for jewelry.</w:t>
      </w:r>
    </w:p>
    <w:p w14:paraId="339563D1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Jewelry ID to provide a final valuation.</w:t>
      </w:r>
    </w:p>
    <w:p w14:paraId="05232A1D" w14:textId="77777777" w:rsidR="00AF6313" w:rsidRPr="00AF6313" w:rsidRDefault="00AF631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final valuation details in the database.</w:t>
      </w:r>
    </w:p>
    <w:p w14:paraId="08C8B15E" w14:textId="77777777" w:rsid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 Functionality</w:t>
      </w:r>
    </w:p>
    <w:p w14:paraId="6326DACA" w14:textId="77777777" w:rsidR="00B73E81" w:rsidRPr="00AF6313" w:rsidRDefault="00B73E81" w:rsidP="00B7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</w:p>
    <w:p w14:paraId="64A467B3" w14:textId="2F2AB007" w:rsidR="00B73E81" w:rsidRPr="00AF6313" w:rsidRDefault="00B73E81" w:rsidP="00B73E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FR43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staff to conduct auctions</w:t>
      </w:r>
      <w:r w:rsidR="00DB2A2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22B2296" w14:textId="77777777" w:rsidR="00B73E81" w:rsidRPr="00AF6313" w:rsidRDefault="00B73E81" w:rsidP="00B73E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Auction ID to conduct an auction.</w:t>
      </w:r>
    </w:p>
    <w:p w14:paraId="79F5BB7E" w14:textId="034BA447" w:rsidR="00B73E81" w:rsidRPr="00B73E81" w:rsidRDefault="00B73E81" w:rsidP="00B73E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auction details in the database.</w:t>
      </w:r>
    </w:p>
    <w:p w14:paraId="16491C6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</w:p>
    <w:p w14:paraId="0DD31FD8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create new auction sessions.</w:t>
      </w:r>
    </w:p>
    <w:p w14:paraId="77794A14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valid session details to create an auction session.</w:t>
      </w:r>
    </w:p>
    <w:p w14:paraId="031BCC58" w14:textId="77777777" w:rsidR="00AF6313" w:rsidRPr="00AF6313" w:rsidRDefault="00AF631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session details in the database.</w:t>
      </w:r>
    </w:p>
    <w:p w14:paraId="5C7AEECF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</w:p>
    <w:p w14:paraId="732866CC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FR49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set auction periods for sessions.</w:t>
      </w:r>
    </w:p>
    <w:p w14:paraId="6FFC8AA8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Session ID to set the auction period.</w:t>
      </w:r>
    </w:p>
    <w:p w14:paraId="46603442" w14:textId="77777777" w:rsidR="00AF6313" w:rsidRPr="00AF6313" w:rsidRDefault="00AF631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auction period details in the database.</w:t>
      </w:r>
    </w:p>
    <w:p w14:paraId="73C1B119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</w:p>
    <w:p w14:paraId="68B40637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allocate staff for managing auction sessions.</w:t>
      </w:r>
    </w:p>
    <w:p w14:paraId="5D5F48D1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Session ID and Staff ID to allocate staff.</w:t>
      </w:r>
    </w:p>
    <w:p w14:paraId="2B7955CA" w14:textId="77777777" w:rsidR="00AF6313" w:rsidRPr="00AF6313" w:rsidRDefault="00AF631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staff allocation details in the database.</w:t>
      </w:r>
    </w:p>
    <w:p w14:paraId="68DCF462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</w:p>
    <w:p w14:paraId="7F9830CF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approve final valuations provided by staff.</w:t>
      </w:r>
    </w:p>
    <w:p w14:paraId="0C9573E8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Valuation ID to approve the valuation.</w:t>
      </w:r>
    </w:p>
    <w:p w14:paraId="5C8C44C0" w14:textId="77777777" w:rsidR="00AF6313" w:rsidRPr="00AF6313" w:rsidRDefault="00AF63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store approval details in the database.</w:t>
      </w:r>
    </w:p>
    <w:p w14:paraId="0C365FCE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</w:p>
    <w:p w14:paraId="1D062473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managers to view the dashboard for overall auction statistics and analytics.</w:t>
      </w:r>
    </w:p>
    <w:p w14:paraId="0FB1159D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FR59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Manager ID to access the dashboard.</w:t>
      </w:r>
    </w:p>
    <w:p w14:paraId="1796E69A" w14:textId="77777777" w:rsidR="00AF6313" w:rsidRPr="00AF6313" w:rsidRDefault="00AF631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retrieve and display dashboard data from the database.</w:t>
      </w:r>
    </w:p>
    <w:p w14:paraId="13196F20" w14:textId="77777777" w:rsidR="00AF6313" w:rsidRPr="00AF6313" w:rsidRDefault="00AF6313" w:rsidP="00AF63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Functionality</w:t>
      </w:r>
    </w:p>
    <w:p w14:paraId="51C8D58C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</w:p>
    <w:p w14:paraId="20B53B2C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manage user accounts and roles.</w:t>
      </w:r>
    </w:p>
    <w:p w14:paraId="63ABBC42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User ID to manage user accounts.</w:t>
      </w:r>
    </w:p>
    <w:p w14:paraId="4E620F6F" w14:textId="77777777" w:rsidR="00AF6313" w:rsidRPr="00AF6313" w:rsidRDefault="00AF631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FR63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user details in the database.</w:t>
      </w:r>
    </w:p>
    <w:p w14:paraId="22F6FEE6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</w:p>
    <w:p w14:paraId="789D94C5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FR64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generate reports for various activities within the system.</w:t>
      </w:r>
    </w:p>
    <w:p w14:paraId="506133E4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FR65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report type to generate a report.</w:t>
      </w:r>
    </w:p>
    <w:p w14:paraId="3C108214" w14:textId="77777777" w:rsidR="00AF6313" w:rsidRPr="00AF6313" w:rsidRDefault="00AF631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FR66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generate and store report data in the database.</w:t>
      </w:r>
    </w:p>
    <w:p w14:paraId="605B0158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Manage Products</w:t>
      </w:r>
    </w:p>
    <w:p w14:paraId="1E4F8322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FR67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manage product information.</w:t>
      </w:r>
    </w:p>
    <w:p w14:paraId="6B6673FC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FR68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Product ID to manage products.</w:t>
      </w:r>
    </w:p>
    <w:p w14:paraId="547C7312" w14:textId="77777777" w:rsidR="00AF6313" w:rsidRPr="00AF6313" w:rsidRDefault="00AF631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FR69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update product details in the database.</w:t>
      </w:r>
    </w:p>
    <w:p w14:paraId="4557625D" w14:textId="77777777" w:rsidR="00AF6313" w:rsidRPr="00AF6313" w:rsidRDefault="00AF6313" w:rsidP="00AF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</w:p>
    <w:p w14:paraId="4465680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FR70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allow admins to view and generate revenue statistics.</w:t>
      </w:r>
    </w:p>
    <w:p w14:paraId="01555B2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FR71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require a valid date range to generate revenue statistics.</w:t>
      </w:r>
    </w:p>
    <w:p w14:paraId="42974D0C" w14:textId="77777777" w:rsidR="00AF6313" w:rsidRPr="00AF6313" w:rsidRDefault="00AF631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63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FR72</w:t>
      </w:r>
      <w:r w:rsidRPr="00AF6313">
        <w:rPr>
          <w:rFonts w:ascii="Times New Roman" w:eastAsia="Times New Roman" w:hAnsi="Times New Roman" w:cs="Times New Roman"/>
          <w:kern w:val="0"/>
          <w14:ligatures w14:val="none"/>
        </w:rPr>
        <w:t>: The system shall generate and store revenue data in the database.</w:t>
      </w:r>
    </w:p>
    <w:p w14:paraId="7D7518CF" w14:textId="77777777" w:rsidR="00AF6313" w:rsidRPr="00AF6313" w:rsidRDefault="00AF6313" w:rsidP="00AF6313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373CDA7B" w14:textId="7843D817" w:rsidR="00AF6313" w:rsidRDefault="00AF6313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 xml:space="preserve"> Technical Requirement</w:t>
      </w:r>
    </w:p>
    <w:p w14:paraId="0D0FE8EB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</w:t>
      </w:r>
    </w:p>
    <w:p w14:paraId="366735FF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</w:p>
    <w:p w14:paraId="308F3B13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T1: Jewelry ID: Jewelry ID is required.</w:t>
      </w:r>
    </w:p>
    <w:p w14:paraId="01DA0DAA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T2: Jewelry ID: Valid jewelry ID must exist in the database.</w:t>
      </w:r>
    </w:p>
    <w:p w14:paraId="254AEA5B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T3: Jewelry Details: Jewelry details must be retrieved from the database.</w:t>
      </w:r>
    </w:p>
    <w:p w14:paraId="460D765C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Information</w:t>
      </w:r>
    </w:p>
    <w:p w14:paraId="0D8274FA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T4: Auction ID: Auction ID is required.</w:t>
      </w:r>
    </w:p>
    <w:p w14:paraId="60CE4E38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T5: Auction ID: Valid auction ID must exist in the database.</w:t>
      </w:r>
    </w:p>
    <w:p w14:paraId="659BAB69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T6: Auction Details: Auction details must be retrieved from the database.</w:t>
      </w:r>
    </w:p>
    <w:p w14:paraId="200BB8A8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</w:p>
    <w:p w14:paraId="7CB7D2E1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T7: Search Query: Search query is required.</w:t>
      </w:r>
    </w:p>
    <w:p w14:paraId="3321F760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T8: Search Query: Search query must be a valid string.</w:t>
      </w:r>
    </w:p>
    <w:p w14:paraId="391BFE9C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T9: Search Results: Search results must be retrieved from the database.</w:t>
      </w:r>
    </w:p>
    <w:p w14:paraId="02036D42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</w:p>
    <w:p w14:paraId="5883347F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T10: Blog ID: Blog ID is required.</w:t>
      </w:r>
    </w:p>
    <w:p w14:paraId="3C81DCD5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T11: Blog ID: Valid blog ID must exist in the database.</w:t>
      </w:r>
    </w:p>
    <w:p w14:paraId="5D01A90D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T12: Blog Details: Blog details must be retrieved from the database.</w:t>
      </w:r>
    </w:p>
    <w:p w14:paraId="23BF311D" w14:textId="77777777" w:rsidR="006B5117" w:rsidRPr="006B5117" w:rsidRDefault="006B5117" w:rsidP="006B511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</w:p>
    <w:p w14:paraId="78CBF3C2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T13: User Details: User registration details are required.</w:t>
      </w:r>
    </w:p>
    <w:p w14:paraId="43534B98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T14: User Details: User registration details must be valid.</w:t>
      </w:r>
    </w:p>
    <w:p w14:paraId="6D87D245" w14:textId="77777777" w:rsidR="006B5117" w:rsidRPr="006B5117" w:rsidRDefault="006B5117" w:rsidP="006B5117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T15: Registration: User registration must be stored in the database.</w:t>
      </w:r>
    </w:p>
    <w:p w14:paraId="0E9A88EC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</w:t>
      </w:r>
    </w:p>
    <w:p w14:paraId="59836FEB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</w:p>
    <w:p w14:paraId="22696E54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T16: User ID: User ID is required.</w:t>
      </w:r>
    </w:p>
    <w:p w14:paraId="41BA4BD5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T17: User ID: Valid user ID must exist in the database.</w:t>
      </w:r>
    </w:p>
    <w:p w14:paraId="22FBF084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T18: User Details: User details must be retrieved from the database.</w:t>
      </w:r>
    </w:p>
    <w:p w14:paraId="3646AC07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</w:p>
    <w:p w14:paraId="50426B99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T19: User ID: User ID is required.</w:t>
      </w:r>
    </w:p>
    <w:p w14:paraId="1F26AB5E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T20: User ID: Valid user ID must exist in the database.</w:t>
      </w:r>
    </w:p>
    <w:p w14:paraId="2989065F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T21: User Details: User details must be updated in the database.</w:t>
      </w:r>
    </w:p>
    <w:p w14:paraId="08C64075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Register for Auction</w:t>
      </w:r>
    </w:p>
    <w:p w14:paraId="38A38918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T22: Auction ID: Auction ID is required.</w:t>
      </w:r>
    </w:p>
    <w:p w14:paraId="74CF2738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T23: Auction ID: Valid auction ID must exist in the database.</w:t>
      </w:r>
    </w:p>
    <w:p w14:paraId="4A2096D0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T24: Registration Details: Registration details must be stored in the database.</w:t>
      </w:r>
    </w:p>
    <w:p w14:paraId="5F4692FC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</w:p>
    <w:p w14:paraId="3181BD31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T25: Auction ID: Auction ID is required.</w:t>
      </w:r>
    </w:p>
    <w:p w14:paraId="5943CD00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T26: Auction ID: Valid auction ID must exist in the database.</w:t>
      </w:r>
    </w:p>
    <w:p w14:paraId="191C6ECA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T27: Bid Amount: Bid amount must be valid.</w:t>
      </w:r>
    </w:p>
    <w:p w14:paraId="72D30389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T28: Bid Details: Bid details must be stored in the database.</w:t>
      </w:r>
    </w:p>
    <w:p w14:paraId="243B9BE7" w14:textId="77777777" w:rsidR="006B5117" w:rsidRPr="006B5117" w:rsidRDefault="006B5117" w:rsidP="006B511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History</w:t>
      </w:r>
    </w:p>
    <w:p w14:paraId="1DD8AD95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T29: User ID: User ID is required.</w:t>
      </w:r>
    </w:p>
    <w:p w14:paraId="1C87FD9B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T30: User ID: Valid user ID must exist in the database.</w:t>
      </w:r>
    </w:p>
    <w:p w14:paraId="2818D9EF" w14:textId="77777777" w:rsidR="006B5117" w:rsidRPr="006B5117" w:rsidRDefault="006B5117" w:rsidP="006B5117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T31: Auction History: Auction history must be retrieved from the database.</w:t>
      </w:r>
    </w:p>
    <w:p w14:paraId="5C6D6942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</w:t>
      </w:r>
    </w:p>
    <w:p w14:paraId="6C6BF518" w14:textId="77777777" w:rsidR="006B5117" w:rsidRPr="006B5117" w:rsidRDefault="006B5117" w:rsidP="006B511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</w:p>
    <w:p w14:paraId="04A69E0C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T32: Jewelry ID: Jewelry ID is required.</w:t>
      </w:r>
    </w:p>
    <w:p w14:paraId="0709DD72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T33: Jewelry ID: Valid jewelry ID must exist in the database.</w:t>
      </w:r>
    </w:p>
    <w:p w14:paraId="208122E7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T34: Valuation Details: Valuation details must be stored in the database.</w:t>
      </w:r>
    </w:p>
    <w:p w14:paraId="1524AC25" w14:textId="77777777" w:rsidR="006B5117" w:rsidRPr="006B5117" w:rsidRDefault="006B5117" w:rsidP="006B511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</w:p>
    <w:p w14:paraId="3AECD212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T35: Jewelry ID: Jewelry ID is required.</w:t>
      </w:r>
    </w:p>
    <w:p w14:paraId="2A43D315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T36: Jewelry ID: Valid jewelry ID must exist in the database.</w:t>
      </w:r>
    </w:p>
    <w:p w14:paraId="07059E9B" w14:textId="77777777" w:rsidR="006B5117" w:rsidRPr="006B5117" w:rsidRDefault="006B5117" w:rsidP="006B5117">
      <w:pPr>
        <w:numPr>
          <w:ilvl w:val="1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T37: Confirmation Details: Confirmation details must be stored in the database.</w:t>
      </w:r>
    </w:p>
    <w:p w14:paraId="7DA248D7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</w:t>
      </w:r>
    </w:p>
    <w:p w14:paraId="55D16A92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</w:p>
    <w:p w14:paraId="5DF256A7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T38: Jewelry ID: Jewelry ID is required.</w:t>
      </w:r>
    </w:p>
    <w:p w14:paraId="34F328EC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T39: Jewelry ID: Valid jewelry ID must exist in the database.</w:t>
      </w:r>
    </w:p>
    <w:p w14:paraId="6F75C0EB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T40: Valuation Details: Valuation details must be stored in the database.</w:t>
      </w:r>
    </w:p>
    <w:p w14:paraId="1376F9C0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</w:p>
    <w:p w14:paraId="5657F053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T41: Jewelry ID: Jewelry ID is required.</w:t>
      </w:r>
    </w:p>
    <w:p w14:paraId="06AB7520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T42: Jewelry ID: Valid jewelry ID must exist in the database.</w:t>
      </w:r>
    </w:p>
    <w:p w14:paraId="7AB8FF59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T43: Receipt Details: Receipt details must be stored in the database.</w:t>
      </w:r>
    </w:p>
    <w:p w14:paraId="2628F86A" w14:textId="77777777" w:rsidR="006B5117" w:rsidRPr="006B5117" w:rsidRDefault="006B5117" w:rsidP="006B511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</w:p>
    <w:p w14:paraId="0CCEB062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T44: Jewelry ID: Jewelry ID is required.</w:t>
      </w:r>
    </w:p>
    <w:p w14:paraId="70516A14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T45: Jewelry ID: Valid jewelry ID must exist in the database.</w:t>
      </w:r>
    </w:p>
    <w:p w14:paraId="7E5F703B" w14:textId="77777777" w:rsidR="006B5117" w:rsidRPr="006B5117" w:rsidRDefault="006B5117" w:rsidP="006B5117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T46: Final Valuation Details: Final valuation details must be stored in the database.</w:t>
      </w:r>
    </w:p>
    <w:p w14:paraId="7477FC30" w14:textId="77777777" w:rsid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</w:t>
      </w:r>
    </w:p>
    <w:p w14:paraId="13873F2B" w14:textId="2B8BDCAC" w:rsidR="00B73E81" w:rsidRPr="00B73E81" w:rsidRDefault="00B73E81" w:rsidP="00B73E81">
      <w:pPr>
        <w:pStyle w:val="ListParagraph"/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3E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</w:p>
    <w:p w14:paraId="468F0300" w14:textId="77777777" w:rsidR="00B73E81" w:rsidRPr="006B5117" w:rsidRDefault="00B73E81" w:rsidP="00B73E8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T47: Auction ID: Auction ID is required.</w:t>
      </w:r>
    </w:p>
    <w:p w14:paraId="7773018C" w14:textId="77777777" w:rsidR="00B73E81" w:rsidRPr="006B5117" w:rsidRDefault="00B73E81" w:rsidP="00B73E8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T48: Auction ID: Valid auction ID must exist in the database.</w:t>
      </w:r>
    </w:p>
    <w:p w14:paraId="0F4635B6" w14:textId="42778657" w:rsidR="00B73E81" w:rsidRPr="00B73E81" w:rsidRDefault="00B73E81" w:rsidP="00B73E81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T49: Auction Details: Auction details must be updated in the database.</w:t>
      </w:r>
    </w:p>
    <w:p w14:paraId="3A12A3B7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</w:p>
    <w:p w14:paraId="781F7B12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T50: Session Details: Session details are required.</w:t>
      </w:r>
    </w:p>
    <w:p w14:paraId="6AC1485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T51: Session Details: Session details must be valid.</w:t>
      </w:r>
    </w:p>
    <w:p w14:paraId="1401138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T52: Session Details: Session details must be stored in the database.</w:t>
      </w:r>
    </w:p>
    <w:p w14:paraId="0857581F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</w:p>
    <w:p w14:paraId="19DC5F93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T53: Session ID: Session ID is required.</w:t>
      </w:r>
    </w:p>
    <w:p w14:paraId="364B5AB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T54: Session ID: Valid session ID must exist in the database.</w:t>
      </w:r>
    </w:p>
    <w:p w14:paraId="03E460A0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T55: Auction Period: Auction period details must be stored in the database.</w:t>
      </w:r>
    </w:p>
    <w:p w14:paraId="6B5B7F70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</w:p>
    <w:p w14:paraId="3034D710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T56: Session ID: Session ID is required.</w:t>
      </w:r>
    </w:p>
    <w:p w14:paraId="762B3F86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T57: Staff ID: Valid staff ID must exist in the database.</w:t>
      </w:r>
    </w:p>
    <w:p w14:paraId="7430F92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T58: Allocation Details: Allocation details must be stored in the database.</w:t>
      </w:r>
    </w:p>
    <w:p w14:paraId="15D34894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</w:p>
    <w:p w14:paraId="65940F89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T59: Valuation ID: Valuation ID is required.</w:t>
      </w:r>
    </w:p>
    <w:p w14:paraId="7C24D654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T60: Valuation ID: Valid valuation ID must exist in the database.</w:t>
      </w:r>
    </w:p>
    <w:p w14:paraId="2C3F535F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T61: Approval Details: Approval details must be stored in the database.</w:t>
      </w:r>
    </w:p>
    <w:p w14:paraId="146E2AEC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</w:p>
    <w:p w14:paraId="6171572E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T62: Manager ID: Manager ID is required.</w:t>
      </w:r>
    </w:p>
    <w:p w14:paraId="542A696F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T63: Manager ID: Valid manager ID must exist in the database.</w:t>
      </w:r>
    </w:p>
    <w:p w14:paraId="7A1BAC79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T64: Dashboard Data: Dashboard data must be retrieved from the database.</w:t>
      </w:r>
    </w:p>
    <w:p w14:paraId="12B4A668" w14:textId="77777777" w:rsidR="006B5117" w:rsidRPr="006B5117" w:rsidRDefault="006B5117" w:rsidP="006B511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Auction (Update/Delete Auction)</w:t>
      </w:r>
    </w:p>
    <w:p w14:paraId="37608E6B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T65: Session ID: Session ID is required.</w:t>
      </w:r>
    </w:p>
    <w:p w14:paraId="0E445FEA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T66: Session ID: Valid session ID must exist in the database.</w:t>
      </w:r>
    </w:p>
    <w:p w14:paraId="70203A98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T67: Update Details: Update details must be valid and stored in the database.</w:t>
      </w:r>
    </w:p>
    <w:p w14:paraId="1F74C7F7" w14:textId="77777777" w:rsidR="006B5117" w:rsidRPr="006B5117" w:rsidRDefault="006B5117" w:rsidP="006B5117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T68: Delete Confirmation: Deletion must be confirmed and processed in the database.</w:t>
      </w:r>
    </w:p>
    <w:p w14:paraId="5E281430" w14:textId="77777777" w:rsidR="006B5117" w:rsidRPr="006B5117" w:rsidRDefault="006B5117" w:rsidP="006B5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</w:t>
      </w:r>
    </w:p>
    <w:p w14:paraId="429B5DE3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</w:p>
    <w:p w14:paraId="5D6DAF3F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T69: User ID: User ID is required.</w:t>
      </w:r>
    </w:p>
    <w:p w14:paraId="53E8DF4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T70: User ID: Valid user ID must exist in the database.</w:t>
      </w:r>
    </w:p>
    <w:p w14:paraId="27CB5787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T71: User Details: User details must be updated in the database.</w:t>
      </w:r>
    </w:p>
    <w:p w14:paraId="3EE9A59E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</w:p>
    <w:p w14:paraId="2483747E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T72: Report Type: Report type is required.</w:t>
      </w:r>
    </w:p>
    <w:p w14:paraId="6218D44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T73: Report Type: Report type must be valid.</w:t>
      </w:r>
    </w:p>
    <w:p w14:paraId="6D954F3C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T74: Report Data: Report data must be generated and stored in the database.</w:t>
      </w:r>
    </w:p>
    <w:p w14:paraId="140D92A8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Products</w:t>
      </w:r>
    </w:p>
    <w:p w14:paraId="67BFF33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T75: Product ID: Product ID is required.</w:t>
      </w:r>
    </w:p>
    <w:p w14:paraId="49E1BFE5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T76: Product ID: Valid product ID must exist in the database.</w:t>
      </w:r>
    </w:p>
    <w:p w14:paraId="748BA24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T77: Product Details: Product details must be updated in the database.</w:t>
      </w:r>
    </w:p>
    <w:p w14:paraId="2BDCB7A9" w14:textId="77777777" w:rsidR="006B5117" w:rsidRPr="006B5117" w:rsidRDefault="006B5117" w:rsidP="006B511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</w:p>
    <w:p w14:paraId="4D7EA7A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T78: Date Range: Date range is required.</w:t>
      </w:r>
    </w:p>
    <w:p w14:paraId="0EF1D882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T79: Date Range: Date range must be valid.</w:t>
      </w:r>
    </w:p>
    <w:p w14:paraId="6F0BA0DB" w14:textId="77777777" w:rsidR="006B5117" w:rsidRPr="006B5117" w:rsidRDefault="006B5117" w:rsidP="006B5117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5117">
        <w:rPr>
          <w:rFonts w:ascii="Times New Roman" w:eastAsia="Times New Roman" w:hAnsi="Times New Roman" w:cs="Times New Roman"/>
          <w:kern w:val="0"/>
          <w14:ligatures w14:val="none"/>
        </w:rPr>
        <w:t>T80: Revenue Data: Revenue data must be generated and stored in the database.</w:t>
      </w:r>
    </w:p>
    <w:p w14:paraId="034E8ED0" w14:textId="77777777" w:rsidR="00637D5C" w:rsidRPr="00AF6313" w:rsidRDefault="00637D5C" w:rsidP="00637D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754F4" w14:textId="3EEC8412" w:rsidR="00AF6313" w:rsidRPr="009576F4" w:rsidRDefault="000A2B4F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  <w:lang w:val="en-US"/>
        </w:rPr>
        <w:t>Business</w:t>
      </w:r>
      <w:r>
        <w:rPr>
          <w:rFonts w:ascii="Roboto" w:hAnsi="Roboto"/>
          <w:color w:val="000000"/>
          <w:sz w:val="40"/>
          <w:szCs w:val="40"/>
        </w:rPr>
        <w:t xml:space="preserve"> rules</w:t>
      </w:r>
    </w:p>
    <w:p w14:paraId="1FCAFDF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General Rules</w:t>
      </w:r>
    </w:p>
    <w:p w14:paraId="497CD7C6" w14:textId="77777777" w:rsidR="009576F4" w:rsidRPr="000A2B4F" w:rsidRDefault="009576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 All users must authenticate using a valid username and password to access their respective functionalities.</w:t>
      </w:r>
    </w:p>
    <w:p w14:paraId="556E9CDF" w14:textId="77777777" w:rsidR="009576F4" w:rsidRPr="000A2B4F" w:rsidRDefault="009576F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Authorization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 Users can only access functionalities that correspond to their roles (Guest, Registered User, Seller, Staff, Manager, Admin).</w:t>
      </w:r>
    </w:p>
    <w:p w14:paraId="0F84FDF7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Rules</w:t>
      </w:r>
    </w:p>
    <w:p w14:paraId="7C0FB63B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Jewelry Information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EFCE8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Jewelry information is accessible without login.</w:t>
      </w:r>
    </w:p>
    <w:p w14:paraId="7CC91357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Valid jewelry IDs must be provided to view details.</w:t>
      </w:r>
    </w:p>
    <w:p w14:paraId="48F7E040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Information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62DA87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details are publicly accessible.</w:t>
      </w:r>
    </w:p>
    <w:p w14:paraId="336660BC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Valid auction IDs must be provided to view details.</w:t>
      </w:r>
    </w:p>
    <w:p w14:paraId="7999D127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Jewelry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F9C29A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search for jewelry using keywords.</w:t>
      </w:r>
    </w:p>
    <w:p w14:paraId="34AB441F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Search results are fetched from the database.</w:t>
      </w:r>
    </w:p>
    <w:p w14:paraId="29611941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Blog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128ABD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read blog posts without logging in.</w:t>
      </w:r>
    </w:p>
    <w:p w14:paraId="1B612A03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Blog IDs must be valid to retrieve details.</w:t>
      </w:r>
    </w:p>
    <w:p w14:paraId="79957526" w14:textId="77777777" w:rsidR="009576F4" w:rsidRPr="000A2B4F" w:rsidRDefault="009576F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BC3E9E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Guests can register as members by providing required personal details.</w:t>
      </w:r>
    </w:p>
    <w:p w14:paraId="51BB3181" w14:textId="77777777" w:rsidR="009576F4" w:rsidRPr="000A2B4F" w:rsidRDefault="009576F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Registration details must be stored securely in the database.</w:t>
      </w:r>
    </w:p>
    <w:p w14:paraId="1566F05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Registered User Rules</w:t>
      </w:r>
    </w:p>
    <w:p w14:paraId="291E0DB9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0131D3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view their profile information.</w:t>
      </w:r>
    </w:p>
    <w:p w14:paraId="25E1274C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Users must be authenticated to access their profile.</w:t>
      </w:r>
    </w:p>
    <w:p w14:paraId="49AD5891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Profile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2B7C5F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update their profile information.</w:t>
      </w:r>
    </w:p>
    <w:p w14:paraId="114F0176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Updates must be validated and stored in the database.</w:t>
      </w:r>
    </w:p>
    <w:p w14:paraId="1EF7C125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Register for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B9618A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sign up for auctions.</w:t>
      </w:r>
    </w:p>
    <w:p w14:paraId="5FDFAE58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Registration must be completed before the auction starts.</w:t>
      </w:r>
    </w:p>
    <w:p w14:paraId="23303D30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Place Bid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CA81E67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Registered users can place bids on auction items.</w:t>
      </w:r>
    </w:p>
    <w:p w14:paraId="28A2FF3B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Bids must be higher than the current highest bid and validated.</w:t>
      </w:r>
    </w:p>
    <w:p w14:paraId="10263B8D" w14:textId="77777777" w:rsidR="009576F4" w:rsidRPr="000A2B4F" w:rsidRDefault="009576F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Auction History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C73DC8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Users can view their past auction activities.</w:t>
      </w:r>
    </w:p>
    <w:p w14:paraId="6799E5EA" w14:textId="77777777" w:rsidR="009576F4" w:rsidRPr="000A2B4F" w:rsidRDefault="009576F4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History details must be fetched from the database.</w:t>
      </w:r>
    </w:p>
    <w:p w14:paraId="16162E0F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Seller Rules</w:t>
      </w:r>
    </w:p>
    <w:p w14:paraId="6BF1A613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7D22AF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can submit items for auction.</w:t>
      </w:r>
    </w:p>
    <w:p w14:paraId="4BA8701C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Jewelry items must undergo a preliminary valuation before acceptance.</w:t>
      </w:r>
    </w:p>
    <w:p w14:paraId="17E1C887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D69B2A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can request an initial valuation for their items.</w:t>
      </w:r>
    </w:p>
    <w:p w14:paraId="030B75F9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Valuation requests must be processed within a specified timeframe.</w:t>
      </w:r>
    </w:p>
    <w:p w14:paraId="69B99185" w14:textId="77777777" w:rsidR="009576F4" w:rsidRPr="000A2B4F" w:rsidRDefault="009576F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1080C6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Sellers must confirm their participation in the auction after receiving the final valuation.</w:t>
      </w:r>
    </w:p>
    <w:p w14:paraId="0728F42A" w14:textId="77777777" w:rsidR="009576F4" w:rsidRPr="000A2B4F" w:rsidRDefault="009576F4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Confirmation must be received before the auction can be scheduled.</w:t>
      </w:r>
    </w:p>
    <w:p w14:paraId="492BA6A1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 Rules</w:t>
      </w:r>
    </w:p>
    <w:p w14:paraId="2AA4513F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Preliminary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CDA0CB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provide a preliminary valuation based on the jewelry details submitted.</w:t>
      </w:r>
    </w:p>
    <w:p w14:paraId="779E93D0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Valuation details must be communicated to the seller and stored.</w:t>
      </w:r>
    </w:p>
    <w:p w14:paraId="19998D5F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Receipt of Jewelry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D14443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confirm the physical receipt of jewelry from the seller.</w:t>
      </w:r>
    </w:p>
    <w:p w14:paraId="21349482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Confirmation details must be recorded in the system.</w:t>
      </w:r>
    </w:p>
    <w:p w14:paraId="793214B7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 Final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51BA5A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must perform a final valuation of the received jewelry.</w:t>
      </w:r>
    </w:p>
    <w:p w14:paraId="0766CA91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Final valuations must be approved by a manager.</w:t>
      </w:r>
    </w:p>
    <w:p w14:paraId="0D75D52D" w14:textId="77777777" w:rsidR="009576F4" w:rsidRPr="000A2B4F" w:rsidRDefault="009576F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Conduct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7FD12C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Staff are responsible for conducting the auction sessions.</w:t>
      </w:r>
    </w:p>
    <w:p w14:paraId="4E887D2B" w14:textId="77777777" w:rsidR="009576F4" w:rsidRPr="000A2B4F" w:rsidRDefault="009576F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details and results must be accurately recorded.</w:t>
      </w:r>
    </w:p>
    <w:p w14:paraId="6536C1F2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 Rules</w:t>
      </w:r>
    </w:p>
    <w:p w14:paraId="00BB4D44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Auction Session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8FCFD8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can create new auction sessions.</w:t>
      </w:r>
    </w:p>
    <w:p w14:paraId="24255668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Sessions must have a defined start and end date.</w:t>
      </w:r>
    </w:p>
    <w:p w14:paraId="477096F4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Auction Period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5BF58E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must set the period for each auction session.</w:t>
      </w:r>
    </w:p>
    <w:p w14:paraId="73E821BF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Auction periods must be communicated to all registered participants.</w:t>
      </w:r>
    </w:p>
    <w:p w14:paraId="2B63A26F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Allocate Staff for Auction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5B5484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allocate staff members to manage specific auction sessions.</w:t>
      </w:r>
    </w:p>
    <w:p w14:paraId="52C61DC6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Allocation details must be recorded.</w:t>
      </w:r>
    </w:p>
    <w:p w14:paraId="15711C42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 Final Valuation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55D5F6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review and approve final valuations provided by staff.</w:t>
      </w:r>
    </w:p>
    <w:p w14:paraId="0AFE0ADF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Approval details must be recorded before the auction can proceed.</w:t>
      </w:r>
    </w:p>
    <w:p w14:paraId="4EF3D1F2" w14:textId="77777777" w:rsidR="009576F4" w:rsidRPr="000A2B4F" w:rsidRDefault="009576F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Dashboard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CA0EF2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Managers can view overall auction statistics and analytics.</w:t>
      </w:r>
    </w:p>
    <w:p w14:paraId="34AC588B" w14:textId="77777777" w:rsidR="009576F4" w:rsidRPr="000A2B4F" w:rsidRDefault="009576F4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Dashboard data must be current and accurate.</w:t>
      </w:r>
    </w:p>
    <w:p w14:paraId="52CDA56F" w14:textId="77777777" w:rsidR="009576F4" w:rsidRPr="000A2B4F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Rules</w:t>
      </w:r>
    </w:p>
    <w:p w14:paraId="36508478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Users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F6ADB6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create, update, or delete user accounts.</w:t>
      </w:r>
    </w:p>
    <w:p w14:paraId="1772E8D9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User actions must be logged for security purposes.</w:t>
      </w:r>
    </w:p>
    <w:p w14:paraId="2E5B9C7B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Report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EF7C0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generate various system reports.</w:t>
      </w:r>
    </w:p>
    <w:p w14:paraId="06C324CB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Reports must be comprehensive and accurate.</w:t>
      </w:r>
    </w:p>
    <w:p w14:paraId="07674163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Products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442AF0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update product information in the system.</w:t>
      </w:r>
    </w:p>
    <w:p w14:paraId="153006F7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Changes must be validated and recorded.</w:t>
      </w:r>
    </w:p>
    <w:p w14:paraId="6E87FA09" w14:textId="77777777" w:rsidR="009576F4" w:rsidRPr="000A2B4F" w:rsidRDefault="009576F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Statistics</w:t>
      </w: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900FF8" w14:textId="77777777" w:rsidR="009576F4" w:rsidRPr="000A2B4F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Admins can view and analyze revenue data.</w:t>
      </w:r>
    </w:p>
    <w:p w14:paraId="3EC1A218" w14:textId="77777777" w:rsidR="009576F4" w:rsidRDefault="009576F4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2B4F">
        <w:rPr>
          <w:rFonts w:ascii="Times New Roman" w:eastAsia="Times New Roman" w:hAnsi="Times New Roman" w:cs="Times New Roman"/>
          <w:kern w:val="0"/>
          <w14:ligatures w14:val="none"/>
        </w:rPr>
        <w:t>Revenue statistics must cover specified date ranges and be accurate.</w:t>
      </w:r>
    </w:p>
    <w:p w14:paraId="49169459" w14:textId="77777777" w:rsidR="009576F4" w:rsidRPr="009576F4" w:rsidRDefault="009576F4" w:rsidP="009576F4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2AB84997" w14:textId="7E6C204C" w:rsidR="009576F4" w:rsidRPr="00E61415" w:rsidRDefault="009576F4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</w:rPr>
        <w:t xml:space="preserve"> Usecase List</w:t>
      </w:r>
    </w:p>
    <w:p w14:paraId="24224784" w14:textId="77777777" w:rsidR="00E61415" w:rsidRPr="009576F4" w:rsidRDefault="00E61415" w:rsidP="00E61415">
      <w:pPr>
        <w:pStyle w:val="NormalWeb"/>
        <w:ind w:left="720"/>
      </w:pPr>
      <w:r w:rsidRPr="009576F4">
        <w:t>Guest Use Cases: View Jewelry Information, View Auction Information, Search Jewelry, View Blog, Register</w:t>
      </w:r>
    </w:p>
    <w:p w14:paraId="521E5C15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Registered User Use Cases: View Profile, Update Profile</w:t>
      </w:r>
      <w:r>
        <w:rPr>
          <w:rFonts w:eastAsiaTheme="minorEastAsia" w:hint="eastAsia"/>
        </w:rPr>
        <w:t xml:space="preserve">, </w:t>
      </w:r>
      <w:r>
        <w:t>Register for Auction</w:t>
      </w:r>
      <w:r>
        <w:rPr>
          <w:rFonts w:eastAsiaTheme="minorEastAsia" w:hint="eastAsia"/>
        </w:rPr>
        <w:t xml:space="preserve">, </w:t>
      </w:r>
      <w:r>
        <w:t>Place Bid</w:t>
      </w:r>
      <w:r>
        <w:rPr>
          <w:rFonts w:eastAsiaTheme="minorEastAsia" w:hint="eastAsia"/>
        </w:rPr>
        <w:t xml:space="preserve">, </w:t>
      </w:r>
      <w:r>
        <w:t>View Auction History</w:t>
      </w:r>
    </w:p>
    <w:p w14:paraId="71BF7641" w14:textId="77777777" w:rsidR="00E61415" w:rsidRDefault="00E61415" w:rsidP="00E61415">
      <w:pPr>
        <w:pStyle w:val="NormalWeb"/>
        <w:ind w:firstLine="360"/>
        <w:rPr>
          <w:rFonts w:eastAsiaTheme="minorEastAsia"/>
        </w:rPr>
      </w:pPr>
      <w:r>
        <w:t>Seller Use Cases</w:t>
      </w:r>
      <w:r>
        <w:rPr>
          <w:rFonts w:eastAsiaTheme="minorEastAsia" w:hint="eastAsia"/>
        </w:rPr>
        <w:t xml:space="preserve">: </w:t>
      </w:r>
      <w:r>
        <w:t>Request Auction</w:t>
      </w:r>
      <w:r>
        <w:rPr>
          <w:rFonts w:eastAsiaTheme="minorEastAsia" w:hint="eastAsia"/>
        </w:rPr>
        <w:t xml:space="preserve">, </w:t>
      </w:r>
      <w:r>
        <w:t>Request Valuation</w:t>
      </w:r>
      <w:r>
        <w:rPr>
          <w:rFonts w:eastAsiaTheme="minorEastAsia" w:hint="eastAsia"/>
        </w:rPr>
        <w:t xml:space="preserve">, </w:t>
      </w:r>
      <w:r>
        <w:t>Confirm Auction</w:t>
      </w:r>
      <w:r>
        <w:rPr>
          <w:rFonts w:eastAsiaTheme="minorEastAsia" w:hint="eastAsia"/>
        </w:rPr>
        <w:t xml:space="preserve">, </w:t>
      </w:r>
    </w:p>
    <w:p w14:paraId="592899A4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Staff Use Cases</w:t>
      </w:r>
      <w:r>
        <w:rPr>
          <w:rFonts w:eastAsiaTheme="minorEastAsia" w:hint="eastAsia"/>
        </w:rPr>
        <w:t xml:space="preserve">: </w:t>
      </w:r>
      <w:r>
        <w:t>Provide Preliminary Valuation</w:t>
      </w:r>
      <w:r>
        <w:rPr>
          <w:rFonts w:eastAsiaTheme="minorEastAsia" w:hint="eastAsia"/>
        </w:rPr>
        <w:t xml:space="preserve">, </w:t>
      </w:r>
      <w:r>
        <w:t>Confirm Receipt of Jewelry</w:t>
      </w:r>
      <w:r>
        <w:rPr>
          <w:rFonts w:eastAsiaTheme="minorEastAsia" w:hint="eastAsia"/>
        </w:rPr>
        <w:t xml:space="preserve">, </w:t>
      </w:r>
      <w:r>
        <w:t>Provide Final Valuation</w:t>
      </w:r>
      <w:r>
        <w:rPr>
          <w:rFonts w:eastAsiaTheme="minorEastAsia" w:hint="eastAsia"/>
        </w:rPr>
        <w:t xml:space="preserve">, </w:t>
      </w:r>
      <w:r>
        <w:t>Conduct Auction</w:t>
      </w:r>
    </w:p>
    <w:p w14:paraId="059B1680" w14:textId="77777777" w:rsidR="00E61415" w:rsidRDefault="00E61415" w:rsidP="00E61415">
      <w:pPr>
        <w:pStyle w:val="NormalWeb"/>
        <w:ind w:left="360"/>
        <w:rPr>
          <w:rFonts w:eastAsiaTheme="minorEastAsia"/>
        </w:rPr>
      </w:pPr>
      <w:r>
        <w:t>Manager Use Cases</w:t>
      </w:r>
      <w:r>
        <w:rPr>
          <w:rFonts w:eastAsiaTheme="minorEastAsia" w:hint="eastAsia"/>
        </w:rPr>
        <w:t xml:space="preserve">: </w:t>
      </w:r>
      <w:r>
        <w:t>Create Auction Session</w:t>
      </w:r>
      <w:r>
        <w:rPr>
          <w:rFonts w:eastAsiaTheme="minorEastAsia" w:hint="eastAsia"/>
        </w:rPr>
        <w:t xml:space="preserve">, </w:t>
      </w:r>
      <w:r>
        <w:t>Set Auction Period</w:t>
      </w:r>
      <w:r>
        <w:rPr>
          <w:rFonts w:eastAsiaTheme="minorEastAsia" w:hint="eastAsia"/>
        </w:rPr>
        <w:t xml:space="preserve">, </w:t>
      </w:r>
      <w:r>
        <w:t>Allocate Staff for Auction</w:t>
      </w:r>
      <w:r>
        <w:rPr>
          <w:rFonts w:eastAsiaTheme="minorEastAsia" w:hint="eastAsia"/>
        </w:rPr>
        <w:t xml:space="preserve">, </w:t>
      </w:r>
      <w:r>
        <w:t>Approve Final Valuation</w:t>
      </w:r>
      <w:r>
        <w:rPr>
          <w:rFonts w:eastAsiaTheme="minorEastAsia" w:hint="eastAsia"/>
        </w:rPr>
        <w:t xml:space="preserve">, </w:t>
      </w:r>
      <w:r>
        <w:t>View Dashboard</w:t>
      </w:r>
    </w:p>
    <w:p w14:paraId="29BAF1E3" w14:textId="77777777" w:rsidR="00E61415" w:rsidRPr="009576F4" w:rsidRDefault="00E61415" w:rsidP="00E61415">
      <w:pPr>
        <w:pStyle w:val="NormalWeb"/>
        <w:ind w:left="360"/>
        <w:rPr>
          <w:rFonts w:eastAsiaTheme="minorEastAsia"/>
        </w:rPr>
      </w:pPr>
      <w:r>
        <w:t>Admin Use Cases</w:t>
      </w:r>
      <w:r>
        <w:rPr>
          <w:rFonts w:eastAsiaTheme="minorEastAsia" w:hint="eastAsia"/>
        </w:rPr>
        <w:t xml:space="preserve">: </w:t>
      </w:r>
      <w:r>
        <w:t>Manage Users</w:t>
      </w:r>
      <w:r>
        <w:rPr>
          <w:rFonts w:eastAsiaTheme="minorEastAsia" w:hint="eastAsia"/>
        </w:rPr>
        <w:t xml:space="preserve">, </w:t>
      </w:r>
      <w:r>
        <w:t>Generate Report</w:t>
      </w:r>
      <w:r>
        <w:rPr>
          <w:rFonts w:eastAsiaTheme="minorEastAsia" w:hint="eastAsia"/>
        </w:rPr>
        <w:t xml:space="preserve">, </w:t>
      </w:r>
      <w:r>
        <w:t>Manage Products</w:t>
      </w:r>
      <w:r>
        <w:rPr>
          <w:rFonts w:eastAsiaTheme="minorEastAsia" w:hint="eastAsia"/>
        </w:rPr>
        <w:t xml:space="preserve">, </w:t>
      </w:r>
      <w:r>
        <w:t>Revenue Statistics</w:t>
      </w:r>
      <w:r>
        <w:rPr>
          <w:rFonts w:eastAsiaTheme="minorEastAsia"/>
        </w:rPr>
        <w:br/>
      </w:r>
    </w:p>
    <w:p w14:paraId="04900526" w14:textId="77777777" w:rsidR="00E61415" w:rsidRPr="00E61415" w:rsidRDefault="00E61415" w:rsidP="00E61415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2E8CA183" w14:textId="5E339558" w:rsidR="00E61415" w:rsidRPr="00E61415" w:rsidRDefault="00E61415">
      <w:pPr>
        <w:pStyle w:val="ListParagraph"/>
        <w:numPr>
          <w:ilvl w:val="0"/>
          <w:numId w:val="1"/>
        </w:num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color w:val="000000"/>
          <w:sz w:val="40"/>
          <w:szCs w:val="40"/>
        </w:rPr>
        <w:t xml:space="preserve"> Screen flow</w:t>
      </w:r>
    </w:p>
    <w:p w14:paraId="1FA9ADA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Home Page</w:t>
      </w:r>
    </w:p>
    <w:p w14:paraId="4B7775B2" w14:textId="77777777" w:rsidR="00E61415" w:rsidRPr="00E61415" w:rsidRDefault="00E614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landing page where users get introduced to the auction platform.</w:t>
      </w:r>
    </w:p>
    <w:p w14:paraId="40EB16F0" w14:textId="77777777" w:rsidR="00E61415" w:rsidRPr="00E61415" w:rsidRDefault="00E6141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DBD6E6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information about the company.</w:t>
      </w:r>
    </w:p>
    <w:p w14:paraId="2DCFE3A3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featured jewelry and upcoming auctions.</w:t>
      </w:r>
    </w:p>
    <w:p w14:paraId="1B5CB2E4" w14:textId="77777777" w:rsidR="00E61415" w:rsidRPr="00E61415" w:rsidRDefault="00E61415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to other sections like Blog, Login, Register, Search.</w:t>
      </w:r>
    </w:p>
    <w:p w14:paraId="4E47A407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Login Page</w:t>
      </w:r>
    </w:p>
    <w:p w14:paraId="2D6C7A29" w14:textId="77777777" w:rsidR="00E61415" w:rsidRPr="00E61415" w:rsidRDefault="00E61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login screen for registered users.</w:t>
      </w:r>
    </w:p>
    <w:p w14:paraId="359733AA" w14:textId="77777777" w:rsidR="00E61415" w:rsidRPr="00E61415" w:rsidRDefault="00E614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A5C027" w14:textId="77777777" w:rsidR="00E61415" w:rsidRPr="00E61415" w:rsidRDefault="00E6141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username and password.</w:t>
      </w:r>
    </w:p>
    <w:p w14:paraId="65C93EE7" w14:textId="77777777" w:rsidR="00E61415" w:rsidRPr="00E61415" w:rsidRDefault="00E61415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to Register page if not registered.</w:t>
      </w:r>
    </w:p>
    <w:p w14:paraId="747F209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Register Page</w:t>
      </w:r>
    </w:p>
    <w:p w14:paraId="4C127103" w14:textId="77777777" w:rsidR="00E61415" w:rsidRPr="00E61415" w:rsidRDefault="00E614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The registration screen for new users.</w:t>
      </w:r>
    </w:p>
    <w:p w14:paraId="7A865B6D" w14:textId="77777777" w:rsidR="00E61415" w:rsidRPr="00E61415" w:rsidRDefault="00E614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6E4E8D" w14:textId="77777777" w:rsidR="00E61415" w:rsidRPr="00E61415" w:rsidRDefault="00E6141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personal details (name, email, password, etc.).</w:t>
      </w:r>
    </w:p>
    <w:p w14:paraId="15C824B5" w14:textId="77777777" w:rsidR="00E61415" w:rsidRPr="00E61415" w:rsidRDefault="00E6141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registration form.</w:t>
      </w:r>
    </w:p>
    <w:p w14:paraId="3A34F10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Jewelry Information Page</w:t>
      </w:r>
    </w:p>
    <w:p w14:paraId="1C10232B" w14:textId="77777777" w:rsidR="00E61415" w:rsidRPr="00E61415" w:rsidRDefault="00E614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detailed information about a specific jewelry item.</w:t>
      </w:r>
    </w:p>
    <w:p w14:paraId="3221D8E0" w14:textId="77777777" w:rsidR="00E61415" w:rsidRPr="00E61415" w:rsidRDefault="00E614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9E250" w14:textId="77777777" w:rsidR="00E61415" w:rsidRPr="00E61415" w:rsidRDefault="00E6141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jewelry details (images, description, starting bid, etc.).</w:t>
      </w:r>
    </w:p>
    <w:p w14:paraId="5FBC0834" w14:textId="77777777" w:rsidR="00E61415" w:rsidRPr="00E61415" w:rsidRDefault="00E61415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back to the search results or home page.</w:t>
      </w:r>
    </w:p>
    <w:p w14:paraId="4B93975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Auction Information Page</w:t>
      </w:r>
    </w:p>
    <w:p w14:paraId="7822E13D" w14:textId="77777777" w:rsidR="00E61415" w:rsidRPr="00E61415" w:rsidRDefault="00E614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details about a specific auction session.</w:t>
      </w:r>
    </w:p>
    <w:p w14:paraId="6D27D72B" w14:textId="77777777" w:rsidR="00E61415" w:rsidRPr="00E61415" w:rsidRDefault="00E614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6901F" w14:textId="77777777" w:rsidR="00E61415" w:rsidRPr="00E61415" w:rsidRDefault="00E6141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details (items, start time, end time, etc.).</w:t>
      </w:r>
    </w:p>
    <w:p w14:paraId="5B83C6B5" w14:textId="77777777" w:rsidR="00E61415" w:rsidRPr="00E61415" w:rsidRDefault="00E61415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Register for auction (for logged-in users).</w:t>
      </w:r>
    </w:p>
    <w:p w14:paraId="696AF89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Search Results Page</w:t>
      </w:r>
    </w:p>
    <w:p w14:paraId="47D00689" w14:textId="77777777" w:rsidR="00E61415" w:rsidRPr="00E61415" w:rsidRDefault="00E614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search results for jewelry items.</w:t>
      </w:r>
    </w:p>
    <w:p w14:paraId="12978067" w14:textId="77777777" w:rsidR="00E61415" w:rsidRPr="00E61415" w:rsidRDefault="00E614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259F98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search query.</w:t>
      </w:r>
    </w:p>
    <w:p w14:paraId="1368828E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list of jewelry items matching the query.</w:t>
      </w:r>
    </w:p>
    <w:p w14:paraId="2B65507D" w14:textId="77777777" w:rsidR="00E61415" w:rsidRPr="00E61415" w:rsidRDefault="00E61415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Click on a jewelry item to view detailed information.</w:t>
      </w:r>
    </w:p>
    <w:p w14:paraId="68CD892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Blog Page</w:t>
      </w:r>
    </w:p>
    <w:p w14:paraId="30136A6C" w14:textId="77777777" w:rsidR="00E61415" w:rsidRPr="00E61415" w:rsidRDefault="00E614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a list of blog posts.</w:t>
      </w:r>
    </w:p>
    <w:p w14:paraId="73E66F1F" w14:textId="77777777" w:rsidR="00E61415" w:rsidRPr="00E61415" w:rsidRDefault="00E614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41F9CF" w14:textId="77777777" w:rsidR="00E61415" w:rsidRPr="00E61415" w:rsidRDefault="00E6141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summaries of blog posts.</w:t>
      </w:r>
    </w:p>
    <w:p w14:paraId="00197CA7" w14:textId="77777777" w:rsidR="00E61415" w:rsidRPr="00E61415" w:rsidRDefault="00E61415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Click on a blog post to read the full article.</w:t>
      </w:r>
    </w:p>
    <w:p w14:paraId="6CCFCF35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Blog Detail Page</w:t>
      </w:r>
    </w:p>
    <w:p w14:paraId="7B4D1B77" w14:textId="77777777" w:rsidR="00E61415" w:rsidRPr="00E61415" w:rsidRDefault="00E614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full content of a specific blog post.</w:t>
      </w:r>
    </w:p>
    <w:p w14:paraId="58238B68" w14:textId="77777777" w:rsidR="00E61415" w:rsidRPr="00E61415" w:rsidRDefault="00E614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A7F344" w14:textId="77777777" w:rsidR="00E61415" w:rsidRPr="00E61415" w:rsidRDefault="00E6141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Read the blog post.</w:t>
      </w:r>
    </w:p>
    <w:p w14:paraId="542C536A" w14:textId="77777777" w:rsidR="00E61415" w:rsidRPr="00E61415" w:rsidRDefault="00E61415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Navigate back to the list of blog posts.</w:t>
      </w:r>
    </w:p>
    <w:p w14:paraId="4388EFEF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User Profile Page</w:t>
      </w:r>
    </w:p>
    <w:p w14:paraId="77698946" w14:textId="77777777" w:rsidR="00E61415" w:rsidRPr="00E61415" w:rsidRDefault="00E614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profile information for logged-in users.</w:t>
      </w:r>
    </w:p>
    <w:p w14:paraId="26C44063" w14:textId="77777777" w:rsidR="00E61415" w:rsidRPr="00E61415" w:rsidRDefault="00E614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E6D67A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personal details.</w:t>
      </w:r>
    </w:p>
    <w:p w14:paraId="1FBEEF39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Update profile information.</w:t>
      </w:r>
    </w:p>
    <w:p w14:paraId="7AEC1C92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Change password.</w:t>
      </w:r>
    </w:p>
    <w:p w14:paraId="4F10F617" w14:textId="77777777" w:rsidR="00E61415" w:rsidRPr="00E61415" w:rsidRDefault="00E61415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Logout.</w:t>
      </w:r>
    </w:p>
    <w:p w14:paraId="58BD9D4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Auction Registration Page</w:t>
      </w:r>
    </w:p>
    <w:p w14:paraId="7D48A814" w14:textId="77777777" w:rsidR="00E61415" w:rsidRPr="00E61415" w:rsidRDefault="00E6141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registering to participate in an auction.</w:t>
      </w:r>
    </w:p>
    <w:p w14:paraId="6764F2EF" w14:textId="77777777" w:rsidR="00E61415" w:rsidRPr="00E61415" w:rsidRDefault="00E61415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C8BBC7" w14:textId="77777777" w:rsidR="00E61415" w:rsidRPr="00E61415" w:rsidRDefault="00E6141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details.</w:t>
      </w:r>
    </w:p>
    <w:p w14:paraId="7DD88BEB" w14:textId="77777777" w:rsidR="00E61415" w:rsidRPr="00E61415" w:rsidRDefault="00E61415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registration.</w:t>
      </w:r>
    </w:p>
    <w:p w14:paraId="777CB34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Place Bid Page</w:t>
      </w:r>
    </w:p>
    <w:p w14:paraId="05F67CD8" w14:textId="77777777" w:rsidR="00E61415" w:rsidRPr="00E61415" w:rsidRDefault="00E6141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placing bids on jewelry items.</w:t>
      </w:r>
    </w:p>
    <w:p w14:paraId="5C201A0C" w14:textId="77777777" w:rsidR="00E61415" w:rsidRPr="00E61415" w:rsidRDefault="00E61415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94254F" w14:textId="77777777" w:rsidR="00E61415" w:rsidRPr="00E61415" w:rsidRDefault="00E6141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bid amount.</w:t>
      </w:r>
    </w:p>
    <w:p w14:paraId="0C683792" w14:textId="77777777" w:rsidR="00E61415" w:rsidRPr="00E61415" w:rsidRDefault="00E61415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bid.</w:t>
      </w:r>
    </w:p>
    <w:p w14:paraId="152896C9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Auction History Page</w:t>
      </w:r>
    </w:p>
    <w:p w14:paraId="512D6014" w14:textId="77777777" w:rsidR="00E61415" w:rsidRPr="00E61415" w:rsidRDefault="00E6141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Display the user's past auction activities.</w:t>
      </w:r>
    </w:p>
    <w:p w14:paraId="54CBCEE8" w14:textId="77777777" w:rsidR="00E61415" w:rsidRPr="00E61415" w:rsidRDefault="00E6141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CD8CD9" w14:textId="77777777" w:rsidR="00E61415" w:rsidRPr="00E61415" w:rsidRDefault="00E6141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list of past auctions and results.</w:t>
      </w:r>
    </w:p>
    <w:p w14:paraId="4DA13041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 Seller Request Auction Page</w:t>
      </w:r>
    </w:p>
    <w:p w14:paraId="3BC51C22" w14:textId="77777777" w:rsidR="00E61415" w:rsidRPr="00E61415" w:rsidRDefault="00E6141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request auctioning their jewelry.</w:t>
      </w:r>
    </w:p>
    <w:p w14:paraId="13D51B1F" w14:textId="77777777" w:rsidR="00E61415" w:rsidRPr="00E61415" w:rsidRDefault="00E6141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7E34C6" w14:textId="77777777" w:rsidR="00E61415" w:rsidRPr="00E61415" w:rsidRDefault="00E6141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jewelry details.</w:t>
      </w:r>
    </w:p>
    <w:p w14:paraId="11BB78D5" w14:textId="77777777" w:rsidR="00E61415" w:rsidRPr="00E61415" w:rsidRDefault="00E6141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auction request.</w:t>
      </w:r>
    </w:p>
    <w:p w14:paraId="6017423E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 Seller Request Valuation Page</w:t>
      </w:r>
    </w:p>
    <w:p w14:paraId="77552D92" w14:textId="77777777" w:rsidR="00E61415" w:rsidRPr="00E61415" w:rsidRDefault="00E6141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request a valuation for their jewelry.</w:t>
      </w:r>
    </w:p>
    <w:p w14:paraId="19C22D35" w14:textId="77777777" w:rsidR="00E61415" w:rsidRPr="00E61415" w:rsidRDefault="00E6141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4D04C6" w14:textId="77777777" w:rsidR="00E61415" w:rsidRPr="00E61415" w:rsidRDefault="00E6141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jewelry details.</w:t>
      </w:r>
    </w:p>
    <w:p w14:paraId="2ABCF473" w14:textId="77777777" w:rsidR="00E61415" w:rsidRPr="00E61415" w:rsidRDefault="00E6141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Request preliminary valuation.</w:t>
      </w:r>
    </w:p>
    <w:p w14:paraId="2DFAB56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 Seller Confirm Auction Page</w:t>
      </w:r>
    </w:p>
    <w:p w14:paraId="060EBB51" w14:textId="77777777" w:rsidR="00E61415" w:rsidRPr="00E61415" w:rsidRDefault="00E6141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sellers to confirm their participation in auctions.</w:t>
      </w:r>
    </w:p>
    <w:p w14:paraId="7E34C60C" w14:textId="77777777" w:rsidR="00E61415" w:rsidRPr="00E61415" w:rsidRDefault="00E6141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9EC055" w14:textId="77777777" w:rsidR="00E61415" w:rsidRPr="00E61415" w:rsidRDefault="00E6141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final valuation.</w:t>
      </w:r>
    </w:p>
    <w:p w14:paraId="6A454E06" w14:textId="77777777" w:rsidR="00E61415" w:rsidRPr="00E61415" w:rsidRDefault="00E61415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Confirm participation in auction.</w:t>
      </w:r>
    </w:p>
    <w:p w14:paraId="7FCF3184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16. Staff Valuation Page</w:t>
      </w:r>
    </w:p>
    <w:p w14:paraId="4AAB8006" w14:textId="77777777" w:rsidR="00E61415" w:rsidRPr="00E61415" w:rsidRDefault="00E6141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staff to provide preliminary and final valuations.</w:t>
      </w:r>
    </w:p>
    <w:p w14:paraId="305B55C0" w14:textId="77777777" w:rsidR="00E61415" w:rsidRPr="00E61415" w:rsidRDefault="00E61415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F56BFC" w14:textId="77777777" w:rsidR="00E61415" w:rsidRPr="00E61415" w:rsidRDefault="00E6141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valuation details.</w:t>
      </w:r>
    </w:p>
    <w:p w14:paraId="743C7617" w14:textId="77777777" w:rsidR="00E61415" w:rsidRPr="00E61415" w:rsidRDefault="00E61415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Submit valuations for manager approval.</w:t>
      </w:r>
    </w:p>
    <w:p w14:paraId="4E8B3E80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17. Staff Auction Management Page</w:t>
      </w:r>
    </w:p>
    <w:p w14:paraId="4EE98EF0" w14:textId="77777777" w:rsidR="00E61415" w:rsidRPr="00E61415" w:rsidRDefault="00E6141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staff to conduct auctions.</w:t>
      </w:r>
    </w:p>
    <w:p w14:paraId="711D703D" w14:textId="77777777" w:rsidR="00E61415" w:rsidRPr="00E61415" w:rsidRDefault="00E61415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67D950" w14:textId="77777777" w:rsidR="00E61415" w:rsidRPr="00E61415" w:rsidRDefault="00E6141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View auction details.</w:t>
      </w:r>
    </w:p>
    <w:p w14:paraId="58087CFF" w14:textId="77777777" w:rsidR="00E61415" w:rsidRPr="00E61415" w:rsidRDefault="00E61415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Manage bids and auction process.</w:t>
      </w:r>
    </w:p>
    <w:p w14:paraId="58B01F8C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18. Manager Auction Session Page</w:t>
      </w:r>
    </w:p>
    <w:p w14:paraId="77B720B0" w14:textId="77777777" w:rsidR="00E61415" w:rsidRPr="00E61415" w:rsidRDefault="00E6141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managers to create and manage auction sessions.</w:t>
      </w:r>
    </w:p>
    <w:p w14:paraId="476DF02E" w14:textId="77777777" w:rsidR="00E61415" w:rsidRPr="00E61415" w:rsidRDefault="00E61415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A3F272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Create new auction session.</w:t>
      </w:r>
    </w:p>
    <w:p w14:paraId="2F98E22C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Set auction periods.</w:t>
      </w:r>
    </w:p>
    <w:p w14:paraId="172974E6" w14:textId="77777777" w:rsidR="00E61415" w:rsidRPr="00E61415" w:rsidRDefault="00E61415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Allocate staff for auctions.</w:t>
      </w:r>
    </w:p>
    <w:p w14:paraId="2C7656E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19. Manager Valuation Approval Page</w:t>
      </w:r>
    </w:p>
    <w:p w14:paraId="52F089FF" w14:textId="77777777" w:rsidR="00E61415" w:rsidRPr="00E61415" w:rsidRDefault="00E6141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managers to approve final valuations.</w:t>
      </w:r>
    </w:p>
    <w:p w14:paraId="70EAF0AC" w14:textId="77777777" w:rsidR="00E61415" w:rsidRPr="00E61415" w:rsidRDefault="00E61415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1FEC0D" w14:textId="77777777" w:rsidR="00E61415" w:rsidRPr="00E61415" w:rsidRDefault="00E6141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valuation details.</w:t>
      </w:r>
    </w:p>
    <w:p w14:paraId="63AF620C" w14:textId="77777777" w:rsidR="00E61415" w:rsidRPr="00E61415" w:rsidRDefault="00E61415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Approve or reject valuations.</w:t>
      </w:r>
    </w:p>
    <w:p w14:paraId="5A515075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20. Manager Dashboard Page</w:t>
      </w:r>
    </w:p>
    <w:p w14:paraId="7C888885" w14:textId="77777777" w:rsidR="00E61415" w:rsidRPr="00E61415" w:rsidRDefault="00E6141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Dashboard displaying overall auction statistics and analytics.</w:t>
      </w:r>
    </w:p>
    <w:p w14:paraId="1CEA455D" w14:textId="77777777" w:rsidR="00E61415" w:rsidRPr="00E61415" w:rsidRDefault="00E61415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73BBC0" w14:textId="77777777" w:rsidR="00E61415" w:rsidRPr="00E61415" w:rsidRDefault="00E6141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View auction statistics.</w:t>
      </w:r>
    </w:p>
    <w:p w14:paraId="0CF6B315" w14:textId="77777777" w:rsidR="00E61415" w:rsidRPr="00E61415" w:rsidRDefault="00E61415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Analyze auction performance.</w:t>
      </w:r>
    </w:p>
    <w:p w14:paraId="6F40E98B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21. Admin User Management Page</w:t>
      </w:r>
    </w:p>
    <w:p w14:paraId="284C6D30" w14:textId="77777777" w:rsidR="00E61415" w:rsidRPr="00E61415" w:rsidRDefault="00E6141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manage user accounts and roles.</w:t>
      </w:r>
    </w:p>
    <w:p w14:paraId="17058F4D" w14:textId="77777777" w:rsidR="00E61415" w:rsidRPr="00E61415" w:rsidRDefault="00E61415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572DAD" w14:textId="77777777" w:rsidR="00E61415" w:rsidRPr="00E61415" w:rsidRDefault="00E6141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Create, update, or delete user accounts.</w:t>
      </w:r>
    </w:p>
    <w:p w14:paraId="6A80223B" w14:textId="77777777" w:rsidR="00E61415" w:rsidRPr="00E61415" w:rsidRDefault="00E61415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Assign roles to users.</w:t>
      </w:r>
    </w:p>
    <w:p w14:paraId="50AE3036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22. Admin Report Generation Page</w:t>
      </w:r>
    </w:p>
    <w:p w14:paraId="457C6E58" w14:textId="77777777" w:rsidR="00E61415" w:rsidRPr="00E61415" w:rsidRDefault="00E6141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generate various system reports.</w:t>
      </w:r>
    </w:p>
    <w:p w14:paraId="51A200EE" w14:textId="77777777" w:rsidR="00E61415" w:rsidRPr="00E61415" w:rsidRDefault="00E61415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A97EE" w14:textId="77777777" w:rsidR="00E61415" w:rsidRPr="00E61415" w:rsidRDefault="00E6141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Select report type.</w:t>
      </w:r>
    </w:p>
    <w:p w14:paraId="64736DC2" w14:textId="77777777" w:rsidR="00E61415" w:rsidRPr="00E61415" w:rsidRDefault="00E61415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Generate and view report.</w:t>
      </w:r>
    </w:p>
    <w:p w14:paraId="3B46A5AF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23. Admin Product Management Page</w:t>
      </w:r>
    </w:p>
    <w:p w14:paraId="204F0E3B" w14:textId="77777777" w:rsidR="00E61415" w:rsidRPr="00E61415" w:rsidRDefault="00E6141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manage product information.</w:t>
      </w:r>
    </w:p>
    <w:p w14:paraId="13E1B73E" w14:textId="77777777" w:rsidR="00E61415" w:rsidRPr="00E61415" w:rsidRDefault="00E61415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3F75C7" w14:textId="77777777" w:rsidR="00E61415" w:rsidRPr="00E61415" w:rsidRDefault="00E61415">
      <w:pPr>
        <w:numPr>
          <w:ilvl w:val="1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Update product details.</w:t>
      </w:r>
    </w:p>
    <w:p w14:paraId="7E962C3B" w14:textId="77777777" w:rsidR="00E61415" w:rsidRPr="00E61415" w:rsidRDefault="00E61415" w:rsidP="00E614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24. Admin Revenue Statistics Page</w:t>
      </w:r>
    </w:p>
    <w:p w14:paraId="622BC493" w14:textId="77777777" w:rsidR="00E61415" w:rsidRPr="00E61415" w:rsidRDefault="00E6141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 Screen for admins to view and analyze revenue statistics.</w:t>
      </w:r>
    </w:p>
    <w:p w14:paraId="44212008" w14:textId="77777777" w:rsidR="00E61415" w:rsidRPr="00E61415" w:rsidRDefault="00E61415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Actions</w:t>
      </w: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D6AA93" w14:textId="77777777" w:rsidR="00E61415" w:rsidRPr="00E61415" w:rsidRDefault="00E6141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t>Enter date range.</w:t>
      </w:r>
    </w:p>
    <w:p w14:paraId="575A90CF" w14:textId="77777777" w:rsidR="00E61415" w:rsidRPr="00E61415" w:rsidRDefault="00E61415">
      <w:pPr>
        <w:numPr>
          <w:ilvl w:val="1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141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View and analyze revenue data.</w:t>
      </w:r>
    </w:p>
    <w:p w14:paraId="0C12A3DA" w14:textId="77777777" w:rsidR="00E61415" w:rsidRPr="00E61415" w:rsidRDefault="00E61415" w:rsidP="00E61415">
      <w:pPr>
        <w:pStyle w:val="ListParagraph"/>
        <w:rPr>
          <w:rFonts w:ascii="Roboto" w:hAnsi="Roboto"/>
          <w:color w:val="000000"/>
          <w:sz w:val="40"/>
          <w:szCs w:val="40"/>
        </w:rPr>
      </w:pPr>
    </w:p>
    <w:p w14:paraId="3633D6FB" w14:textId="77777777" w:rsidR="009576F4" w:rsidRPr="009576F4" w:rsidRDefault="009576F4" w:rsidP="009576F4">
      <w:pPr>
        <w:pStyle w:val="NormalWeb"/>
        <w:rPr>
          <w:rFonts w:eastAsiaTheme="minorEastAsia"/>
        </w:rPr>
      </w:pPr>
    </w:p>
    <w:p w14:paraId="104E05A7" w14:textId="77777777" w:rsidR="009576F4" w:rsidRPr="009576F4" w:rsidRDefault="009576F4" w:rsidP="009576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F78FEF" w14:textId="1C3BA153" w:rsidR="009576F4" w:rsidRPr="009576F4" w:rsidRDefault="009576F4" w:rsidP="009576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596F94" w14:textId="77777777" w:rsidR="009576F4" w:rsidRPr="009576F4" w:rsidRDefault="009576F4" w:rsidP="009576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F576F6" w14:textId="77777777" w:rsidR="009576F4" w:rsidRPr="000A2B4F" w:rsidRDefault="009576F4" w:rsidP="009576F4">
      <w:pPr>
        <w:pStyle w:val="ListParagraph"/>
        <w:rPr>
          <w:rFonts w:ascii="Roboto" w:hAnsi="Roboto"/>
          <w:color w:val="000000"/>
          <w:sz w:val="40"/>
          <w:szCs w:val="40"/>
          <w:lang w:val="en-US"/>
        </w:rPr>
      </w:pPr>
    </w:p>
    <w:p w14:paraId="7901DFD0" w14:textId="77777777" w:rsidR="00AF6313" w:rsidRDefault="00AF6313" w:rsidP="00AF6313">
      <w:pPr>
        <w:rPr>
          <w:rFonts w:ascii="Roboto" w:hAnsi="Roboto"/>
          <w:b/>
          <w:bCs/>
          <w:color w:val="000000"/>
          <w:sz w:val="40"/>
          <w:szCs w:val="40"/>
          <w:lang w:val="en-US"/>
        </w:rPr>
      </w:pPr>
    </w:p>
    <w:p w14:paraId="4B124536" w14:textId="1CF5473C" w:rsidR="00AF6313" w:rsidRPr="00AF6313" w:rsidRDefault="00AF6313" w:rsidP="00AF6313">
      <w:pPr>
        <w:rPr>
          <w:rFonts w:ascii="Roboto" w:hAnsi="Roboto"/>
          <w:color w:val="000000"/>
          <w:sz w:val="40"/>
          <w:szCs w:val="40"/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 xml:space="preserve">  </w:t>
      </w:r>
    </w:p>
    <w:p w14:paraId="48030917" w14:textId="514C8FCF" w:rsidR="00AF6313" w:rsidRPr="00AF6313" w:rsidRDefault="00AF6313" w:rsidP="00AF6313">
      <w:pPr>
        <w:rPr>
          <w:lang w:val="en-US"/>
        </w:rPr>
      </w:pP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  <w:r>
        <w:rPr>
          <w:rFonts w:ascii="Roboto" w:hAnsi="Roboto"/>
          <w:b/>
          <w:bCs/>
          <w:color w:val="000000"/>
          <w:sz w:val="40"/>
          <w:szCs w:val="40"/>
          <w:lang w:val="en-US"/>
        </w:rPr>
        <w:tab/>
      </w:r>
    </w:p>
    <w:sectPr w:rsidR="00AF6313" w:rsidRPr="00AF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FDA"/>
    <w:multiLevelType w:val="multilevel"/>
    <w:tmpl w:val="478C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9457F"/>
    <w:multiLevelType w:val="hybridMultilevel"/>
    <w:tmpl w:val="FCEC9D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332E8"/>
    <w:multiLevelType w:val="multilevel"/>
    <w:tmpl w:val="4DB0E7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9B1B87"/>
    <w:multiLevelType w:val="multilevel"/>
    <w:tmpl w:val="8072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54BED"/>
    <w:multiLevelType w:val="multilevel"/>
    <w:tmpl w:val="1BD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72031"/>
    <w:multiLevelType w:val="multilevel"/>
    <w:tmpl w:val="713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203D45"/>
    <w:multiLevelType w:val="multilevel"/>
    <w:tmpl w:val="8FF6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287116"/>
    <w:multiLevelType w:val="multilevel"/>
    <w:tmpl w:val="3FF4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802A61"/>
    <w:multiLevelType w:val="multilevel"/>
    <w:tmpl w:val="137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55132"/>
    <w:multiLevelType w:val="multilevel"/>
    <w:tmpl w:val="3DD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F37E5A"/>
    <w:multiLevelType w:val="multilevel"/>
    <w:tmpl w:val="0BE0DA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16F4"/>
    <w:multiLevelType w:val="multilevel"/>
    <w:tmpl w:val="9A0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91B89"/>
    <w:multiLevelType w:val="multilevel"/>
    <w:tmpl w:val="FDD4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A6B92"/>
    <w:multiLevelType w:val="multilevel"/>
    <w:tmpl w:val="0C6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D00C7C"/>
    <w:multiLevelType w:val="multilevel"/>
    <w:tmpl w:val="43F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DC6428"/>
    <w:multiLevelType w:val="multilevel"/>
    <w:tmpl w:val="3E3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B47C9C"/>
    <w:multiLevelType w:val="multilevel"/>
    <w:tmpl w:val="7D8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B2C09"/>
    <w:multiLevelType w:val="multilevel"/>
    <w:tmpl w:val="32A8A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6057F4"/>
    <w:multiLevelType w:val="multilevel"/>
    <w:tmpl w:val="C26092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837687"/>
    <w:multiLevelType w:val="multilevel"/>
    <w:tmpl w:val="B054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E23D79"/>
    <w:multiLevelType w:val="multilevel"/>
    <w:tmpl w:val="123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BB1373"/>
    <w:multiLevelType w:val="multilevel"/>
    <w:tmpl w:val="B0CA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6E3484"/>
    <w:multiLevelType w:val="multilevel"/>
    <w:tmpl w:val="ED5E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A5920"/>
    <w:multiLevelType w:val="multilevel"/>
    <w:tmpl w:val="DD9671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E0E64"/>
    <w:multiLevelType w:val="multilevel"/>
    <w:tmpl w:val="7F6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DA5A57"/>
    <w:multiLevelType w:val="multilevel"/>
    <w:tmpl w:val="EFA2B3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5C07F0"/>
    <w:multiLevelType w:val="multilevel"/>
    <w:tmpl w:val="8B34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19344E"/>
    <w:multiLevelType w:val="multilevel"/>
    <w:tmpl w:val="C742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075700"/>
    <w:multiLevelType w:val="multilevel"/>
    <w:tmpl w:val="CE3E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A75B0E"/>
    <w:multiLevelType w:val="multilevel"/>
    <w:tmpl w:val="E480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A900DA"/>
    <w:multiLevelType w:val="multilevel"/>
    <w:tmpl w:val="B9C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841E64"/>
    <w:multiLevelType w:val="multilevel"/>
    <w:tmpl w:val="4D4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0E4623"/>
    <w:multiLevelType w:val="multilevel"/>
    <w:tmpl w:val="F83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773CFA"/>
    <w:multiLevelType w:val="multilevel"/>
    <w:tmpl w:val="F50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020FF1"/>
    <w:multiLevelType w:val="multilevel"/>
    <w:tmpl w:val="62C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E6345"/>
    <w:multiLevelType w:val="multilevel"/>
    <w:tmpl w:val="3274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31ECD"/>
    <w:multiLevelType w:val="multilevel"/>
    <w:tmpl w:val="939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BB5995"/>
    <w:multiLevelType w:val="multilevel"/>
    <w:tmpl w:val="BFF6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7F27F9"/>
    <w:multiLevelType w:val="multilevel"/>
    <w:tmpl w:val="755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82618D"/>
    <w:multiLevelType w:val="multilevel"/>
    <w:tmpl w:val="6AFA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38161E"/>
    <w:multiLevelType w:val="multilevel"/>
    <w:tmpl w:val="5E6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9A433E"/>
    <w:multiLevelType w:val="multilevel"/>
    <w:tmpl w:val="B91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6C1FDE"/>
    <w:multiLevelType w:val="multilevel"/>
    <w:tmpl w:val="90E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40769C"/>
    <w:multiLevelType w:val="multilevel"/>
    <w:tmpl w:val="36E2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690630"/>
    <w:multiLevelType w:val="multilevel"/>
    <w:tmpl w:val="28C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947F50"/>
    <w:multiLevelType w:val="multilevel"/>
    <w:tmpl w:val="C490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136BDC"/>
    <w:multiLevelType w:val="multilevel"/>
    <w:tmpl w:val="4BD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C31BF9"/>
    <w:multiLevelType w:val="multilevel"/>
    <w:tmpl w:val="8710F1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612FC"/>
    <w:multiLevelType w:val="multilevel"/>
    <w:tmpl w:val="EEB65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BF70C5"/>
    <w:multiLevelType w:val="multilevel"/>
    <w:tmpl w:val="F73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AE3413"/>
    <w:multiLevelType w:val="multilevel"/>
    <w:tmpl w:val="D4C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CF22B6"/>
    <w:multiLevelType w:val="multilevel"/>
    <w:tmpl w:val="BF0A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4078A5"/>
    <w:multiLevelType w:val="multilevel"/>
    <w:tmpl w:val="5C3A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633837"/>
    <w:multiLevelType w:val="multilevel"/>
    <w:tmpl w:val="BE6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DD5C2B"/>
    <w:multiLevelType w:val="multilevel"/>
    <w:tmpl w:val="30C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313929"/>
    <w:multiLevelType w:val="multilevel"/>
    <w:tmpl w:val="40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B04FF"/>
    <w:multiLevelType w:val="multilevel"/>
    <w:tmpl w:val="B7FE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0B3964"/>
    <w:multiLevelType w:val="multilevel"/>
    <w:tmpl w:val="F5C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3D281F"/>
    <w:multiLevelType w:val="multilevel"/>
    <w:tmpl w:val="32A8A6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95760D"/>
    <w:multiLevelType w:val="multilevel"/>
    <w:tmpl w:val="5E9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D6394D"/>
    <w:multiLevelType w:val="multilevel"/>
    <w:tmpl w:val="035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827E8"/>
    <w:multiLevelType w:val="multilevel"/>
    <w:tmpl w:val="553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3939A7"/>
    <w:multiLevelType w:val="multilevel"/>
    <w:tmpl w:val="E926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FD6E77"/>
    <w:multiLevelType w:val="multilevel"/>
    <w:tmpl w:val="4AF4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657AC2"/>
    <w:multiLevelType w:val="multilevel"/>
    <w:tmpl w:val="5D1698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D673722"/>
    <w:multiLevelType w:val="multilevel"/>
    <w:tmpl w:val="815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796823"/>
    <w:multiLevelType w:val="multilevel"/>
    <w:tmpl w:val="A3B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1318CB"/>
    <w:multiLevelType w:val="multilevel"/>
    <w:tmpl w:val="968C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71764C"/>
    <w:multiLevelType w:val="multilevel"/>
    <w:tmpl w:val="4BF0C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5561E5B"/>
    <w:multiLevelType w:val="multilevel"/>
    <w:tmpl w:val="A2DC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C93593"/>
    <w:multiLevelType w:val="multilevel"/>
    <w:tmpl w:val="ED8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AA5245"/>
    <w:multiLevelType w:val="multilevel"/>
    <w:tmpl w:val="BA7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F56814"/>
    <w:multiLevelType w:val="multilevel"/>
    <w:tmpl w:val="0C58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506CF4"/>
    <w:multiLevelType w:val="multilevel"/>
    <w:tmpl w:val="7DD6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612F78"/>
    <w:multiLevelType w:val="multilevel"/>
    <w:tmpl w:val="B752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30418B"/>
    <w:multiLevelType w:val="multilevel"/>
    <w:tmpl w:val="812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D4076A"/>
    <w:multiLevelType w:val="multilevel"/>
    <w:tmpl w:val="1EC03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445ED3"/>
    <w:multiLevelType w:val="multilevel"/>
    <w:tmpl w:val="17E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B54F73"/>
    <w:multiLevelType w:val="multilevel"/>
    <w:tmpl w:val="6D1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316603"/>
    <w:multiLevelType w:val="multilevel"/>
    <w:tmpl w:val="B77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052C82"/>
    <w:multiLevelType w:val="multilevel"/>
    <w:tmpl w:val="6826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B372CB"/>
    <w:multiLevelType w:val="multilevel"/>
    <w:tmpl w:val="6A9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710863"/>
    <w:multiLevelType w:val="multilevel"/>
    <w:tmpl w:val="C890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8220FF"/>
    <w:multiLevelType w:val="multilevel"/>
    <w:tmpl w:val="1E34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84500F"/>
    <w:multiLevelType w:val="multilevel"/>
    <w:tmpl w:val="46F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9E0828"/>
    <w:multiLevelType w:val="multilevel"/>
    <w:tmpl w:val="11B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E064EE"/>
    <w:multiLevelType w:val="multilevel"/>
    <w:tmpl w:val="7A5CB6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CC3486B"/>
    <w:multiLevelType w:val="multilevel"/>
    <w:tmpl w:val="CA68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0611468"/>
    <w:multiLevelType w:val="multilevel"/>
    <w:tmpl w:val="217A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BC3B64"/>
    <w:multiLevelType w:val="multilevel"/>
    <w:tmpl w:val="357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CC776E"/>
    <w:multiLevelType w:val="multilevel"/>
    <w:tmpl w:val="1FA6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E06944"/>
    <w:multiLevelType w:val="multilevel"/>
    <w:tmpl w:val="3B28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E2497F"/>
    <w:multiLevelType w:val="multilevel"/>
    <w:tmpl w:val="9CB0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DE76B9"/>
    <w:multiLevelType w:val="multilevel"/>
    <w:tmpl w:val="D218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557E8E"/>
    <w:multiLevelType w:val="multilevel"/>
    <w:tmpl w:val="C7B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7A2701"/>
    <w:multiLevelType w:val="multilevel"/>
    <w:tmpl w:val="20AA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601677D"/>
    <w:multiLevelType w:val="multilevel"/>
    <w:tmpl w:val="E61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317537"/>
    <w:multiLevelType w:val="multilevel"/>
    <w:tmpl w:val="17D0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6515628"/>
    <w:multiLevelType w:val="multilevel"/>
    <w:tmpl w:val="213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9D47E0"/>
    <w:multiLevelType w:val="multilevel"/>
    <w:tmpl w:val="614A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B609C2"/>
    <w:multiLevelType w:val="multilevel"/>
    <w:tmpl w:val="096E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241215"/>
    <w:multiLevelType w:val="multilevel"/>
    <w:tmpl w:val="AEE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6147E8"/>
    <w:multiLevelType w:val="multilevel"/>
    <w:tmpl w:val="852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686786">
    <w:abstractNumId w:val="1"/>
  </w:num>
  <w:num w:numId="2" w16cid:durableId="2135831580">
    <w:abstractNumId w:val="12"/>
  </w:num>
  <w:num w:numId="3" w16cid:durableId="748961148">
    <w:abstractNumId w:val="77"/>
  </w:num>
  <w:num w:numId="4" w16cid:durableId="448161432">
    <w:abstractNumId w:val="87"/>
  </w:num>
  <w:num w:numId="5" w16cid:durableId="71241933">
    <w:abstractNumId w:val="20"/>
  </w:num>
  <w:num w:numId="6" w16cid:durableId="12389241">
    <w:abstractNumId w:val="40"/>
  </w:num>
  <w:num w:numId="7" w16cid:durableId="545062965">
    <w:abstractNumId w:val="65"/>
  </w:num>
  <w:num w:numId="8" w16cid:durableId="1589804371">
    <w:abstractNumId w:val="30"/>
  </w:num>
  <w:num w:numId="9" w16cid:durableId="114493058">
    <w:abstractNumId w:val="33"/>
  </w:num>
  <w:num w:numId="10" w16cid:durableId="1537818166">
    <w:abstractNumId w:val="80"/>
  </w:num>
  <w:num w:numId="11" w16cid:durableId="421610078">
    <w:abstractNumId w:val="72"/>
  </w:num>
  <w:num w:numId="12" w16cid:durableId="212931155">
    <w:abstractNumId w:val="74"/>
  </w:num>
  <w:num w:numId="13" w16cid:durableId="908275195">
    <w:abstractNumId w:val="31"/>
  </w:num>
  <w:num w:numId="14" w16cid:durableId="1945771356">
    <w:abstractNumId w:val="53"/>
  </w:num>
  <w:num w:numId="15" w16cid:durableId="1592815554">
    <w:abstractNumId w:val="101"/>
  </w:num>
  <w:num w:numId="16" w16cid:durableId="839655861">
    <w:abstractNumId w:val="42"/>
  </w:num>
  <w:num w:numId="17" w16cid:durableId="484593700">
    <w:abstractNumId w:val="61"/>
  </w:num>
  <w:num w:numId="18" w16cid:durableId="899638088">
    <w:abstractNumId w:val="55"/>
  </w:num>
  <w:num w:numId="19" w16cid:durableId="1743913775">
    <w:abstractNumId w:val="11"/>
  </w:num>
  <w:num w:numId="20" w16cid:durableId="1571115371">
    <w:abstractNumId w:val="69"/>
  </w:num>
  <w:num w:numId="21" w16cid:durableId="1376731838">
    <w:abstractNumId w:val="52"/>
  </w:num>
  <w:num w:numId="22" w16cid:durableId="1843088285">
    <w:abstractNumId w:val="49"/>
  </w:num>
  <w:num w:numId="23" w16cid:durableId="680085185">
    <w:abstractNumId w:val="4"/>
  </w:num>
  <w:num w:numId="24" w16cid:durableId="669021528">
    <w:abstractNumId w:val="29"/>
  </w:num>
  <w:num w:numId="25" w16cid:durableId="869032887">
    <w:abstractNumId w:val="94"/>
  </w:num>
  <w:num w:numId="26" w16cid:durableId="1066761732">
    <w:abstractNumId w:val="50"/>
  </w:num>
  <w:num w:numId="27" w16cid:durableId="2066559924">
    <w:abstractNumId w:val="27"/>
  </w:num>
  <w:num w:numId="28" w16cid:durableId="290941261">
    <w:abstractNumId w:val="13"/>
  </w:num>
  <w:num w:numId="29" w16cid:durableId="941840389">
    <w:abstractNumId w:val="99"/>
  </w:num>
  <w:num w:numId="30" w16cid:durableId="429011770">
    <w:abstractNumId w:val="8"/>
  </w:num>
  <w:num w:numId="31" w16cid:durableId="1351494134">
    <w:abstractNumId w:val="92"/>
  </w:num>
  <w:num w:numId="32" w16cid:durableId="2132438776">
    <w:abstractNumId w:val="102"/>
  </w:num>
  <w:num w:numId="33" w16cid:durableId="1612201654">
    <w:abstractNumId w:val="3"/>
  </w:num>
  <w:num w:numId="34" w16cid:durableId="1667635599">
    <w:abstractNumId w:val="15"/>
  </w:num>
  <w:num w:numId="35" w16cid:durableId="1853640641">
    <w:abstractNumId w:val="41"/>
  </w:num>
  <w:num w:numId="36" w16cid:durableId="2116904189">
    <w:abstractNumId w:val="75"/>
  </w:num>
  <w:num w:numId="37" w16cid:durableId="126317257">
    <w:abstractNumId w:val="24"/>
  </w:num>
  <w:num w:numId="38" w16cid:durableId="1791781229">
    <w:abstractNumId w:val="66"/>
  </w:num>
  <w:num w:numId="39" w16cid:durableId="1355689644">
    <w:abstractNumId w:val="44"/>
  </w:num>
  <w:num w:numId="40" w16cid:durableId="1477333932">
    <w:abstractNumId w:val="38"/>
  </w:num>
  <w:num w:numId="41" w16cid:durableId="1365014859">
    <w:abstractNumId w:val="51"/>
  </w:num>
  <w:num w:numId="42" w16cid:durableId="1695156151">
    <w:abstractNumId w:val="9"/>
  </w:num>
  <w:num w:numId="43" w16cid:durableId="1752505200">
    <w:abstractNumId w:val="35"/>
  </w:num>
  <w:num w:numId="44" w16cid:durableId="1269003505">
    <w:abstractNumId w:val="56"/>
  </w:num>
  <w:num w:numId="45" w16cid:durableId="1368869584">
    <w:abstractNumId w:val="14"/>
  </w:num>
  <w:num w:numId="46" w16cid:durableId="861168208">
    <w:abstractNumId w:val="81"/>
  </w:num>
  <w:num w:numId="47" w16cid:durableId="2087416729">
    <w:abstractNumId w:val="85"/>
  </w:num>
  <w:num w:numId="48" w16cid:durableId="1345940412">
    <w:abstractNumId w:val="98"/>
  </w:num>
  <w:num w:numId="49" w16cid:durableId="917665772">
    <w:abstractNumId w:val="79"/>
  </w:num>
  <w:num w:numId="50" w16cid:durableId="829324986">
    <w:abstractNumId w:val="84"/>
  </w:num>
  <w:num w:numId="51" w16cid:durableId="223103804">
    <w:abstractNumId w:val="96"/>
  </w:num>
  <w:num w:numId="52" w16cid:durableId="698121315">
    <w:abstractNumId w:val="88"/>
  </w:num>
  <w:num w:numId="53" w16cid:durableId="1552114460">
    <w:abstractNumId w:val="46"/>
  </w:num>
  <w:num w:numId="54" w16cid:durableId="357854579">
    <w:abstractNumId w:val="63"/>
  </w:num>
  <w:num w:numId="55" w16cid:durableId="338433946">
    <w:abstractNumId w:val="28"/>
  </w:num>
  <w:num w:numId="56" w16cid:durableId="901409531">
    <w:abstractNumId w:val="43"/>
  </w:num>
  <w:num w:numId="57" w16cid:durableId="1256329166">
    <w:abstractNumId w:val="97"/>
  </w:num>
  <w:num w:numId="58" w16cid:durableId="311712096">
    <w:abstractNumId w:val="100"/>
  </w:num>
  <w:num w:numId="59" w16cid:durableId="1521116448">
    <w:abstractNumId w:val="95"/>
  </w:num>
  <w:num w:numId="60" w16cid:durableId="215169550">
    <w:abstractNumId w:val="67"/>
  </w:num>
  <w:num w:numId="61" w16cid:durableId="462579146">
    <w:abstractNumId w:val="34"/>
  </w:num>
  <w:num w:numId="62" w16cid:durableId="529034016">
    <w:abstractNumId w:val="45"/>
  </w:num>
  <w:num w:numId="63" w16cid:durableId="681593756">
    <w:abstractNumId w:val="89"/>
  </w:num>
  <w:num w:numId="64" w16cid:durableId="1235897745">
    <w:abstractNumId w:val="78"/>
  </w:num>
  <w:num w:numId="65" w16cid:durableId="41289964">
    <w:abstractNumId w:val="93"/>
  </w:num>
  <w:num w:numId="66" w16cid:durableId="1958680271">
    <w:abstractNumId w:val="90"/>
  </w:num>
  <w:num w:numId="67" w16cid:durableId="100413970">
    <w:abstractNumId w:val="57"/>
  </w:num>
  <w:num w:numId="68" w16cid:durableId="1071192956">
    <w:abstractNumId w:val="21"/>
  </w:num>
  <w:num w:numId="69" w16cid:durableId="2145002842">
    <w:abstractNumId w:val="26"/>
  </w:num>
  <w:num w:numId="70" w16cid:durableId="1741707588">
    <w:abstractNumId w:val="19"/>
  </w:num>
  <w:num w:numId="71" w16cid:durableId="222523992">
    <w:abstractNumId w:val="70"/>
  </w:num>
  <w:num w:numId="72" w16cid:durableId="1686786599">
    <w:abstractNumId w:val="82"/>
  </w:num>
  <w:num w:numId="73" w16cid:durableId="284891084">
    <w:abstractNumId w:val="91"/>
  </w:num>
  <w:num w:numId="74" w16cid:durableId="237592998">
    <w:abstractNumId w:val="36"/>
  </w:num>
  <w:num w:numId="75" w16cid:durableId="1680960740">
    <w:abstractNumId w:val="83"/>
  </w:num>
  <w:num w:numId="76" w16cid:durableId="1260068625">
    <w:abstractNumId w:val="54"/>
  </w:num>
  <w:num w:numId="77" w16cid:durableId="1107699208">
    <w:abstractNumId w:val="0"/>
  </w:num>
  <w:num w:numId="78" w16cid:durableId="1359547584">
    <w:abstractNumId w:val="39"/>
  </w:num>
  <w:num w:numId="79" w16cid:durableId="1043869672">
    <w:abstractNumId w:val="60"/>
  </w:num>
  <w:num w:numId="80" w16cid:durableId="1141726145">
    <w:abstractNumId w:val="22"/>
  </w:num>
  <w:num w:numId="81" w16cid:durableId="887298246">
    <w:abstractNumId w:val="62"/>
  </w:num>
  <w:num w:numId="82" w16cid:durableId="1577132928">
    <w:abstractNumId w:val="16"/>
  </w:num>
  <w:num w:numId="83" w16cid:durableId="1398816393">
    <w:abstractNumId w:val="37"/>
  </w:num>
  <w:num w:numId="84" w16cid:durableId="1000816723">
    <w:abstractNumId w:val="59"/>
  </w:num>
  <w:num w:numId="85" w16cid:durableId="1781334264">
    <w:abstractNumId w:val="73"/>
  </w:num>
  <w:num w:numId="86" w16cid:durableId="1849832193">
    <w:abstractNumId w:val="68"/>
  </w:num>
  <w:num w:numId="87" w16cid:durableId="1454980810">
    <w:abstractNumId w:val="86"/>
  </w:num>
  <w:num w:numId="88" w16cid:durableId="678893693">
    <w:abstractNumId w:val="18"/>
  </w:num>
  <w:num w:numId="89" w16cid:durableId="1186797331">
    <w:abstractNumId w:val="7"/>
  </w:num>
  <w:num w:numId="90" w16cid:durableId="933592190">
    <w:abstractNumId w:val="76"/>
  </w:num>
  <w:num w:numId="91" w16cid:durableId="1460762261">
    <w:abstractNumId w:val="47"/>
  </w:num>
  <w:num w:numId="92" w16cid:durableId="1523669648">
    <w:abstractNumId w:val="10"/>
  </w:num>
  <w:num w:numId="93" w16cid:durableId="448088757">
    <w:abstractNumId w:val="6"/>
  </w:num>
  <w:num w:numId="94" w16cid:durableId="2043363679">
    <w:abstractNumId w:val="48"/>
  </w:num>
  <w:num w:numId="95" w16cid:durableId="1088841441">
    <w:abstractNumId w:val="23"/>
  </w:num>
  <w:num w:numId="96" w16cid:durableId="38281839">
    <w:abstractNumId w:val="5"/>
  </w:num>
  <w:num w:numId="97" w16cid:durableId="119350829">
    <w:abstractNumId w:val="32"/>
  </w:num>
  <w:num w:numId="98" w16cid:durableId="151338470">
    <w:abstractNumId w:val="64"/>
  </w:num>
  <w:num w:numId="99" w16cid:durableId="976497950">
    <w:abstractNumId w:val="71"/>
  </w:num>
  <w:num w:numId="100" w16cid:durableId="1033656583">
    <w:abstractNumId w:val="17"/>
  </w:num>
  <w:num w:numId="101" w16cid:durableId="1157065524">
    <w:abstractNumId w:val="25"/>
  </w:num>
  <w:num w:numId="102" w16cid:durableId="1079597078">
    <w:abstractNumId w:val="2"/>
  </w:num>
  <w:num w:numId="103" w16cid:durableId="1631932672">
    <w:abstractNumId w:val="5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13"/>
    <w:rsid w:val="000A2B4F"/>
    <w:rsid w:val="000E5FEE"/>
    <w:rsid w:val="001F64F7"/>
    <w:rsid w:val="00323EEF"/>
    <w:rsid w:val="003D191D"/>
    <w:rsid w:val="0040774D"/>
    <w:rsid w:val="00597323"/>
    <w:rsid w:val="00637D5C"/>
    <w:rsid w:val="006B5117"/>
    <w:rsid w:val="00833C76"/>
    <w:rsid w:val="009576F4"/>
    <w:rsid w:val="00AF6313"/>
    <w:rsid w:val="00B73E81"/>
    <w:rsid w:val="00C7510A"/>
    <w:rsid w:val="00D96C26"/>
    <w:rsid w:val="00DB2A2A"/>
    <w:rsid w:val="00E61415"/>
    <w:rsid w:val="00FE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B95C"/>
  <w15:chartTrackingRefBased/>
  <w15:docId w15:val="{B8430E3E-5F13-4075-9FB9-1B34FA8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F63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SE183683</dc:creator>
  <cp:keywords/>
  <dc:description/>
  <cp:lastModifiedBy>Phan Hoang Ngoc Han</cp:lastModifiedBy>
  <cp:revision>14</cp:revision>
  <dcterms:created xsi:type="dcterms:W3CDTF">2024-06-23T16:18:00Z</dcterms:created>
  <dcterms:modified xsi:type="dcterms:W3CDTF">2024-07-17T11:13:00Z</dcterms:modified>
</cp:coreProperties>
</file>