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3D7205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B7608A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A37799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D3F637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EC60BC8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EFFD90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836E43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CDF2FE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3CD9A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E75B7E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51BE3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9F9E2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261D8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54CDB6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C80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D971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AAE5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0118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D6FE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A3D7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3FA0E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3093108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E2F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53B28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B390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8D1E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B86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7E1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686AC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C2937D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2AAAA6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85797C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36732F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91A2C7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225039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450D05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B56206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186ADA6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108070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C02A0E2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BE2FC4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DF52B81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192A311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57D9CB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6C0976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EF2F9B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2B0E" w14:textId="77777777" w:rsidR="008C7FD5" w:rsidRDefault="008C7FD5" w:rsidP="00311D87">
      <w:r>
        <w:separator/>
      </w:r>
    </w:p>
  </w:endnote>
  <w:endnote w:type="continuationSeparator" w:id="0">
    <w:p w14:paraId="2A83792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DEE2" w14:textId="77777777" w:rsidR="008C7FD5" w:rsidRDefault="008C7FD5" w:rsidP="00311D87">
      <w:r>
        <w:separator/>
      </w:r>
    </w:p>
  </w:footnote>
  <w:footnote w:type="continuationSeparator" w:id="0">
    <w:p w14:paraId="009E3FE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563E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46E975"/>
  <w15:chartTrackingRefBased/>
  <w15:docId w15:val="{C46907A5-D63E-479C-8951-C8DDC00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