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11FF16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81904D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2DB0F0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8DC93D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FE6BEC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17CCE8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1C0C60F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1F0E5F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B2B60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FFD219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CFDDCB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20A44C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EFD8BB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39351F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DDF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F0246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193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F080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3E57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6AF7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5582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BAF62F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585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67CE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2FF6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C65C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8B9C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C4CF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10D1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795F80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274D8D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7AF05E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082FE7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C68B28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9F390B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F59F31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8CFE0E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827B66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003F9C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3910E0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ED2C1E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665CC0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A5208C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055FD9B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68C52ED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DEEDCE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414F" w14:textId="77777777" w:rsidR="008C7FD5" w:rsidRDefault="008C7FD5" w:rsidP="00311D87">
      <w:r>
        <w:separator/>
      </w:r>
    </w:p>
  </w:endnote>
  <w:endnote w:type="continuationSeparator" w:id="0">
    <w:p w14:paraId="29F60DF6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6416" w14:textId="77777777" w:rsidR="008C7FD5" w:rsidRDefault="008C7FD5" w:rsidP="00311D87">
      <w:r>
        <w:separator/>
      </w:r>
    </w:p>
  </w:footnote>
  <w:footnote w:type="continuationSeparator" w:id="0">
    <w:p w14:paraId="05C1263B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A649E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9BAB37"/>
  <w15:chartTrackingRefBased/>
  <w15:docId w15:val="{BB6B6488-E127-49F1-9DA3-E2D94D09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