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F62C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728C76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277B1D0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14ED2CCA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69DC0C02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9C5A5A2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E7009D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B35B28D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60FAF6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2C8D6A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DDF0B59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0C330E5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B3799A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F0F95E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3F6BC2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B9BDF1C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5CAF397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75EA293E" w14:textId="77777777" w:rsidTr="002C6392">
        <w:tc>
          <w:tcPr>
            <w:tcW w:w="9747" w:type="dxa"/>
            <w:shd w:val="clear" w:color="auto" w:fill="auto"/>
          </w:tcPr>
          <w:p w14:paraId="25EFA719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33D3473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E20B" w14:textId="77777777" w:rsidR="00EC169E" w:rsidRDefault="00EC169E" w:rsidP="009A0D0F">
      <w:r>
        <w:separator/>
      </w:r>
    </w:p>
  </w:endnote>
  <w:endnote w:type="continuationSeparator" w:id="0">
    <w:p w14:paraId="05B76C0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DC3E" w14:textId="77777777" w:rsidR="00EC169E" w:rsidRDefault="00EC169E" w:rsidP="009A0D0F">
      <w:r>
        <w:separator/>
      </w:r>
    </w:p>
  </w:footnote>
  <w:footnote w:type="continuationSeparator" w:id="0">
    <w:p w14:paraId="5E4B0AC9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0796E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899F24"/>
  <w15:chartTrackingRefBased/>
  <w15:docId w15:val="{EA999C0C-F521-4E8A-9FCD-A6024B40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