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709"/>
        <w:gridCol w:w="1418"/>
        <w:gridCol w:w="1701"/>
        <w:gridCol w:w="567"/>
        <w:gridCol w:w="4394"/>
      </w:tblGrid>
      <w:tr w:rsidR="009D4F2D" w:rsidRPr="005E3D8D" w14:paraId="586E484D" w14:textId="77777777" w:rsidTr="00577378">
        <w:trPr>
          <w:cantSplit/>
          <w:trHeight w:val="158"/>
        </w:trPr>
        <w:tc>
          <w:tcPr>
            <w:tcW w:w="5813" w:type="dxa"/>
            <w:gridSpan w:val="5"/>
            <w:vMerge w:val="restart"/>
            <w:tcBorders>
              <w:right w:val="nil"/>
            </w:tcBorders>
            <w:vAlign w:val="center"/>
          </w:tcPr>
          <w:p w14:paraId="444AF6B2" w14:textId="77777777" w:rsidR="009D4F2D" w:rsidRPr="005E3D8D" w:rsidRDefault="004754C1" w:rsidP="004754C1">
            <w:pPr>
              <w:spacing w:line="0" w:lineRule="atLeast"/>
              <w:jc w:val="both"/>
              <w:rPr>
                <w:rFonts w:ascii="標楷體" w:eastAsia="標楷體" w:hAnsi="標楷體" w:cs="Arial Unicode MS"/>
                <w:b/>
                <w:bCs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 xml:space="preserve">   </w:t>
            </w:r>
            <w:proofErr w:type="gramStart"/>
            <w:r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臺</w:t>
            </w:r>
            <w:proofErr w:type="gramEnd"/>
            <w:r w:rsidR="009D4F2D" w:rsidRPr="005E3D8D"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南市關廟區調解委員會調解書</w:t>
            </w:r>
          </w:p>
        </w:tc>
        <w:tc>
          <w:tcPr>
            <w:tcW w:w="4961" w:type="dxa"/>
            <w:gridSpan w:val="2"/>
            <w:tcBorders>
              <w:left w:val="nil"/>
              <w:bottom w:val="nil"/>
            </w:tcBorders>
          </w:tcPr>
          <w:p w14:paraId="0AE6EF12" w14:textId="728ECAC8" w:rsidR="009D4F2D" w:rsidRPr="00B174EC" w:rsidRDefault="00163432" w:rsidP="007A01E9">
            <w:pPr>
              <w:ind w:leftChars="167" w:left="401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         </w:t>
            </w:r>
            <w:r w:rsidR="00AC0565" w:rsidRPr="00AC0565">
              <w:rPr>
                <w:rFonts w:ascii="標楷體" w:eastAsia="標楷體" w:hAnsi="標楷體" w:hint="eastAsia"/>
                <w:b/>
              </w:rPr>
              <w:t>案號</w:t>
            </w:r>
          </w:p>
        </w:tc>
      </w:tr>
      <w:tr w:rsidR="009D4F2D" w:rsidRPr="005E3D8D" w14:paraId="7BFB620A" w14:textId="77777777" w:rsidTr="00577378">
        <w:trPr>
          <w:cantSplit/>
          <w:trHeight w:val="467"/>
        </w:trPr>
        <w:tc>
          <w:tcPr>
            <w:tcW w:w="5813" w:type="dxa"/>
            <w:gridSpan w:val="5"/>
            <w:vMerge/>
            <w:tcBorders>
              <w:right w:val="nil"/>
            </w:tcBorders>
            <w:vAlign w:val="center"/>
          </w:tcPr>
          <w:p w14:paraId="19D885BF" w14:textId="77777777" w:rsidR="009D4F2D" w:rsidRPr="005E3D8D" w:rsidRDefault="009D4F2D" w:rsidP="009D4F2D">
            <w:pPr>
              <w:spacing w:line="0" w:lineRule="atLeast"/>
              <w:jc w:val="both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</w:tcBorders>
          </w:tcPr>
          <w:p w14:paraId="228FA6B6" w14:textId="6B065FA7" w:rsidR="009D4F2D" w:rsidRPr="00B174EC" w:rsidRDefault="00214686" w:rsidP="007A01E9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             </w:t>
            </w:r>
            <w:r w:rsidR="009D4F2D" w:rsidRPr="00B174EC">
              <w:rPr>
                <w:rFonts w:ascii="標楷體" w:eastAsia="標楷體" w:hAnsi="標楷體" w:hint="eastAsia"/>
                <w:b/>
              </w:rPr>
              <w:t>收件編號：全1頁</w:t>
            </w:r>
            <w:r w:rsidR="00163432">
              <w:rPr>
                <w:rFonts w:ascii="標楷體" w:eastAsia="標楷體" w:hAnsi="標楷體" w:hint="eastAsia"/>
                <w:b/>
              </w:rPr>
              <w:t xml:space="preserve">  </w:t>
            </w:r>
            <w:r w:rsidR="009D4F2D" w:rsidRPr="00B174EC">
              <w:rPr>
                <w:rFonts w:ascii="標楷體" w:eastAsia="標楷體" w:hAnsi="標楷體" w:hint="eastAsia"/>
                <w:b/>
              </w:rPr>
              <w:t xml:space="preserve">    </w:t>
            </w:r>
          </w:p>
        </w:tc>
      </w:tr>
      <w:tr w:rsidR="00AD17C3" w:rsidRPr="005E3D8D" w14:paraId="7E110796" w14:textId="77777777" w:rsidTr="008337FE">
        <w:trPr>
          <w:trHeight w:val="714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5ED163C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稱</w:t>
            </w:r>
            <w:r w:rsidR="004754C1">
              <w:rPr>
                <w:rFonts w:ascii="標楷體" w:eastAsia="標楷體" w:hAnsi="標楷體" w:hint="eastAsia"/>
              </w:rPr>
              <w:t xml:space="preserve">  </w:t>
            </w:r>
            <w:r w:rsidRPr="004754C1">
              <w:rPr>
                <w:rFonts w:ascii="標楷體" w:eastAsia="標楷體" w:hAnsi="標楷體" w:hint="eastAsia"/>
              </w:rPr>
              <w:t>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7AFEB3" w14:textId="77777777" w:rsid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754C1">
              <w:rPr>
                <w:rFonts w:ascii="標楷體" w:eastAsia="標楷體" w:hAnsi="標楷體" w:hint="eastAsia"/>
              </w:rPr>
              <w:t>姓名</w:t>
            </w:r>
          </w:p>
          <w:p w14:paraId="4089D917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或名稱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35A2CD0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5D8CB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0AA430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754C1">
              <w:rPr>
                <w:rFonts w:ascii="標楷體" w:eastAsia="標楷體" w:hAnsi="標楷體" w:hint="eastAsia"/>
              </w:rPr>
              <w:t>國民身分證</w:t>
            </w:r>
          </w:p>
          <w:p w14:paraId="04498102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E6ECB7" w14:textId="77777777" w:rsidR="00AD17C3" w:rsidRPr="004754C1" w:rsidRDefault="00AD17C3" w:rsidP="008337FE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4013EACB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754C1">
              <w:rPr>
                <w:rFonts w:ascii="標楷體" w:eastAsia="標楷體" w:hAnsi="標楷體" w:hint="eastAsia"/>
              </w:rPr>
              <w:t>住所或居所</w:t>
            </w:r>
          </w:p>
          <w:p w14:paraId="57233E11" w14:textId="77777777" w:rsidR="00AD17C3" w:rsidRPr="004754C1" w:rsidRDefault="00AD17C3" w:rsidP="004754C1">
            <w:pPr>
              <w:spacing w:line="0" w:lineRule="atLeast"/>
              <w:jc w:val="center"/>
              <w:rPr>
                <w:rFonts w:ascii="標楷體" w:eastAsia="標楷體" w:hAnsi="標楷體" w:cs="Arial Unicode MS"/>
              </w:rPr>
            </w:pPr>
            <w:r w:rsidRPr="004754C1">
              <w:rPr>
                <w:rFonts w:ascii="標楷體" w:eastAsia="標楷體" w:hAnsi="標楷體" w:hint="eastAsia"/>
              </w:rPr>
              <w:t>〈事務所或營業所〉</w:t>
            </w:r>
          </w:p>
        </w:tc>
      </w:tr>
      <w:tr w:rsidR="007A01E9" w:rsidRPr="005E3D8D" w14:paraId="55439325" w14:textId="77777777" w:rsidTr="00006DE7">
        <w:trPr>
          <w:trHeight w:val="53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F788" w14:textId="77777777" w:rsidR="007A01E9" w:rsidRPr="006C6A94" w:rsidRDefault="007A01E9" w:rsidP="007A01E9">
            <w:pPr>
              <w:jc w:val="center"/>
              <w:rPr>
                <w:rFonts w:ascii="標楷體" w:eastAsia="標楷體" w:hAnsi="標楷體"/>
              </w:rPr>
            </w:pPr>
            <w:r w:rsidRPr="006C6A94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07ED" w14:textId="6A135C67" w:rsidR="007A01E9" w:rsidRPr="006C6A94" w:rsidRDefault="007A01E9" w:rsidP="007A01E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A021C" w14:textId="3E3DF601" w:rsidR="007A01E9" w:rsidRPr="006C6A94" w:rsidRDefault="007A01E9" w:rsidP="007A01E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FE57C" w14:textId="1F27358C" w:rsidR="007A01E9" w:rsidRPr="006C6A94" w:rsidRDefault="007A01E9" w:rsidP="007A01E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37C84" w14:textId="56088019" w:rsidR="007A01E9" w:rsidRPr="003D68CD" w:rsidRDefault="007A01E9" w:rsidP="007A01E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CD62D" w14:textId="77777777" w:rsidR="007A01E9" w:rsidRPr="006C6A94" w:rsidRDefault="007A01E9" w:rsidP="007A01E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170DC" w14:textId="28D03185" w:rsidR="007A01E9" w:rsidRPr="004D3C1A" w:rsidRDefault="007A01E9" w:rsidP="007A01E9">
            <w:pPr>
              <w:rPr>
                <w:rFonts w:ascii="標楷體" w:eastAsia="標楷體" w:hAnsi="標楷體"/>
              </w:rPr>
            </w:pPr>
          </w:p>
        </w:tc>
      </w:tr>
    </w:tbl>
    <w:p w14:paraId="4D528CDB" w14:textId="2AFFD551" w:rsidR="00163432" w:rsidRPr="00163432" w:rsidRDefault="00FC1767" w:rsidP="00757F1B">
      <w:pPr>
        <w:tabs>
          <w:tab w:val="left" w:pos="7371"/>
        </w:tabs>
        <w:spacing w:beforeLines="50" w:before="180" w:afterLines="50" w:after="180" w:line="32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bookmarkStart w:id="0" w:name="_Hlk137027675"/>
      <w:r w:rsidRPr="00FC1767">
        <w:rPr>
          <w:rFonts w:ascii="標楷體" w:eastAsia="標楷體" w:hAnsi="標楷體" w:hint="eastAsia"/>
        </w:rPr>
        <w:t>上開當事人間因</w:t>
      </w:r>
      <w:r w:rsidR="00AF7B84">
        <w:rPr>
          <w:rFonts w:ascii="標楷體" w:eastAsia="標楷體" w:hAnsi="標楷體" w:hint="eastAsia"/>
        </w:rPr>
        <w:t>____________</w:t>
      </w:r>
      <w:r w:rsidRPr="00FC1767">
        <w:rPr>
          <w:rFonts w:ascii="標楷體" w:eastAsia="標楷體" w:hAnsi="標楷體" w:hint="eastAsia"/>
        </w:rPr>
        <w:t>，於</w:t>
      </w:r>
      <w:r w:rsidR="00AF7B84">
        <w:rPr>
          <w:rFonts w:ascii="標楷體" w:eastAsia="標楷體" w:hAnsi="標楷體" w:hint="eastAsia"/>
        </w:rPr>
        <w:t>____________</w:t>
      </w:r>
      <w:r w:rsidRPr="00FC1767">
        <w:rPr>
          <w:rFonts w:ascii="標楷體" w:eastAsia="標楷體" w:hAnsi="標楷體" w:hint="eastAsia"/>
        </w:rPr>
        <w:t>在本會調解室調解成立，內容如下</w:t>
      </w:r>
      <w:r w:rsidR="00163432" w:rsidRPr="00163432">
        <w:rPr>
          <w:rFonts w:ascii="標楷體" w:eastAsia="標楷體" w:hAnsi="標楷體" w:hint="eastAsia"/>
        </w:rPr>
        <w:t>：</w:t>
      </w:r>
      <w:bookmarkEnd w:id="0"/>
    </w:p>
    <w:p w14:paraId="72F27C9B" w14:textId="79E2AC04" w:rsidR="00163432" w:rsidRPr="00163432" w:rsidRDefault="00163432" w:rsidP="00757F1B">
      <w:pPr>
        <w:tabs>
          <w:tab w:val="left" w:pos="7371"/>
        </w:tabs>
        <w:spacing w:beforeLines="50" w:before="180" w:afterLines="50" w:after="180" w:line="320" w:lineRule="exact"/>
        <w:jc w:val="both"/>
        <w:rPr>
          <w:rFonts w:ascii="標楷體" w:eastAsia="標楷體" w:hAnsi="標楷體"/>
        </w:rPr>
      </w:pPr>
      <w:r w:rsidRPr="00163432">
        <w:rPr>
          <w:rFonts w:ascii="標楷體" w:eastAsia="標楷體" w:hAnsi="標楷體" w:hint="eastAsia"/>
        </w:rPr>
        <w:t xml:space="preserve">    </w:t>
      </w:r>
      <w:bookmarkStart w:id="1" w:name="_Hlk137027682"/>
      <w:r w:rsidR="007A01E9" w:rsidRPr="007A01E9">
        <w:rPr>
          <w:rFonts w:ascii="標楷體" w:eastAsia="標楷體" w:hAnsi="標楷體" w:hint="eastAsia"/>
        </w:rPr>
        <w:t>聲請人</w:t>
      </w:r>
      <w:r w:rsidR="00205674">
        <w:rPr>
          <w:rFonts w:ascii="標楷體" w:eastAsia="標楷體" w:hAnsi="標楷體" w:hint="eastAsia"/>
        </w:rPr>
        <w:t>_</w:t>
      </w:r>
      <w:r w:rsidR="007A01E9" w:rsidRPr="007A01E9">
        <w:rPr>
          <w:rFonts w:ascii="標楷體" w:eastAsia="標楷體" w:hAnsi="標楷體" w:hint="eastAsia"/>
        </w:rPr>
        <w:t>自稱於</w:t>
      </w:r>
      <w:r w:rsidR="00205674">
        <w:rPr>
          <w:rFonts w:ascii="標楷體" w:eastAsia="標楷體" w:hAnsi="標楷體" w:hint="eastAsia"/>
        </w:rPr>
        <w:t>_</w:t>
      </w:r>
      <w:r w:rsidR="007A01E9" w:rsidRPr="007A01E9">
        <w:rPr>
          <w:rFonts w:ascii="標楷體" w:eastAsia="標楷體" w:hAnsi="標楷體" w:hint="eastAsia"/>
        </w:rPr>
        <w:t>許，</w:t>
      </w:r>
      <w:r w:rsidR="00205674">
        <w:rPr>
          <w:rFonts w:ascii="標楷體" w:eastAsia="標楷體" w:hAnsi="標楷體" w:hint="eastAsia"/>
        </w:rPr>
        <w:t>_________</w:t>
      </w:r>
      <w:r w:rsidR="007A01E9" w:rsidRPr="007A01E9">
        <w:rPr>
          <w:rFonts w:ascii="標楷體" w:eastAsia="標楷體" w:hAnsi="標楷體" w:hint="eastAsia"/>
        </w:rPr>
        <w:t>與對造人</w:t>
      </w:r>
      <w:r w:rsidR="00205674">
        <w:rPr>
          <w:rFonts w:ascii="標楷體" w:eastAsia="標楷體" w:hAnsi="標楷體" w:hint="eastAsia"/>
        </w:rPr>
        <w:t>________</w:t>
      </w:r>
      <w:r w:rsidR="007A01E9" w:rsidRPr="007A01E9">
        <w:rPr>
          <w:rFonts w:ascii="標楷體" w:eastAsia="標楷體" w:hAnsi="標楷體" w:hint="eastAsia"/>
        </w:rPr>
        <w:t>發生事故，導致雙方</w:t>
      </w:r>
      <w:r w:rsidR="00205674">
        <w:rPr>
          <w:rFonts w:ascii="標楷體" w:eastAsia="標楷體" w:hAnsi="標楷體" w:hint="eastAsia"/>
        </w:rPr>
        <w:t>_______</w:t>
      </w:r>
      <w:r w:rsidR="007A01E9" w:rsidRPr="007A01E9">
        <w:rPr>
          <w:rFonts w:ascii="標楷體" w:eastAsia="標楷體" w:hAnsi="標楷體" w:hint="eastAsia"/>
        </w:rPr>
        <w:t>，本案經</w:t>
      </w:r>
      <w:r w:rsidR="00205674">
        <w:rPr>
          <w:rFonts w:ascii="標楷體" w:eastAsia="標楷體" w:hAnsi="標楷體" w:hint="eastAsia"/>
        </w:rPr>
        <w:t>________</w:t>
      </w:r>
      <w:r w:rsidR="007A01E9" w:rsidRPr="007A01E9">
        <w:rPr>
          <w:rFonts w:ascii="標楷體" w:eastAsia="標楷體" w:hAnsi="標楷體" w:hint="eastAsia"/>
        </w:rPr>
        <w:t>轉</w:t>
      </w:r>
      <w:proofErr w:type="gramStart"/>
      <w:r w:rsidR="007A01E9" w:rsidRPr="007A01E9">
        <w:rPr>
          <w:rFonts w:ascii="標楷體" w:eastAsia="標楷體" w:hAnsi="標楷體" w:hint="eastAsia"/>
        </w:rPr>
        <w:t>介</w:t>
      </w:r>
      <w:proofErr w:type="gramEnd"/>
      <w:r w:rsidR="007A01E9" w:rsidRPr="007A01E9">
        <w:rPr>
          <w:rFonts w:ascii="標楷體" w:eastAsia="標楷體" w:hAnsi="標楷體" w:hint="eastAsia"/>
        </w:rPr>
        <w:t>調解，</w:t>
      </w:r>
      <w:r w:rsidR="007A01E9" w:rsidRPr="007A01E9">
        <w:rPr>
          <w:rFonts w:ascii="標楷體" w:eastAsia="標楷體" w:hAnsi="標楷體"/>
        </w:rPr>
        <w:t>雙方同意如下</w:t>
      </w:r>
      <w:r w:rsidR="008E0FD1" w:rsidRPr="008E0FD1">
        <w:rPr>
          <w:rFonts w:ascii="標楷體" w:eastAsia="標楷體" w:hAnsi="標楷體"/>
        </w:rPr>
        <w:t>：</w:t>
      </w:r>
      <w:bookmarkEnd w:id="1"/>
    </w:p>
    <w:p w14:paraId="5EA2919E" w14:textId="77777777" w:rsidR="00163432" w:rsidRPr="00163432" w:rsidRDefault="00163432" w:rsidP="00757F1B">
      <w:pPr>
        <w:tabs>
          <w:tab w:val="left" w:pos="7371"/>
        </w:tabs>
        <w:spacing w:beforeLines="50" w:before="180" w:afterLines="50" w:after="180" w:line="320" w:lineRule="exact"/>
        <w:jc w:val="both"/>
        <w:rPr>
          <w:rFonts w:ascii="標楷體" w:eastAsia="標楷體" w:hAnsi="標楷體"/>
        </w:rPr>
      </w:pPr>
      <w:r w:rsidRPr="00163432">
        <w:rPr>
          <w:rFonts w:ascii="標楷體" w:eastAsia="標楷體" w:hAnsi="標楷體" w:hint="eastAsia"/>
        </w:rPr>
        <w:t xml:space="preserve">   </w:t>
      </w:r>
      <w:proofErr w:type="gramStart"/>
      <w:r w:rsidRPr="00163432">
        <w:rPr>
          <w:rFonts w:ascii="標楷體" w:eastAsia="標楷體" w:hAnsi="標楷體" w:hint="eastAsia"/>
        </w:rPr>
        <w:t>〈</w:t>
      </w:r>
      <w:proofErr w:type="gramEnd"/>
      <w:r w:rsidRPr="00163432">
        <w:rPr>
          <w:rFonts w:ascii="標楷體" w:eastAsia="標楷體" w:hAnsi="標楷體" w:hint="eastAsia"/>
        </w:rPr>
        <w:t>本件現正在臺灣地方檢察署偵查審理中，案號如右：                〉</w:t>
      </w:r>
    </w:p>
    <w:p w14:paraId="49D9AE8B" w14:textId="3B68AB0F" w:rsidR="00DD4786" w:rsidRPr="001312DA" w:rsidRDefault="00163432" w:rsidP="001312DA">
      <w:pPr>
        <w:tabs>
          <w:tab w:val="left" w:pos="7371"/>
        </w:tabs>
        <w:spacing w:beforeLines="50" w:before="180" w:afterLines="50" w:after="180" w:line="360" w:lineRule="exact"/>
        <w:jc w:val="both"/>
        <w:rPr>
          <w:rFonts w:ascii="標楷體" w:eastAsia="標楷體" w:hAnsi="標楷體" w:hint="eastAsia"/>
          <w:b/>
          <w:bCs/>
        </w:rPr>
      </w:pPr>
      <w:r w:rsidRPr="00163432">
        <w:rPr>
          <w:rFonts w:ascii="標楷體" w:eastAsia="標楷體" w:hAnsi="標楷體" w:hint="eastAsia"/>
          <w:b/>
          <w:bCs/>
        </w:rPr>
        <w:t>上</w:t>
      </w:r>
      <w:r w:rsidR="0035358E">
        <w:rPr>
          <w:rFonts w:ascii="標楷體" w:eastAsia="標楷體" w:hAnsi="標楷體" w:hint="eastAsia"/>
          <w:b/>
          <w:bCs/>
        </w:rPr>
        <w:t>開</w:t>
      </w:r>
      <w:r w:rsidRPr="00163432">
        <w:rPr>
          <w:rFonts w:ascii="標楷體" w:eastAsia="標楷體" w:hAnsi="標楷體" w:hint="eastAsia"/>
          <w:b/>
          <w:bCs/>
        </w:rPr>
        <w:t xml:space="preserve">調解成立內容：經向當場兩造當事人朗讀或交付閱讀，並無異議。 </w:t>
      </w:r>
    </w:p>
    <w:p w14:paraId="3F09E47C" w14:textId="77777777" w:rsidR="00DD4786" w:rsidRPr="00066DCE" w:rsidRDefault="00DD4786" w:rsidP="00A74E93">
      <w:pPr>
        <w:spacing w:line="360" w:lineRule="exact"/>
        <w:rPr>
          <w:rFonts w:ascii="標楷體" w:eastAsia="標楷體" w:hAnsi="標楷體"/>
          <w:sz w:val="12"/>
          <w:szCs w:val="12"/>
        </w:rPr>
      </w:pPr>
      <w:r w:rsidRPr="00066DCE">
        <w:rPr>
          <w:rFonts w:ascii="標楷體" w:eastAsia="標楷體" w:hAnsi="標楷體" w:hint="eastAsia"/>
        </w:rPr>
        <w:t xml:space="preserve">                                  </w:t>
      </w:r>
      <w:r w:rsidR="00A74E93">
        <w:rPr>
          <w:rFonts w:ascii="標楷體" w:eastAsia="標楷體" w:hAnsi="標楷體" w:hint="eastAsia"/>
        </w:rPr>
        <w:t xml:space="preserve"> </w:t>
      </w:r>
      <w:r w:rsidRPr="00066DCE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    </w:t>
      </w:r>
      <w:r w:rsidRPr="00066DCE">
        <w:rPr>
          <w:rFonts w:ascii="標楷體" w:eastAsia="標楷體" w:hAnsi="標楷體" w:hint="eastAsia"/>
          <w:sz w:val="12"/>
          <w:szCs w:val="12"/>
        </w:rPr>
        <w:t xml:space="preserve">〈簽名或蓋章〉  </w:t>
      </w:r>
      <w:r>
        <w:rPr>
          <w:rFonts w:ascii="標楷體" w:eastAsia="標楷體" w:hAnsi="標楷體" w:hint="eastAsia"/>
          <w:sz w:val="12"/>
          <w:szCs w:val="12"/>
        </w:rPr>
        <w:t xml:space="preserve">                              </w:t>
      </w:r>
      <w:r w:rsidR="00A74E93">
        <w:rPr>
          <w:rFonts w:ascii="標楷體" w:eastAsia="標楷體" w:hAnsi="標楷體" w:hint="eastAsia"/>
          <w:sz w:val="12"/>
          <w:szCs w:val="12"/>
        </w:rPr>
        <w:t xml:space="preserve">      </w:t>
      </w:r>
      <w:r w:rsidRPr="00066DCE">
        <w:rPr>
          <w:rFonts w:ascii="標楷體" w:eastAsia="標楷體" w:hAnsi="標楷體" w:hint="eastAsia"/>
          <w:sz w:val="12"/>
          <w:szCs w:val="12"/>
        </w:rPr>
        <w:t>〈簽名或蓋章〉</w:t>
      </w:r>
    </w:p>
    <w:p w14:paraId="798F48A7" w14:textId="77777777" w:rsidR="00AD17C3" w:rsidRPr="005E3D8D" w:rsidRDefault="00AD17C3" w:rsidP="00A74E93">
      <w:pPr>
        <w:spacing w:afterLines="50" w:after="180" w:line="360" w:lineRule="exact"/>
        <w:rPr>
          <w:rFonts w:ascii="標楷體" w:eastAsia="標楷體" w:hAnsi="標楷體"/>
          <w:sz w:val="20"/>
          <w:szCs w:val="20"/>
        </w:rPr>
      </w:pPr>
      <w:r w:rsidRPr="005E3D8D">
        <w:rPr>
          <w:rFonts w:ascii="標楷體" w:eastAsia="標楷體" w:hAnsi="標楷體" w:hint="eastAsia"/>
          <w:sz w:val="20"/>
          <w:szCs w:val="20"/>
        </w:rPr>
        <w:t>出席調解委員或協同調解人〈本件經兩造當事人同意由下列人員調解〉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567"/>
        <w:gridCol w:w="2977"/>
        <w:gridCol w:w="709"/>
        <w:gridCol w:w="1417"/>
        <w:gridCol w:w="567"/>
        <w:gridCol w:w="2127"/>
        <w:gridCol w:w="734"/>
      </w:tblGrid>
      <w:tr w:rsidR="00AD17C3" w:rsidRPr="005E3D8D" w14:paraId="303C5CF0" w14:textId="77777777" w:rsidTr="001F3C86">
        <w:trPr>
          <w:trHeight w:val="449"/>
        </w:trPr>
        <w:tc>
          <w:tcPr>
            <w:tcW w:w="1162" w:type="dxa"/>
            <w:vAlign w:val="center"/>
          </w:tcPr>
          <w:p w14:paraId="08E3262F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委員姓名</w:t>
            </w:r>
          </w:p>
        </w:tc>
        <w:tc>
          <w:tcPr>
            <w:tcW w:w="567" w:type="dxa"/>
            <w:vAlign w:val="center"/>
          </w:tcPr>
          <w:p w14:paraId="0D3C81C4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2977" w:type="dxa"/>
            <w:vAlign w:val="center"/>
          </w:tcPr>
          <w:p w14:paraId="654AE184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住所或居所</w:t>
            </w:r>
          </w:p>
        </w:tc>
        <w:tc>
          <w:tcPr>
            <w:tcW w:w="709" w:type="dxa"/>
            <w:vAlign w:val="center"/>
          </w:tcPr>
          <w:p w14:paraId="04BA7054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簽名蓋章</w:t>
            </w:r>
          </w:p>
        </w:tc>
        <w:tc>
          <w:tcPr>
            <w:tcW w:w="1417" w:type="dxa"/>
            <w:vAlign w:val="center"/>
          </w:tcPr>
          <w:p w14:paraId="7F740527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協同調解人</w:t>
            </w:r>
          </w:p>
        </w:tc>
        <w:tc>
          <w:tcPr>
            <w:tcW w:w="567" w:type="dxa"/>
            <w:vAlign w:val="center"/>
          </w:tcPr>
          <w:p w14:paraId="20F6A3AE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2127" w:type="dxa"/>
            <w:vAlign w:val="center"/>
          </w:tcPr>
          <w:p w14:paraId="30F1FD17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住所或居所</w:t>
            </w:r>
          </w:p>
        </w:tc>
        <w:tc>
          <w:tcPr>
            <w:tcW w:w="734" w:type="dxa"/>
            <w:vAlign w:val="center"/>
          </w:tcPr>
          <w:p w14:paraId="4E871BA5" w14:textId="77777777" w:rsidR="00AD17C3" w:rsidRPr="001F3C86" w:rsidRDefault="00AD17C3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1F3C86">
              <w:rPr>
                <w:rFonts w:ascii="標楷體" w:eastAsia="標楷體" w:hAnsi="標楷體" w:hint="eastAsia"/>
              </w:rPr>
              <w:t>簽名蓋章</w:t>
            </w:r>
          </w:p>
        </w:tc>
      </w:tr>
      <w:tr w:rsidR="00233E51" w:rsidRPr="005E3D8D" w14:paraId="05E10354" w14:textId="77777777" w:rsidTr="001F3C86">
        <w:trPr>
          <w:trHeight w:val="513"/>
        </w:trPr>
        <w:tc>
          <w:tcPr>
            <w:tcW w:w="1162" w:type="dxa"/>
            <w:vAlign w:val="center"/>
          </w:tcPr>
          <w:p w14:paraId="16C62E6B" w14:textId="6DEDEEA1" w:rsidR="00233E51" w:rsidRPr="001F3C86" w:rsidRDefault="00233E51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Align w:val="center"/>
          </w:tcPr>
          <w:p w14:paraId="4BEF806F" w14:textId="77777777" w:rsidR="00233E51" w:rsidRPr="001F3C86" w:rsidRDefault="00233E51" w:rsidP="00A74E93">
            <w:pPr>
              <w:spacing w:line="0" w:lineRule="atLeast"/>
              <w:jc w:val="center"/>
            </w:pPr>
          </w:p>
        </w:tc>
        <w:tc>
          <w:tcPr>
            <w:tcW w:w="2977" w:type="dxa"/>
            <w:vAlign w:val="center"/>
          </w:tcPr>
          <w:p w14:paraId="3E1EF9B1" w14:textId="3370154D" w:rsidR="00233E51" w:rsidRPr="001F3C86" w:rsidRDefault="00233E51" w:rsidP="00A74E93">
            <w:pPr>
              <w:spacing w:line="0" w:lineRule="atLeast"/>
              <w:jc w:val="center"/>
            </w:pPr>
          </w:p>
        </w:tc>
        <w:tc>
          <w:tcPr>
            <w:tcW w:w="709" w:type="dxa"/>
            <w:vAlign w:val="center"/>
          </w:tcPr>
          <w:p w14:paraId="455DCD33" w14:textId="77777777" w:rsidR="00233E51" w:rsidRPr="001F3C86" w:rsidRDefault="00233E51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  <w:vAlign w:val="center"/>
          </w:tcPr>
          <w:p w14:paraId="3A95E576" w14:textId="77777777" w:rsidR="00233E51" w:rsidRPr="001F3C86" w:rsidRDefault="00233E51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Align w:val="center"/>
          </w:tcPr>
          <w:p w14:paraId="2390A1BB" w14:textId="77777777" w:rsidR="00233E51" w:rsidRPr="001F3C86" w:rsidRDefault="00233E51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27" w:type="dxa"/>
            <w:vAlign w:val="center"/>
          </w:tcPr>
          <w:p w14:paraId="7E994FCE" w14:textId="77777777" w:rsidR="00233E51" w:rsidRPr="001F3C86" w:rsidRDefault="00233E51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4" w:type="dxa"/>
            <w:vAlign w:val="center"/>
          </w:tcPr>
          <w:p w14:paraId="5A979FF9" w14:textId="77777777" w:rsidR="00233E51" w:rsidRPr="001F3C86" w:rsidRDefault="00233E51" w:rsidP="00A74E9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AD17C3" w:rsidRPr="005E3D8D" w14:paraId="1C3D59B3" w14:textId="77777777" w:rsidTr="001F3C86">
        <w:trPr>
          <w:cantSplit/>
          <w:trHeight w:val="779"/>
        </w:trPr>
        <w:tc>
          <w:tcPr>
            <w:tcW w:w="10260" w:type="dxa"/>
            <w:gridSpan w:val="8"/>
            <w:vAlign w:val="center"/>
          </w:tcPr>
          <w:p w14:paraId="24496843" w14:textId="77777777" w:rsidR="00AD17C3" w:rsidRPr="005E3D8D" w:rsidRDefault="00AD17C3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上調解書業經本院依法審核，准予核定。                    年度</w:t>
            </w:r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   </w:t>
            </w:r>
            <w:proofErr w:type="gramStart"/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核字第</w:t>
            </w:r>
            <w:proofErr w:type="gramEnd"/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               </w:t>
            </w: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號</w:t>
            </w:r>
          </w:p>
          <w:p w14:paraId="2F319567" w14:textId="77777777" w:rsidR="00AD17C3" w:rsidRPr="005E3D8D" w:rsidRDefault="00AD17C3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中華民國</w:t>
            </w:r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          </w:t>
            </w: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年</w:t>
            </w:r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        </w:t>
            </w: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月</w:t>
            </w:r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       </w:t>
            </w: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日</w:t>
            </w:r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 xml:space="preserve">      </w:t>
            </w:r>
            <w:r w:rsidRPr="005E3D8D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5E3D8D">
              <w:rPr>
                <w:rFonts w:ascii="標楷體" w:eastAsia="標楷體" w:hAnsi="標楷體" w:hint="eastAsia"/>
                <w:sz w:val="20"/>
                <w:szCs w:val="20"/>
              </w:rPr>
              <w:t>地方法院法官</w:t>
            </w:r>
          </w:p>
        </w:tc>
      </w:tr>
    </w:tbl>
    <w:p w14:paraId="78A6F43A" w14:textId="77777777" w:rsidR="00AD17C3" w:rsidRPr="005E3D8D" w:rsidRDefault="00AD17C3" w:rsidP="00D37C00">
      <w:pPr>
        <w:spacing w:beforeLines="50" w:before="180" w:afterLines="50" w:after="180" w:line="240" w:lineRule="exact"/>
        <w:rPr>
          <w:rFonts w:ascii="標楷體" w:eastAsia="標楷體" w:hAnsi="標楷體"/>
          <w:sz w:val="20"/>
          <w:szCs w:val="20"/>
        </w:rPr>
      </w:pPr>
      <w:r w:rsidRPr="005E3D8D">
        <w:rPr>
          <w:rFonts w:ascii="標楷體" w:eastAsia="標楷體" w:hAnsi="標楷體" w:hint="eastAsia"/>
          <w:sz w:val="20"/>
          <w:szCs w:val="20"/>
        </w:rPr>
        <w:t>附註：</w:t>
      </w:r>
      <w:r w:rsidR="00D37C00">
        <w:rPr>
          <w:rFonts w:ascii="標楷體" w:eastAsia="標楷體" w:hAnsi="標楷體" w:hint="eastAsia"/>
          <w:sz w:val="20"/>
          <w:szCs w:val="20"/>
        </w:rPr>
        <w:t>1</w:t>
      </w:r>
      <w:r w:rsidR="00D37C00">
        <w:rPr>
          <w:rFonts w:ascii="標楷體" w:eastAsia="標楷體" w:hAnsi="標楷體"/>
          <w:sz w:val="20"/>
          <w:szCs w:val="20"/>
        </w:rPr>
        <w:t>.</w:t>
      </w:r>
      <w:r w:rsidRPr="005E3D8D">
        <w:rPr>
          <w:rFonts w:ascii="標楷體" w:eastAsia="標楷體" w:hAnsi="標楷體" w:hint="eastAsia"/>
          <w:sz w:val="20"/>
          <w:szCs w:val="20"/>
        </w:rPr>
        <w:t>稱謂欄填寫雙方當事人、法定代理人、利害關係人。</w:t>
      </w:r>
    </w:p>
    <w:p w14:paraId="37F44ADC" w14:textId="77777777" w:rsidR="00AD17C3" w:rsidRPr="005E3D8D" w:rsidRDefault="00AD17C3" w:rsidP="00D37C00">
      <w:pPr>
        <w:spacing w:beforeLines="50" w:before="180" w:afterLines="50" w:after="180" w:line="240" w:lineRule="exac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5E3D8D">
        <w:rPr>
          <w:rFonts w:ascii="標楷體" w:eastAsia="標楷體" w:hAnsi="標楷體" w:hint="eastAsia"/>
          <w:sz w:val="20"/>
          <w:szCs w:val="20"/>
        </w:rPr>
        <w:t>2.調解經法院核定後，當事人就該事件不得再行起訴、告訴或自訴。</w:t>
      </w:r>
    </w:p>
    <w:p w14:paraId="31E8A214" w14:textId="77777777" w:rsidR="00AD17C3" w:rsidRPr="005E3D8D" w:rsidRDefault="00AD17C3" w:rsidP="00D37C00">
      <w:pPr>
        <w:spacing w:beforeLines="50" w:before="180" w:afterLines="50" w:after="180" w:line="240" w:lineRule="exact"/>
        <w:ind w:leftChars="246" w:left="706" w:hangingChars="58" w:hanging="116"/>
        <w:rPr>
          <w:rFonts w:ascii="標楷體" w:eastAsia="標楷體" w:hAnsi="標楷體"/>
          <w:sz w:val="20"/>
          <w:szCs w:val="20"/>
        </w:rPr>
      </w:pPr>
      <w:r w:rsidRPr="005E3D8D">
        <w:rPr>
          <w:rFonts w:ascii="標楷體" w:eastAsia="標楷體" w:hAnsi="標楷體" w:hint="eastAsia"/>
          <w:sz w:val="20"/>
          <w:szCs w:val="20"/>
        </w:rPr>
        <w:t>3.經法院核定之民事調解，與民事確定判決有同一之效力；經法院核定之刑事調解，已給付金錢或其他代替物或有價證券之一定數量為標的，其調解書具有執行名義。</w:t>
      </w:r>
    </w:p>
    <w:sectPr w:rsidR="00AD17C3" w:rsidRPr="005E3D8D" w:rsidSect="0035358E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3FA2" w14:textId="77777777" w:rsidR="00457B4E" w:rsidRDefault="00457B4E" w:rsidP="000C091C">
      <w:r>
        <w:separator/>
      </w:r>
    </w:p>
  </w:endnote>
  <w:endnote w:type="continuationSeparator" w:id="0">
    <w:p w14:paraId="11CAD584" w14:textId="77777777" w:rsidR="00457B4E" w:rsidRDefault="00457B4E" w:rsidP="000C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8154" w14:textId="77777777" w:rsidR="00457B4E" w:rsidRDefault="00457B4E" w:rsidP="000C091C">
      <w:r>
        <w:separator/>
      </w:r>
    </w:p>
  </w:footnote>
  <w:footnote w:type="continuationSeparator" w:id="0">
    <w:p w14:paraId="05A550A7" w14:textId="77777777" w:rsidR="00457B4E" w:rsidRDefault="00457B4E" w:rsidP="000C0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49B"/>
    <w:multiLevelType w:val="hybridMultilevel"/>
    <w:tmpl w:val="1B4CBD3E"/>
    <w:lvl w:ilvl="0" w:tplc="C4464706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764EBC"/>
    <w:multiLevelType w:val="hybridMultilevel"/>
    <w:tmpl w:val="1F8697FC"/>
    <w:lvl w:ilvl="0" w:tplc="661A54C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493F4D"/>
    <w:multiLevelType w:val="hybridMultilevel"/>
    <w:tmpl w:val="556EF6CE"/>
    <w:lvl w:ilvl="0" w:tplc="1E9EF8C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2514CD1"/>
    <w:multiLevelType w:val="hybridMultilevel"/>
    <w:tmpl w:val="524ED7B6"/>
    <w:lvl w:ilvl="0" w:tplc="E85E1E6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A3F2602"/>
    <w:multiLevelType w:val="hybridMultilevel"/>
    <w:tmpl w:val="756074F2"/>
    <w:lvl w:ilvl="0" w:tplc="04090015">
      <w:start w:val="1"/>
      <w:numFmt w:val="taiwaneseCountingThousand"/>
      <w:lvlText w:val="%1、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 w16cid:durableId="842738573">
    <w:abstractNumId w:val="0"/>
  </w:num>
  <w:num w:numId="2" w16cid:durableId="1983384001">
    <w:abstractNumId w:val="2"/>
  </w:num>
  <w:num w:numId="3" w16cid:durableId="1930232016">
    <w:abstractNumId w:val="1"/>
  </w:num>
  <w:num w:numId="4" w16cid:durableId="1408721710">
    <w:abstractNumId w:val="3"/>
  </w:num>
  <w:num w:numId="5" w16cid:durableId="706176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E1A"/>
    <w:rsid w:val="0000077E"/>
    <w:rsid w:val="00000BA9"/>
    <w:rsid w:val="00002574"/>
    <w:rsid w:val="00004E85"/>
    <w:rsid w:val="00006DE7"/>
    <w:rsid w:val="0001220B"/>
    <w:rsid w:val="00012AE6"/>
    <w:rsid w:val="00014D75"/>
    <w:rsid w:val="00015F80"/>
    <w:rsid w:val="00020859"/>
    <w:rsid w:val="00027504"/>
    <w:rsid w:val="00035737"/>
    <w:rsid w:val="000372EA"/>
    <w:rsid w:val="00037722"/>
    <w:rsid w:val="00044C76"/>
    <w:rsid w:val="0004760D"/>
    <w:rsid w:val="00050804"/>
    <w:rsid w:val="00050C2F"/>
    <w:rsid w:val="000527A5"/>
    <w:rsid w:val="000557FA"/>
    <w:rsid w:val="00057E5C"/>
    <w:rsid w:val="000641E4"/>
    <w:rsid w:val="00067524"/>
    <w:rsid w:val="00067614"/>
    <w:rsid w:val="00071C69"/>
    <w:rsid w:val="000733E7"/>
    <w:rsid w:val="00074A2A"/>
    <w:rsid w:val="000750A5"/>
    <w:rsid w:val="00075D7D"/>
    <w:rsid w:val="00085D21"/>
    <w:rsid w:val="0008725C"/>
    <w:rsid w:val="00090BD3"/>
    <w:rsid w:val="00091780"/>
    <w:rsid w:val="00094BEB"/>
    <w:rsid w:val="000A12B8"/>
    <w:rsid w:val="000A29AC"/>
    <w:rsid w:val="000A300B"/>
    <w:rsid w:val="000A4FD4"/>
    <w:rsid w:val="000A5832"/>
    <w:rsid w:val="000A7CE1"/>
    <w:rsid w:val="000B1C2F"/>
    <w:rsid w:val="000B3559"/>
    <w:rsid w:val="000C091C"/>
    <w:rsid w:val="000D0137"/>
    <w:rsid w:val="000D1E5B"/>
    <w:rsid w:val="000D3A3F"/>
    <w:rsid w:val="000D6903"/>
    <w:rsid w:val="000E5924"/>
    <w:rsid w:val="000F0C3D"/>
    <w:rsid w:val="000F7834"/>
    <w:rsid w:val="000F7EBC"/>
    <w:rsid w:val="00100C84"/>
    <w:rsid w:val="00101656"/>
    <w:rsid w:val="00103E21"/>
    <w:rsid w:val="00110B04"/>
    <w:rsid w:val="00115356"/>
    <w:rsid w:val="00116E28"/>
    <w:rsid w:val="00125516"/>
    <w:rsid w:val="00126413"/>
    <w:rsid w:val="001312DA"/>
    <w:rsid w:val="001412C7"/>
    <w:rsid w:val="00142DF9"/>
    <w:rsid w:val="00147C17"/>
    <w:rsid w:val="001516CA"/>
    <w:rsid w:val="00153C46"/>
    <w:rsid w:val="00163432"/>
    <w:rsid w:val="0016702A"/>
    <w:rsid w:val="0017080E"/>
    <w:rsid w:val="00180DC1"/>
    <w:rsid w:val="00190490"/>
    <w:rsid w:val="0019076B"/>
    <w:rsid w:val="001927B6"/>
    <w:rsid w:val="00194D39"/>
    <w:rsid w:val="00195075"/>
    <w:rsid w:val="0019772C"/>
    <w:rsid w:val="001A0090"/>
    <w:rsid w:val="001A1A77"/>
    <w:rsid w:val="001A2157"/>
    <w:rsid w:val="001A525F"/>
    <w:rsid w:val="001A6C03"/>
    <w:rsid w:val="001A6C65"/>
    <w:rsid w:val="001A785E"/>
    <w:rsid w:val="001A7D9B"/>
    <w:rsid w:val="001B1C9D"/>
    <w:rsid w:val="001B1FD1"/>
    <w:rsid w:val="001B26FA"/>
    <w:rsid w:val="001B4C2E"/>
    <w:rsid w:val="001B6660"/>
    <w:rsid w:val="001B6AB5"/>
    <w:rsid w:val="001C595D"/>
    <w:rsid w:val="001D0200"/>
    <w:rsid w:val="001D33F8"/>
    <w:rsid w:val="001D70B0"/>
    <w:rsid w:val="001E2200"/>
    <w:rsid w:val="001E2365"/>
    <w:rsid w:val="001E294C"/>
    <w:rsid w:val="001E2AB5"/>
    <w:rsid w:val="001F0C97"/>
    <w:rsid w:val="001F3C86"/>
    <w:rsid w:val="001F6F13"/>
    <w:rsid w:val="00200BD1"/>
    <w:rsid w:val="00205674"/>
    <w:rsid w:val="00205B05"/>
    <w:rsid w:val="00205BFE"/>
    <w:rsid w:val="0021082D"/>
    <w:rsid w:val="00212795"/>
    <w:rsid w:val="002142A2"/>
    <w:rsid w:val="00214686"/>
    <w:rsid w:val="00216126"/>
    <w:rsid w:val="00216624"/>
    <w:rsid w:val="00226061"/>
    <w:rsid w:val="00227FB4"/>
    <w:rsid w:val="00233D9B"/>
    <w:rsid w:val="00233E51"/>
    <w:rsid w:val="002406EC"/>
    <w:rsid w:val="00240D95"/>
    <w:rsid w:val="0024192E"/>
    <w:rsid w:val="00242B2D"/>
    <w:rsid w:val="00244EF4"/>
    <w:rsid w:val="00245480"/>
    <w:rsid w:val="00247443"/>
    <w:rsid w:val="00247EC4"/>
    <w:rsid w:val="00250A9B"/>
    <w:rsid w:val="00253D34"/>
    <w:rsid w:val="00255FBB"/>
    <w:rsid w:val="00256552"/>
    <w:rsid w:val="00266B99"/>
    <w:rsid w:val="00267353"/>
    <w:rsid w:val="002775FF"/>
    <w:rsid w:val="00280A9C"/>
    <w:rsid w:val="00286A37"/>
    <w:rsid w:val="00293E0B"/>
    <w:rsid w:val="002A2D73"/>
    <w:rsid w:val="002A33FF"/>
    <w:rsid w:val="002A3CEC"/>
    <w:rsid w:val="002B528E"/>
    <w:rsid w:val="002B5D6A"/>
    <w:rsid w:val="002B7226"/>
    <w:rsid w:val="002C3C8A"/>
    <w:rsid w:val="002C4B0E"/>
    <w:rsid w:val="002C548F"/>
    <w:rsid w:val="002C56D0"/>
    <w:rsid w:val="002D00C2"/>
    <w:rsid w:val="002D15AB"/>
    <w:rsid w:val="002D3112"/>
    <w:rsid w:val="002E28B8"/>
    <w:rsid w:val="002E31A4"/>
    <w:rsid w:val="002E38F3"/>
    <w:rsid w:val="002F0C87"/>
    <w:rsid w:val="002F5418"/>
    <w:rsid w:val="00300EB2"/>
    <w:rsid w:val="00301303"/>
    <w:rsid w:val="003056AE"/>
    <w:rsid w:val="00310214"/>
    <w:rsid w:val="00310AD8"/>
    <w:rsid w:val="00313394"/>
    <w:rsid w:val="003142E3"/>
    <w:rsid w:val="00316B4E"/>
    <w:rsid w:val="003238A3"/>
    <w:rsid w:val="00326793"/>
    <w:rsid w:val="00330D02"/>
    <w:rsid w:val="00331F68"/>
    <w:rsid w:val="003325E2"/>
    <w:rsid w:val="00340E06"/>
    <w:rsid w:val="00342184"/>
    <w:rsid w:val="00342BDD"/>
    <w:rsid w:val="00344AC5"/>
    <w:rsid w:val="00346D62"/>
    <w:rsid w:val="00347B6B"/>
    <w:rsid w:val="0035358E"/>
    <w:rsid w:val="00361579"/>
    <w:rsid w:val="00363FA8"/>
    <w:rsid w:val="00364F59"/>
    <w:rsid w:val="00366237"/>
    <w:rsid w:val="003731C4"/>
    <w:rsid w:val="00375CF4"/>
    <w:rsid w:val="003830E7"/>
    <w:rsid w:val="00387AC4"/>
    <w:rsid w:val="00387FAE"/>
    <w:rsid w:val="00394CCE"/>
    <w:rsid w:val="00397948"/>
    <w:rsid w:val="003A4B9F"/>
    <w:rsid w:val="003A7CAA"/>
    <w:rsid w:val="003B4D23"/>
    <w:rsid w:val="003B54D8"/>
    <w:rsid w:val="003B6505"/>
    <w:rsid w:val="003B6580"/>
    <w:rsid w:val="003B68E6"/>
    <w:rsid w:val="003B7564"/>
    <w:rsid w:val="003C4407"/>
    <w:rsid w:val="003C6F60"/>
    <w:rsid w:val="003C7A4E"/>
    <w:rsid w:val="003D4657"/>
    <w:rsid w:val="003D547F"/>
    <w:rsid w:val="003D65F9"/>
    <w:rsid w:val="003E0163"/>
    <w:rsid w:val="003E06AB"/>
    <w:rsid w:val="003E4D32"/>
    <w:rsid w:val="003F1F21"/>
    <w:rsid w:val="003F335F"/>
    <w:rsid w:val="003F46D8"/>
    <w:rsid w:val="003F4BE4"/>
    <w:rsid w:val="003F6069"/>
    <w:rsid w:val="003F67DF"/>
    <w:rsid w:val="003F6FB3"/>
    <w:rsid w:val="00400752"/>
    <w:rsid w:val="004018D8"/>
    <w:rsid w:val="00404F7B"/>
    <w:rsid w:val="00415321"/>
    <w:rsid w:val="004167E6"/>
    <w:rsid w:val="00420003"/>
    <w:rsid w:val="00421D03"/>
    <w:rsid w:val="00422593"/>
    <w:rsid w:val="00422F56"/>
    <w:rsid w:val="00424D17"/>
    <w:rsid w:val="00431DF5"/>
    <w:rsid w:val="00432A25"/>
    <w:rsid w:val="004332F5"/>
    <w:rsid w:val="00435203"/>
    <w:rsid w:val="00436AF9"/>
    <w:rsid w:val="00440289"/>
    <w:rsid w:val="004411F3"/>
    <w:rsid w:val="004437D1"/>
    <w:rsid w:val="00447E32"/>
    <w:rsid w:val="00454D22"/>
    <w:rsid w:val="00457A33"/>
    <w:rsid w:val="00457B4E"/>
    <w:rsid w:val="004615DB"/>
    <w:rsid w:val="004647A6"/>
    <w:rsid w:val="00471A37"/>
    <w:rsid w:val="004732C6"/>
    <w:rsid w:val="00474DA7"/>
    <w:rsid w:val="004754C1"/>
    <w:rsid w:val="00477345"/>
    <w:rsid w:val="004800DE"/>
    <w:rsid w:val="00485B0D"/>
    <w:rsid w:val="0048643B"/>
    <w:rsid w:val="004907EF"/>
    <w:rsid w:val="00495960"/>
    <w:rsid w:val="004A3F07"/>
    <w:rsid w:val="004A51A0"/>
    <w:rsid w:val="004A6508"/>
    <w:rsid w:val="004B07A5"/>
    <w:rsid w:val="004B1422"/>
    <w:rsid w:val="004B27ED"/>
    <w:rsid w:val="004B33BD"/>
    <w:rsid w:val="004B387D"/>
    <w:rsid w:val="004B5257"/>
    <w:rsid w:val="004B68D4"/>
    <w:rsid w:val="004B7CB0"/>
    <w:rsid w:val="004B7CF6"/>
    <w:rsid w:val="004C16CB"/>
    <w:rsid w:val="004C2AE4"/>
    <w:rsid w:val="004C2E06"/>
    <w:rsid w:val="004C414B"/>
    <w:rsid w:val="004D4A8A"/>
    <w:rsid w:val="004D7372"/>
    <w:rsid w:val="004E0DA8"/>
    <w:rsid w:val="004E1634"/>
    <w:rsid w:val="004E5037"/>
    <w:rsid w:val="004E5DF1"/>
    <w:rsid w:val="004F09C2"/>
    <w:rsid w:val="004F119B"/>
    <w:rsid w:val="004F2257"/>
    <w:rsid w:val="004F6D3E"/>
    <w:rsid w:val="004F7C19"/>
    <w:rsid w:val="00500847"/>
    <w:rsid w:val="0050153F"/>
    <w:rsid w:val="00503364"/>
    <w:rsid w:val="00503378"/>
    <w:rsid w:val="00506371"/>
    <w:rsid w:val="00507DE0"/>
    <w:rsid w:val="00511D01"/>
    <w:rsid w:val="005229AF"/>
    <w:rsid w:val="00527633"/>
    <w:rsid w:val="00527F0F"/>
    <w:rsid w:val="00533AA8"/>
    <w:rsid w:val="00534FB0"/>
    <w:rsid w:val="00542345"/>
    <w:rsid w:val="00544B31"/>
    <w:rsid w:val="00545D35"/>
    <w:rsid w:val="00551F0C"/>
    <w:rsid w:val="00554210"/>
    <w:rsid w:val="00555B75"/>
    <w:rsid w:val="00560658"/>
    <w:rsid w:val="0056462B"/>
    <w:rsid w:val="00570653"/>
    <w:rsid w:val="005725B2"/>
    <w:rsid w:val="00573120"/>
    <w:rsid w:val="00577378"/>
    <w:rsid w:val="00580BA5"/>
    <w:rsid w:val="005862AE"/>
    <w:rsid w:val="0058714B"/>
    <w:rsid w:val="00591E71"/>
    <w:rsid w:val="005933DE"/>
    <w:rsid w:val="005946A9"/>
    <w:rsid w:val="005977DD"/>
    <w:rsid w:val="005A0B39"/>
    <w:rsid w:val="005A12AB"/>
    <w:rsid w:val="005A270A"/>
    <w:rsid w:val="005A534A"/>
    <w:rsid w:val="005B2A9C"/>
    <w:rsid w:val="005B701B"/>
    <w:rsid w:val="005B704C"/>
    <w:rsid w:val="005B761A"/>
    <w:rsid w:val="005C04BD"/>
    <w:rsid w:val="005C254C"/>
    <w:rsid w:val="005C55F6"/>
    <w:rsid w:val="005D095A"/>
    <w:rsid w:val="005D6593"/>
    <w:rsid w:val="005D67E1"/>
    <w:rsid w:val="005D7696"/>
    <w:rsid w:val="005E03C6"/>
    <w:rsid w:val="005E0F2B"/>
    <w:rsid w:val="005E28EB"/>
    <w:rsid w:val="005E3D8D"/>
    <w:rsid w:val="005E6983"/>
    <w:rsid w:val="005F132C"/>
    <w:rsid w:val="005F3648"/>
    <w:rsid w:val="005F36C0"/>
    <w:rsid w:val="005F37A3"/>
    <w:rsid w:val="005F3E1A"/>
    <w:rsid w:val="005F51FB"/>
    <w:rsid w:val="005F7FF0"/>
    <w:rsid w:val="006060A8"/>
    <w:rsid w:val="006064EC"/>
    <w:rsid w:val="00611A64"/>
    <w:rsid w:val="00613E48"/>
    <w:rsid w:val="00613E81"/>
    <w:rsid w:val="00617A84"/>
    <w:rsid w:val="006209A6"/>
    <w:rsid w:val="00626394"/>
    <w:rsid w:val="0062681A"/>
    <w:rsid w:val="00626E7E"/>
    <w:rsid w:val="006278B9"/>
    <w:rsid w:val="00632D7F"/>
    <w:rsid w:val="006356FD"/>
    <w:rsid w:val="00643108"/>
    <w:rsid w:val="006440EF"/>
    <w:rsid w:val="00645474"/>
    <w:rsid w:val="006462E2"/>
    <w:rsid w:val="00647D12"/>
    <w:rsid w:val="006557EF"/>
    <w:rsid w:val="00655B18"/>
    <w:rsid w:val="00656739"/>
    <w:rsid w:val="0065786C"/>
    <w:rsid w:val="0066390D"/>
    <w:rsid w:val="006643AB"/>
    <w:rsid w:val="00664719"/>
    <w:rsid w:val="00664E3F"/>
    <w:rsid w:val="006654A4"/>
    <w:rsid w:val="006712F6"/>
    <w:rsid w:val="00686228"/>
    <w:rsid w:val="00686A63"/>
    <w:rsid w:val="00686C7C"/>
    <w:rsid w:val="00693DBF"/>
    <w:rsid w:val="00695349"/>
    <w:rsid w:val="006A11F0"/>
    <w:rsid w:val="006A1B2A"/>
    <w:rsid w:val="006A1B4F"/>
    <w:rsid w:val="006A1ED8"/>
    <w:rsid w:val="006A3F24"/>
    <w:rsid w:val="006B1050"/>
    <w:rsid w:val="006B1EB4"/>
    <w:rsid w:val="006B4D52"/>
    <w:rsid w:val="006B7AEE"/>
    <w:rsid w:val="006C146D"/>
    <w:rsid w:val="006C14D5"/>
    <w:rsid w:val="006C1E3C"/>
    <w:rsid w:val="006C316C"/>
    <w:rsid w:val="006C4321"/>
    <w:rsid w:val="006C4B4F"/>
    <w:rsid w:val="006C7A25"/>
    <w:rsid w:val="006D2185"/>
    <w:rsid w:val="006E06B6"/>
    <w:rsid w:val="006E5FAC"/>
    <w:rsid w:val="006E6FD6"/>
    <w:rsid w:val="006E7685"/>
    <w:rsid w:val="006E7F84"/>
    <w:rsid w:val="006F257A"/>
    <w:rsid w:val="006F2972"/>
    <w:rsid w:val="006F5FC6"/>
    <w:rsid w:val="006F6448"/>
    <w:rsid w:val="006F7279"/>
    <w:rsid w:val="00700944"/>
    <w:rsid w:val="00700D58"/>
    <w:rsid w:val="00702081"/>
    <w:rsid w:val="00704CD3"/>
    <w:rsid w:val="00714E56"/>
    <w:rsid w:val="00721CDE"/>
    <w:rsid w:val="0072239B"/>
    <w:rsid w:val="00722446"/>
    <w:rsid w:val="007230D4"/>
    <w:rsid w:val="007300CD"/>
    <w:rsid w:val="0073210F"/>
    <w:rsid w:val="00732B3B"/>
    <w:rsid w:val="00733410"/>
    <w:rsid w:val="00733B62"/>
    <w:rsid w:val="00734C89"/>
    <w:rsid w:val="00735565"/>
    <w:rsid w:val="00735EC7"/>
    <w:rsid w:val="007464A6"/>
    <w:rsid w:val="00750011"/>
    <w:rsid w:val="00750917"/>
    <w:rsid w:val="00756629"/>
    <w:rsid w:val="00757F1B"/>
    <w:rsid w:val="00763C2A"/>
    <w:rsid w:val="00764869"/>
    <w:rsid w:val="00766722"/>
    <w:rsid w:val="0077556F"/>
    <w:rsid w:val="00776A5A"/>
    <w:rsid w:val="00776F9F"/>
    <w:rsid w:val="007807B4"/>
    <w:rsid w:val="00780890"/>
    <w:rsid w:val="007833FC"/>
    <w:rsid w:val="00783A24"/>
    <w:rsid w:val="007844CF"/>
    <w:rsid w:val="00785FAA"/>
    <w:rsid w:val="0079079F"/>
    <w:rsid w:val="00794BC9"/>
    <w:rsid w:val="00796413"/>
    <w:rsid w:val="007A01E9"/>
    <w:rsid w:val="007A02C7"/>
    <w:rsid w:val="007A1BED"/>
    <w:rsid w:val="007A7EAA"/>
    <w:rsid w:val="007B2997"/>
    <w:rsid w:val="007B3B65"/>
    <w:rsid w:val="007B4626"/>
    <w:rsid w:val="007C074E"/>
    <w:rsid w:val="007C3416"/>
    <w:rsid w:val="007C3AF1"/>
    <w:rsid w:val="007C527E"/>
    <w:rsid w:val="007D76A2"/>
    <w:rsid w:val="007E7FFE"/>
    <w:rsid w:val="007F4449"/>
    <w:rsid w:val="007F79C3"/>
    <w:rsid w:val="0080092A"/>
    <w:rsid w:val="00812229"/>
    <w:rsid w:val="00820E65"/>
    <w:rsid w:val="008227A7"/>
    <w:rsid w:val="00825904"/>
    <w:rsid w:val="00832712"/>
    <w:rsid w:val="00832F19"/>
    <w:rsid w:val="008337FE"/>
    <w:rsid w:val="00836DD6"/>
    <w:rsid w:val="00840F8E"/>
    <w:rsid w:val="00851A1C"/>
    <w:rsid w:val="0085285F"/>
    <w:rsid w:val="00853085"/>
    <w:rsid w:val="008545DB"/>
    <w:rsid w:val="008568C0"/>
    <w:rsid w:val="00857424"/>
    <w:rsid w:val="00860CBB"/>
    <w:rsid w:val="00861189"/>
    <w:rsid w:val="00863C96"/>
    <w:rsid w:val="00864D57"/>
    <w:rsid w:val="00866736"/>
    <w:rsid w:val="0086711E"/>
    <w:rsid w:val="00870407"/>
    <w:rsid w:val="00873192"/>
    <w:rsid w:val="008772C4"/>
    <w:rsid w:val="00877574"/>
    <w:rsid w:val="008776E4"/>
    <w:rsid w:val="008804B2"/>
    <w:rsid w:val="008811A7"/>
    <w:rsid w:val="00886D17"/>
    <w:rsid w:val="008961ED"/>
    <w:rsid w:val="00896EF3"/>
    <w:rsid w:val="008A0967"/>
    <w:rsid w:val="008A1552"/>
    <w:rsid w:val="008A1AF2"/>
    <w:rsid w:val="008A489E"/>
    <w:rsid w:val="008B22E0"/>
    <w:rsid w:val="008B76AA"/>
    <w:rsid w:val="008C37EE"/>
    <w:rsid w:val="008C4732"/>
    <w:rsid w:val="008C5551"/>
    <w:rsid w:val="008D200D"/>
    <w:rsid w:val="008D35A1"/>
    <w:rsid w:val="008D6BBF"/>
    <w:rsid w:val="008E0FD1"/>
    <w:rsid w:val="008E2B71"/>
    <w:rsid w:val="008F0C80"/>
    <w:rsid w:val="008F104E"/>
    <w:rsid w:val="008F393B"/>
    <w:rsid w:val="008F70F2"/>
    <w:rsid w:val="008F7C98"/>
    <w:rsid w:val="009008FE"/>
    <w:rsid w:val="00901CE2"/>
    <w:rsid w:val="00904736"/>
    <w:rsid w:val="00904DBF"/>
    <w:rsid w:val="00905E96"/>
    <w:rsid w:val="00906F2F"/>
    <w:rsid w:val="00912BE0"/>
    <w:rsid w:val="009146A9"/>
    <w:rsid w:val="00915570"/>
    <w:rsid w:val="00916E05"/>
    <w:rsid w:val="0092208E"/>
    <w:rsid w:val="00923EDB"/>
    <w:rsid w:val="0092654E"/>
    <w:rsid w:val="0093308C"/>
    <w:rsid w:val="00934B34"/>
    <w:rsid w:val="009357EA"/>
    <w:rsid w:val="00937446"/>
    <w:rsid w:val="009514DD"/>
    <w:rsid w:val="009551BC"/>
    <w:rsid w:val="00955F3B"/>
    <w:rsid w:val="00956474"/>
    <w:rsid w:val="00956C31"/>
    <w:rsid w:val="00961AEF"/>
    <w:rsid w:val="00965C06"/>
    <w:rsid w:val="00966577"/>
    <w:rsid w:val="009709EC"/>
    <w:rsid w:val="009717A5"/>
    <w:rsid w:val="00973475"/>
    <w:rsid w:val="00976676"/>
    <w:rsid w:val="009772EC"/>
    <w:rsid w:val="00983B91"/>
    <w:rsid w:val="00984724"/>
    <w:rsid w:val="00991EF5"/>
    <w:rsid w:val="00993820"/>
    <w:rsid w:val="00995A4B"/>
    <w:rsid w:val="009965E4"/>
    <w:rsid w:val="009A25F8"/>
    <w:rsid w:val="009A2BE2"/>
    <w:rsid w:val="009A3633"/>
    <w:rsid w:val="009A6B94"/>
    <w:rsid w:val="009A75CB"/>
    <w:rsid w:val="009B11DB"/>
    <w:rsid w:val="009B203E"/>
    <w:rsid w:val="009B66DF"/>
    <w:rsid w:val="009C0E33"/>
    <w:rsid w:val="009C160D"/>
    <w:rsid w:val="009C56B9"/>
    <w:rsid w:val="009D0935"/>
    <w:rsid w:val="009D0ACE"/>
    <w:rsid w:val="009D22F3"/>
    <w:rsid w:val="009D3CAF"/>
    <w:rsid w:val="009D425F"/>
    <w:rsid w:val="009D4987"/>
    <w:rsid w:val="009D4F2D"/>
    <w:rsid w:val="009D5CDE"/>
    <w:rsid w:val="009D60A9"/>
    <w:rsid w:val="009D6119"/>
    <w:rsid w:val="009E09CC"/>
    <w:rsid w:val="009E21B3"/>
    <w:rsid w:val="009E301A"/>
    <w:rsid w:val="009E3E00"/>
    <w:rsid w:val="009E3F56"/>
    <w:rsid w:val="009F17CF"/>
    <w:rsid w:val="009F1A65"/>
    <w:rsid w:val="009F21F4"/>
    <w:rsid w:val="009F2E4C"/>
    <w:rsid w:val="00A01361"/>
    <w:rsid w:val="00A01936"/>
    <w:rsid w:val="00A02502"/>
    <w:rsid w:val="00A02B47"/>
    <w:rsid w:val="00A07D29"/>
    <w:rsid w:val="00A16BC7"/>
    <w:rsid w:val="00A208A6"/>
    <w:rsid w:val="00A25D59"/>
    <w:rsid w:val="00A267A8"/>
    <w:rsid w:val="00A2783F"/>
    <w:rsid w:val="00A3146B"/>
    <w:rsid w:val="00A34863"/>
    <w:rsid w:val="00A37FEC"/>
    <w:rsid w:val="00A40ADF"/>
    <w:rsid w:val="00A42361"/>
    <w:rsid w:val="00A521C6"/>
    <w:rsid w:val="00A54976"/>
    <w:rsid w:val="00A54DEF"/>
    <w:rsid w:val="00A55890"/>
    <w:rsid w:val="00A605B3"/>
    <w:rsid w:val="00A66CAD"/>
    <w:rsid w:val="00A74E93"/>
    <w:rsid w:val="00A76DEC"/>
    <w:rsid w:val="00A802E5"/>
    <w:rsid w:val="00A81E69"/>
    <w:rsid w:val="00A82E62"/>
    <w:rsid w:val="00A864A6"/>
    <w:rsid w:val="00A87AEB"/>
    <w:rsid w:val="00A909C6"/>
    <w:rsid w:val="00A93A0A"/>
    <w:rsid w:val="00A95033"/>
    <w:rsid w:val="00A950CB"/>
    <w:rsid w:val="00A95AF6"/>
    <w:rsid w:val="00A97EAB"/>
    <w:rsid w:val="00AA185C"/>
    <w:rsid w:val="00AB370B"/>
    <w:rsid w:val="00AB6956"/>
    <w:rsid w:val="00AC0565"/>
    <w:rsid w:val="00AC3FEC"/>
    <w:rsid w:val="00AD0630"/>
    <w:rsid w:val="00AD06AE"/>
    <w:rsid w:val="00AD17C3"/>
    <w:rsid w:val="00AD19BA"/>
    <w:rsid w:val="00AD2B93"/>
    <w:rsid w:val="00AD60E4"/>
    <w:rsid w:val="00AD61DA"/>
    <w:rsid w:val="00AD7350"/>
    <w:rsid w:val="00AE7681"/>
    <w:rsid w:val="00AF06BD"/>
    <w:rsid w:val="00AF3522"/>
    <w:rsid w:val="00AF7B84"/>
    <w:rsid w:val="00AF7C17"/>
    <w:rsid w:val="00B006D5"/>
    <w:rsid w:val="00B00738"/>
    <w:rsid w:val="00B01BF0"/>
    <w:rsid w:val="00B05264"/>
    <w:rsid w:val="00B05E9F"/>
    <w:rsid w:val="00B05FA1"/>
    <w:rsid w:val="00B078F7"/>
    <w:rsid w:val="00B10127"/>
    <w:rsid w:val="00B1186B"/>
    <w:rsid w:val="00B125FB"/>
    <w:rsid w:val="00B12E77"/>
    <w:rsid w:val="00B158A4"/>
    <w:rsid w:val="00B16722"/>
    <w:rsid w:val="00B16CC3"/>
    <w:rsid w:val="00B17AAC"/>
    <w:rsid w:val="00B20176"/>
    <w:rsid w:val="00B214A9"/>
    <w:rsid w:val="00B22B9C"/>
    <w:rsid w:val="00B23A01"/>
    <w:rsid w:val="00B2603B"/>
    <w:rsid w:val="00B30F39"/>
    <w:rsid w:val="00B379BC"/>
    <w:rsid w:val="00B40516"/>
    <w:rsid w:val="00B523E6"/>
    <w:rsid w:val="00B5344F"/>
    <w:rsid w:val="00B57696"/>
    <w:rsid w:val="00B57CB7"/>
    <w:rsid w:val="00B60809"/>
    <w:rsid w:val="00B62498"/>
    <w:rsid w:val="00B648D7"/>
    <w:rsid w:val="00B678A8"/>
    <w:rsid w:val="00B719F8"/>
    <w:rsid w:val="00B71D83"/>
    <w:rsid w:val="00B81E3D"/>
    <w:rsid w:val="00B8547D"/>
    <w:rsid w:val="00BA4E09"/>
    <w:rsid w:val="00BA6D6B"/>
    <w:rsid w:val="00BA72AE"/>
    <w:rsid w:val="00BB2BFA"/>
    <w:rsid w:val="00BB6377"/>
    <w:rsid w:val="00BB6CCC"/>
    <w:rsid w:val="00BC2537"/>
    <w:rsid w:val="00BC3C71"/>
    <w:rsid w:val="00BC3F6C"/>
    <w:rsid w:val="00BC4F61"/>
    <w:rsid w:val="00BC6933"/>
    <w:rsid w:val="00BD1077"/>
    <w:rsid w:val="00BD26A2"/>
    <w:rsid w:val="00BD55EC"/>
    <w:rsid w:val="00BD7344"/>
    <w:rsid w:val="00BE7473"/>
    <w:rsid w:val="00BF094E"/>
    <w:rsid w:val="00C02E3D"/>
    <w:rsid w:val="00C062DE"/>
    <w:rsid w:val="00C12AFD"/>
    <w:rsid w:val="00C1345C"/>
    <w:rsid w:val="00C13509"/>
    <w:rsid w:val="00C140AE"/>
    <w:rsid w:val="00C16358"/>
    <w:rsid w:val="00C1767D"/>
    <w:rsid w:val="00C20B3E"/>
    <w:rsid w:val="00C233C2"/>
    <w:rsid w:val="00C24971"/>
    <w:rsid w:val="00C25E3F"/>
    <w:rsid w:val="00C30E3D"/>
    <w:rsid w:val="00C33E19"/>
    <w:rsid w:val="00C3529A"/>
    <w:rsid w:val="00C35BB5"/>
    <w:rsid w:val="00C41181"/>
    <w:rsid w:val="00C42FEF"/>
    <w:rsid w:val="00C440CC"/>
    <w:rsid w:val="00C51BDE"/>
    <w:rsid w:val="00C566AB"/>
    <w:rsid w:val="00C56847"/>
    <w:rsid w:val="00C61C11"/>
    <w:rsid w:val="00C644A6"/>
    <w:rsid w:val="00C666DB"/>
    <w:rsid w:val="00C67BA2"/>
    <w:rsid w:val="00C7623A"/>
    <w:rsid w:val="00C82084"/>
    <w:rsid w:val="00C823BF"/>
    <w:rsid w:val="00C82FFD"/>
    <w:rsid w:val="00C83177"/>
    <w:rsid w:val="00C86C23"/>
    <w:rsid w:val="00C87AC3"/>
    <w:rsid w:val="00C961ED"/>
    <w:rsid w:val="00CA084B"/>
    <w:rsid w:val="00CA5209"/>
    <w:rsid w:val="00CB6CF6"/>
    <w:rsid w:val="00CB77C9"/>
    <w:rsid w:val="00CC4DE8"/>
    <w:rsid w:val="00CC5AC6"/>
    <w:rsid w:val="00CC71A2"/>
    <w:rsid w:val="00CD4C5B"/>
    <w:rsid w:val="00CD5F09"/>
    <w:rsid w:val="00CE04A3"/>
    <w:rsid w:val="00CE3C0F"/>
    <w:rsid w:val="00CE5479"/>
    <w:rsid w:val="00CE595C"/>
    <w:rsid w:val="00CE5A5C"/>
    <w:rsid w:val="00CE62C8"/>
    <w:rsid w:val="00CE6AEF"/>
    <w:rsid w:val="00CF177A"/>
    <w:rsid w:val="00CF29D9"/>
    <w:rsid w:val="00CF2D60"/>
    <w:rsid w:val="00CF3CE3"/>
    <w:rsid w:val="00CF5AC3"/>
    <w:rsid w:val="00D03BAD"/>
    <w:rsid w:val="00D07569"/>
    <w:rsid w:val="00D14620"/>
    <w:rsid w:val="00D1515F"/>
    <w:rsid w:val="00D17DE7"/>
    <w:rsid w:val="00D17DFD"/>
    <w:rsid w:val="00D27A12"/>
    <w:rsid w:val="00D30CF5"/>
    <w:rsid w:val="00D31423"/>
    <w:rsid w:val="00D34497"/>
    <w:rsid w:val="00D37C00"/>
    <w:rsid w:val="00D434AF"/>
    <w:rsid w:val="00D449CF"/>
    <w:rsid w:val="00D44DC8"/>
    <w:rsid w:val="00D473A4"/>
    <w:rsid w:val="00D54FE8"/>
    <w:rsid w:val="00D556E4"/>
    <w:rsid w:val="00D65C9E"/>
    <w:rsid w:val="00D669A3"/>
    <w:rsid w:val="00D73876"/>
    <w:rsid w:val="00D84366"/>
    <w:rsid w:val="00D846BF"/>
    <w:rsid w:val="00D848D7"/>
    <w:rsid w:val="00D86419"/>
    <w:rsid w:val="00D87FFE"/>
    <w:rsid w:val="00D90A42"/>
    <w:rsid w:val="00D922BF"/>
    <w:rsid w:val="00DA1548"/>
    <w:rsid w:val="00DA45BF"/>
    <w:rsid w:val="00DA4790"/>
    <w:rsid w:val="00DB35FF"/>
    <w:rsid w:val="00DB664E"/>
    <w:rsid w:val="00DC0199"/>
    <w:rsid w:val="00DC0CB6"/>
    <w:rsid w:val="00DC1DFF"/>
    <w:rsid w:val="00DC2126"/>
    <w:rsid w:val="00DC3651"/>
    <w:rsid w:val="00DC5A6C"/>
    <w:rsid w:val="00DC5B24"/>
    <w:rsid w:val="00DD0D8D"/>
    <w:rsid w:val="00DD166B"/>
    <w:rsid w:val="00DD289E"/>
    <w:rsid w:val="00DD348C"/>
    <w:rsid w:val="00DD4786"/>
    <w:rsid w:val="00DD6D37"/>
    <w:rsid w:val="00DE2084"/>
    <w:rsid w:val="00DE4569"/>
    <w:rsid w:val="00DF5672"/>
    <w:rsid w:val="00DF743A"/>
    <w:rsid w:val="00E00AF5"/>
    <w:rsid w:val="00E01297"/>
    <w:rsid w:val="00E01BD1"/>
    <w:rsid w:val="00E03A7E"/>
    <w:rsid w:val="00E06973"/>
    <w:rsid w:val="00E07E8D"/>
    <w:rsid w:val="00E07F67"/>
    <w:rsid w:val="00E11569"/>
    <w:rsid w:val="00E21607"/>
    <w:rsid w:val="00E22CF2"/>
    <w:rsid w:val="00E24014"/>
    <w:rsid w:val="00E249AE"/>
    <w:rsid w:val="00E269D4"/>
    <w:rsid w:val="00E26A89"/>
    <w:rsid w:val="00E305CB"/>
    <w:rsid w:val="00E311FF"/>
    <w:rsid w:val="00E37163"/>
    <w:rsid w:val="00E37250"/>
    <w:rsid w:val="00E40CDB"/>
    <w:rsid w:val="00E40ED5"/>
    <w:rsid w:val="00E41677"/>
    <w:rsid w:val="00E42120"/>
    <w:rsid w:val="00E52F22"/>
    <w:rsid w:val="00E54493"/>
    <w:rsid w:val="00E544F8"/>
    <w:rsid w:val="00E54F9C"/>
    <w:rsid w:val="00E55696"/>
    <w:rsid w:val="00E57AFD"/>
    <w:rsid w:val="00E6022F"/>
    <w:rsid w:val="00E6199B"/>
    <w:rsid w:val="00E63314"/>
    <w:rsid w:val="00E661E2"/>
    <w:rsid w:val="00E6676F"/>
    <w:rsid w:val="00E715B6"/>
    <w:rsid w:val="00E83CB8"/>
    <w:rsid w:val="00E84115"/>
    <w:rsid w:val="00E8779E"/>
    <w:rsid w:val="00E91F2B"/>
    <w:rsid w:val="00EA17A6"/>
    <w:rsid w:val="00EA2FDA"/>
    <w:rsid w:val="00EA4C5D"/>
    <w:rsid w:val="00EA53CA"/>
    <w:rsid w:val="00EB0BD8"/>
    <w:rsid w:val="00EB1B38"/>
    <w:rsid w:val="00EB7F52"/>
    <w:rsid w:val="00EC538D"/>
    <w:rsid w:val="00EC64B3"/>
    <w:rsid w:val="00ED09B6"/>
    <w:rsid w:val="00ED6BF0"/>
    <w:rsid w:val="00ED773A"/>
    <w:rsid w:val="00EE0A59"/>
    <w:rsid w:val="00EE1E54"/>
    <w:rsid w:val="00EF0532"/>
    <w:rsid w:val="00EF1B55"/>
    <w:rsid w:val="00EF4D05"/>
    <w:rsid w:val="00EF5486"/>
    <w:rsid w:val="00F021A7"/>
    <w:rsid w:val="00F02E2E"/>
    <w:rsid w:val="00F0459B"/>
    <w:rsid w:val="00F10237"/>
    <w:rsid w:val="00F10678"/>
    <w:rsid w:val="00F17ED7"/>
    <w:rsid w:val="00F20D7B"/>
    <w:rsid w:val="00F21E0E"/>
    <w:rsid w:val="00F2741B"/>
    <w:rsid w:val="00F30EF8"/>
    <w:rsid w:val="00F318AE"/>
    <w:rsid w:val="00F33A52"/>
    <w:rsid w:val="00F42FC4"/>
    <w:rsid w:val="00F4367D"/>
    <w:rsid w:val="00F43F45"/>
    <w:rsid w:val="00F47B09"/>
    <w:rsid w:val="00F525C7"/>
    <w:rsid w:val="00F54A52"/>
    <w:rsid w:val="00F5615F"/>
    <w:rsid w:val="00F61023"/>
    <w:rsid w:val="00F62640"/>
    <w:rsid w:val="00F64D10"/>
    <w:rsid w:val="00F70C6A"/>
    <w:rsid w:val="00F735F3"/>
    <w:rsid w:val="00F7738A"/>
    <w:rsid w:val="00F835E0"/>
    <w:rsid w:val="00F85EF4"/>
    <w:rsid w:val="00F909DF"/>
    <w:rsid w:val="00F9668A"/>
    <w:rsid w:val="00FA5DD5"/>
    <w:rsid w:val="00FA6779"/>
    <w:rsid w:val="00FA7693"/>
    <w:rsid w:val="00FB72A9"/>
    <w:rsid w:val="00FC1767"/>
    <w:rsid w:val="00FC1ECA"/>
    <w:rsid w:val="00FC575D"/>
    <w:rsid w:val="00FC6BC3"/>
    <w:rsid w:val="00FD1085"/>
    <w:rsid w:val="00FD1C77"/>
    <w:rsid w:val="00FD223B"/>
    <w:rsid w:val="00FD2F1F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8C20AA"/>
  <w15:chartTrackingRefBased/>
  <w15:docId w15:val="{EAFF0909-D186-480E-9729-44DD17E2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1E0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5">
    <w:name w:val="Body Text"/>
    <w:basedOn w:val="a"/>
    <w:rPr>
      <w:rFonts w:ascii="標楷體" w:eastAsia="標楷體" w:hAnsi="標楷體"/>
      <w:sz w:val="16"/>
      <w:szCs w:val="20"/>
    </w:rPr>
  </w:style>
  <w:style w:type="paragraph" w:styleId="a6">
    <w:name w:val="Date"/>
    <w:basedOn w:val="a"/>
    <w:next w:val="a"/>
    <w:pPr>
      <w:jc w:val="right"/>
    </w:pPr>
    <w:rPr>
      <w:rFonts w:ascii="標楷體" w:eastAsia="標楷體" w:hAnsi="標楷體"/>
    </w:rPr>
  </w:style>
  <w:style w:type="paragraph" w:styleId="2">
    <w:name w:val="Body Text 2"/>
    <w:basedOn w:val="a"/>
    <w:rPr>
      <w:rFonts w:ascii="標楷體" w:eastAsia="標楷體" w:hAnsi="標楷體"/>
      <w:sz w:val="20"/>
      <w:szCs w:val="20"/>
    </w:rPr>
  </w:style>
  <w:style w:type="paragraph" w:styleId="a7">
    <w:name w:val="header"/>
    <w:basedOn w:val="a"/>
    <w:link w:val="a8"/>
    <w:rsid w:val="000C091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rsid w:val="000C091C"/>
    <w:rPr>
      <w:kern w:val="2"/>
    </w:rPr>
  </w:style>
  <w:style w:type="paragraph" w:styleId="a9">
    <w:name w:val="footer"/>
    <w:basedOn w:val="a"/>
    <w:link w:val="aa"/>
    <w:rsid w:val="000C091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rsid w:val="000C091C"/>
    <w:rPr>
      <w:kern w:val="2"/>
    </w:rPr>
  </w:style>
  <w:style w:type="paragraph" w:styleId="HTML">
    <w:name w:val="HTML Preformatted"/>
    <w:basedOn w:val="a"/>
    <w:link w:val="HTML0"/>
    <w:rsid w:val="00613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lang w:val="x-none" w:eastAsia="x-none"/>
    </w:rPr>
  </w:style>
  <w:style w:type="character" w:customStyle="1" w:styleId="HTML0">
    <w:name w:val="HTML 預設格式 字元"/>
    <w:link w:val="HTML"/>
    <w:rsid w:val="00613E48"/>
    <w:rPr>
      <w:rFonts w:ascii="細明體" w:eastAsia="細明體" w:hAnsi="細明體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台南縣關廟鄉調解委員會  調解書</dc:title>
  <dc:subject/>
  <dc:creator>User</dc:creator>
  <cp:keywords/>
  <cp:lastModifiedBy>允儒 張</cp:lastModifiedBy>
  <cp:revision>6</cp:revision>
  <cp:lastPrinted>2021-07-06T15:25:00Z</cp:lastPrinted>
  <dcterms:created xsi:type="dcterms:W3CDTF">2023-06-05T02:40:00Z</dcterms:created>
  <dcterms:modified xsi:type="dcterms:W3CDTF">2023-06-07T14:55:00Z</dcterms:modified>
</cp:coreProperties>
</file>