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3F" w:rsidRPr="00E216A6" w:rsidRDefault="00EA0611" w:rsidP="009E263F">
      <w:pPr>
        <w:pStyle w:val="Title"/>
        <w:rPr>
          <w:lang w:val="en-US"/>
        </w:rPr>
      </w:pPr>
      <w:r>
        <w:rPr>
          <w:sz w:val="36"/>
          <w:lang w:val="en-US"/>
        </w:rPr>
        <w:t xml:space="preserve">Capstone </w:t>
      </w:r>
      <w:r w:rsidR="009E263F" w:rsidRPr="002E7C53">
        <w:rPr>
          <w:sz w:val="36"/>
        </w:rPr>
        <w:t>Team</w:t>
      </w:r>
      <w:r w:rsidR="00E216A6">
        <w:rPr>
          <w:sz w:val="36"/>
          <w:lang w:val="en-US"/>
        </w:rPr>
        <w:t xml:space="preserve"> Formation</w:t>
      </w:r>
    </w:p>
    <w:p w:rsidR="00893DAD" w:rsidRPr="002E7C53" w:rsidRDefault="00893DAD" w:rsidP="002E4AEA">
      <w:pPr>
        <w:rPr>
          <w:rFonts w:cs="Arial"/>
          <w:b/>
          <w:i/>
          <w:szCs w:val="20"/>
        </w:rPr>
      </w:pPr>
    </w:p>
    <w:p w:rsidR="0061628C" w:rsidRPr="00F03864" w:rsidRDefault="0061628C" w:rsidP="00893DAD">
      <w:pPr>
        <w:pStyle w:val="Heading1"/>
        <w:rPr>
          <w:lang w:val="en-US"/>
        </w:rPr>
      </w:pPr>
      <w:r w:rsidRPr="002E7C53">
        <w:t>Purpose</w:t>
      </w:r>
      <w:r w:rsidR="00F03864">
        <w:rPr>
          <w:lang w:val="en-US"/>
        </w:rPr>
        <w:br/>
      </w:r>
    </w:p>
    <w:p w:rsidR="00B34A7F" w:rsidRPr="008B1BA9" w:rsidRDefault="007A5EF5" w:rsidP="008B1BA9">
      <w:r>
        <w:t xml:space="preserve">In order for a design team to perform at a high level, it is important to establish ground rules, expectations, and goals that define your ‘culture’.  </w:t>
      </w:r>
      <w:r w:rsidR="00A24450" w:rsidRPr="002E7C53">
        <w:t xml:space="preserve">This </w:t>
      </w:r>
      <w:r w:rsidR="00B41B19">
        <w:t>session</w:t>
      </w:r>
      <w:r w:rsidR="00A24450" w:rsidRPr="002E7C53">
        <w:t xml:space="preserve"> </w:t>
      </w:r>
      <w:r w:rsidR="00533FE4">
        <w:t xml:space="preserve">is intended to generate </w:t>
      </w:r>
      <w:r w:rsidR="00A24450" w:rsidRPr="002E7C53">
        <w:t xml:space="preserve">discussions </w:t>
      </w:r>
      <w:r w:rsidR="00533FE4">
        <w:t xml:space="preserve">and written </w:t>
      </w:r>
      <w:r w:rsidR="00B41B19">
        <w:t>consensus</w:t>
      </w:r>
      <w:r w:rsidR="00533FE4">
        <w:t xml:space="preserve"> </w:t>
      </w:r>
      <w:r w:rsidR="00A24450" w:rsidRPr="002E7C53">
        <w:t xml:space="preserve">among </w:t>
      </w:r>
      <w:r w:rsidR="00533FE4">
        <w:t>team</w:t>
      </w:r>
      <w:r w:rsidR="00A24450" w:rsidRPr="002E7C53">
        <w:t xml:space="preserve"> members</w:t>
      </w:r>
      <w:r w:rsidR="002B4E9E">
        <w:t xml:space="preserve"> </w:t>
      </w:r>
      <w:r>
        <w:t>about different elements of productive team relationships</w:t>
      </w:r>
      <w:r w:rsidR="002B4E9E">
        <w:t xml:space="preserve">.  </w:t>
      </w:r>
      <w:r w:rsidR="00533FE4">
        <w:t>Y</w:t>
      </w:r>
      <w:r w:rsidR="00A24450" w:rsidRPr="002E7C53">
        <w:t xml:space="preserve">ou will negotiate shared understandings </w:t>
      </w:r>
      <w:r w:rsidR="00533FE4">
        <w:t xml:space="preserve">about team operation </w:t>
      </w:r>
      <w:r w:rsidR="00A24450" w:rsidRPr="002E7C53">
        <w:t xml:space="preserve">and record them </w:t>
      </w:r>
      <w:r w:rsidR="00533FE4">
        <w:t xml:space="preserve">in the form of a ‘contract’ </w:t>
      </w:r>
      <w:r w:rsidR="00A24450" w:rsidRPr="002E7C53">
        <w:t xml:space="preserve">for all </w:t>
      </w:r>
      <w:r w:rsidR="008D7A97">
        <w:t>internal stakeholders</w:t>
      </w:r>
      <w:r w:rsidR="00A24450" w:rsidRPr="002E7C53">
        <w:t xml:space="preserve"> to </w:t>
      </w:r>
      <w:r w:rsidR="008D3775">
        <w:t>refer back to throughout your project</w:t>
      </w:r>
      <w:r w:rsidR="00A24450" w:rsidRPr="002E7C53">
        <w:t xml:space="preserve">. </w:t>
      </w:r>
      <w:r w:rsidR="002B4E9E">
        <w:t xml:space="preserve">You </w:t>
      </w:r>
      <w:r w:rsidR="003F6719">
        <w:t xml:space="preserve">should plan </w:t>
      </w:r>
      <w:r>
        <w:t>to get</w:t>
      </w:r>
      <w:r w:rsidR="002B4E9E">
        <w:t xml:space="preserve"> instructor feedback</w:t>
      </w:r>
      <w:r w:rsidR="0075101D">
        <w:t xml:space="preserve"> on the first draft of </w:t>
      </w:r>
      <w:r w:rsidR="002B4E9E">
        <w:t xml:space="preserve">your contract </w:t>
      </w:r>
      <w:r w:rsidR="003F6719">
        <w:t>during</w:t>
      </w:r>
      <w:r w:rsidR="002B4E9E">
        <w:t xml:space="preserve"> your first instructor/team meeting</w:t>
      </w:r>
      <w:r w:rsidR="00A24450" w:rsidRPr="002E7C53">
        <w:t>.</w:t>
      </w:r>
      <w:r w:rsidR="00F03864">
        <w:br/>
      </w:r>
    </w:p>
    <w:p w:rsidR="00B34A7F" w:rsidRPr="00C025EA" w:rsidRDefault="00210D71" w:rsidP="00893DAD">
      <w:pPr>
        <w:pStyle w:val="Heading1"/>
        <w:rPr>
          <w:lang w:val="en-US"/>
        </w:rPr>
      </w:pPr>
      <w:r>
        <w:rPr>
          <w:lang w:val="en-US"/>
        </w:rPr>
        <w:t xml:space="preserve">Kick-Off Meeting </w:t>
      </w:r>
      <w:r w:rsidR="002B4E9E">
        <w:t>Tasks</w:t>
      </w:r>
      <w:r w:rsidR="00C025EA" w:rsidRPr="00F03864">
        <w:rPr>
          <w:sz w:val="20"/>
          <w:szCs w:val="20"/>
          <w:lang w:val="en-US"/>
        </w:rPr>
        <w:br/>
      </w:r>
    </w:p>
    <w:p w:rsidR="002B4E9E" w:rsidRDefault="002B4E9E" w:rsidP="00545CA4">
      <w:pPr>
        <w:numPr>
          <w:ilvl w:val="0"/>
          <w:numId w:val="37"/>
        </w:numPr>
        <w:spacing w:after="120"/>
        <w:rPr>
          <w:rFonts w:cs="Arial"/>
          <w:iCs/>
          <w:szCs w:val="20"/>
        </w:rPr>
      </w:pPr>
      <w:r>
        <w:rPr>
          <w:rFonts w:cs="Arial"/>
          <w:iCs/>
          <w:szCs w:val="20"/>
        </w:rPr>
        <w:t>Introduce yourse</w:t>
      </w:r>
      <w:r w:rsidR="00673735">
        <w:rPr>
          <w:rFonts w:cs="Arial"/>
          <w:iCs/>
          <w:szCs w:val="20"/>
        </w:rPr>
        <w:t>lves and meet your lead instructor</w:t>
      </w:r>
      <w:r w:rsidR="00462026">
        <w:rPr>
          <w:rFonts w:cs="Arial"/>
          <w:iCs/>
          <w:szCs w:val="20"/>
        </w:rPr>
        <w:t xml:space="preserve"> and mentor</w:t>
      </w:r>
      <w:r w:rsidR="001F2BF0">
        <w:rPr>
          <w:rFonts w:cs="Arial"/>
          <w:iCs/>
          <w:szCs w:val="20"/>
        </w:rPr>
        <w:t xml:space="preserve">. </w:t>
      </w:r>
      <w:r w:rsidR="00210D71">
        <w:rPr>
          <w:rFonts w:cs="Arial"/>
          <w:iCs/>
          <w:szCs w:val="20"/>
        </w:rPr>
        <w:t>If it is required for your project, and wasn’t already in your packet, s</w:t>
      </w:r>
      <w:r w:rsidR="001F2BF0">
        <w:rPr>
          <w:rFonts w:cs="Arial"/>
          <w:iCs/>
          <w:szCs w:val="20"/>
        </w:rPr>
        <w:t>ign the S</w:t>
      </w:r>
      <w:r w:rsidR="00917339">
        <w:rPr>
          <w:rFonts w:cs="Arial"/>
          <w:iCs/>
          <w:szCs w:val="20"/>
        </w:rPr>
        <w:t>tudent Activity Participation (SAPA)</w:t>
      </w:r>
      <w:r w:rsidR="001F2BF0">
        <w:rPr>
          <w:rFonts w:cs="Arial"/>
          <w:iCs/>
          <w:szCs w:val="20"/>
        </w:rPr>
        <w:t>.</w:t>
      </w:r>
      <w:r w:rsidR="00A02A01">
        <w:rPr>
          <w:rFonts w:cs="Arial"/>
          <w:iCs/>
          <w:szCs w:val="20"/>
        </w:rPr>
        <w:t xml:space="preserve"> Give this to your lead instructor.</w:t>
      </w:r>
    </w:p>
    <w:p w:rsidR="008D3775" w:rsidRDefault="00673735" w:rsidP="00545CA4">
      <w:pPr>
        <w:numPr>
          <w:ilvl w:val="0"/>
          <w:numId w:val="37"/>
        </w:numPr>
        <w:spacing w:after="120"/>
        <w:rPr>
          <w:rFonts w:cs="Arial"/>
          <w:iCs/>
          <w:szCs w:val="20"/>
        </w:rPr>
      </w:pPr>
      <w:r>
        <w:rPr>
          <w:rFonts w:cs="Arial"/>
          <w:iCs/>
          <w:szCs w:val="20"/>
        </w:rPr>
        <w:t>Take up to five minutes to b</w:t>
      </w:r>
      <w:r w:rsidR="008D3775">
        <w:rPr>
          <w:rFonts w:cs="Arial"/>
          <w:iCs/>
          <w:szCs w:val="20"/>
        </w:rPr>
        <w:t>rainstorm</w:t>
      </w:r>
      <w:r w:rsidR="002B4E9E">
        <w:rPr>
          <w:rFonts w:cs="Arial"/>
          <w:iCs/>
          <w:szCs w:val="20"/>
        </w:rPr>
        <w:t xml:space="preserve"> a </w:t>
      </w:r>
      <w:r w:rsidR="002B4E9E" w:rsidRPr="00255A0E">
        <w:rPr>
          <w:rFonts w:cs="Arial"/>
          <w:iCs/>
          <w:szCs w:val="20"/>
          <w:u w:val="single"/>
        </w:rPr>
        <w:t>clever/tasteful team name</w:t>
      </w:r>
      <w:r w:rsidR="002B4E9E">
        <w:rPr>
          <w:rFonts w:cs="Arial"/>
          <w:iCs/>
          <w:szCs w:val="20"/>
        </w:rPr>
        <w:t xml:space="preserve"> that will appeal to your </w:t>
      </w:r>
      <w:r w:rsidR="002B4E9E" w:rsidRPr="00BD27B3">
        <w:rPr>
          <w:rFonts w:cs="Arial"/>
          <w:b/>
          <w:iCs/>
          <w:szCs w:val="20"/>
        </w:rPr>
        <w:t>client</w:t>
      </w:r>
      <w:r w:rsidR="002B4E9E">
        <w:rPr>
          <w:rFonts w:cs="Arial"/>
          <w:iCs/>
          <w:szCs w:val="20"/>
        </w:rPr>
        <w:t xml:space="preserve"> as well as your </w:t>
      </w:r>
      <w:r w:rsidR="002B4E9E" w:rsidRPr="00BD27B3">
        <w:rPr>
          <w:rFonts w:cs="Arial"/>
          <w:b/>
          <w:iCs/>
          <w:szCs w:val="20"/>
        </w:rPr>
        <w:t>mother</w:t>
      </w:r>
      <w:r w:rsidR="002B4E9E">
        <w:rPr>
          <w:rFonts w:cs="Arial"/>
          <w:iCs/>
          <w:szCs w:val="20"/>
        </w:rPr>
        <w:t>.</w:t>
      </w:r>
      <w:r>
        <w:rPr>
          <w:rFonts w:cs="Arial"/>
          <w:iCs/>
          <w:szCs w:val="20"/>
        </w:rPr>
        <w:t xml:space="preserve">  Finalize this team </w:t>
      </w:r>
      <w:r w:rsidR="00A82D78">
        <w:rPr>
          <w:rFonts w:cs="Arial"/>
          <w:iCs/>
          <w:szCs w:val="20"/>
        </w:rPr>
        <w:t xml:space="preserve">name </w:t>
      </w:r>
      <w:r>
        <w:rPr>
          <w:rFonts w:cs="Arial"/>
          <w:iCs/>
          <w:szCs w:val="20"/>
        </w:rPr>
        <w:t>before your first instructor/team meeting.</w:t>
      </w:r>
    </w:p>
    <w:p w:rsidR="006D6602" w:rsidRDefault="008D3775" w:rsidP="00545CA4">
      <w:pPr>
        <w:numPr>
          <w:ilvl w:val="0"/>
          <w:numId w:val="37"/>
        </w:numPr>
        <w:spacing w:after="120"/>
        <w:rPr>
          <w:rFonts w:cs="Arial"/>
          <w:iCs/>
          <w:szCs w:val="20"/>
        </w:rPr>
      </w:pPr>
      <w:r>
        <w:rPr>
          <w:rFonts w:cs="Arial"/>
          <w:iCs/>
          <w:szCs w:val="20"/>
        </w:rPr>
        <w:t xml:space="preserve">Compare your schedules and </w:t>
      </w:r>
      <w:r w:rsidRPr="00255A0E">
        <w:rPr>
          <w:rFonts w:cs="Arial"/>
          <w:iCs/>
          <w:szCs w:val="20"/>
          <w:u w:val="single"/>
        </w:rPr>
        <w:t>settle on a weekly time for your instructor/team</w:t>
      </w:r>
      <w:r w:rsidR="00255A0E">
        <w:rPr>
          <w:rFonts w:cs="Arial"/>
          <w:iCs/>
          <w:szCs w:val="20"/>
          <w:u w:val="single"/>
        </w:rPr>
        <w:t>/mentor</w:t>
      </w:r>
      <w:r w:rsidRPr="00255A0E">
        <w:rPr>
          <w:rFonts w:cs="Arial"/>
          <w:iCs/>
          <w:szCs w:val="20"/>
          <w:u w:val="single"/>
        </w:rPr>
        <w:t xml:space="preserve"> meeting</w:t>
      </w:r>
      <w:r>
        <w:rPr>
          <w:rFonts w:cs="Arial"/>
          <w:iCs/>
          <w:szCs w:val="20"/>
        </w:rPr>
        <w:t xml:space="preserve">.  Make </w:t>
      </w:r>
      <w:r w:rsidR="00EB6493">
        <w:rPr>
          <w:rFonts w:cs="Arial"/>
          <w:iCs/>
          <w:szCs w:val="20"/>
        </w:rPr>
        <w:t>s</w:t>
      </w:r>
      <w:r>
        <w:rPr>
          <w:rFonts w:cs="Arial"/>
          <w:iCs/>
          <w:szCs w:val="20"/>
        </w:rPr>
        <w:t xml:space="preserve">ure that this time is </w:t>
      </w:r>
      <w:r w:rsidR="001F344E">
        <w:rPr>
          <w:rFonts w:cs="Arial"/>
          <w:iCs/>
          <w:szCs w:val="20"/>
        </w:rPr>
        <w:t>acceptable to</w:t>
      </w:r>
      <w:r>
        <w:rPr>
          <w:rFonts w:cs="Arial"/>
          <w:iCs/>
          <w:szCs w:val="20"/>
        </w:rPr>
        <w:t xml:space="preserve"> your lead instructor</w:t>
      </w:r>
      <w:r w:rsidR="007244BA">
        <w:rPr>
          <w:rFonts w:cs="Arial"/>
          <w:iCs/>
          <w:szCs w:val="20"/>
        </w:rPr>
        <w:t xml:space="preserve"> and mentor</w:t>
      </w:r>
      <w:r>
        <w:rPr>
          <w:rFonts w:cs="Arial"/>
          <w:iCs/>
          <w:szCs w:val="20"/>
        </w:rPr>
        <w:t>.</w:t>
      </w:r>
      <w:r w:rsidR="001F344E">
        <w:rPr>
          <w:rFonts w:cs="Arial"/>
          <w:iCs/>
          <w:szCs w:val="20"/>
        </w:rPr>
        <w:t xml:space="preserve">  Decide where you will meet and who will </w:t>
      </w:r>
      <w:r w:rsidR="00210D71">
        <w:rPr>
          <w:rFonts w:cs="Arial"/>
          <w:iCs/>
          <w:szCs w:val="20"/>
        </w:rPr>
        <w:t xml:space="preserve">type up and send out </w:t>
      </w:r>
      <w:r w:rsidR="001F344E">
        <w:rPr>
          <w:rFonts w:cs="Arial"/>
          <w:iCs/>
          <w:szCs w:val="20"/>
        </w:rPr>
        <w:t xml:space="preserve">the agenda </w:t>
      </w:r>
      <w:r w:rsidR="00210D71">
        <w:rPr>
          <w:rFonts w:cs="Arial"/>
          <w:iCs/>
          <w:szCs w:val="20"/>
        </w:rPr>
        <w:t>prior to your</w:t>
      </w:r>
      <w:r w:rsidR="001F344E">
        <w:rPr>
          <w:rFonts w:cs="Arial"/>
          <w:iCs/>
          <w:szCs w:val="20"/>
        </w:rPr>
        <w:t xml:space="preserve"> first meeting.</w:t>
      </w:r>
      <w:r w:rsidR="00303F53">
        <w:rPr>
          <w:rFonts w:cs="Arial"/>
          <w:iCs/>
          <w:szCs w:val="20"/>
        </w:rPr>
        <w:t xml:space="preserve"> </w:t>
      </w:r>
    </w:p>
    <w:p w:rsidR="002B4E9E" w:rsidRDefault="00673735" w:rsidP="00545CA4">
      <w:pPr>
        <w:numPr>
          <w:ilvl w:val="0"/>
          <w:numId w:val="37"/>
        </w:numPr>
        <w:spacing w:after="120"/>
        <w:rPr>
          <w:rFonts w:cs="Arial"/>
          <w:iCs/>
          <w:szCs w:val="20"/>
        </w:rPr>
      </w:pPr>
      <w:r>
        <w:rPr>
          <w:rFonts w:cs="Arial"/>
          <w:iCs/>
          <w:szCs w:val="20"/>
        </w:rPr>
        <w:t>Receive contact information for your client as well as additional background information (beyond that posted on the course website) fr</w:t>
      </w:r>
      <w:r w:rsidR="00B13805">
        <w:rPr>
          <w:rFonts w:cs="Arial"/>
          <w:iCs/>
          <w:szCs w:val="20"/>
        </w:rPr>
        <w:t>om</w:t>
      </w:r>
      <w:r>
        <w:rPr>
          <w:rFonts w:cs="Arial"/>
          <w:iCs/>
          <w:szCs w:val="20"/>
        </w:rPr>
        <w:t xml:space="preserve"> your lead instructor.  </w:t>
      </w:r>
      <w:r w:rsidR="006D6602">
        <w:rPr>
          <w:rFonts w:cs="Arial"/>
          <w:iCs/>
          <w:szCs w:val="20"/>
        </w:rPr>
        <w:t xml:space="preserve">Propose a tentative date for your </w:t>
      </w:r>
      <w:r w:rsidR="006D6602" w:rsidRPr="00255A0E">
        <w:rPr>
          <w:rFonts w:cs="Arial"/>
          <w:iCs/>
          <w:szCs w:val="20"/>
          <w:u w:val="single"/>
        </w:rPr>
        <w:t>client interview</w:t>
      </w:r>
      <w:r>
        <w:rPr>
          <w:rFonts w:cs="Arial"/>
          <w:iCs/>
          <w:szCs w:val="20"/>
        </w:rPr>
        <w:t xml:space="preserve"> </w:t>
      </w:r>
      <w:r w:rsidR="00152142">
        <w:rPr>
          <w:rFonts w:cs="Arial"/>
          <w:iCs/>
          <w:szCs w:val="20"/>
        </w:rPr>
        <w:t xml:space="preserve">(in person or via the telephone) </w:t>
      </w:r>
      <w:r>
        <w:rPr>
          <w:rFonts w:cs="Arial"/>
          <w:iCs/>
          <w:szCs w:val="20"/>
        </w:rPr>
        <w:t>within the next week</w:t>
      </w:r>
      <w:r w:rsidR="006D6602">
        <w:rPr>
          <w:rFonts w:cs="Arial"/>
          <w:iCs/>
          <w:szCs w:val="20"/>
        </w:rPr>
        <w:t>.</w:t>
      </w:r>
    </w:p>
    <w:p w:rsidR="003F5DC1" w:rsidRDefault="002B4E9E" w:rsidP="00545CA4">
      <w:pPr>
        <w:numPr>
          <w:ilvl w:val="0"/>
          <w:numId w:val="37"/>
        </w:numPr>
        <w:spacing w:after="120"/>
        <w:rPr>
          <w:rFonts w:cs="Arial"/>
          <w:iCs/>
          <w:szCs w:val="20"/>
        </w:rPr>
      </w:pPr>
      <w:r w:rsidRPr="00BD27B3">
        <w:rPr>
          <w:rFonts w:cs="Arial"/>
          <w:b/>
          <w:iCs/>
          <w:szCs w:val="20"/>
        </w:rPr>
        <w:t xml:space="preserve">Using the </w:t>
      </w:r>
      <w:r w:rsidR="002325BE" w:rsidRPr="00BD27B3">
        <w:rPr>
          <w:rFonts w:cs="Arial"/>
          <w:b/>
          <w:iCs/>
          <w:szCs w:val="20"/>
        </w:rPr>
        <w:t>information in T</w:t>
      </w:r>
      <w:r w:rsidRPr="00BD27B3">
        <w:rPr>
          <w:rFonts w:cs="Arial"/>
          <w:b/>
          <w:iCs/>
          <w:szCs w:val="20"/>
        </w:rPr>
        <w:t>able</w:t>
      </w:r>
      <w:r w:rsidR="002325BE" w:rsidRPr="00BD27B3">
        <w:rPr>
          <w:rFonts w:cs="Arial"/>
          <w:b/>
          <w:iCs/>
          <w:szCs w:val="20"/>
        </w:rPr>
        <w:t xml:space="preserve"> 1</w:t>
      </w:r>
      <w:r w:rsidR="008D3775">
        <w:rPr>
          <w:rFonts w:cs="Arial"/>
          <w:iCs/>
          <w:szCs w:val="20"/>
        </w:rPr>
        <w:t>,</w:t>
      </w:r>
      <w:r w:rsidRPr="002B4E9E">
        <w:rPr>
          <w:rFonts w:cs="Arial"/>
          <w:iCs/>
          <w:szCs w:val="20"/>
        </w:rPr>
        <w:t xml:space="preserve"> identify individuals </w:t>
      </w:r>
      <w:r w:rsidR="008D3775">
        <w:rPr>
          <w:rFonts w:cs="Arial"/>
          <w:iCs/>
          <w:szCs w:val="20"/>
        </w:rPr>
        <w:t xml:space="preserve">on your team </w:t>
      </w:r>
      <w:r w:rsidR="00EA0611">
        <w:rPr>
          <w:rFonts w:cs="Arial"/>
          <w:iCs/>
          <w:szCs w:val="20"/>
        </w:rPr>
        <w:t>who possess the</w:t>
      </w:r>
      <w:r w:rsidRPr="002B4E9E">
        <w:rPr>
          <w:rFonts w:cs="Arial"/>
          <w:iCs/>
          <w:szCs w:val="20"/>
        </w:rPr>
        <w:t xml:space="preserve"> strong</w:t>
      </w:r>
      <w:r w:rsidR="00EA0611">
        <w:rPr>
          <w:rFonts w:cs="Arial"/>
          <w:iCs/>
          <w:szCs w:val="20"/>
        </w:rPr>
        <w:t>est</w:t>
      </w:r>
      <w:r w:rsidRPr="002B4E9E">
        <w:rPr>
          <w:rFonts w:cs="Arial"/>
          <w:iCs/>
          <w:szCs w:val="20"/>
        </w:rPr>
        <w:t xml:space="preserve"> skills in </w:t>
      </w:r>
      <w:r w:rsidR="008D3775">
        <w:rPr>
          <w:rFonts w:cs="Arial"/>
          <w:iCs/>
          <w:szCs w:val="20"/>
        </w:rPr>
        <w:t xml:space="preserve">each of </w:t>
      </w:r>
      <w:r w:rsidRPr="002B4E9E">
        <w:rPr>
          <w:rFonts w:cs="Arial"/>
          <w:iCs/>
          <w:szCs w:val="20"/>
        </w:rPr>
        <w:t>the supporting</w:t>
      </w:r>
      <w:r w:rsidR="00EA0611">
        <w:rPr>
          <w:rFonts w:cs="Arial"/>
          <w:iCs/>
          <w:szCs w:val="20"/>
        </w:rPr>
        <w:t xml:space="preserve"> teamwork</w:t>
      </w:r>
      <w:r w:rsidRPr="002B4E9E">
        <w:rPr>
          <w:rFonts w:cs="Arial"/>
          <w:iCs/>
          <w:szCs w:val="20"/>
        </w:rPr>
        <w:t xml:space="preserve"> processes.</w:t>
      </w:r>
      <w:r w:rsidR="008D3775">
        <w:rPr>
          <w:rFonts w:cs="Arial"/>
          <w:iCs/>
          <w:szCs w:val="20"/>
        </w:rPr>
        <w:t xml:space="preserve">  </w:t>
      </w:r>
      <w:r w:rsidR="00210D71">
        <w:rPr>
          <w:rFonts w:cs="Arial"/>
          <w:iCs/>
          <w:szCs w:val="20"/>
        </w:rPr>
        <w:t xml:space="preserve">Further, identify </w:t>
      </w:r>
      <w:r w:rsidR="008D3775">
        <w:rPr>
          <w:rFonts w:cs="Arial"/>
          <w:iCs/>
          <w:szCs w:val="20"/>
        </w:rPr>
        <w:t xml:space="preserve">areas </w:t>
      </w:r>
      <w:r w:rsidR="00210D71">
        <w:rPr>
          <w:rFonts w:cs="Arial"/>
          <w:iCs/>
          <w:szCs w:val="20"/>
        </w:rPr>
        <w:t>in which your team does not feel confident in their current abilities.</w:t>
      </w:r>
    </w:p>
    <w:p w:rsidR="007244BA" w:rsidRDefault="007244BA" w:rsidP="00545CA4">
      <w:pPr>
        <w:numPr>
          <w:ilvl w:val="0"/>
          <w:numId w:val="37"/>
        </w:numPr>
        <w:spacing w:after="120"/>
      </w:pPr>
      <w:r>
        <w:t xml:space="preserve">Prepare a </w:t>
      </w:r>
      <w:r w:rsidR="00AF0F6D">
        <w:t xml:space="preserve">draft of your </w:t>
      </w:r>
      <w:r>
        <w:t xml:space="preserve">team contract (or set of team bylaws) that defines your team’s organizational structure and commits all members to agreed-upon operating procedures. This “contract” should emerge from substantive team discussion and from full member agreement. The team contract </w:t>
      </w:r>
      <w:r w:rsidR="00C02AF3">
        <w:t>should be</w:t>
      </w:r>
      <w:r>
        <w:t xml:space="preserve"> signed by all members and referenced regularly in the course of team business.</w:t>
      </w:r>
      <w:r w:rsidR="002325BE">
        <w:t xml:space="preserve"> </w:t>
      </w:r>
    </w:p>
    <w:p w:rsidR="00996344" w:rsidRPr="007244BA" w:rsidRDefault="00996344" w:rsidP="00545CA4">
      <w:pPr>
        <w:numPr>
          <w:ilvl w:val="0"/>
          <w:numId w:val="37"/>
        </w:numPr>
        <w:spacing w:after="120"/>
      </w:pPr>
      <w:r>
        <w:t>Review today’s work with your lead instructor</w:t>
      </w:r>
      <w:r w:rsidR="00993DD6">
        <w:t>/surrogate</w:t>
      </w:r>
      <w:r w:rsidR="00396F1A">
        <w:t xml:space="preserve"> as part of being dismissed from</w:t>
      </w:r>
      <w:r w:rsidR="00584507">
        <w:t xml:space="preserve"> class.  Give them a copy of page 2 (w/member names and email addresses).  The</w:t>
      </w:r>
      <w:r w:rsidR="00BD27B3">
        <w:t>y</w:t>
      </w:r>
      <w:r w:rsidR="00584507">
        <w:t xml:space="preserve"> will create a group email for your </w:t>
      </w:r>
      <w:r w:rsidR="00EA0B76">
        <w:t xml:space="preserve">capstone </w:t>
      </w:r>
      <w:r w:rsidR="00584507">
        <w:t>team.</w:t>
      </w:r>
    </w:p>
    <w:p w:rsidR="00AF0F6D" w:rsidRPr="00C025EA" w:rsidRDefault="00210D71" w:rsidP="00AF0F6D">
      <w:pPr>
        <w:pStyle w:val="Heading1"/>
        <w:rPr>
          <w:lang w:val="en-US"/>
        </w:rPr>
      </w:pPr>
      <w:r>
        <w:rPr>
          <w:lang w:val="en-US"/>
        </w:rPr>
        <w:t xml:space="preserve">Pre-Meeting </w:t>
      </w:r>
      <w:r w:rsidR="00AF0F6D">
        <w:t>Tasks</w:t>
      </w:r>
      <w:r w:rsidR="00AF0F6D" w:rsidRPr="00F03864">
        <w:rPr>
          <w:sz w:val="20"/>
          <w:szCs w:val="20"/>
          <w:lang w:val="en-US"/>
        </w:rPr>
        <w:br/>
      </w:r>
    </w:p>
    <w:p w:rsidR="00545CA4" w:rsidRDefault="00AF0F6D" w:rsidP="00545CA4">
      <w:pPr>
        <w:numPr>
          <w:ilvl w:val="0"/>
          <w:numId w:val="43"/>
        </w:numPr>
        <w:spacing w:after="120"/>
        <w:rPr>
          <w:rFonts w:cs="Arial"/>
          <w:iCs/>
          <w:szCs w:val="20"/>
        </w:rPr>
      </w:pPr>
      <w:r w:rsidRPr="00545CA4">
        <w:rPr>
          <w:rFonts w:cs="Arial"/>
          <w:iCs/>
          <w:szCs w:val="20"/>
        </w:rPr>
        <w:t>Type up your team c</w:t>
      </w:r>
      <w:r w:rsidR="00545CA4" w:rsidRPr="00545CA4">
        <w:rPr>
          <w:rFonts w:cs="Arial"/>
          <w:iCs/>
          <w:szCs w:val="20"/>
        </w:rPr>
        <w:t xml:space="preserve">ontract. Bring copies for each team member and your lead instructor to your first meeting. </w:t>
      </w:r>
    </w:p>
    <w:p w:rsidR="00545CA4" w:rsidRDefault="00545CA4" w:rsidP="00545CA4">
      <w:pPr>
        <w:numPr>
          <w:ilvl w:val="0"/>
          <w:numId w:val="43"/>
        </w:numPr>
        <w:spacing w:after="120"/>
        <w:rPr>
          <w:rFonts w:cs="Arial"/>
          <w:iCs/>
          <w:szCs w:val="20"/>
        </w:rPr>
      </w:pPr>
      <w:r>
        <w:rPr>
          <w:rFonts w:cs="Arial"/>
          <w:iCs/>
          <w:szCs w:val="20"/>
        </w:rPr>
        <w:t xml:space="preserve">Create an agenda for your first team meeting, and circulate to the team/instructor beforehand. </w:t>
      </w:r>
    </w:p>
    <w:p w:rsidR="00303F53" w:rsidRPr="00210D71" w:rsidRDefault="00BD27B3" w:rsidP="00B96C3A">
      <w:pPr>
        <w:numPr>
          <w:ilvl w:val="0"/>
          <w:numId w:val="43"/>
        </w:numPr>
        <w:spacing w:after="240"/>
        <w:rPr>
          <w:rFonts w:cs="Arial"/>
          <w:iCs/>
          <w:szCs w:val="20"/>
        </w:rPr>
      </w:pPr>
      <w:r w:rsidRPr="00210D71">
        <w:rPr>
          <w:rFonts w:cs="Arial"/>
          <w:iCs/>
          <w:szCs w:val="20"/>
        </w:rPr>
        <w:t>Make an entry in</w:t>
      </w:r>
      <w:r w:rsidR="00DB008F" w:rsidRPr="00210D71">
        <w:rPr>
          <w:rFonts w:cs="Arial"/>
          <w:iCs/>
          <w:szCs w:val="20"/>
        </w:rPr>
        <w:t xml:space="preserve"> your personal logbook. </w:t>
      </w:r>
      <w:r w:rsidRPr="00210D71">
        <w:rPr>
          <w:rFonts w:cs="Arial"/>
          <w:iCs/>
          <w:szCs w:val="20"/>
        </w:rPr>
        <w:t>Remember to p</w:t>
      </w:r>
      <w:r w:rsidR="00DB008F" w:rsidRPr="00210D71">
        <w:rPr>
          <w:rFonts w:cs="Arial"/>
          <w:iCs/>
          <w:szCs w:val="20"/>
        </w:rPr>
        <w:t xml:space="preserve">ut your name and team name on the cover, your teammates contact information on the inside, and leave several pages for your table of contents. </w:t>
      </w:r>
    </w:p>
    <w:p w:rsidR="00303F53" w:rsidRDefault="00545CA4" w:rsidP="007244BA">
      <w:pPr>
        <w:rPr>
          <w:rFonts w:cs="Arial"/>
          <w:iCs/>
          <w:szCs w:val="20"/>
        </w:rPr>
      </w:pPr>
      <w:r>
        <w:rPr>
          <w:rFonts w:cs="Arial"/>
          <w:iCs/>
          <w:szCs w:val="20"/>
        </w:rPr>
        <w:br w:type="page"/>
      </w:r>
      <w:r w:rsidR="00303F53">
        <w:rPr>
          <w:rFonts w:cs="Arial"/>
          <w:iCs/>
          <w:szCs w:val="20"/>
        </w:rPr>
        <w:lastRenderedPageBreak/>
        <w:t>Team Name: __________________________________________________</w:t>
      </w:r>
      <w:r w:rsidR="00210D71">
        <w:rPr>
          <w:rFonts w:cs="Arial"/>
          <w:iCs/>
          <w:szCs w:val="20"/>
        </w:rPr>
        <w:t>__________________</w:t>
      </w:r>
      <w:r w:rsidR="00303F53">
        <w:rPr>
          <w:rFonts w:cs="Arial"/>
          <w:iCs/>
          <w:szCs w:val="20"/>
        </w:rPr>
        <w:tab/>
      </w:r>
    </w:p>
    <w:p w:rsidR="00303F53" w:rsidRDefault="00303F53" w:rsidP="007244BA">
      <w:pPr>
        <w:rPr>
          <w:rFonts w:cs="Arial"/>
          <w:iCs/>
          <w:szCs w:val="20"/>
        </w:rPr>
      </w:pPr>
    </w:p>
    <w:p w:rsidR="007244BA" w:rsidRDefault="007244BA" w:rsidP="007244BA">
      <w:pPr>
        <w:rPr>
          <w:rFonts w:cs="Arial"/>
          <w:iCs/>
          <w:szCs w:val="20"/>
        </w:rPr>
      </w:pPr>
      <w:r>
        <w:rPr>
          <w:rFonts w:cs="Arial"/>
          <w:iCs/>
          <w:szCs w:val="20"/>
        </w:rPr>
        <w:t xml:space="preserve">Weekly </w:t>
      </w:r>
      <w:r w:rsidR="00303F53">
        <w:rPr>
          <w:rFonts w:cs="Arial"/>
          <w:iCs/>
          <w:szCs w:val="20"/>
        </w:rPr>
        <w:t xml:space="preserve">Team </w:t>
      </w:r>
      <w:r>
        <w:rPr>
          <w:rFonts w:cs="Arial"/>
          <w:iCs/>
          <w:szCs w:val="20"/>
        </w:rPr>
        <w:t>Meeting Time</w:t>
      </w:r>
      <w:r w:rsidR="00303F53">
        <w:rPr>
          <w:rFonts w:cs="Arial"/>
          <w:iCs/>
          <w:szCs w:val="20"/>
        </w:rPr>
        <w:t>/Place</w:t>
      </w:r>
      <w:r>
        <w:rPr>
          <w:rFonts w:cs="Arial"/>
          <w:iCs/>
          <w:szCs w:val="20"/>
        </w:rPr>
        <w:t>: _____________________</w:t>
      </w:r>
      <w:r w:rsidR="00210D71">
        <w:rPr>
          <w:rFonts w:cs="Arial"/>
          <w:iCs/>
          <w:szCs w:val="20"/>
        </w:rPr>
        <w:t>______________________________</w:t>
      </w:r>
    </w:p>
    <w:p w:rsidR="00210D71" w:rsidRDefault="00210D71" w:rsidP="002B6869">
      <w:pPr>
        <w:rPr>
          <w:rFonts w:cs="Arial"/>
          <w:iCs/>
          <w:szCs w:val="20"/>
        </w:rPr>
      </w:pPr>
    </w:p>
    <w:p w:rsidR="002B6869" w:rsidRDefault="002B6869" w:rsidP="002B6869">
      <w:pPr>
        <w:rPr>
          <w:rFonts w:cs="Arial"/>
          <w:iCs/>
          <w:szCs w:val="20"/>
        </w:rPr>
      </w:pPr>
      <w:r>
        <w:rPr>
          <w:rFonts w:cs="Arial"/>
          <w:iCs/>
          <w:szCs w:val="20"/>
        </w:rPr>
        <w:t xml:space="preserve">Instructor Name </w:t>
      </w:r>
      <w:r w:rsidR="002D4D3B">
        <w:rPr>
          <w:rFonts w:cs="Arial"/>
          <w:iCs/>
          <w:szCs w:val="20"/>
        </w:rPr>
        <w:t>&amp;</w:t>
      </w:r>
      <w:r>
        <w:rPr>
          <w:rFonts w:cs="Arial"/>
          <w:iCs/>
          <w:szCs w:val="20"/>
        </w:rPr>
        <w:t xml:space="preserve"> Email: ____________________________</w:t>
      </w:r>
      <w:r w:rsidR="00210D71">
        <w:rPr>
          <w:rFonts w:cs="Arial"/>
          <w:iCs/>
          <w:szCs w:val="20"/>
        </w:rPr>
        <w:t>_______________________________</w:t>
      </w:r>
    </w:p>
    <w:p w:rsidR="002B6869" w:rsidRDefault="002B6869" w:rsidP="002B6869">
      <w:pPr>
        <w:rPr>
          <w:rFonts w:cs="Arial"/>
          <w:iCs/>
          <w:szCs w:val="20"/>
        </w:rPr>
      </w:pPr>
    </w:p>
    <w:p w:rsidR="002B6869" w:rsidRDefault="002B6869" w:rsidP="002B6869">
      <w:pPr>
        <w:rPr>
          <w:rFonts w:cs="Arial"/>
          <w:iCs/>
          <w:szCs w:val="20"/>
        </w:rPr>
      </w:pPr>
      <w:r>
        <w:rPr>
          <w:rFonts w:cs="Arial"/>
          <w:iCs/>
          <w:szCs w:val="20"/>
        </w:rPr>
        <w:t xml:space="preserve">Mentor Name </w:t>
      </w:r>
      <w:r w:rsidR="002D4D3B">
        <w:rPr>
          <w:rFonts w:cs="Arial"/>
          <w:iCs/>
          <w:szCs w:val="20"/>
        </w:rPr>
        <w:t>&amp;</w:t>
      </w:r>
      <w:r>
        <w:rPr>
          <w:rFonts w:cs="Arial"/>
          <w:iCs/>
          <w:szCs w:val="20"/>
        </w:rPr>
        <w:t xml:space="preserve"> Email: ____________________________________________________________</w:t>
      </w:r>
      <w:r w:rsidR="00210D71">
        <w:rPr>
          <w:rFonts w:cs="Arial"/>
          <w:iCs/>
          <w:szCs w:val="20"/>
        </w:rPr>
        <w:t>_</w:t>
      </w:r>
    </w:p>
    <w:p w:rsidR="002B6869" w:rsidRDefault="002B6869" w:rsidP="002B6869">
      <w:pPr>
        <w:rPr>
          <w:rFonts w:cs="Arial"/>
          <w:iCs/>
          <w:szCs w:val="20"/>
        </w:rPr>
      </w:pPr>
    </w:p>
    <w:p w:rsidR="002325BE" w:rsidRDefault="00E216A6" w:rsidP="002325BE">
      <w:pPr>
        <w:rPr>
          <w:rFonts w:cs="Arial"/>
          <w:iCs/>
          <w:szCs w:val="20"/>
        </w:rPr>
      </w:pPr>
      <w:r>
        <w:rPr>
          <w:rFonts w:cs="Arial"/>
          <w:iCs/>
          <w:szCs w:val="20"/>
        </w:rPr>
        <w:t>M</w:t>
      </w:r>
      <w:r w:rsidR="00303F53">
        <w:rPr>
          <w:rFonts w:cs="Arial"/>
          <w:iCs/>
          <w:szCs w:val="20"/>
        </w:rPr>
        <w:t>ember</w:t>
      </w:r>
      <w:r>
        <w:rPr>
          <w:rFonts w:cs="Arial"/>
          <w:iCs/>
          <w:szCs w:val="20"/>
        </w:rPr>
        <w:t xml:space="preserve"> Name </w:t>
      </w:r>
      <w:r w:rsidR="002D4D3B">
        <w:rPr>
          <w:rFonts w:cs="Arial"/>
          <w:iCs/>
          <w:szCs w:val="20"/>
        </w:rPr>
        <w:t>&amp;</w:t>
      </w:r>
      <w:r>
        <w:rPr>
          <w:rFonts w:cs="Arial"/>
          <w:iCs/>
          <w:szCs w:val="20"/>
        </w:rPr>
        <w:t xml:space="preserve"> Email</w:t>
      </w:r>
      <w:r w:rsidR="007244BA">
        <w:rPr>
          <w:rFonts w:cs="Arial"/>
          <w:iCs/>
          <w:szCs w:val="20"/>
        </w:rPr>
        <w:t>:</w:t>
      </w:r>
      <w:r w:rsidR="00303F53">
        <w:rPr>
          <w:rFonts w:cs="Arial"/>
          <w:iCs/>
          <w:szCs w:val="20"/>
        </w:rPr>
        <w:t xml:space="preserve"> </w:t>
      </w:r>
      <w:r w:rsidR="007244BA">
        <w:rPr>
          <w:rFonts w:cs="Arial"/>
          <w:iCs/>
          <w:szCs w:val="20"/>
        </w:rPr>
        <w:t>___________________________________</w:t>
      </w:r>
      <w:r w:rsidR="00303F53">
        <w:rPr>
          <w:rFonts w:cs="Arial"/>
          <w:iCs/>
          <w:szCs w:val="20"/>
        </w:rPr>
        <w:t>_______</w:t>
      </w:r>
      <w:r>
        <w:rPr>
          <w:rFonts w:cs="Arial"/>
          <w:iCs/>
          <w:szCs w:val="20"/>
        </w:rPr>
        <w:t>__________________</w:t>
      </w:r>
    </w:p>
    <w:p w:rsidR="002325BE" w:rsidRDefault="002325BE" w:rsidP="002325BE">
      <w:pPr>
        <w:rPr>
          <w:rFonts w:cs="Arial"/>
          <w:iCs/>
          <w:szCs w:val="20"/>
        </w:rPr>
      </w:pPr>
    </w:p>
    <w:p w:rsidR="00E216A6" w:rsidRDefault="00E216A6" w:rsidP="00E216A6">
      <w:pPr>
        <w:rPr>
          <w:rFonts w:cs="Arial"/>
          <w:iCs/>
          <w:szCs w:val="20"/>
        </w:rPr>
      </w:pPr>
      <w:r>
        <w:rPr>
          <w:rFonts w:cs="Arial"/>
          <w:iCs/>
          <w:szCs w:val="20"/>
        </w:rPr>
        <w:t xml:space="preserve">Member Name </w:t>
      </w:r>
      <w:r w:rsidR="002D4D3B">
        <w:rPr>
          <w:rFonts w:cs="Arial"/>
          <w:iCs/>
          <w:szCs w:val="20"/>
        </w:rPr>
        <w:t xml:space="preserve">&amp; </w:t>
      </w:r>
      <w:r>
        <w:rPr>
          <w:rFonts w:cs="Arial"/>
          <w:iCs/>
          <w:szCs w:val="20"/>
        </w:rPr>
        <w:t>Email: ____________________________________________________________</w:t>
      </w:r>
    </w:p>
    <w:p w:rsidR="00E216A6" w:rsidRDefault="00E216A6" w:rsidP="002325BE">
      <w:pPr>
        <w:rPr>
          <w:rFonts w:cs="Arial"/>
          <w:iCs/>
          <w:szCs w:val="20"/>
        </w:rPr>
      </w:pPr>
    </w:p>
    <w:p w:rsidR="00E216A6" w:rsidRDefault="00E216A6" w:rsidP="00E216A6">
      <w:pPr>
        <w:rPr>
          <w:rFonts w:cs="Arial"/>
          <w:iCs/>
          <w:szCs w:val="20"/>
        </w:rPr>
      </w:pPr>
      <w:r>
        <w:rPr>
          <w:rFonts w:cs="Arial"/>
          <w:iCs/>
          <w:szCs w:val="20"/>
        </w:rPr>
        <w:t xml:space="preserve">Member Name </w:t>
      </w:r>
      <w:r w:rsidR="002D4D3B">
        <w:rPr>
          <w:rFonts w:cs="Arial"/>
          <w:iCs/>
          <w:szCs w:val="20"/>
        </w:rPr>
        <w:t xml:space="preserve">&amp; </w:t>
      </w:r>
      <w:r>
        <w:rPr>
          <w:rFonts w:cs="Arial"/>
          <w:iCs/>
          <w:szCs w:val="20"/>
        </w:rPr>
        <w:t>Email: ____________________________________________________________</w:t>
      </w:r>
    </w:p>
    <w:p w:rsidR="00E216A6" w:rsidRDefault="00E216A6" w:rsidP="002325BE">
      <w:pPr>
        <w:rPr>
          <w:rFonts w:cs="Arial"/>
          <w:iCs/>
          <w:szCs w:val="20"/>
        </w:rPr>
      </w:pPr>
    </w:p>
    <w:p w:rsidR="00E216A6" w:rsidRDefault="00E216A6" w:rsidP="00E216A6">
      <w:pPr>
        <w:rPr>
          <w:rFonts w:cs="Arial"/>
          <w:iCs/>
          <w:szCs w:val="20"/>
        </w:rPr>
      </w:pPr>
      <w:r>
        <w:rPr>
          <w:rFonts w:cs="Arial"/>
          <w:iCs/>
          <w:szCs w:val="20"/>
        </w:rPr>
        <w:t xml:space="preserve">Member Name </w:t>
      </w:r>
      <w:r w:rsidR="002D4D3B">
        <w:rPr>
          <w:rFonts w:cs="Arial"/>
          <w:iCs/>
          <w:szCs w:val="20"/>
        </w:rPr>
        <w:t xml:space="preserve">&amp; </w:t>
      </w:r>
      <w:r>
        <w:rPr>
          <w:rFonts w:cs="Arial"/>
          <w:iCs/>
          <w:szCs w:val="20"/>
        </w:rPr>
        <w:t>Email: ____________________________________________________________</w:t>
      </w:r>
    </w:p>
    <w:p w:rsidR="00E216A6" w:rsidRDefault="00E216A6" w:rsidP="002325BE">
      <w:pPr>
        <w:rPr>
          <w:rFonts w:cs="Arial"/>
          <w:iCs/>
          <w:szCs w:val="20"/>
        </w:rPr>
      </w:pPr>
    </w:p>
    <w:p w:rsidR="00E216A6" w:rsidRDefault="00E216A6" w:rsidP="00E216A6">
      <w:pPr>
        <w:rPr>
          <w:rFonts w:cs="Arial"/>
          <w:iCs/>
          <w:szCs w:val="20"/>
        </w:rPr>
      </w:pPr>
      <w:r>
        <w:rPr>
          <w:rFonts w:cs="Arial"/>
          <w:iCs/>
          <w:szCs w:val="20"/>
        </w:rPr>
        <w:t xml:space="preserve">Member Name </w:t>
      </w:r>
      <w:r w:rsidR="002D4D3B">
        <w:rPr>
          <w:rFonts w:cs="Arial"/>
          <w:iCs/>
          <w:szCs w:val="20"/>
        </w:rPr>
        <w:t xml:space="preserve">&amp; </w:t>
      </w:r>
      <w:r>
        <w:rPr>
          <w:rFonts w:cs="Arial"/>
          <w:iCs/>
          <w:szCs w:val="20"/>
        </w:rPr>
        <w:t>Email: ____________________________________________________________</w:t>
      </w:r>
    </w:p>
    <w:p w:rsidR="00E216A6" w:rsidRDefault="00E216A6" w:rsidP="002325BE">
      <w:pPr>
        <w:rPr>
          <w:rFonts w:cs="Arial"/>
          <w:iCs/>
          <w:szCs w:val="20"/>
        </w:rPr>
      </w:pPr>
    </w:p>
    <w:p w:rsidR="002D4D3B" w:rsidRDefault="002D4D3B" w:rsidP="002D4D3B">
      <w:pPr>
        <w:rPr>
          <w:rFonts w:cs="Arial"/>
          <w:iCs/>
          <w:szCs w:val="20"/>
        </w:rPr>
      </w:pPr>
      <w:r>
        <w:rPr>
          <w:rFonts w:cs="Arial"/>
          <w:iCs/>
          <w:szCs w:val="20"/>
        </w:rPr>
        <w:t>Member Name &amp; Email: ____________________________________________________________</w:t>
      </w:r>
    </w:p>
    <w:p w:rsidR="002D4D3B" w:rsidRDefault="002D4D3B" w:rsidP="002D4D3B">
      <w:pPr>
        <w:rPr>
          <w:rFonts w:cs="Arial"/>
          <w:iCs/>
          <w:szCs w:val="20"/>
        </w:rPr>
      </w:pPr>
    </w:p>
    <w:p w:rsidR="00E216A6" w:rsidRDefault="00E216A6" w:rsidP="00E216A6">
      <w:pPr>
        <w:rPr>
          <w:rFonts w:cs="Arial"/>
          <w:iCs/>
          <w:szCs w:val="20"/>
        </w:rPr>
      </w:pPr>
      <w:r>
        <w:rPr>
          <w:rFonts w:cs="Arial"/>
          <w:iCs/>
          <w:szCs w:val="20"/>
        </w:rPr>
        <w:t xml:space="preserve">Member Name </w:t>
      </w:r>
      <w:r w:rsidR="002D4D3B">
        <w:rPr>
          <w:rFonts w:cs="Arial"/>
          <w:iCs/>
          <w:szCs w:val="20"/>
        </w:rPr>
        <w:t xml:space="preserve">&amp; </w:t>
      </w:r>
      <w:r>
        <w:rPr>
          <w:rFonts w:cs="Arial"/>
          <w:iCs/>
          <w:szCs w:val="20"/>
        </w:rPr>
        <w:t>Email: ____________________________________________________________</w:t>
      </w:r>
    </w:p>
    <w:p w:rsidR="00E216A6" w:rsidRDefault="00E216A6" w:rsidP="002325BE">
      <w:pPr>
        <w:rPr>
          <w:rFonts w:cs="Arial"/>
          <w:iCs/>
          <w:szCs w:val="20"/>
        </w:rPr>
      </w:pPr>
    </w:p>
    <w:p w:rsidR="00E216A6" w:rsidRPr="00545CA4" w:rsidRDefault="00E216A6" w:rsidP="00545CA4">
      <w:pPr>
        <w:jc w:val="center"/>
        <w:rPr>
          <w:rFonts w:cs="Arial"/>
          <w:b/>
          <w:iCs/>
          <w:szCs w:val="20"/>
        </w:rPr>
      </w:pPr>
      <w:r w:rsidRPr="00545CA4">
        <w:rPr>
          <w:rFonts w:cs="Arial"/>
          <w:b/>
          <w:iCs/>
          <w:szCs w:val="20"/>
        </w:rPr>
        <w:t>**Mark which member will create the agenda for the first team meeting**</w:t>
      </w:r>
    </w:p>
    <w:p w:rsidR="00210D71" w:rsidRDefault="00210D71" w:rsidP="00210D71">
      <w:pPr>
        <w:jc w:val="center"/>
        <w:rPr>
          <w:b/>
        </w:rPr>
      </w:pPr>
    </w:p>
    <w:p w:rsidR="00210D71" w:rsidRDefault="00210D71" w:rsidP="00210D71">
      <w:pPr>
        <w:jc w:val="center"/>
        <w:rPr>
          <w:b/>
        </w:rPr>
      </w:pPr>
    </w:p>
    <w:p w:rsidR="00210D71" w:rsidRDefault="00210D71" w:rsidP="00210D71">
      <w:pPr>
        <w:jc w:val="center"/>
      </w:pPr>
      <w:r>
        <w:rPr>
          <w:b/>
        </w:rPr>
        <w:t>TABLE 1.  TEAMWORK PROCESSES</w:t>
      </w:r>
    </w:p>
    <w:p w:rsidR="00462026" w:rsidRPr="002B4E9E" w:rsidRDefault="00462026" w:rsidP="002325BE">
      <w:pPr>
        <w:rPr>
          <w:rFonts w:cs="Arial"/>
          <w:iCs/>
          <w:szCs w:val="20"/>
        </w:rPr>
      </w:pPr>
    </w:p>
    <w:tbl>
      <w:tblPr>
        <w:tblpPr w:leftFromText="180" w:rightFromText="180" w:vertAnchor="text" w:horzAnchor="margin" w:tblpXSpec="center" w:tblpY="123"/>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28"/>
        <w:gridCol w:w="2880"/>
        <w:gridCol w:w="4680"/>
      </w:tblGrid>
      <w:tr w:rsidR="00AF0F6D" w:rsidRPr="002E7C53" w:rsidTr="00AF0F6D">
        <w:trPr>
          <w:cantSplit/>
          <w:trHeight w:val="259"/>
        </w:trPr>
        <w:tc>
          <w:tcPr>
            <w:tcW w:w="1728" w:type="dxa"/>
            <w:shd w:val="clear" w:color="auto" w:fill="E0E0E0"/>
            <w:vAlign w:val="center"/>
          </w:tcPr>
          <w:p w:rsidR="00AF0F6D" w:rsidRPr="00462026" w:rsidRDefault="00AF0F6D" w:rsidP="00462026">
            <w:pPr>
              <w:rPr>
                <w:rFonts w:cs="Arial"/>
                <w:b/>
                <w:iCs/>
                <w:szCs w:val="18"/>
              </w:rPr>
            </w:pPr>
            <w:r w:rsidRPr="00462026">
              <w:rPr>
                <w:rFonts w:cs="Arial"/>
                <w:b/>
                <w:iCs/>
                <w:szCs w:val="18"/>
              </w:rPr>
              <w:t>Teamwork</w:t>
            </w:r>
          </w:p>
          <w:p w:rsidR="00AF0F6D" w:rsidRPr="00462026" w:rsidRDefault="00AF0F6D" w:rsidP="00462026">
            <w:pPr>
              <w:rPr>
                <w:rFonts w:cs="Arial"/>
                <w:b/>
                <w:iCs/>
                <w:szCs w:val="18"/>
              </w:rPr>
            </w:pPr>
            <w:r w:rsidRPr="00462026">
              <w:rPr>
                <w:rFonts w:cs="Arial"/>
                <w:b/>
                <w:iCs/>
                <w:szCs w:val="18"/>
              </w:rPr>
              <w:t>Area</w:t>
            </w:r>
          </w:p>
        </w:tc>
        <w:tc>
          <w:tcPr>
            <w:tcW w:w="2880" w:type="dxa"/>
            <w:shd w:val="clear" w:color="auto" w:fill="E0E0E0"/>
            <w:vAlign w:val="center"/>
          </w:tcPr>
          <w:p w:rsidR="00AF0F6D" w:rsidRPr="00462026" w:rsidRDefault="00AF0F6D" w:rsidP="00462026">
            <w:pPr>
              <w:rPr>
                <w:rFonts w:cs="Arial"/>
                <w:b/>
                <w:iCs/>
                <w:szCs w:val="18"/>
              </w:rPr>
            </w:pPr>
            <w:r w:rsidRPr="00462026">
              <w:rPr>
                <w:rFonts w:cs="Arial"/>
                <w:b/>
                <w:iCs/>
                <w:szCs w:val="18"/>
              </w:rPr>
              <w:t>Supporting Processes</w:t>
            </w:r>
          </w:p>
        </w:tc>
        <w:tc>
          <w:tcPr>
            <w:tcW w:w="4680" w:type="dxa"/>
            <w:shd w:val="clear" w:color="auto" w:fill="E0E0E0"/>
            <w:vAlign w:val="center"/>
          </w:tcPr>
          <w:p w:rsidR="00AF0F6D" w:rsidRPr="00462026" w:rsidRDefault="00AF0F6D" w:rsidP="00210D71">
            <w:pPr>
              <w:rPr>
                <w:rFonts w:cs="Arial"/>
                <w:b/>
                <w:iCs/>
                <w:szCs w:val="18"/>
              </w:rPr>
            </w:pPr>
            <w:r>
              <w:rPr>
                <w:rFonts w:cs="Arial"/>
                <w:b/>
                <w:iCs/>
                <w:szCs w:val="18"/>
              </w:rPr>
              <w:t xml:space="preserve">Team </w:t>
            </w:r>
            <w:r w:rsidR="00C02AF3">
              <w:rPr>
                <w:rFonts w:cs="Arial"/>
                <w:b/>
                <w:iCs/>
                <w:szCs w:val="18"/>
              </w:rPr>
              <w:t>Member</w:t>
            </w:r>
            <w:r w:rsidR="00210D71">
              <w:rPr>
                <w:rFonts w:cs="Arial"/>
                <w:b/>
                <w:iCs/>
                <w:szCs w:val="18"/>
              </w:rPr>
              <w:t>(</w:t>
            </w:r>
            <w:r w:rsidR="00C02AF3">
              <w:rPr>
                <w:rFonts w:cs="Arial"/>
                <w:b/>
                <w:iCs/>
                <w:szCs w:val="18"/>
              </w:rPr>
              <w:t>s</w:t>
            </w:r>
            <w:r w:rsidR="00210D71">
              <w:rPr>
                <w:rFonts w:cs="Arial"/>
                <w:b/>
                <w:iCs/>
                <w:szCs w:val="18"/>
              </w:rPr>
              <w:t>) strong</w:t>
            </w:r>
            <w:r w:rsidR="00C02AF3">
              <w:rPr>
                <w:rFonts w:cs="Arial"/>
                <w:b/>
                <w:iCs/>
                <w:szCs w:val="18"/>
              </w:rPr>
              <w:t xml:space="preserve"> </w:t>
            </w:r>
            <w:r>
              <w:rPr>
                <w:rFonts w:cs="Arial"/>
                <w:b/>
                <w:iCs/>
                <w:szCs w:val="18"/>
              </w:rPr>
              <w:t xml:space="preserve">in </w:t>
            </w:r>
            <w:r w:rsidRPr="00462026">
              <w:rPr>
                <w:rFonts w:cs="Arial"/>
                <w:b/>
                <w:iCs/>
                <w:szCs w:val="18"/>
              </w:rPr>
              <w:t xml:space="preserve">this </w:t>
            </w:r>
            <w:r w:rsidR="00210D71">
              <w:rPr>
                <w:rFonts w:cs="Arial"/>
                <w:b/>
                <w:iCs/>
                <w:szCs w:val="18"/>
              </w:rPr>
              <w:t>a</w:t>
            </w:r>
            <w:bookmarkStart w:id="0" w:name="_GoBack"/>
            <w:bookmarkEnd w:id="0"/>
            <w:r w:rsidRPr="00462026">
              <w:rPr>
                <w:rFonts w:cs="Arial"/>
                <w:b/>
                <w:iCs/>
                <w:szCs w:val="18"/>
              </w:rPr>
              <w:t>rea</w:t>
            </w:r>
          </w:p>
        </w:tc>
      </w:tr>
      <w:tr w:rsidR="00AF0F6D" w:rsidRPr="002E7C53" w:rsidTr="00AF0F6D">
        <w:trPr>
          <w:cantSplit/>
          <w:trHeight w:val="230"/>
        </w:trPr>
        <w:tc>
          <w:tcPr>
            <w:tcW w:w="1728" w:type="dxa"/>
            <w:vMerge w:val="restart"/>
            <w:vAlign w:val="center"/>
          </w:tcPr>
          <w:p w:rsidR="00AF0F6D" w:rsidRPr="00462026" w:rsidRDefault="00AF0F6D" w:rsidP="002B4E9E">
            <w:pPr>
              <w:spacing w:before="100" w:beforeAutospacing="1" w:after="100" w:afterAutospacing="1"/>
              <w:rPr>
                <w:rFonts w:cs="Arial"/>
                <w:b/>
                <w:iCs/>
                <w:szCs w:val="18"/>
              </w:rPr>
            </w:pPr>
            <w:r w:rsidRPr="00462026">
              <w:rPr>
                <w:rFonts w:cs="Arial"/>
                <w:b/>
                <w:iCs/>
                <w:szCs w:val="18"/>
              </w:rPr>
              <w:t>Team Relationships</w:t>
            </w:r>
          </w:p>
        </w:tc>
        <w:tc>
          <w:tcPr>
            <w:tcW w:w="2880" w:type="dxa"/>
            <w:vAlign w:val="center"/>
          </w:tcPr>
          <w:p w:rsidR="00AF0F6D" w:rsidRPr="00462026" w:rsidRDefault="00AF0F6D" w:rsidP="002B4E9E">
            <w:pPr>
              <w:rPr>
                <w:rFonts w:cs="Arial"/>
                <w:iCs/>
                <w:szCs w:val="20"/>
              </w:rPr>
            </w:pPr>
            <w:r w:rsidRPr="00462026">
              <w:rPr>
                <w:rFonts w:cs="Arial"/>
                <w:iCs/>
                <w:szCs w:val="18"/>
              </w:rPr>
              <w:t>Building an inclusive supportive climate</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vAlign w:val="center"/>
          </w:tcPr>
          <w:p w:rsidR="00AF0F6D" w:rsidRPr="00462026" w:rsidRDefault="00AF0F6D" w:rsidP="002B4E9E">
            <w:pPr>
              <w:rPr>
                <w:rFonts w:cs="Arial"/>
                <w:iCs/>
                <w:szCs w:val="20"/>
              </w:rPr>
            </w:pPr>
            <w:r w:rsidRPr="00462026">
              <w:rPr>
                <w:rFonts w:cs="Arial"/>
                <w:iCs/>
                <w:szCs w:val="18"/>
              </w:rPr>
              <w:t>Gaining buy-in and interdependence</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vAlign w:val="center"/>
          </w:tcPr>
          <w:p w:rsidR="00AF0F6D" w:rsidRPr="00462026" w:rsidRDefault="00AF0F6D" w:rsidP="002B4E9E">
            <w:pPr>
              <w:rPr>
                <w:rFonts w:cs="Arial"/>
                <w:iCs/>
                <w:szCs w:val="20"/>
              </w:rPr>
            </w:pPr>
            <w:r w:rsidRPr="00462026">
              <w:rPr>
                <w:rFonts w:cs="Arial"/>
                <w:iCs/>
                <w:szCs w:val="18"/>
              </w:rPr>
              <w:t>Resolving conflicts to enhance teamwork</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restart"/>
            <w:vAlign w:val="center"/>
          </w:tcPr>
          <w:p w:rsidR="00AF0F6D" w:rsidRPr="00462026" w:rsidRDefault="00AF0F6D" w:rsidP="002B4E9E">
            <w:pPr>
              <w:spacing w:before="100" w:beforeAutospacing="1" w:after="100" w:afterAutospacing="1"/>
              <w:rPr>
                <w:rFonts w:cs="Arial"/>
                <w:b/>
                <w:iCs/>
                <w:szCs w:val="18"/>
              </w:rPr>
            </w:pPr>
            <w:r w:rsidRPr="00462026">
              <w:rPr>
                <w:rFonts w:cs="Arial"/>
                <w:b/>
                <w:iCs/>
                <w:szCs w:val="18"/>
              </w:rPr>
              <w:t>Joint Achievements</w:t>
            </w:r>
          </w:p>
        </w:tc>
        <w:tc>
          <w:tcPr>
            <w:tcW w:w="2880" w:type="dxa"/>
            <w:vAlign w:val="center"/>
          </w:tcPr>
          <w:p w:rsidR="00AF0F6D" w:rsidRPr="00462026" w:rsidRDefault="00AF0F6D" w:rsidP="002B4E9E">
            <w:pPr>
              <w:rPr>
                <w:rFonts w:cs="Arial"/>
                <w:iCs/>
                <w:szCs w:val="20"/>
              </w:rPr>
            </w:pPr>
            <w:r w:rsidRPr="00462026">
              <w:rPr>
                <w:rFonts w:cs="Arial"/>
                <w:iCs/>
                <w:szCs w:val="18"/>
              </w:rPr>
              <w:t>Establishing shared team goals</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vAlign w:val="center"/>
          </w:tcPr>
          <w:p w:rsidR="00AF0F6D" w:rsidRPr="00462026" w:rsidRDefault="00AF0F6D" w:rsidP="002B4E9E">
            <w:pPr>
              <w:rPr>
                <w:rFonts w:cs="Arial"/>
                <w:iCs/>
                <w:szCs w:val="20"/>
              </w:rPr>
            </w:pPr>
            <w:r w:rsidRPr="00462026">
              <w:rPr>
                <w:rFonts w:cs="Arial"/>
                <w:iCs/>
                <w:szCs w:val="18"/>
              </w:rPr>
              <w:t>Managing tasks to achieve team goals</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vAlign w:val="center"/>
          </w:tcPr>
          <w:p w:rsidR="00AF0F6D" w:rsidRPr="00462026" w:rsidRDefault="00AF0F6D" w:rsidP="002B4E9E">
            <w:pPr>
              <w:rPr>
                <w:rFonts w:cs="Arial"/>
                <w:iCs/>
                <w:szCs w:val="20"/>
              </w:rPr>
            </w:pPr>
            <w:r w:rsidRPr="00462026">
              <w:rPr>
                <w:rFonts w:cs="Arial"/>
                <w:iCs/>
                <w:szCs w:val="18"/>
              </w:rPr>
              <w:t>Producing competent consensus outputs</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restart"/>
            <w:vAlign w:val="center"/>
          </w:tcPr>
          <w:p w:rsidR="00AF0F6D" w:rsidRPr="00462026" w:rsidRDefault="00AF0F6D" w:rsidP="002B4E9E">
            <w:pPr>
              <w:spacing w:before="100" w:beforeAutospacing="1" w:after="100" w:afterAutospacing="1"/>
              <w:rPr>
                <w:rFonts w:cs="Arial"/>
                <w:b/>
                <w:iCs/>
                <w:szCs w:val="18"/>
              </w:rPr>
            </w:pPr>
            <w:r w:rsidRPr="00462026">
              <w:rPr>
                <w:rFonts w:cs="Arial"/>
                <w:b/>
                <w:iCs/>
                <w:szCs w:val="18"/>
              </w:rPr>
              <w:t>Member Contributions</w:t>
            </w:r>
          </w:p>
        </w:tc>
        <w:tc>
          <w:tcPr>
            <w:tcW w:w="2880" w:type="dxa"/>
            <w:vAlign w:val="center"/>
          </w:tcPr>
          <w:p w:rsidR="00AF0F6D" w:rsidRPr="00462026" w:rsidRDefault="00AF0F6D" w:rsidP="002B4E9E">
            <w:pPr>
              <w:rPr>
                <w:rFonts w:cs="Arial"/>
                <w:iCs/>
                <w:szCs w:val="20"/>
              </w:rPr>
            </w:pPr>
            <w:r w:rsidRPr="00462026">
              <w:rPr>
                <w:rFonts w:cs="Arial"/>
                <w:iCs/>
                <w:szCs w:val="18"/>
              </w:rPr>
              <w:t>Allocating responsibilities to members</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tcMar>
              <w:top w:w="0" w:type="dxa"/>
              <w:left w:w="115" w:type="dxa"/>
              <w:bottom w:w="0" w:type="dxa"/>
              <w:right w:w="115" w:type="dxa"/>
            </w:tcMar>
            <w:vAlign w:val="center"/>
          </w:tcPr>
          <w:p w:rsidR="00AF0F6D" w:rsidRPr="00462026" w:rsidRDefault="00AF0F6D" w:rsidP="002B4E9E">
            <w:pPr>
              <w:rPr>
                <w:rFonts w:cs="Arial"/>
                <w:iCs/>
                <w:szCs w:val="20"/>
              </w:rPr>
            </w:pPr>
            <w:r w:rsidRPr="00462026">
              <w:rPr>
                <w:rFonts w:cs="Arial"/>
                <w:iCs/>
                <w:szCs w:val="18"/>
              </w:rPr>
              <w:t>Achieving quality work from members</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ign w:val="center"/>
          </w:tcPr>
          <w:p w:rsidR="00AF0F6D" w:rsidRPr="00462026" w:rsidRDefault="00AF0F6D" w:rsidP="002B4E9E">
            <w:pPr>
              <w:spacing w:before="100" w:beforeAutospacing="1" w:after="100" w:afterAutospacing="1"/>
              <w:rPr>
                <w:rFonts w:cs="Arial"/>
                <w:b/>
                <w:iCs/>
                <w:szCs w:val="18"/>
              </w:rPr>
            </w:pPr>
          </w:p>
        </w:tc>
        <w:tc>
          <w:tcPr>
            <w:tcW w:w="2880" w:type="dxa"/>
            <w:tcMar>
              <w:top w:w="0" w:type="dxa"/>
              <w:left w:w="115" w:type="dxa"/>
              <w:bottom w:w="0" w:type="dxa"/>
              <w:right w:w="115" w:type="dxa"/>
            </w:tcMar>
            <w:vAlign w:val="center"/>
          </w:tcPr>
          <w:p w:rsidR="00AF0F6D" w:rsidRPr="00462026" w:rsidRDefault="00AF0F6D" w:rsidP="002B4E9E">
            <w:pPr>
              <w:rPr>
                <w:rFonts w:cs="Arial"/>
                <w:iCs/>
                <w:szCs w:val="20"/>
              </w:rPr>
            </w:pPr>
            <w:r w:rsidRPr="00462026">
              <w:rPr>
                <w:rFonts w:cs="Arial"/>
                <w:iCs/>
                <w:szCs w:val="18"/>
              </w:rPr>
              <w:t>Facilitating team member professional development</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val="restart"/>
            <w:vAlign w:val="center"/>
          </w:tcPr>
          <w:p w:rsidR="00AF0F6D" w:rsidRPr="00462026" w:rsidRDefault="00AF0F6D" w:rsidP="00462026">
            <w:pPr>
              <w:spacing w:before="100" w:beforeAutospacing="1" w:after="100" w:afterAutospacing="1"/>
              <w:rPr>
                <w:rFonts w:cs="Arial"/>
                <w:b/>
                <w:iCs/>
                <w:szCs w:val="18"/>
              </w:rPr>
            </w:pPr>
            <w:r w:rsidRPr="00462026">
              <w:rPr>
                <w:rFonts w:cs="Arial"/>
                <w:b/>
                <w:iCs/>
                <w:szCs w:val="18"/>
              </w:rPr>
              <w:t xml:space="preserve">Team </w:t>
            </w:r>
            <w:r>
              <w:rPr>
                <w:rFonts w:cs="Arial"/>
                <w:b/>
                <w:iCs/>
                <w:szCs w:val="18"/>
              </w:rPr>
              <w:t>Communication</w:t>
            </w:r>
          </w:p>
        </w:tc>
        <w:tc>
          <w:tcPr>
            <w:tcW w:w="2880" w:type="dxa"/>
            <w:tcMar>
              <w:top w:w="0" w:type="dxa"/>
              <w:left w:w="115" w:type="dxa"/>
              <w:bottom w:w="0" w:type="dxa"/>
              <w:right w:w="115" w:type="dxa"/>
            </w:tcMar>
            <w:vAlign w:val="center"/>
          </w:tcPr>
          <w:p w:rsidR="00AF0F6D" w:rsidRPr="00462026" w:rsidRDefault="00AF0F6D" w:rsidP="002B4E9E">
            <w:pPr>
              <w:rPr>
                <w:rFonts w:cs="Arial"/>
                <w:iCs/>
                <w:szCs w:val="20"/>
              </w:rPr>
            </w:pPr>
            <w:r w:rsidRPr="00462026">
              <w:rPr>
                <w:rFonts w:cs="Arial"/>
                <w:iCs/>
                <w:szCs w:val="18"/>
              </w:rPr>
              <w:t>Achieving effective in-team communication</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tcPr>
          <w:p w:rsidR="00AF0F6D" w:rsidRPr="00462026" w:rsidRDefault="00AF0F6D" w:rsidP="002B4E9E">
            <w:pPr>
              <w:spacing w:before="100" w:beforeAutospacing="1" w:after="100" w:afterAutospacing="1"/>
              <w:rPr>
                <w:rFonts w:cs="Arial"/>
                <w:b/>
                <w:iCs/>
                <w:szCs w:val="22"/>
                <w:highlight w:val="yellow"/>
              </w:rPr>
            </w:pPr>
          </w:p>
        </w:tc>
        <w:tc>
          <w:tcPr>
            <w:tcW w:w="2880" w:type="dxa"/>
            <w:tcMar>
              <w:top w:w="0" w:type="dxa"/>
              <w:left w:w="115" w:type="dxa"/>
              <w:bottom w:w="0" w:type="dxa"/>
              <w:right w:w="115" w:type="dxa"/>
            </w:tcMar>
            <w:vAlign w:val="center"/>
          </w:tcPr>
          <w:p w:rsidR="00AF0F6D" w:rsidRPr="00462026" w:rsidRDefault="00AF0F6D" w:rsidP="002B4E9E">
            <w:pPr>
              <w:rPr>
                <w:rFonts w:cs="Arial"/>
                <w:iCs/>
                <w:szCs w:val="20"/>
              </w:rPr>
            </w:pPr>
            <w:r w:rsidRPr="00462026">
              <w:rPr>
                <w:rFonts w:cs="Arial"/>
                <w:iCs/>
                <w:szCs w:val="18"/>
              </w:rPr>
              <w:t>Managing stakeholder communication</w:t>
            </w:r>
          </w:p>
        </w:tc>
        <w:tc>
          <w:tcPr>
            <w:tcW w:w="4680" w:type="dxa"/>
          </w:tcPr>
          <w:p w:rsidR="00AF0F6D" w:rsidRPr="00462026" w:rsidRDefault="00AF0F6D" w:rsidP="002B4E9E">
            <w:pPr>
              <w:rPr>
                <w:rFonts w:cs="Arial"/>
                <w:iCs/>
                <w:szCs w:val="18"/>
              </w:rPr>
            </w:pPr>
          </w:p>
        </w:tc>
      </w:tr>
      <w:tr w:rsidR="00AF0F6D" w:rsidRPr="002E7C53" w:rsidTr="00AF0F6D">
        <w:trPr>
          <w:cantSplit/>
          <w:trHeight w:val="230"/>
        </w:trPr>
        <w:tc>
          <w:tcPr>
            <w:tcW w:w="1728" w:type="dxa"/>
            <w:vMerge/>
          </w:tcPr>
          <w:p w:rsidR="00AF0F6D" w:rsidRPr="00462026" w:rsidRDefault="00AF0F6D" w:rsidP="002B4E9E">
            <w:pPr>
              <w:spacing w:before="100" w:beforeAutospacing="1" w:after="100" w:afterAutospacing="1"/>
              <w:rPr>
                <w:rFonts w:cs="Arial"/>
                <w:b/>
                <w:iCs/>
                <w:szCs w:val="22"/>
                <w:highlight w:val="yellow"/>
              </w:rPr>
            </w:pPr>
          </w:p>
        </w:tc>
        <w:tc>
          <w:tcPr>
            <w:tcW w:w="2880" w:type="dxa"/>
            <w:tcMar>
              <w:top w:w="0" w:type="dxa"/>
              <w:left w:w="115" w:type="dxa"/>
              <w:bottom w:w="0" w:type="dxa"/>
              <w:right w:w="115" w:type="dxa"/>
            </w:tcMar>
            <w:vAlign w:val="center"/>
          </w:tcPr>
          <w:p w:rsidR="00AF0F6D" w:rsidRPr="00462026" w:rsidRDefault="00AF0F6D" w:rsidP="002B4E9E">
            <w:pPr>
              <w:rPr>
                <w:rFonts w:cs="Arial"/>
                <w:iCs/>
                <w:szCs w:val="20"/>
              </w:rPr>
            </w:pPr>
            <w:r w:rsidRPr="00462026">
              <w:rPr>
                <w:rFonts w:cs="Arial"/>
                <w:iCs/>
                <w:szCs w:val="18"/>
              </w:rPr>
              <w:t>Building shared knowledge assets</w:t>
            </w:r>
          </w:p>
        </w:tc>
        <w:tc>
          <w:tcPr>
            <w:tcW w:w="4680" w:type="dxa"/>
          </w:tcPr>
          <w:p w:rsidR="00AF0F6D" w:rsidRPr="00462026" w:rsidRDefault="00AF0F6D" w:rsidP="002B4E9E">
            <w:pPr>
              <w:rPr>
                <w:rFonts w:cs="Arial"/>
                <w:iCs/>
                <w:szCs w:val="18"/>
              </w:rPr>
            </w:pPr>
          </w:p>
        </w:tc>
      </w:tr>
    </w:tbl>
    <w:p w:rsidR="002B6869" w:rsidRDefault="002B6869" w:rsidP="002325BE">
      <w:pPr>
        <w:spacing w:before="120"/>
      </w:pPr>
    </w:p>
    <w:p w:rsidR="0064474D" w:rsidRDefault="00DA36D5" w:rsidP="009A3BDA">
      <w:r>
        <w:br w:type="page"/>
      </w:r>
      <w:r w:rsidR="00FA627A">
        <w:lastRenderedPageBreak/>
        <w:t xml:space="preserve">A template for </w:t>
      </w:r>
      <w:r w:rsidR="000C1699">
        <w:t>a</w:t>
      </w:r>
      <w:r w:rsidR="00FA627A">
        <w:t xml:space="preserve"> team contract </w:t>
      </w:r>
      <w:r w:rsidR="0040393C">
        <w:t>follows</w:t>
      </w:r>
      <w:r w:rsidR="00FA627A">
        <w:t>.  You may modify it to fit your team needs</w:t>
      </w:r>
      <w:r w:rsidR="009A3BDA">
        <w:t xml:space="preserve"> and preferences</w:t>
      </w:r>
      <w:r w:rsidR="00FA627A">
        <w:t xml:space="preserve">. </w:t>
      </w:r>
      <w:r w:rsidR="008A441D">
        <w:t xml:space="preserve">Be sure to provide adequate detail to inform </w:t>
      </w:r>
      <w:r w:rsidR="009A3BDA">
        <w:t>people</w:t>
      </w:r>
      <w:r w:rsidR="008A441D">
        <w:t xml:space="preserve"> of expectations and to provide a basis for evaluating</w:t>
      </w:r>
      <w:r w:rsidR="00CE7BEF">
        <w:t xml:space="preserve"> teamwork and resolving differences. </w:t>
      </w:r>
      <w:r w:rsidR="00FA627A">
        <w:t>When your contract is comple</w:t>
      </w:r>
      <w:r w:rsidR="000148F3">
        <w:t>ted submit</w:t>
      </w:r>
      <w:r w:rsidR="00B63422">
        <w:t xml:space="preserve"> it</w:t>
      </w:r>
      <w:r w:rsidR="000148F3">
        <w:t xml:space="preserve"> to </w:t>
      </w:r>
      <w:r w:rsidR="008D3775">
        <w:t>your lead</w:t>
      </w:r>
      <w:r w:rsidR="000148F3">
        <w:t xml:space="preserve"> instructor </w:t>
      </w:r>
      <w:r w:rsidR="0040393C">
        <w:t>before</w:t>
      </w:r>
      <w:r w:rsidR="002B4E9E">
        <w:t xml:space="preserve"> your first instructor/team meeting</w:t>
      </w:r>
      <w:r w:rsidR="000148F3">
        <w:t>.</w:t>
      </w:r>
      <w:r w:rsidR="00B63422">
        <w:t xml:space="preserve">  Plan to allocate some time at the first instructor/team meeting the review/revise this document prior to its finalization.</w:t>
      </w:r>
      <w:r w:rsidR="000148F3">
        <w:t xml:space="preserve">  </w:t>
      </w:r>
    </w:p>
    <w:p w:rsidR="00DA36D5" w:rsidRDefault="00DA36D5" w:rsidP="00255A0E">
      <w:pPr>
        <w:spacing w:after="60"/>
        <w:jc w:val="center"/>
        <w:rPr>
          <w:rFonts w:cs="Arial"/>
          <w:b/>
          <w:iCs/>
          <w:sz w:val="28"/>
          <w:szCs w:val="28"/>
        </w:rPr>
      </w:pPr>
    </w:p>
    <w:p w:rsidR="00255A0E" w:rsidRDefault="00255A0E" w:rsidP="00255A0E">
      <w:pPr>
        <w:spacing w:after="60"/>
        <w:jc w:val="center"/>
        <w:rPr>
          <w:rFonts w:cs="Arial"/>
          <w:b/>
          <w:iCs/>
          <w:sz w:val="28"/>
          <w:szCs w:val="28"/>
        </w:rPr>
      </w:pPr>
      <w:r>
        <w:rPr>
          <w:rFonts w:cs="Arial"/>
          <w:b/>
          <w:iCs/>
          <w:sz w:val="28"/>
          <w:szCs w:val="28"/>
        </w:rPr>
        <w:t xml:space="preserve">Team Contract </w:t>
      </w:r>
      <w:r>
        <w:rPr>
          <w:rFonts w:cs="Arial"/>
          <w:i/>
          <w:iCs/>
          <w:sz w:val="22"/>
          <w:szCs w:val="28"/>
        </w:rPr>
        <w:t>(template)</w:t>
      </w:r>
    </w:p>
    <w:p w:rsidR="00255A0E" w:rsidRDefault="00255A0E" w:rsidP="00255A0E"/>
    <w:p w:rsidR="00255A0E" w:rsidRPr="002325BE" w:rsidRDefault="00255A0E" w:rsidP="002325BE">
      <w:pPr>
        <w:rPr>
          <w:b/>
        </w:rPr>
      </w:pPr>
      <w:r w:rsidRPr="002325BE">
        <w:rPr>
          <w:b/>
        </w:rPr>
        <w:t>Section 1:  Team Name and Mission</w:t>
      </w:r>
    </w:p>
    <w:p w:rsidR="00255A0E" w:rsidRPr="0099628C" w:rsidRDefault="00A13E19" w:rsidP="00255A0E">
      <w:pPr>
        <w:spacing w:after="240"/>
        <w:rPr>
          <w:i/>
        </w:rPr>
      </w:pPr>
      <w:r w:rsidRPr="0099628C">
        <w:rPr>
          <w:i/>
        </w:rPr>
        <w:t>What is your team name?</w:t>
      </w:r>
      <w:r w:rsidRPr="0099628C">
        <w:rPr>
          <w:i/>
        </w:rPr>
        <w:br/>
        <w:t>What is the mission of your team in 1-2 sentences?</w:t>
      </w:r>
      <w:r w:rsidR="00255A0E" w:rsidRPr="0099628C">
        <w:rPr>
          <w:i/>
        </w:rPr>
        <w:t xml:space="preserve"> </w:t>
      </w:r>
    </w:p>
    <w:p w:rsidR="00255A0E" w:rsidRDefault="00255A0E" w:rsidP="00255A0E">
      <w:pPr>
        <w:rPr>
          <w:b/>
        </w:rPr>
      </w:pPr>
      <w:r>
        <w:rPr>
          <w:b/>
        </w:rPr>
        <w:t>Section 2: Membership</w:t>
      </w:r>
    </w:p>
    <w:p w:rsidR="0099628C" w:rsidRPr="0099628C" w:rsidRDefault="00427862" w:rsidP="00255A0E">
      <w:pPr>
        <w:spacing w:after="240"/>
        <w:rPr>
          <w:i/>
        </w:rPr>
      </w:pPr>
      <w:r>
        <w:rPr>
          <w:i/>
        </w:rPr>
        <w:t>Who are the team members?</w:t>
      </w:r>
      <w:r>
        <w:rPr>
          <w:i/>
        </w:rPr>
        <w:br/>
        <w:t xml:space="preserve">What </w:t>
      </w:r>
      <w:r w:rsidR="00A13E19" w:rsidRPr="0099628C">
        <w:rPr>
          <w:i/>
        </w:rPr>
        <w:t>c</w:t>
      </w:r>
      <w:r w:rsidR="00255A0E" w:rsidRPr="0099628C">
        <w:rPr>
          <w:i/>
        </w:rPr>
        <w:t xml:space="preserve">onsultants/mentors/instructional staff </w:t>
      </w:r>
      <w:r w:rsidR="00A13E19" w:rsidRPr="0099628C">
        <w:rPr>
          <w:i/>
        </w:rPr>
        <w:t xml:space="preserve">are </w:t>
      </w:r>
      <w:r w:rsidR="00255A0E" w:rsidRPr="0099628C">
        <w:rPr>
          <w:i/>
        </w:rPr>
        <w:t>associated with this team</w:t>
      </w:r>
      <w:r w:rsidR="00A13E19" w:rsidRPr="0099628C">
        <w:rPr>
          <w:i/>
        </w:rPr>
        <w:t>?</w:t>
      </w:r>
    </w:p>
    <w:p w:rsidR="00A13E19" w:rsidRPr="0099628C" w:rsidRDefault="00255A0E" w:rsidP="00255A0E">
      <w:pPr>
        <w:spacing w:after="240"/>
        <w:rPr>
          <w:b/>
        </w:rPr>
      </w:pPr>
      <w:r>
        <w:rPr>
          <w:b/>
        </w:rPr>
        <w:t>Section 3: Roles and Responsibilities</w:t>
      </w:r>
      <w:r w:rsidR="0099628C">
        <w:rPr>
          <w:b/>
        </w:rPr>
        <w:br/>
      </w:r>
      <w:proofErr w:type="gramStart"/>
      <w:r w:rsidR="00A13E19" w:rsidRPr="0099628C">
        <w:rPr>
          <w:i/>
        </w:rPr>
        <w:t>Who</w:t>
      </w:r>
      <w:proofErr w:type="gramEnd"/>
      <w:r w:rsidR="00A13E19" w:rsidRPr="0099628C">
        <w:rPr>
          <w:i/>
        </w:rPr>
        <w:t xml:space="preserve"> will be in charge of your budget?</w:t>
      </w:r>
      <w:r w:rsidR="00A13E19" w:rsidRPr="0099628C">
        <w:rPr>
          <w:i/>
        </w:rPr>
        <w:br/>
        <w:t>Who will be the primary client contact?</w:t>
      </w:r>
      <w:r w:rsidR="00A13E19" w:rsidRPr="0099628C">
        <w:rPr>
          <w:i/>
        </w:rPr>
        <w:br/>
        <w:t>Who will organize team meetings?</w:t>
      </w:r>
      <w:r w:rsidR="00A13E19" w:rsidRPr="0099628C">
        <w:rPr>
          <w:i/>
        </w:rPr>
        <w:br/>
        <w:t>Who will be in charge of keeping team documentation?</w:t>
      </w:r>
      <w:r w:rsidR="00A13E19" w:rsidRPr="0099628C">
        <w:rPr>
          <w:i/>
        </w:rPr>
        <w:br/>
        <w:t>What other roles are critical to team success?</w:t>
      </w:r>
      <w:r w:rsidR="00A13E19" w:rsidRPr="0099628C">
        <w:rPr>
          <w:i/>
        </w:rPr>
        <w:br/>
        <w:t xml:space="preserve">How will roles be selected/assigned? </w:t>
      </w:r>
      <w:r w:rsidR="00A13E19" w:rsidRPr="0099628C">
        <w:rPr>
          <w:i/>
        </w:rPr>
        <w:br/>
        <w:t>What are the key responsibilities associated with each role?</w:t>
      </w:r>
    </w:p>
    <w:p w:rsidR="00255A0E" w:rsidRDefault="00255A0E" w:rsidP="00255A0E">
      <w:pPr>
        <w:rPr>
          <w:b/>
        </w:rPr>
      </w:pPr>
      <w:r>
        <w:rPr>
          <w:b/>
        </w:rPr>
        <w:t>Section 4: Team Relationships</w:t>
      </w:r>
    </w:p>
    <w:p w:rsidR="00255A0E" w:rsidRPr="0099628C" w:rsidRDefault="00255A0E" w:rsidP="00255A0E">
      <w:pPr>
        <w:spacing w:after="240"/>
        <w:rPr>
          <w:i/>
        </w:rPr>
      </w:pPr>
      <w:r>
        <w:t>Relationships among team members must support full and respectful engagement of all members for the benefit of the entire team.</w:t>
      </w:r>
      <w:r w:rsidR="00A13E19">
        <w:br/>
      </w:r>
      <w:r w:rsidR="00A13E19" w:rsidRPr="0099628C">
        <w:rPr>
          <w:i/>
        </w:rPr>
        <w:t>Members will…</w:t>
      </w:r>
      <w:r w:rsidR="00A13E19" w:rsidRPr="0099628C">
        <w:rPr>
          <w:i/>
        </w:rPr>
        <w:br/>
        <w:t>Members will NOT …</w:t>
      </w:r>
    </w:p>
    <w:p w:rsidR="00255A0E" w:rsidRDefault="00255A0E" w:rsidP="00255A0E">
      <w:pPr>
        <w:rPr>
          <w:b/>
        </w:rPr>
      </w:pPr>
      <w:r>
        <w:rPr>
          <w:b/>
        </w:rPr>
        <w:t>Section 5: Joint Work</w:t>
      </w:r>
    </w:p>
    <w:p w:rsidR="00255A0E" w:rsidRDefault="00255A0E" w:rsidP="00255A0E">
      <w:r>
        <w:t xml:space="preserve">5a. </w:t>
      </w:r>
      <w:r w:rsidRPr="0099628C">
        <w:rPr>
          <w:b/>
        </w:rPr>
        <w:t>Purposes of Joint Work</w:t>
      </w:r>
    </w:p>
    <w:p w:rsidR="00255A0E" w:rsidRPr="0099628C" w:rsidRDefault="00255A0E" w:rsidP="00255A0E">
      <w:pPr>
        <w:spacing w:after="240"/>
        <w:rPr>
          <w:i/>
        </w:rPr>
      </w:pPr>
      <w:r>
        <w:t>Team members will work together to establish collective goals and to produce decisions and work products that advance teamwork and project success.</w:t>
      </w:r>
      <w:r w:rsidR="00A13E19">
        <w:br/>
      </w:r>
      <w:r w:rsidR="00A13E19" w:rsidRPr="0099628C">
        <w:rPr>
          <w:i/>
        </w:rPr>
        <w:t>Members will…</w:t>
      </w:r>
      <w:r w:rsidR="00A13E19" w:rsidRPr="0099628C">
        <w:rPr>
          <w:i/>
        </w:rPr>
        <w:br/>
        <w:t>Members</w:t>
      </w:r>
      <w:r w:rsidRPr="0099628C">
        <w:rPr>
          <w:i/>
        </w:rPr>
        <w:t xml:space="preserve"> </w:t>
      </w:r>
      <w:r w:rsidR="00A13E19" w:rsidRPr="0099628C">
        <w:rPr>
          <w:i/>
        </w:rPr>
        <w:t>will NOT</w:t>
      </w:r>
      <w:r w:rsidRPr="0099628C">
        <w:rPr>
          <w:i/>
        </w:rPr>
        <w:t>…</w:t>
      </w:r>
    </w:p>
    <w:p w:rsidR="00255A0E" w:rsidRDefault="00255A0E" w:rsidP="00255A0E">
      <w:r>
        <w:t xml:space="preserve">5b. </w:t>
      </w:r>
      <w:r w:rsidRPr="0099628C">
        <w:rPr>
          <w:b/>
        </w:rPr>
        <w:t>Team Meetings</w:t>
      </w:r>
    </w:p>
    <w:p w:rsidR="00255A0E" w:rsidRPr="0099628C" w:rsidRDefault="00255A0E" w:rsidP="00255A0E">
      <w:pPr>
        <w:rPr>
          <w:i/>
        </w:rPr>
      </w:pPr>
      <w:r>
        <w:t>Team meetings are an important example of working together.</w:t>
      </w:r>
      <w:r w:rsidR="00A13E19">
        <w:br/>
      </w:r>
      <w:r w:rsidR="00A13E19" w:rsidRPr="0099628C">
        <w:rPr>
          <w:i/>
        </w:rPr>
        <w:t xml:space="preserve">* Where and when will the team meet? </w:t>
      </w:r>
      <w:r w:rsidR="00A13E19" w:rsidRPr="0099628C">
        <w:rPr>
          <w:i/>
        </w:rPr>
        <w:br/>
        <w:t>* What components are required in team meeting agendas?</w:t>
      </w:r>
      <w:r w:rsidR="00A13E19" w:rsidRPr="0099628C">
        <w:rPr>
          <w:i/>
        </w:rPr>
        <w:br/>
        <w:t>* How will meeting minutes be taken/circulated?</w:t>
      </w:r>
    </w:p>
    <w:p w:rsidR="00255A0E" w:rsidRDefault="00255A0E" w:rsidP="00255A0E"/>
    <w:p w:rsidR="00DD5659" w:rsidRDefault="00255A0E" w:rsidP="00585E5F">
      <w:pPr>
        <w:spacing w:after="120"/>
        <w:rPr>
          <w:b/>
        </w:rPr>
      </w:pPr>
      <w:r>
        <w:rPr>
          <w:b/>
        </w:rPr>
        <w:t>Section 6: Individual Work</w:t>
      </w:r>
      <w:r w:rsidR="00585E5F">
        <w:rPr>
          <w:b/>
        </w:rPr>
        <w:br/>
      </w:r>
      <w:r>
        <w:t>Team members are expected to work alone in many cases to complete work important to the team.</w:t>
      </w:r>
      <w:r w:rsidR="00A13E19">
        <w:t xml:space="preserve"> </w:t>
      </w:r>
      <w:r w:rsidR="00A13E19">
        <w:br/>
      </w:r>
      <w:r w:rsidR="00A13E19" w:rsidRPr="0099628C">
        <w:rPr>
          <w:i/>
        </w:rPr>
        <w:t>* How will work assignments be made?</w:t>
      </w:r>
      <w:r w:rsidR="00A13E19" w:rsidRPr="0099628C">
        <w:rPr>
          <w:i/>
        </w:rPr>
        <w:br/>
        <w:t>* How will quality expectations be established and verified?</w:t>
      </w:r>
      <w:r w:rsidR="00A13E19" w:rsidRPr="0099628C">
        <w:rPr>
          <w:i/>
        </w:rPr>
        <w:br/>
        <w:t>* How will due dates be established and verified?</w:t>
      </w:r>
      <w:r w:rsidR="00A13E19" w:rsidRPr="0099628C">
        <w:rPr>
          <w:i/>
        </w:rPr>
        <w:br/>
        <w:t>* How will status of work in progress be communicated?</w:t>
      </w:r>
      <w:r w:rsidR="00A13E19">
        <w:br/>
      </w:r>
      <w:r w:rsidR="0099628C">
        <w:rPr>
          <w:b/>
        </w:rPr>
        <w:br/>
      </w:r>
    </w:p>
    <w:p w:rsidR="00A13E19" w:rsidRPr="0099628C" w:rsidRDefault="00DD5659" w:rsidP="00255A0E">
      <w:pPr>
        <w:spacing w:after="240"/>
        <w:rPr>
          <w:i/>
        </w:rPr>
      </w:pPr>
      <w:r>
        <w:rPr>
          <w:b/>
        </w:rPr>
        <w:br w:type="column"/>
      </w:r>
      <w:r w:rsidR="00255A0E">
        <w:rPr>
          <w:b/>
        </w:rPr>
        <w:lastRenderedPageBreak/>
        <w:t>Section 7: Documentation and Communication</w:t>
      </w:r>
      <w:r w:rsidR="00A56BCF">
        <w:rPr>
          <w:b/>
        </w:rPr>
        <w:br/>
      </w:r>
      <w:r w:rsidR="00255A0E">
        <w:t xml:space="preserve">The team must maintain timely and accurate documentation of its individual and collective achievements, while also communicating needed information to one another and key project stakeholders. </w:t>
      </w:r>
      <w:r w:rsidR="00A13E19">
        <w:br/>
      </w:r>
      <w:r w:rsidR="00A13E19" w:rsidRPr="0099628C">
        <w:rPr>
          <w:i/>
        </w:rPr>
        <w:t>* What individual documentation will be kept?</w:t>
      </w:r>
      <w:r w:rsidR="00A13E19" w:rsidRPr="0099628C">
        <w:rPr>
          <w:i/>
        </w:rPr>
        <w:br/>
        <w:t>* What team documentation will be kept?</w:t>
      </w:r>
      <w:r w:rsidR="00A13E19" w:rsidRPr="0099628C">
        <w:rPr>
          <w:i/>
        </w:rPr>
        <w:br/>
        <w:t>* What is the process for communicating with other team members?</w:t>
      </w:r>
      <w:r w:rsidR="00A13E19" w:rsidRPr="0099628C">
        <w:rPr>
          <w:i/>
        </w:rPr>
        <w:br/>
        <w:t>* What is the process of communicating with your client/outside stakeholders?</w:t>
      </w:r>
    </w:p>
    <w:p w:rsidR="00255A0E" w:rsidRPr="0099628C" w:rsidRDefault="00255A0E" w:rsidP="00931974">
      <w:pPr>
        <w:spacing w:after="120"/>
        <w:rPr>
          <w:i/>
        </w:rPr>
      </w:pPr>
      <w:r>
        <w:rPr>
          <w:b/>
        </w:rPr>
        <w:t>Section 8:  Conflict Resolution</w:t>
      </w:r>
      <w:r w:rsidR="00931974">
        <w:rPr>
          <w:b/>
        </w:rPr>
        <w:br/>
      </w:r>
      <w:r>
        <w:t xml:space="preserve">The team will strive to resolve conflicts quickly and to the satisfaction and benefit of everyone involved. </w:t>
      </w:r>
      <w:r w:rsidR="00A13E19">
        <w:br/>
      </w:r>
      <w:r w:rsidR="00A13E19" w:rsidRPr="0099628C">
        <w:rPr>
          <w:i/>
        </w:rPr>
        <w:t>* What process will be used to address conflicts?</w:t>
      </w:r>
      <w:r w:rsidR="0099628C">
        <w:rPr>
          <w:i/>
        </w:rPr>
        <w:br/>
        <w:t>* How will team dynamics be communicated to instructors/mentors?</w:t>
      </w:r>
    </w:p>
    <w:p w:rsidR="00255A0E" w:rsidRDefault="00255A0E" w:rsidP="00255A0E">
      <w:pPr>
        <w:rPr>
          <w:b/>
        </w:rPr>
      </w:pPr>
      <w:r>
        <w:rPr>
          <w:b/>
        </w:rPr>
        <w:t>Section 9:  Amendments</w:t>
      </w:r>
    </w:p>
    <w:p w:rsidR="00A13E19" w:rsidRPr="0099628C" w:rsidRDefault="00A13E19" w:rsidP="00A13E19">
      <w:pPr>
        <w:spacing w:after="240"/>
        <w:rPr>
          <w:i/>
        </w:rPr>
      </w:pPr>
      <w:r w:rsidRPr="0099628C">
        <w:rPr>
          <w:i/>
        </w:rPr>
        <w:t>* Where will this team contract be kept?</w:t>
      </w:r>
      <w:r w:rsidRPr="0099628C">
        <w:rPr>
          <w:i/>
        </w:rPr>
        <w:br/>
        <w:t>* How often will the contract be reviewed?</w:t>
      </w:r>
      <w:r w:rsidRPr="0099628C">
        <w:rPr>
          <w:i/>
        </w:rPr>
        <w:br/>
        <w:t>* How can the contract be amended?</w:t>
      </w:r>
    </w:p>
    <w:p w:rsidR="00255A0E" w:rsidRDefault="00255A0E" w:rsidP="00255A0E">
      <w:pPr>
        <w:rPr>
          <w:b/>
        </w:rPr>
      </w:pPr>
      <w:r>
        <w:rPr>
          <w:b/>
        </w:rPr>
        <w:t>Section 10:  Affirmation of Compliance</w:t>
      </w:r>
    </w:p>
    <w:p w:rsidR="0099628C" w:rsidRDefault="00255A0E" w:rsidP="00255A0E">
      <w:pPr>
        <w:spacing w:after="240"/>
      </w:pPr>
      <w:r>
        <w:t>We, the members of this team, affirm that we have established this contract with input and consensus of all members. By our signatures, we commit to compliance with the contract for the benefit of all members and the team as a whole.</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18"/>
        <w:gridCol w:w="3762"/>
        <w:gridCol w:w="2480"/>
      </w:tblGrid>
      <w:tr w:rsidR="00255A0E" w:rsidTr="00DD5659">
        <w:tc>
          <w:tcPr>
            <w:tcW w:w="3192"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Name</w:t>
            </w:r>
          </w:p>
        </w:tc>
        <w:tc>
          <w:tcPr>
            <w:tcW w:w="3846"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Signature</w:t>
            </w:r>
          </w:p>
        </w:tc>
        <w:tc>
          <w:tcPr>
            <w:tcW w:w="2538"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Date</w:t>
            </w: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bl>
    <w:p w:rsidR="00123798" w:rsidRPr="00813EF9" w:rsidRDefault="006309A0" w:rsidP="00427862">
      <w:pPr>
        <w:spacing w:after="60"/>
      </w:pPr>
      <w:r w:rsidRPr="00813EF9">
        <w:t xml:space="preserve"> </w:t>
      </w:r>
    </w:p>
    <w:sectPr w:rsidR="00123798" w:rsidRPr="00813EF9" w:rsidSect="002325BE">
      <w:footerReference w:type="even" r:id="rId7"/>
      <w:footerReference w:type="default" r:id="rId8"/>
      <w:headerReference w:type="first" r:id="rId9"/>
      <w:foot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9E" w:rsidRDefault="008C169E">
      <w:r>
        <w:separator/>
      </w:r>
    </w:p>
  </w:endnote>
  <w:endnote w:type="continuationSeparator" w:id="0">
    <w:p w:rsidR="008C169E" w:rsidRDefault="008C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0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1DFA" w:rsidRDefault="00401DFA" w:rsidP="005014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084602" w:rsidRDefault="00401DFA" w:rsidP="00084602">
    <w:pPr>
      <w:pStyle w:val="Footer"/>
      <w:tabs>
        <w:tab w:val="clear" w:pos="8640"/>
        <w:tab w:val="right" w:pos="9360"/>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853EF1" w:rsidRDefault="00401DFA">
    <w:pPr>
      <w:pStyle w:val="Footer"/>
      <w:rPr>
        <w:sz w:val="18"/>
        <w:szCs w:val="18"/>
      </w:rPr>
    </w:pPr>
    <w:r w:rsidRPr="00853EF1">
      <w:rPr>
        <w:sz w:val="18"/>
        <w:szCs w:val="18"/>
      </w:rPr>
      <w:t>Copyright © Transferable Integrated Design Engineering Education</w:t>
    </w:r>
    <w:r>
      <w:rPr>
        <w:sz w:val="18"/>
        <w:szCs w:val="18"/>
      </w:rPr>
      <w:t xml:space="preserve"> (TIDEE)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9E" w:rsidRDefault="008C169E">
      <w:r>
        <w:separator/>
      </w:r>
    </w:p>
  </w:footnote>
  <w:footnote w:type="continuationSeparator" w:id="0">
    <w:p w:rsidR="008C169E" w:rsidRDefault="008C1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86CF7">
    <w:pPr>
      <w:rPr>
        <w:rFonts w:ascii="Arial Black" w:hAnsi="Arial Black" w:cs="Arial"/>
        <w:b/>
        <w:sz w:val="28"/>
        <w:szCs w:val="28"/>
      </w:rPr>
    </w:pPr>
    <w:r>
      <w:rPr>
        <w:rFonts w:ascii="Arial Black" w:hAnsi="Arial Black" w:cs="Arial"/>
        <w:b/>
        <w:sz w:val="28"/>
        <w:szCs w:val="28"/>
      </w:rPr>
      <w:t>Assessment Assignment</w:t>
    </w:r>
  </w:p>
  <w:p w:rsidR="00401DFA" w:rsidRPr="008B55CF" w:rsidRDefault="00401DFA" w:rsidP="00B86CF7">
    <w:pPr>
      <w:rPr>
        <w:rFonts w:cs="Arial"/>
        <w:b/>
        <w:i/>
      </w:rPr>
    </w:pPr>
    <w:r>
      <w:rPr>
        <w:rFonts w:cs="Arial"/>
        <w:b/>
      </w:rPr>
      <w:t>Performance Area</w:t>
    </w:r>
    <w:r w:rsidRPr="008B55CF">
      <w:rPr>
        <w:rFonts w:cs="Arial"/>
        <w:b/>
      </w:rPr>
      <w:t xml:space="preserve">: </w:t>
    </w:r>
    <w:r w:rsidRPr="008B55CF">
      <w:rPr>
        <w:rFonts w:cs="Arial"/>
        <w:b/>
        <w:i/>
      </w:rPr>
      <w:t>Personal Capacity</w:t>
    </w:r>
  </w:p>
  <w:p w:rsidR="00401DFA" w:rsidRPr="008B55CF" w:rsidRDefault="00401DFA" w:rsidP="00B86CF7">
    <w:pPr>
      <w:rPr>
        <w:rFonts w:cs="Arial"/>
        <w:i/>
        <w:szCs w:val="20"/>
      </w:rPr>
    </w:pPr>
    <w:r w:rsidRPr="008B55CF">
      <w:rPr>
        <w:rFonts w:cs="Arial"/>
        <w:i/>
        <w:szCs w:val="20"/>
      </w:rPr>
      <w:tab/>
    </w:r>
    <w:r w:rsidRPr="008B55CF">
      <w:rPr>
        <w:rFonts w:cs="Arial"/>
        <w:szCs w:val="20"/>
      </w:rPr>
      <w:t>Part A:</w:t>
    </w:r>
    <w:r w:rsidRPr="008B55CF">
      <w:rPr>
        <w:rFonts w:cs="Arial"/>
        <w:i/>
        <w:szCs w:val="20"/>
      </w:rPr>
      <w:t xml:space="preserve"> </w:t>
    </w:r>
    <w:r>
      <w:rPr>
        <w:rFonts w:cs="Arial"/>
        <w:i/>
        <w:szCs w:val="20"/>
      </w:rPr>
      <w:t>Reflective Growth Paper</w:t>
    </w:r>
  </w:p>
  <w:p w:rsidR="00401DFA" w:rsidRPr="008B55CF" w:rsidRDefault="00401DFA" w:rsidP="00B86CF7">
    <w:pPr>
      <w:rPr>
        <w:rFonts w:cs="Arial"/>
        <w:szCs w:val="20"/>
      </w:rPr>
    </w:pPr>
    <w:r w:rsidRPr="008B55CF">
      <w:rPr>
        <w:rFonts w:cs="Arial"/>
        <w:i/>
        <w:szCs w:val="20"/>
      </w:rPr>
      <w:tab/>
    </w:r>
    <w:r w:rsidRPr="008B55CF">
      <w:rPr>
        <w:rFonts w:cs="Arial"/>
        <w:szCs w:val="20"/>
      </w:rPr>
      <w:t>Part B:</w:t>
    </w:r>
    <w:r w:rsidRPr="008B55CF">
      <w:rPr>
        <w:rFonts w:cs="Arial"/>
        <w:i/>
        <w:szCs w:val="20"/>
      </w:rPr>
      <w:t xml:space="preserve"> </w:t>
    </w:r>
    <w:r>
      <w:rPr>
        <w:rFonts w:cs="Arial"/>
        <w:i/>
        <w:szCs w:val="20"/>
      </w:rPr>
      <w:t>Professional Practices Paper</w:t>
    </w:r>
  </w:p>
  <w:p w:rsidR="00401DFA" w:rsidRDefault="00401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D6A8B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0918AD"/>
    <w:multiLevelType w:val="hybridMultilevel"/>
    <w:tmpl w:val="90C2D508"/>
    <w:lvl w:ilvl="0" w:tplc="695C558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71BE9"/>
    <w:multiLevelType w:val="hybridMultilevel"/>
    <w:tmpl w:val="D9F6330C"/>
    <w:lvl w:ilvl="0" w:tplc="2F44BC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A260D"/>
    <w:multiLevelType w:val="hybridMultilevel"/>
    <w:tmpl w:val="C2AE4214"/>
    <w:lvl w:ilvl="0" w:tplc="2EAE5978">
      <w:start w:val="2"/>
      <w:numFmt w:val="upperLetter"/>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4" w15:restartNumberingAfterBreak="0">
    <w:nsid w:val="13F54370"/>
    <w:multiLevelType w:val="hybridMultilevel"/>
    <w:tmpl w:val="417E0B30"/>
    <w:lvl w:ilvl="0" w:tplc="9BB88D08">
      <w:start w:val="4"/>
      <w:numFmt w:val="decimal"/>
      <w:lvlText w:val="%1"/>
      <w:lvlJc w:val="left"/>
      <w:pPr>
        <w:tabs>
          <w:tab w:val="num" w:pos="720"/>
        </w:tabs>
        <w:ind w:left="720" w:hanging="360"/>
      </w:pPr>
      <w:rPr>
        <w:rFonts w:hint="default"/>
      </w:rPr>
    </w:lvl>
    <w:lvl w:ilvl="1" w:tplc="7FC651A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E65BF4"/>
    <w:multiLevelType w:val="hybridMultilevel"/>
    <w:tmpl w:val="E1F292B6"/>
    <w:lvl w:ilvl="0" w:tplc="6D68AC4E">
      <w:start w:val="1"/>
      <w:numFmt w:val="decimal"/>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17ED0EFA"/>
    <w:multiLevelType w:val="hybridMultilevel"/>
    <w:tmpl w:val="4C641A16"/>
    <w:lvl w:ilvl="0" w:tplc="E76CB0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57CFC"/>
    <w:multiLevelType w:val="multilevel"/>
    <w:tmpl w:val="C22ED1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0E0734"/>
    <w:multiLevelType w:val="hybridMultilevel"/>
    <w:tmpl w:val="64FA404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773A63"/>
    <w:multiLevelType w:val="hybridMultilevel"/>
    <w:tmpl w:val="D84673B2"/>
    <w:lvl w:ilvl="0" w:tplc="876A61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173FED"/>
    <w:multiLevelType w:val="hybridMultilevel"/>
    <w:tmpl w:val="DEA27A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AD2C73"/>
    <w:multiLevelType w:val="multilevel"/>
    <w:tmpl w:val="E49CCD12"/>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97D4A70"/>
    <w:multiLevelType w:val="hybridMultilevel"/>
    <w:tmpl w:val="EA3E0E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56C37"/>
    <w:multiLevelType w:val="hybridMultilevel"/>
    <w:tmpl w:val="8E02672E"/>
    <w:lvl w:ilvl="0" w:tplc="877C3B2E">
      <w:start w:val="1"/>
      <w:numFmt w:val="bullet"/>
      <w:lvlText w:val=""/>
      <w:lvlJc w:val="left"/>
      <w:pPr>
        <w:tabs>
          <w:tab w:val="num" w:pos="720"/>
        </w:tabs>
        <w:ind w:left="720" w:hanging="504"/>
      </w:pPr>
      <w:rPr>
        <w:rFonts w:ascii="Symbol" w:hAnsi="Symbol" w:hint="default"/>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6F6F45"/>
    <w:multiLevelType w:val="hybridMultilevel"/>
    <w:tmpl w:val="0E1C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F3A0E"/>
    <w:multiLevelType w:val="hybridMultilevel"/>
    <w:tmpl w:val="E49CCD12"/>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714246"/>
    <w:multiLevelType w:val="hybridMultilevel"/>
    <w:tmpl w:val="4E5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D28B5"/>
    <w:multiLevelType w:val="hybridMultilevel"/>
    <w:tmpl w:val="77B6212C"/>
    <w:lvl w:ilvl="0" w:tplc="2506CC1E">
      <w:start w:val="1"/>
      <w:numFmt w:val="decimal"/>
      <w:lvlText w:val="%1."/>
      <w:lvlJc w:val="left"/>
      <w:pPr>
        <w:tabs>
          <w:tab w:val="num" w:pos="720"/>
        </w:tabs>
        <w:ind w:left="720" w:hanging="360"/>
      </w:pPr>
      <w:rPr>
        <w:rFonts w:hint="default"/>
        <w:color w:val="auto"/>
      </w:rPr>
    </w:lvl>
    <w:lvl w:ilvl="1" w:tplc="877C3B2E">
      <w:start w:val="1"/>
      <w:numFmt w:val="bullet"/>
      <w:lvlText w:val=""/>
      <w:lvlJc w:val="left"/>
      <w:pPr>
        <w:tabs>
          <w:tab w:val="num" w:pos="1584"/>
        </w:tabs>
        <w:ind w:left="1584" w:hanging="504"/>
      </w:pPr>
      <w:rPr>
        <w:rFonts w:ascii="Symbol" w:hAnsi="Symbol" w:hint="default"/>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1C1D35"/>
    <w:multiLevelType w:val="hybridMultilevel"/>
    <w:tmpl w:val="41CA5524"/>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016685"/>
    <w:multiLevelType w:val="hybridMultilevel"/>
    <w:tmpl w:val="0396D5F8"/>
    <w:lvl w:ilvl="0" w:tplc="0409000F">
      <w:start w:val="1"/>
      <w:numFmt w:val="decimal"/>
      <w:lvlText w:val="%1."/>
      <w:lvlJc w:val="left"/>
      <w:pPr>
        <w:tabs>
          <w:tab w:val="num" w:pos="720"/>
        </w:tabs>
        <w:ind w:left="720" w:hanging="360"/>
      </w:pPr>
      <w:rPr>
        <w:rFonts w:hint="default"/>
      </w:rPr>
    </w:lvl>
    <w:lvl w:ilvl="1" w:tplc="1F041EC4">
      <w:start w:val="1"/>
      <w:numFmt w:val="bullet"/>
      <w:lvlText w:val="o"/>
      <w:lvlJc w:val="left"/>
      <w:pPr>
        <w:tabs>
          <w:tab w:val="num" w:pos="1440"/>
        </w:tabs>
        <w:ind w:left="1440" w:hanging="360"/>
      </w:pPr>
      <w:rPr>
        <w:rFonts w:ascii="Courier New" w:hAnsi="Courier New" w:hint="default"/>
        <w:sz w:val="36"/>
        <w:szCs w:val="36"/>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217BE3"/>
    <w:multiLevelType w:val="hybridMultilevel"/>
    <w:tmpl w:val="EC9CA6A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3DB7C3C"/>
    <w:multiLevelType w:val="multilevel"/>
    <w:tmpl w:val="37029B54"/>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876412"/>
    <w:multiLevelType w:val="hybridMultilevel"/>
    <w:tmpl w:val="C316DE68"/>
    <w:lvl w:ilvl="0" w:tplc="ED743F5A">
      <w:start w:val="1"/>
      <w:numFmt w:val="bullet"/>
      <w:lvlText w:val=""/>
      <w:lvlJc w:val="left"/>
      <w:pPr>
        <w:tabs>
          <w:tab w:val="num" w:pos="432"/>
        </w:tabs>
        <w:ind w:left="504" w:hanging="432"/>
      </w:pPr>
      <w:rPr>
        <w:rFonts w:ascii="Symbol" w:hAnsi="Symbol" w:hint="default"/>
        <w:strike w:val="0"/>
        <w:dstrike w:val="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F5297"/>
    <w:multiLevelType w:val="multilevel"/>
    <w:tmpl w:val="C2C8294C"/>
    <w:lvl w:ilvl="0">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E247E4A"/>
    <w:multiLevelType w:val="hybridMultilevel"/>
    <w:tmpl w:val="07F47DF6"/>
    <w:lvl w:ilvl="0" w:tplc="DE04D9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CB75F2"/>
    <w:multiLevelType w:val="multilevel"/>
    <w:tmpl w:val="2D9AB3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3924007"/>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A1C"/>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D343A"/>
    <w:multiLevelType w:val="hybridMultilevel"/>
    <w:tmpl w:val="3D3C86C0"/>
    <w:lvl w:ilvl="0" w:tplc="9BB88D0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90F5F"/>
    <w:multiLevelType w:val="hybridMultilevel"/>
    <w:tmpl w:val="F110A73C"/>
    <w:lvl w:ilvl="0" w:tplc="04D6EA0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6F0B8B"/>
    <w:multiLevelType w:val="hybridMultilevel"/>
    <w:tmpl w:val="C2C8294C"/>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2EA0965"/>
    <w:multiLevelType w:val="hybridMultilevel"/>
    <w:tmpl w:val="A1F245AA"/>
    <w:lvl w:ilvl="0" w:tplc="9BB88D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E229DC"/>
    <w:multiLevelType w:val="hybridMultilevel"/>
    <w:tmpl w:val="0F048D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D790A"/>
    <w:multiLevelType w:val="hybridMultilevel"/>
    <w:tmpl w:val="9A7C175A"/>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00906"/>
    <w:multiLevelType w:val="hybridMultilevel"/>
    <w:tmpl w:val="2D9AB332"/>
    <w:lvl w:ilvl="0" w:tplc="9BB88D08">
      <w:start w:val="3"/>
      <w:numFmt w:val="decimal"/>
      <w:lvlText w:val="%1"/>
      <w:lvlJc w:val="left"/>
      <w:pPr>
        <w:tabs>
          <w:tab w:val="num" w:pos="720"/>
        </w:tabs>
        <w:ind w:left="720" w:hanging="360"/>
      </w:pPr>
      <w:rPr>
        <w:rFonts w:hint="default"/>
      </w:rPr>
    </w:lvl>
    <w:lvl w:ilvl="1" w:tplc="2F44BC9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C95705"/>
    <w:multiLevelType w:val="hybridMultilevel"/>
    <w:tmpl w:val="11321B5A"/>
    <w:lvl w:ilvl="0" w:tplc="0F2C7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710D7"/>
    <w:multiLevelType w:val="hybridMultilevel"/>
    <w:tmpl w:val="C22ED10A"/>
    <w:lvl w:ilvl="0" w:tplc="DF30F9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3308B6"/>
    <w:multiLevelType w:val="hybridMultilevel"/>
    <w:tmpl w:val="5A143F64"/>
    <w:lvl w:ilvl="0" w:tplc="9BB88D08">
      <w:start w:val="2"/>
      <w:numFmt w:val="decimal"/>
      <w:lvlText w:val="%1"/>
      <w:lvlJc w:val="left"/>
      <w:pPr>
        <w:tabs>
          <w:tab w:val="num" w:pos="720"/>
        </w:tabs>
        <w:ind w:left="720" w:hanging="360"/>
      </w:pPr>
      <w:rPr>
        <w:rFonts w:hint="default"/>
      </w:rPr>
    </w:lvl>
    <w:lvl w:ilvl="1" w:tplc="9A703EB2">
      <w:start w:val="1"/>
      <w:numFmt w:val="lowerLetter"/>
      <w:lvlText w:val="%2."/>
      <w:lvlJc w:val="left"/>
      <w:pPr>
        <w:tabs>
          <w:tab w:val="num" w:pos="1440"/>
        </w:tabs>
        <w:ind w:left="1440" w:hanging="360"/>
      </w:pPr>
      <w:rPr>
        <w:rFonts w:hint="default"/>
      </w:rPr>
    </w:lvl>
    <w:lvl w:ilvl="2" w:tplc="35B0F1B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DD2377"/>
    <w:multiLevelType w:val="hybridMultilevel"/>
    <w:tmpl w:val="693A4CF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412AEE"/>
    <w:multiLevelType w:val="hybridMultilevel"/>
    <w:tmpl w:val="37029B54"/>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CB1891"/>
    <w:multiLevelType w:val="hybridMultilevel"/>
    <w:tmpl w:val="8ED86E3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00691E"/>
    <w:multiLevelType w:val="hybridMultilevel"/>
    <w:tmpl w:val="B1FA606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19"/>
  </w:num>
  <w:num w:numId="4">
    <w:abstractNumId w:val="40"/>
  </w:num>
  <w:num w:numId="5">
    <w:abstractNumId w:val="20"/>
  </w:num>
  <w:num w:numId="6">
    <w:abstractNumId w:val="38"/>
  </w:num>
  <w:num w:numId="7">
    <w:abstractNumId w:val="10"/>
  </w:num>
  <w:num w:numId="8">
    <w:abstractNumId w:val="41"/>
  </w:num>
  <w:num w:numId="9">
    <w:abstractNumId w:val="8"/>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4"/>
  </w:num>
  <w:num w:numId="13">
    <w:abstractNumId w:val="34"/>
  </w:num>
  <w:num w:numId="14">
    <w:abstractNumId w:val="37"/>
  </w:num>
  <w:num w:numId="15">
    <w:abstractNumId w:val="31"/>
  </w:num>
  <w:num w:numId="16">
    <w:abstractNumId w:val="23"/>
  </w:num>
  <w:num w:numId="17">
    <w:abstractNumId w:val="30"/>
  </w:num>
  <w:num w:numId="18">
    <w:abstractNumId w:val="18"/>
  </w:num>
  <w:num w:numId="19">
    <w:abstractNumId w:val="1"/>
  </w:num>
  <w:num w:numId="20">
    <w:abstractNumId w:val="25"/>
  </w:num>
  <w:num w:numId="21">
    <w:abstractNumId w:val="2"/>
  </w:num>
  <w:num w:numId="22">
    <w:abstractNumId w:val="3"/>
  </w:num>
  <w:num w:numId="23">
    <w:abstractNumId w:val="5"/>
  </w:num>
  <w:num w:numId="24">
    <w:abstractNumId w:val="24"/>
  </w:num>
  <w:num w:numId="25">
    <w:abstractNumId w:val="36"/>
  </w:num>
  <w:num w:numId="26">
    <w:abstractNumId w:val="7"/>
  </w:num>
  <w:num w:numId="27">
    <w:abstractNumId w:val="15"/>
  </w:num>
  <w:num w:numId="28">
    <w:abstractNumId w:val="11"/>
  </w:num>
  <w:num w:numId="29">
    <w:abstractNumId w:val="39"/>
  </w:num>
  <w:num w:numId="30">
    <w:abstractNumId w:val="21"/>
  </w:num>
  <w:num w:numId="31">
    <w:abstractNumId w:val="33"/>
  </w:num>
  <w:num w:numId="32">
    <w:abstractNumId w:val="22"/>
  </w:num>
  <w:num w:numId="33">
    <w:abstractNumId w:val="6"/>
  </w:num>
  <w:num w:numId="34">
    <w:abstractNumId w:val="9"/>
  </w:num>
  <w:num w:numId="35">
    <w:abstractNumId w:val="35"/>
  </w:num>
  <w:num w:numId="36">
    <w:abstractNumId w:val="29"/>
  </w:num>
  <w:num w:numId="37">
    <w:abstractNumId w:val="26"/>
  </w:num>
  <w:num w:numId="38">
    <w:abstractNumId w:val="16"/>
  </w:num>
  <w:num w:numId="39">
    <w:abstractNumId w:val="0"/>
  </w:num>
  <w:num w:numId="40">
    <w:abstractNumId w:val="32"/>
  </w:num>
  <w:num w:numId="41">
    <w:abstractNumId w:val="12"/>
  </w:num>
  <w:num w:numId="42">
    <w:abstractNumId w:val="1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F7"/>
    <w:rsid w:val="00004DC2"/>
    <w:rsid w:val="00006D67"/>
    <w:rsid w:val="000121E0"/>
    <w:rsid w:val="000148F3"/>
    <w:rsid w:val="00015D1E"/>
    <w:rsid w:val="00015D4A"/>
    <w:rsid w:val="000172E6"/>
    <w:rsid w:val="00020784"/>
    <w:rsid w:val="00020969"/>
    <w:rsid w:val="00023FFB"/>
    <w:rsid w:val="00030746"/>
    <w:rsid w:val="000307D1"/>
    <w:rsid w:val="0003180E"/>
    <w:rsid w:val="00033CAC"/>
    <w:rsid w:val="00035987"/>
    <w:rsid w:val="000413BE"/>
    <w:rsid w:val="000416A1"/>
    <w:rsid w:val="0004196A"/>
    <w:rsid w:val="000419E4"/>
    <w:rsid w:val="00041D2C"/>
    <w:rsid w:val="000437F8"/>
    <w:rsid w:val="00054EA0"/>
    <w:rsid w:val="00056239"/>
    <w:rsid w:val="00056843"/>
    <w:rsid w:val="00066B43"/>
    <w:rsid w:val="00072AC5"/>
    <w:rsid w:val="000746A6"/>
    <w:rsid w:val="000756EA"/>
    <w:rsid w:val="00076E97"/>
    <w:rsid w:val="000843F1"/>
    <w:rsid w:val="00084602"/>
    <w:rsid w:val="0008683B"/>
    <w:rsid w:val="000A0089"/>
    <w:rsid w:val="000A15AE"/>
    <w:rsid w:val="000A1BF0"/>
    <w:rsid w:val="000A253E"/>
    <w:rsid w:val="000A5072"/>
    <w:rsid w:val="000B0B53"/>
    <w:rsid w:val="000B316B"/>
    <w:rsid w:val="000B3351"/>
    <w:rsid w:val="000B47AA"/>
    <w:rsid w:val="000B5484"/>
    <w:rsid w:val="000B5826"/>
    <w:rsid w:val="000B69EB"/>
    <w:rsid w:val="000B7F03"/>
    <w:rsid w:val="000C0136"/>
    <w:rsid w:val="000C01BB"/>
    <w:rsid w:val="000C0991"/>
    <w:rsid w:val="000C1699"/>
    <w:rsid w:val="000C17EF"/>
    <w:rsid w:val="000C464D"/>
    <w:rsid w:val="000C46E5"/>
    <w:rsid w:val="000C4D21"/>
    <w:rsid w:val="000C6895"/>
    <w:rsid w:val="000D1E9E"/>
    <w:rsid w:val="000D2BC7"/>
    <w:rsid w:val="000D3484"/>
    <w:rsid w:val="000D4BB0"/>
    <w:rsid w:val="000D6B90"/>
    <w:rsid w:val="000D7B89"/>
    <w:rsid w:val="000E0809"/>
    <w:rsid w:val="000E1F1F"/>
    <w:rsid w:val="000F0587"/>
    <w:rsid w:val="000F22C1"/>
    <w:rsid w:val="000F5AD0"/>
    <w:rsid w:val="000F640B"/>
    <w:rsid w:val="00104B7B"/>
    <w:rsid w:val="00112135"/>
    <w:rsid w:val="00123798"/>
    <w:rsid w:val="00124026"/>
    <w:rsid w:val="0012575A"/>
    <w:rsid w:val="001307B3"/>
    <w:rsid w:val="00135363"/>
    <w:rsid w:val="001357FE"/>
    <w:rsid w:val="00143D4A"/>
    <w:rsid w:val="00144DD9"/>
    <w:rsid w:val="0015051C"/>
    <w:rsid w:val="00150D51"/>
    <w:rsid w:val="00152142"/>
    <w:rsid w:val="0016130C"/>
    <w:rsid w:val="00164126"/>
    <w:rsid w:val="001730B1"/>
    <w:rsid w:val="00174A25"/>
    <w:rsid w:val="00176B79"/>
    <w:rsid w:val="00180326"/>
    <w:rsid w:val="00180C71"/>
    <w:rsid w:val="00182B90"/>
    <w:rsid w:val="00185505"/>
    <w:rsid w:val="001867E2"/>
    <w:rsid w:val="00190AC6"/>
    <w:rsid w:val="001914F3"/>
    <w:rsid w:val="00193676"/>
    <w:rsid w:val="00194EDF"/>
    <w:rsid w:val="00195567"/>
    <w:rsid w:val="00195C01"/>
    <w:rsid w:val="001971A1"/>
    <w:rsid w:val="00197C46"/>
    <w:rsid w:val="001A085C"/>
    <w:rsid w:val="001A1BC5"/>
    <w:rsid w:val="001A223B"/>
    <w:rsid w:val="001A262A"/>
    <w:rsid w:val="001A2A38"/>
    <w:rsid w:val="001A46CD"/>
    <w:rsid w:val="001A60D9"/>
    <w:rsid w:val="001A7640"/>
    <w:rsid w:val="001A78FA"/>
    <w:rsid w:val="001B32CB"/>
    <w:rsid w:val="001B5069"/>
    <w:rsid w:val="001C1C47"/>
    <w:rsid w:val="001C2907"/>
    <w:rsid w:val="001D2D69"/>
    <w:rsid w:val="001D3008"/>
    <w:rsid w:val="001D439F"/>
    <w:rsid w:val="001D5D8F"/>
    <w:rsid w:val="001D79B8"/>
    <w:rsid w:val="001E24EC"/>
    <w:rsid w:val="001E25B5"/>
    <w:rsid w:val="001E30EC"/>
    <w:rsid w:val="001E3C43"/>
    <w:rsid w:val="001E67F0"/>
    <w:rsid w:val="001E6B7C"/>
    <w:rsid w:val="001E7F55"/>
    <w:rsid w:val="001F04E4"/>
    <w:rsid w:val="001F1984"/>
    <w:rsid w:val="001F1B72"/>
    <w:rsid w:val="001F2BF0"/>
    <w:rsid w:val="001F344E"/>
    <w:rsid w:val="001F3537"/>
    <w:rsid w:val="001F5950"/>
    <w:rsid w:val="001F59AE"/>
    <w:rsid w:val="001F65AD"/>
    <w:rsid w:val="00201A11"/>
    <w:rsid w:val="002047DB"/>
    <w:rsid w:val="00205C32"/>
    <w:rsid w:val="00210C96"/>
    <w:rsid w:val="00210D71"/>
    <w:rsid w:val="00211562"/>
    <w:rsid w:val="00212A35"/>
    <w:rsid w:val="0021349A"/>
    <w:rsid w:val="002137D8"/>
    <w:rsid w:val="00214EEB"/>
    <w:rsid w:val="0021660C"/>
    <w:rsid w:val="00220121"/>
    <w:rsid w:val="002204B7"/>
    <w:rsid w:val="00225C50"/>
    <w:rsid w:val="002267BC"/>
    <w:rsid w:val="002278F3"/>
    <w:rsid w:val="00230487"/>
    <w:rsid w:val="00231B89"/>
    <w:rsid w:val="002325BE"/>
    <w:rsid w:val="00232D61"/>
    <w:rsid w:val="002347E6"/>
    <w:rsid w:val="00241828"/>
    <w:rsid w:val="00242332"/>
    <w:rsid w:val="00244002"/>
    <w:rsid w:val="00251B3D"/>
    <w:rsid w:val="00255A0E"/>
    <w:rsid w:val="002643A1"/>
    <w:rsid w:val="00267A62"/>
    <w:rsid w:val="00270F1A"/>
    <w:rsid w:val="00271BBB"/>
    <w:rsid w:val="0027644C"/>
    <w:rsid w:val="00276974"/>
    <w:rsid w:val="00276DD2"/>
    <w:rsid w:val="0027709D"/>
    <w:rsid w:val="00283468"/>
    <w:rsid w:val="00285B5C"/>
    <w:rsid w:val="0028659A"/>
    <w:rsid w:val="00291DE8"/>
    <w:rsid w:val="0029238F"/>
    <w:rsid w:val="0029246D"/>
    <w:rsid w:val="002A3F02"/>
    <w:rsid w:val="002A6F7B"/>
    <w:rsid w:val="002A7AAF"/>
    <w:rsid w:val="002B2DBA"/>
    <w:rsid w:val="002B2E54"/>
    <w:rsid w:val="002B35E3"/>
    <w:rsid w:val="002B4E9E"/>
    <w:rsid w:val="002B6869"/>
    <w:rsid w:val="002B75E3"/>
    <w:rsid w:val="002B799C"/>
    <w:rsid w:val="002C3EB5"/>
    <w:rsid w:val="002C49EC"/>
    <w:rsid w:val="002C52E0"/>
    <w:rsid w:val="002C6C0E"/>
    <w:rsid w:val="002C7263"/>
    <w:rsid w:val="002D1C3C"/>
    <w:rsid w:val="002D4D3B"/>
    <w:rsid w:val="002D5467"/>
    <w:rsid w:val="002D592E"/>
    <w:rsid w:val="002D7EED"/>
    <w:rsid w:val="002E02A9"/>
    <w:rsid w:val="002E2D98"/>
    <w:rsid w:val="002E2F2B"/>
    <w:rsid w:val="002E4AEA"/>
    <w:rsid w:val="002E5B5D"/>
    <w:rsid w:val="002E7C53"/>
    <w:rsid w:val="002E7E38"/>
    <w:rsid w:val="002F1A3E"/>
    <w:rsid w:val="002F3529"/>
    <w:rsid w:val="002F640D"/>
    <w:rsid w:val="002F7F1B"/>
    <w:rsid w:val="003001E2"/>
    <w:rsid w:val="00300CD6"/>
    <w:rsid w:val="00303F53"/>
    <w:rsid w:val="003056C6"/>
    <w:rsid w:val="00310AA1"/>
    <w:rsid w:val="0031508D"/>
    <w:rsid w:val="003152C2"/>
    <w:rsid w:val="00317748"/>
    <w:rsid w:val="00320504"/>
    <w:rsid w:val="003206C4"/>
    <w:rsid w:val="003227DB"/>
    <w:rsid w:val="00323431"/>
    <w:rsid w:val="003244A7"/>
    <w:rsid w:val="00324BAC"/>
    <w:rsid w:val="00326234"/>
    <w:rsid w:val="00333B77"/>
    <w:rsid w:val="00334B04"/>
    <w:rsid w:val="00334EAB"/>
    <w:rsid w:val="00340281"/>
    <w:rsid w:val="00340B72"/>
    <w:rsid w:val="00342EF2"/>
    <w:rsid w:val="00343011"/>
    <w:rsid w:val="003466FC"/>
    <w:rsid w:val="003470E9"/>
    <w:rsid w:val="003473CB"/>
    <w:rsid w:val="00353A58"/>
    <w:rsid w:val="00354FBA"/>
    <w:rsid w:val="00356982"/>
    <w:rsid w:val="00356C48"/>
    <w:rsid w:val="00370FDF"/>
    <w:rsid w:val="0037602F"/>
    <w:rsid w:val="00376FF8"/>
    <w:rsid w:val="00377E35"/>
    <w:rsid w:val="00382098"/>
    <w:rsid w:val="00382D0F"/>
    <w:rsid w:val="00384BC5"/>
    <w:rsid w:val="0039131C"/>
    <w:rsid w:val="00393689"/>
    <w:rsid w:val="00396F1A"/>
    <w:rsid w:val="0039716F"/>
    <w:rsid w:val="00397845"/>
    <w:rsid w:val="003A5043"/>
    <w:rsid w:val="003A6B1E"/>
    <w:rsid w:val="003C1807"/>
    <w:rsid w:val="003C3056"/>
    <w:rsid w:val="003D198C"/>
    <w:rsid w:val="003D24A3"/>
    <w:rsid w:val="003D2890"/>
    <w:rsid w:val="003D58C0"/>
    <w:rsid w:val="003D5EF6"/>
    <w:rsid w:val="003D5EF7"/>
    <w:rsid w:val="003D6782"/>
    <w:rsid w:val="003E762F"/>
    <w:rsid w:val="003F08A0"/>
    <w:rsid w:val="003F176E"/>
    <w:rsid w:val="003F3C94"/>
    <w:rsid w:val="003F43B2"/>
    <w:rsid w:val="003F5DC1"/>
    <w:rsid w:val="003F6719"/>
    <w:rsid w:val="003F6BD3"/>
    <w:rsid w:val="00400A37"/>
    <w:rsid w:val="00401DFA"/>
    <w:rsid w:val="0040393C"/>
    <w:rsid w:val="00405B44"/>
    <w:rsid w:val="00422599"/>
    <w:rsid w:val="00423EDF"/>
    <w:rsid w:val="004265D1"/>
    <w:rsid w:val="004274B3"/>
    <w:rsid w:val="00427862"/>
    <w:rsid w:val="004363FF"/>
    <w:rsid w:val="0043699E"/>
    <w:rsid w:val="00441990"/>
    <w:rsid w:val="00441D18"/>
    <w:rsid w:val="004423F2"/>
    <w:rsid w:val="004426B4"/>
    <w:rsid w:val="0044403F"/>
    <w:rsid w:val="00445A52"/>
    <w:rsid w:val="00447006"/>
    <w:rsid w:val="004472DF"/>
    <w:rsid w:val="00452AB5"/>
    <w:rsid w:val="0045589C"/>
    <w:rsid w:val="00456B6F"/>
    <w:rsid w:val="0045767B"/>
    <w:rsid w:val="004578DA"/>
    <w:rsid w:val="00457B68"/>
    <w:rsid w:val="00462026"/>
    <w:rsid w:val="00462A66"/>
    <w:rsid w:val="00462F3D"/>
    <w:rsid w:val="004665F2"/>
    <w:rsid w:val="00467985"/>
    <w:rsid w:val="0047049C"/>
    <w:rsid w:val="00470D40"/>
    <w:rsid w:val="00473703"/>
    <w:rsid w:val="00473B92"/>
    <w:rsid w:val="004751CA"/>
    <w:rsid w:val="0047523B"/>
    <w:rsid w:val="00483C1B"/>
    <w:rsid w:val="00484C8C"/>
    <w:rsid w:val="00485892"/>
    <w:rsid w:val="0049200E"/>
    <w:rsid w:val="00493DC6"/>
    <w:rsid w:val="0049447B"/>
    <w:rsid w:val="0049515E"/>
    <w:rsid w:val="00495D5B"/>
    <w:rsid w:val="00496783"/>
    <w:rsid w:val="004A13C0"/>
    <w:rsid w:val="004A1584"/>
    <w:rsid w:val="004A501B"/>
    <w:rsid w:val="004A6EDE"/>
    <w:rsid w:val="004B043D"/>
    <w:rsid w:val="004B3634"/>
    <w:rsid w:val="004B51C9"/>
    <w:rsid w:val="004C3745"/>
    <w:rsid w:val="004C795E"/>
    <w:rsid w:val="004D12A7"/>
    <w:rsid w:val="004D2309"/>
    <w:rsid w:val="004D3308"/>
    <w:rsid w:val="004D4B24"/>
    <w:rsid w:val="004D6683"/>
    <w:rsid w:val="004E0A7C"/>
    <w:rsid w:val="004E4D4F"/>
    <w:rsid w:val="004E61A0"/>
    <w:rsid w:val="004E7AD2"/>
    <w:rsid w:val="004F4526"/>
    <w:rsid w:val="004F73AF"/>
    <w:rsid w:val="0050132B"/>
    <w:rsid w:val="0050148E"/>
    <w:rsid w:val="0050502E"/>
    <w:rsid w:val="005077EB"/>
    <w:rsid w:val="00510D18"/>
    <w:rsid w:val="00511CAE"/>
    <w:rsid w:val="00511DF9"/>
    <w:rsid w:val="00513437"/>
    <w:rsid w:val="00515A2F"/>
    <w:rsid w:val="0051746C"/>
    <w:rsid w:val="00527346"/>
    <w:rsid w:val="00527A7C"/>
    <w:rsid w:val="00532C49"/>
    <w:rsid w:val="00533A05"/>
    <w:rsid w:val="00533FE4"/>
    <w:rsid w:val="0053467E"/>
    <w:rsid w:val="00534DA2"/>
    <w:rsid w:val="00536A16"/>
    <w:rsid w:val="00537677"/>
    <w:rsid w:val="0054111A"/>
    <w:rsid w:val="005434AD"/>
    <w:rsid w:val="00543674"/>
    <w:rsid w:val="00544C32"/>
    <w:rsid w:val="00545CA4"/>
    <w:rsid w:val="00547322"/>
    <w:rsid w:val="005519B1"/>
    <w:rsid w:val="00551FCF"/>
    <w:rsid w:val="00552FF8"/>
    <w:rsid w:val="00560461"/>
    <w:rsid w:val="0056318B"/>
    <w:rsid w:val="00563FC5"/>
    <w:rsid w:val="005645F5"/>
    <w:rsid w:val="00566A32"/>
    <w:rsid w:val="005673D2"/>
    <w:rsid w:val="00572653"/>
    <w:rsid w:val="005732A1"/>
    <w:rsid w:val="005746B5"/>
    <w:rsid w:val="00575CF4"/>
    <w:rsid w:val="00577B37"/>
    <w:rsid w:val="00584507"/>
    <w:rsid w:val="00585E5F"/>
    <w:rsid w:val="005865AD"/>
    <w:rsid w:val="005867CD"/>
    <w:rsid w:val="00595290"/>
    <w:rsid w:val="005959F4"/>
    <w:rsid w:val="005A1121"/>
    <w:rsid w:val="005A295F"/>
    <w:rsid w:val="005A2E63"/>
    <w:rsid w:val="005A2E93"/>
    <w:rsid w:val="005A30AA"/>
    <w:rsid w:val="005A32F2"/>
    <w:rsid w:val="005A4E69"/>
    <w:rsid w:val="005A5E3F"/>
    <w:rsid w:val="005A6701"/>
    <w:rsid w:val="005A67FD"/>
    <w:rsid w:val="005B0ADD"/>
    <w:rsid w:val="005B2E86"/>
    <w:rsid w:val="005B3851"/>
    <w:rsid w:val="005B67D2"/>
    <w:rsid w:val="005B6B71"/>
    <w:rsid w:val="005B7486"/>
    <w:rsid w:val="005C0C02"/>
    <w:rsid w:val="005C320D"/>
    <w:rsid w:val="005C3EDC"/>
    <w:rsid w:val="005C7F9F"/>
    <w:rsid w:val="005D070C"/>
    <w:rsid w:val="005D296E"/>
    <w:rsid w:val="005E3C4B"/>
    <w:rsid w:val="005E419B"/>
    <w:rsid w:val="005E4AE3"/>
    <w:rsid w:val="005E7C0E"/>
    <w:rsid w:val="005F1C27"/>
    <w:rsid w:val="005F22CB"/>
    <w:rsid w:val="005F49E1"/>
    <w:rsid w:val="00600A39"/>
    <w:rsid w:val="00600CAC"/>
    <w:rsid w:val="00601400"/>
    <w:rsid w:val="00602A56"/>
    <w:rsid w:val="006045C1"/>
    <w:rsid w:val="00604EAB"/>
    <w:rsid w:val="00606407"/>
    <w:rsid w:val="0060740B"/>
    <w:rsid w:val="00614133"/>
    <w:rsid w:val="006142B5"/>
    <w:rsid w:val="006146BC"/>
    <w:rsid w:val="00616121"/>
    <w:rsid w:val="0061628C"/>
    <w:rsid w:val="00621746"/>
    <w:rsid w:val="006229EC"/>
    <w:rsid w:val="00623F10"/>
    <w:rsid w:val="006240FA"/>
    <w:rsid w:val="00624C0E"/>
    <w:rsid w:val="006309A0"/>
    <w:rsid w:val="00630E5C"/>
    <w:rsid w:val="006318FF"/>
    <w:rsid w:val="006322E3"/>
    <w:rsid w:val="0063274A"/>
    <w:rsid w:val="00633850"/>
    <w:rsid w:val="00640E66"/>
    <w:rsid w:val="006416C9"/>
    <w:rsid w:val="0064474D"/>
    <w:rsid w:val="00647C32"/>
    <w:rsid w:val="006504D5"/>
    <w:rsid w:val="006505A9"/>
    <w:rsid w:val="006512E5"/>
    <w:rsid w:val="00651BBD"/>
    <w:rsid w:val="00652182"/>
    <w:rsid w:val="00654D8C"/>
    <w:rsid w:val="00654E47"/>
    <w:rsid w:val="00657328"/>
    <w:rsid w:val="0066087D"/>
    <w:rsid w:val="0066128B"/>
    <w:rsid w:val="006621A3"/>
    <w:rsid w:val="00663C6E"/>
    <w:rsid w:val="00665251"/>
    <w:rsid w:val="00671E55"/>
    <w:rsid w:val="006736F9"/>
    <w:rsid w:val="00673735"/>
    <w:rsid w:val="00677DED"/>
    <w:rsid w:val="0068036A"/>
    <w:rsid w:val="00680827"/>
    <w:rsid w:val="00682534"/>
    <w:rsid w:val="00682EDC"/>
    <w:rsid w:val="006833A0"/>
    <w:rsid w:val="00683673"/>
    <w:rsid w:val="0068783C"/>
    <w:rsid w:val="00690DBB"/>
    <w:rsid w:val="006A0AE9"/>
    <w:rsid w:val="006A0F69"/>
    <w:rsid w:val="006A52E6"/>
    <w:rsid w:val="006A57BE"/>
    <w:rsid w:val="006A6950"/>
    <w:rsid w:val="006A6FF2"/>
    <w:rsid w:val="006B2689"/>
    <w:rsid w:val="006B4023"/>
    <w:rsid w:val="006B572D"/>
    <w:rsid w:val="006B6D30"/>
    <w:rsid w:val="006C61AD"/>
    <w:rsid w:val="006D1BD9"/>
    <w:rsid w:val="006D226D"/>
    <w:rsid w:val="006D3B31"/>
    <w:rsid w:val="006D4610"/>
    <w:rsid w:val="006D4F78"/>
    <w:rsid w:val="006D6602"/>
    <w:rsid w:val="006D7F39"/>
    <w:rsid w:val="006E148F"/>
    <w:rsid w:val="006E2647"/>
    <w:rsid w:val="006E2D94"/>
    <w:rsid w:val="006E558D"/>
    <w:rsid w:val="006F2BC7"/>
    <w:rsid w:val="006F4682"/>
    <w:rsid w:val="006F4EF8"/>
    <w:rsid w:val="006F59B2"/>
    <w:rsid w:val="006F5C5A"/>
    <w:rsid w:val="006F6ACD"/>
    <w:rsid w:val="006F6F20"/>
    <w:rsid w:val="0070164A"/>
    <w:rsid w:val="00704DDA"/>
    <w:rsid w:val="00706150"/>
    <w:rsid w:val="00713049"/>
    <w:rsid w:val="0071421C"/>
    <w:rsid w:val="00716C38"/>
    <w:rsid w:val="00722EC1"/>
    <w:rsid w:val="007244BA"/>
    <w:rsid w:val="0073558D"/>
    <w:rsid w:val="00737C6D"/>
    <w:rsid w:val="007402D5"/>
    <w:rsid w:val="00740F61"/>
    <w:rsid w:val="00743084"/>
    <w:rsid w:val="00743553"/>
    <w:rsid w:val="007448C8"/>
    <w:rsid w:val="007479DE"/>
    <w:rsid w:val="00750103"/>
    <w:rsid w:val="0075101D"/>
    <w:rsid w:val="00752D22"/>
    <w:rsid w:val="00753D7D"/>
    <w:rsid w:val="00754792"/>
    <w:rsid w:val="00755CC9"/>
    <w:rsid w:val="00755FD2"/>
    <w:rsid w:val="0075621C"/>
    <w:rsid w:val="00756421"/>
    <w:rsid w:val="00760822"/>
    <w:rsid w:val="00760AAC"/>
    <w:rsid w:val="00764A12"/>
    <w:rsid w:val="00770AE0"/>
    <w:rsid w:val="0077266A"/>
    <w:rsid w:val="0077282A"/>
    <w:rsid w:val="00777021"/>
    <w:rsid w:val="00783036"/>
    <w:rsid w:val="0078758B"/>
    <w:rsid w:val="00797D5F"/>
    <w:rsid w:val="007A0165"/>
    <w:rsid w:val="007A3A94"/>
    <w:rsid w:val="007A4E3F"/>
    <w:rsid w:val="007A5EF5"/>
    <w:rsid w:val="007B23EB"/>
    <w:rsid w:val="007B2469"/>
    <w:rsid w:val="007B471E"/>
    <w:rsid w:val="007B7F69"/>
    <w:rsid w:val="007C2BD0"/>
    <w:rsid w:val="007C31C9"/>
    <w:rsid w:val="007C41AB"/>
    <w:rsid w:val="007C4881"/>
    <w:rsid w:val="007C60DF"/>
    <w:rsid w:val="007D0B12"/>
    <w:rsid w:val="007D2E93"/>
    <w:rsid w:val="007D5192"/>
    <w:rsid w:val="007E04CB"/>
    <w:rsid w:val="007E57A2"/>
    <w:rsid w:val="007E7FC2"/>
    <w:rsid w:val="007F0F8F"/>
    <w:rsid w:val="007F17FE"/>
    <w:rsid w:val="007F3C18"/>
    <w:rsid w:val="007F434E"/>
    <w:rsid w:val="007F5D00"/>
    <w:rsid w:val="007F6FEB"/>
    <w:rsid w:val="007F7694"/>
    <w:rsid w:val="00801082"/>
    <w:rsid w:val="00801B79"/>
    <w:rsid w:val="00802428"/>
    <w:rsid w:val="00803B39"/>
    <w:rsid w:val="0080600D"/>
    <w:rsid w:val="00806065"/>
    <w:rsid w:val="00807B80"/>
    <w:rsid w:val="00810EE2"/>
    <w:rsid w:val="00811EDB"/>
    <w:rsid w:val="00813EF9"/>
    <w:rsid w:val="00814BB0"/>
    <w:rsid w:val="00817BDF"/>
    <w:rsid w:val="00817BE2"/>
    <w:rsid w:val="00820025"/>
    <w:rsid w:val="00826AD3"/>
    <w:rsid w:val="00827730"/>
    <w:rsid w:val="008308C2"/>
    <w:rsid w:val="0083114D"/>
    <w:rsid w:val="00831D98"/>
    <w:rsid w:val="00832394"/>
    <w:rsid w:val="00833528"/>
    <w:rsid w:val="00833DB1"/>
    <w:rsid w:val="00843A6F"/>
    <w:rsid w:val="00843EB7"/>
    <w:rsid w:val="0085191F"/>
    <w:rsid w:val="00854E39"/>
    <w:rsid w:val="008601FF"/>
    <w:rsid w:val="008644A2"/>
    <w:rsid w:val="008729E4"/>
    <w:rsid w:val="0087730D"/>
    <w:rsid w:val="00880B20"/>
    <w:rsid w:val="00880F65"/>
    <w:rsid w:val="00883A84"/>
    <w:rsid w:val="008854FC"/>
    <w:rsid w:val="00886650"/>
    <w:rsid w:val="0088782A"/>
    <w:rsid w:val="00890A9A"/>
    <w:rsid w:val="00893DAD"/>
    <w:rsid w:val="008A2F77"/>
    <w:rsid w:val="008A2F93"/>
    <w:rsid w:val="008A441D"/>
    <w:rsid w:val="008A7652"/>
    <w:rsid w:val="008B118E"/>
    <w:rsid w:val="008B1BA9"/>
    <w:rsid w:val="008B28C6"/>
    <w:rsid w:val="008B2E05"/>
    <w:rsid w:val="008C169E"/>
    <w:rsid w:val="008C1E52"/>
    <w:rsid w:val="008C34B7"/>
    <w:rsid w:val="008D3775"/>
    <w:rsid w:val="008D37D7"/>
    <w:rsid w:val="008D5F49"/>
    <w:rsid w:val="008D61A0"/>
    <w:rsid w:val="008D7A97"/>
    <w:rsid w:val="008D7EB5"/>
    <w:rsid w:val="008E03CC"/>
    <w:rsid w:val="008E1142"/>
    <w:rsid w:val="008E1641"/>
    <w:rsid w:val="008E5792"/>
    <w:rsid w:val="008E662B"/>
    <w:rsid w:val="008F0653"/>
    <w:rsid w:val="008F0B8E"/>
    <w:rsid w:val="008F1747"/>
    <w:rsid w:val="008F41E0"/>
    <w:rsid w:val="008F4F07"/>
    <w:rsid w:val="008F5D26"/>
    <w:rsid w:val="009000FA"/>
    <w:rsid w:val="009023FD"/>
    <w:rsid w:val="00903846"/>
    <w:rsid w:val="00904F81"/>
    <w:rsid w:val="00906C17"/>
    <w:rsid w:val="00907D5E"/>
    <w:rsid w:val="00913DD8"/>
    <w:rsid w:val="00917339"/>
    <w:rsid w:val="009201AE"/>
    <w:rsid w:val="00921C82"/>
    <w:rsid w:val="00921C9B"/>
    <w:rsid w:val="00922330"/>
    <w:rsid w:val="009224CB"/>
    <w:rsid w:val="00922A56"/>
    <w:rsid w:val="00923531"/>
    <w:rsid w:val="00930700"/>
    <w:rsid w:val="00930A34"/>
    <w:rsid w:val="00930F89"/>
    <w:rsid w:val="00931974"/>
    <w:rsid w:val="00933A85"/>
    <w:rsid w:val="00937515"/>
    <w:rsid w:val="009405D0"/>
    <w:rsid w:val="00940B09"/>
    <w:rsid w:val="00942BBF"/>
    <w:rsid w:val="0094410D"/>
    <w:rsid w:val="00944C4B"/>
    <w:rsid w:val="00945413"/>
    <w:rsid w:val="009456A7"/>
    <w:rsid w:val="00947708"/>
    <w:rsid w:val="009550E1"/>
    <w:rsid w:val="00957084"/>
    <w:rsid w:val="00957E44"/>
    <w:rsid w:val="00961266"/>
    <w:rsid w:val="00962C47"/>
    <w:rsid w:val="00962F99"/>
    <w:rsid w:val="009659C9"/>
    <w:rsid w:val="009711B1"/>
    <w:rsid w:val="00973E2F"/>
    <w:rsid w:val="00975AFC"/>
    <w:rsid w:val="00975B42"/>
    <w:rsid w:val="00975D73"/>
    <w:rsid w:val="009811F5"/>
    <w:rsid w:val="009843CE"/>
    <w:rsid w:val="009860B7"/>
    <w:rsid w:val="00993DD6"/>
    <w:rsid w:val="0099628C"/>
    <w:rsid w:val="00996344"/>
    <w:rsid w:val="00996D4B"/>
    <w:rsid w:val="009A3BDA"/>
    <w:rsid w:val="009A49E5"/>
    <w:rsid w:val="009B29B9"/>
    <w:rsid w:val="009B3081"/>
    <w:rsid w:val="009B57C5"/>
    <w:rsid w:val="009C08EF"/>
    <w:rsid w:val="009C0ABC"/>
    <w:rsid w:val="009C4BDC"/>
    <w:rsid w:val="009C5B69"/>
    <w:rsid w:val="009D139E"/>
    <w:rsid w:val="009D293D"/>
    <w:rsid w:val="009D4A5C"/>
    <w:rsid w:val="009D5AF4"/>
    <w:rsid w:val="009E263F"/>
    <w:rsid w:val="009E7109"/>
    <w:rsid w:val="009F3E4D"/>
    <w:rsid w:val="009F4A6B"/>
    <w:rsid w:val="009F7E35"/>
    <w:rsid w:val="00A02A01"/>
    <w:rsid w:val="00A04CBA"/>
    <w:rsid w:val="00A04EB3"/>
    <w:rsid w:val="00A064BD"/>
    <w:rsid w:val="00A06E6C"/>
    <w:rsid w:val="00A1108F"/>
    <w:rsid w:val="00A11FDF"/>
    <w:rsid w:val="00A1201F"/>
    <w:rsid w:val="00A12F12"/>
    <w:rsid w:val="00A13793"/>
    <w:rsid w:val="00A13C24"/>
    <w:rsid w:val="00A13E19"/>
    <w:rsid w:val="00A14EFE"/>
    <w:rsid w:val="00A15771"/>
    <w:rsid w:val="00A21049"/>
    <w:rsid w:val="00A22212"/>
    <w:rsid w:val="00A24450"/>
    <w:rsid w:val="00A25796"/>
    <w:rsid w:val="00A25FA6"/>
    <w:rsid w:val="00A27B9E"/>
    <w:rsid w:val="00A3216A"/>
    <w:rsid w:val="00A33611"/>
    <w:rsid w:val="00A34A44"/>
    <w:rsid w:val="00A364CC"/>
    <w:rsid w:val="00A36D68"/>
    <w:rsid w:val="00A37B51"/>
    <w:rsid w:val="00A406C2"/>
    <w:rsid w:val="00A41546"/>
    <w:rsid w:val="00A41692"/>
    <w:rsid w:val="00A47C49"/>
    <w:rsid w:val="00A500A0"/>
    <w:rsid w:val="00A50AB0"/>
    <w:rsid w:val="00A51F11"/>
    <w:rsid w:val="00A5252C"/>
    <w:rsid w:val="00A56448"/>
    <w:rsid w:val="00A56BCF"/>
    <w:rsid w:val="00A575F9"/>
    <w:rsid w:val="00A6051D"/>
    <w:rsid w:val="00A67176"/>
    <w:rsid w:val="00A679B5"/>
    <w:rsid w:val="00A7217A"/>
    <w:rsid w:val="00A75255"/>
    <w:rsid w:val="00A770C6"/>
    <w:rsid w:val="00A77AC5"/>
    <w:rsid w:val="00A80956"/>
    <w:rsid w:val="00A81B99"/>
    <w:rsid w:val="00A82D78"/>
    <w:rsid w:val="00A85416"/>
    <w:rsid w:val="00A908B4"/>
    <w:rsid w:val="00A90E4D"/>
    <w:rsid w:val="00A91117"/>
    <w:rsid w:val="00A945C6"/>
    <w:rsid w:val="00A96D06"/>
    <w:rsid w:val="00A9712B"/>
    <w:rsid w:val="00A97DCB"/>
    <w:rsid w:val="00AA0394"/>
    <w:rsid w:val="00AA2A67"/>
    <w:rsid w:val="00AA3DAD"/>
    <w:rsid w:val="00AA4410"/>
    <w:rsid w:val="00AA76BC"/>
    <w:rsid w:val="00AB7BE5"/>
    <w:rsid w:val="00AC0F83"/>
    <w:rsid w:val="00AC49E7"/>
    <w:rsid w:val="00AC5048"/>
    <w:rsid w:val="00AC77C7"/>
    <w:rsid w:val="00AD0CA8"/>
    <w:rsid w:val="00AD675F"/>
    <w:rsid w:val="00AE0D70"/>
    <w:rsid w:val="00AE2122"/>
    <w:rsid w:val="00AE43E5"/>
    <w:rsid w:val="00AE7DDA"/>
    <w:rsid w:val="00AF0F6D"/>
    <w:rsid w:val="00AF4E53"/>
    <w:rsid w:val="00AF55C8"/>
    <w:rsid w:val="00AF6D1C"/>
    <w:rsid w:val="00B02662"/>
    <w:rsid w:val="00B03030"/>
    <w:rsid w:val="00B03608"/>
    <w:rsid w:val="00B05846"/>
    <w:rsid w:val="00B07418"/>
    <w:rsid w:val="00B13805"/>
    <w:rsid w:val="00B166F2"/>
    <w:rsid w:val="00B22CCB"/>
    <w:rsid w:val="00B22D19"/>
    <w:rsid w:val="00B248A2"/>
    <w:rsid w:val="00B24921"/>
    <w:rsid w:val="00B33CCA"/>
    <w:rsid w:val="00B33D44"/>
    <w:rsid w:val="00B34A7F"/>
    <w:rsid w:val="00B41081"/>
    <w:rsid w:val="00B41B19"/>
    <w:rsid w:val="00B4519B"/>
    <w:rsid w:val="00B45EFE"/>
    <w:rsid w:val="00B51798"/>
    <w:rsid w:val="00B531E2"/>
    <w:rsid w:val="00B53245"/>
    <w:rsid w:val="00B5572E"/>
    <w:rsid w:val="00B55B1E"/>
    <w:rsid w:val="00B564D5"/>
    <w:rsid w:val="00B60E05"/>
    <w:rsid w:val="00B63422"/>
    <w:rsid w:val="00B63B80"/>
    <w:rsid w:val="00B64EC7"/>
    <w:rsid w:val="00B653EA"/>
    <w:rsid w:val="00B65A8F"/>
    <w:rsid w:val="00B66D2D"/>
    <w:rsid w:val="00B717BB"/>
    <w:rsid w:val="00B72D53"/>
    <w:rsid w:val="00B7481C"/>
    <w:rsid w:val="00B75E36"/>
    <w:rsid w:val="00B8204A"/>
    <w:rsid w:val="00B83F6A"/>
    <w:rsid w:val="00B86CF7"/>
    <w:rsid w:val="00B93E4D"/>
    <w:rsid w:val="00B943FD"/>
    <w:rsid w:val="00B947F4"/>
    <w:rsid w:val="00B94E2C"/>
    <w:rsid w:val="00B95FA1"/>
    <w:rsid w:val="00BA0335"/>
    <w:rsid w:val="00BA1CF5"/>
    <w:rsid w:val="00BA475F"/>
    <w:rsid w:val="00BA4C8C"/>
    <w:rsid w:val="00BA5225"/>
    <w:rsid w:val="00BB149E"/>
    <w:rsid w:val="00BB4542"/>
    <w:rsid w:val="00BC3203"/>
    <w:rsid w:val="00BC343B"/>
    <w:rsid w:val="00BC59C6"/>
    <w:rsid w:val="00BC7E15"/>
    <w:rsid w:val="00BD0801"/>
    <w:rsid w:val="00BD27B3"/>
    <w:rsid w:val="00BD3268"/>
    <w:rsid w:val="00BD4FCC"/>
    <w:rsid w:val="00BD56DF"/>
    <w:rsid w:val="00BD7BA7"/>
    <w:rsid w:val="00BE098F"/>
    <w:rsid w:val="00BE0EDD"/>
    <w:rsid w:val="00BE2F65"/>
    <w:rsid w:val="00BE3158"/>
    <w:rsid w:val="00BF037D"/>
    <w:rsid w:val="00BF1074"/>
    <w:rsid w:val="00BF4883"/>
    <w:rsid w:val="00BF5626"/>
    <w:rsid w:val="00BF5C9C"/>
    <w:rsid w:val="00BF60A5"/>
    <w:rsid w:val="00BF6233"/>
    <w:rsid w:val="00C0027C"/>
    <w:rsid w:val="00C01584"/>
    <w:rsid w:val="00C017A8"/>
    <w:rsid w:val="00C02215"/>
    <w:rsid w:val="00C025EA"/>
    <w:rsid w:val="00C02AF3"/>
    <w:rsid w:val="00C0309E"/>
    <w:rsid w:val="00C1225F"/>
    <w:rsid w:val="00C14B0C"/>
    <w:rsid w:val="00C15785"/>
    <w:rsid w:val="00C16281"/>
    <w:rsid w:val="00C16954"/>
    <w:rsid w:val="00C17F70"/>
    <w:rsid w:val="00C21536"/>
    <w:rsid w:val="00C22B9C"/>
    <w:rsid w:val="00C2534E"/>
    <w:rsid w:val="00C2724D"/>
    <w:rsid w:val="00C277A5"/>
    <w:rsid w:val="00C311CD"/>
    <w:rsid w:val="00C32A09"/>
    <w:rsid w:val="00C32EA2"/>
    <w:rsid w:val="00C33ED9"/>
    <w:rsid w:val="00C3498F"/>
    <w:rsid w:val="00C3577D"/>
    <w:rsid w:val="00C35D7D"/>
    <w:rsid w:val="00C37489"/>
    <w:rsid w:val="00C37BEE"/>
    <w:rsid w:val="00C406BB"/>
    <w:rsid w:val="00C429E0"/>
    <w:rsid w:val="00C43D2C"/>
    <w:rsid w:val="00C442EE"/>
    <w:rsid w:val="00C448AB"/>
    <w:rsid w:val="00C467BF"/>
    <w:rsid w:val="00C5119E"/>
    <w:rsid w:val="00C578DD"/>
    <w:rsid w:val="00C57A4F"/>
    <w:rsid w:val="00C57D7C"/>
    <w:rsid w:val="00C63CEF"/>
    <w:rsid w:val="00C63E0C"/>
    <w:rsid w:val="00C64B7D"/>
    <w:rsid w:val="00C704B3"/>
    <w:rsid w:val="00C71DDC"/>
    <w:rsid w:val="00C724C0"/>
    <w:rsid w:val="00C72C88"/>
    <w:rsid w:val="00C73BD4"/>
    <w:rsid w:val="00C75304"/>
    <w:rsid w:val="00C7649C"/>
    <w:rsid w:val="00C8022B"/>
    <w:rsid w:val="00C81F91"/>
    <w:rsid w:val="00C862B4"/>
    <w:rsid w:val="00C865CA"/>
    <w:rsid w:val="00C86BA1"/>
    <w:rsid w:val="00C94FDE"/>
    <w:rsid w:val="00CA498E"/>
    <w:rsid w:val="00CA6C91"/>
    <w:rsid w:val="00CB1ADC"/>
    <w:rsid w:val="00CB1CC2"/>
    <w:rsid w:val="00CB266C"/>
    <w:rsid w:val="00CB3A8A"/>
    <w:rsid w:val="00CB6245"/>
    <w:rsid w:val="00CB7350"/>
    <w:rsid w:val="00CC06B8"/>
    <w:rsid w:val="00CC1622"/>
    <w:rsid w:val="00CC594F"/>
    <w:rsid w:val="00CD04BB"/>
    <w:rsid w:val="00CD18E1"/>
    <w:rsid w:val="00CD7D21"/>
    <w:rsid w:val="00CE245B"/>
    <w:rsid w:val="00CE2C13"/>
    <w:rsid w:val="00CE5084"/>
    <w:rsid w:val="00CE7BEF"/>
    <w:rsid w:val="00CF1A4D"/>
    <w:rsid w:val="00CF3A1E"/>
    <w:rsid w:val="00CF4794"/>
    <w:rsid w:val="00CF69E3"/>
    <w:rsid w:val="00D01DDF"/>
    <w:rsid w:val="00D020A3"/>
    <w:rsid w:val="00D03AB9"/>
    <w:rsid w:val="00D132F2"/>
    <w:rsid w:val="00D15DE0"/>
    <w:rsid w:val="00D15FC8"/>
    <w:rsid w:val="00D20864"/>
    <w:rsid w:val="00D20B27"/>
    <w:rsid w:val="00D262F2"/>
    <w:rsid w:val="00D30307"/>
    <w:rsid w:val="00D336EB"/>
    <w:rsid w:val="00D338A8"/>
    <w:rsid w:val="00D36272"/>
    <w:rsid w:val="00D36951"/>
    <w:rsid w:val="00D40AC0"/>
    <w:rsid w:val="00D41C3C"/>
    <w:rsid w:val="00D42C79"/>
    <w:rsid w:val="00D4314A"/>
    <w:rsid w:val="00D45B5D"/>
    <w:rsid w:val="00D47737"/>
    <w:rsid w:val="00D52B33"/>
    <w:rsid w:val="00D56E9F"/>
    <w:rsid w:val="00D57B2F"/>
    <w:rsid w:val="00D61665"/>
    <w:rsid w:val="00D61BAC"/>
    <w:rsid w:val="00D632E0"/>
    <w:rsid w:val="00D6653B"/>
    <w:rsid w:val="00D735CF"/>
    <w:rsid w:val="00D77D7E"/>
    <w:rsid w:val="00D85C91"/>
    <w:rsid w:val="00D875F6"/>
    <w:rsid w:val="00D87B1A"/>
    <w:rsid w:val="00D9368C"/>
    <w:rsid w:val="00D96A86"/>
    <w:rsid w:val="00D974A9"/>
    <w:rsid w:val="00D97E3E"/>
    <w:rsid w:val="00D97E58"/>
    <w:rsid w:val="00DA006A"/>
    <w:rsid w:val="00DA0942"/>
    <w:rsid w:val="00DA0EFE"/>
    <w:rsid w:val="00DA2A4F"/>
    <w:rsid w:val="00DA36D5"/>
    <w:rsid w:val="00DA4DB8"/>
    <w:rsid w:val="00DA53A9"/>
    <w:rsid w:val="00DB008F"/>
    <w:rsid w:val="00DB1836"/>
    <w:rsid w:val="00DB1D5C"/>
    <w:rsid w:val="00DB2F85"/>
    <w:rsid w:val="00DB40AA"/>
    <w:rsid w:val="00DC1987"/>
    <w:rsid w:val="00DC1DEE"/>
    <w:rsid w:val="00DC477C"/>
    <w:rsid w:val="00DC77D4"/>
    <w:rsid w:val="00DD020C"/>
    <w:rsid w:val="00DD19F0"/>
    <w:rsid w:val="00DD1E4F"/>
    <w:rsid w:val="00DD3661"/>
    <w:rsid w:val="00DD4DAC"/>
    <w:rsid w:val="00DD5659"/>
    <w:rsid w:val="00DE0F9E"/>
    <w:rsid w:val="00DE15D2"/>
    <w:rsid w:val="00DE1A27"/>
    <w:rsid w:val="00DE32ED"/>
    <w:rsid w:val="00DF139B"/>
    <w:rsid w:val="00DF6F98"/>
    <w:rsid w:val="00DF7D3E"/>
    <w:rsid w:val="00DF7D98"/>
    <w:rsid w:val="00E003EF"/>
    <w:rsid w:val="00E01CDC"/>
    <w:rsid w:val="00E01DC3"/>
    <w:rsid w:val="00E064C3"/>
    <w:rsid w:val="00E07ACB"/>
    <w:rsid w:val="00E07D7A"/>
    <w:rsid w:val="00E10768"/>
    <w:rsid w:val="00E1118C"/>
    <w:rsid w:val="00E128C1"/>
    <w:rsid w:val="00E14333"/>
    <w:rsid w:val="00E1453F"/>
    <w:rsid w:val="00E216A6"/>
    <w:rsid w:val="00E2185F"/>
    <w:rsid w:val="00E23179"/>
    <w:rsid w:val="00E2443F"/>
    <w:rsid w:val="00E267C0"/>
    <w:rsid w:val="00E30C4A"/>
    <w:rsid w:val="00E4228C"/>
    <w:rsid w:val="00E45858"/>
    <w:rsid w:val="00E4752C"/>
    <w:rsid w:val="00E55760"/>
    <w:rsid w:val="00E567DF"/>
    <w:rsid w:val="00E57981"/>
    <w:rsid w:val="00E62F8D"/>
    <w:rsid w:val="00E653F6"/>
    <w:rsid w:val="00E66695"/>
    <w:rsid w:val="00E66FF0"/>
    <w:rsid w:val="00E725B0"/>
    <w:rsid w:val="00E7424C"/>
    <w:rsid w:val="00E75C15"/>
    <w:rsid w:val="00E76BD3"/>
    <w:rsid w:val="00E80CD4"/>
    <w:rsid w:val="00E84D53"/>
    <w:rsid w:val="00E85337"/>
    <w:rsid w:val="00E85CAF"/>
    <w:rsid w:val="00E862C3"/>
    <w:rsid w:val="00E902DD"/>
    <w:rsid w:val="00E90FF2"/>
    <w:rsid w:val="00E91549"/>
    <w:rsid w:val="00E96127"/>
    <w:rsid w:val="00E96C1D"/>
    <w:rsid w:val="00E96FE6"/>
    <w:rsid w:val="00E97690"/>
    <w:rsid w:val="00E97A3D"/>
    <w:rsid w:val="00E97A45"/>
    <w:rsid w:val="00E97D9D"/>
    <w:rsid w:val="00EA0611"/>
    <w:rsid w:val="00EA0B76"/>
    <w:rsid w:val="00EA2A76"/>
    <w:rsid w:val="00EA2E86"/>
    <w:rsid w:val="00EA6ED9"/>
    <w:rsid w:val="00EA710F"/>
    <w:rsid w:val="00EB4C3A"/>
    <w:rsid w:val="00EB6493"/>
    <w:rsid w:val="00EB67FF"/>
    <w:rsid w:val="00EB7687"/>
    <w:rsid w:val="00EB79C8"/>
    <w:rsid w:val="00EB7B4D"/>
    <w:rsid w:val="00EB7DD6"/>
    <w:rsid w:val="00EC26A0"/>
    <w:rsid w:val="00EC530B"/>
    <w:rsid w:val="00EC73B0"/>
    <w:rsid w:val="00ED0336"/>
    <w:rsid w:val="00ED2B08"/>
    <w:rsid w:val="00ED3EFA"/>
    <w:rsid w:val="00ED7211"/>
    <w:rsid w:val="00EE1907"/>
    <w:rsid w:val="00EE39E5"/>
    <w:rsid w:val="00EE5B1E"/>
    <w:rsid w:val="00EF048B"/>
    <w:rsid w:val="00EF3B0C"/>
    <w:rsid w:val="00EF46A0"/>
    <w:rsid w:val="00EF484A"/>
    <w:rsid w:val="00EF5887"/>
    <w:rsid w:val="00F00CD9"/>
    <w:rsid w:val="00F011F4"/>
    <w:rsid w:val="00F01E67"/>
    <w:rsid w:val="00F03864"/>
    <w:rsid w:val="00F04A65"/>
    <w:rsid w:val="00F07992"/>
    <w:rsid w:val="00F12B92"/>
    <w:rsid w:val="00F17A58"/>
    <w:rsid w:val="00F17A6B"/>
    <w:rsid w:val="00F2309D"/>
    <w:rsid w:val="00F25911"/>
    <w:rsid w:val="00F41730"/>
    <w:rsid w:val="00F4190E"/>
    <w:rsid w:val="00F42EB7"/>
    <w:rsid w:val="00F43770"/>
    <w:rsid w:val="00F43C71"/>
    <w:rsid w:val="00F446DC"/>
    <w:rsid w:val="00F44D82"/>
    <w:rsid w:val="00F47925"/>
    <w:rsid w:val="00F51D0F"/>
    <w:rsid w:val="00F54128"/>
    <w:rsid w:val="00F5498C"/>
    <w:rsid w:val="00F6187C"/>
    <w:rsid w:val="00F64BCC"/>
    <w:rsid w:val="00F71502"/>
    <w:rsid w:val="00F715F7"/>
    <w:rsid w:val="00F7161B"/>
    <w:rsid w:val="00F74346"/>
    <w:rsid w:val="00F74AFA"/>
    <w:rsid w:val="00F75913"/>
    <w:rsid w:val="00F77126"/>
    <w:rsid w:val="00F779B6"/>
    <w:rsid w:val="00F80308"/>
    <w:rsid w:val="00F82571"/>
    <w:rsid w:val="00F83A3E"/>
    <w:rsid w:val="00F84637"/>
    <w:rsid w:val="00F902A8"/>
    <w:rsid w:val="00F90BCF"/>
    <w:rsid w:val="00F91092"/>
    <w:rsid w:val="00F912F1"/>
    <w:rsid w:val="00F91411"/>
    <w:rsid w:val="00F92777"/>
    <w:rsid w:val="00F938A9"/>
    <w:rsid w:val="00F972B1"/>
    <w:rsid w:val="00FA2015"/>
    <w:rsid w:val="00FA5A46"/>
    <w:rsid w:val="00FA627A"/>
    <w:rsid w:val="00FA65A4"/>
    <w:rsid w:val="00FA668A"/>
    <w:rsid w:val="00FA6F23"/>
    <w:rsid w:val="00FB25F2"/>
    <w:rsid w:val="00FB3D35"/>
    <w:rsid w:val="00FB6811"/>
    <w:rsid w:val="00FC2A4C"/>
    <w:rsid w:val="00FC42F0"/>
    <w:rsid w:val="00FD07B8"/>
    <w:rsid w:val="00FD1079"/>
    <w:rsid w:val="00FD38A7"/>
    <w:rsid w:val="00FD7C8E"/>
    <w:rsid w:val="00FE5CB4"/>
    <w:rsid w:val="00FE6DE7"/>
    <w:rsid w:val="00FE7CD7"/>
    <w:rsid w:val="00FF42F6"/>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ED18D"/>
  <w15:chartTrackingRefBased/>
  <w15:docId w15:val="{C2229168-4486-49D1-B05F-4ED01E8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AD"/>
    <w:rPr>
      <w:rFonts w:ascii="Arial" w:hAnsi="Arial"/>
      <w:szCs w:val="24"/>
    </w:rPr>
  </w:style>
  <w:style w:type="paragraph" w:styleId="Heading1">
    <w:name w:val="heading 1"/>
    <w:basedOn w:val="Normal"/>
    <w:next w:val="Normal"/>
    <w:link w:val="Heading1Char"/>
    <w:qFormat/>
    <w:rsid w:val="00893DAD"/>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qFormat/>
    <w:rsid w:val="00760822"/>
    <w:pPr>
      <w:keepNext/>
      <w:spacing w:before="240" w:after="60"/>
      <w:outlineLvl w:val="1"/>
    </w:pPr>
    <w:rPr>
      <w:b/>
      <w:bCs/>
      <w:i/>
      <w:iCs/>
      <w:sz w:val="28"/>
      <w:szCs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86CF7"/>
    <w:pPr>
      <w:tabs>
        <w:tab w:val="center" w:pos="4320"/>
        <w:tab w:val="right" w:pos="8640"/>
      </w:tabs>
    </w:pPr>
  </w:style>
  <w:style w:type="paragraph" w:styleId="Footer">
    <w:name w:val="footer"/>
    <w:basedOn w:val="Normal"/>
    <w:rsid w:val="00B86CF7"/>
    <w:pPr>
      <w:tabs>
        <w:tab w:val="center" w:pos="4320"/>
        <w:tab w:val="right" w:pos="8640"/>
      </w:tabs>
    </w:pPr>
  </w:style>
  <w:style w:type="table" w:styleId="TableGrid">
    <w:name w:val="Table Grid"/>
    <w:basedOn w:val="TableNormal"/>
    <w:rsid w:val="00B8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7652"/>
    <w:rPr>
      <w:color w:val="0000FF"/>
      <w:u w:val="single"/>
    </w:rPr>
  </w:style>
  <w:style w:type="character" w:styleId="PageNumber">
    <w:name w:val="page number"/>
    <w:basedOn w:val="DefaultParagraphFont"/>
    <w:rsid w:val="0050148E"/>
  </w:style>
  <w:style w:type="paragraph" w:styleId="BalloonText">
    <w:name w:val="Balloon Text"/>
    <w:basedOn w:val="Normal"/>
    <w:semiHidden/>
    <w:rsid w:val="008D37D7"/>
    <w:rPr>
      <w:rFonts w:ascii="Tahoma" w:hAnsi="Tahoma" w:cs="Tahoma"/>
      <w:sz w:val="16"/>
      <w:szCs w:val="16"/>
    </w:rPr>
  </w:style>
  <w:style w:type="character" w:styleId="CommentReference">
    <w:name w:val="annotation reference"/>
    <w:rsid w:val="00756421"/>
    <w:rPr>
      <w:sz w:val="16"/>
      <w:szCs w:val="16"/>
    </w:rPr>
  </w:style>
  <w:style w:type="paragraph" w:styleId="CommentText">
    <w:name w:val="annotation text"/>
    <w:basedOn w:val="Normal"/>
    <w:link w:val="CommentTextChar"/>
    <w:rsid w:val="00756421"/>
    <w:rPr>
      <w:szCs w:val="20"/>
    </w:rPr>
  </w:style>
  <w:style w:type="character" w:customStyle="1" w:styleId="CommentTextChar">
    <w:name w:val="Comment Text Char"/>
    <w:basedOn w:val="DefaultParagraphFont"/>
    <w:link w:val="CommentText"/>
    <w:rsid w:val="00756421"/>
  </w:style>
  <w:style w:type="paragraph" w:styleId="CommentSubject">
    <w:name w:val="annotation subject"/>
    <w:basedOn w:val="CommentText"/>
    <w:next w:val="CommentText"/>
    <w:link w:val="CommentSubjectChar"/>
    <w:rsid w:val="00756421"/>
    <w:rPr>
      <w:rFonts w:ascii="Times New Roman" w:hAnsi="Times New Roman"/>
      <w:b/>
      <w:bCs/>
      <w:lang w:val="x-none" w:eastAsia="x-none"/>
    </w:rPr>
  </w:style>
  <w:style w:type="character" w:customStyle="1" w:styleId="CommentSubjectChar">
    <w:name w:val="Comment Subject Char"/>
    <w:link w:val="CommentSubject"/>
    <w:rsid w:val="00756421"/>
    <w:rPr>
      <w:b/>
      <w:bCs/>
    </w:rPr>
  </w:style>
  <w:style w:type="character" w:customStyle="1" w:styleId="Heading1Char">
    <w:name w:val="Heading 1 Char"/>
    <w:link w:val="Heading1"/>
    <w:rsid w:val="00893DAD"/>
    <w:rPr>
      <w:rFonts w:ascii="Arial" w:eastAsia="Times New Roman" w:hAnsi="Arial" w:cs="Times New Roman"/>
      <w:b/>
      <w:bCs/>
      <w:kern w:val="32"/>
      <w:sz w:val="28"/>
      <w:szCs w:val="32"/>
    </w:rPr>
  </w:style>
  <w:style w:type="character" w:customStyle="1" w:styleId="Heading2Char">
    <w:name w:val="Heading 2 Char"/>
    <w:link w:val="Heading2"/>
    <w:rsid w:val="00760822"/>
    <w:rPr>
      <w:rFonts w:ascii="Arial" w:eastAsia="Times New Roman" w:hAnsi="Arial" w:cs="Times New Roman"/>
      <w:b/>
      <w:bCs/>
      <w:i/>
      <w:iCs/>
      <w:sz w:val="28"/>
      <w:szCs w:val="28"/>
    </w:rPr>
  </w:style>
  <w:style w:type="paragraph" w:styleId="Title">
    <w:name w:val="Title"/>
    <w:basedOn w:val="Normal"/>
    <w:next w:val="Normal"/>
    <w:link w:val="TitleChar"/>
    <w:qFormat/>
    <w:rsid w:val="009E263F"/>
    <w:pPr>
      <w:pBdr>
        <w:bottom w:val="thinThickSmallGap" w:sz="24" w:space="1" w:color="auto"/>
      </w:pBdr>
      <w:spacing w:after="60"/>
      <w:outlineLvl w:val="0"/>
    </w:pPr>
    <w:rPr>
      <w:b/>
      <w:bCs/>
      <w:kern w:val="28"/>
      <w:sz w:val="32"/>
      <w:szCs w:val="32"/>
      <w:lang w:val="x-none" w:eastAsia="x-none"/>
    </w:rPr>
  </w:style>
  <w:style w:type="character" w:customStyle="1" w:styleId="TitleChar">
    <w:name w:val="Title Char"/>
    <w:link w:val="Title"/>
    <w:rsid w:val="009E263F"/>
    <w:rPr>
      <w:rFonts w:ascii="Arial" w:eastAsia="Times New Roman" w:hAnsi="Arial"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Cover Sheet</vt:lpstr>
    </vt:vector>
  </TitlesOfParts>
  <Company>Washington State University</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
  <dc:creator>Steve Beyerlein, Dan Cordon</dc:creator>
  <cp:keywords/>
  <cp:lastModifiedBy>Cordon, Daniel (dcordon@uidaho.edu)</cp:lastModifiedBy>
  <cp:revision>2</cp:revision>
  <cp:lastPrinted>2013-09-10T19:57:00Z</cp:lastPrinted>
  <dcterms:created xsi:type="dcterms:W3CDTF">2017-08-16T21:08:00Z</dcterms:created>
  <dcterms:modified xsi:type="dcterms:W3CDTF">2017-08-16T21:08:00Z</dcterms:modified>
</cp:coreProperties>
</file>