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A653F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614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98B00F8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141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14B11731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5E3A7" w14:textId="7EDA6239" w:rsidR="00F36141" w:rsidRPr="00AD2C6F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</w:t>
      </w:r>
      <w:r w:rsidR="00AD2C6F">
        <w:rPr>
          <w:rFonts w:ascii="Consolas" w:hAnsi="Consolas" w:cs="Consolas"/>
          <w:color w:val="000000"/>
          <w:sz w:val="19"/>
          <w:szCs w:val="19"/>
          <w:lang w:val="en-US"/>
        </w:rPr>
        <w:t>d;</w:t>
      </w:r>
    </w:p>
    <w:p w14:paraId="0E3B483A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4E8249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5E8DA40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0997C7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8106E8E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F36141">
        <w:rPr>
          <w:rFonts w:ascii="Consolas" w:hAnsi="Consolas" w:cs="Consolas"/>
          <w:color w:val="A31515"/>
          <w:sz w:val="19"/>
          <w:szCs w:val="19"/>
          <w:lang w:val="en-US"/>
        </w:rPr>
        <w:t>"Enter size mas:"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E1F71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F3614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0B9146F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* a =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1751ACC2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35D5E6D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a[i] = rand() % 100;</w:t>
      </w:r>
    </w:p>
    <w:p w14:paraId="1FFC4E2C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D4FA7E8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F36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 </w:t>
      </w:r>
      <w:r w:rsidRPr="00F3614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6141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9326A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14:paraId="04400320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26C48458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C15F3C4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359133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14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critical</w:t>
      </w:r>
    </w:p>
    <w:p w14:paraId="0F103A0E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8FED78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((a[i] % 7 == 0) &amp;&amp; (a[i] &gt; max))</w:t>
      </w:r>
    </w:p>
    <w:p w14:paraId="38961240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max = a[i];</w:t>
      </w:r>
    </w:p>
    <w:p w14:paraId="7046EC40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printf(</w:t>
      </w:r>
      <w:r w:rsidRPr="00F36141">
        <w:rPr>
          <w:rFonts w:ascii="Consolas" w:hAnsi="Consolas" w:cs="Consolas"/>
          <w:color w:val="A31515"/>
          <w:sz w:val="19"/>
          <w:szCs w:val="19"/>
          <w:lang w:val="en-US"/>
        </w:rPr>
        <w:t>"All thread = %d. Thread num = %d\n"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>, omp_get_num_threads(), omp_get_thread_num());</w:t>
      </w:r>
    </w:p>
    <w:p w14:paraId="6BE24CA2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A2C694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A912F9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F36141">
        <w:rPr>
          <w:rFonts w:ascii="Consolas" w:hAnsi="Consolas" w:cs="Consolas"/>
          <w:color w:val="A31515"/>
          <w:sz w:val="19"/>
          <w:szCs w:val="19"/>
          <w:lang w:val="en-US"/>
        </w:rPr>
        <w:t>"Max = %d"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14:paraId="4F49DA49" w14:textId="77777777" w:rsidR="00F36141" w:rsidRPr="00F36141" w:rsidRDefault="00F36141" w:rsidP="00F36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6141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F36141">
        <w:rPr>
          <w:rFonts w:ascii="Consolas" w:hAnsi="Consolas" w:cs="Consolas"/>
          <w:color w:val="000000"/>
          <w:sz w:val="19"/>
          <w:szCs w:val="19"/>
          <w:lang w:val="en-US"/>
        </w:rPr>
        <w:t>a;</w:t>
      </w:r>
    </w:p>
    <w:p w14:paraId="549844C7" w14:textId="5F47F7DC" w:rsidR="00925FE0" w:rsidRDefault="00F36141" w:rsidP="00F3614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25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E0"/>
    <w:rsid w:val="00925FE0"/>
    <w:rsid w:val="00AD2C6F"/>
    <w:rsid w:val="00F3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77DD"/>
  <w15:chartTrackingRefBased/>
  <w15:docId w15:val="{A85B986E-F4A7-410A-8B08-38C57AD2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Зарифянов</dc:creator>
  <cp:keywords/>
  <dc:description/>
  <cp:lastModifiedBy>Юсуф Зарифянов</cp:lastModifiedBy>
  <cp:revision>3</cp:revision>
  <dcterms:created xsi:type="dcterms:W3CDTF">2020-05-17T11:16:00Z</dcterms:created>
  <dcterms:modified xsi:type="dcterms:W3CDTF">2020-05-17T11:16:00Z</dcterms:modified>
</cp:coreProperties>
</file>