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8"/>
        <w:gridCol w:w="7688"/>
      </w:tblGrid>
      <w:tr w:rsidR="00C618F9" w:rsidRPr="00C618F9" w14:paraId="4735A37F" w14:textId="77777777">
        <w:trPr>
          <w:trHeight w:val="528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1D717" w14:textId="23D32A07" w:rsidR="00C618F9" w:rsidRPr="00C618F9" w:rsidRDefault="00C618F9" w:rsidP="00C618F9">
            <w:r w:rsidRPr="00C618F9">
              <w:t xml:space="preserve">  Ex.no:6 </w:t>
            </w:r>
            <w:r>
              <w:t>c</w:t>
            </w:r>
          </w:p>
        </w:tc>
        <w:tc>
          <w:tcPr>
            <w:tcW w:w="76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571E9" w14:textId="77777777" w:rsidR="00C618F9" w:rsidRPr="00C618F9" w:rsidRDefault="00C618F9" w:rsidP="00C618F9"/>
          <w:p w14:paraId="3E7FC858" w14:textId="77777777" w:rsidR="00C618F9" w:rsidRPr="00C618F9" w:rsidRDefault="00C618F9" w:rsidP="00C618F9">
            <w:pPr>
              <w:rPr>
                <w:b/>
                <w:bCs/>
              </w:rPr>
            </w:pPr>
            <w:r w:rsidRPr="00C618F9">
              <w:rPr>
                <w:b/>
                <w:bCs/>
              </w:rPr>
              <w:t>DATA VISUALIZATION USING POWER BI</w:t>
            </w:r>
          </w:p>
        </w:tc>
      </w:tr>
      <w:tr w:rsidR="00C618F9" w:rsidRPr="00C618F9" w14:paraId="78D09610" w14:textId="77777777">
        <w:trPr>
          <w:trHeight w:val="384"/>
        </w:trPr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E1C92" w14:textId="77777777" w:rsidR="00C618F9" w:rsidRPr="00C618F9" w:rsidRDefault="00C618F9" w:rsidP="00C618F9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FA49" w14:textId="77777777" w:rsidR="00C618F9" w:rsidRPr="00C618F9" w:rsidRDefault="00C618F9" w:rsidP="00C618F9">
            <w:pPr>
              <w:rPr>
                <w:b/>
                <w:bCs/>
              </w:rPr>
            </w:pPr>
          </w:p>
        </w:tc>
      </w:tr>
    </w:tbl>
    <w:p w14:paraId="7519D1F4" w14:textId="77777777" w:rsidR="00C618F9" w:rsidRPr="00C618F9" w:rsidRDefault="00C618F9" w:rsidP="00C618F9"/>
    <w:p w14:paraId="7A987E70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Aim:</w:t>
      </w:r>
    </w:p>
    <w:p w14:paraId="4737982E" w14:textId="77777777" w:rsidR="00C618F9" w:rsidRPr="00C618F9" w:rsidRDefault="00C618F9" w:rsidP="00C618F9">
      <w:r w:rsidRPr="00C618F9">
        <w:t xml:space="preserve">To Load the data into </w:t>
      </w:r>
      <w:proofErr w:type="spellStart"/>
      <w:r w:rsidRPr="00C618F9">
        <w:t>PowerBI</w:t>
      </w:r>
      <w:proofErr w:type="spellEnd"/>
      <w:r w:rsidRPr="00C618F9">
        <w:t xml:space="preserve"> and transform the data and visualize it to get insights.</w:t>
      </w:r>
    </w:p>
    <w:p w14:paraId="3AD6028A" w14:textId="77777777" w:rsidR="00C618F9" w:rsidRPr="00C618F9" w:rsidRDefault="00C618F9" w:rsidP="00C618F9"/>
    <w:p w14:paraId="3F2C3C34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Algorithm:</w:t>
      </w:r>
    </w:p>
    <w:p w14:paraId="1F0E6917" w14:textId="77777777" w:rsidR="00C618F9" w:rsidRPr="00C618F9" w:rsidRDefault="00C618F9" w:rsidP="00C618F9">
      <w:pPr>
        <w:rPr>
          <w:b/>
          <w:bCs/>
        </w:rPr>
      </w:pPr>
    </w:p>
    <w:p w14:paraId="440F2174" w14:textId="7B23748C" w:rsidR="005E3554" w:rsidRPr="005E3554" w:rsidRDefault="005E3554" w:rsidP="005E3554">
      <w:pPr>
        <w:pStyle w:val="ListParagraph"/>
        <w:numPr>
          <w:ilvl w:val="0"/>
          <w:numId w:val="3"/>
        </w:numPr>
      </w:pPr>
      <w:r w:rsidRPr="005E3554">
        <w:t xml:space="preserve">Load the Netflix Movies and TV Shows dataset containing title, type, country, release year, rating, and genre information. </w:t>
      </w:r>
    </w:p>
    <w:p w14:paraId="13833323" w14:textId="34848BE1" w:rsidR="005E3554" w:rsidRPr="005E3554" w:rsidRDefault="005E3554" w:rsidP="005E3554">
      <w:pPr>
        <w:pStyle w:val="ListParagraph"/>
        <w:numPr>
          <w:ilvl w:val="0"/>
          <w:numId w:val="3"/>
        </w:numPr>
      </w:pPr>
      <w:r w:rsidRPr="005E3554">
        <w:t xml:space="preserve">Check the Country and Rating slicers and filter the dataset according to the selected values. </w:t>
      </w:r>
    </w:p>
    <w:p w14:paraId="2B4D90F2" w14:textId="0EEF00CB" w:rsidR="005E3554" w:rsidRPr="005E3554" w:rsidRDefault="005E3554" w:rsidP="005E3554">
      <w:pPr>
        <w:pStyle w:val="ListParagraph"/>
        <w:numPr>
          <w:ilvl w:val="0"/>
          <w:numId w:val="3"/>
        </w:numPr>
      </w:pPr>
      <w:r w:rsidRPr="005E3554">
        <w:t xml:space="preserve">Calculate Total Titles by counting all records in the dataset. </w:t>
      </w:r>
    </w:p>
    <w:p w14:paraId="59BE557A" w14:textId="0E9EB648" w:rsidR="005E3554" w:rsidRPr="005E3554" w:rsidRDefault="005E3554" w:rsidP="005E3554">
      <w:pPr>
        <w:pStyle w:val="ListParagraph"/>
        <w:numPr>
          <w:ilvl w:val="0"/>
          <w:numId w:val="3"/>
        </w:numPr>
      </w:pPr>
      <w:r w:rsidRPr="005E3554">
        <w:t xml:space="preserve">Calculate Average Release Year using the </w:t>
      </w:r>
      <w:proofErr w:type="spellStart"/>
      <w:r w:rsidRPr="005E3554">
        <w:t>release_year</w:t>
      </w:r>
      <w:proofErr w:type="spellEnd"/>
      <w:r w:rsidRPr="005E3554">
        <w:t xml:space="preserve"> field and display it as a KPI card. </w:t>
      </w:r>
    </w:p>
    <w:p w14:paraId="75E200AF" w14:textId="30188C47" w:rsidR="005E3554" w:rsidRPr="005E3554" w:rsidRDefault="005E3554" w:rsidP="005E3554">
      <w:pPr>
        <w:pStyle w:val="ListParagraph"/>
        <w:numPr>
          <w:ilvl w:val="0"/>
          <w:numId w:val="3"/>
        </w:numPr>
      </w:pPr>
      <w:r w:rsidRPr="005E3554">
        <w:t xml:space="preserve">Calculate Movie Count by counting records where type is Movie. </w:t>
      </w:r>
    </w:p>
    <w:p w14:paraId="7A4131D5" w14:textId="43797D0C" w:rsidR="005E3554" w:rsidRPr="005E3554" w:rsidRDefault="005E3554" w:rsidP="005E3554">
      <w:pPr>
        <w:pStyle w:val="ListParagraph"/>
        <w:numPr>
          <w:ilvl w:val="0"/>
          <w:numId w:val="3"/>
        </w:numPr>
      </w:pPr>
      <w:r w:rsidRPr="005E3554">
        <w:t xml:space="preserve">Group the data by </w:t>
      </w:r>
      <w:proofErr w:type="spellStart"/>
      <w:r w:rsidRPr="005E3554">
        <w:t>release_year</w:t>
      </w:r>
      <w:proofErr w:type="spellEnd"/>
      <w:r w:rsidRPr="005E3554">
        <w:t xml:space="preserve"> and count the number of titles for each year to create the column chart. </w:t>
      </w:r>
    </w:p>
    <w:p w14:paraId="3221A6C0" w14:textId="74B5DA46" w:rsidR="005E3554" w:rsidRPr="005E3554" w:rsidRDefault="005E3554" w:rsidP="005E3554">
      <w:pPr>
        <w:pStyle w:val="ListParagraph"/>
        <w:numPr>
          <w:ilvl w:val="0"/>
          <w:numId w:val="3"/>
        </w:numPr>
      </w:pPr>
      <w:r w:rsidRPr="005E3554">
        <w:t xml:space="preserve">Group the data by type and calculate the number/percentage of titles for each type to create the donut chart. </w:t>
      </w:r>
    </w:p>
    <w:p w14:paraId="538E654A" w14:textId="77777777" w:rsidR="005E3554" w:rsidRPr="005E3554" w:rsidRDefault="005E3554" w:rsidP="005E3554">
      <w:pPr>
        <w:pStyle w:val="ListParagraph"/>
        <w:numPr>
          <w:ilvl w:val="0"/>
          <w:numId w:val="3"/>
        </w:numPr>
        <w:rPr>
          <w:b/>
          <w:bCs/>
        </w:rPr>
      </w:pPr>
      <w:r w:rsidRPr="005E3554">
        <w:t>Display the KPI cards, column chart, donut chart, Country slicer, and Rating slicer, and update the visualizations whenever the slicer selections change.</w:t>
      </w:r>
    </w:p>
    <w:p w14:paraId="1850A83C" w14:textId="77777777" w:rsidR="005E3554" w:rsidRDefault="005E3554" w:rsidP="005E3554">
      <w:pPr>
        <w:pStyle w:val="ListParagraph"/>
      </w:pPr>
    </w:p>
    <w:p w14:paraId="2840E595" w14:textId="77777777" w:rsidR="005E3554" w:rsidRDefault="005E3554" w:rsidP="005E3554">
      <w:pPr>
        <w:pStyle w:val="ListParagraph"/>
      </w:pPr>
    </w:p>
    <w:p w14:paraId="17193942" w14:textId="6952CAF4" w:rsidR="00C618F9" w:rsidRPr="005E3554" w:rsidRDefault="00C618F9" w:rsidP="005E3554">
      <w:pPr>
        <w:pStyle w:val="ListParagraph"/>
        <w:rPr>
          <w:b/>
          <w:bCs/>
        </w:rPr>
      </w:pPr>
      <w:r w:rsidRPr="005E3554">
        <w:rPr>
          <w:b/>
          <w:bCs/>
        </w:rPr>
        <w:t>Output:</w:t>
      </w:r>
    </w:p>
    <w:p w14:paraId="3DB64C01" w14:textId="48B4FB6A" w:rsidR="00C618F9" w:rsidRPr="00C618F9" w:rsidRDefault="005E3554" w:rsidP="00C618F9">
      <w:pPr>
        <w:rPr>
          <w:b/>
          <w:bCs/>
        </w:rPr>
      </w:pPr>
      <w:r w:rsidRPr="005E3554">
        <w:rPr>
          <w:b/>
          <w:bCs/>
          <w:noProof/>
        </w:rPr>
        <w:drawing>
          <wp:inline distT="0" distB="0" distL="0" distR="0" wp14:anchorId="2BEF2489" wp14:editId="25C6E7EA">
            <wp:extent cx="5683250" cy="2063750"/>
            <wp:effectExtent l="0" t="0" r="0" b="0"/>
            <wp:docPr id="46422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E9097" w14:textId="5ABBBE65" w:rsidR="00C618F9" w:rsidRDefault="00C618F9" w:rsidP="00C618F9"/>
    <w:p w14:paraId="6F84F36A" w14:textId="77777777" w:rsidR="00C618F9" w:rsidRPr="00C618F9" w:rsidRDefault="00C618F9" w:rsidP="00C618F9"/>
    <w:p w14:paraId="194DBC9C" w14:textId="77777777" w:rsidR="00C618F9" w:rsidRPr="00C618F9" w:rsidRDefault="00C618F9" w:rsidP="00C618F9"/>
    <w:p w14:paraId="564978A6" w14:textId="6C1D9A68" w:rsidR="00C618F9" w:rsidRPr="00C618F9" w:rsidRDefault="005E3554" w:rsidP="00C618F9">
      <w:r w:rsidRPr="005E3554">
        <w:rPr>
          <w:noProof/>
        </w:rPr>
        <w:drawing>
          <wp:inline distT="0" distB="0" distL="0" distR="0" wp14:anchorId="3BC27D2F" wp14:editId="0F22644F">
            <wp:extent cx="5680574" cy="2343150"/>
            <wp:effectExtent l="0" t="0" r="0" b="0"/>
            <wp:docPr id="1319271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802" cy="2344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5930" w14:textId="77777777" w:rsidR="00C618F9" w:rsidRPr="00C618F9" w:rsidRDefault="00C618F9" w:rsidP="00C618F9"/>
    <w:p w14:paraId="17B85AF6" w14:textId="77777777" w:rsidR="00C618F9" w:rsidRDefault="00C618F9" w:rsidP="00C618F9"/>
    <w:p w14:paraId="6663A911" w14:textId="77777777" w:rsidR="005E3554" w:rsidRDefault="005E3554" w:rsidP="00C618F9"/>
    <w:p w14:paraId="2F7E17B5" w14:textId="77777777" w:rsidR="005E3554" w:rsidRDefault="005E3554" w:rsidP="00C618F9"/>
    <w:p w14:paraId="6D97EB0F" w14:textId="77777777" w:rsidR="005E3554" w:rsidRDefault="005E3554" w:rsidP="00C618F9"/>
    <w:p w14:paraId="3901CA2F" w14:textId="77777777" w:rsidR="005E3554" w:rsidRDefault="005E3554" w:rsidP="00C618F9"/>
    <w:p w14:paraId="2C6177FF" w14:textId="77777777" w:rsidR="005E3554" w:rsidRDefault="005E3554" w:rsidP="00C618F9"/>
    <w:p w14:paraId="25623088" w14:textId="77777777" w:rsidR="005E3554" w:rsidRDefault="005E3554" w:rsidP="00C618F9"/>
    <w:p w14:paraId="09CC0015" w14:textId="77777777" w:rsidR="005E3554" w:rsidRDefault="005E3554" w:rsidP="00C618F9"/>
    <w:p w14:paraId="1928DBFB" w14:textId="77777777" w:rsidR="005E3554" w:rsidRDefault="005E3554" w:rsidP="00C618F9"/>
    <w:p w14:paraId="45C51469" w14:textId="77777777" w:rsidR="005E3554" w:rsidRDefault="005E3554" w:rsidP="00C618F9"/>
    <w:p w14:paraId="643F40B8" w14:textId="77777777" w:rsidR="005E3554" w:rsidRDefault="005E3554" w:rsidP="00C618F9"/>
    <w:p w14:paraId="24AFDA3E" w14:textId="77777777" w:rsidR="005E3554" w:rsidRDefault="005E3554" w:rsidP="00C618F9"/>
    <w:p w14:paraId="013D5996" w14:textId="77777777" w:rsidR="005E3554" w:rsidRPr="00C618F9" w:rsidRDefault="005E3554" w:rsidP="00C618F9"/>
    <w:p w14:paraId="16863EA6" w14:textId="77777777" w:rsidR="00C618F9" w:rsidRPr="00C618F9" w:rsidRDefault="00C618F9" w:rsidP="00C618F9"/>
    <w:p w14:paraId="371E3162" w14:textId="77777777" w:rsidR="00C618F9" w:rsidRPr="00C618F9" w:rsidRDefault="00C618F9" w:rsidP="00C618F9">
      <w:pPr>
        <w:rPr>
          <w:b/>
          <w:bCs/>
        </w:rPr>
      </w:pPr>
      <w:r w:rsidRPr="00C618F9">
        <w:rPr>
          <w:b/>
          <w:bCs/>
        </w:rPr>
        <w:t>Result:</w:t>
      </w:r>
    </w:p>
    <w:p w14:paraId="1C595698" w14:textId="77777777" w:rsidR="00C618F9" w:rsidRPr="00C618F9" w:rsidRDefault="00C618F9" w:rsidP="00C618F9">
      <w:r w:rsidRPr="00C618F9">
        <w:t xml:space="preserve">The data was successfully loaded into </w:t>
      </w:r>
      <w:r w:rsidRPr="00C618F9">
        <w:rPr>
          <w:b/>
          <w:bCs/>
        </w:rPr>
        <w:t>Power BI</w:t>
      </w:r>
      <w:r w:rsidRPr="00C618F9">
        <w:t xml:space="preserve">, transformed and </w:t>
      </w:r>
      <w:proofErr w:type="spellStart"/>
      <w:r w:rsidRPr="00C618F9">
        <w:t>analyzed</w:t>
      </w:r>
      <w:proofErr w:type="spellEnd"/>
      <w:r w:rsidRPr="00C618F9">
        <w:t>, and visualized using charts and a dashboard to obtain meaningful insights from the sales data.</w:t>
      </w:r>
    </w:p>
    <w:p w14:paraId="0FDD2C5A" w14:textId="77777777" w:rsidR="00C618F9" w:rsidRDefault="00C618F9"/>
    <w:sectPr w:rsidR="00C618F9" w:rsidSect="00C618F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F4805"/>
    <w:multiLevelType w:val="hybridMultilevel"/>
    <w:tmpl w:val="4EB03D30"/>
    <w:lvl w:ilvl="0" w:tplc="FF40D99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74CF7"/>
    <w:multiLevelType w:val="hybridMultilevel"/>
    <w:tmpl w:val="DFAEAC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52313"/>
    <w:multiLevelType w:val="hybridMultilevel"/>
    <w:tmpl w:val="89340A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8782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1623426">
    <w:abstractNumId w:val="1"/>
  </w:num>
  <w:num w:numId="3" w16cid:durableId="2056267710">
    <w:abstractNumId w:val="2"/>
  </w:num>
  <w:num w:numId="4" w16cid:durableId="58399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8F9"/>
    <w:rsid w:val="005B6ABD"/>
    <w:rsid w:val="005E3554"/>
    <w:rsid w:val="00C618F9"/>
    <w:rsid w:val="00DE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A3B2"/>
  <w15:chartTrackingRefBased/>
  <w15:docId w15:val="{1FA94909-5870-474A-986F-2CB2237A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2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2</cp:revision>
  <dcterms:created xsi:type="dcterms:W3CDTF">2026-09-12T11:28:00Z</dcterms:created>
  <dcterms:modified xsi:type="dcterms:W3CDTF">2026-09-12T11:28:00Z</dcterms:modified>
</cp:coreProperties>
</file>