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4B2" w14:textId="4655D632" w:rsidR="001772B0" w:rsidRDefault="007E49C7" w:rsidP="001772B0">
      <w:pPr>
        <w:spacing w:line="240" w:lineRule="auto"/>
        <w:jc w:val="center"/>
        <w:rPr>
          <w:rFonts w:cs="Arial"/>
          <w:b/>
        </w:rPr>
      </w:pPr>
      <w:bookmarkStart w:id="0" w:name="_Hlk210388946"/>
      <w:bookmarkEnd w:id="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7176D" wp14:editId="4DC18DB4">
                <wp:simplePos x="0" y="0"/>
                <wp:positionH relativeFrom="column">
                  <wp:posOffset>282</wp:posOffset>
                </wp:positionH>
                <wp:positionV relativeFrom="paragraph">
                  <wp:posOffset>-768655</wp:posOffset>
                </wp:positionV>
                <wp:extent cx="5882869" cy="321945"/>
                <wp:effectExtent l="0" t="0" r="10160" b="8255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869" cy="321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B1661F" w14:textId="146C6F5E" w:rsidR="007E49C7" w:rsidRDefault="007E49C7" w:rsidP="007E49C7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</w:t>
                            </w:r>
                            <w:r w:rsidR="005C2C6F">
                              <w:t>October</w:t>
                            </w:r>
                            <w:r>
                              <w:t xml:space="preserve"> </w:t>
                            </w:r>
                            <w:r w:rsidR="007373AE">
                              <w:t>5</w:t>
                            </w:r>
                            <w:r>
                              <w:t xml:space="preserve">, 11:59pm – Submit this editable </w:t>
                            </w:r>
                            <w:r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>
                              <w:t xml:space="preserve"> document </w:t>
                            </w:r>
                            <w:r w:rsidRPr="00F45074">
                              <w:rPr>
                                <w:u w:val="single"/>
                              </w:rPr>
                              <w:t>NOT</w:t>
                            </w:r>
                            <w:r>
                              <w:t xml:space="preserve"> pdf</w:t>
                            </w:r>
                          </w:p>
                          <w:p w14:paraId="50A78994" w14:textId="77777777" w:rsidR="007E49C7" w:rsidRDefault="007E49C7" w:rsidP="007E49C7">
                            <w:pPr>
                              <w:jc w:val="center"/>
                            </w:pPr>
                            <w:proofErr w:type="spellStart"/>
                            <w:r>
                              <w:t>su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717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60.5pt;width:463.2pt;height:25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" filled="f" strokecolor="white [3212]" strokeweight=".5pt">
                <v:textbox>
                  <w:txbxContent>
                    <w:p w14:paraId="20B1661F" w14:textId="146C6F5E" w:rsidR="007E49C7" w:rsidRDefault="007E49C7" w:rsidP="007E49C7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</w:t>
                      </w:r>
                      <w:r w:rsidR="005C2C6F">
                        <w:t>October</w:t>
                      </w:r>
                      <w:r>
                        <w:t xml:space="preserve"> </w:t>
                      </w:r>
                      <w:r w:rsidR="007373AE">
                        <w:t>5</w:t>
                      </w:r>
                      <w:r>
                        <w:t xml:space="preserve">, 11:59pm – Submit this editable </w:t>
                      </w:r>
                      <w:r w:rsidRPr="00F45074">
                        <w:rPr>
                          <w:b/>
                          <w:bCs/>
                        </w:rPr>
                        <w:t>Word</w:t>
                      </w:r>
                      <w:r>
                        <w:t xml:space="preserve"> document </w:t>
                      </w:r>
                      <w:r w:rsidRPr="00F45074">
                        <w:rPr>
                          <w:u w:val="single"/>
                        </w:rPr>
                        <w:t>NOT</w:t>
                      </w:r>
                      <w:r>
                        <w:t xml:space="preserve"> pdf</w:t>
                      </w:r>
                    </w:p>
                    <w:p w14:paraId="50A78994" w14:textId="77777777" w:rsidR="007E49C7" w:rsidRDefault="007E49C7" w:rsidP="007E49C7">
                      <w:pPr>
                        <w:jc w:val="center"/>
                      </w:pPr>
                      <w:proofErr w:type="spellStart"/>
                      <w:r>
                        <w:t>su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42DCEF" wp14:editId="52D60276">
                <wp:simplePos x="0" y="0"/>
                <wp:positionH relativeFrom="column">
                  <wp:posOffset>5383272</wp:posOffset>
                </wp:positionH>
                <wp:positionV relativeFrom="paragraph">
                  <wp:posOffset>-344929</wp:posOffset>
                </wp:positionV>
                <wp:extent cx="609600" cy="295275"/>
                <wp:effectExtent l="0" t="0" r="0" b="0"/>
                <wp:wrapNone/>
                <wp:docPr id="1435871167" name="Text Box 143587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00F3F" w14:textId="77777777" w:rsidR="007E49C7" w:rsidRPr="00F45074" w:rsidRDefault="007E49C7" w:rsidP="007E49C7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5074"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DCEF" id="Text Box 1435871167" o:spid="_x0000_s1027" type="#_x0000_t202" style="position:absolute;left:0;text-align:left;margin-left:423.9pt;margin-top:-27.15pt;width:48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" filled="f" stroked="f" strokeweight=".5pt">
                <v:textbox>
                  <w:txbxContent>
                    <w:p w14:paraId="1DA00F3F" w14:textId="77777777" w:rsidR="007E49C7" w:rsidRPr="00F45074" w:rsidRDefault="007E49C7" w:rsidP="007E49C7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5074"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4A61221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5F661D8E" w:rsidR="00D20D88" w:rsidRPr="00DD0A1F" w:rsidRDefault="003C253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5F661D8E" w:rsidR="00D20D88" w:rsidRPr="00DD0A1F" w:rsidRDefault="003C253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310D93D9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</w:t>
      </w:r>
      <w:r w:rsidR="00791D87">
        <w:rPr>
          <w:rFonts w:cs="Arial"/>
          <w:b/>
          <w:bCs/>
        </w:rPr>
        <w:t>f</w:t>
      </w:r>
      <w:r w:rsidRPr="006576BD">
        <w:rPr>
          <w:rFonts w:cs="Arial"/>
          <w:b/>
          <w:bCs/>
        </w:rPr>
        <w:t xml:space="preserve"> Reconfigurable Systems</w:t>
      </w:r>
    </w:p>
    <w:p w14:paraId="5C4F4F3C" w14:textId="6816689B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1772B0">
        <w:rPr>
          <w:b/>
          <w:bCs/>
        </w:rPr>
        <w:t>3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IP generator</w:t>
      </w:r>
    </w:p>
    <w:p w14:paraId="546E4A87" w14:textId="77777777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70A7D3E" w14:textId="77777777" w:rsidR="008321B5" w:rsidRDefault="008321B5" w:rsidP="008321B5">
      <w:pPr>
        <w:autoSpaceDE w:val="0"/>
        <w:autoSpaceDN w:val="0"/>
        <w:adjustRightInd w:val="0"/>
        <w:ind w:left="3600" w:firstLine="720"/>
        <w:rPr>
          <w:b/>
          <w:bCs/>
        </w:rPr>
      </w:pPr>
    </w:p>
    <w:p w14:paraId="4BE69377" w14:textId="46C1E4BD" w:rsidR="00BE7E12" w:rsidRDefault="00BE7E12" w:rsidP="008321B5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Name: </w:t>
      </w:r>
      <w:r w:rsidR="00314AEF">
        <w:rPr>
          <w:b/>
        </w:rPr>
        <w:t xml:space="preserve">Yuyang Hsieh </w:t>
      </w:r>
      <w:r w:rsidR="00314AEF">
        <w:rPr>
          <w:b/>
        </w:rPr>
        <w:tab/>
      </w:r>
    </w:p>
    <w:p w14:paraId="260A4638" w14:textId="2C35C53B" w:rsidR="008321B5" w:rsidRPr="007C374B" w:rsidRDefault="008321B5" w:rsidP="008321B5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Email: </w:t>
      </w:r>
      <w:r w:rsidR="00554C41">
        <w:rPr>
          <w:b/>
        </w:rPr>
        <w:t>yxh230019@utdallas.edu</w:t>
      </w:r>
    </w:p>
    <w:p w14:paraId="72C0C905" w14:textId="5943F7D3" w:rsidR="00895AEA" w:rsidRPr="00895AEA" w:rsidRDefault="008A685D" w:rsidP="00143008">
      <w:pPr>
        <w:jc w:val="both"/>
        <w:rPr>
          <w:b/>
        </w:rPr>
      </w:pPr>
      <w:r>
        <w:rPr>
          <w:b/>
        </w:rPr>
        <w:t xml:space="preserve">Part I – </w:t>
      </w:r>
      <w:r w:rsidR="00F1584E">
        <w:rPr>
          <w:b/>
        </w:rPr>
        <w:t>Library of Parametrized Modules (LMP) Multiplier</w:t>
      </w:r>
    </w:p>
    <w:p w14:paraId="05088868" w14:textId="0654BF09" w:rsidR="009138EB" w:rsidRDefault="002E3CB2" w:rsidP="009B6743">
      <w:r>
        <w:t xml:space="preserve">a.) </w:t>
      </w:r>
      <w:r w:rsidR="00667310">
        <w:t>Follow the instructions in the lab sheet</w:t>
      </w:r>
      <w:r w:rsidR="00FC0439">
        <w:t xml:space="preserve">. </w:t>
      </w:r>
      <w:r w:rsidR="00002AAE">
        <w:t xml:space="preserve">Show the simulation result of the </w:t>
      </w:r>
      <w:r w:rsidR="00F1584E">
        <w:t>4x4-bit multiplier</w:t>
      </w:r>
      <w:r w:rsidR="00002AAE">
        <w:t xml:space="preserve"> clearly indicating that the circuit works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1AE19FD2" w14:textId="77777777" w:rsidTr="001340EA">
        <w:tc>
          <w:tcPr>
            <w:tcW w:w="1345" w:type="dxa"/>
          </w:tcPr>
          <w:p w14:paraId="7F05C19D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57882238" w14:textId="77777777" w:rsidTr="001340EA">
        <w:tc>
          <w:tcPr>
            <w:tcW w:w="1345" w:type="dxa"/>
          </w:tcPr>
          <w:p w14:paraId="5CBCF176" w14:textId="77777777" w:rsidR="00791D87" w:rsidRDefault="00791D87" w:rsidP="001340EA">
            <w:pPr>
              <w:jc w:val="center"/>
            </w:pPr>
            <w:r>
              <w:t>4</w:t>
            </w:r>
          </w:p>
        </w:tc>
      </w:tr>
      <w:tr w:rsidR="00791D87" w14:paraId="32AE4CBB" w14:textId="77777777" w:rsidTr="001340EA">
        <w:tc>
          <w:tcPr>
            <w:tcW w:w="1345" w:type="dxa"/>
          </w:tcPr>
          <w:p w14:paraId="1C959CD5" w14:textId="77777777" w:rsidR="00791D87" w:rsidRPr="00D558EC" w:rsidRDefault="00791D87" w:rsidP="001340EA">
            <w:pPr>
              <w:jc w:val="center"/>
              <w:rPr>
                <w:color w:val="FF0000"/>
              </w:rPr>
            </w:pPr>
          </w:p>
        </w:tc>
      </w:tr>
    </w:tbl>
    <w:p w14:paraId="049AAF7C" w14:textId="77777777" w:rsidR="00A00369" w:rsidRDefault="00A00369" w:rsidP="009B6743"/>
    <w:p w14:paraId="2FBBBE2D" w14:textId="64D9C468" w:rsidR="00624E13" w:rsidRDefault="00F4392F" w:rsidP="009B6743">
      <w:r w:rsidRPr="00F4392F">
        <w:drawing>
          <wp:inline distT="0" distB="0" distL="0" distR="0" wp14:anchorId="1150A366" wp14:editId="0D9E4773">
            <wp:extent cx="6000750" cy="1684020"/>
            <wp:effectExtent l="0" t="0" r="0" b="0"/>
            <wp:docPr id="1721887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876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132">
        <w:br/>
        <w:t xml:space="preserve">Fig1: RTL simulation for </w:t>
      </w:r>
      <w:r w:rsidR="00184EFC">
        <w:t xml:space="preserve">4x4 multiplier </w:t>
      </w:r>
    </w:p>
    <w:p w14:paraId="324E1DC3" w14:textId="09AEB281" w:rsidR="00E555DD" w:rsidRDefault="00654E89" w:rsidP="009B6743">
      <w:r>
        <w:t>b.) R</w:t>
      </w:r>
      <w:r w:rsidR="00123A46">
        <w:t xml:space="preserve">eport the number of </w:t>
      </w:r>
      <w:r w:rsidR="00CF0E67">
        <w:t>FPGA resources</w:t>
      </w:r>
      <w:r w:rsidR="00791D87">
        <w:t xml:space="preserve"> </w:t>
      </w:r>
      <w:r>
        <w:t>and critical path of the design</w:t>
      </w:r>
      <w:r w:rsidR="00DB42FC">
        <w:t xml:space="preserve"> from the </w:t>
      </w:r>
      <w:r w:rsidR="00CF0E67">
        <w:t>fitter</w:t>
      </w:r>
      <w:r w:rsidR="00DB42FC">
        <w:t xml:space="preserve"> report</w:t>
      </w:r>
      <w:r w:rsidR="00CF0E67">
        <w:t xml:space="preserve"> and the maximum frequency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0499C43E" w14:textId="77777777" w:rsidTr="001340EA">
        <w:tc>
          <w:tcPr>
            <w:tcW w:w="1345" w:type="dxa"/>
          </w:tcPr>
          <w:p w14:paraId="2EAED7CE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164C433B" w14:textId="77777777" w:rsidTr="001340EA">
        <w:tc>
          <w:tcPr>
            <w:tcW w:w="1345" w:type="dxa"/>
          </w:tcPr>
          <w:p w14:paraId="1A0A402A" w14:textId="628D6167" w:rsidR="00791D87" w:rsidRDefault="00791D87" w:rsidP="001340EA">
            <w:pPr>
              <w:jc w:val="center"/>
            </w:pPr>
            <w:r>
              <w:t>2</w:t>
            </w:r>
          </w:p>
        </w:tc>
      </w:tr>
      <w:tr w:rsidR="00791D87" w14:paraId="74C76BEC" w14:textId="77777777" w:rsidTr="001340EA">
        <w:tc>
          <w:tcPr>
            <w:tcW w:w="1345" w:type="dxa"/>
          </w:tcPr>
          <w:p w14:paraId="06BBFC37" w14:textId="77777777" w:rsidR="00791D87" w:rsidRPr="00D558EC" w:rsidRDefault="00791D87" w:rsidP="001340EA">
            <w:pPr>
              <w:jc w:val="center"/>
              <w:rPr>
                <w:color w:val="FF0000"/>
              </w:rPr>
            </w:pPr>
          </w:p>
        </w:tc>
      </w:tr>
    </w:tbl>
    <w:p w14:paraId="0A2BDC14" w14:textId="77777777" w:rsidR="00624E13" w:rsidRDefault="00624E13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CF0E67" w14:paraId="5D5FD7A9" w14:textId="77777777" w:rsidTr="00CF0E67">
        <w:tc>
          <w:tcPr>
            <w:tcW w:w="1573" w:type="dxa"/>
          </w:tcPr>
          <w:p w14:paraId="0CCB98D3" w14:textId="77777777" w:rsidR="00CF0E67" w:rsidRDefault="00CF0E67" w:rsidP="009B6743"/>
        </w:tc>
        <w:tc>
          <w:tcPr>
            <w:tcW w:w="1573" w:type="dxa"/>
          </w:tcPr>
          <w:p w14:paraId="79B28208" w14:textId="4C73E5FC" w:rsidR="00CF0E67" w:rsidRDefault="00CF0E67" w:rsidP="009B6743">
            <w:r>
              <w:t>ALM</w:t>
            </w:r>
          </w:p>
        </w:tc>
        <w:tc>
          <w:tcPr>
            <w:tcW w:w="1573" w:type="dxa"/>
          </w:tcPr>
          <w:p w14:paraId="503373A0" w14:textId="3E1F498F" w:rsidR="00CF0E67" w:rsidRDefault="00CF0E67" w:rsidP="009B6743">
            <w:r>
              <w:t>ALUTs</w:t>
            </w:r>
          </w:p>
        </w:tc>
        <w:tc>
          <w:tcPr>
            <w:tcW w:w="1573" w:type="dxa"/>
          </w:tcPr>
          <w:p w14:paraId="60E7B197" w14:textId="4B1FECC3" w:rsidR="00CF0E67" w:rsidRDefault="00CF0E67" w:rsidP="009B6743">
            <w:r>
              <w:t>BRAM</w:t>
            </w:r>
          </w:p>
        </w:tc>
        <w:tc>
          <w:tcPr>
            <w:tcW w:w="1574" w:type="dxa"/>
          </w:tcPr>
          <w:p w14:paraId="3394E059" w14:textId="018A5D85" w:rsidR="00CF0E67" w:rsidRDefault="00CF0E67" w:rsidP="009B6743">
            <w:r>
              <w:t>DSPs</w:t>
            </w:r>
          </w:p>
        </w:tc>
        <w:tc>
          <w:tcPr>
            <w:tcW w:w="1574" w:type="dxa"/>
          </w:tcPr>
          <w:p w14:paraId="716F7EC9" w14:textId="68556893" w:rsidR="00CF0E67" w:rsidRDefault="00CF0E67" w:rsidP="009B6743">
            <w:r>
              <w:t>Freq max</w:t>
            </w:r>
          </w:p>
        </w:tc>
      </w:tr>
      <w:tr w:rsidR="00CF0E67" w14:paraId="45F54F00" w14:textId="77777777" w:rsidTr="00CF0E67">
        <w:tc>
          <w:tcPr>
            <w:tcW w:w="1573" w:type="dxa"/>
          </w:tcPr>
          <w:p w14:paraId="40E144CA" w14:textId="29D16B1F" w:rsidR="00CF0E67" w:rsidRDefault="00CF0E67" w:rsidP="009B6743">
            <w:r>
              <w:t>Design</w:t>
            </w:r>
          </w:p>
        </w:tc>
        <w:tc>
          <w:tcPr>
            <w:tcW w:w="1573" w:type="dxa"/>
          </w:tcPr>
          <w:p w14:paraId="1D18BD6C" w14:textId="3FF8C6D3" w:rsidR="00CF0E67" w:rsidRDefault="00184EFC" w:rsidP="009B6743">
            <w:r>
              <w:t>9</w:t>
            </w:r>
          </w:p>
        </w:tc>
        <w:tc>
          <w:tcPr>
            <w:tcW w:w="1573" w:type="dxa"/>
          </w:tcPr>
          <w:p w14:paraId="59278903" w14:textId="28066AD9" w:rsidR="00CF0E67" w:rsidRDefault="00DF298B" w:rsidP="009B6743">
            <w:r>
              <w:t>18</w:t>
            </w:r>
          </w:p>
        </w:tc>
        <w:tc>
          <w:tcPr>
            <w:tcW w:w="1573" w:type="dxa"/>
          </w:tcPr>
          <w:p w14:paraId="5CC01B71" w14:textId="193DD62F" w:rsidR="00CF0E67" w:rsidRDefault="00DF298B" w:rsidP="009B6743">
            <w:r>
              <w:t>0</w:t>
            </w:r>
          </w:p>
        </w:tc>
        <w:tc>
          <w:tcPr>
            <w:tcW w:w="1574" w:type="dxa"/>
          </w:tcPr>
          <w:p w14:paraId="50E9B8B5" w14:textId="744E8A42" w:rsidR="00CF0E67" w:rsidRDefault="00DF298B" w:rsidP="009B6743">
            <w:r>
              <w:t>0</w:t>
            </w:r>
          </w:p>
        </w:tc>
        <w:tc>
          <w:tcPr>
            <w:tcW w:w="1574" w:type="dxa"/>
          </w:tcPr>
          <w:p w14:paraId="315FDEDB" w14:textId="7250B42B" w:rsidR="00CF0E67" w:rsidRDefault="006574CB" w:rsidP="009B6743">
            <w:r>
              <w:t>72.83</w:t>
            </w:r>
            <w:r w:rsidR="00E65191">
              <w:t>M</w:t>
            </w:r>
            <w:r>
              <w:t>Hz</w:t>
            </w:r>
          </w:p>
        </w:tc>
      </w:tr>
    </w:tbl>
    <w:p w14:paraId="507B91AC" w14:textId="42F2321E" w:rsidR="00624E13" w:rsidRDefault="00055CB4" w:rsidP="009B6743">
      <w:r>
        <w:t xml:space="preserve">Max Freq: 1/13.731ns = </w:t>
      </w:r>
      <w:r w:rsidR="00B72C15">
        <w:t>72.83KHz</w:t>
      </w:r>
    </w:p>
    <w:p w14:paraId="587CAB9A" w14:textId="77777777" w:rsidR="00CF0E67" w:rsidRDefault="00CF0E67" w:rsidP="009B6743"/>
    <w:p w14:paraId="52A1D925" w14:textId="7801A125" w:rsidR="00DE50C7" w:rsidRDefault="00F61132" w:rsidP="009B6743">
      <w:r w:rsidRPr="00F61132">
        <w:rPr>
          <w:noProof/>
        </w:rPr>
        <w:lastRenderedPageBreak/>
        <w:drawing>
          <wp:inline distT="0" distB="0" distL="0" distR="0" wp14:anchorId="19C972C7" wp14:editId="65D6F619">
            <wp:extent cx="3543300" cy="3087176"/>
            <wp:effectExtent l="0" t="0" r="0" b="0"/>
            <wp:docPr id="1243305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58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2" cy="309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0C7">
        <w:br/>
      </w:r>
      <w:r w:rsidR="00DE50C7" w:rsidRPr="00DE50C7">
        <w:rPr>
          <w:noProof/>
        </w:rPr>
        <w:drawing>
          <wp:inline distT="0" distB="0" distL="0" distR="0" wp14:anchorId="09EFF991" wp14:editId="511BBCC6">
            <wp:extent cx="3535680" cy="993497"/>
            <wp:effectExtent l="0" t="0" r="7620" b="0"/>
            <wp:docPr id="1550713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133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497" cy="10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15">
        <w:br/>
        <w:t xml:space="preserve">Fig2: </w:t>
      </w:r>
      <w:r w:rsidR="00DE50C7">
        <w:t xml:space="preserve">4x4 </w:t>
      </w:r>
      <w:proofErr w:type="spellStart"/>
      <w:r w:rsidR="00DE50C7">
        <w:t>mult</w:t>
      </w:r>
      <w:proofErr w:type="spellEnd"/>
      <w:r w:rsidR="00DE50C7">
        <w:t xml:space="preserve"> </w:t>
      </w:r>
      <w:r w:rsidR="00A86373">
        <w:t>Fitter Summary</w:t>
      </w:r>
      <w:r w:rsidR="00490B16">
        <w:br/>
      </w:r>
      <w:r w:rsidR="00DE50C7" w:rsidRPr="00536ED2">
        <w:rPr>
          <w:noProof/>
        </w:rPr>
        <w:drawing>
          <wp:inline distT="0" distB="0" distL="0" distR="0" wp14:anchorId="5DF111B2" wp14:editId="3E04AB19">
            <wp:extent cx="3451860" cy="3218084"/>
            <wp:effectExtent l="0" t="0" r="0" b="1905"/>
            <wp:docPr id="1312183812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3812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609" cy="32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266B" w14:textId="7271D77A" w:rsidR="00CF0E67" w:rsidRDefault="0017490B" w:rsidP="009B6743">
      <w:r>
        <w:t>Fig</w:t>
      </w:r>
      <w:r w:rsidR="00DE50C7">
        <w:t>3</w:t>
      </w:r>
      <w:r>
        <w:t xml:space="preserve">: </w:t>
      </w:r>
      <w:r w:rsidR="00DE50C7">
        <w:t xml:space="preserve">4x4 </w:t>
      </w:r>
      <w:proofErr w:type="spellStart"/>
      <w:r w:rsidR="00DE50C7">
        <w:t>mult</w:t>
      </w:r>
      <w:proofErr w:type="spellEnd"/>
      <w:r w:rsidR="00DE50C7">
        <w:t xml:space="preserve"> </w:t>
      </w:r>
      <w:r>
        <w:t xml:space="preserve">Critical Path Delay </w:t>
      </w:r>
      <w:r>
        <w:br/>
      </w:r>
    </w:p>
    <w:p w14:paraId="23FC6823" w14:textId="44184B55" w:rsidR="009C2A71" w:rsidRDefault="00002AAE" w:rsidP="00002AAE">
      <w:r>
        <w:lastRenderedPageBreak/>
        <w:t>c</w:t>
      </w:r>
      <w:r w:rsidR="00624E13">
        <w:t xml:space="preserve">.) </w:t>
      </w:r>
      <w:r>
        <w:t xml:space="preserve">Create a short video showing that the system is successfully </w:t>
      </w:r>
      <w:r w:rsidR="00F1584E">
        <w:t xml:space="preserve">synthesized and </w:t>
      </w:r>
      <w:r>
        <w:t>prototyped on the DE1-SoC Board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754DE983" w14:textId="77777777" w:rsidTr="001340EA">
        <w:tc>
          <w:tcPr>
            <w:tcW w:w="1345" w:type="dxa"/>
          </w:tcPr>
          <w:p w14:paraId="4DE8C156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454A7DD7" w14:textId="77777777" w:rsidTr="001340EA">
        <w:tc>
          <w:tcPr>
            <w:tcW w:w="1345" w:type="dxa"/>
          </w:tcPr>
          <w:p w14:paraId="49044EA9" w14:textId="576E738E" w:rsidR="00791D87" w:rsidRDefault="00791D87" w:rsidP="001340EA">
            <w:pPr>
              <w:jc w:val="center"/>
            </w:pPr>
            <w:r>
              <w:t>2</w:t>
            </w:r>
          </w:p>
        </w:tc>
      </w:tr>
      <w:tr w:rsidR="00791D87" w14:paraId="522F1ADB" w14:textId="77777777" w:rsidTr="001340EA">
        <w:tc>
          <w:tcPr>
            <w:tcW w:w="1345" w:type="dxa"/>
          </w:tcPr>
          <w:p w14:paraId="55CA6FC7" w14:textId="77777777" w:rsidR="00791D87" w:rsidRPr="00D558EC" w:rsidRDefault="00791D87" w:rsidP="001340EA">
            <w:pPr>
              <w:jc w:val="center"/>
              <w:rPr>
                <w:color w:val="FF0000"/>
              </w:rPr>
            </w:pPr>
          </w:p>
        </w:tc>
      </w:tr>
    </w:tbl>
    <w:p w14:paraId="0DB2CCD6" w14:textId="321B637B" w:rsidR="00A00369" w:rsidRDefault="00554C41" w:rsidP="00DB42FC">
      <w:r>
        <w:t>Video Link:</w:t>
      </w:r>
      <w:r w:rsidR="00783F54">
        <w:t xml:space="preserve"> </w:t>
      </w:r>
      <w:hyperlink r:id="rId13" w:history="1">
        <w:r w:rsidR="007D1AC3" w:rsidRPr="007D1AC3">
          <w:rPr>
            <w:rStyle w:val="Hyperlink"/>
          </w:rPr>
          <w:t>https://youtu.be/jMHeBINr2</w:t>
        </w:r>
        <w:r w:rsidR="007D1AC3" w:rsidRPr="007D1AC3">
          <w:rPr>
            <w:rStyle w:val="Hyperlink"/>
          </w:rPr>
          <w:t>p</w:t>
        </w:r>
        <w:r w:rsidR="007D1AC3" w:rsidRPr="007D1AC3">
          <w:rPr>
            <w:rStyle w:val="Hyperlink"/>
          </w:rPr>
          <w:t>U</w:t>
        </w:r>
      </w:hyperlink>
    </w:p>
    <w:p w14:paraId="1DBEE7C6" w14:textId="77777777" w:rsidR="00F1584E" w:rsidRDefault="00F1584E" w:rsidP="00DB42FC"/>
    <w:p w14:paraId="4D35BBEC" w14:textId="72456D85" w:rsidR="003C253E" w:rsidRDefault="003C253E" w:rsidP="003C253E">
      <w:r>
        <w:t xml:space="preserve">d.) Go back to the IP generator wizard and generate the following types of multipliers. Annotate the resources and maximum frequency. </w:t>
      </w:r>
      <w:r w:rsidRPr="003C253E">
        <w:rPr>
          <w:u w:val="single"/>
        </w:rPr>
        <w:t>Discuss the results</w:t>
      </w:r>
      <w:r>
        <w:rPr>
          <w:u w:val="single"/>
        </w:rPr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3C253E" w14:paraId="7115BDD5" w14:textId="77777777" w:rsidTr="00FD53F5">
        <w:tc>
          <w:tcPr>
            <w:tcW w:w="1345" w:type="dxa"/>
          </w:tcPr>
          <w:p w14:paraId="21771963" w14:textId="77777777" w:rsidR="003C253E" w:rsidRDefault="003C253E" w:rsidP="00FD53F5">
            <w:pPr>
              <w:jc w:val="center"/>
            </w:pPr>
            <w:r>
              <w:t>Marks</w:t>
            </w:r>
          </w:p>
        </w:tc>
      </w:tr>
      <w:tr w:rsidR="003C253E" w14:paraId="7E55B0DB" w14:textId="77777777" w:rsidTr="00FD53F5">
        <w:tc>
          <w:tcPr>
            <w:tcW w:w="1345" w:type="dxa"/>
          </w:tcPr>
          <w:p w14:paraId="6A209088" w14:textId="1DF7A95F" w:rsidR="003C253E" w:rsidRDefault="003C253E" w:rsidP="00FD53F5">
            <w:pPr>
              <w:jc w:val="center"/>
            </w:pPr>
            <w:r>
              <w:t>6</w:t>
            </w:r>
          </w:p>
        </w:tc>
      </w:tr>
      <w:tr w:rsidR="003C253E" w:rsidRPr="00D558EC" w14:paraId="0BE10974" w14:textId="77777777" w:rsidTr="00FD53F5">
        <w:tc>
          <w:tcPr>
            <w:tcW w:w="1345" w:type="dxa"/>
          </w:tcPr>
          <w:p w14:paraId="386EC0A3" w14:textId="77777777" w:rsidR="003C253E" w:rsidRPr="00D558EC" w:rsidRDefault="003C253E" w:rsidP="00FD53F5">
            <w:pPr>
              <w:jc w:val="center"/>
              <w:rPr>
                <w:color w:val="FF0000"/>
              </w:rPr>
            </w:pPr>
          </w:p>
        </w:tc>
      </w:tr>
    </w:tbl>
    <w:p w14:paraId="39059C04" w14:textId="77777777" w:rsidR="003C253E" w:rsidRPr="003C253E" w:rsidRDefault="003C253E" w:rsidP="00DB4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60"/>
        <w:gridCol w:w="1440"/>
        <w:gridCol w:w="1260"/>
        <w:gridCol w:w="1931"/>
        <w:gridCol w:w="1574"/>
      </w:tblGrid>
      <w:tr w:rsidR="003C253E" w14:paraId="4398A9A8" w14:textId="77777777" w:rsidTr="003C253E">
        <w:tc>
          <w:tcPr>
            <w:tcW w:w="1975" w:type="dxa"/>
          </w:tcPr>
          <w:p w14:paraId="4FBBEE79" w14:textId="7CB63A90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Multiplier</w:t>
            </w:r>
          </w:p>
        </w:tc>
        <w:tc>
          <w:tcPr>
            <w:tcW w:w="1260" w:type="dxa"/>
          </w:tcPr>
          <w:p w14:paraId="77B8838D" w14:textId="77777777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ALM</w:t>
            </w:r>
          </w:p>
        </w:tc>
        <w:tc>
          <w:tcPr>
            <w:tcW w:w="1440" w:type="dxa"/>
          </w:tcPr>
          <w:p w14:paraId="7C9BB221" w14:textId="77777777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ALUTs</w:t>
            </w:r>
          </w:p>
        </w:tc>
        <w:tc>
          <w:tcPr>
            <w:tcW w:w="1260" w:type="dxa"/>
          </w:tcPr>
          <w:p w14:paraId="7C0D8A34" w14:textId="77777777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BRAM</w:t>
            </w:r>
          </w:p>
        </w:tc>
        <w:tc>
          <w:tcPr>
            <w:tcW w:w="1931" w:type="dxa"/>
          </w:tcPr>
          <w:p w14:paraId="2E7BF496" w14:textId="77777777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DSPs</w:t>
            </w:r>
          </w:p>
        </w:tc>
        <w:tc>
          <w:tcPr>
            <w:tcW w:w="1574" w:type="dxa"/>
          </w:tcPr>
          <w:p w14:paraId="6462F688" w14:textId="77777777" w:rsidR="003C253E" w:rsidRPr="003C253E" w:rsidRDefault="003C253E" w:rsidP="003C253E">
            <w:pPr>
              <w:jc w:val="center"/>
              <w:rPr>
                <w:b/>
                <w:bCs/>
              </w:rPr>
            </w:pPr>
            <w:r w:rsidRPr="003C253E">
              <w:rPr>
                <w:b/>
                <w:bCs/>
              </w:rPr>
              <w:t>Freq max</w:t>
            </w:r>
          </w:p>
        </w:tc>
      </w:tr>
      <w:tr w:rsidR="003C253E" w14:paraId="5B3AD8D3" w14:textId="77777777" w:rsidTr="003C253E">
        <w:tc>
          <w:tcPr>
            <w:tcW w:w="1975" w:type="dxa"/>
          </w:tcPr>
          <w:p w14:paraId="52B15B3C" w14:textId="65C83F4B" w:rsidR="003C253E" w:rsidRPr="003C253E" w:rsidRDefault="003C253E" w:rsidP="00FD53F5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4x4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speed</w:t>
            </w:r>
          </w:p>
        </w:tc>
        <w:tc>
          <w:tcPr>
            <w:tcW w:w="1260" w:type="dxa"/>
          </w:tcPr>
          <w:p w14:paraId="7905F864" w14:textId="7A867F90" w:rsidR="003C253E" w:rsidRPr="003C253E" w:rsidRDefault="0017490B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</w:p>
        </w:tc>
        <w:tc>
          <w:tcPr>
            <w:tcW w:w="1440" w:type="dxa"/>
          </w:tcPr>
          <w:p w14:paraId="75170E3C" w14:textId="5A63C4EC" w:rsidR="003C253E" w:rsidRPr="003C253E" w:rsidRDefault="0017490B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60" w:type="dxa"/>
          </w:tcPr>
          <w:p w14:paraId="108A0205" w14:textId="40866E0C" w:rsidR="003C253E" w:rsidRPr="003C253E" w:rsidRDefault="0017490B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197C34CA" w14:textId="1B88C106" w:rsidR="003C253E" w:rsidRPr="003C253E" w:rsidRDefault="00E20EB6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74" w:type="dxa"/>
          </w:tcPr>
          <w:p w14:paraId="4D01DAFC" w14:textId="5D29C165" w:rsidR="003C253E" w:rsidRPr="003C253E" w:rsidRDefault="00E20EB6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72.83</w:t>
            </w:r>
            <w:r w:rsidR="00E65191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Hz</w:t>
            </w:r>
          </w:p>
        </w:tc>
      </w:tr>
      <w:tr w:rsidR="003C253E" w14:paraId="5FC1F378" w14:textId="77777777" w:rsidTr="003C253E">
        <w:tc>
          <w:tcPr>
            <w:tcW w:w="1975" w:type="dxa"/>
          </w:tcPr>
          <w:p w14:paraId="31A438A8" w14:textId="72804450" w:rsidR="003C253E" w:rsidRPr="003C253E" w:rsidRDefault="003C253E" w:rsidP="00FD53F5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8x8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speed</w:t>
            </w:r>
          </w:p>
        </w:tc>
        <w:tc>
          <w:tcPr>
            <w:tcW w:w="1260" w:type="dxa"/>
          </w:tcPr>
          <w:p w14:paraId="041E5941" w14:textId="39D3A555" w:rsidR="003C253E" w:rsidRPr="003C253E" w:rsidRDefault="00930CF2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1440" w:type="dxa"/>
          </w:tcPr>
          <w:p w14:paraId="1B52CC63" w14:textId="0B2FD8D8" w:rsidR="003C253E" w:rsidRPr="003C253E" w:rsidRDefault="00352232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5277A72A" w14:textId="0BFFB30C" w:rsidR="003C253E" w:rsidRPr="003C253E" w:rsidRDefault="00F47916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5354CEBF" w14:textId="5A4B0B5C" w:rsidR="003C253E" w:rsidRPr="003C253E" w:rsidRDefault="00F47916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778C6314" w14:textId="73C726D4" w:rsidR="003C253E" w:rsidRPr="003C253E" w:rsidRDefault="002C625E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74.7 MHz</w:t>
            </w:r>
          </w:p>
        </w:tc>
      </w:tr>
      <w:tr w:rsidR="003C253E" w14:paraId="0621CB97" w14:textId="77777777" w:rsidTr="003C253E">
        <w:tc>
          <w:tcPr>
            <w:tcW w:w="1975" w:type="dxa"/>
          </w:tcPr>
          <w:p w14:paraId="448A287B" w14:textId="7E126A54" w:rsidR="003C253E" w:rsidRPr="003C253E" w:rsidRDefault="003C253E" w:rsidP="00FD53F5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16x16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speed</w:t>
            </w:r>
          </w:p>
        </w:tc>
        <w:tc>
          <w:tcPr>
            <w:tcW w:w="1260" w:type="dxa"/>
          </w:tcPr>
          <w:p w14:paraId="033FCAE8" w14:textId="7923D7B3" w:rsidR="003C253E" w:rsidRPr="003C253E" w:rsidRDefault="000A6387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4157E00D" w14:textId="3A298D39" w:rsidR="003C253E" w:rsidRPr="003C253E" w:rsidRDefault="002C625E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633B2E49" w14:textId="6F16EFBA" w:rsidR="003C253E" w:rsidRPr="003C253E" w:rsidRDefault="000A6387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706B9603" w14:textId="5DF79C98" w:rsidR="003C253E" w:rsidRPr="003C253E" w:rsidRDefault="000A6387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6A66D5B7" w14:textId="72FC6848" w:rsidR="003C253E" w:rsidRPr="003C253E" w:rsidRDefault="00132976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68.4MHz</w:t>
            </w:r>
          </w:p>
        </w:tc>
      </w:tr>
      <w:tr w:rsidR="003C253E" w14:paraId="568D7E27" w14:textId="77777777" w:rsidTr="003C253E">
        <w:tc>
          <w:tcPr>
            <w:tcW w:w="1975" w:type="dxa"/>
          </w:tcPr>
          <w:p w14:paraId="71F823E9" w14:textId="694709D5" w:rsidR="003C253E" w:rsidRPr="003C253E" w:rsidRDefault="003C253E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32x32 unsigned optimized for</w:t>
            </w:r>
            <w:r w:rsidRPr="003C253E">
              <w:rPr>
                <w:color w:val="EE0000"/>
                <w:sz w:val="20"/>
                <w:szCs w:val="20"/>
              </w:rPr>
              <w:t xml:space="preserve"> speed</w:t>
            </w:r>
          </w:p>
        </w:tc>
        <w:tc>
          <w:tcPr>
            <w:tcW w:w="1260" w:type="dxa"/>
          </w:tcPr>
          <w:p w14:paraId="5786A524" w14:textId="1FF941CE" w:rsidR="003C253E" w:rsidRPr="003C253E" w:rsidRDefault="007D67F3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440" w:type="dxa"/>
          </w:tcPr>
          <w:p w14:paraId="637A4DE3" w14:textId="2A9D5DB2" w:rsidR="003C253E" w:rsidRPr="003C253E" w:rsidRDefault="007D67F3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260" w:type="dxa"/>
          </w:tcPr>
          <w:p w14:paraId="660AE850" w14:textId="385E4318" w:rsidR="003C253E" w:rsidRPr="003C253E" w:rsidRDefault="007D67F3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4B7F1FA7" w14:textId="1340BF98" w:rsidR="003C253E" w:rsidRPr="003C253E" w:rsidRDefault="007D67F3" w:rsidP="00FD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74" w:type="dxa"/>
          </w:tcPr>
          <w:p w14:paraId="66EE144B" w14:textId="6927F825" w:rsidR="003C253E" w:rsidRPr="003C253E" w:rsidRDefault="007D67F3" w:rsidP="00FD53F5">
            <w:pPr>
              <w:rPr>
                <w:sz w:val="20"/>
                <w:szCs w:val="20"/>
              </w:rPr>
            </w:pPr>
            <w:r w:rsidRPr="007D67F3">
              <w:rPr>
                <w:sz w:val="20"/>
                <w:szCs w:val="20"/>
              </w:rPr>
              <w:t>46.4MHz</w:t>
            </w:r>
          </w:p>
        </w:tc>
      </w:tr>
      <w:tr w:rsidR="003C253E" w14:paraId="16102387" w14:textId="77777777" w:rsidTr="003C253E">
        <w:tc>
          <w:tcPr>
            <w:tcW w:w="1975" w:type="dxa"/>
          </w:tcPr>
          <w:p w14:paraId="5C4C9039" w14:textId="4D589396" w:rsidR="003C253E" w:rsidRPr="003C253E" w:rsidRDefault="003C253E" w:rsidP="003C253E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4x4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area</w:t>
            </w:r>
          </w:p>
        </w:tc>
        <w:tc>
          <w:tcPr>
            <w:tcW w:w="1260" w:type="dxa"/>
          </w:tcPr>
          <w:p w14:paraId="0045B6A6" w14:textId="4F307E11" w:rsidR="003C253E" w:rsidRPr="003C253E" w:rsidRDefault="00EE672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0D7CACEA" w14:textId="32F6DD3E" w:rsidR="003C253E" w:rsidRPr="003C253E" w:rsidRDefault="00EE672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03023FBD" w14:textId="439254B6" w:rsidR="003C253E" w:rsidRPr="003C253E" w:rsidRDefault="00EE672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0853F662" w14:textId="12611F35" w:rsidR="003C253E" w:rsidRPr="003C253E" w:rsidRDefault="00EE672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181FC689" w14:textId="6203DBA9" w:rsidR="003C253E" w:rsidRPr="003C253E" w:rsidRDefault="00B5413A" w:rsidP="003C253E">
            <w:pPr>
              <w:rPr>
                <w:sz w:val="20"/>
                <w:szCs w:val="20"/>
              </w:rPr>
            </w:pPr>
            <w:r w:rsidRPr="00B5413A">
              <w:rPr>
                <w:sz w:val="20"/>
                <w:szCs w:val="20"/>
              </w:rPr>
              <w:t>69.3MHz</w:t>
            </w:r>
          </w:p>
        </w:tc>
      </w:tr>
      <w:tr w:rsidR="003C253E" w14:paraId="7EF7EA40" w14:textId="77777777" w:rsidTr="003C253E">
        <w:tc>
          <w:tcPr>
            <w:tcW w:w="1975" w:type="dxa"/>
          </w:tcPr>
          <w:p w14:paraId="4F09AA96" w14:textId="60DA0DF9" w:rsidR="003C253E" w:rsidRPr="003C253E" w:rsidRDefault="003C253E" w:rsidP="003C253E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8x8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area</w:t>
            </w:r>
          </w:p>
        </w:tc>
        <w:tc>
          <w:tcPr>
            <w:tcW w:w="1260" w:type="dxa"/>
          </w:tcPr>
          <w:p w14:paraId="40E221CC" w14:textId="39C762AD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3E3758C4" w14:textId="5B6E83E9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6C551FE2" w14:textId="3121694E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18B50249" w14:textId="69D1A2BC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7325749F" w14:textId="6D5479F5" w:rsidR="003C253E" w:rsidRPr="003C253E" w:rsidRDefault="00E60AD3" w:rsidP="003C253E">
            <w:pPr>
              <w:rPr>
                <w:sz w:val="20"/>
                <w:szCs w:val="20"/>
              </w:rPr>
            </w:pPr>
            <w:r w:rsidRPr="00E60AD3">
              <w:rPr>
                <w:sz w:val="20"/>
                <w:szCs w:val="20"/>
              </w:rPr>
              <w:t>73.0MHz</w:t>
            </w:r>
          </w:p>
        </w:tc>
      </w:tr>
      <w:tr w:rsidR="003C253E" w14:paraId="78B5F2A1" w14:textId="77777777" w:rsidTr="003C253E">
        <w:tc>
          <w:tcPr>
            <w:tcW w:w="1975" w:type="dxa"/>
          </w:tcPr>
          <w:p w14:paraId="747E63A5" w14:textId="351088F1" w:rsidR="003C253E" w:rsidRPr="003C253E" w:rsidRDefault="003C253E" w:rsidP="003C253E">
            <w:pPr>
              <w:rPr>
                <w:sz w:val="20"/>
                <w:szCs w:val="20"/>
              </w:rPr>
            </w:pPr>
            <w:r w:rsidRPr="003C253E">
              <w:rPr>
                <w:sz w:val="20"/>
                <w:szCs w:val="20"/>
              </w:rPr>
              <w:t>16x16 unsigned</w:t>
            </w:r>
            <w:r>
              <w:rPr>
                <w:sz w:val="20"/>
                <w:szCs w:val="20"/>
              </w:rPr>
              <w:t xml:space="preserve"> optimized for </w:t>
            </w:r>
            <w:r w:rsidRPr="003C253E">
              <w:rPr>
                <w:color w:val="EE0000"/>
                <w:sz w:val="20"/>
                <w:szCs w:val="20"/>
              </w:rPr>
              <w:t>area</w:t>
            </w:r>
          </w:p>
        </w:tc>
        <w:tc>
          <w:tcPr>
            <w:tcW w:w="1260" w:type="dxa"/>
          </w:tcPr>
          <w:p w14:paraId="2FC199EB" w14:textId="2A5CF87D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313A9248" w14:textId="12BBCDD3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1260" w:type="dxa"/>
          </w:tcPr>
          <w:p w14:paraId="2F0A99B1" w14:textId="5C66CB32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1931" w:type="dxa"/>
          </w:tcPr>
          <w:p w14:paraId="44B6E45B" w14:textId="6E8E19FF" w:rsidR="003C253E" w:rsidRPr="003C253E" w:rsidRDefault="00E60AD3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376354B8" w14:textId="756AAD29" w:rsidR="003C253E" w:rsidRPr="003C253E" w:rsidRDefault="00C37EDC" w:rsidP="003C253E">
            <w:pPr>
              <w:rPr>
                <w:sz w:val="20"/>
                <w:szCs w:val="20"/>
              </w:rPr>
            </w:pPr>
            <w:r w:rsidRPr="00C37EDC">
              <w:rPr>
                <w:sz w:val="20"/>
                <w:szCs w:val="20"/>
              </w:rPr>
              <w:t>68.4MHz</w:t>
            </w:r>
          </w:p>
        </w:tc>
      </w:tr>
      <w:tr w:rsidR="003C253E" w14:paraId="4BD5B01E" w14:textId="77777777" w:rsidTr="003C253E">
        <w:tc>
          <w:tcPr>
            <w:tcW w:w="1975" w:type="dxa"/>
          </w:tcPr>
          <w:p w14:paraId="6ADB5421" w14:textId="1FD8CBC9" w:rsidR="003C253E" w:rsidRPr="003C253E" w:rsidRDefault="003C253E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32x32 unsigned optimized for </w:t>
            </w:r>
            <w:r w:rsidRPr="003C253E">
              <w:rPr>
                <w:color w:val="EE0000"/>
                <w:sz w:val="20"/>
                <w:szCs w:val="20"/>
              </w:rPr>
              <w:t>area</w:t>
            </w:r>
          </w:p>
        </w:tc>
        <w:tc>
          <w:tcPr>
            <w:tcW w:w="1260" w:type="dxa"/>
          </w:tcPr>
          <w:p w14:paraId="7B376421" w14:textId="0F652D1D" w:rsidR="003C253E" w:rsidRPr="003C253E" w:rsidRDefault="00C37ED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440" w:type="dxa"/>
          </w:tcPr>
          <w:p w14:paraId="170946A5" w14:textId="54E387EC" w:rsidR="003C253E" w:rsidRPr="003C253E" w:rsidRDefault="00C37ED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260" w:type="dxa"/>
          </w:tcPr>
          <w:p w14:paraId="59E7D6C5" w14:textId="37E25588" w:rsidR="003C253E" w:rsidRPr="003C253E" w:rsidRDefault="00C37ED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</w:tcPr>
          <w:p w14:paraId="2E273190" w14:textId="00F8125C" w:rsidR="003C253E" w:rsidRPr="003C253E" w:rsidRDefault="00C37EDC" w:rsidP="003C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74" w:type="dxa"/>
          </w:tcPr>
          <w:p w14:paraId="30A52DAA" w14:textId="19A52FF3" w:rsidR="003C253E" w:rsidRPr="003C253E" w:rsidRDefault="00DE50C7" w:rsidP="003C253E">
            <w:pPr>
              <w:rPr>
                <w:sz w:val="20"/>
                <w:szCs w:val="20"/>
              </w:rPr>
            </w:pPr>
            <w:r w:rsidRPr="00DE50C7">
              <w:rPr>
                <w:sz w:val="20"/>
                <w:szCs w:val="20"/>
              </w:rPr>
              <w:t>46.4MHz</w:t>
            </w:r>
          </w:p>
        </w:tc>
      </w:tr>
    </w:tbl>
    <w:p w14:paraId="7B9D0A57" w14:textId="040C0506" w:rsidR="003C253E" w:rsidRPr="003C253E" w:rsidRDefault="00DE50C7" w:rsidP="003C253E">
      <w:r>
        <w:lastRenderedPageBreak/>
        <w:br/>
      </w:r>
      <w:commentRangeStart w:id="1"/>
      <w:r w:rsidRPr="00DE50C7">
        <w:rPr>
          <w:noProof/>
        </w:rPr>
        <w:drawing>
          <wp:inline distT="0" distB="0" distL="0" distR="0" wp14:anchorId="12258C81" wp14:editId="346537B2">
            <wp:extent cx="3337560" cy="2870529"/>
            <wp:effectExtent l="0" t="0" r="0" b="6350"/>
            <wp:docPr id="1575352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21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890" cy="28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  <w:r>
        <w:br/>
      </w:r>
      <w:r w:rsidRPr="00DE50C7">
        <w:rPr>
          <w:noProof/>
        </w:rPr>
        <w:drawing>
          <wp:inline distT="0" distB="0" distL="0" distR="0" wp14:anchorId="75D7C36A" wp14:editId="1C780029">
            <wp:extent cx="3398520" cy="908052"/>
            <wp:effectExtent l="0" t="0" r="0" b="6350"/>
            <wp:docPr id="212974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7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3914" cy="9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</w:t>
      </w:r>
      <w:r w:rsidR="0060629C">
        <w:t>4</w:t>
      </w:r>
      <w:r>
        <w:t>: 4x4 Mult Fitter Summary (speed)</w:t>
      </w:r>
      <w:r>
        <w:br/>
      </w:r>
      <w:r w:rsidRPr="00DE50C7">
        <w:rPr>
          <w:noProof/>
        </w:rPr>
        <w:drawing>
          <wp:inline distT="0" distB="0" distL="0" distR="0" wp14:anchorId="00F09112" wp14:editId="26F5575E">
            <wp:extent cx="3611880" cy="3223555"/>
            <wp:effectExtent l="0" t="0" r="7620" b="0"/>
            <wp:docPr id="493159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99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988" cy="32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</w:t>
      </w:r>
      <w:r w:rsidR="0060629C">
        <w:t>5</w:t>
      </w:r>
      <w:r>
        <w:t>: 4x4 Mult Critical Path Delay (speed)</w:t>
      </w:r>
    </w:p>
    <w:p w14:paraId="39DFE618" w14:textId="213FAED6" w:rsidR="003C253E" w:rsidRPr="003C253E" w:rsidRDefault="00F47916" w:rsidP="00DB42FC">
      <w:commentRangeStart w:id="2"/>
      <w:r w:rsidRPr="00F47916">
        <w:rPr>
          <w:noProof/>
        </w:rPr>
        <w:lastRenderedPageBreak/>
        <w:drawing>
          <wp:inline distT="0" distB="0" distL="0" distR="0" wp14:anchorId="6E7B7ECB" wp14:editId="3477A98E">
            <wp:extent cx="4191000" cy="3357678"/>
            <wp:effectExtent l="0" t="0" r="0" b="0"/>
            <wp:docPr id="176413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39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4792" cy="33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5B4D29">
        <w:rPr>
          <w:rStyle w:val="CommentReference"/>
        </w:rPr>
        <w:commentReference w:id="2"/>
      </w:r>
      <w:r w:rsidR="000C089C">
        <w:br/>
      </w:r>
      <w:r w:rsidR="000C089C" w:rsidRPr="000C089C">
        <w:rPr>
          <w:noProof/>
        </w:rPr>
        <w:drawing>
          <wp:inline distT="0" distB="0" distL="0" distR="0" wp14:anchorId="72916750" wp14:editId="5EE908F9">
            <wp:extent cx="4198620" cy="966794"/>
            <wp:effectExtent l="0" t="0" r="0" b="5080"/>
            <wp:docPr id="998596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681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403" cy="97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</w:t>
      </w:r>
      <w:r w:rsidR="0060629C">
        <w:t>6</w:t>
      </w:r>
      <w:r>
        <w:t>: 8x8 Mult</w:t>
      </w:r>
      <w:r w:rsidR="007D67F3">
        <w:t xml:space="preserve"> Fitter Summary</w:t>
      </w:r>
      <w:r w:rsidR="000C089C">
        <w:br/>
      </w:r>
      <w:r w:rsidR="00746614" w:rsidRPr="00746614">
        <w:rPr>
          <w:noProof/>
        </w:rPr>
        <w:drawing>
          <wp:inline distT="0" distB="0" distL="0" distR="0" wp14:anchorId="5D87B4D1" wp14:editId="40E9AAB1">
            <wp:extent cx="4164589" cy="3162300"/>
            <wp:effectExtent l="0" t="0" r="7620" b="0"/>
            <wp:docPr id="1997931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11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4793" cy="31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614">
        <w:br/>
      </w:r>
      <w:r w:rsidR="003426C2">
        <w:t>Fig</w:t>
      </w:r>
      <w:r w:rsidR="0060629C">
        <w:t>7</w:t>
      </w:r>
      <w:r w:rsidR="003426C2">
        <w:t xml:space="preserve">: </w:t>
      </w:r>
      <w:r w:rsidR="007D67F3">
        <w:t xml:space="preserve">8x8 </w:t>
      </w:r>
      <w:proofErr w:type="spellStart"/>
      <w:r w:rsidR="007D67F3">
        <w:t>mult</w:t>
      </w:r>
      <w:proofErr w:type="spellEnd"/>
      <w:r w:rsidR="007D67F3">
        <w:t xml:space="preserve"> critical path delay</w:t>
      </w:r>
    </w:p>
    <w:p w14:paraId="372B906F" w14:textId="469EF18D" w:rsidR="003C253E" w:rsidRPr="003C253E" w:rsidRDefault="000A6387" w:rsidP="00DB42FC">
      <w:r>
        <w:lastRenderedPageBreak/>
        <w:br/>
      </w:r>
      <w:commentRangeStart w:id="3"/>
      <w:r w:rsidRPr="000A6387">
        <w:rPr>
          <w:noProof/>
        </w:rPr>
        <w:drawing>
          <wp:inline distT="0" distB="0" distL="0" distR="0" wp14:anchorId="2CE6525E" wp14:editId="14967D60">
            <wp:extent cx="3589020" cy="3296406"/>
            <wp:effectExtent l="0" t="0" r="0" b="0"/>
            <wp:docPr id="1838236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67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5464" cy="33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5B4D29">
        <w:rPr>
          <w:rStyle w:val="CommentReference"/>
        </w:rPr>
        <w:commentReference w:id="3"/>
      </w:r>
      <w:r w:rsidR="003007B0">
        <w:br/>
      </w:r>
      <w:r w:rsidR="005B4D29" w:rsidRPr="005B4D29">
        <w:rPr>
          <w:noProof/>
        </w:rPr>
        <w:drawing>
          <wp:inline distT="0" distB="0" distL="0" distR="0" wp14:anchorId="060A72D0" wp14:editId="2D1B3E33">
            <wp:extent cx="3604887" cy="838200"/>
            <wp:effectExtent l="0" t="0" r="0" b="0"/>
            <wp:docPr id="809422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225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1352" cy="84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D29">
        <w:br/>
        <w:t>Fig</w:t>
      </w:r>
      <w:r w:rsidR="0060629C">
        <w:t>8</w:t>
      </w:r>
      <w:r w:rsidR="00D42A7A">
        <w:t xml:space="preserve">: 16x16 </w:t>
      </w:r>
      <w:proofErr w:type="spellStart"/>
      <w:r w:rsidR="00D42A7A">
        <w:t>mult</w:t>
      </w:r>
      <w:proofErr w:type="spellEnd"/>
      <w:r w:rsidR="00D42A7A">
        <w:t xml:space="preserve"> fitter summary </w:t>
      </w:r>
      <w:r w:rsidR="00D42A7A">
        <w:br/>
      </w:r>
      <w:r w:rsidR="00F5054A" w:rsidRPr="00F5054A">
        <w:rPr>
          <w:noProof/>
        </w:rPr>
        <w:drawing>
          <wp:inline distT="0" distB="0" distL="0" distR="0" wp14:anchorId="5DD5D082" wp14:editId="69291981">
            <wp:extent cx="4008120" cy="2922747"/>
            <wp:effectExtent l="0" t="0" r="0" b="0"/>
            <wp:docPr id="787745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55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7872" cy="29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54A">
        <w:br/>
        <w:t>Fig</w:t>
      </w:r>
      <w:r w:rsidR="0060629C">
        <w:t>9</w:t>
      </w:r>
      <w:r w:rsidR="00F5054A">
        <w:t xml:space="preserve">: </w:t>
      </w:r>
      <w:r w:rsidR="007D67F3">
        <w:t xml:space="preserve">16x16 </w:t>
      </w:r>
      <w:proofErr w:type="spellStart"/>
      <w:r w:rsidR="007D67F3">
        <w:t>mult</w:t>
      </w:r>
      <w:proofErr w:type="spellEnd"/>
      <w:r w:rsidR="007D67F3">
        <w:t xml:space="preserve"> critical path delay</w:t>
      </w:r>
      <w:r w:rsidR="00D42A7A">
        <w:br/>
      </w:r>
      <w:commentRangeStart w:id="4"/>
      <w:r w:rsidR="00DF5366" w:rsidRPr="00DF5366">
        <w:rPr>
          <w:noProof/>
        </w:rPr>
        <w:lastRenderedPageBreak/>
        <w:drawing>
          <wp:inline distT="0" distB="0" distL="0" distR="0" wp14:anchorId="0B2557A9" wp14:editId="57E2D33D">
            <wp:extent cx="3528060" cy="3209471"/>
            <wp:effectExtent l="0" t="0" r="0" b="0"/>
            <wp:docPr id="206048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771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7897" cy="3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EE672C">
        <w:rPr>
          <w:rStyle w:val="CommentReference"/>
        </w:rPr>
        <w:commentReference w:id="4"/>
      </w:r>
      <w:r w:rsidR="001D7988" w:rsidRPr="001D7988">
        <w:rPr>
          <w:noProof/>
        </w:rPr>
        <w:drawing>
          <wp:inline distT="0" distB="0" distL="0" distR="0" wp14:anchorId="6FDE651A" wp14:editId="41D97E72">
            <wp:extent cx="3700798" cy="937260"/>
            <wp:effectExtent l="0" t="0" r="0" b="0"/>
            <wp:docPr id="4366942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4281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9870" cy="9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366">
        <w:br/>
        <w:t>Fig</w:t>
      </w:r>
      <w:r w:rsidR="0060629C">
        <w:t>10</w:t>
      </w:r>
      <w:r w:rsidR="00DF5366">
        <w:t xml:space="preserve">: 32x32 </w:t>
      </w:r>
      <w:proofErr w:type="spellStart"/>
      <w:r w:rsidR="00DF5366">
        <w:t>mult</w:t>
      </w:r>
      <w:proofErr w:type="spellEnd"/>
      <w:r w:rsidR="00DF5366">
        <w:t xml:space="preserve"> fitter summary</w:t>
      </w:r>
      <w:r w:rsidR="001D7988">
        <w:br/>
      </w:r>
      <w:r w:rsidR="007D67F3" w:rsidRPr="007D67F3">
        <w:rPr>
          <w:noProof/>
        </w:rPr>
        <w:drawing>
          <wp:inline distT="0" distB="0" distL="0" distR="0" wp14:anchorId="7F2E560E" wp14:editId="3B9EE067">
            <wp:extent cx="3596640" cy="3390738"/>
            <wp:effectExtent l="0" t="0" r="3810" b="635"/>
            <wp:docPr id="740130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036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2988" cy="33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7F3">
        <w:br/>
        <w:t>Fig1</w:t>
      </w:r>
      <w:r w:rsidR="0060629C">
        <w:t>1</w:t>
      </w:r>
      <w:r w:rsidR="007D67F3">
        <w:t xml:space="preserve">: 32x32 </w:t>
      </w:r>
      <w:proofErr w:type="spellStart"/>
      <w:r w:rsidR="007D67F3">
        <w:t>mult</w:t>
      </w:r>
      <w:proofErr w:type="spellEnd"/>
      <w:r w:rsidR="007D67F3">
        <w:t xml:space="preserve"> critical path delay </w:t>
      </w:r>
      <w:r w:rsidR="00EE672C">
        <w:t>(speed)</w:t>
      </w:r>
    </w:p>
    <w:p w14:paraId="6003E38B" w14:textId="0A567F75" w:rsidR="007D67F3" w:rsidRDefault="00EE672C" w:rsidP="00DB42FC">
      <w:pPr>
        <w:rPr>
          <w:b/>
          <w:bCs/>
        </w:rPr>
      </w:pPr>
      <w:r>
        <w:rPr>
          <w:b/>
          <w:bCs/>
        </w:rPr>
        <w:lastRenderedPageBreak/>
        <w:br/>
      </w:r>
      <w:commentRangeStart w:id="5"/>
      <w:r w:rsidRPr="00EE672C">
        <w:rPr>
          <w:b/>
          <w:bCs/>
          <w:noProof/>
        </w:rPr>
        <w:drawing>
          <wp:inline distT="0" distB="0" distL="0" distR="0" wp14:anchorId="68892DAA" wp14:editId="76808312">
            <wp:extent cx="3345180" cy="3003254"/>
            <wp:effectExtent l="0" t="0" r="7620" b="6985"/>
            <wp:docPr id="1931986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632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7111" cy="30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B5413A">
        <w:rPr>
          <w:rStyle w:val="CommentReference"/>
        </w:rPr>
        <w:commentReference w:id="5"/>
      </w:r>
      <w:r>
        <w:rPr>
          <w:b/>
          <w:bCs/>
        </w:rPr>
        <w:br/>
      </w:r>
      <w:r w:rsidRPr="00EE672C">
        <w:rPr>
          <w:b/>
          <w:bCs/>
          <w:noProof/>
        </w:rPr>
        <w:drawing>
          <wp:inline distT="0" distB="0" distL="0" distR="0" wp14:anchorId="7111F71D" wp14:editId="1CCE1E05">
            <wp:extent cx="3301408" cy="1028700"/>
            <wp:effectExtent l="0" t="0" r="0" b="0"/>
            <wp:docPr id="8859548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4807" name="Picture 1" descr="A white background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6281" cy="10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>Fig1</w:t>
      </w:r>
      <w:r w:rsidR="0060629C">
        <w:t>2</w:t>
      </w:r>
      <w:r>
        <w:t xml:space="preserve">: 4x4 </w:t>
      </w:r>
      <w:proofErr w:type="spellStart"/>
      <w:r>
        <w:t>mult</w:t>
      </w:r>
      <w:proofErr w:type="spellEnd"/>
      <w:r>
        <w:t xml:space="preserve"> fitter summary (area)</w:t>
      </w:r>
      <w:r>
        <w:br/>
      </w:r>
      <w:r w:rsidR="00B5413A" w:rsidRPr="00B5413A">
        <w:rPr>
          <w:b/>
          <w:bCs/>
          <w:noProof/>
        </w:rPr>
        <w:drawing>
          <wp:inline distT="0" distB="0" distL="0" distR="0" wp14:anchorId="7C4B79AA" wp14:editId="680E6BD6">
            <wp:extent cx="4168140" cy="3187194"/>
            <wp:effectExtent l="0" t="0" r="3810" b="0"/>
            <wp:docPr id="1343703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389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907" cy="31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3A">
        <w:br/>
        <w:t>Fig1</w:t>
      </w:r>
      <w:r w:rsidR="0060629C">
        <w:t>3</w:t>
      </w:r>
      <w:r w:rsidR="00B5413A">
        <w:t xml:space="preserve">: 4x4 </w:t>
      </w:r>
      <w:proofErr w:type="spellStart"/>
      <w:r w:rsidR="00B5413A">
        <w:t>mult</w:t>
      </w:r>
      <w:proofErr w:type="spellEnd"/>
      <w:r w:rsidR="00B5413A">
        <w:t xml:space="preserve"> critical path delay (area)</w:t>
      </w:r>
    </w:p>
    <w:p w14:paraId="040D33FA" w14:textId="0D87A8FC" w:rsidR="00EE672C" w:rsidRDefault="00B5413A" w:rsidP="00DB42FC">
      <w:pPr>
        <w:rPr>
          <w:b/>
          <w:bCs/>
        </w:rPr>
      </w:pPr>
      <w:commentRangeStart w:id="6"/>
      <w:r w:rsidRPr="00B5413A">
        <w:rPr>
          <w:b/>
          <w:bCs/>
          <w:noProof/>
        </w:rPr>
        <w:lastRenderedPageBreak/>
        <w:drawing>
          <wp:inline distT="0" distB="0" distL="0" distR="0" wp14:anchorId="1BC6CB4E" wp14:editId="798A6831">
            <wp:extent cx="3444240" cy="2970942"/>
            <wp:effectExtent l="0" t="0" r="3810" b="1270"/>
            <wp:docPr id="167447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74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3081" cy="297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  <w:r>
        <w:rPr>
          <w:b/>
          <w:bCs/>
        </w:rPr>
        <w:br/>
      </w:r>
      <w:r w:rsidRPr="00B5413A">
        <w:rPr>
          <w:b/>
          <w:bCs/>
          <w:noProof/>
        </w:rPr>
        <w:drawing>
          <wp:inline distT="0" distB="0" distL="0" distR="0" wp14:anchorId="6DC9912C" wp14:editId="48AE1CB1">
            <wp:extent cx="3383280" cy="1066617"/>
            <wp:effectExtent l="0" t="0" r="7620" b="635"/>
            <wp:docPr id="48511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785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3174" cy="10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>Fig1</w:t>
      </w:r>
      <w:r w:rsidR="0060629C">
        <w:t>4</w:t>
      </w:r>
      <w:r>
        <w:t xml:space="preserve">: 8x8 </w:t>
      </w:r>
      <w:proofErr w:type="spellStart"/>
      <w:r>
        <w:t>mult</w:t>
      </w:r>
      <w:proofErr w:type="spellEnd"/>
      <w:r>
        <w:t xml:space="preserve"> fitter summary (area)</w:t>
      </w:r>
      <w:r>
        <w:br/>
      </w:r>
      <w:r w:rsidRPr="00B5413A">
        <w:rPr>
          <w:b/>
          <w:bCs/>
          <w:noProof/>
        </w:rPr>
        <w:drawing>
          <wp:inline distT="0" distB="0" distL="0" distR="0" wp14:anchorId="7789C958" wp14:editId="5FF07B2E">
            <wp:extent cx="4488180" cy="3202044"/>
            <wp:effectExtent l="0" t="0" r="7620" b="0"/>
            <wp:docPr id="1797112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287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2549" cy="32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Fig1</w:t>
      </w:r>
      <w:r w:rsidR="0060629C">
        <w:t>5</w:t>
      </w:r>
      <w:r>
        <w:t xml:space="preserve">: 8x8 </w:t>
      </w:r>
      <w:proofErr w:type="spellStart"/>
      <w:r>
        <w:t>mult</w:t>
      </w:r>
      <w:proofErr w:type="spellEnd"/>
      <w:r>
        <w:t xml:space="preserve"> critical path delay (area)</w:t>
      </w:r>
      <w:r>
        <w:br/>
      </w:r>
      <w:r w:rsidR="00E60AD3">
        <w:br/>
      </w:r>
      <w:commentRangeStart w:id="7"/>
      <w:r w:rsidR="00E60AD3" w:rsidRPr="00E60AD3">
        <w:rPr>
          <w:b/>
          <w:bCs/>
          <w:noProof/>
        </w:rPr>
        <w:lastRenderedPageBreak/>
        <w:drawing>
          <wp:inline distT="0" distB="0" distL="0" distR="0" wp14:anchorId="1C809C15" wp14:editId="10E32CE5">
            <wp:extent cx="3444240" cy="3024787"/>
            <wp:effectExtent l="0" t="0" r="3810" b="4445"/>
            <wp:docPr id="1094986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697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7434" cy="30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E60AD3">
        <w:rPr>
          <w:rStyle w:val="CommentReference"/>
        </w:rPr>
        <w:commentReference w:id="7"/>
      </w:r>
      <w:r w:rsidR="00E60AD3">
        <w:br/>
      </w:r>
      <w:r w:rsidR="00E60AD3" w:rsidRPr="00E60AD3">
        <w:rPr>
          <w:b/>
          <w:bCs/>
          <w:noProof/>
        </w:rPr>
        <w:drawing>
          <wp:inline distT="0" distB="0" distL="0" distR="0" wp14:anchorId="154BF339" wp14:editId="6CE705A5">
            <wp:extent cx="3444240" cy="1155080"/>
            <wp:effectExtent l="0" t="0" r="3810" b="6985"/>
            <wp:docPr id="6966847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4720" name="Picture 1" descr="A white background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9653" cy="11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AD3">
        <w:br/>
        <w:t>Fig1</w:t>
      </w:r>
      <w:r w:rsidR="0060629C">
        <w:t>6</w:t>
      </w:r>
      <w:r w:rsidR="00E60AD3">
        <w:t xml:space="preserve">: 16x16 </w:t>
      </w:r>
      <w:proofErr w:type="spellStart"/>
      <w:r w:rsidR="00E60AD3">
        <w:t>mult</w:t>
      </w:r>
      <w:proofErr w:type="spellEnd"/>
      <w:r w:rsidR="00E60AD3">
        <w:t xml:space="preserve"> fitter summary (area)</w:t>
      </w:r>
      <w:r>
        <w:rPr>
          <w:b/>
          <w:bCs/>
        </w:rPr>
        <w:br/>
      </w:r>
      <w:r w:rsidR="00C37EDC" w:rsidRPr="00C37EDC">
        <w:rPr>
          <w:b/>
          <w:bCs/>
          <w:noProof/>
        </w:rPr>
        <w:drawing>
          <wp:inline distT="0" distB="0" distL="0" distR="0" wp14:anchorId="392728DF" wp14:editId="7CCC4D43">
            <wp:extent cx="4518660" cy="3236221"/>
            <wp:effectExtent l="0" t="0" r="0" b="2540"/>
            <wp:docPr id="498385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533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0248" cy="32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EDC">
        <w:br/>
        <w:t>Fig1</w:t>
      </w:r>
      <w:r w:rsidR="0060629C">
        <w:t>7</w:t>
      </w:r>
      <w:r w:rsidR="00C37EDC">
        <w:t xml:space="preserve">: 16x16 </w:t>
      </w:r>
      <w:proofErr w:type="spellStart"/>
      <w:r w:rsidR="00C37EDC">
        <w:t>mult</w:t>
      </w:r>
      <w:proofErr w:type="spellEnd"/>
      <w:r w:rsidR="00C37EDC">
        <w:t xml:space="preserve"> critical path delay (area)</w:t>
      </w:r>
    </w:p>
    <w:p w14:paraId="2E65E12F" w14:textId="2407E378" w:rsidR="00EE672C" w:rsidRDefault="00C37EDC" w:rsidP="00DB42FC">
      <w:pPr>
        <w:rPr>
          <w:b/>
          <w:bCs/>
        </w:rPr>
      </w:pPr>
      <w:commentRangeStart w:id="8"/>
      <w:r w:rsidRPr="00C37EDC">
        <w:rPr>
          <w:b/>
          <w:bCs/>
          <w:noProof/>
        </w:rPr>
        <w:lastRenderedPageBreak/>
        <w:drawing>
          <wp:inline distT="0" distB="0" distL="0" distR="0" wp14:anchorId="69A026C5" wp14:editId="5A321AEB">
            <wp:extent cx="3383280" cy="2976828"/>
            <wp:effectExtent l="0" t="0" r="7620" b="0"/>
            <wp:docPr id="1850996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9645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7677" cy="29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F00270">
        <w:rPr>
          <w:rStyle w:val="CommentReference"/>
        </w:rPr>
        <w:commentReference w:id="8"/>
      </w:r>
      <w:r>
        <w:rPr>
          <w:b/>
          <w:bCs/>
        </w:rPr>
        <w:br/>
      </w:r>
      <w:r w:rsidRPr="00C37EDC">
        <w:rPr>
          <w:b/>
          <w:bCs/>
          <w:noProof/>
        </w:rPr>
        <w:drawing>
          <wp:inline distT="0" distB="0" distL="0" distR="0" wp14:anchorId="7B9486F3" wp14:editId="0F73CD8E">
            <wp:extent cx="3398520" cy="987546"/>
            <wp:effectExtent l="0" t="0" r="0" b="3175"/>
            <wp:docPr id="1062329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2953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6746" cy="98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>Fig1</w:t>
      </w:r>
      <w:r w:rsidR="0060629C">
        <w:t>8</w:t>
      </w:r>
      <w:r>
        <w:t xml:space="preserve">: 32x32 </w:t>
      </w:r>
      <w:proofErr w:type="spellStart"/>
      <w:r>
        <w:t>mult</w:t>
      </w:r>
      <w:proofErr w:type="spellEnd"/>
      <w:r>
        <w:t xml:space="preserve"> fitter summary (area)</w:t>
      </w:r>
      <w:r>
        <w:br/>
      </w:r>
      <w:r w:rsidRPr="00C37EDC">
        <w:rPr>
          <w:b/>
          <w:bCs/>
          <w:noProof/>
        </w:rPr>
        <w:drawing>
          <wp:inline distT="0" distB="0" distL="0" distR="0" wp14:anchorId="7C6E8FC4" wp14:editId="67147A52">
            <wp:extent cx="3794760" cy="3462267"/>
            <wp:effectExtent l="0" t="0" r="0" b="5080"/>
            <wp:docPr id="143782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2043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6795" cy="3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Fig1</w:t>
      </w:r>
      <w:r w:rsidR="0060629C">
        <w:t>9</w:t>
      </w:r>
      <w:r>
        <w:t>: 3</w:t>
      </w:r>
      <w:r w:rsidR="0060629C">
        <w:t>2</w:t>
      </w:r>
      <w:r>
        <w:t xml:space="preserve">x32 </w:t>
      </w:r>
      <w:proofErr w:type="spellStart"/>
      <w:r>
        <w:t>mult</w:t>
      </w:r>
      <w:proofErr w:type="spellEnd"/>
      <w:r>
        <w:t xml:space="preserve"> critical path delay (area)</w:t>
      </w:r>
      <w:r>
        <w:br/>
      </w:r>
      <w:r>
        <w:lastRenderedPageBreak/>
        <w:br/>
      </w:r>
      <w:r>
        <w:rPr>
          <w:b/>
          <w:bCs/>
        </w:rPr>
        <w:br/>
      </w:r>
      <w:r w:rsidR="00B5413A">
        <w:rPr>
          <w:b/>
          <w:bCs/>
        </w:rPr>
        <w:br/>
      </w:r>
    </w:p>
    <w:p w14:paraId="3F703C09" w14:textId="591399E6" w:rsidR="003C253E" w:rsidRPr="003C253E" w:rsidRDefault="003C253E" w:rsidP="00DB42FC">
      <w:pPr>
        <w:rPr>
          <w:b/>
          <w:bCs/>
        </w:rPr>
      </w:pPr>
      <w:r>
        <w:rPr>
          <w:b/>
          <w:bCs/>
        </w:rPr>
        <w:t>Discussion:</w:t>
      </w:r>
    </w:p>
    <w:p w14:paraId="2F8A006C" w14:textId="3EF558F5" w:rsidR="003C253E" w:rsidRPr="003C253E" w:rsidRDefault="007D1AC3" w:rsidP="00DB42FC">
      <w:pPr>
        <w:rPr>
          <w:vertAlign w:val="subscript"/>
        </w:rPr>
      </w:pPr>
      <w:r w:rsidRPr="007D1AC3">
        <w:rPr>
          <w:sz w:val="26"/>
          <w:szCs w:val="26"/>
          <w:vertAlign w:val="subscript"/>
        </w:rPr>
        <w:t>The maximum frequency generally decreases as the multiplier bit width increases, except in the case of the 4x4 multiplier, which runs slightly slower than the 8x8 multiplier. The area/speed optimization option appears to only impact the 4x4 multiplier, with little to no effect on the performance or resource usage of larger multipliers. While using built-in DSP blocks helps reduce ALM/ALUT consumption, it results in slightly lower speed compared to implementing the 4x4 multiplier with ALMs/ALUTs. For the 32x32 multiplier, resource usage grows substantially, and the maximum frequency drops significantly.</w:t>
      </w:r>
    </w:p>
    <w:p w14:paraId="027E4D1F" w14:textId="77777777" w:rsidR="003C253E" w:rsidRPr="003C253E" w:rsidRDefault="003C253E" w:rsidP="00DB42FC">
      <w:pPr>
        <w:rPr>
          <w:vertAlign w:val="subscript"/>
        </w:rPr>
      </w:pPr>
    </w:p>
    <w:p w14:paraId="2CB45860" w14:textId="77777777" w:rsidR="003C253E" w:rsidRPr="003C253E" w:rsidRDefault="003C253E" w:rsidP="00DB42FC">
      <w:pPr>
        <w:rPr>
          <w:vertAlign w:val="subscript"/>
        </w:rPr>
      </w:pPr>
    </w:p>
    <w:p w14:paraId="64B16BB8" w14:textId="77777777" w:rsidR="003C253E" w:rsidRPr="003C253E" w:rsidRDefault="003C253E" w:rsidP="00DB42FC">
      <w:pPr>
        <w:rPr>
          <w:vertAlign w:val="subscript"/>
        </w:rPr>
      </w:pPr>
    </w:p>
    <w:p w14:paraId="79155207" w14:textId="77777777" w:rsidR="003C253E" w:rsidRPr="003C253E" w:rsidRDefault="003C253E" w:rsidP="00DB42FC"/>
    <w:p w14:paraId="71B0B75C" w14:textId="5144E121" w:rsidR="008A685D" w:rsidRPr="00895AEA" w:rsidRDefault="008A685D" w:rsidP="008A685D">
      <w:pPr>
        <w:jc w:val="both"/>
        <w:rPr>
          <w:b/>
        </w:rPr>
      </w:pPr>
      <w:r>
        <w:rPr>
          <w:b/>
        </w:rPr>
        <w:t xml:space="preserve">Part II – </w:t>
      </w:r>
      <w:r w:rsidR="00F1584E">
        <w:rPr>
          <w:b/>
        </w:rPr>
        <w:t>Multiplier</w:t>
      </w:r>
      <w:r>
        <w:rPr>
          <w:b/>
        </w:rPr>
        <w:t xml:space="preserve"> Output Modification</w:t>
      </w:r>
      <w:r w:rsidR="00F5353D">
        <w:rPr>
          <w:b/>
        </w:rPr>
        <w:t xml:space="preserve"> (7-segment display)</w:t>
      </w:r>
    </w:p>
    <w:p w14:paraId="5425B1A5" w14:textId="72836F77" w:rsidR="00791D87" w:rsidRDefault="008A685D" w:rsidP="00F1584E">
      <w:pPr>
        <w:pStyle w:val="ListParagraph"/>
        <w:numPr>
          <w:ilvl w:val="0"/>
          <w:numId w:val="11"/>
        </w:numPr>
        <w:jc w:val="both"/>
      </w:pPr>
      <w:r>
        <w:t xml:space="preserve">Modify the </w:t>
      </w:r>
      <w:r w:rsidR="00B1324B">
        <w:t>p</w:t>
      </w:r>
      <w:r>
        <w:t xml:space="preserve">rogram such that the value </w:t>
      </w:r>
      <w:r w:rsidR="00F1584E">
        <w:t xml:space="preserve">of the multiplication is display on the </w:t>
      </w:r>
      <w:r>
        <w:t xml:space="preserve">7-segment </w:t>
      </w:r>
      <w:r w:rsidR="00375433">
        <w:t xml:space="preserve">display instead of the LEDs. </w:t>
      </w:r>
      <w:r w:rsidR="00F1584E">
        <w:t xml:space="preserve"> Because the result of two 4-bit unsigned number is an 8-bit value, the largest possible number to be generated is 225 (15x15=225). Hence, you need to use three 7-segment displays as shown below</w:t>
      </w:r>
    </w:p>
    <w:p w14:paraId="015DD985" w14:textId="6BD955EF" w:rsidR="00791D87" w:rsidRDefault="00F1584E" w:rsidP="0037543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87821" wp14:editId="7B36430A">
                <wp:simplePos x="0" y="0"/>
                <wp:positionH relativeFrom="margin">
                  <wp:posOffset>2913576</wp:posOffset>
                </wp:positionH>
                <wp:positionV relativeFrom="paragraph">
                  <wp:posOffset>219270</wp:posOffset>
                </wp:positionV>
                <wp:extent cx="1447800" cy="28321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43185" w14:textId="30C9DCB3" w:rsidR="00375433" w:rsidRDefault="00F1584E" w:rsidP="00375433">
                            <w:pPr>
                              <w:jc w:val="center"/>
                            </w:pPr>
                            <w:r>
                              <w:t>Multiplication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387821" id="Text Box 7" o:spid="_x0000_s1029" type="#_x0000_t202" style="position:absolute;left:0;text-align:left;margin-left:229.4pt;margin-top:17.25pt;width:114pt;height:22.3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" filled="f" stroked="f" strokeweight=".5pt">
                <v:textbox>
                  <w:txbxContent>
                    <w:p w14:paraId="7AA43185" w14:textId="30C9DCB3" w:rsidR="00375433" w:rsidRDefault="00F1584E" w:rsidP="00375433">
                      <w:pPr>
                        <w:jc w:val="center"/>
                      </w:pPr>
                      <w:r>
                        <w:t>Multiplication result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4C8F2" w14:textId="7B544B4A" w:rsidR="00375433" w:rsidRDefault="00115AEB" w:rsidP="00375433">
      <w:pPr>
        <w:jc w:val="both"/>
      </w:pPr>
      <w:r>
        <w:t xml:space="preserve"> </w:t>
      </w:r>
    </w:p>
    <w:p w14:paraId="3D4AEA82" w14:textId="7EA23833" w:rsidR="00A00369" w:rsidRDefault="00115AEB" w:rsidP="00375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8965F" wp14:editId="77C1479C">
                <wp:simplePos x="0" y="0"/>
                <wp:positionH relativeFrom="margin">
                  <wp:posOffset>3028950</wp:posOffset>
                </wp:positionH>
                <wp:positionV relativeFrom="paragraph">
                  <wp:posOffset>85578</wp:posOffset>
                </wp:positionV>
                <wp:extent cx="1072662" cy="811924"/>
                <wp:effectExtent l="12700" t="12700" r="698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662" cy="811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AC4EFF" id="Rectangle 6" o:spid="_x0000_s1026" style="position:absolute;margin-left:238.5pt;margin-top:6.75pt;width:84.45pt;height:63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" filled="f" strokecolor="#f79646 [3209]" strokeweight="2pt">
                <w10:wrap anchorx="margin"/>
              </v:rect>
            </w:pict>
          </mc:Fallback>
        </mc:AlternateContent>
      </w:r>
      <w:r w:rsidR="00D13CE6">
        <w:rPr>
          <w:noProof/>
        </w:rPr>
        <w:drawing>
          <wp:inline distT="0" distB="0" distL="0" distR="0" wp14:anchorId="273E69E2" wp14:editId="3052FB88">
            <wp:extent cx="2553624" cy="862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1"/>
                    <a:stretch/>
                  </pic:blipFill>
                  <pic:spPr bwMode="auto">
                    <a:xfrm>
                      <a:off x="0" y="0"/>
                      <a:ext cx="2583515" cy="87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E4DD" w14:textId="77777777" w:rsidR="00791D87" w:rsidRDefault="00791D87" w:rsidP="00375433"/>
    <w:p w14:paraId="36971CE1" w14:textId="2A736CF7" w:rsidR="00F1584E" w:rsidRDefault="00375433" w:rsidP="00F1584E">
      <w:r>
        <w:t xml:space="preserve">Include here your code and a short </w:t>
      </w:r>
      <w:r w:rsidR="00F1584E">
        <w:t xml:space="preserve">YouTube </w:t>
      </w:r>
      <w:r>
        <w:t>video showing that it works. Report also the number of resources used and the critical path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F1584E" w14:paraId="32A8A22D" w14:textId="77777777" w:rsidTr="00FD53F5">
        <w:tc>
          <w:tcPr>
            <w:tcW w:w="1345" w:type="dxa"/>
          </w:tcPr>
          <w:p w14:paraId="5E3BAEAA" w14:textId="77777777" w:rsidR="00F1584E" w:rsidRDefault="00F1584E" w:rsidP="00FD53F5">
            <w:pPr>
              <w:jc w:val="center"/>
            </w:pPr>
            <w:r>
              <w:t>Marks</w:t>
            </w:r>
          </w:p>
        </w:tc>
      </w:tr>
      <w:tr w:rsidR="00F1584E" w14:paraId="7A1D3723" w14:textId="77777777" w:rsidTr="00FD53F5">
        <w:tc>
          <w:tcPr>
            <w:tcW w:w="1345" w:type="dxa"/>
          </w:tcPr>
          <w:p w14:paraId="0A6259D7" w14:textId="77777777" w:rsidR="00F1584E" w:rsidRDefault="00F1584E" w:rsidP="00FD53F5">
            <w:pPr>
              <w:jc w:val="center"/>
            </w:pPr>
            <w:r>
              <w:t>8</w:t>
            </w:r>
          </w:p>
        </w:tc>
      </w:tr>
      <w:tr w:rsidR="00F1584E" w14:paraId="20FD24A4" w14:textId="77777777" w:rsidTr="00FD53F5">
        <w:tc>
          <w:tcPr>
            <w:tcW w:w="1345" w:type="dxa"/>
          </w:tcPr>
          <w:p w14:paraId="4DD93618" w14:textId="77777777" w:rsidR="00F1584E" w:rsidRPr="00D558EC" w:rsidRDefault="00F1584E" w:rsidP="00FD53F5">
            <w:pPr>
              <w:jc w:val="center"/>
              <w:rPr>
                <w:color w:val="FF0000"/>
              </w:rPr>
            </w:pPr>
          </w:p>
        </w:tc>
      </w:tr>
    </w:tbl>
    <w:p w14:paraId="7AF5D739" w14:textId="77777777" w:rsidR="00F1584E" w:rsidRDefault="00F1584E" w:rsidP="00375433"/>
    <w:p w14:paraId="1545EF97" w14:textId="0B5D655B" w:rsidR="00F1584E" w:rsidRDefault="00A8212B" w:rsidP="00375433">
      <w:r>
        <w:t xml:space="preserve">Video link: </w:t>
      </w:r>
      <w:hyperlink r:id="rId43" w:history="1">
        <w:r w:rsidRPr="00A8212B">
          <w:rPr>
            <w:rStyle w:val="Hyperlink"/>
          </w:rPr>
          <w:t>https://youtu.be/h4U3fRCLusk</w:t>
        </w:r>
      </w:hyperlink>
    </w:p>
    <w:p w14:paraId="5E607B6B" w14:textId="77777777" w:rsidR="00F1584E" w:rsidRDefault="00F1584E" w:rsidP="00375433"/>
    <w:p w14:paraId="05925FDB" w14:textId="77777777" w:rsidR="00F1584E" w:rsidRDefault="00F1584E" w:rsidP="00F158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F1584E" w14:paraId="5B25C7F2" w14:textId="77777777" w:rsidTr="00FD53F5">
        <w:tc>
          <w:tcPr>
            <w:tcW w:w="1573" w:type="dxa"/>
          </w:tcPr>
          <w:p w14:paraId="5B73FBD2" w14:textId="77777777" w:rsidR="00F1584E" w:rsidRDefault="00F1584E" w:rsidP="00FD53F5"/>
        </w:tc>
        <w:tc>
          <w:tcPr>
            <w:tcW w:w="1573" w:type="dxa"/>
          </w:tcPr>
          <w:p w14:paraId="0B908806" w14:textId="77777777" w:rsidR="00F1584E" w:rsidRDefault="00F1584E" w:rsidP="00FD53F5">
            <w:r>
              <w:t>ALM</w:t>
            </w:r>
          </w:p>
        </w:tc>
        <w:tc>
          <w:tcPr>
            <w:tcW w:w="1573" w:type="dxa"/>
          </w:tcPr>
          <w:p w14:paraId="42BF14C3" w14:textId="77777777" w:rsidR="00F1584E" w:rsidRDefault="00F1584E" w:rsidP="00FD53F5">
            <w:r>
              <w:t>ALUTs</w:t>
            </w:r>
          </w:p>
        </w:tc>
        <w:tc>
          <w:tcPr>
            <w:tcW w:w="1573" w:type="dxa"/>
          </w:tcPr>
          <w:p w14:paraId="378C5ABA" w14:textId="77777777" w:rsidR="00F1584E" w:rsidRDefault="00F1584E" w:rsidP="00FD53F5">
            <w:r>
              <w:t>BRAM</w:t>
            </w:r>
          </w:p>
        </w:tc>
        <w:tc>
          <w:tcPr>
            <w:tcW w:w="1574" w:type="dxa"/>
          </w:tcPr>
          <w:p w14:paraId="1E815BE7" w14:textId="77777777" w:rsidR="00F1584E" w:rsidRDefault="00F1584E" w:rsidP="00FD53F5">
            <w:r>
              <w:t>DSPs</w:t>
            </w:r>
          </w:p>
        </w:tc>
        <w:tc>
          <w:tcPr>
            <w:tcW w:w="1574" w:type="dxa"/>
          </w:tcPr>
          <w:p w14:paraId="63AF6796" w14:textId="77777777" w:rsidR="00F1584E" w:rsidRDefault="00F1584E" w:rsidP="00FD53F5">
            <w:r>
              <w:t>Freq max</w:t>
            </w:r>
          </w:p>
        </w:tc>
      </w:tr>
      <w:tr w:rsidR="00F1584E" w14:paraId="799EC888" w14:textId="77777777" w:rsidTr="00FD53F5">
        <w:tc>
          <w:tcPr>
            <w:tcW w:w="1573" w:type="dxa"/>
          </w:tcPr>
          <w:p w14:paraId="537482AD" w14:textId="77777777" w:rsidR="00F1584E" w:rsidRDefault="00F1584E" w:rsidP="00FD53F5">
            <w:r>
              <w:t>Design</w:t>
            </w:r>
          </w:p>
        </w:tc>
        <w:tc>
          <w:tcPr>
            <w:tcW w:w="1573" w:type="dxa"/>
          </w:tcPr>
          <w:p w14:paraId="37C6190A" w14:textId="12E0EBAF" w:rsidR="00F1584E" w:rsidRDefault="004643AE" w:rsidP="00FD53F5">
            <w:r>
              <w:t>94</w:t>
            </w:r>
          </w:p>
        </w:tc>
        <w:tc>
          <w:tcPr>
            <w:tcW w:w="1573" w:type="dxa"/>
          </w:tcPr>
          <w:p w14:paraId="45BB6794" w14:textId="617FB604" w:rsidR="00F1584E" w:rsidRDefault="004643AE" w:rsidP="00FD53F5">
            <w:r>
              <w:t>186</w:t>
            </w:r>
          </w:p>
        </w:tc>
        <w:tc>
          <w:tcPr>
            <w:tcW w:w="1573" w:type="dxa"/>
          </w:tcPr>
          <w:p w14:paraId="41817587" w14:textId="5A853F04" w:rsidR="00F1584E" w:rsidRDefault="004643AE" w:rsidP="00FD53F5">
            <w:r>
              <w:t>0</w:t>
            </w:r>
          </w:p>
        </w:tc>
        <w:tc>
          <w:tcPr>
            <w:tcW w:w="1574" w:type="dxa"/>
          </w:tcPr>
          <w:p w14:paraId="1E8690F0" w14:textId="3C0D04FD" w:rsidR="00F1584E" w:rsidRDefault="004643AE" w:rsidP="00FD53F5">
            <w:r>
              <w:t>0</w:t>
            </w:r>
          </w:p>
        </w:tc>
        <w:tc>
          <w:tcPr>
            <w:tcW w:w="1574" w:type="dxa"/>
          </w:tcPr>
          <w:p w14:paraId="2B73194F" w14:textId="637158A7" w:rsidR="00F1584E" w:rsidRDefault="004643AE" w:rsidP="00FD53F5">
            <w:r w:rsidRPr="004643AE">
              <w:t>40.8MHz</w:t>
            </w:r>
          </w:p>
        </w:tc>
      </w:tr>
    </w:tbl>
    <w:p w14:paraId="5B800BA1" w14:textId="2334150F" w:rsidR="00F1584E" w:rsidRDefault="0060629C" w:rsidP="00F1584E">
      <w:r>
        <w:br/>
      </w:r>
      <w:r w:rsidRPr="0060629C">
        <w:rPr>
          <w:noProof/>
        </w:rPr>
        <w:drawing>
          <wp:inline distT="0" distB="0" distL="0" distR="0" wp14:anchorId="1FD04D49" wp14:editId="3C6C332A">
            <wp:extent cx="3213631" cy="2851150"/>
            <wp:effectExtent l="0" t="0" r="6350" b="6350"/>
            <wp:docPr id="646752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284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8740" cy="28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629C">
        <w:rPr>
          <w:noProof/>
        </w:rPr>
        <w:drawing>
          <wp:inline distT="0" distB="0" distL="0" distR="0" wp14:anchorId="1C042AB9" wp14:editId="6B8E7285">
            <wp:extent cx="3098800" cy="796134"/>
            <wp:effectExtent l="0" t="0" r="6350" b="4445"/>
            <wp:docPr id="1297499225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9225" name="Picture 1" descr="A white rectangular object with black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4509" cy="80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Fig20: 7 seg decoder fitter summary </w:t>
      </w:r>
      <w:r>
        <w:br/>
      </w:r>
      <w:r w:rsidRPr="0060629C">
        <w:rPr>
          <w:noProof/>
        </w:rPr>
        <w:lastRenderedPageBreak/>
        <w:drawing>
          <wp:inline distT="0" distB="0" distL="0" distR="0" wp14:anchorId="0FE3723D" wp14:editId="5DEC15F0">
            <wp:extent cx="3676650" cy="3547393"/>
            <wp:effectExtent l="0" t="0" r="0" b="0"/>
            <wp:docPr id="150172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237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9305" cy="35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Fig21: </w:t>
      </w:r>
      <w:r w:rsidR="004643AE">
        <w:t xml:space="preserve">7 seg decoder critical path delay </w:t>
      </w:r>
    </w:p>
    <w:p w14:paraId="2E079849" w14:textId="77777777" w:rsidR="00143712" w:rsidRDefault="00143712" w:rsidP="00143712">
      <w:r>
        <w:br/>
      </w:r>
      <w:commentRangeStart w:id="9"/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translate_off</w:t>
      </w:r>
      <w:proofErr w:type="spellEnd"/>
    </w:p>
    <w:p w14:paraId="7469F7DE" w14:textId="77777777" w:rsidR="00143712" w:rsidRDefault="00143712" w:rsidP="00143712">
      <w:r>
        <w:t xml:space="preserve">`timescale 1 </w:t>
      </w:r>
      <w:proofErr w:type="spellStart"/>
      <w:r>
        <w:t>ps</w:t>
      </w:r>
      <w:proofErr w:type="spellEnd"/>
      <w:r>
        <w:t xml:space="preserve"> / 1 </w:t>
      </w:r>
      <w:proofErr w:type="spellStart"/>
      <w:r>
        <w:t>ps</w:t>
      </w:r>
      <w:proofErr w:type="spellEnd"/>
    </w:p>
    <w:p w14:paraId="2056E734" w14:textId="77777777" w:rsidR="00143712" w:rsidRDefault="00143712" w:rsidP="00143712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translate_on</w:t>
      </w:r>
      <w:proofErr w:type="spellEnd"/>
    </w:p>
    <w:p w14:paraId="40F06A91" w14:textId="77777777" w:rsidR="00143712" w:rsidRDefault="00143712" w:rsidP="00143712">
      <w:r>
        <w:t>module hwmult9 (</w:t>
      </w:r>
    </w:p>
    <w:p w14:paraId="62350AC0" w14:textId="77777777" w:rsidR="00143712" w:rsidRDefault="00143712" w:rsidP="00143712">
      <w:r>
        <w:t xml:space="preserve">    input  [3:0] </w:t>
      </w:r>
      <w:proofErr w:type="spellStart"/>
      <w:r>
        <w:t>dataa</w:t>
      </w:r>
      <w:proofErr w:type="spellEnd"/>
      <w:r>
        <w:t>,</w:t>
      </w:r>
    </w:p>
    <w:p w14:paraId="27EA4BEE" w14:textId="77777777" w:rsidR="00143712" w:rsidRDefault="00143712" w:rsidP="00143712">
      <w:r>
        <w:t xml:space="preserve">    input  [3:0] </w:t>
      </w:r>
      <w:proofErr w:type="spellStart"/>
      <w:r>
        <w:t>datab</w:t>
      </w:r>
      <w:proofErr w:type="spellEnd"/>
      <w:r>
        <w:t>,</w:t>
      </w:r>
    </w:p>
    <w:p w14:paraId="626FBDAE" w14:textId="77777777" w:rsidR="00143712" w:rsidRDefault="00143712" w:rsidP="00143712">
      <w:r>
        <w:t xml:space="preserve">    output [6:0] HEX0,   // ones</w:t>
      </w:r>
    </w:p>
    <w:p w14:paraId="73CC9C57" w14:textId="77777777" w:rsidR="00143712" w:rsidRDefault="00143712" w:rsidP="00143712">
      <w:r>
        <w:t xml:space="preserve">    output [6:0] HEX1,   // tens</w:t>
      </w:r>
    </w:p>
    <w:p w14:paraId="0B96B789" w14:textId="77777777" w:rsidR="00143712" w:rsidRDefault="00143712" w:rsidP="00143712">
      <w:r>
        <w:t xml:space="preserve">    output [6:0] HEX2    // hundreds</w:t>
      </w:r>
    </w:p>
    <w:p w14:paraId="300BB50C" w14:textId="77777777" w:rsidR="00143712" w:rsidRDefault="00143712" w:rsidP="00143712">
      <w:r>
        <w:t>);</w:t>
      </w:r>
    </w:p>
    <w:p w14:paraId="4C2D62A1" w14:textId="77777777" w:rsidR="00143712" w:rsidRDefault="00143712" w:rsidP="00143712"/>
    <w:p w14:paraId="042D8918" w14:textId="77777777" w:rsidR="00143712" w:rsidRDefault="00143712" w:rsidP="00143712">
      <w:r>
        <w:t xml:space="preserve">    wire [7:0] result;</w:t>
      </w:r>
    </w:p>
    <w:p w14:paraId="61F0FF96" w14:textId="77777777" w:rsidR="00143712" w:rsidRDefault="00143712" w:rsidP="00143712">
      <w:r>
        <w:t xml:space="preserve">    wire [3:0] ones, tens, hundreds;</w:t>
      </w:r>
    </w:p>
    <w:p w14:paraId="7589FB39" w14:textId="77777777" w:rsidR="00143712" w:rsidRDefault="00143712" w:rsidP="00143712"/>
    <w:p w14:paraId="4977C2D3" w14:textId="77777777" w:rsidR="00143712" w:rsidRDefault="00143712" w:rsidP="00143712">
      <w:r>
        <w:t xml:space="preserve">    // --- multiplier ---</w:t>
      </w:r>
    </w:p>
    <w:p w14:paraId="127A0214" w14:textId="77777777" w:rsidR="00143712" w:rsidRDefault="00143712" w:rsidP="00143712">
      <w:r>
        <w:t xml:space="preserve">    </w:t>
      </w:r>
      <w:proofErr w:type="spellStart"/>
      <w:r>
        <w:t>lpm_mult</w:t>
      </w:r>
      <w:proofErr w:type="spellEnd"/>
      <w:r>
        <w:t xml:space="preserve"> </w:t>
      </w:r>
      <w:proofErr w:type="spellStart"/>
      <w:r>
        <w:t>lpm_mult_component</w:t>
      </w:r>
      <w:proofErr w:type="spellEnd"/>
      <w:r>
        <w:t xml:space="preserve"> (</w:t>
      </w:r>
    </w:p>
    <w:p w14:paraId="6DAE828B" w14:textId="77777777" w:rsidR="00143712" w:rsidRDefault="00143712" w:rsidP="00143712">
      <w:r>
        <w:t xml:space="preserve">        .</w:t>
      </w:r>
      <w:proofErr w:type="spellStart"/>
      <w:r>
        <w:t>dataa</w:t>
      </w:r>
      <w:proofErr w:type="spellEnd"/>
      <w:r>
        <w:t xml:space="preserve"> (</w:t>
      </w:r>
      <w:proofErr w:type="spellStart"/>
      <w:r>
        <w:t>dataa</w:t>
      </w:r>
      <w:proofErr w:type="spellEnd"/>
      <w:r>
        <w:t>),</w:t>
      </w:r>
    </w:p>
    <w:p w14:paraId="5AD3010F" w14:textId="77777777" w:rsidR="00143712" w:rsidRDefault="00143712" w:rsidP="00143712">
      <w:r>
        <w:lastRenderedPageBreak/>
        <w:t xml:space="preserve">        .</w:t>
      </w:r>
      <w:proofErr w:type="spellStart"/>
      <w:r>
        <w:t>datab</w:t>
      </w:r>
      <w:proofErr w:type="spellEnd"/>
      <w:r>
        <w:t xml:space="preserve"> (</w:t>
      </w:r>
      <w:proofErr w:type="spellStart"/>
      <w:r>
        <w:t>datab</w:t>
      </w:r>
      <w:proofErr w:type="spellEnd"/>
      <w:r>
        <w:t>),</w:t>
      </w:r>
    </w:p>
    <w:p w14:paraId="6BDC924F" w14:textId="77777777" w:rsidR="00143712" w:rsidRDefault="00143712" w:rsidP="00143712">
      <w:r>
        <w:t xml:space="preserve">        .result(result),</w:t>
      </w:r>
    </w:p>
    <w:p w14:paraId="07E5D631" w14:textId="77777777" w:rsidR="00143712" w:rsidRDefault="00143712" w:rsidP="00143712">
      <w:r>
        <w:t xml:space="preserve">        .</w:t>
      </w:r>
      <w:proofErr w:type="spellStart"/>
      <w:r>
        <w:t>aclr</w:t>
      </w:r>
      <w:proofErr w:type="spellEnd"/>
      <w:r>
        <w:t xml:space="preserve">  (1'b0),</w:t>
      </w:r>
    </w:p>
    <w:p w14:paraId="1756C216" w14:textId="77777777" w:rsidR="00143712" w:rsidRDefault="00143712" w:rsidP="00143712">
      <w:r>
        <w:t xml:space="preserve">        .</w:t>
      </w:r>
      <w:proofErr w:type="spellStart"/>
      <w:r>
        <w:t>clken</w:t>
      </w:r>
      <w:proofErr w:type="spellEnd"/>
      <w:r>
        <w:t xml:space="preserve"> (1'b1),</w:t>
      </w:r>
    </w:p>
    <w:p w14:paraId="766086E1" w14:textId="77777777" w:rsidR="00143712" w:rsidRDefault="00143712" w:rsidP="00143712">
      <w:r>
        <w:t xml:space="preserve">        .clock (1'b0),</w:t>
      </w:r>
    </w:p>
    <w:p w14:paraId="70234B1D" w14:textId="77777777" w:rsidR="00143712" w:rsidRDefault="00143712" w:rsidP="00143712">
      <w:r>
        <w:t xml:space="preserve">        .</w:t>
      </w:r>
      <w:proofErr w:type="spellStart"/>
      <w:r>
        <w:t>sclr</w:t>
      </w:r>
      <w:proofErr w:type="spellEnd"/>
      <w:r>
        <w:t xml:space="preserve">  (1'b0),</w:t>
      </w:r>
    </w:p>
    <w:p w14:paraId="15058E99" w14:textId="77777777" w:rsidR="00143712" w:rsidRDefault="00143712" w:rsidP="00143712">
      <w:r>
        <w:t xml:space="preserve">        .sum   (1'b0)</w:t>
      </w:r>
    </w:p>
    <w:p w14:paraId="113C4F30" w14:textId="77777777" w:rsidR="00143712" w:rsidRDefault="00143712" w:rsidP="00143712">
      <w:r>
        <w:t xml:space="preserve">    );</w:t>
      </w:r>
    </w:p>
    <w:p w14:paraId="51B6A27A" w14:textId="77777777" w:rsidR="00143712" w:rsidRDefault="00143712" w:rsidP="00143712">
      <w:r>
        <w:t xml:space="preserve">    </w:t>
      </w:r>
      <w:proofErr w:type="spellStart"/>
      <w:r>
        <w:t>defparam</w:t>
      </w:r>
      <w:proofErr w:type="spellEnd"/>
    </w:p>
    <w:p w14:paraId="66840B71" w14:textId="77777777" w:rsidR="00143712" w:rsidRDefault="00143712" w:rsidP="00143712">
      <w:r>
        <w:t xml:space="preserve">        </w:t>
      </w:r>
      <w:proofErr w:type="spellStart"/>
      <w:r>
        <w:t>lpm_mult_component.lpm_hint</w:t>
      </w:r>
      <w:proofErr w:type="spellEnd"/>
      <w:r>
        <w:t xml:space="preserve">          = "MAXIMIZE_SPEED=5",</w:t>
      </w:r>
    </w:p>
    <w:p w14:paraId="72B7E82E" w14:textId="77777777" w:rsidR="00143712" w:rsidRDefault="00143712" w:rsidP="00143712">
      <w:r>
        <w:t xml:space="preserve">        </w:t>
      </w:r>
      <w:proofErr w:type="spellStart"/>
      <w:r>
        <w:t>lpm_mult_component.lpm_representation</w:t>
      </w:r>
      <w:proofErr w:type="spellEnd"/>
      <w:r>
        <w:t>= "UNSIGNED",</w:t>
      </w:r>
    </w:p>
    <w:p w14:paraId="14532FC3" w14:textId="77777777" w:rsidR="00143712" w:rsidRDefault="00143712" w:rsidP="00143712">
      <w:r>
        <w:t xml:space="preserve">        </w:t>
      </w:r>
      <w:proofErr w:type="spellStart"/>
      <w:r>
        <w:t>lpm_mult_component.lpm_type</w:t>
      </w:r>
      <w:proofErr w:type="spellEnd"/>
      <w:r>
        <w:t xml:space="preserve">          = "LPM_MULT",</w:t>
      </w:r>
    </w:p>
    <w:p w14:paraId="565C19D7" w14:textId="77777777" w:rsidR="00143712" w:rsidRDefault="00143712" w:rsidP="00143712">
      <w:r>
        <w:t xml:space="preserve">        </w:t>
      </w:r>
      <w:proofErr w:type="spellStart"/>
      <w:r>
        <w:t>lpm_mult_component.lpm_widtha</w:t>
      </w:r>
      <w:proofErr w:type="spellEnd"/>
      <w:r>
        <w:t xml:space="preserve">        = 4,</w:t>
      </w:r>
    </w:p>
    <w:p w14:paraId="26582A51" w14:textId="77777777" w:rsidR="00143712" w:rsidRDefault="00143712" w:rsidP="00143712">
      <w:r>
        <w:t xml:space="preserve">        </w:t>
      </w:r>
      <w:proofErr w:type="spellStart"/>
      <w:r>
        <w:t>lpm_mult_component.lpm_widthb</w:t>
      </w:r>
      <w:proofErr w:type="spellEnd"/>
      <w:r>
        <w:t xml:space="preserve">        = 4,</w:t>
      </w:r>
    </w:p>
    <w:p w14:paraId="1F5C3DC5" w14:textId="77777777" w:rsidR="00143712" w:rsidRDefault="00143712" w:rsidP="00143712">
      <w:r>
        <w:t xml:space="preserve">        </w:t>
      </w:r>
      <w:proofErr w:type="spellStart"/>
      <w:r>
        <w:t>lpm_mult_component.lpm_widthp</w:t>
      </w:r>
      <w:proofErr w:type="spellEnd"/>
      <w:r>
        <w:t xml:space="preserve">        = 8;</w:t>
      </w:r>
    </w:p>
    <w:p w14:paraId="30BA67F6" w14:textId="77777777" w:rsidR="00143712" w:rsidRDefault="00143712" w:rsidP="00143712"/>
    <w:p w14:paraId="7A332773" w14:textId="77777777" w:rsidR="00143712" w:rsidRDefault="00143712" w:rsidP="00143712">
      <w:r>
        <w:t xml:space="preserve">    // --- binary to BCD (simple division method) ---</w:t>
      </w:r>
    </w:p>
    <w:p w14:paraId="177D53E0" w14:textId="77777777" w:rsidR="00143712" w:rsidRDefault="00143712" w:rsidP="00143712">
      <w:r>
        <w:t xml:space="preserve">    assign hundreds = (result / 100);</w:t>
      </w:r>
    </w:p>
    <w:p w14:paraId="3E077DD5" w14:textId="77777777" w:rsidR="00143712" w:rsidRDefault="00143712" w:rsidP="00143712">
      <w:r>
        <w:t xml:space="preserve">    assign tens     = (result % 100) / 10;</w:t>
      </w:r>
    </w:p>
    <w:p w14:paraId="40733CD4" w14:textId="77777777" w:rsidR="00143712" w:rsidRDefault="00143712" w:rsidP="00143712">
      <w:r>
        <w:t xml:space="preserve">    assign ones     = (result % 10);</w:t>
      </w:r>
    </w:p>
    <w:p w14:paraId="1FF172CD" w14:textId="77777777" w:rsidR="00143712" w:rsidRDefault="00143712" w:rsidP="00143712"/>
    <w:p w14:paraId="0CCDD786" w14:textId="77777777" w:rsidR="00143712" w:rsidRDefault="00143712" w:rsidP="00143712">
      <w:r>
        <w:t xml:space="preserve">    // --- 7-seg decoders ---</w:t>
      </w:r>
    </w:p>
    <w:p w14:paraId="4FD1FA3C" w14:textId="77777777" w:rsidR="00143712" w:rsidRDefault="00143712" w:rsidP="00143712">
      <w:r>
        <w:t xml:space="preserve">    seg7 dec0 (.bin(ones),     .seg(HEX0));</w:t>
      </w:r>
    </w:p>
    <w:p w14:paraId="45799F5F" w14:textId="77777777" w:rsidR="00143712" w:rsidRDefault="00143712" w:rsidP="00143712">
      <w:r>
        <w:t xml:space="preserve">    seg7 dec1 (.bin(tens),     .seg(HEX1));</w:t>
      </w:r>
    </w:p>
    <w:p w14:paraId="65E3D59A" w14:textId="77777777" w:rsidR="00143712" w:rsidRDefault="00143712" w:rsidP="00143712">
      <w:r>
        <w:t xml:space="preserve">    seg7 dec2 (.bin(hundreds), .seg(HEX2));</w:t>
      </w:r>
    </w:p>
    <w:p w14:paraId="708669D5" w14:textId="77777777" w:rsidR="00143712" w:rsidRDefault="00143712" w:rsidP="00143712"/>
    <w:p w14:paraId="6F96F801" w14:textId="77777777" w:rsidR="00143712" w:rsidRDefault="00143712" w:rsidP="00143712">
      <w:proofErr w:type="spellStart"/>
      <w:r>
        <w:t>endmodule</w:t>
      </w:r>
      <w:proofErr w:type="spellEnd"/>
    </w:p>
    <w:p w14:paraId="0DB5204C" w14:textId="77777777" w:rsidR="00143712" w:rsidRDefault="00143712" w:rsidP="00143712"/>
    <w:p w14:paraId="78A4C6AB" w14:textId="77777777" w:rsidR="00143712" w:rsidRDefault="00143712" w:rsidP="00143712">
      <w:r>
        <w:t>// ---- Binary to 7-segment decoder (active low for DE1-SoC) ----</w:t>
      </w:r>
    </w:p>
    <w:p w14:paraId="64667DC3" w14:textId="77777777" w:rsidR="00143712" w:rsidRDefault="00143712" w:rsidP="00143712">
      <w:r>
        <w:t>module seg7(input [3:0] bin, output reg [6:0] seg);</w:t>
      </w:r>
    </w:p>
    <w:p w14:paraId="4AF3948E" w14:textId="77777777" w:rsidR="00143712" w:rsidRDefault="00143712" w:rsidP="00143712">
      <w:r>
        <w:t xml:space="preserve">    always @(*) begin</w:t>
      </w:r>
    </w:p>
    <w:p w14:paraId="7D96E8F1" w14:textId="77777777" w:rsidR="00143712" w:rsidRDefault="00143712" w:rsidP="00143712">
      <w:r>
        <w:t xml:space="preserve">        case(bin)</w:t>
      </w:r>
    </w:p>
    <w:p w14:paraId="21737232" w14:textId="77777777" w:rsidR="00143712" w:rsidRDefault="00143712" w:rsidP="00143712">
      <w:r>
        <w:t xml:space="preserve">            4'd0: seg = 7'b1000000;</w:t>
      </w:r>
    </w:p>
    <w:p w14:paraId="64F09964" w14:textId="77777777" w:rsidR="00143712" w:rsidRDefault="00143712" w:rsidP="00143712">
      <w:r>
        <w:t xml:space="preserve">            4'd1: seg = 7'b1111001;</w:t>
      </w:r>
    </w:p>
    <w:p w14:paraId="7D397820" w14:textId="77777777" w:rsidR="00143712" w:rsidRDefault="00143712" w:rsidP="00143712">
      <w:r>
        <w:lastRenderedPageBreak/>
        <w:t xml:space="preserve">            4'd2: seg = 7'b0100100;</w:t>
      </w:r>
    </w:p>
    <w:p w14:paraId="20C26BEC" w14:textId="77777777" w:rsidR="00143712" w:rsidRDefault="00143712" w:rsidP="00143712">
      <w:r>
        <w:t xml:space="preserve">            4'd3: seg = 7'b0110000;</w:t>
      </w:r>
    </w:p>
    <w:p w14:paraId="5DB2FFCB" w14:textId="77777777" w:rsidR="00143712" w:rsidRDefault="00143712" w:rsidP="00143712">
      <w:r>
        <w:t xml:space="preserve">            4'd4: seg = 7'b0011001;</w:t>
      </w:r>
    </w:p>
    <w:p w14:paraId="370BFE64" w14:textId="77777777" w:rsidR="00143712" w:rsidRDefault="00143712" w:rsidP="00143712">
      <w:r>
        <w:t xml:space="preserve">            4'd5: seg = 7'b0010010;</w:t>
      </w:r>
    </w:p>
    <w:p w14:paraId="622B0E87" w14:textId="77777777" w:rsidR="00143712" w:rsidRDefault="00143712" w:rsidP="00143712">
      <w:r>
        <w:t xml:space="preserve">            4'd6: seg = 7'b0000010;</w:t>
      </w:r>
    </w:p>
    <w:p w14:paraId="28D946D5" w14:textId="77777777" w:rsidR="00143712" w:rsidRDefault="00143712" w:rsidP="00143712">
      <w:r>
        <w:t xml:space="preserve">            4'd7: seg = 7'b1111000;</w:t>
      </w:r>
    </w:p>
    <w:p w14:paraId="327F2189" w14:textId="77777777" w:rsidR="00143712" w:rsidRDefault="00143712" w:rsidP="00143712">
      <w:r>
        <w:t xml:space="preserve">            4'd8: seg = 7'b0000000;</w:t>
      </w:r>
    </w:p>
    <w:p w14:paraId="52365B89" w14:textId="77777777" w:rsidR="00143712" w:rsidRDefault="00143712" w:rsidP="00143712">
      <w:r>
        <w:t xml:space="preserve">            4'd9: seg = 7'b0010000;</w:t>
      </w:r>
    </w:p>
    <w:p w14:paraId="0A627DA6" w14:textId="77777777" w:rsidR="00143712" w:rsidRDefault="00143712" w:rsidP="00143712">
      <w:r>
        <w:t xml:space="preserve">            default: seg = 7'b1111111; // blank</w:t>
      </w:r>
    </w:p>
    <w:p w14:paraId="7F7B0BD6" w14:textId="77777777" w:rsidR="00143712" w:rsidRDefault="00143712" w:rsidP="00143712">
      <w:r>
        <w:t xml:space="preserve">        </w:t>
      </w:r>
      <w:proofErr w:type="spellStart"/>
      <w:r>
        <w:t>endcase</w:t>
      </w:r>
      <w:proofErr w:type="spellEnd"/>
    </w:p>
    <w:p w14:paraId="2E821C56" w14:textId="77777777" w:rsidR="00143712" w:rsidRDefault="00143712" w:rsidP="00143712">
      <w:r>
        <w:t xml:space="preserve">    end</w:t>
      </w:r>
    </w:p>
    <w:p w14:paraId="57856781" w14:textId="5085D201" w:rsidR="00F1584E" w:rsidRDefault="00143712" w:rsidP="00143712">
      <w:proofErr w:type="spellStart"/>
      <w:r>
        <w:t>endmodule</w:t>
      </w:r>
      <w:commentRangeEnd w:id="9"/>
      <w:proofErr w:type="spellEnd"/>
      <w:r>
        <w:rPr>
          <w:rStyle w:val="CommentReference"/>
        </w:rPr>
        <w:commentReference w:id="9"/>
      </w:r>
    </w:p>
    <w:p w14:paraId="4C2786F6" w14:textId="17D18E74" w:rsidR="00970EA0" w:rsidRPr="00DB42FC" w:rsidRDefault="00970EA0" w:rsidP="00791D87">
      <w:pPr>
        <w:jc w:val="center"/>
      </w:pPr>
      <w:r>
        <w:rPr>
          <w:noProof/>
        </w:rPr>
        <w:drawing>
          <wp:inline distT="0" distB="0" distL="0" distR="0" wp14:anchorId="37D6D421" wp14:editId="1DE08C83">
            <wp:extent cx="3943750" cy="5190309"/>
            <wp:effectExtent l="0" t="0" r="635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740" cy="52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EA0" w:rsidRPr="00DB42FC" w:rsidSect="00143008">
      <w:footerReference w:type="default" r:id="rId48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Hsiesh Yuyang" w:date="2025-10-03T12:59:00Z" w:initials="HY">
    <w:p w14:paraId="2AEA2DDD" w14:textId="77777777" w:rsidR="00DE50C7" w:rsidRDefault="00DE50C7" w:rsidP="00DE50C7">
      <w:pPr>
        <w:pStyle w:val="CommentText"/>
      </w:pPr>
      <w:r>
        <w:rPr>
          <w:rStyle w:val="CommentReference"/>
        </w:rPr>
        <w:annotationRef/>
      </w:r>
      <w:r>
        <w:t>4x4 mult (speed)</w:t>
      </w:r>
    </w:p>
  </w:comment>
  <w:comment w:id="2" w:author="Hsiesh Yuyang" w:date="2025-10-01T18:20:00Z" w:initials="HY">
    <w:p w14:paraId="2EE2854F" w14:textId="22736D0D" w:rsidR="00DE50C7" w:rsidRDefault="005B4D29" w:rsidP="00DE50C7">
      <w:pPr>
        <w:pStyle w:val="CommentText"/>
      </w:pPr>
      <w:r>
        <w:rPr>
          <w:rStyle w:val="CommentReference"/>
        </w:rPr>
        <w:annotationRef/>
      </w:r>
      <w:r w:rsidR="00DE50C7">
        <w:t>8x8 mult (speed)</w:t>
      </w:r>
    </w:p>
  </w:comment>
  <w:comment w:id="3" w:author="Hsiesh Yuyang" w:date="2025-10-01T18:20:00Z" w:initials="HY">
    <w:p w14:paraId="3897D2A4" w14:textId="77777777" w:rsidR="00DE50C7" w:rsidRDefault="005B4D29" w:rsidP="00DE50C7">
      <w:pPr>
        <w:pStyle w:val="CommentText"/>
      </w:pPr>
      <w:r>
        <w:rPr>
          <w:rStyle w:val="CommentReference"/>
        </w:rPr>
        <w:annotationRef/>
      </w:r>
      <w:r w:rsidR="00DE50C7">
        <w:t>16 x 16 mult (speed)</w:t>
      </w:r>
    </w:p>
  </w:comment>
  <w:comment w:id="4" w:author="Hsiesh Yuyang" w:date="2025-10-03T12:14:00Z" w:initials="HY">
    <w:p w14:paraId="4B1F1B16" w14:textId="0344335D" w:rsidR="00EE672C" w:rsidRDefault="00EE672C" w:rsidP="00EE672C">
      <w:pPr>
        <w:pStyle w:val="CommentText"/>
      </w:pPr>
      <w:r>
        <w:rPr>
          <w:rStyle w:val="CommentReference"/>
        </w:rPr>
        <w:annotationRef/>
      </w:r>
      <w:r>
        <w:t>32 x 32 mult (speed)</w:t>
      </w:r>
    </w:p>
  </w:comment>
  <w:comment w:id="5" w:author="Hsiesh Yuyang" w:date="2025-10-03T12:32:00Z" w:initials="HY">
    <w:p w14:paraId="4DCC1FDA" w14:textId="77777777" w:rsidR="00B5413A" w:rsidRDefault="00B5413A" w:rsidP="00B5413A">
      <w:pPr>
        <w:pStyle w:val="CommentText"/>
      </w:pPr>
      <w:r>
        <w:rPr>
          <w:rStyle w:val="CommentReference"/>
        </w:rPr>
        <w:annotationRef/>
      </w:r>
      <w:r>
        <w:t>4x4 mult (area)</w:t>
      </w:r>
    </w:p>
  </w:comment>
  <w:comment w:id="6" w:author="Hsiesh Yuyang" w:date="2025-10-03T12:33:00Z" w:initials="HY">
    <w:p w14:paraId="17F2B4BF" w14:textId="77777777" w:rsidR="00B5413A" w:rsidRDefault="00B5413A" w:rsidP="00B5413A">
      <w:pPr>
        <w:pStyle w:val="CommentText"/>
      </w:pPr>
      <w:r>
        <w:rPr>
          <w:rStyle w:val="CommentReference"/>
        </w:rPr>
        <w:annotationRef/>
      </w:r>
      <w:r>
        <w:t>8x8 mult (area)</w:t>
      </w:r>
    </w:p>
  </w:comment>
  <w:comment w:id="7" w:author="Hsiesh Yuyang" w:date="2025-10-03T12:43:00Z" w:initials="HY">
    <w:p w14:paraId="5C884DDC" w14:textId="77777777" w:rsidR="00E60AD3" w:rsidRDefault="00E60AD3" w:rsidP="00E60AD3">
      <w:pPr>
        <w:pStyle w:val="CommentText"/>
      </w:pPr>
      <w:r>
        <w:rPr>
          <w:rStyle w:val="CommentReference"/>
        </w:rPr>
        <w:annotationRef/>
      </w:r>
      <w:r>
        <w:t>16 x 16 mult (area)</w:t>
      </w:r>
    </w:p>
  </w:comment>
  <w:comment w:id="8" w:author="Hsiesh Yuyang" w:date="2025-10-03T13:06:00Z" w:initials="HY">
    <w:p w14:paraId="34C2F8C1" w14:textId="77777777" w:rsidR="00F00270" w:rsidRDefault="00F00270" w:rsidP="00F00270">
      <w:pPr>
        <w:pStyle w:val="CommentText"/>
      </w:pPr>
      <w:r>
        <w:rPr>
          <w:rStyle w:val="CommentReference"/>
        </w:rPr>
        <w:annotationRef/>
      </w:r>
      <w:r>
        <w:t>32 x 32 mult (area)</w:t>
      </w:r>
    </w:p>
  </w:comment>
  <w:comment w:id="9" w:author="Hsiesh Yuyang" w:date="2025-10-03T21:26:00Z" w:initials="HY">
    <w:p w14:paraId="38D64422" w14:textId="77777777" w:rsidR="00143712" w:rsidRDefault="00143712" w:rsidP="00143712">
      <w:pPr>
        <w:pStyle w:val="CommentText"/>
      </w:pPr>
      <w:r>
        <w:rPr>
          <w:rStyle w:val="CommentReference"/>
        </w:rPr>
        <w:annotationRef/>
      </w:r>
      <w:r>
        <w:t>Code for 7 seg decoder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EA2DDD" w15:done="0"/>
  <w15:commentEx w15:paraId="2EE2854F" w15:done="0"/>
  <w15:commentEx w15:paraId="3897D2A4" w15:done="0"/>
  <w15:commentEx w15:paraId="4B1F1B16" w15:done="0"/>
  <w15:commentEx w15:paraId="4DCC1FDA" w15:done="0"/>
  <w15:commentEx w15:paraId="17F2B4BF" w15:done="0"/>
  <w15:commentEx w15:paraId="5C884DDC" w15:done="0"/>
  <w15:commentEx w15:paraId="34C2F8C1" w15:done="0"/>
  <w15:commentEx w15:paraId="38D644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5DE9CF" w16cex:dateUtc="2025-10-03T17:59:00Z"/>
  <w16cex:commentExtensible w16cex:durableId="46544525" w16cex:dateUtc="2025-10-01T23:20:00Z"/>
  <w16cex:commentExtensible w16cex:durableId="07851C8E" w16cex:dateUtc="2025-10-01T23:20:00Z"/>
  <w16cex:commentExtensible w16cex:durableId="08817ED3" w16cex:dateUtc="2025-10-03T17:14:00Z"/>
  <w16cex:commentExtensible w16cex:durableId="04AC519B" w16cex:dateUtc="2025-10-03T17:32:00Z"/>
  <w16cex:commentExtensible w16cex:durableId="17C0A781" w16cex:dateUtc="2025-10-03T17:33:00Z"/>
  <w16cex:commentExtensible w16cex:durableId="148BBF3D" w16cex:dateUtc="2025-10-03T17:43:00Z"/>
  <w16cex:commentExtensible w16cex:durableId="5A84D7DD" w16cex:dateUtc="2025-10-03T18:06:00Z"/>
  <w16cex:commentExtensible w16cex:durableId="4DA9683C" w16cex:dateUtc="2025-10-04T0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EA2DDD" w16cid:durableId="3B5DE9CF"/>
  <w16cid:commentId w16cid:paraId="2EE2854F" w16cid:durableId="46544525"/>
  <w16cid:commentId w16cid:paraId="3897D2A4" w16cid:durableId="07851C8E"/>
  <w16cid:commentId w16cid:paraId="4B1F1B16" w16cid:durableId="08817ED3"/>
  <w16cid:commentId w16cid:paraId="4DCC1FDA" w16cid:durableId="04AC519B"/>
  <w16cid:commentId w16cid:paraId="17F2B4BF" w16cid:durableId="17C0A781"/>
  <w16cid:commentId w16cid:paraId="5C884DDC" w16cid:durableId="148BBF3D"/>
  <w16cid:commentId w16cid:paraId="34C2F8C1" w16cid:durableId="5A84D7DD"/>
  <w16cid:commentId w16cid:paraId="38D64422" w16cid:durableId="4DA968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E4F5" w14:textId="77777777" w:rsidR="00B85A75" w:rsidRDefault="00B85A75" w:rsidP="001D3F67">
      <w:pPr>
        <w:spacing w:line="240" w:lineRule="auto"/>
      </w:pPr>
      <w:r>
        <w:separator/>
      </w:r>
    </w:p>
  </w:endnote>
  <w:endnote w:type="continuationSeparator" w:id="0">
    <w:p w14:paraId="54ED0E06" w14:textId="77777777" w:rsidR="00B85A75" w:rsidRDefault="00B85A75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0226" w14:textId="77777777" w:rsidR="00B85A75" w:rsidRDefault="00B85A75" w:rsidP="001D3F67">
      <w:pPr>
        <w:spacing w:line="240" w:lineRule="auto"/>
      </w:pPr>
      <w:r>
        <w:separator/>
      </w:r>
    </w:p>
  </w:footnote>
  <w:footnote w:type="continuationSeparator" w:id="0">
    <w:p w14:paraId="3ABD227E" w14:textId="77777777" w:rsidR="00B85A75" w:rsidRDefault="00B85A75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siesh Yuyang">
    <w15:presenceInfo w15:providerId="Windows Live" w15:userId="45dd49fb4b27e3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07B89"/>
    <w:rsid w:val="000115CF"/>
    <w:rsid w:val="000165FF"/>
    <w:rsid w:val="0002389E"/>
    <w:rsid w:val="00026E0C"/>
    <w:rsid w:val="00042AD0"/>
    <w:rsid w:val="00042CD1"/>
    <w:rsid w:val="0005409C"/>
    <w:rsid w:val="00055CB4"/>
    <w:rsid w:val="00056563"/>
    <w:rsid w:val="00062DD0"/>
    <w:rsid w:val="00072115"/>
    <w:rsid w:val="00076497"/>
    <w:rsid w:val="00081556"/>
    <w:rsid w:val="0009647B"/>
    <w:rsid w:val="000A6387"/>
    <w:rsid w:val="000C089C"/>
    <w:rsid w:val="000C62F7"/>
    <w:rsid w:val="000D47D4"/>
    <w:rsid w:val="000E35E5"/>
    <w:rsid w:val="000E4272"/>
    <w:rsid w:val="000E4D1F"/>
    <w:rsid w:val="000F2950"/>
    <w:rsid w:val="00110703"/>
    <w:rsid w:val="00115AEB"/>
    <w:rsid w:val="00123A46"/>
    <w:rsid w:val="00132976"/>
    <w:rsid w:val="00140AA9"/>
    <w:rsid w:val="00140F4E"/>
    <w:rsid w:val="00143008"/>
    <w:rsid w:val="00143712"/>
    <w:rsid w:val="001551BB"/>
    <w:rsid w:val="0015748A"/>
    <w:rsid w:val="001678F7"/>
    <w:rsid w:val="0017125E"/>
    <w:rsid w:val="0017490B"/>
    <w:rsid w:val="001772B0"/>
    <w:rsid w:val="0017765E"/>
    <w:rsid w:val="00184EFC"/>
    <w:rsid w:val="00187091"/>
    <w:rsid w:val="001A72B2"/>
    <w:rsid w:val="001B3052"/>
    <w:rsid w:val="001B3176"/>
    <w:rsid w:val="001D3F67"/>
    <w:rsid w:val="001D41C0"/>
    <w:rsid w:val="001D55FB"/>
    <w:rsid w:val="001D6E46"/>
    <w:rsid w:val="001D7988"/>
    <w:rsid w:val="001F5822"/>
    <w:rsid w:val="00217D8E"/>
    <w:rsid w:val="00225FC7"/>
    <w:rsid w:val="002431E4"/>
    <w:rsid w:val="00244684"/>
    <w:rsid w:val="00246909"/>
    <w:rsid w:val="00246F3A"/>
    <w:rsid w:val="00257985"/>
    <w:rsid w:val="002616AC"/>
    <w:rsid w:val="00270BB9"/>
    <w:rsid w:val="00295366"/>
    <w:rsid w:val="002A1EBC"/>
    <w:rsid w:val="002B585B"/>
    <w:rsid w:val="002C3C55"/>
    <w:rsid w:val="002C625E"/>
    <w:rsid w:val="002E3CB2"/>
    <w:rsid w:val="002F4CCC"/>
    <w:rsid w:val="003007B0"/>
    <w:rsid w:val="003015AB"/>
    <w:rsid w:val="00301D7F"/>
    <w:rsid w:val="00314AEF"/>
    <w:rsid w:val="00321FF7"/>
    <w:rsid w:val="0032606D"/>
    <w:rsid w:val="003426C2"/>
    <w:rsid w:val="00344C8B"/>
    <w:rsid w:val="00350E87"/>
    <w:rsid w:val="00352232"/>
    <w:rsid w:val="0035386C"/>
    <w:rsid w:val="00356AB3"/>
    <w:rsid w:val="0037196C"/>
    <w:rsid w:val="00375433"/>
    <w:rsid w:val="00387626"/>
    <w:rsid w:val="0038781B"/>
    <w:rsid w:val="00393405"/>
    <w:rsid w:val="003963E4"/>
    <w:rsid w:val="003A4657"/>
    <w:rsid w:val="003A66D1"/>
    <w:rsid w:val="003B36B5"/>
    <w:rsid w:val="003C253E"/>
    <w:rsid w:val="003D0A26"/>
    <w:rsid w:val="003E7F14"/>
    <w:rsid w:val="003F1E1D"/>
    <w:rsid w:val="00410B94"/>
    <w:rsid w:val="004322AA"/>
    <w:rsid w:val="00444E6E"/>
    <w:rsid w:val="00446D14"/>
    <w:rsid w:val="004643AE"/>
    <w:rsid w:val="004668F8"/>
    <w:rsid w:val="00474FB0"/>
    <w:rsid w:val="00486FD8"/>
    <w:rsid w:val="00487B5A"/>
    <w:rsid w:val="00490B16"/>
    <w:rsid w:val="00492291"/>
    <w:rsid w:val="004A71F2"/>
    <w:rsid w:val="004C2DF1"/>
    <w:rsid w:val="004D3690"/>
    <w:rsid w:val="00507CA6"/>
    <w:rsid w:val="00520D3B"/>
    <w:rsid w:val="00522D2E"/>
    <w:rsid w:val="00522DCF"/>
    <w:rsid w:val="005307AE"/>
    <w:rsid w:val="005348A3"/>
    <w:rsid w:val="00536ED2"/>
    <w:rsid w:val="00544E8A"/>
    <w:rsid w:val="00551C65"/>
    <w:rsid w:val="00554C3A"/>
    <w:rsid w:val="00554C41"/>
    <w:rsid w:val="00561BD1"/>
    <w:rsid w:val="00574002"/>
    <w:rsid w:val="00580AFE"/>
    <w:rsid w:val="00581BD3"/>
    <w:rsid w:val="00591400"/>
    <w:rsid w:val="005919E7"/>
    <w:rsid w:val="005B4D29"/>
    <w:rsid w:val="005C2C6F"/>
    <w:rsid w:val="005D490D"/>
    <w:rsid w:val="005F24EF"/>
    <w:rsid w:val="0060629C"/>
    <w:rsid w:val="00611368"/>
    <w:rsid w:val="00622D48"/>
    <w:rsid w:val="00624E13"/>
    <w:rsid w:val="006338B5"/>
    <w:rsid w:val="00654E89"/>
    <w:rsid w:val="006574CB"/>
    <w:rsid w:val="00667310"/>
    <w:rsid w:val="00674962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700A16"/>
    <w:rsid w:val="007051B7"/>
    <w:rsid w:val="00705B53"/>
    <w:rsid w:val="007169A5"/>
    <w:rsid w:val="00736E0C"/>
    <w:rsid w:val="00737213"/>
    <w:rsid w:val="007373AE"/>
    <w:rsid w:val="00742D83"/>
    <w:rsid w:val="00746614"/>
    <w:rsid w:val="00775156"/>
    <w:rsid w:val="00783F54"/>
    <w:rsid w:val="00783F5B"/>
    <w:rsid w:val="00785DCE"/>
    <w:rsid w:val="00791D87"/>
    <w:rsid w:val="007B4FBF"/>
    <w:rsid w:val="007C374B"/>
    <w:rsid w:val="007D1AC3"/>
    <w:rsid w:val="007D2005"/>
    <w:rsid w:val="007D67F3"/>
    <w:rsid w:val="007E49C7"/>
    <w:rsid w:val="007E7491"/>
    <w:rsid w:val="007F53D3"/>
    <w:rsid w:val="00814D24"/>
    <w:rsid w:val="00816BCA"/>
    <w:rsid w:val="008321B5"/>
    <w:rsid w:val="00836875"/>
    <w:rsid w:val="008616C7"/>
    <w:rsid w:val="00870A68"/>
    <w:rsid w:val="00880343"/>
    <w:rsid w:val="0088674C"/>
    <w:rsid w:val="008867DF"/>
    <w:rsid w:val="00895AEA"/>
    <w:rsid w:val="008A2909"/>
    <w:rsid w:val="008A685D"/>
    <w:rsid w:val="008B20BC"/>
    <w:rsid w:val="008B2BC7"/>
    <w:rsid w:val="008B3CF6"/>
    <w:rsid w:val="008B4A45"/>
    <w:rsid w:val="008C023D"/>
    <w:rsid w:val="008E06D7"/>
    <w:rsid w:val="008E32DD"/>
    <w:rsid w:val="008E6689"/>
    <w:rsid w:val="008F3781"/>
    <w:rsid w:val="00911DFA"/>
    <w:rsid w:val="009138EB"/>
    <w:rsid w:val="00930CF2"/>
    <w:rsid w:val="00951B0D"/>
    <w:rsid w:val="00954503"/>
    <w:rsid w:val="00970EA0"/>
    <w:rsid w:val="00972E8B"/>
    <w:rsid w:val="00973551"/>
    <w:rsid w:val="009866AF"/>
    <w:rsid w:val="00994012"/>
    <w:rsid w:val="009B1DE2"/>
    <w:rsid w:val="009B3974"/>
    <w:rsid w:val="009B6743"/>
    <w:rsid w:val="009C2A71"/>
    <w:rsid w:val="009D2C27"/>
    <w:rsid w:val="009D44C2"/>
    <w:rsid w:val="009F19E0"/>
    <w:rsid w:val="009F6A33"/>
    <w:rsid w:val="00A00369"/>
    <w:rsid w:val="00A11D25"/>
    <w:rsid w:val="00A1714E"/>
    <w:rsid w:val="00A31B7B"/>
    <w:rsid w:val="00A32A0A"/>
    <w:rsid w:val="00A654B9"/>
    <w:rsid w:val="00A75177"/>
    <w:rsid w:val="00A8212B"/>
    <w:rsid w:val="00A86373"/>
    <w:rsid w:val="00A8760D"/>
    <w:rsid w:val="00A94C60"/>
    <w:rsid w:val="00AA3306"/>
    <w:rsid w:val="00AA66A0"/>
    <w:rsid w:val="00AB0B8A"/>
    <w:rsid w:val="00AB12D8"/>
    <w:rsid w:val="00AC4675"/>
    <w:rsid w:val="00AC6F49"/>
    <w:rsid w:val="00AE0CDA"/>
    <w:rsid w:val="00AE63BE"/>
    <w:rsid w:val="00AF6B4C"/>
    <w:rsid w:val="00B000EA"/>
    <w:rsid w:val="00B1324B"/>
    <w:rsid w:val="00B1431C"/>
    <w:rsid w:val="00B1760A"/>
    <w:rsid w:val="00B30040"/>
    <w:rsid w:val="00B31FED"/>
    <w:rsid w:val="00B32F20"/>
    <w:rsid w:val="00B358AA"/>
    <w:rsid w:val="00B5413A"/>
    <w:rsid w:val="00B5576A"/>
    <w:rsid w:val="00B64D57"/>
    <w:rsid w:val="00B65281"/>
    <w:rsid w:val="00B67011"/>
    <w:rsid w:val="00B67BDA"/>
    <w:rsid w:val="00B71A01"/>
    <w:rsid w:val="00B72C15"/>
    <w:rsid w:val="00B73C8A"/>
    <w:rsid w:val="00B85A75"/>
    <w:rsid w:val="00B87389"/>
    <w:rsid w:val="00B874C3"/>
    <w:rsid w:val="00B96CCC"/>
    <w:rsid w:val="00BA6558"/>
    <w:rsid w:val="00BB6B1F"/>
    <w:rsid w:val="00BC220A"/>
    <w:rsid w:val="00BC3736"/>
    <w:rsid w:val="00BC6565"/>
    <w:rsid w:val="00BD2C4B"/>
    <w:rsid w:val="00BD7E09"/>
    <w:rsid w:val="00BE1774"/>
    <w:rsid w:val="00BE5D14"/>
    <w:rsid w:val="00BE7E12"/>
    <w:rsid w:val="00C0022D"/>
    <w:rsid w:val="00C00432"/>
    <w:rsid w:val="00C167E0"/>
    <w:rsid w:val="00C22F64"/>
    <w:rsid w:val="00C33949"/>
    <w:rsid w:val="00C37EDC"/>
    <w:rsid w:val="00C4198A"/>
    <w:rsid w:val="00C925F4"/>
    <w:rsid w:val="00CA284F"/>
    <w:rsid w:val="00CA431E"/>
    <w:rsid w:val="00CB0E34"/>
    <w:rsid w:val="00CB6453"/>
    <w:rsid w:val="00CE11A2"/>
    <w:rsid w:val="00CF0E67"/>
    <w:rsid w:val="00CF15D1"/>
    <w:rsid w:val="00CF2D61"/>
    <w:rsid w:val="00D00F21"/>
    <w:rsid w:val="00D0162A"/>
    <w:rsid w:val="00D04F0D"/>
    <w:rsid w:val="00D12C18"/>
    <w:rsid w:val="00D13CE6"/>
    <w:rsid w:val="00D20D88"/>
    <w:rsid w:val="00D41DE1"/>
    <w:rsid w:val="00D42A7A"/>
    <w:rsid w:val="00D521A7"/>
    <w:rsid w:val="00D558EC"/>
    <w:rsid w:val="00D62417"/>
    <w:rsid w:val="00D631D4"/>
    <w:rsid w:val="00D91E0C"/>
    <w:rsid w:val="00DB1868"/>
    <w:rsid w:val="00DB3DD1"/>
    <w:rsid w:val="00DB42FC"/>
    <w:rsid w:val="00DB4BE7"/>
    <w:rsid w:val="00DC3831"/>
    <w:rsid w:val="00DD0A1F"/>
    <w:rsid w:val="00DD40B7"/>
    <w:rsid w:val="00DE50C7"/>
    <w:rsid w:val="00DE6265"/>
    <w:rsid w:val="00DF298B"/>
    <w:rsid w:val="00DF42DE"/>
    <w:rsid w:val="00DF5366"/>
    <w:rsid w:val="00E10DE9"/>
    <w:rsid w:val="00E10FC1"/>
    <w:rsid w:val="00E12AD6"/>
    <w:rsid w:val="00E20EB6"/>
    <w:rsid w:val="00E24E27"/>
    <w:rsid w:val="00E555DD"/>
    <w:rsid w:val="00E60AD3"/>
    <w:rsid w:val="00E64E04"/>
    <w:rsid w:val="00E65191"/>
    <w:rsid w:val="00E7477C"/>
    <w:rsid w:val="00E778F7"/>
    <w:rsid w:val="00E807E1"/>
    <w:rsid w:val="00E83D48"/>
    <w:rsid w:val="00E91F60"/>
    <w:rsid w:val="00EA7BD1"/>
    <w:rsid w:val="00EC5F34"/>
    <w:rsid w:val="00ED7048"/>
    <w:rsid w:val="00EE672C"/>
    <w:rsid w:val="00F00270"/>
    <w:rsid w:val="00F1138B"/>
    <w:rsid w:val="00F12814"/>
    <w:rsid w:val="00F1584E"/>
    <w:rsid w:val="00F24D4F"/>
    <w:rsid w:val="00F33B95"/>
    <w:rsid w:val="00F343D5"/>
    <w:rsid w:val="00F34A46"/>
    <w:rsid w:val="00F34EB9"/>
    <w:rsid w:val="00F42C17"/>
    <w:rsid w:val="00F4392F"/>
    <w:rsid w:val="00F47916"/>
    <w:rsid w:val="00F5054A"/>
    <w:rsid w:val="00F50E06"/>
    <w:rsid w:val="00F5219D"/>
    <w:rsid w:val="00F5353D"/>
    <w:rsid w:val="00F5532A"/>
    <w:rsid w:val="00F578A6"/>
    <w:rsid w:val="00F61132"/>
    <w:rsid w:val="00F6211E"/>
    <w:rsid w:val="00F72857"/>
    <w:rsid w:val="00F77644"/>
    <w:rsid w:val="00F7789C"/>
    <w:rsid w:val="00F91B8D"/>
    <w:rsid w:val="00F95012"/>
    <w:rsid w:val="00FB638A"/>
    <w:rsid w:val="00FC0439"/>
    <w:rsid w:val="00FC0F04"/>
    <w:rsid w:val="00FD11DA"/>
    <w:rsid w:val="00FD650F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F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3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MHeBINr2pU" TargetMode="External"/><Relationship Id="rId18" Type="http://schemas.microsoft.com/office/2018/08/relationships/commentsExtensible" Target="commentsExtensible.xm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youtu.be/h4U3fRCLusk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6/09/relationships/commentsIds" Target="commentsIds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16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Hsiesh Yuyang</cp:lastModifiedBy>
  <cp:revision>134</cp:revision>
  <dcterms:created xsi:type="dcterms:W3CDTF">2014-01-17T06:30:00Z</dcterms:created>
  <dcterms:modified xsi:type="dcterms:W3CDTF">2025-10-04T03:30:00Z</dcterms:modified>
</cp:coreProperties>
</file>