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A2E755" w14:textId="7DE4E7EC" w:rsidR="00E83CC8" w:rsidRDefault="00F47656" w:rsidP="005C0233">
      <w:pPr>
        <w:pStyle w:val="1"/>
      </w:pPr>
      <w:r>
        <w:rPr>
          <w:rFonts w:hint="eastAsia"/>
        </w:rPr>
        <w:t>A</w:t>
      </w:r>
      <w:r>
        <w:t>GI</w:t>
      </w:r>
    </w:p>
    <w:p w14:paraId="56C7141C" w14:textId="44E1A3B6" w:rsidR="00F47656" w:rsidRDefault="00F47656">
      <w:r>
        <w:rPr>
          <w:rFonts w:hint="eastAsia"/>
        </w:rPr>
        <w:t>监督学习和不监督学习居多</w:t>
      </w:r>
    </w:p>
    <w:p w14:paraId="321E865D" w14:textId="36066C58" w:rsidR="00F47656" w:rsidRDefault="00F47656">
      <w:r>
        <w:rPr>
          <w:rFonts w:hint="eastAsia"/>
        </w:rPr>
        <w:t>强化学习很少</w:t>
      </w:r>
    </w:p>
    <w:p w14:paraId="0CE091D5" w14:textId="7C442F83" w:rsidR="00F47656" w:rsidRDefault="00F47656">
      <w:r>
        <w:rPr>
          <w:rFonts w:hint="eastAsia"/>
        </w:rPr>
        <w:t>监督学习指</w:t>
      </w:r>
      <w:r>
        <w:rPr>
          <w:rFonts w:hint="eastAsia"/>
        </w:rPr>
        <w:t xml:space="preserve"> </w:t>
      </w:r>
      <w:r>
        <w:rPr>
          <w:rFonts w:hint="eastAsia"/>
        </w:rPr>
        <w:t>从</w:t>
      </w:r>
      <w:r>
        <w:rPr>
          <w:rFonts w:hint="eastAsia"/>
        </w:rPr>
        <w:t>X</w:t>
      </w:r>
      <w:r>
        <w:rPr>
          <w:rFonts w:hint="eastAsia"/>
        </w:rPr>
        <w:t>到</w:t>
      </w:r>
      <w:r>
        <w:rPr>
          <w:rFonts w:hint="eastAsia"/>
        </w:rPr>
        <w:t>Y</w:t>
      </w:r>
      <w:r>
        <w:rPr>
          <w:rFonts w:hint="eastAsia"/>
        </w:rPr>
        <w:t>输出映射的学习，最终给定输入而预测相当准确度的输出</w:t>
      </w:r>
    </w:p>
    <w:p w14:paraId="2B3B2E98" w14:textId="3E21B88F" w:rsidR="008C2A2C" w:rsidRDefault="008C2A2C" w:rsidP="005C0233">
      <w:pPr>
        <w:pStyle w:val="3"/>
      </w:pPr>
      <w:r>
        <w:rPr>
          <w:rFonts w:hint="eastAsia"/>
        </w:rPr>
        <w:t>监督学习中拟合曲线称为——回归</w:t>
      </w:r>
      <w:r>
        <w:rPr>
          <w:rFonts w:hint="eastAsia"/>
        </w:rPr>
        <w:t xml:space="preserve"> </w:t>
      </w:r>
    </w:p>
    <w:p w14:paraId="26DC7A9E" w14:textId="77777777" w:rsidR="00387865" w:rsidRDefault="00992061" w:rsidP="005C0233">
      <w:pPr>
        <w:pStyle w:val="3"/>
      </w:pPr>
      <w:r>
        <w:rPr>
          <w:rFonts w:hint="eastAsia"/>
        </w:rPr>
        <w:t>另一种应用：分类算法</w:t>
      </w:r>
    </w:p>
    <w:p w14:paraId="19BFFF05" w14:textId="4D0DD620" w:rsidR="00992061" w:rsidRDefault="00992061" w:rsidP="005C0233">
      <w:pPr>
        <w:pStyle w:val="3"/>
      </w:pPr>
      <w:r>
        <w:rPr>
          <w:rFonts w:hint="eastAsia"/>
        </w:rPr>
        <w:t>结果不必只是数字</w:t>
      </w:r>
      <w:r>
        <w:rPr>
          <w:rFonts w:hint="eastAsia"/>
        </w:rPr>
        <w:t xml:space="preserve"> </w:t>
      </w:r>
      <w:r>
        <w:rPr>
          <w:rFonts w:hint="eastAsia"/>
        </w:rPr>
        <w:t>对可能的结果进行分类</w:t>
      </w:r>
    </w:p>
    <w:p w14:paraId="26232C04" w14:textId="286A3E2C" w:rsidR="00992061" w:rsidRDefault="00992061" w:rsidP="005C0233">
      <w:pPr>
        <w:pStyle w:val="2"/>
        <w:rPr>
          <w:rFonts w:hint="eastAsia"/>
        </w:rPr>
      </w:pPr>
      <w:r>
        <w:rPr>
          <w:rFonts w:hint="eastAsia"/>
        </w:rPr>
        <w:t>无监督学习</w:t>
      </w:r>
    </w:p>
    <w:p w14:paraId="3E2DEE1D" w14:textId="4831C861" w:rsidR="00992061" w:rsidRDefault="00992061">
      <w:r>
        <w:rPr>
          <w:rFonts w:hint="eastAsia"/>
        </w:rPr>
        <w:t>给定数据与输出的</w:t>
      </w:r>
      <w:r>
        <w:rPr>
          <w:rFonts w:hint="eastAsia"/>
        </w:rPr>
        <w:t>Y</w:t>
      </w:r>
      <w:r>
        <w:rPr>
          <w:rFonts w:hint="eastAsia"/>
        </w:rPr>
        <w:t>没有关系：比如聚类算法</w:t>
      </w:r>
      <w:r w:rsidR="007C0461">
        <w:rPr>
          <w:rFonts w:hint="eastAsia"/>
        </w:rPr>
        <w:t>：</w:t>
      </w:r>
      <w:r>
        <w:rPr>
          <w:rFonts w:hint="eastAsia"/>
        </w:rPr>
        <w:t>不提前设定分类</w:t>
      </w:r>
      <w:r w:rsidR="00E9521A">
        <w:rPr>
          <w:rFonts w:hint="eastAsia"/>
        </w:rPr>
        <w:t>依据，仅仅依据数据集本身的分布特征进行聚类</w:t>
      </w:r>
    </w:p>
    <w:p w14:paraId="0122ABE9" w14:textId="7C5C1EA0" w:rsidR="00BC3881" w:rsidRDefault="00E9521A">
      <w:r>
        <w:rPr>
          <w:rFonts w:hint="eastAsia"/>
        </w:rPr>
        <w:t xml:space="preserve"> </w:t>
      </w:r>
      <w:proofErr w:type="spellStart"/>
      <w:r>
        <w:t>J</w:t>
      </w:r>
      <w:r>
        <w:rPr>
          <w:rFonts w:hint="eastAsia"/>
        </w:rPr>
        <w:t>upyter</w:t>
      </w:r>
      <w:proofErr w:type="spellEnd"/>
      <w:r>
        <w:t xml:space="preserve"> Notebook</w:t>
      </w:r>
    </w:p>
    <w:p w14:paraId="1F0117A9" w14:textId="2C9BEF97" w:rsidR="00BC3881" w:rsidRDefault="00BC3881">
      <w:r>
        <w:rPr>
          <w:rFonts w:hint="eastAsia"/>
        </w:rPr>
        <w:t>分类中只有少数给定集合中的输出</w:t>
      </w:r>
    </w:p>
    <w:p w14:paraId="0ED1B846" w14:textId="2A3D9D98" w:rsidR="00BC3881" w:rsidRDefault="00BC3881">
      <w:r>
        <w:rPr>
          <w:rFonts w:hint="eastAsia"/>
        </w:rPr>
        <w:t>而在回归中，理论上该有连续的无限多的输出</w:t>
      </w:r>
    </w:p>
    <w:p w14:paraId="325613D8" w14:textId="6FF6256B" w:rsidR="00BC3881" w:rsidRDefault="00BC3881" w:rsidP="00387865">
      <w:pPr>
        <w:pStyle w:val="3"/>
      </w:pPr>
      <w:r>
        <w:rPr>
          <w:rFonts w:hint="eastAsia"/>
        </w:rPr>
        <w:t>“训练集”</w:t>
      </w:r>
    </w:p>
    <w:p w14:paraId="00CAF98D" w14:textId="3FDB17E6" w:rsidR="00BC3881" w:rsidRDefault="00BC3881">
      <w:r>
        <w:rPr>
          <w:rFonts w:hint="eastAsia"/>
        </w:rPr>
        <w:t>训练示例</w:t>
      </w:r>
    </w:p>
    <w:p w14:paraId="0CB4577B" w14:textId="656DE0A2" w:rsidR="00BC3881" w:rsidRPr="00387865" w:rsidRDefault="00BC3881">
      <w:pPr>
        <w:rPr>
          <w:b/>
          <w:bCs/>
        </w:rPr>
      </w:pPr>
      <w:r w:rsidRPr="00387865">
        <w:rPr>
          <w:rFonts w:hint="eastAsia"/>
          <w:b/>
          <w:bCs/>
          <w:highlight w:val="yellow"/>
        </w:rPr>
        <w:t>包括训练特征和输出目标</w:t>
      </w:r>
    </w:p>
    <w:p w14:paraId="5F61716F" w14:textId="09961343" w:rsidR="00BC3881" w:rsidRDefault="00BC3881">
      <w:r>
        <w:t>Produce some function to take new x and produce a guess for y</w:t>
      </w:r>
    </w:p>
    <w:p w14:paraId="540AC412" w14:textId="25DAA21E" w:rsidR="00BC3881" w:rsidRDefault="00BC3881">
      <w:r>
        <w:t>Function is the model</w:t>
      </w:r>
    </w:p>
    <w:p w14:paraId="7F31A339" w14:textId="684EE041" w:rsidR="00BC3881" w:rsidRDefault="00BC3881">
      <w:r>
        <w:t>Simple y means a true values in reality</w:t>
      </w:r>
    </w:p>
    <w:p w14:paraId="2C9BF569" w14:textId="1172E69D" w:rsidR="00120025" w:rsidRDefault="00120025">
      <w:r>
        <w:rPr>
          <w:rFonts w:hint="eastAsia"/>
        </w:rPr>
        <w:t>代价函数，用于评估预测结果的函数</w:t>
      </w:r>
    </w:p>
    <w:p w14:paraId="424FDB31" w14:textId="3089B434" w:rsidR="00A83F02" w:rsidRDefault="00DC0C9B">
      <w:r>
        <w:rPr>
          <w:rFonts w:hint="eastAsia"/>
        </w:rPr>
        <w:t>平方</w:t>
      </w:r>
      <w:r w:rsidR="00A83F02">
        <w:rPr>
          <w:rFonts w:hint="eastAsia"/>
        </w:rPr>
        <w:t>误差</w:t>
      </w:r>
      <w:r>
        <w:rPr>
          <w:rFonts w:hint="eastAsia"/>
        </w:rPr>
        <w:t>代价函数：</w:t>
      </w:r>
      <w:r>
        <w:rPr>
          <w:rFonts w:hint="eastAsia"/>
        </w:rPr>
        <w:t>J</w:t>
      </w:r>
      <w:r>
        <w:t>(W,B) = 1/2M* SIGEMA</w:t>
      </w:r>
      <w:r>
        <w:rPr>
          <w:rFonts w:hint="eastAsia"/>
        </w:rPr>
        <w:t>从</w:t>
      </w:r>
      <w:r>
        <w:rPr>
          <w:rFonts w:hint="eastAsia"/>
        </w:rPr>
        <w:t>1</w:t>
      </w:r>
      <w:r>
        <w:t>-</w:t>
      </w:r>
      <w:r>
        <w:rPr>
          <w:rFonts w:hint="eastAsia"/>
        </w:rPr>
        <w:t>m</w:t>
      </w:r>
      <w:r>
        <w:rPr>
          <w:rFonts w:hint="eastAsia"/>
        </w:rPr>
        <w:t>（</w:t>
      </w:r>
      <w:proofErr w:type="spellStart"/>
      <w:r>
        <w:rPr>
          <w:rFonts w:hint="eastAsia"/>
        </w:rPr>
        <w:t>yhat</w:t>
      </w:r>
      <w:proofErr w:type="spellEnd"/>
      <w:r>
        <w:t>-</w:t>
      </w:r>
      <w:r>
        <w:rPr>
          <w:rFonts w:hint="eastAsia"/>
        </w:rPr>
        <w:t>y</w:t>
      </w:r>
      <w:r>
        <w:t>）</w:t>
      </w:r>
      <w:r>
        <w:t>^2</w:t>
      </w:r>
    </w:p>
    <w:p w14:paraId="5AEC87B5" w14:textId="779D0025" w:rsidR="00A83F02" w:rsidRDefault="003C0D06" w:rsidP="005C0233">
      <w:pPr>
        <w:pStyle w:val="2"/>
        <w:rPr>
          <w:rFonts w:hint="eastAsia"/>
        </w:rPr>
      </w:pPr>
      <w:r>
        <w:rPr>
          <w:rFonts w:hint="eastAsia"/>
        </w:rPr>
        <w:t>梯度下降算法</w:t>
      </w:r>
    </w:p>
    <w:p w14:paraId="242B2AF4" w14:textId="5E76B5C5" w:rsidR="00A83F02" w:rsidRDefault="003C0D06">
      <w:r>
        <w:rPr>
          <w:rFonts w:hint="eastAsia"/>
        </w:rPr>
        <w:t>选定初始猜测值</w:t>
      </w:r>
    </w:p>
    <w:p w14:paraId="1EA6797D" w14:textId="2466C150" w:rsidR="003C0D06" w:rsidRDefault="003C0D06">
      <w:r>
        <w:rPr>
          <w:rFonts w:hint="eastAsia"/>
        </w:rPr>
        <w:t>持续改变</w:t>
      </w:r>
      <w:proofErr w:type="spellStart"/>
      <w:r>
        <w:rPr>
          <w:rFonts w:hint="eastAsia"/>
        </w:rPr>
        <w:t>w</w:t>
      </w:r>
      <w:r>
        <w:t>,b</w:t>
      </w:r>
      <w:proofErr w:type="spellEnd"/>
      <w:r>
        <w:rPr>
          <w:rFonts w:hint="eastAsia"/>
        </w:rPr>
        <w:t>来改变</w:t>
      </w:r>
      <w:r>
        <w:rPr>
          <w:rFonts w:hint="eastAsia"/>
        </w:rPr>
        <w:t>J</w:t>
      </w:r>
      <w:r>
        <w:rPr>
          <w:rFonts w:hint="eastAsia"/>
        </w:rPr>
        <w:t>，直到得到合适的</w:t>
      </w:r>
      <w:r>
        <w:rPr>
          <w:rFonts w:hint="eastAsia"/>
        </w:rPr>
        <w:t>J</w:t>
      </w:r>
    </w:p>
    <w:p w14:paraId="0F9FA319" w14:textId="06FFC621" w:rsidR="003C0D06" w:rsidRDefault="003C0D06">
      <w:r>
        <w:rPr>
          <w:rFonts w:hint="eastAsia"/>
        </w:rPr>
        <w:t>改变的依据是，每次选择斜率最大的方向进行迭代</w:t>
      </w:r>
    </w:p>
    <w:p w14:paraId="2A04C486" w14:textId="0B21D529" w:rsidR="00B25B8A" w:rsidRDefault="00B25B8A">
      <w:r>
        <w:rPr>
          <w:rFonts w:hint="eastAsia"/>
        </w:rPr>
        <w:t>但是在这里只考虑</w:t>
      </w:r>
      <w:r>
        <w:rPr>
          <w:rFonts w:hint="eastAsia"/>
        </w:rPr>
        <w:t>w</w:t>
      </w:r>
      <w:r>
        <w:rPr>
          <w:rFonts w:hint="eastAsia"/>
        </w:rPr>
        <w:t>和</w:t>
      </w:r>
      <w:r>
        <w:rPr>
          <w:rFonts w:hint="eastAsia"/>
        </w:rPr>
        <w:t>b</w:t>
      </w:r>
      <w:r>
        <w:rPr>
          <w:rFonts w:hint="eastAsia"/>
        </w:rPr>
        <w:t>自己的梯度变化</w:t>
      </w:r>
    </w:p>
    <w:p w14:paraId="044A0899" w14:textId="659A1761" w:rsidR="008C4B83" w:rsidRDefault="008C4B83" w:rsidP="005C0233">
      <w:pPr>
        <w:pStyle w:val="3"/>
      </w:pPr>
      <w:r>
        <w:rPr>
          <w:rFonts w:hint="eastAsia"/>
        </w:rPr>
        <w:t>因为在该方向上，</w:t>
      </w:r>
      <w:r>
        <w:rPr>
          <w:rFonts w:hint="eastAsia"/>
        </w:rPr>
        <w:t>w</w:t>
      </w:r>
      <w:r>
        <w:rPr>
          <w:rFonts w:hint="eastAsia"/>
        </w:rPr>
        <w:t>的变化会引起代价的增加，因此</w:t>
      </w:r>
      <w:r>
        <w:rPr>
          <w:rFonts w:hint="eastAsia"/>
        </w:rPr>
        <w:t>w</w:t>
      </w:r>
      <w:r>
        <w:rPr>
          <w:rFonts w:hint="eastAsia"/>
        </w:rPr>
        <w:t>要往反方向变动，由是能够使得代价减少。</w:t>
      </w:r>
    </w:p>
    <w:p w14:paraId="681FC59C" w14:textId="355F64CE" w:rsidR="00A83F02" w:rsidRDefault="00F81ED5" w:rsidP="003C0D06">
      <w:pPr>
        <w:tabs>
          <w:tab w:val="left" w:pos="2555"/>
        </w:tabs>
      </w:pPr>
      <w:r w:rsidRPr="00F81ED5">
        <w:rPr>
          <w:noProof/>
        </w:rPr>
        <w:drawing>
          <wp:inline distT="0" distB="0" distL="0" distR="0" wp14:anchorId="27AAF6CC" wp14:editId="7D9D2AF3">
            <wp:extent cx="3286235" cy="882686"/>
            <wp:effectExtent l="0" t="0" r="0" b="0"/>
            <wp:docPr id="7526073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07335" name=""/>
                    <pic:cNvPicPr/>
                  </pic:nvPicPr>
                  <pic:blipFill>
                    <a:blip r:embed="rId7"/>
                    <a:stretch>
                      <a:fillRect/>
                    </a:stretch>
                  </pic:blipFill>
                  <pic:spPr>
                    <a:xfrm>
                      <a:off x="0" y="0"/>
                      <a:ext cx="3289288" cy="883506"/>
                    </a:xfrm>
                    <a:prstGeom prst="rect">
                      <a:avLst/>
                    </a:prstGeom>
                  </pic:spPr>
                </pic:pic>
              </a:graphicData>
            </a:graphic>
          </wp:inline>
        </w:drawing>
      </w:r>
    </w:p>
    <w:p w14:paraId="09C0C153" w14:textId="0B07EF00" w:rsidR="00A83F02" w:rsidRDefault="00107ECD" w:rsidP="005C0233">
      <w:pPr>
        <w:pStyle w:val="1"/>
      </w:pPr>
      <w:r>
        <w:rPr>
          <w:rFonts w:hint="eastAsia"/>
        </w:rPr>
        <w:lastRenderedPageBreak/>
        <w:t>多元线性回归</w:t>
      </w:r>
    </w:p>
    <w:p w14:paraId="2757C3DB" w14:textId="0EEB3BE5" w:rsidR="00107ECD" w:rsidRDefault="00107ECD">
      <w:r>
        <w:t xml:space="preserve">F(x) = </w:t>
      </w:r>
      <w:r>
        <w:rPr>
          <w:rFonts w:hint="eastAsia"/>
        </w:rPr>
        <w:t>向量</w:t>
      </w:r>
      <w:r>
        <w:rPr>
          <w:rFonts w:hint="eastAsia"/>
        </w:rPr>
        <w:t>w</w:t>
      </w:r>
      <w:r>
        <w:t>.</w:t>
      </w:r>
      <w:r>
        <w:rPr>
          <w:rFonts w:hint="eastAsia"/>
        </w:rPr>
        <w:t>向量</w:t>
      </w:r>
      <w:r>
        <w:rPr>
          <w:rFonts w:hint="eastAsia"/>
        </w:rPr>
        <w:t>x</w:t>
      </w:r>
      <w:r>
        <w:t xml:space="preserve">+ </w:t>
      </w:r>
      <w:r>
        <w:rPr>
          <w:rFonts w:hint="eastAsia"/>
        </w:rPr>
        <w:t>b</w:t>
      </w:r>
    </w:p>
    <w:p w14:paraId="5AABE8F5" w14:textId="0D36CC78" w:rsidR="00107ECD" w:rsidRDefault="00107ECD" w:rsidP="005C0233">
      <w:pPr>
        <w:pStyle w:val="2"/>
        <w:rPr>
          <w:rFonts w:hint="eastAsia"/>
        </w:rPr>
      </w:pPr>
      <w:r>
        <w:rPr>
          <w:rFonts w:hint="eastAsia"/>
        </w:rPr>
        <w:t>矢量化思想</w:t>
      </w:r>
    </w:p>
    <w:p w14:paraId="5DAB2CAB" w14:textId="06ED1EA1" w:rsidR="000B5032" w:rsidRDefault="000B5032">
      <w:r>
        <w:rPr>
          <w:rFonts w:hint="eastAsia"/>
        </w:rPr>
        <w:t>即矩阵</w:t>
      </w:r>
      <w:proofErr w:type="gramStart"/>
      <w:r>
        <w:rPr>
          <w:rFonts w:hint="eastAsia"/>
        </w:rPr>
        <w:t>化数据</w:t>
      </w:r>
      <w:proofErr w:type="gramEnd"/>
      <w:r>
        <w:rPr>
          <w:rFonts w:hint="eastAsia"/>
        </w:rPr>
        <w:t>集然后使用</w:t>
      </w:r>
      <w:proofErr w:type="spellStart"/>
      <w:r>
        <w:rPr>
          <w:rFonts w:hint="eastAsia"/>
        </w:rPr>
        <w:t>numpy</w:t>
      </w:r>
      <w:proofErr w:type="spellEnd"/>
      <w:r>
        <w:rPr>
          <w:rFonts w:hint="eastAsia"/>
        </w:rPr>
        <w:t>数组运算</w:t>
      </w:r>
    </w:p>
    <w:p w14:paraId="23D197B9" w14:textId="1305F232" w:rsidR="00A83F02" w:rsidRDefault="00B25B8A">
      <w:r>
        <w:rPr>
          <w:rFonts w:hint="eastAsia"/>
        </w:rPr>
        <w:t>专用于线性回归的方法：</w:t>
      </w:r>
    </w:p>
    <w:p w14:paraId="523E7270" w14:textId="14864DD8" w:rsidR="00B25B8A" w:rsidRDefault="00B25B8A">
      <w:r>
        <w:rPr>
          <w:rFonts w:hint="eastAsia"/>
        </w:rPr>
        <w:t>正规方程法</w:t>
      </w:r>
      <w:r>
        <w:rPr>
          <w:rFonts w:hint="eastAsia"/>
        </w:rPr>
        <w:t xml:space="preserve"> </w:t>
      </w:r>
      <w:r>
        <w:rPr>
          <w:rFonts w:hint="eastAsia"/>
        </w:rPr>
        <w:t>不需要迭代的方法</w:t>
      </w:r>
    </w:p>
    <w:p w14:paraId="700758A9" w14:textId="7BFE8E59" w:rsidR="005C0233" w:rsidRDefault="00B25B8A" w:rsidP="005C0233">
      <w:r>
        <w:rPr>
          <w:rFonts w:hint="eastAsia"/>
        </w:rPr>
        <w:t>但是不适用大量数据集的分析</w:t>
      </w:r>
      <w:r>
        <w:rPr>
          <w:rFonts w:hint="eastAsia"/>
        </w:rPr>
        <w:t xml:space="preserve"> </w:t>
      </w:r>
    </w:p>
    <w:p w14:paraId="1EBE0FFF" w14:textId="14368175" w:rsidR="001A7B4D" w:rsidRDefault="005C0233" w:rsidP="005C0233">
      <w:pPr>
        <w:pStyle w:val="2"/>
        <w:rPr>
          <w:rFonts w:hint="eastAsia"/>
        </w:rPr>
      </w:pPr>
      <w:r>
        <w:rPr>
          <w:rFonts w:hint="eastAsia"/>
        </w:rPr>
        <w:t>→特征缩放</w:t>
      </w:r>
    </w:p>
    <w:p w14:paraId="0D2062A4" w14:textId="2F50F022" w:rsidR="001A7B4D" w:rsidRDefault="001A7B4D">
      <w:r>
        <w:rPr>
          <w:rFonts w:hint="eastAsia"/>
        </w:rPr>
        <w:t>缩放某个自变量的值范围来防止不同变量之间特征值相差过大</w:t>
      </w:r>
    </w:p>
    <w:p w14:paraId="0F02C8DA" w14:textId="7D2E1C1F" w:rsidR="001A7B4D" w:rsidRDefault="001A7B4D">
      <w:r>
        <w:rPr>
          <w:rFonts w:hint="eastAsia"/>
        </w:rPr>
        <w:t>使得每个自变量的系数的值都在一个大致相当的范围</w:t>
      </w:r>
    </w:p>
    <w:p w14:paraId="72D3E858" w14:textId="77777777" w:rsidR="005C0233" w:rsidRDefault="000D50C8">
      <w:r>
        <w:rPr>
          <w:rFonts w:hint="eastAsia"/>
        </w:rPr>
        <w:t>除以最大值、</w:t>
      </w:r>
    </w:p>
    <w:p w14:paraId="07B3B514" w14:textId="77777777" w:rsidR="005C0233" w:rsidRDefault="000D50C8" w:rsidP="005C0233">
      <w:pPr>
        <w:pStyle w:val="3"/>
      </w:pPr>
      <w:r>
        <w:rPr>
          <w:rFonts w:hint="eastAsia"/>
        </w:rPr>
        <w:t>均值归一化：</w:t>
      </w:r>
    </w:p>
    <w:p w14:paraId="5F0E2A7B" w14:textId="46856D02" w:rsidR="005C0233" w:rsidRDefault="000D50C8">
      <w:r>
        <w:rPr>
          <w:rFonts w:hint="eastAsia"/>
        </w:rPr>
        <w:t>求完均值</w:t>
      </w:r>
      <w:r>
        <w:rPr>
          <w:rFonts w:hint="eastAsia"/>
        </w:rPr>
        <w:t>m</w:t>
      </w:r>
      <w:r>
        <w:t>ean</w:t>
      </w:r>
    </w:p>
    <w:p w14:paraId="08A518F7" w14:textId="77777777" w:rsidR="005C0233" w:rsidRDefault="000D50C8">
      <w:r>
        <w:rPr>
          <w:rFonts w:hint="eastAsia"/>
        </w:rPr>
        <w:t>x</w:t>
      </w:r>
      <w:r>
        <w:t>_ = x- mean/(max- min)</w:t>
      </w:r>
      <w:r>
        <w:rPr>
          <w:rFonts w:hint="eastAsia"/>
        </w:rPr>
        <w:t>、</w:t>
      </w:r>
    </w:p>
    <w:p w14:paraId="447E6FA7" w14:textId="3D809371" w:rsidR="001A7B4D" w:rsidRDefault="000D50C8" w:rsidP="005C0233">
      <w:pPr>
        <w:pStyle w:val="3"/>
      </w:pPr>
      <w:r>
        <w:rPr>
          <w:rFonts w:hint="eastAsia"/>
        </w:rPr>
        <w:t>Z</w:t>
      </w:r>
      <w:r>
        <w:rPr>
          <w:rFonts w:hint="eastAsia"/>
        </w:rPr>
        <w:t>值标准化</w:t>
      </w:r>
    </w:p>
    <w:p w14:paraId="65C22B3E" w14:textId="0A111A08" w:rsidR="000D50C8" w:rsidRDefault="000D50C8" w:rsidP="000D50C8">
      <w:r>
        <w:t>M</w:t>
      </w:r>
      <w:r>
        <w:rPr>
          <w:rFonts w:hint="eastAsia"/>
        </w:rPr>
        <w:t>u</w:t>
      </w:r>
      <w:r>
        <w:t xml:space="preserve"> </w:t>
      </w:r>
      <w:r>
        <w:rPr>
          <w:rFonts w:hint="eastAsia"/>
        </w:rPr>
        <w:t>sigma</w:t>
      </w:r>
      <w:r>
        <w:t xml:space="preserve"> </w:t>
      </w:r>
    </w:p>
    <w:p w14:paraId="6501D93D" w14:textId="4D20650B" w:rsidR="000D50C8" w:rsidRDefault="000D50C8" w:rsidP="000D50C8">
      <w:r>
        <w:t>X1 = (x1- mu1)/sigma1</w:t>
      </w:r>
    </w:p>
    <w:p w14:paraId="12F7F2B2" w14:textId="76B6D96D" w:rsidR="000D50C8" w:rsidRDefault="000D50C8" w:rsidP="000D50C8">
      <w:r>
        <w:rPr>
          <w:rFonts w:hint="eastAsia"/>
        </w:rPr>
        <w:t>当特征值比较大的时候好的模型</w:t>
      </w:r>
      <w:proofErr w:type="gramStart"/>
      <w:r>
        <w:rPr>
          <w:rFonts w:hint="eastAsia"/>
        </w:rPr>
        <w:t>会试着</w:t>
      </w:r>
      <w:proofErr w:type="gramEnd"/>
      <w:r>
        <w:rPr>
          <w:rFonts w:hint="eastAsia"/>
        </w:rPr>
        <w:t>使用比较小的参数。</w:t>
      </w:r>
    </w:p>
    <w:p w14:paraId="694836E0" w14:textId="4FA5B73F" w:rsidR="000D50C8" w:rsidRDefault="000D50C8" w:rsidP="000D50C8">
      <w:r>
        <w:rPr>
          <w:rFonts w:hint="eastAsia"/>
        </w:rPr>
        <w:t>根据经验，执行特征缩放的时候总是希望把缩放后的值控制在</w:t>
      </w:r>
      <w:r>
        <w:rPr>
          <w:rFonts w:hint="eastAsia"/>
        </w:rPr>
        <w:t>-</w:t>
      </w:r>
      <w:r>
        <w:t>1:1</w:t>
      </w:r>
      <w:r>
        <w:rPr>
          <w:rFonts w:hint="eastAsia"/>
        </w:rPr>
        <w:t>之间</w:t>
      </w:r>
    </w:p>
    <w:p w14:paraId="2E18C3DA" w14:textId="1AFE46E6" w:rsidR="000D50C8" w:rsidRDefault="000D50C8" w:rsidP="000D50C8">
      <w:r>
        <w:rPr>
          <w:rFonts w:hint="eastAsia"/>
        </w:rPr>
        <w:t>或者避免值域过于松散或者紧凑的时候可以适当的缩放</w:t>
      </w:r>
    </w:p>
    <w:p w14:paraId="2AC3308C" w14:textId="2DD30A74" w:rsidR="000D50C8" w:rsidRDefault="000D50C8" w:rsidP="000D50C8">
      <w:r>
        <w:rPr>
          <w:rFonts w:hint="eastAsia"/>
        </w:rPr>
        <w:t>特征缩放可以加快梯度下降的速度</w:t>
      </w:r>
    </w:p>
    <w:p w14:paraId="2EAFC915" w14:textId="5322EE01" w:rsidR="00A83F02" w:rsidRDefault="001A6F53">
      <w:r>
        <w:rPr>
          <w:rFonts w:hint="eastAsia"/>
        </w:rPr>
        <w:t>通过绘制成本函数关于迭代次数的图像来观察</w:t>
      </w:r>
    </w:p>
    <w:p w14:paraId="7EB6FD25" w14:textId="56DA2427" w:rsidR="001A6F53" w:rsidRDefault="001A6F53">
      <w:r>
        <w:rPr>
          <w:rFonts w:hint="eastAsia"/>
        </w:rPr>
        <w:t>正常情况下随着迭代次数的增多，成本函数会逐渐收敛于某一值</w:t>
      </w:r>
    </w:p>
    <w:p w14:paraId="54648633" w14:textId="30D0FA2F" w:rsidR="001A6F53" w:rsidRPr="000D50C8" w:rsidRDefault="001A6F53">
      <w:r>
        <w:rPr>
          <w:rFonts w:hint="eastAsia"/>
        </w:rPr>
        <w:t>若随迭代次数成本</w:t>
      </w:r>
      <w:proofErr w:type="gramStart"/>
      <w:r>
        <w:rPr>
          <w:rFonts w:hint="eastAsia"/>
        </w:rPr>
        <w:t>忽大忽小可</w:t>
      </w:r>
      <w:proofErr w:type="gramEnd"/>
      <w:r>
        <w:rPr>
          <w:rFonts w:hint="eastAsia"/>
        </w:rPr>
        <w:t>能说明代码有问题</w:t>
      </w:r>
    </w:p>
    <w:p w14:paraId="722A11DE" w14:textId="1444DCA2" w:rsidR="00A83F02" w:rsidRDefault="001A6F53">
      <w:r w:rsidRPr="001A6F53">
        <w:rPr>
          <w:noProof/>
        </w:rPr>
        <w:drawing>
          <wp:inline distT="0" distB="0" distL="0" distR="0" wp14:anchorId="156BF533" wp14:editId="446FE9CD">
            <wp:extent cx="3310359" cy="2283693"/>
            <wp:effectExtent l="0" t="0" r="4445" b="2540"/>
            <wp:docPr id="7932439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3933" name=""/>
                    <pic:cNvPicPr/>
                  </pic:nvPicPr>
                  <pic:blipFill>
                    <a:blip r:embed="rId8"/>
                    <a:stretch>
                      <a:fillRect/>
                    </a:stretch>
                  </pic:blipFill>
                  <pic:spPr>
                    <a:xfrm>
                      <a:off x="0" y="0"/>
                      <a:ext cx="3315165" cy="2287008"/>
                    </a:xfrm>
                    <a:prstGeom prst="rect">
                      <a:avLst/>
                    </a:prstGeom>
                  </pic:spPr>
                </pic:pic>
              </a:graphicData>
            </a:graphic>
          </wp:inline>
        </w:drawing>
      </w:r>
    </w:p>
    <w:p w14:paraId="3797A1BD" w14:textId="01E3833B" w:rsidR="00A83F02" w:rsidRDefault="001A6F53">
      <w:r>
        <w:rPr>
          <w:rFonts w:hint="eastAsia"/>
        </w:rPr>
        <w:t>若梯度下降不起作用，尝试把学习系数设置的很小</w:t>
      </w:r>
    </w:p>
    <w:p w14:paraId="557E71D1" w14:textId="2E3B0706" w:rsidR="001A6F53" w:rsidRDefault="001A6F53">
      <w:r>
        <w:rPr>
          <w:rFonts w:hint="eastAsia"/>
        </w:rPr>
        <w:t>推荐从小到大尝试系数</w:t>
      </w:r>
    </w:p>
    <w:p w14:paraId="0F35DCDA" w14:textId="0E572527" w:rsidR="001A6F53" w:rsidRDefault="001A6F53" w:rsidP="005C0233">
      <w:pPr>
        <w:pStyle w:val="2"/>
        <w:rPr>
          <w:rFonts w:hint="eastAsia"/>
        </w:rPr>
      </w:pPr>
      <w:r>
        <w:rPr>
          <w:rFonts w:hint="eastAsia"/>
        </w:rPr>
        <w:lastRenderedPageBreak/>
        <w:t>特征工程</w:t>
      </w:r>
    </w:p>
    <w:p w14:paraId="65F06FB9" w14:textId="73D30BC0" w:rsidR="001A6F53" w:rsidRDefault="001A6F53">
      <w:r>
        <w:rPr>
          <w:rFonts w:hint="eastAsia"/>
        </w:rPr>
        <w:t>选择正确的、有效的特征</w:t>
      </w:r>
    </w:p>
    <w:p w14:paraId="1EA89642" w14:textId="4E239A59" w:rsidR="001A6F53" w:rsidRDefault="00F051AE">
      <w:r>
        <w:rPr>
          <w:rFonts w:hint="eastAsia"/>
        </w:rPr>
        <w:t>预设</w:t>
      </w:r>
      <w:r w:rsidR="00485CB1">
        <w:rPr>
          <w:rFonts w:hint="eastAsia"/>
        </w:rPr>
        <w:t>多项式函数形式</w:t>
      </w:r>
      <w:r>
        <w:rPr>
          <w:rFonts w:hint="eastAsia"/>
        </w:rPr>
        <w:t>次数越大特征</w:t>
      </w:r>
      <w:proofErr w:type="gramStart"/>
      <w:r>
        <w:rPr>
          <w:rFonts w:hint="eastAsia"/>
        </w:rPr>
        <w:t>缩放越</w:t>
      </w:r>
      <w:proofErr w:type="gramEnd"/>
      <w:r>
        <w:rPr>
          <w:rFonts w:hint="eastAsia"/>
        </w:rPr>
        <w:t>重要</w:t>
      </w:r>
    </w:p>
    <w:p w14:paraId="7DD260E4" w14:textId="77777777" w:rsidR="005F45FD" w:rsidRDefault="00485CB1" w:rsidP="005F45FD">
      <w:pPr>
        <w:pStyle w:val="2"/>
        <w:rPr>
          <w:rFonts w:hint="eastAsia"/>
        </w:rPr>
      </w:pPr>
      <w:r>
        <w:rPr>
          <w:rFonts w:hint="eastAsia"/>
        </w:rPr>
        <w:t>逻辑回归</w:t>
      </w:r>
      <w:r>
        <w:rPr>
          <w:rFonts w:hint="eastAsia"/>
        </w:rPr>
        <w:t xml:space="preserve"> </w:t>
      </w:r>
    </w:p>
    <w:p w14:paraId="491A291B" w14:textId="3A7A3865" w:rsidR="00485CB1" w:rsidRDefault="00485CB1">
      <w:r>
        <w:rPr>
          <w:rFonts w:hint="eastAsia"/>
        </w:rPr>
        <w:t>一种分类算法的解决方案</w:t>
      </w:r>
    </w:p>
    <w:p w14:paraId="547FBBBB" w14:textId="31CBFA7F" w:rsidR="00485CB1" w:rsidRDefault="00F826B1">
      <w:r>
        <w:rPr>
          <w:rFonts w:hint="eastAsia"/>
        </w:rPr>
        <w:t>逻辑函数</w:t>
      </w:r>
      <w:r>
        <w:rPr>
          <w:rFonts w:hint="eastAsia"/>
        </w:rPr>
        <w:t xml:space="preserve"> </w:t>
      </w:r>
      <w:r>
        <w:rPr>
          <w:rFonts w:hint="eastAsia"/>
        </w:rPr>
        <w:t>输出值在</w:t>
      </w:r>
      <w:r>
        <w:rPr>
          <w:rFonts w:hint="eastAsia"/>
        </w:rPr>
        <w:t>0</w:t>
      </w:r>
      <w:r>
        <w:t>-1</w:t>
      </w:r>
    </w:p>
    <w:p w14:paraId="6614A471" w14:textId="5780F8BC" w:rsidR="00F826B1" w:rsidRDefault="00F826B1" w:rsidP="005C0233">
      <w:pPr>
        <w:pStyle w:val="3"/>
      </w:pPr>
      <w:r>
        <w:t>G(z) = 1/ (1+e^-z)</w:t>
      </w:r>
    </w:p>
    <w:p w14:paraId="067990E3" w14:textId="098CBDF8" w:rsidR="00F826B1" w:rsidRDefault="00F826B1" w:rsidP="005C0233">
      <w:pPr>
        <w:pStyle w:val="3"/>
      </w:pPr>
      <w:r>
        <w:t xml:space="preserve">Z = </w:t>
      </w:r>
      <w:proofErr w:type="spellStart"/>
      <w:r>
        <w:t>wx+b</w:t>
      </w:r>
      <w:proofErr w:type="spellEnd"/>
    </w:p>
    <w:p w14:paraId="56C276FA" w14:textId="2535C7F6" w:rsidR="00F826B1" w:rsidRDefault="00F826B1">
      <w:r>
        <w:rPr>
          <w:rFonts w:hint="eastAsia"/>
        </w:rPr>
        <w:t>输入特征值得到</w:t>
      </w:r>
      <w:r>
        <w:rPr>
          <w:rFonts w:hint="eastAsia"/>
        </w:rPr>
        <w:t>0</w:t>
      </w:r>
      <w:r>
        <w:t>-1</w:t>
      </w:r>
      <w:r>
        <w:rPr>
          <w:rFonts w:hint="eastAsia"/>
        </w:rPr>
        <w:t>的概率</w:t>
      </w:r>
    </w:p>
    <w:p w14:paraId="4C288970" w14:textId="46E521DF" w:rsidR="00A83F02" w:rsidRDefault="00412931">
      <w:r w:rsidRPr="00412931">
        <w:rPr>
          <w:noProof/>
        </w:rPr>
        <w:drawing>
          <wp:inline distT="0" distB="0" distL="0" distR="0" wp14:anchorId="1C63253D" wp14:editId="5D914246">
            <wp:extent cx="2341156" cy="810260"/>
            <wp:effectExtent l="0" t="0" r="2540" b="8890"/>
            <wp:docPr id="1272762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62245" name=""/>
                    <pic:cNvPicPr/>
                  </pic:nvPicPr>
                  <pic:blipFill>
                    <a:blip r:embed="rId9"/>
                    <a:stretch>
                      <a:fillRect/>
                    </a:stretch>
                  </pic:blipFill>
                  <pic:spPr>
                    <a:xfrm rot="10800000" flipH="1" flipV="1">
                      <a:off x="0" y="0"/>
                      <a:ext cx="2462465" cy="852244"/>
                    </a:xfrm>
                    <a:prstGeom prst="rect">
                      <a:avLst/>
                    </a:prstGeom>
                  </pic:spPr>
                </pic:pic>
              </a:graphicData>
            </a:graphic>
          </wp:inline>
        </w:drawing>
      </w:r>
    </w:p>
    <w:p w14:paraId="4DFA3469" w14:textId="5FD60279" w:rsidR="00A83F02" w:rsidRDefault="00412931">
      <w:r>
        <w:rPr>
          <w:rFonts w:hint="eastAsia"/>
        </w:rPr>
        <w:t>也存在</w:t>
      </w:r>
      <w:r>
        <w:rPr>
          <w:rFonts w:hint="eastAsia"/>
        </w:rPr>
        <w:t>g</w:t>
      </w:r>
      <w:r>
        <w:t>(z) = g(w1x1+w2</w:t>
      </w:r>
      <w:r>
        <w:rPr>
          <w:rFonts w:hint="eastAsia"/>
        </w:rPr>
        <w:t>x</w:t>
      </w:r>
      <w:r>
        <w:t>2 + b)</w:t>
      </w:r>
    </w:p>
    <w:p w14:paraId="4EFDDC3E" w14:textId="5F51442C" w:rsidR="00412931" w:rsidRDefault="00412931">
      <w:r>
        <w:t xml:space="preserve">Z = </w:t>
      </w:r>
      <w:proofErr w:type="gramStart"/>
      <w:r>
        <w:t>f(</w:t>
      </w:r>
      <w:proofErr w:type="gramEnd"/>
      <w:r>
        <w:t>x1, x2)</w:t>
      </w:r>
    </w:p>
    <w:p w14:paraId="3EA02EA5" w14:textId="6768DF87" w:rsidR="00674CFE" w:rsidRDefault="00674CFE">
      <w:r>
        <w:rPr>
          <w:rFonts w:hint="eastAsia"/>
        </w:rPr>
        <w:t>逻辑回归的成本函数</w:t>
      </w:r>
    </w:p>
    <w:p w14:paraId="61106926" w14:textId="4162CBB2" w:rsidR="00674CFE" w:rsidRDefault="00674CFE">
      <w:r>
        <w:rPr>
          <w:rFonts w:hint="eastAsia"/>
        </w:rPr>
        <w:t>平方误差成本函数并不适用</w:t>
      </w:r>
    </w:p>
    <w:p w14:paraId="342080F4" w14:textId="4F77EBBF" w:rsidR="00674CFE" w:rsidRPr="00674CFE" w:rsidRDefault="00674CFE">
      <w:pPr>
        <w:rPr>
          <w:b/>
          <w:bCs/>
        </w:rPr>
      </w:pPr>
      <w:r w:rsidRPr="00674CFE">
        <w:rPr>
          <w:noProof/>
        </w:rPr>
        <w:drawing>
          <wp:inline distT="0" distB="0" distL="0" distR="0" wp14:anchorId="469BE8B6" wp14:editId="6843E3FF">
            <wp:extent cx="2933322" cy="791778"/>
            <wp:effectExtent l="0" t="0" r="635" b="8890"/>
            <wp:docPr id="2767615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61529" name=""/>
                    <pic:cNvPicPr/>
                  </pic:nvPicPr>
                  <pic:blipFill>
                    <a:blip r:embed="rId10"/>
                    <a:stretch>
                      <a:fillRect/>
                    </a:stretch>
                  </pic:blipFill>
                  <pic:spPr>
                    <a:xfrm>
                      <a:off x="0" y="0"/>
                      <a:ext cx="2946331" cy="795290"/>
                    </a:xfrm>
                    <a:prstGeom prst="rect">
                      <a:avLst/>
                    </a:prstGeom>
                  </pic:spPr>
                </pic:pic>
              </a:graphicData>
            </a:graphic>
          </wp:inline>
        </w:drawing>
      </w:r>
    </w:p>
    <w:p w14:paraId="6E984097" w14:textId="4254C29C" w:rsidR="00A83F02" w:rsidRDefault="000F1751">
      <w:r w:rsidRPr="000F1751">
        <w:rPr>
          <w:noProof/>
        </w:rPr>
        <w:drawing>
          <wp:inline distT="0" distB="0" distL="0" distR="0" wp14:anchorId="48BAB782" wp14:editId="7F54421C">
            <wp:extent cx="4852898" cy="454558"/>
            <wp:effectExtent l="0" t="0" r="0" b="3175"/>
            <wp:docPr id="960164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64101" name=""/>
                    <pic:cNvPicPr/>
                  </pic:nvPicPr>
                  <pic:blipFill>
                    <a:blip r:embed="rId11"/>
                    <a:stretch>
                      <a:fillRect/>
                    </a:stretch>
                  </pic:blipFill>
                  <pic:spPr>
                    <a:xfrm>
                      <a:off x="0" y="0"/>
                      <a:ext cx="4896711" cy="458662"/>
                    </a:xfrm>
                    <a:prstGeom prst="rect">
                      <a:avLst/>
                    </a:prstGeom>
                  </pic:spPr>
                </pic:pic>
              </a:graphicData>
            </a:graphic>
          </wp:inline>
        </w:drawing>
      </w:r>
    </w:p>
    <w:p w14:paraId="6B6E73CA" w14:textId="0A9A336F" w:rsidR="00674CFE" w:rsidRDefault="00506FB4">
      <w:r>
        <w:rPr>
          <w:rFonts w:hint="eastAsia"/>
        </w:rPr>
        <w:t>仍然使用梯度下降的方法接近最优解</w:t>
      </w:r>
    </w:p>
    <w:p w14:paraId="1600DC1B" w14:textId="4BB135DC" w:rsidR="00674CFE" w:rsidRDefault="00506FB4">
      <w:r w:rsidRPr="00506FB4">
        <w:rPr>
          <w:noProof/>
        </w:rPr>
        <w:drawing>
          <wp:inline distT="0" distB="0" distL="0" distR="0" wp14:anchorId="6EB26DC6" wp14:editId="3089FFB3">
            <wp:extent cx="2759379" cy="1241181"/>
            <wp:effectExtent l="0" t="0" r="3175" b="0"/>
            <wp:docPr id="17597583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58328" name=""/>
                    <pic:cNvPicPr/>
                  </pic:nvPicPr>
                  <pic:blipFill>
                    <a:blip r:embed="rId12"/>
                    <a:stretch>
                      <a:fillRect/>
                    </a:stretch>
                  </pic:blipFill>
                  <pic:spPr>
                    <a:xfrm>
                      <a:off x="0" y="0"/>
                      <a:ext cx="2782318" cy="1251499"/>
                    </a:xfrm>
                    <a:prstGeom prst="rect">
                      <a:avLst/>
                    </a:prstGeom>
                  </pic:spPr>
                </pic:pic>
              </a:graphicData>
            </a:graphic>
          </wp:inline>
        </w:drawing>
      </w:r>
    </w:p>
    <w:p w14:paraId="49423E7F" w14:textId="53F815EC" w:rsidR="00C7104B" w:rsidRDefault="00C7104B">
      <w:r>
        <w:rPr>
          <w:rFonts w:hint="eastAsia"/>
        </w:rPr>
        <w:t>寻找决策边界：即使得</w:t>
      </w:r>
      <w:r>
        <w:rPr>
          <w:rFonts w:hint="eastAsia"/>
        </w:rPr>
        <w:t xml:space="preserve">z = w*x +b </w:t>
      </w:r>
      <w:r>
        <w:rPr>
          <w:rFonts w:hint="eastAsia"/>
        </w:rPr>
        <w:t>恰好</w:t>
      </w:r>
      <w:r>
        <w:rPr>
          <w:rFonts w:hint="eastAsia"/>
        </w:rPr>
        <w:t>= 0</w:t>
      </w:r>
      <w:r>
        <w:rPr>
          <w:rFonts w:hint="eastAsia"/>
        </w:rPr>
        <w:t>的那一条线</w:t>
      </w:r>
    </w:p>
    <w:p w14:paraId="607CCD6A" w14:textId="756E1412" w:rsidR="00C7104B" w:rsidRDefault="00D86A82">
      <w:r>
        <w:rPr>
          <w:rFonts w:hint="eastAsia"/>
        </w:rPr>
        <w:t>为</w:t>
      </w:r>
      <w:r w:rsidRPr="005F45FD">
        <w:rPr>
          <w:rFonts w:hint="eastAsia"/>
          <w:b/>
          <w:bCs/>
          <w:color w:val="EE0000"/>
        </w:rPr>
        <w:t>凸函数</w:t>
      </w:r>
      <w:r>
        <w:rPr>
          <w:rFonts w:hint="eastAsia"/>
        </w:rPr>
        <w:t>的成本函数才适用梯度下降，否则容易陷入局部最优</w:t>
      </w:r>
    </w:p>
    <w:p w14:paraId="3B3B4A72" w14:textId="0D646B80" w:rsidR="00A83F02" w:rsidRDefault="00506FB4">
      <w:r>
        <w:rPr>
          <w:rFonts w:hint="eastAsia"/>
        </w:rPr>
        <w:t>利用矢量化和特征缩放来优化代码</w:t>
      </w:r>
    </w:p>
    <w:p w14:paraId="37A6AB62" w14:textId="508E6E49" w:rsidR="0035734D" w:rsidRDefault="0035734D">
      <w:r>
        <w:rPr>
          <w:rFonts w:hint="eastAsia"/>
        </w:rPr>
        <w:t>过拟合和欠拟合</w:t>
      </w:r>
    </w:p>
    <w:p w14:paraId="10E46AB3" w14:textId="77777777" w:rsidR="005F45FD" w:rsidRDefault="0035734D" w:rsidP="005F45FD">
      <w:pPr>
        <w:pStyle w:val="3"/>
      </w:pPr>
      <w:r>
        <w:rPr>
          <w:rFonts w:hint="eastAsia"/>
        </w:rPr>
        <w:lastRenderedPageBreak/>
        <w:t>泛化</w:t>
      </w:r>
    </w:p>
    <w:p w14:paraId="5C2878E3" w14:textId="25DE1C36" w:rsidR="0035734D" w:rsidRDefault="0035734D">
      <w:r>
        <w:rPr>
          <w:rFonts w:hint="eastAsia"/>
        </w:rPr>
        <w:t>对训练集之外的数据进行比较好的拟合</w:t>
      </w:r>
    </w:p>
    <w:p w14:paraId="3D90A02C" w14:textId="4BF7F5E4" w:rsidR="0035734D" w:rsidRPr="005F45FD" w:rsidRDefault="0035734D">
      <w:pPr>
        <w:rPr>
          <w:b/>
          <w:bCs/>
          <w:color w:val="EE0000"/>
        </w:rPr>
      </w:pPr>
      <w:r w:rsidRPr="005F45FD">
        <w:rPr>
          <w:rFonts w:hint="eastAsia"/>
          <w:b/>
          <w:bCs/>
          <w:color w:val="EE0000"/>
        </w:rPr>
        <w:t>不希望有太高的方差也不希望有太大的偏差</w:t>
      </w:r>
    </w:p>
    <w:p w14:paraId="335B8149" w14:textId="68756957" w:rsidR="00D56D89" w:rsidRDefault="00D56D89" w:rsidP="00D56D89">
      <w:pPr>
        <w:pStyle w:val="3"/>
      </w:pPr>
      <w:r>
        <w:rPr>
          <w:rFonts w:hint="eastAsia"/>
        </w:rPr>
        <w:t>高</w:t>
      </w:r>
      <w:proofErr w:type="gramStart"/>
      <w:r>
        <w:rPr>
          <w:rFonts w:hint="eastAsia"/>
        </w:rPr>
        <w:t>方差很</w:t>
      </w:r>
      <w:proofErr w:type="gramEnd"/>
      <w:r>
        <w:rPr>
          <w:rFonts w:hint="eastAsia"/>
        </w:rPr>
        <w:t>可能意味着过拟合</w:t>
      </w:r>
    </w:p>
    <w:p w14:paraId="77EFF0F1" w14:textId="3C9971F0" w:rsidR="0035734D" w:rsidRDefault="0035734D">
      <w:r>
        <w:t>Just right</w:t>
      </w:r>
    </w:p>
    <w:p w14:paraId="4DDA5322" w14:textId="713715E8" w:rsidR="001C2C95" w:rsidRDefault="001C2C95">
      <w:r>
        <w:rPr>
          <w:rFonts w:hint="eastAsia"/>
        </w:rPr>
        <w:t>通过寻找更大的训练集或者减少特征数目来防止过拟合</w:t>
      </w:r>
    </w:p>
    <w:p w14:paraId="4CB0F373" w14:textId="16126DB7" w:rsidR="001C2C95" w:rsidRDefault="001C2C95">
      <w:r>
        <w:rPr>
          <w:rFonts w:hint="eastAsia"/>
        </w:rPr>
        <w:t>特征选择</w:t>
      </w:r>
    </w:p>
    <w:p w14:paraId="7BF417B3" w14:textId="2F64C6AC" w:rsidR="001C2C95" w:rsidRDefault="001C2C95" w:rsidP="00CB4D6B">
      <w:pPr>
        <w:pStyle w:val="3"/>
      </w:pPr>
      <w:r>
        <w:rPr>
          <w:rFonts w:hint="eastAsia"/>
        </w:rPr>
        <w:t>正则化：鼓励缩小参数而非去除特征</w:t>
      </w:r>
    </w:p>
    <w:p w14:paraId="08998A10" w14:textId="59EA43F4" w:rsidR="001C2C95" w:rsidRDefault="005B68A9">
      <w:r>
        <w:rPr>
          <w:rFonts w:hint="eastAsia"/>
        </w:rPr>
        <w:t>修改成本函数的形式，使特定系数前的参数放大，可以使迭代过程中该参数趋于相对小的值</w:t>
      </w:r>
    </w:p>
    <w:p w14:paraId="67463DBF" w14:textId="686C05A5" w:rsidR="0035734D" w:rsidRDefault="005B68A9">
      <w:r w:rsidRPr="005B68A9">
        <w:rPr>
          <w:noProof/>
        </w:rPr>
        <w:drawing>
          <wp:inline distT="0" distB="0" distL="0" distR="0" wp14:anchorId="0B0500B6" wp14:editId="5E677DAE">
            <wp:extent cx="3876040" cy="1175972"/>
            <wp:effectExtent l="0" t="0" r="0" b="5715"/>
            <wp:docPr id="1123648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48235" name=""/>
                    <pic:cNvPicPr/>
                  </pic:nvPicPr>
                  <pic:blipFill>
                    <a:blip r:embed="rId13"/>
                    <a:stretch>
                      <a:fillRect/>
                    </a:stretch>
                  </pic:blipFill>
                  <pic:spPr>
                    <a:xfrm>
                      <a:off x="0" y="0"/>
                      <a:ext cx="3889923" cy="1180184"/>
                    </a:xfrm>
                    <a:prstGeom prst="rect">
                      <a:avLst/>
                    </a:prstGeom>
                  </pic:spPr>
                </pic:pic>
              </a:graphicData>
            </a:graphic>
          </wp:inline>
        </w:drawing>
      </w:r>
    </w:p>
    <w:p w14:paraId="36D5A476" w14:textId="3E3EA230" w:rsidR="0035734D" w:rsidRDefault="00FD5E67">
      <w:r>
        <w:rPr>
          <w:rFonts w:hint="eastAsia"/>
        </w:rPr>
        <w:t>对其求偏导，得到对应的梯度下降关系式</w:t>
      </w:r>
    </w:p>
    <w:p w14:paraId="6D0EB8E3" w14:textId="13218B26" w:rsidR="00506FB4" w:rsidRDefault="00FD5E67">
      <w:r w:rsidRPr="00FD5E67">
        <w:rPr>
          <w:noProof/>
        </w:rPr>
        <w:drawing>
          <wp:inline distT="0" distB="0" distL="0" distR="0" wp14:anchorId="25571252" wp14:editId="142AC1F1">
            <wp:extent cx="3798277" cy="1553845"/>
            <wp:effectExtent l="0" t="0" r="0" b="8255"/>
            <wp:docPr id="765901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1489" name=""/>
                    <pic:cNvPicPr/>
                  </pic:nvPicPr>
                  <pic:blipFill>
                    <a:blip r:embed="rId14"/>
                    <a:stretch>
                      <a:fillRect/>
                    </a:stretch>
                  </pic:blipFill>
                  <pic:spPr>
                    <a:xfrm rot="10800000" flipH="1" flipV="1">
                      <a:off x="0" y="0"/>
                      <a:ext cx="3957074" cy="1618808"/>
                    </a:xfrm>
                    <a:prstGeom prst="rect">
                      <a:avLst/>
                    </a:prstGeom>
                  </pic:spPr>
                </pic:pic>
              </a:graphicData>
            </a:graphic>
          </wp:inline>
        </w:drawing>
      </w:r>
    </w:p>
    <w:p w14:paraId="226DB6BB" w14:textId="08E3DC1E" w:rsidR="00FD5E67" w:rsidRDefault="00FD5E67">
      <w:r>
        <w:rPr>
          <w:rFonts w:hint="eastAsia"/>
        </w:rPr>
        <w:t>在每次迭代中稍微缩小一点点</w:t>
      </w:r>
      <w:proofErr w:type="spellStart"/>
      <w:r>
        <w:rPr>
          <w:rFonts w:hint="eastAsia"/>
        </w:rPr>
        <w:t>w</w:t>
      </w:r>
      <w:r>
        <w:t>j</w:t>
      </w:r>
      <w:proofErr w:type="spellEnd"/>
    </w:p>
    <w:p w14:paraId="58B9C7F7" w14:textId="6EABFCE5" w:rsidR="00FD5E67" w:rsidRDefault="00717508" w:rsidP="00CB4D6B">
      <w:pPr>
        <w:pStyle w:val="3"/>
      </w:pPr>
      <w:r>
        <w:rPr>
          <w:rFonts w:hint="eastAsia"/>
        </w:rPr>
        <w:t>深度学习</w:t>
      </w:r>
      <w:r w:rsidR="00981AC4">
        <w:rPr>
          <w:rFonts w:hint="eastAsia"/>
        </w:rPr>
        <w:t xml:space="preserve">/ </w:t>
      </w:r>
      <w:r w:rsidR="00981AC4">
        <w:rPr>
          <w:rFonts w:hint="eastAsia"/>
        </w:rPr>
        <w:t>神经网络</w:t>
      </w:r>
    </w:p>
    <w:p w14:paraId="65B0507C" w14:textId="7A27A4F4" w:rsidR="00717508" w:rsidRDefault="00717508" w:rsidP="00853317">
      <w:pPr>
        <w:pStyle w:val="3"/>
      </w:pPr>
      <w:r>
        <w:rPr>
          <w:rFonts w:hint="eastAsia"/>
        </w:rPr>
        <w:t>下载别人训练好了的神经网络——推理</w:t>
      </w:r>
    </w:p>
    <w:p w14:paraId="624372E2" w14:textId="09C277F4" w:rsidR="00717508" w:rsidRDefault="00717508">
      <w:r>
        <w:rPr>
          <w:rFonts w:hint="eastAsia"/>
        </w:rPr>
        <w:t>以及训练自己的神经网络</w:t>
      </w:r>
    </w:p>
    <w:p w14:paraId="50AAB2CB" w14:textId="7E470140" w:rsidR="00717508" w:rsidRDefault="00717508">
      <w:r>
        <w:rPr>
          <w:rFonts w:hint="eastAsia"/>
        </w:rPr>
        <w:t>训练自己的神经网络</w:t>
      </w:r>
    </w:p>
    <w:p w14:paraId="081A5F3E" w14:textId="7BE19372" w:rsidR="00981AC4" w:rsidRPr="00981AC4" w:rsidRDefault="00981AC4">
      <w:r>
        <w:rPr>
          <w:rFonts w:hint="eastAsia"/>
        </w:rPr>
        <w:t>predict</w:t>
      </w:r>
      <w:r w:rsidR="005F45FD">
        <w:rPr>
          <w:rFonts w:hint="eastAsia"/>
        </w:rPr>
        <w:t xml:space="preserve"> </w:t>
      </w:r>
      <w:r>
        <w:rPr>
          <w:rFonts w:hint="eastAsia"/>
        </w:rPr>
        <w:t>+ train</w:t>
      </w:r>
    </w:p>
    <w:p w14:paraId="19DE5E7C" w14:textId="02DB72A6" w:rsidR="00717508" w:rsidRDefault="00717508">
      <w:r>
        <w:rPr>
          <w:rFonts w:hint="eastAsia"/>
        </w:rPr>
        <w:t>决策树</w:t>
      </w:r>
    </w:p>
    <w:p w14:paraId="7CA3DF72" w14:textId="39ED664E" w:rsidR="00FD5E67" w:rsidRDefault="00593E49" w:rsidP="00593E49">
      <w:pPr>
        <w:tabs>
          <w:tab w:val="left" w:pos="1395"/>
        </w:tabs>
      </w:pPr>
      <w:r>
        <w:rPr>
          <w:rFonts w:hint="eastAsia"/>
        </w:rPr>
        <w:t>同时模拟多神经元</w:t>
      </w:r>
    </w:p>
    <w:p w14:paraId="1A7C27C8" w14:textId="2D02AA10" w:rsidR="00593E49" w:rsidRDefault="00593E49" w:rsidP="00593E49">
      <w:pPr>
        <w:tabs>
          <w:tab w:val="left" w:pos="1395"/>
        </w:tabs>
      </w:pPr>
      <w:r>
        <w:rPr>
          <w:rFonts w:hint="eastAsia"/>
        </w:rPr>
        <w:t>普通的机器学习</w:t>
      </w:r>
      <w:proofErr w:type="gramStart"/>
      <w:r>
        <w:rPr>
          <w:rFonts w:hint="eastAsia"/>
        </w:rPr>
        <w:t>无法太</w:t>
      </w:r>
      <w:proofErr w:type="gramEnd"/>
      <w:r>
        <w:rPr>
          <w:rFonts w:hint="eastAsia"/>
        </w:rPr>
        <w:t>有效地利用所有训练集数据</w:t>
      </w:r>
    </w:p>
    <w:p w14:paraId="121AE653" w14:textId="0F623DA8" w:rsidR="00593E49" w:rsidRDefault="00593E49" w:rsidP="00593E49">
      <w:pPr>
        <w:tabs>
          <w:tab w:val="left" w:pos="1395"/>
        </w:tabs>
      </w:pPr>
      <w:r>
        <w:rPr>
          <w:rFonts w:hint="eastAsia"/>
        </w:rPr>
        <w:t>是一类新的算法</w:t>
      </w:r>
    </w:p>
    <w:p w14:paraId="38D9E908" w14:textId="6269A7D3" w:rsidR="00593E49" w:rsidRDefault="00593E49" w:rsidP="00593E49">
      <w:pPr>
        <w:tabs>
          <w:tab w:val="left" w:pos="1395"/>
        </w:tabs>
      </w:pPr>
      <w:r>
        <w:rPr>
          <w:rFonts w:hint="eastAsia"/>
        </w:rPr>
        <w:t>GPU</w:t>
      </w:r>
      <w:r>
        <w:rPr>
          <w:rFonts w:hint="eastAsia"/>
        </w:rPr>
        <w:t>是很好的深度学习的硬件</w:t>
      </w:r>
    </w:p>
    <w:p w14:paraId="5B772597" w14:textId="6F9CBA35" w:rsidR="00FD5E67" w:rsidRDefault="00C8202C" w:rsidP="00853317">
      <w:pPr>
        <w:tabs>
          <w:tab w:val="left" w:pos="1395"/>
        </w:tabs>
      </w:pPr>
      <w:r>
        <w:rPr>
          <w:rFonts w:hint="eastAsia"/>
        </w:rPr>
        <w:t>给定输出，经过训练好的神经网络得到输出</w:t>
      </w:r>
    </w:p>
    <w:p w14:paraId="11FE2529" w14:textId="77777777" w:rsidR="00B018D1" w:rsidRDefault="00B018D1" w:rsidP="00853317">
      <w:pPr>
        <w:tabs>
          <w:tab w:val="left" w:pos="1395"/>
        </w:tabs>
      </w:pPr>
    </w:p>
    <w:p w14:paraId="187E0318" w14:textId="38194458" w:rsidR="00B018D1" w:rsidRDefault="00B018D1" w:rsidP="00853317">
      <w:pPr>
        <w:tabs>
          <w:tab w:val="left" w:pos="1395"/>
        </w:tabs>
      </w:pPr>
      <w:r>
        <w:rPr>
          <w:rFonts w:hint="eastAsia"/>
        </w:rPr>
        <w:t>demand prediction</w:t>
      </w:r>
    </w:p>
    <w:p w14:paraId="1C015F6E" w14:textId="639F1361" w:rsidR="00B018D1" w:rsidRDefault="00B018D1" w:rsidP="00853317">
      <w:pPr>
        <w:tabs>
          <w:tab w:val="left" w:pos="1395"/>
        </w:tabs>
      </w:pPr>
      <w:r>
        <w:rPr>
          <w:rFonts w:hint="eastAsia"/>
        </w:rPr>
        <w:lastRenderedPageBreak/>
        <w:t>price/shipping cost/marketing/material</w:t>
      </w:r>
    </w:p>
    <w:p w14:paraId="5E4DA8A5" w14:textId="00B8EEB1" w:rsidR="00B018D1" w:rsidRDefault="00B018D1" w:rsidP="00853317">
      <w:pPr>
        <w:tabs>
          <w:tab w:val="left" w:pos="1395"/>
        </w:tabs>
      </w:pPr>
      <w:r>
        <w:rPr>
          <w:rFonts w:hint="eastAsia"/>
        </w:rPr>
        <w:t>↓</w:t>
      </w:r>
    </w:p>
    <w:p w14:paraId="75CEF6B4" w14:textId="56E41A71" w:rsidR="00B018D1" w:rsidRDefault="00B018D1" w:rsidP="00853317">
      <w:pPr>
        <w:tabs>
          <w:tab w:val="left" w:pos="1395"/>
        </w:tabs>
      </w:pPr>
      <w:r>
        <w:rPr>
          <w:rFonts w:hint="eastAsia"/>
        </w:rPr>
        <w:t>layer</w:t>
      </w:r>
    </w:p>
    <w:p w14:paraId="2BBA63E5" w14:textId="289719B7" w:rsidR="00B703EE" w:rsidRDefault="00B703EE" w:rsidP="00853317">
      <w:pPr>
        <w:tabs>
          <w:tab w:val="left" w:pos="1395"/>
        </w:tabs>
      </w:pPr>
      <w:r>
        <w:rPr>
          <w:rFonts w:hint="eastAsia"/>
        </w:rPr>
        <w:t>↓</w:t>
      </w:r>
    </w:p>
    <w:p w14:paraId="040E434C" w14:textId="0798D363" w:rsidR="00B703EE" w:rsidRPr="00B703EE" w:rsidRDefault="00B703EE" w:rsidP="00853317">
      <w:pPr>
        <w:tabs>
          <w:tab w:val="left" w:pos="1395"/>
        </w:tabs>
      </w:pPr>
      <w:r>
        <w:t>“</w:t>
      </w:r>
      <w:r>
        <w:rPr>
          <w:rFonts w:hint="eastAsia"/>
        </w:rPr>
        <w:t>activation</w:t>
      </w:r>
      <w:r>
        <w:t>”</w:t>
      </w:r>
    </w:p>
    <w:p w14:paraId="6B61DBCD" w14:textId="47C24CEF" w:rsidR="00B018D1" w:rsidRDefault="00B703EE" w:rsidP="00853317">
      <w:pPr>
        <w:tabs>
          <w:tab w:val="left" w:pos="1395"/>
        </w:tabs>
      </w:pPr>
      <w:r>
        <w:rPr>
          <w:rFonts w:hint="eastAsia"/>
        </w:rPr>
        <w:t>affordability/awareness/perceived quality</w:t>
      </w:r>
    </w:p>
    <w:p w14:paraId="48BA792F" w14:textId="34C7CBFA" w:rsidR="00B703EE" w:rsidRDefault="00B703EE" w:rsidP="00853317">
      <w:pPr>
        <w:tabs>
          <w:tab w:val="left" w:pos="1395"/>
        </w:tabs>
      </w:pPr>
      <w:r>
        <w:rPr>
          <w:rFonts w:hint="eastAsia"/>
        </w:rPr>
        <w:t>↓</w:t>
      </w:r>
    </w:p>
    <w:p w14:paraId="5B0D77F0" w14:textId="46D45725" w:rsidR="00B703EE" w:rsidRDefault="00B703EE" w:rsidP="00853317">
      <w:pPr>
        <w:tabs>
          <w:tab w:val="left" w:pos="1395"/>
        </w:tabs>
      </w:pPr>
      <w:r>
        <w:rPr>
          <w:rFonts w:hint="eastAsia"/>
        </w:rPr>
        <w:t>layer</w:t>
      </w:r>
    </w:p>
    <w:p w14:paraId="74532BDD" w14:textId="35C6A2F7" w:rsidR="00B703EE" w:rsidRDefault="00B703EE" w:rsidP="00853317">
      <w:pPr>
        <w:tabs>
          <w:tab w:val="left" w:pos="1395"/>
        </w:tabs>
      </w:pPr>
      <w:r>
        <w:rPr>
          <w:rFonts w:hint="eastAsia"/>
        </w:rPr>
        <w:t>↓</w:t>
      </w:r>
    </w:p>
    <w:p w14:paraId="1CAC0F99" w14:textId="66798DAF" w:rsidR="00B703EE" w:rsidRDefault="00B703EE" w:rsidP="00853317">
      <w:pPr>
        <w:tabs>
          <w:tab w:val="left" w:pos="1395"/>
        </w:tabs>
      </w:pPr>
      <w:r>
        <w:rPr>
          <w:rFonts w:hint="eastAsia"/>
        </w:rPr>
        <w:t>probability of being a top seller</w:t>
      </w:r>
    </w:p>
    <w:p w14:paraId="5C975984" w14:textId="77777777" w:rsidR="00B018D1" w:rsidRDefault="00B018D1" w:rsidP="00853317">
      <w:pPr>
        <w:tabs>
          <w:tab w:val="left" w:pos="1395"/>
        </w:tabs>
      </w:pPr>
    </w:p>
    <w:p w14:paraId="24058077" w14:textId="15148B0A" w:rsidR="00B018D1" w:rsidRDefault="00B703EE" w:rsidP="00853317">
      <w:pPr>
        <w:tabs>
          <w:tab w:val="left" w:pos="1395"/>
        </w:tabs>
      </w:pPr>
      <w:r>
        <w:rPr>
          <w:rFonts w:hint="eastAsia"/>
        </w:rPr>
        <w:t>input layer-hidden layer-</w:t>
      </w:r>
      <w:r>
        <w:t>…</w:t>
      </w:r>
      <w:r>
        <w:rPr>
          <w:rFonts w:hint="eastAsia"/>
        </w:rPr>
        <w:t>-output layer</w:t>
      </w:r>
    </w:p>
    <w:p w14:paraId="5AB21210" w14:textId="693127B5" w:rsidR="00B703EE" w:rsidRDefault="00B703EE" w:rsidP="00853317">
      <w:pPr>
        <w:tabs>
          <w:tab w:val="left" w:pos="1395"/>
        </w:tabs>
      </w:pPr>
      <w:r>
        <w:rPr>
          <w:rFonts w:hint="eastAsia"/>
        </w:rPr>
        <w:t>实践中，每一个特征都会被</w:t>
      </w:r>
      <w:r>
        <w:rPr>
          <w:rFonts w:hint="eastAsia"/>
        </w:rPr>
        <w:t>layer</w:t>
      </w:r>
      <w:r>
        <w:rPr>
          <w:rFonts w:hint="eastAsia"/>
        </w:rPr>
        <w:t>访问，而非被手动选择</w:t>
      </w:r>
      <w:r>
        <w:rPr>
          <w:rFonts w:hint="eastAsia"/>
        </w:rPr>
        <w:t>,</w:t>
      </w:r>
      <w:r>
        <w:rPr>
          <w:rFonts w:hint="eastAsia"/>
        </w:rPr>
        <w:t>隐藏层的激活特征也不需要手动设计</w:t>
      </w:r>
    </w:p>
    <w:p w14:paraId="56466DA8" w14:textId="678AFC7F" w:rsidR="00B018D1" w:rsidRDefault="00B703EE" w:rsidP="00853317">
      <w:pPr>
        <w:tabs>
          <w:tab w:val="left" w:pos="1395"/>
        </w:tabs>
      </w:pPr>
      <w:r>
        <w:rPr>
          <w:rFonts w:hint="eastAsia"/>
        </w:rPr>
        <w:t>X-A-output</w:t>
      </w:r>
    </w:p>
    <w:p w14:paraId="7F101F91" w14:textId="4F4E85F5" w:rsidR="00056A85" w:rsidRPr="00B018D1" w:rsidRDefault="00056A85" w:rsidP="00853317">
      <w:pPr>
        <w:tabs>
          <w:tab w:val="left" w:pos="1395"/>
        </w:tabs>
      </w:pPr>
      <w:r w:rsidRPr="00950CF6">
        <w:rPr>
          <w:rFonts w:hint="eastAsia"/>
          <w:highlight w:val="yellow"/>
        </w:rPr>
        <w:t>每一个层中有多少</w:t>
      </w:r>
      <w:proofErr w:type="gramStart"/>
      <w:r w:rsidRPr="00950CF6">
        <w:rPr>
          <w:rFonts w:hint="eastAsia"/>
          <w:highlight w:val="yellow"/>
        </w:rPr>
        <w:t>元需要</w:t>
      </w:r>
      <w:proofErr w:type="gramEnd"/>
      <w:r w:rsidRPr="00950CF6">
        <w:rPr>
          <w:rFonts w:hint="eastAsia"/>
          <w:highlight w:val="yellow"/>
        </w:rPr>
        <w:t>设计神经网络架构</w:t>
      </w:r>
    </w:p>
    <w:p w14:paraId="1D9F165B" w14:textId="16164F30" w:rsidR="00FD5E67" w:rsidRDefault="00234BA9" w:rsidP="00853317">
      <w:pPr>
        <w:pStyle w:val="2"/>
        <w:rPr>
          <w:rFonts w:hint="eastAsia"/>
        </w:rPr>
      </w:pPr>
      <w:r>
        <w:rPr>
          <w:rFonts w:hint="eastAsia"/>
        </w:rPr>
        <w:t>脸部识别</w:t>
      </w:r>
    </w:p>
    <w:p w14:paraId="268BB882" w14:textId="0C6BCE3B" w:rsidR="00234BA9" w:rsidRDefault="00234BA9">
      <w:r>
        <w:rPr>
          <w:rFonts w:hint="eastAsia"/>
        </w:rPr>
        <w:t>亮度</w:t>
      </w:r>
      <w:r>
        <w:rPr>
          <w:rFonts w:hint="eastAsia"/>
        </w:rPr>
        <w:t>0</w:t>
      </w:r>
      <w:r>
        <w:t>-255</w:t>
      </w:r>
    </w:p>
    <w:p w14:paraId="3189962B" w14:textId="3FCBCF59" w:rsidR="00234BA9" w:rsidRDefault="00234BA9">
      <w:r>
        <w:rPr>
          <w:rFonts w:hint="eastAsia"/>
        </w:rPr>
        <w:t>训练一个神经网络，以百万像素亮度值为特征向量识别人脸特征</w:t>
      </w:r>
    </w:p>
    <w:p w14:paraId="27F0EEE6" w14:textId="77777777" w:rsidR="00056A85" w:rsidRDefault="00056A85" w:rsidP="00853317">
      <w:pPr>
        <w:pStyle w:val="3"/>
      </w:pPr>
      <w:r>
        <w:rPr>
          <w:rFonts w:hint="eastAsia"/>
        </w:rPr>
        <w:t>可能发生的计算：</w:t>
      </w:r>
    </w:p>
    <w:p w14:paraId="57333949" w14:textId="56AC3819" w:rsidR="00234BA9" w:rsidRDefault="00234BA9" w:rsidP="00853317">
      <w:pPr>
        <w:pStyle w:val="3"/>
      </w:pPr>
      <w:r>
        <w:rPr>
          <w:rFonts w:hint="eastAsia"/>
        </w:rPr>
        <w:t>第一个层：寻找低垂直线或者类似垂直边缘，寻找</w:t>
      </w:r>
      <w:proofErr w:type="gramStart"/>
      <w:r>
        <w:rPr>
          <w:rFonts w:hint="eastAsia"/>
        </w:rPr>
        <w:t>非常</w:t>
      </w:r>
      <w:proofErr w:type="gramEnd"/>
      <w:r>
        <w:rPr>
          <w:rFonts w:hint="eastAsia"/>
        </w:rPr>
        <w:t>短小的线</w:t>
      </w:r>
    </w:p>
    <w:p w14:paraId="396D7E2C" w14:textId="6F265D13" w:rsidR="00234BA9" w:rsidRDefault="00234BA9" w:rsidP="00853317">
      <w:pPr>
        <w:pStyle w:val="3"/>
      </w:pPr>
      <w:r>
        <w:rPr>
          <w:rFonts w:hint="eastAsia"/>
        </w:rPr>
        <w:t>第二层：把小短线组合在一起</w:t>
      </w:r>
    </w:p>
    <w:p w14:paraId="40F9A3C9" w14:textId="157E5321" w:rsidR="00234BA9" w:rsidRDefault="00234BA9" w:rsidP="00853317">
      <w:pPr>
        <w:pStyle w:val="3"/>
      </w:pPr>
      <w:r>
        <w:rPr>
          <w:rFonts w:hint="eastAsia"/>
        </w:rPr>
        <w:t>第三层：</w:t>
      </w:r>
      <w:r w:rsidR="00040F2C">
        <w:rPr>
          <w:rFonts w:hint="eastAsia"/>
        </w:rPr>
        <w:t>再组合</w:t>
      </w:r>
    </w:p>
    <w:p w14:paraId="1E4830BE" w14:textId="4035A569" w:rsidR="00040F2C" w:rsidRDefault="00040F2C">
      <w:r w:rsidRPr="00950CF6">
        <w:rPr>
          <w:rFonts w:hint="eastAsia"/>
          <w:highlight w:val="yellow"/>
        </w:rPr>
        <w:t>每一层都在尝试实现一个小逻辑回归函数</w:t>
      </w:r>
    </w:p>
    <w:p w14:paraId="534EBB75" w14:textId="7E621401" w:rsidR="00040F2C" w:rsidRDefault="00040F2C">
      <w:r>
        <w:rPr>
          <w:rFonts w:hint="eastAsia"/>
        </w:rPr>
        <w:t>给定输入再输出的是“激活值”</w:t>
      </w:r>
    </w:p>
    <w:p w14:paraId="73899761" w14:textId="1310B02F" w:rsidR="00040F2C" w:rsidRDefault="00040F2C">
      <w:r>
        <w:rPr>
          <w:rFonts w:hint="eastAsia"/>
        </w:rPr>
        <w:t>“特征识别”</w:t>
      </w:r>
    </w:p>
    <w:p w14:paraId="3CE3A34A" w14:textId="32EFDB28" w:rsidR="007B2AC7" w:rsidRDefault="007B2AC7">
      <w:r w:rsidRPr="007B2AC7">
        <w:rPr>
          <w:noProof/>
        </w:rPr>
        <w:lastRenderedPageBreak/>
        <w:drawing>
          <wp:inline distT="0" distB="0" distL="0" distR="0" wp14:anchorId="64C62D3E" wp14:editId="1E82D275">
            <wp:extent cx="5274310" cy="3006725"/>
            <wp:effectExtent l="0" t="0" r="2540" b="3175"/>
            <wp:docPr id="196413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39311" name=""/>
                    <pic:cNvPicPr/>
                  </pic:nvPicPr>
                  <pic:blipFill>
                    <a:blip r:embed="rId15"/>
                    <a:stretch>
                      <a:fillRect/>
                    </a:stretch>
                  </pic:blipFill>
                  <pic:spPr>
                    <a:xfrm>
                      <a:off x="0" y="0"/>
                      <a:ext cx="5274310" cy="3006725"/>
                    </a:xfrm>
                    <a:prstGeom prst="rect">
                      <a:avLst/>
                    </a:prstGeom>
                  </pic:spPr>
                </pic:pic>
              </a:graphicData>
            </a:graphic>
          </wp:inline>
        </w:drawing>
      </w:r>
    </w:p>
    <w:p w14:paraId="7CB0D106" w14:textId="0AF0D631" w:rsidR="00FD5E67" w:rsidRDefault="00EC58C8">
      <w:r>
        <w:rPr>
          <w:rFonts w:hint="eastAsia"/>
        </w:rPr>
        <w:t xml:space="preserve"> </w:t>
      </w:r>
      <w:r>
        <w:t xml:space="preserve"> </w:t>
      </w:r>
      <w:r w:rsidRPr="00EC58C8">
        <w:rPr>
          <w:noProof/>
        </w:rPr>
        <w:drawing>
          <wp:inline distT="0" distB="0" distL="0" distR="0" wp14:anchorId="5455D9C3" wp14:editId="28697D5A">
            <wp:extent cx="4436077" cy="779228"/>
            <wp:effectExtent l="0" t="0" r="3175" b="1905"/>
            <wp:docPr id="81526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62711" name=""/>
                    <pic:cNvPicPr/>
                  </pic:nvPicPr>
                  <pic:blipFill>
                    <a:blip r:embed="rId16"/>
                    <a:stretch>
                      <a:fillRect/>
                    </a:stretch>
                  </pic:blipFill>
                  <pic:spPr>
                    <a:xfrm>
                      <a:off x="0" y="0"/>
                      <a:ext cx="4465595" cy="784413"/>
                    </a:xfrm>
                    <a:prstGeom prst="rect">
                      <a:avLst/>
                    </a:prstGeom>
                  </pic:spPr>
                </pic:pic>
              </a:graphicData>
            </a:graphic>
          </wp:inline>
        </w:drawing>
      </w:r>
    </w:p>
    <w:p w14:paraId="3179220D" w14:textId="2F329B11" w:rsidR="00C550A9" w:rsidRPr="005F45FD" w:rsidRDefault="00454737">
      <w:pPr>
        <w:rPr>
          <w:color w:val="FF0000"/>
        </w:rPr>
      </w:pPr>
      <w:r w:rsidRPr="00950CF6">
        <w:rPr>
          <w:rFonts w:hint="eastAsia"/>
          <w:highlight w:val="yellow"/>
        </w:rPr>
        <w:t>说神经网络有几层时，通常</w:t>
      </w:r>
      <w:r w:rsidRPr="00950CF6">
        <w:rPr>
          <w:rFonts w:hint="eastAsia"/>
          <w:color w:val="FF0000"/>
          <w:highlight w:val="yellow"/>
        </w:rPr>
        <w:t>包括输出层</w:t>
      </w:r>
      <w:r w:rsidRPr="00950CF6">
        <w:rPr>
          <w:rFonts w:hint="eastAsia"/>
          <w:highlight w:val="yellow"/>
        </w:rPr>
        <w:t>但是</w:t>
      </w:r>
      <w:r w:rsidRPr="00950CF6">
        <w:rPr>
          <w:rFonts w:hint="eastAsia"/>
          <w:color w:val="FF0000"/>
          <w:highlight w:val="yellow"/>
        </w:rPr>
        <w:t>不包括输入层</w:t>
      </w:r>
    </w:p>
    <w:p w14:paraId="0AAC70A1" w14:textId="527C516A" w:rsidR="00454737" w:rsidRDefault="00CD6701">
      <w:r>
        <w:rPr>
          <w:rFonts w:hint="eastAsia"/>
        </w:rPr>
        <w:t>激活函数是指输出这些</w:t>
      </w:r>
      <w:proofErr w:type="gramStart"/>
      <w:r>
        <w:rPr>
          <w:rFonts w:hint="eastAsia"/>
        </w:rPr>
        <w:t>激活值</w:t>
      </w:r>
      <w:proofErr w:type="gramEnd"/>
      <w:r>
        <w:rPr>
          <w:rFonts w:hint="eastAsia"/>
        </w:rPr>
        <w:t>的函数</w:t>
      </w:r>
    </w:p>
    <w:p w14:paraId="32CCADA7" w14:textId="18F70B35" w:rsidR="00CD6701" w:rsidRDefault="00CD6701">
      <w:r>
        <w:rPr>
          <w:rFonts w:hint="eastAsia"/>
        </w:rPr>
        <w:t>手写识别</w:t>
      </w:r>
    </w:p>
    <w:p w14:paraId="7AA60EB8" w14:textId="5364DB97" w:rsidR="00454737" w:rsidRDefault="00CD6701" w:rsidP="00CD6701">
      <w:pPr>
        <w:tabs>
          <w:tab w:val="left" w:pos="2231"/>
        </w:tabs>
      </w:pPr>
      <w:r>
        <w:rPr>
          <w:rFonts w:hint="eastAsia"/>
        </w:rPr>
        <w:t>识别手写的</w:t>
      </w:r>
      <w:r>
        <w:rPr>
          <w:rFonts w:hint="eastAsia"/>
        </w:rPr>
        <w:t>0</w:t>
      </w:r>
      <w:r>
        <w:rPr>
          <w:rFonts w:hint="eastAsia"/>
        </w:rPr>
        <w:t>和</w:t>
      </w:r>
      <w:r>
        <w:rPr>
          <w:rFonts w:hint="eastAsia"/>
        </w:rPr>
        <w:t>1</w:t>
      </w:r>
    </w:p>
    <w:p w14:paraId="1078BE2B" w14:textId="11EC6B5E" w:rsidR="00CD6701" w:rsidRDefault="002E6369" w:rsidP="00CD6701">
      <w:pPr>
        <w:tabs>
          <w:tab w:val="left" w:pos="2231"/>
        </w:tabs>
      </w:pPr>
      <w:r>
        <w:rPr>
          <w:rFonts w:hint="eastAsia"/>
        </w:rPr>
        <w:t>隐藏单元会随着计算的推进越来越少</w:t>
      </w:r>
      <w:r w:rsidR="00410A14">
        <w:rPr>
          <w:rFonts w:hint="eastAsia"/>
        </w:rPr>
        <w:t xml:space="preserve">  </w:t>
      </w:r>
    </w:p>
    <w:p w14:paraId="5737ED61" w14:textId="34027893" w:rsidR="00454737" w:rsidRDefault="009C7294" w:rsidP="00853317">
      <w:pPr>
        <w:pStyle w:val="2"/>
        <w:rPr>
          <w:rFonts w:hint="eastAsia"/>
        </w:rPr>
      </w:pPr>
      <w:r>
        <w:rPr>
          <w:rFonts w:hint="eastAsia"/>
        </w:rPr>
        <w:t>最重要的是如何设计“特征识别”的算法，一步一步拆解问题到可编程的地步，再一步一步组装起来输出需要的结果</w:t>
      </w:r>
    </w:p>
    <w:p w14:paraId="1609F527" w14:textId="6BFEE76F" w:rsidR="00FD5E67" w:rsidRDefault="00AD37FE">
      <w:proofErr w:type="spellStart"/>
      <w:r>
        <w:t>Tensorflow</w:t>
      </w:r>
      <w:proofErr w:type="spellEnd"/>
      <w:r>
        <w:rPr>
          <w:rFonts w:hint="eastAsia"/>
        </w:rPr>
        <w:t>和</w:t>
      </w:r>
      <w:proofErr w:type="spellStart"/>
      <w:r>
        <w:rPr>
          <w:rFonts w:hint="eastAsia"/>
        </w:rPr>
        <w:t>numpy</w:t>
      </w:r>
      <w:proofErr w:type="spellEnd"/>
      <w:r>
        <w:rPr>
          <w:rFonts w:hint="eastAsia"/>
        </w:rPr>
        <w:t>表达矩阵的方式不完全一样</w:t>
      </w:r>
    </w:p>
    <w:p w14:paraId="1037C7E1" w14:textId="267F66CC" w:rsidR="00506FB4" w:rsidRDefault="00AD37FE" w:rsidP="00AD37FE">
      <w:r>
        <w:rPr>
          <w:rFonts w:hint="eastAsia"/>
        </w:rPr>
        <w:t>一个</w:t>
      </w:r>
      <w:r>
        <w:rPr>
          <w:rFonts w:hint="eastAsia"/>
        </w:rPr>
        <w:t>tensor</w:t>
      </w:r>
      <w:r>
        <w:rPr>
          <w:rFonts w:hint="eastAsia"/>
        </w:rPr>
        <w:t>对象可以通过</w:t>
      </w:r>
      <w:r>
        <w:rPr>
          <w:rFonts w:hint="eastAsia"/>
        </w:rPr>
        <w:t>.</w:t>
      </w:r>
      <w:proofErr w:type="spellStart"/>
      <w:r>
        <w:t>numpy</w:t>
      </w:r>
      <w:proofErr w:type="spellEnd"/>
      <w:r>
        <w:t>()</w:t>
      </w:r>
      <w:r>
        <w:rPr>
          <w:rFonts w:hint="eastAsia"/>
        </w:rPr>
        <w:t>来转换</w:t>
      </w:r>
    </w:p>
    <w:p w14:paraId="4ACCF7E0" w14:textId="4565C3D5" w:rsidR="00AD37FE" w:rsidRDefault="00DE6F64" w:rsidP="00AD37FE">
      <w:r>
        <w:rPr>
          <w:rFonts w:hint="eastAsia"/>
        </w:rPr>
        <w:t>上一层</w:t>
      </w:r>
      <w:proofErr w:type="gramStart"/>
      <w:r>
        <w:rPr>
          <w:rFonts w:hint="eastAsia"/>
        </w:rPr>
        <w:t>激活值</w:t>
      </w:r>
      <w:proofErr w:type="gramEnd"/>
      <w:r>
        <w:rPr>
          <w:rFonts w:hint="eastAsia"/>
        </w:rPr>
        <w:t>→激活函数→</w:t>
      </w:r>
      <w:proofErr w:type="gramStart"/>
      <w:r>
        <w:rPr>
          <w:rFonts w:hint="eastAsia"/>
        </w:rPr>
        <w:t>激活值</w:t>
      </w:r>
      <w:proofErr w:type="gramEnd"/>
      <w:r>
        <w:rPr>
          <w:rFonts w:hint="eastAsia"/>
        </w:rPr>
        <w:t>→下一个密集层</w:t>
      </w:r>
    </w:p>
    <w:p w14:paraId="3B375939" w14:textId="441658F9" w:rsidR="00DE6F64" w:rsidRDefault="00DE6F64" w:rsidP="00AD37FE">
      <w:proofErr w:type="gramStart"/>
      <w:r>
        <w:t>Np.dot(</w:t>
      </w:r>
      <w:proofErr w:type="gramEnd"/>
      <w:r>
        <w:t>)</w:t>
      </w:r>
    </w:p>
    <w:p w14:paraId="0ACE7242" w14:textId="507CBA13" w:rsidR="00DE6F64" w:rsidRDefault="00441418" w:rsidP="00AD37FE">
      <w:r>
        <w:rPr>
          <w:rFonts w:hint="eastAsia"/>
        </w:rPr>
        <w:t>A</w:t>
      </w:r>
      <w:r>
        <w:t>NI+AGI= AI</w:t>
      </w:r>
    </w:p>
    <w:p w14:paraId="54717D33" w14:textId="26FD5E00" w:rsidR="00441418" w:rsidRDefault="00390397" w:rsidP="00AD37FE">
      <w:r w:rsidRPr="00950CF6">
        <w:rPr>
          <w:rFonts w:hint="eastAsia"/>
          <w:highlight w:val="yellow"/>
        </w:rPr>
        <w:t>代码的矢量化实现：即直接</w:t>
      </w:r>
      <w:r w:rsidR="00853317" w:rsidRPr="00950CF6">
        <w:rPr>
          <w:rFonts w:hint="eastAsia"/>
          <w:highlight w:val="yellow"/>
        </w:rPr>
        <w:t>进行</w:t>
      </w:r>
      <w:r w:rsidRPr="00950CF6">
        <w:rPr>
          <w:rFonts w:hint="eastAsia"/>
          <w:highlight w:val="yellow"/>
        </w:rPr>
        <w:t>矩阵计算，以加快代码效率</w:t>
      </w:r>
    </w:p>
    <w:p w14:paraId="03CF7F3A" w14:textId="50F7DE22" w:rsidR="00390397" w:rsidRDefault="000A5AAD" w:rsidP="00AD37FE">
      <w:proofErr w:type="spellStart"/>
      <w:proofErr w:type="gramStart"/>
      <w:r>
        <w:t>Np.matmul</w:t>
      </w:r>
      <w:proofErr w:type="spellEnd"/>
      <w:proofErr w:type="gramEnd"/>
      <w:r>
        <w:t>()</w:t>
      </w:r>
    </w:p>
    <w:p w14:paraId="4E787C6E" w14:textId="3F508954" w:rsidR="000A5AAD" w:rsidRDefault="000A5AAD" w:rsidP="00AD37FE">
      <w:r>
        <w:rPr>
          <w:rFonts w:hint="eastAsia"/>
        </w:rPr>
        <w:t>A</w:t>
      </w:r>
      <w:r>
        <w:t>_T = A.T</w:t>
      </w:r>
    </w:p>
    <w:p w14:paraId="1C671516" w14:textId="0E5F0D87" w:rsidR="000A5AAD" w:rsidRDefault="000A5AAD" w:rsidP="00AD37FE">
      <w:r>
        <w:rPr>
          <w:rFonts w:hint="eastAsia"/>
        </w:rPr>
        <w:t>@</w:t>
      </w:r>
      <w:r>
        <w:t xml:space="preserve"> = </w:t>
      </w:r>
      <w:proofErr w:type="spellStart"/>
      <w:proofErr w:type="gramStart"/>
      <w:r>
        <w:t>np.matmul</w:t>
      </w:r>
      <w:proofErr w:type="spellEnd"/>
      <w:proofErr w:type="gramEnd"/>
    </w:p>
    <w:p w14:paraId="043A8D3F" w14:textId="7C20D3B0" w:rsidR="000A5AAD" w:rsidRDefault="000A5AAD" w:rsidP="00AD37FE">
      <w:r>
        <w:rPr>
          <w:rFonts w:hint="eastAsia"/>
        </w:rPr>
        <w:t>计算机长于矩阵运算</w:t>
      </w:r>
    </w:p>
    <w:p w14:paraId="0528ED68" w14:textId="623A9DF0" w:rsidR="00AD37FE" w:rsidRDefault="00AD37FE" w:rsidP="00DE6F64">
      <w:pPr>
        <w:tabs>
          <w:tab w:val="left" w:pos="1582"/>
        </w:tabs>
      </w:pPr>
    </w:p>
    <w:p w14:paraId="3E3190F1" w14:textId="11D63E6D" w:rsidR="00AD37FE" w:rsidRDefault="00410A14" w:rsidP="00F01274">
      <w:pPr>
        <w:pStyle w:val="2"/>
        <w:rPr>
          <w:rFonts w:hint="eastAsia"/>
        </w:rPr>
      </w:pPr>
      <w:r>
        <w:rPr>
          <w:rFonts w:hint="eastAsia"/>
        </w:rPr>
        <w:lastRenderedPageBreak/>
        <w:t>FP</w:t>
      </w:r>
      <w:r>
        <w:rPr>
          <w:rFonts w:hint="eastAsia"/>
        </w:rPr>
        <w:t>网络</w:t>
      </w:r>
    </w:p>
    <w:p w14:paraId="31481096" w14:textId="4E7888D2" w:rsidR="00410A14" w:rsidRDefault="007F1B0C" w:rsidP="00F01274">
      <w:pPr>
        <w:pStyle w:val="3"/>
      </w:pPr>
      <w:r>
        <w:rPr>
          <w:rFonts w:hint="eastAsia"/>
        </w:rPr>
        <w:t>dense</w:t>
      </w:r>
      <w:r>
        <w:rPr>
          <w:rFonts w:hint="eastAsia"/>
        </w:rPr>
        <w:t>的作用是什么？</w:t>
      </w:r>
    </w:p>
    <w:p w14:paraId="37E54A8A" w14:textId="4D86EFFF" w:rsidR="007F1B0C" w:rsidRDefault="007F1B0C" w:rsidP="00AD37FE">
      <w:r>
        <w:rPr>
          <w:rFonts w:hint="eastAsia"/>
        </w:rPr>
        <w:t>def dense(a_0, W, b, g)</w:t>
      </w:r>
      <w:r>
        <w:rPr>
          <w:rFonts w:hint="eastAsia"/>
        </w:rPr>
        <w:t>：</w:t>
      </w:r>
    </w:p>
    <w:p w14:paraId="5F149521" w14:textId="2C245D2E" w:rsidR="007F1B0C" w:rsidRDefault="007F1B0C" w:rsidP="00AD37FE">
      <w:r>
        <w:tab/>
      </w:r>
      <w:r>
        <w:rPr>
          <w:rFonts w:hint="eastAsia"/>
        </w:rPr>
        <w:t xml:space="preserve">units = </w:t>
      </w:r>
      <w:proofErr w:type="spellStart"/>
      <w:proofErr w:type="gramStart"/>
      <w:r>
        <w:rPr>
          <w:rFonts w:hint="eastAsia"/>
        </w:rPr>
        <w:t>W.shape</w:t>
      </w:r>
      <w:proofErr w:type="spellEnd"/>
      <w:proofErr w:type="gramEnd"/>
      <w:r>
        <w:rPr>
          <w:rFonts w:hint="eastAsia"/>
        </w:rPr>
        <w:t>[1]</w:t>
      </w:r>
    </w:p>
    <w:p w14:paraId="3F87CE22" w14:textId="411D1B20" w:rsidR="007F1B0C" w:rsidRDefault="007F1B0C" w:rsidP="00AD37FE">
      <w:r>
        <w:tab/>
      </w:r>
      <w:proofErr w:type="spellStart"/>
      <w:r>
        <w:rPr>
          <w:rFonts w:hint="eastAsia"/>
        </w:rPr>
        <w:t>a_out</w:t>
      </w:r>
      <w:proofErr w:type="spellEnd"/>
      <w:r>
        <w:rPr>
          <w:rFonts w:hint="eastAsia"/>
        </w:rPr>
        <w:t xml:space="preserve"> = </w:t>
      </w:r>
      <w:proofErr w:type="spellStart"/>
      <w:proofErr w:type="gramStart"/>
      <w:r>
        <w:rPr>
          <w:rFonts w:hint="eastAsia"/>
        </w:rPr>
        <w:t>np.zeros</w:t>
      </w:r>
      <w:proofErr w:type="spellEnd"/>
      <w:proofErr w:type="gramEnd"/>
      <w:r>
        <w:rPr>
          <w:rFonts w:hint="eastAsia"/>
        </w:rPr>
        <w:t>(units)</w:t>
      </w:r>
    </w:p>
    <w:p w14:paraId="500E3391" w14:textId="473B6461" w:rsidR="007F1B0C" w:rsidRDefault="007F1B0C" w:rsidP="00AD37FE">
      <w:r>
        <w:tab/>
      </w:r>
      <w:r>
        <w:rPr>
          <w:rFonts w:hint="eastAsia"/>
        </w:rPr>
        <w:t>for j in range(units):</w:t>
      </w:r>
    </w:p>
    <w:p w14:paraId="6871FD31" w14:textId="2422BB8B" w:rsidR="007F1B0C" w:rsidRDefault="007F1B0C" w:rsidP="00AD37FE">
      <w:r>
        <w:tab/>
      </w:r>
      <w:r>
        <w:tab/>
      </w:r>
      <w:r>
        <w:rPr>
          <w:rFonts w:hint="eastAsia"/>
        </w:rPr>
        <w:t>w = W</w:t>
      </w:r>
      <w:proofErr w:type="gramStart"/>
      <w:r>
        <w:rPr>
          <w:rFonts w:hint="eastAsia"/>
        </w:rPr>
        <w:t>[:,</w:t>
      </w:r>
      <w:proofErr w:type="gramEnd"/>
      <w:r>
        <w:rPr>
          <w:rFonts w:hint="eastAsia"/>
        </w:rPr>
        <w:t xml:space="preserve"> j]</w:t>
      </w:r>
    </w:p>
    <w:p w14:paraId="7D97C842" w14:textId="4EB4B5DE" w:rsidR="007F1B0C" w:rsidRDefault="007F1B0C" w:rsidP="00AD37FE">
      <w:r>
        <w:tab/>
      </w:r>
      <w:r>
        <w:tab/>
      </w:r>
      <w:r>
        <w:rPr>
          <w:rFonts w:hint="eastAsia"/>
        </w:rPr>
        <w:t xml:space="preserve">z = </w:t>
      </w:r>
      <w:proofErr w:type="gramStart"/>
      <w:r>
        <w:rPr>
          <w:rFonts w:hint="eastAsia"/>
        </w:rPr>
        <w:t>np.dot(</w:t>
      </w:r>
      <w:proofErr w:type="gramEnd"/>
      <w:r>
        <w:rPr>
          <w:rFonts w:hint="eastAsia"/>
        </w:rPr>
        <w:t>w, a_</w:t>
      </w:r>
      <w:proofErr w:type="gramStart"/>
      <w:r>
        <w:rPr>
          <w:rFonts w:hint="eastAsia"/>
        </w:rPr>
        <w:t>0)+</w:t>
      </w:r>
      <w:proofErr w:type="gramEnd"/>
      <w:r>
        <w:rPr>
          <w:rFonts w:hint="eastAsia"/>
        </w:rPr>
        <w:t xml:space="preserve"> b[j]</w:t>
      </w:r>
    </w:p>
    <w:p w14:paraId="134216CF" w14:textId="7F8064DE" w:rsidR="007F1B0C" w:rsidRDefault="007F1B0C" w:rsidP="00AD37FE">
      <w:r>
        <w:tab/>
      </w:r>
      <w:r>
        <w:tab/>
      </w:r>
      <w:proofErr w:type="spellStart"/>
      <w:r>
        <w:rPr>
          <w:rFonts w:hint="eastAsia"/>
        </w:rPr>
        <w:t>a_out</w:t>
      </w:r>
      <w:proofErr w:type="spellEnd"/>
      <w:r>
        <w:rPr>
          <w:rFonts w:hint="eastAsia"/>
        </w:rPr>
        <w:t>[j] = g(z)</w:t>
      </w:r>
    </w:p>
    <w:p w14:paraId="5974C36D" w14:textId="5B17BE1C" w:rsidR="007F1B0C" w:rsidRPr="007F1B0C" w:rsidRDefault="007F1B0C" w:rsidP="00AD37FE">
      <w:r>
        <w:tab/>
      </w:r>
      <w:r>
        <w:rPr>
          <w:rFonts w:hint="eastAsia"/>
        </w:rPr>
        <w:t xml:space="preserve">return </w:t>
      </w:r>
      <w:proofErr w:type="spellStart"/>
      <w:r>
        <w:rPr>
          <w:rFonts w:hint="eastAsia"/>
        </w:rPr>
        <w:t>a_out</w:t>
      </w:r>
      <w:proofErr w:type="spellEnd"/>
    </w:p>
    <w:p w14:paraId="1D2594DD" w14:textId="4B26BE44" w:rsidR="00AD37FE" w:rsidRDefault="007F1B0C" w:rsidP="00F01274">
      <w:pPr>
        <w:pStyle w:val="1"/>
      </w:pPr>
      <w:r>
        <w:rPr>
          <w:rFonts w:hint="eastAsia"/>
        </w:rPr>
        <w:t>神经网络</w:t>
      </w:r>
    </w:p>
    <w:p w14:paraId="39FB69B2" w14:textId="5F45E96C" w:rsidR="007F1B0C" w:rsidRDefault="007F1B0C" w:rsidP="00AD37FE">
      <w:r>
        <w:rPr>
          <w:rFonts w:hint="eastAsia"/>
        </w:rPr>
        <w:t>def sequential(x):</w:t>
      </w:r>
    </w:p>
    <w:p w14:paraId="08E8BD67" w14:textId="5AF03304" w:rsidR="007F1B0C" w:rsidRDefault="007F1B0C" w:rsidP="00AD37FE">
      <w:r>
        <w:tab/>
      </w:r>
      <w:r>
        <w:rPr>
          <w:rFonts w:hint="eastAsia"/>
        </w:rPr>
        <w:t xml:space="preserve">a1 = </w:t>
      </w:r>
      <w:proofErr w:type="gramStart"/>
      <w:r>
        <w:rPr>
          <w:rFonts w:hint="eastAsia"/>
        </w:rPr>
        <w:t>dense(</w:t>
      </w:r>
      <w:proofErr w:type="gramEnd"/>
      <w:r>
        <w:rPr>
          <w:rFonts w:hint="eastAsia"/>
        </w:rPr>
        <w:t>x, W1, b1)</w:t>
      </w:r>
    </w:p>
    <w:p w14:paraId="38B8F07F" w14:textId="25C19DED" w:rsidR="007F1B0C" w:rsidRDefault="007F1B0C" w:rsidP="00AD37FE">
      <w:r>
        <w:tab/>
      </w:r>
      <w:r>
        <w:rPr>
          <w:rFonts w:hint="eastAsia"/>
        </w:rPr>
        <w:t xml:space="preserve">a2 = </w:t>
      </w:r>
      <w:proofErr w:type="gramStart"/>
      <w:r>
        <w:rPr>
          <w:rFonts w:hint="eastAsia"/>
        </w:rPr>
        <w:t>dense(</w:t>
      </w:r>
      <w:proofErr w:type="gramEnd"/>
      <w:r>
        <w:rPr>
          <w:rFonts w:hint="eastAsia"/>
        </w:rPr>
        <w:t>a1, W2, b2)</w:t>
      </w:r>
    </w:p>
    <w:p w14:paraId="5DACAE57" w14:textId="26287228" w:rsidR="007F1B0C" w:rsidRDefault="007F1B0C" w:rsidP="00AD37FE">
      <w:r>
        <w:tab/>
      </w:r>
      <w:r>
        <w:rPr>
          <w:rFonts w:hint="eastAsia"/>
        </w:rPr>
        <w:t xml:space="preserve">a3 = </w:t>
      </w:r>
      <w:proofErr w:type="gramStart"/>
      <w:r>
        <w:rPr>
          <w:rFonts w:hint="eastAsia"/>
        </w:rPr>
        <w:t>dense(</w:t>
      </w:r>
      <w:proofErr w:type="gramEnd"/>
      <w:r>
        <w:rPr>
          <w:rFonts w:hint="eastAsia"/>
        </w:rPr>
        <w:t>a2, W3, b3)</w:t>
      </w:r>
    </w:p>
    <w:p w14:paraId="1ADE1FFB" w14:textId="40D998CE" w:rsidR="007F1B0C" w:rsidRDefault="007F1B0C" w:rsidP="00AD37FE">
      <w:r>
        <w:tab/>
      </w:r>
      <w:proofErr w:type="spellStart"/>
      <w:r>
        <w:rPr>
          <w:rFonts w:hint="eastAsia"/>
        </w:rPr>
        <w:t>f_x</w:t>
      </w:r>
      <w:proofErr w:type="spellEnd"/>
      <w:r>
        <w:rPr>
          <w:rFonts w:hint="eastAsia"/>
        </w:rPr>
        <w:t>= a3</w:t>
      </w:r>
    </w:p>
    <w:p w14:paraId="70602365" w14:textId="11C2CD24" w:rsidR="007F1B0C" w:rsidRDefault="007F1B0C" w:rsidP="00AD37FE">
      <w:r>
        <w:tab/>
      </w:r>
      <w:r>
        <w:rPr>
          <w:rFonts w:hint="eastAsia"/>
        </w:rPr>
        <w:t xml:space="preserve">return </w:t>
      </w:r>
      <w:proofErr w:type="spellStart"/>
      <w:r>
        <w:rPr>
          <w:rFonts w:hint="eastAsia"/>
        </w:rPr>
        <w:t>f_x</w:t>
      </w:r>
      <w:proofErr w:type="spellEnd"/>
    </w:p>
    <w:p w14:paraId="57C4C70A" w14:textId="77777777" w:rsidR="00AD37FE" w:rsidRDefault="00AD37FE" w:rsidP="00AD37FE"/>
    <w:p w14:paraId="3DF5D997" w14:textId="49C0D57E" w:rsidR="00AD37FE" w:rsidRDefault="00E95AFD" w:rsidP="00AD37FE">
      <w:r>
        <w:rPr>
          <w:rFonts w:hint="eastAsia"/>
        </w:rPr>
        <w:t>二分类：建议</w:t>
      </w:r>
      <w:r>
        <w:rPr>
          <w:rFonts w:hint="eastAsia"/>
        </w:rPr>
        <w:t>sigmoid</w:t>
      </w:r>
    </w:p>
    <w:p w14:paraId="5EB63D72" w14:textId="16B77CC3" w:rsidR="00E95AFD" w:rsidRDefault="00E95AFD" w:rsidP="00AD37FE">
      <w:r>
        <w:rPr>
          <w:rFonts w:hint="eastAsia"/>
        </w:rPr>
        <w:t>线性回归：</w:t>
      </w:r>
      <w:r>
        <w:rPr>
          <w:rFonts w:hint="eastAsia"/>
        </w:rPr>
        <w:t>linear regression</w:t>
      </w:r>
    </w:p>
    <w:p w14:paraId="631D1325" w14:textId="0327598B" w:rsidR="00E95AFD" w:rsidRDefault="00E95AFD" w:rsidP="00AD37FE">
      <w:r>
        <w:rPr>
          <w:rFonts w:hint="eastAsia"/>
        </w:rPr>
        <w:t>假如</w:t>
      </w:r>
      <w:r>
        <w:rPr>
          <w:rFonts w:hint="eastAsia"/>
        </w:rPr>
        <w:t>y</w:t>
      </w:r>
      <w:r>
        <w:rPr>
          <w:rFonts w:hint="eastAsia"/>
        </w:rPr>
        <w:t>只能非负，则推荐</w:t>
      </w:r>
      <w:r>
        <w:rPr>
          <w:rFonts w:hint="eastAsia"/>
        </w:rPr>
        <w:t>ReLU</w:t>
      </w:r>
    </w:p>
    <w:p w14:paraId="366D134D" w14:textId="52754B58" w:rsidR="00AC49E9" w:rsidRDefault="00AC49E9" w:rsidP="00F01274">
      <w:pPr>
        <w:pStyle w:val="1"/>
      </w:pPr>
      <w:r>
        <w:rPr>
          <w:rFonts w:hint="eastAsia"/>
        </w:rPr>
        <w:t>现在开始总结一下</w:t>
      </w:r>
      <w:proofErr w:type="spellStart"/>
      <w:r>
        <w:rPr>
          <w:rFonts w:hint="eastAsia"/>
        </w:rPr>
        <w:t>deepLearning</w:t>
      </w:r>
      <w:proofErr w:type="spellEnd"/>
      <w:r>
        <w:rPr>
          <w:rFonts w:hint="eastAsia"/>
        </w:rPr>
        <w:t>到底学了什么。</w:t>
      </w:r>
    </w:p>
    <w:p w14:paraId="547693C8" w14:textId="17A2E36B" w:rsidR="009C7294" w:rsidRDefault="00AC49E9">
      <w:r>
        <w:rPr>
          <w:rFonts w:hint="eastAsia"/>
        </w:rPr>
        <w:t>首先和普通的机器学习不同的是，</w:t>
      </w:r>
      <w:r w:rsidR="009D3A06">
        <w:rPr>
          <w:rFonts w:hint="eastAsia"/>
        </w:rPr>
        <w:t>深度学习他提出了一个“神经元”的概念，并且模仿大脑中神经冲动的传送机制设计了神经网络的学习框架，即几个不同的神经元构成一个神经网络，通过这样一个神经网络来完成对训练集的学习并且在之后接收输入，达成输出。</w:t>
      </w:r>
    </w:p>
    <w:p w14:paraId="35F48146" w14:textId="68468AFA" w:rsidR="009C7294" w:rsidRDefault="009D3A06">
      <w:r>
        <w:rPr>
          <w:rFonts w:hint="eastAsia"/>
        </w:rPr>
        <w:t>而对于每一个神经元（</w:t>
      </w:r>
      <w:r>
        <w:rPr>
          <w:rFonts w:hint="eastAsia"/>
        </w:rPr>
        <w:t>Dense</w:t>
      </w:r>
      <w:r>
        <w:rPr>
          <w:rFonts w:hint="eastAsia"/>
        </w:rPr>
        <w:t>）来说，</w:t>
      </w:r>
      <w:r>
        <w:rPr>
          <w:rFonts w:hint="eastAsia"/>
        </w:rPr>
        <w:t>Dense</w:t>
      </w:r>
      <w:r>
        <w:rPr>
          <w:rFonts w:hint="eastAsia"/>
        </w:rPr>
        <w:t>内部</w:t>
      </w:r>
      <w:r w:rsidR="00AB618B">
        <w:rPr>
          <w:rFonts w:hint="eastAsia"/>
        </w:rPr>
        <w:t>的拟合过程和原先的机器学习没有什么不同，也是</w:t>
      </w:r>
      <w:r w:rsidR="00AB618B" w:rsidRPr="00AB618B">
        <w:rPr>
          <w:rFonts w:hint="eastAsia"/>
        </w:rPr>
        <w:t>通过调整</w:t>
      </w:r>
      <w:r w:rsidR="00AB618B" w:rsidRPr="00AB618B">
        <w:rPr>
          <w:i/>
          <w:iCs/>
        </w:rPr>
        <w:t>y</w:t>
      </w:r>
      <w:r w:rsidR="00AB618B" w:rsidRPr="00AB618B">
        <w:t>=</w:t>
      </w:r>
      <w:r w:rsidR="00AB618B" w:rsidRPr="00AB618B">
        <w:rPr>
          <w:i/>
          <w:iCs/>
        </w:rPr>
        <w:t>σ</w:t>
      </w:r>
      <w:r w:rsidR="00AB618B" w:rsidRPr="00AB618B">
        <w:t>(</w:t>
      </w:r>
      <w:proofErr w:type="spellStart"/>
      <w:r w:rsidR="00AB618B" w:rsidRPr="00AB618B">
        <w:rPr>
          <w:i/>
          <w:iCs/>
        </w:rPr>
        <w:t>Wx</w:t>
      </w:r>
      <w:r w:rsidR="00AB618B" w:rsidRPr="00AB618B">
        <w:t>+</w:t>
      </w:r>
      <w:r w:rsidR="00AB618B" w:rsidRPr="00AB618B">
        <w:rPr>
          <w:i/>
          <w:iCs/>
        </w:rPr>
        <w:t>b</w:t>
      </w:r>
      <w:proofErr w:type="spellEnd"/>
      <w:r w:rsidR="00AB618B" w:rsidRPr="00AB618B">
        <w:t>)</w:t>
      </w:r>
      <w:r w:rsidR="00AB618B">
        <w:rPr>
          <w:rFonts w:hint="eastAsia"/>
        </w:rPr>
        <w:t>中的</w:t>
      </w:r>
      <w:r w:rsidR="00AB618B" w:rsidRPr="00AB618B">
        <w:rPr>
          <w:rFonts w:hint="eastAsia"/>
        </w:rPr>
        <w:t>W</w:t>
      </w:r>
      <w:r w:rsidR="00AB618B" w:rsidRPr="00AB618B">
        <w:rPr>
          <w:rFonts w:hint="eastAsia"/>
        </w:rPr>
        <w:t>和</w:t>
      </w:r>
      <w:r w:rsidR="00AB618B" w:rsidRPr="00AB618B">
        <w:rPr>
          <w:rFonts w:hint="eastAsia"/>
        </w:rPr>
        <w:t>b</w:t>
      </w:r>
      <w:r w:rsidR="00AB618B" w:rsidRPr="00AB618B">
        <w:rPr>
          <w:rFonts w:hint="eastAsia"/>
        </w:rPr>
        <w:t>来最小化损失函数</w:t>
      </w:r>
      <w:r w:rsidR="00AB618B">
        <w:rPr>
          <w:rFonts w:hint="eastAsia"/>
        </w:rPr>
        <w:t>，然后再接着往下</w:t>
      </w:r>
    </w:p>
    <w:p w14:paraId="09E2BF09" w14:textId="371C896D" w:rsidR="009C7294" w:rsidRDefault="00400011" w:rsidP="00F01274">
      <w:pPr>
        <w:pStyle w:val="2"/>
        <w:rPr>
          <w:rFonts w:hint="eastAsia"/>
        </w:rPr>
      </w:pPr>
      <w:r>
        <w:rPr>
          <w:rFonts w:hint="eastAsia"/>
        </w:rPr>
        <w:t>卷积层</w:t>
      </w:r>
    </w:p>
    <w:p w14:paraId="54921D23" w14:textId="16CE2E7D" w:rsidR="00400011" w:rsidRDefault="00400011">
      <w:r>
        <w:rPr>
          <w:rFonts w:hint="eastAsia"/>
        </w:rPr>
        <w:t>网络中的</w:t>
      </w:r>
      <w:proofErr w:type="gramStart"/>
      <w:r>
        <w:rPr>
          <w:rFonts w:hint="eastAsia"/>
        </w:rPr>
        <w:t>单个元</w:t>
      </w:r>
      <w:proofErr w:type="gramEnd"/>
      <w:r>
        <w:rPr>
          <w:rFonts w:hint="eastAsia"/>
        </w:rPr>
        <w:t>只会接收局部的数据</w:t>
      </w:r>
    </w:p>
    <w:p w14:paraId="07F847CB" w14:textId="754E7E32" w:rsidR="00A83F02" w:rsidRDefault="00C4136B">
      <w:r>
        <w:rPr>
          <w:rFonts w:hint="eastAsia"/>
        </w:rPr>
        <w:t>而后向的神经网络也可能只接收上一个神经网络的局部输出</w:t>
      </w:r>
      <w:r w:rsidR="0050500F">
        <w:rPr>
          <w:rFonts w:hint="eastAsia"/>
        </w:rPr>
        <w:t>。</w:t>
      </w:r>
    </w:p>
    <w:p w14:paraId="754BAF5B" w14:textId="5F4C3B26" w:rsidR="00890A8F" w:rsidRPr="00CB0FDF" w:rsidRDefault="00890A8F">
      <w:r>
        <w:rPr>
          <w:rFonts w:hint="eastAsia"/>
        </w:rPr>
        <w:t>BP</w:t>
      </w:r>
      <w:r>
        <w:rPr>
          <w:rFonts w:hint="eastAsia"/>
        </w:rPr>
        <w:t>网络是一种高效的计算</w:t>
      </w:r>
      <w:r>
        <w:rPr>
          <w:rFonts w:hint="eastAsia"/>
        </w:rPr>
        <w:t>LOSS</w:t>
      </w:r>
      <w:r>
        <w:rPr>
          <w:rFonts w:hint="eastAsia"/>
        </w:rPr>
        <w:t>关于某</w:t>
      </w:r>
      <w:r>
        <w:rPr>
          <w:rFonts w:hint="eastAsia"/>
        </w:rPr>
        <w:t>Param</w:t>
      </w:r>
      <w:r>
        <w:rPr>
          <w:rFonts w:hint="eastAsia"/>
        </w:rPr>
        <w:t>导数的方法</w:t>
      </w:r>
    </w:p>
    <w:p w14:paraId="02D26264" w14:textId="0A860BBB" w:rsidR="00DE7637" w:rsidRDefault="00D70A7F">
      <w:r>
        <w:rPr>
          <w:rFonts w:hint="eastAsia"/>
        </w:rPr>
        <w:t>可以在测试集上计算损失函数由是避免针对训练集的过拟合</w:t>
      </w:r>
    </w:p>
    <w:p w14:paraId="0B30A750" w14:textId="053D0765" w:rsidR="00A83F02" w:rsidRDefault="0010565A" w:rsidP="00CB0FDF">
      <w:pPr>
        <w:pStyle w:val="1"/>
      </w:pPr>
      <w:r>
        <w:rPr>
          <w:rFonts w:hint="eastAsia"/>
        </w:rPr>
        <w:lastRenderedPageBreak/>
        <w:t>接下来是一堆模型调优的操作</w:t>
      </w:r>
    </w:p>
    <w:p w14:paraId="78B64F8D" w14:textId="761C541F" w:rsidR="0010565A" w:rsidRDefault="0010565A" w:rsidP="00CB0FDF">
      <w:pPr>
        <w:pStyle w:val="2"/>
        <w:rPr>
          <w:rFonts w:hint="eastAsia"/>
        </w:rPr>
      </w:pPr>
      <w:r>
        <w:rPr>
          <w:rFonts w:hint="eastAsia"/>
        </w:rPr>
        <w:t xml:space="preserve">1. </w:t>
      </w:r>
      <w:r>
        <w:rPr>
          <w:rFonts w:hint="eastAsia"/>
        </w:rPr>
        <w:t>当</w:t>
      </w:r>
      <w:proofErr w:type="spellStart"/>
      <w:r>
        <w:rPr>
          <w:rFonts w:hint="eastAsia"/>
        </w:rPr>
        <w:t>J_train</w:t>
      </w:r>
      <w:proofErr w:type="spellEnd"/>
      <w:r>
        <w:rPr>
          <w:rFonts w:hint="eastAsia"/>
        </w:rPr>
        <w:t>无法客观描述模型的性能时，引入</w:t>
      </w:r>
      <w:proofErr w:type="spellStart"/>
      <w:r>
        <w:rPr>
          <w:rFonts w:hint="eastAsia"/>
        </w:rPr>
        <w:t>J_cv</w:t>
      </w:r>
      <w:proofErr w:type="spellEnd"/>
      <w:r>
        <w:rPr>
          <w:rFonts w:hint="eastAsia"/>
        </w:rPr>
        <w:t>在交叉数据集上测试模型，从而得到相对准确的评价</w:t>
      </w:r>
    </w:p>
    <w:p w14:paraId="3C1ECE4D" w14:textId="4D06C433" w:rsidR="0010565A" w:rsidRDefault="0010565A" w:rsidP="00CB0FDF">
      <w:pPr>
        <w:pStyle w:val="2"/>
        <w:rPr>
          <w:rFonts w:hint="eastAsia"/>
        </w:rPr>
      </w:pPr>
      <w:r>
        <w:rPr>
          <w:rFonts w:hint="eastAsia"/>
        </w:rPr>
        <w:t xml:space="preserve">2. </w:t>
      </w:r>
      <w:r>
        <w:rPr>
          <w:rFonts w:hint="eastAsia"/>
        </w:rPr>
        <w:t>主要观察</w:t>
      </w:r>
      <w:r>
        <w:rPr>
          <w:rFonts w:hint="eastAsia"/>
        </w:rPr>
        <w:t>bias</w:t>
      </w:r>
      <w:r>
        <w:rPr>
          <w:rFonts w:hint="eastAsia"/>
        </w:rPr>
        <w:t>和</w:t>
      </w:r>
      <w:r>
        <w:rPr>
          <w:rFonts w:hint="eastAsia"/>
        </w:rPr>
        <w:t>variance</w:t>
      </w:r>
      <w:r>
        <w:rPr>
          <w:rFonts w:hint="eastAsia"/>
        </w:rPr>
        <w:t>，排列组合之后有四种情况</w:t>
      </w:r>
    </w:p>
    <w:p w14:paraId="50F76AB2" w14:textId="74FE983B" w:rsidR="0010565A" w:rsidRDefault="0010565A">
      <w:r>
        <w:rPr>
          <w:rFonts w:hint="eastAsia"/>
        </w:rPr>
        <w:t xml:space="preserve">bias </w:t>
      </w:r>
      <w:r>
        <w:rPr>
          <w:rFonts w:hint="eastAsia"/>
        </w:rPr>
        <w:t>高</w:t>
      </w:r>
      <w:r>
        <w:rPr>
          <w:rFonts w:hint="eastAsia"/>
        </w:rPr>
        <w:t xml:space="preserve"> variance</w:t>
      </w:r>
      <w:r>
        <w:rPr>
          <w:rFonts w:hint="eastAsia"/>
        </w:rPr>
        <w:t>高</w:t>
      </w:r>
    </w:p>
    <w:p w14:paraId="479F24D5" w14:textId="7B809D8C" w:rsidR="0010565A" w:rsidRDefault="0010565A">
      <w:r>
        <w:rPr>
          <w:rFonts w:hint="eastAsia"/>
        </w:rPr>
        <w:t>模型完全就不行，可能是方程形式不对，也可能是别的问题导致欠拟合</w:t>
      </w:r>
    </w:p>
    <w:p w14:paraId="683BA77B" w14:textId="0546ABCE" w:rsidR="0010565A" w:rsidRDefault="0010565A">
      <w:r>
        <w:rPr>
          <w:rFonts w:hint="eastAsia"/>
        </w:rPr>
        <w:t xml:space="preserve">bias </w:t>
      </w:r>
      <w:r>
        <w:rPr>
          <w:rFonts w:hint="eastAsia"/>
        </w:rPr>
        <w:t>高</w:t>
      </w:r>
      <w:r>
        <w:rPr>
          <w:rFonts w:hint="eastAsia"/>
        </w:rPr>
        <w:t xml:space="preserve"> variance </w:t>
      </w:r>
      <w:r>
        <w:rPr>
          <w:rFonts w:hint="eastAsia"/>
        </w:rPr>
        <w:t>低</w:t>
      </w:r>
    </w:p>
    <w:p w14:paraId="0B620747" w14:textId="13379D6B" w:rsidR="0010565A" w:rsidRDefault="0010565A">
      <w:r>
        <w:rPr>
          <w:rFonts w:hint="eastAsia"/>
        </w:rPr>
        <w:t>模型很奇怪，对交叉</w:t>
      </w:r>
      <w:proofErr w:type="gramStart"/>
      <w:r>
        <w:rPr>
          <w:rFonts w:hint="eastAsia"/>
        </w:rPr>
        <w:t>集有效</w:t>
      </w:r>
      <w:proofErr w:type="gramEnd"/>
      <w:r>
        <w:rPr>
          <w:rFonts w:hint="eastAsia"/>
        </w:rPr>
        <w:t>但对训练集无效</w:t>
      </w:r>
    </w:p>
    <w:p w14:paraId="5711FEB5" w14:textId="00B49977" w:rsidR="0010565A" w:rsidRDefault="0010565A">
      <w:r>
        <w:rPr>
          <w:rFonts w:hint="eastAsia"/>
        </w:rPr>
        <w:t xml:space="preserve">bias </w:t>
      </w:r>
      <w:r>
        <w:rPr>
          <w:rFonts w:hint="eastAsia"/>
        </w:rPr>
        <w:t>低</w:t>
      </w:r>
      <w:r>
        <w:rPr>
          <w:rFonts w:hint="eastAsia"/>
        </w:rPr>
        <w:t xml:space="preserve"> variance </w:t>
      </w:r>
      <w:r>
        <w:rPr>
          <w:rFonts w:hint="eastAsia"/>
        </w:rPr>
        <w:t>高</w:t>
      </w:r>
    </w:p>
    <w:p w14:paraId="03CEAFF0" w14:textId="2B5C3CAC" w:rsidR="0010565A" w:rsidRDefault="0010565A">
      <w:r>
        <w:rPr>
          <w:rFonts w:hint="eastAsia"/>
        </w:rPr>
        <w:t>常见情况，模型只对训练集有效，可能过拟合</w:t>
      </w:r>
    </w:p>
    <w:p w14:paraId="0894EA65" w14:textId="2DF1B8E5" w:rsidR="0010565A" w:rsidRDefault="0010565A">
      <w:r>
        <w:rPr>
          <w:rFonts w:hint="eastAsia"/>
        </w:rPr>
        <w:t xml:space="preserve">bias </w:t>
      </w:r>
      <w:r>
        <w:rPr>
          <w:rFonts w:hint="eastAsia"/>
        </w:rPr>
        <w:t>低</w:t>
      </w:r>
      <w:r>
        <w:rPr>
          <w:rFonts w:hint="eastAsia"/>
        </w:rPr>
        <w:t xml:space="preserve"> </w:t>
      </w:r>
      <w:r>
        <w:t>variance</w:t>
      </w:r>
      <w:r>
        <w:rPr>
          <w:rFonts w:hint="eastAsia"/>
        </w:rPr>
        <w:t xml:space="preserve"> </w:t>
      </w:r>
      <w:r>
        <w:rPr>
          <w:rFonts w:hint="eastAsia"/>
        </w:rPr>
        <w:t>低</w:t>
      </w:r>
    </w:p>
    <w:p w14:paraId="6B2919B2" w14:textId="6E03DC7C" w:rsidR="00A83F02" w:rsidRDefault="0010565A">
      <w:r>
        <w:rPr>
          <w:rFonts w:hint="eastAsia"/>
        </w:rPr>
        <w:t>理想情况，模型对训练集和交叉集都有效</w:t>
      </w:r>
    </w:p>
    <w:p w14:paraId="03AE4B2C" w14:textId="49C9E44C" w:rsidR="0010565A" w:rsidRDefault="0010565A" w:rsidP="00CB0FDF">
      <w:pPr>
        <w:pStyle w:val="2"/>
        <w:rPr>
          <w:rFonts w:hint="eastAsia"/>
        </w:rPr>
      </w:pPr>
      <w:r>
        <w:rPr>
          <w:rFonts w:hint="eastAsia"/>
        </w:rPr>
        <w:t xml:space="preserve">3. </w:t>
      </w:r>
      <w:r>
        <w:rPr>
          <w:rFonts w:hint="eastAsia"/>
        </w:rPr>
        <w:t>应对方法</w:t>
      </w:r>
    </w:p>
    <w:p w14:paraId="276A3C94" w14:textId="7892770D" w:rsidR="0010565A" w:rsidRDefault="0010565A" w:rsidP="00CB0FDF">
      <w:pPr>
        <w:pStyle w:val="3"/>
      </w:pPr>
      <w:r>
        <w:rPr>
          <w:rFonts w:hint="eastAsia"/>
        </w:rPr>
        <w:t>修改方程形式</w:t>
      </w:r>
    </w:p>
    <w:p w14:paraId="7980C55E" w14:textId="55E1B776" w:rsidR="00A83F02" w:rsidRDefault="004101F4" w:rsidP="00CB0FDF">
      <w:pPr>
        <w:pStyle w:val="3"/>
      </w:pPr>
      <w:r>
        <w:rPr>
          <w:rFonts w:hint="eastAsia"/>
        </w:rPr>
        <w:t>扩充数据集</w:t>
      </w:r>
    </w:p>
    <w:p w14:paraId="19BA3D4E" w14:textId="61C12667" w:rsidR="004101F4" w:rsidRDefault="004101F4">
      <w:r>
        <w:rPr>
          <w:rFonts w:hint="eastAsia"/>
        </w:rPr>
        <w:t xml:space="preserve">1. </w:t>
      </w:r>
      <w:r>
        <w:rPr>
          <w:rFonts w:hint="eastAsia"/>
        </w:rPr>
        <w:t>给没打标签的数据打标签</w:t>
      </w:r>
    </w:p>
    <w:p w14:paraId="34C49048" w14:textId="17C2805F" w:rsidR="004101F4" w:rsidRDefault="004101F4">
      <w:r>
        <w:rPr>
          <w:rFonts w:hint="eastAsia"/>
        </w:rPr>
        <w:t>2.</w:t>
      </w:r>
      <w:r w:rsidR="00F63E7E">
        <w:rPr>
          <w:rFonts w:hint="eastAsia"/>
        </w:rPr>
        <w:t xml:space="preserve"> </w:t>
      </w:r>
      <w:r>
        <w:rPr>
          <w:rFonts w:hint="eastAsia"/>
        </w:rPr>
        <w:t>略微修改已有数据得到新数据，比如在图像识别时可以把已有的数据进行放大、缩小、旋转等操作，在图片上放置网格，进行随机扭曲；以上操作同样适用于语音识别（添加噪声</w:t>
      </w:r>
    </w:p>
    <w:p w14:paraId="04122778" w14:textId="6C54E7B5" w:rsidR="004101F4" w:rsidRDefault="004101F4">
      <w:r>
        <w:rPr>
          <w:rFonts w:hint="eastAsia"/>
        </w:rPr>
        <w:t xml:space="preserve">3. </w:t>
      </w:r>
      <w:r w:rsidR="00F63E7E">
        <w:rPr>
          <w:rFonts w:hint="eastAsia"/>
        </w:rPr>
        <w:t>正则化方法可以减少</w:t>
      </w:r>
      <w:r w:rsidR="00F63E7E">
        <w:rPr>
          <w:rFonts w:hint="eastAsia"/>
        </w:rPr>
        <w:t>w</w:t>
      </w:r>
      <w:r w:rsidR="00F63E7E">
        <w:rPr>
          <w:rFonts w:hint="eastAsia"/>
        </w:rPr>
        <w:t>，防止过拟合，减少</w:t>
      </w:r>
      <w:r w:rsidR="00F63E7E">
        <w:rPr>
          <w:rFonts w:hint="eastAsia"/>
        </w:rPr>
        <w:t>variance</w:t>
      </w:r>
      <w:r w:rsidR="00F63E7E">
        <w:rPr>
          <w:rFonts w:hint="eastAsia"/>
        </w:rPr>
        <w:t>，而当需要降低</w:t>
      </w:r>
      <w:r w:rsidR="00F63E7E">
        <w:rPr>
          <w:rFonts w:hint="eastAsia"/>
        </w:rPr>
        <w:t>bias</w:t>
      </w:r>
      <w:r w:rsidR="00F63E7E">
        <w:rPr>
          <w:rFonts w:hint="eastAsia"/>
        </w:rPr>
        <w:t>时，可能就需要复杂化方程形式，或者增加数据集规模等。</w:t>
      </w:r>
    </w:p>
    <w:p w14:paraId="13F1829B" w14:textId="2440BE3E" w:rsidR="00A83F02" w:rsidRDefault="00F63E7E">
      <w:r>
        <w:rPr>
          <w:rFonts w:hint="eastAsia"/>
        </w:rPr>
        <w:t xml:space="preserve">4. </w:t>
      </w:r>
      <w:r>
        <w:rPr>
          <w:rFonts w:hint="eastAsia"/>
        </w:rPr>
        <w:t>学习曲线，模型性能关于某东西（比如正则化参数、学习率、数据集规模等）的曲线</w:t>
      </w:r>
    </w:p>
    <w:p w14:paraId="40BCD328" w14:textId="6AC305B6" w:rsidR="00A83F02" w:rsidRDefault="00145702" w:rsidP="00CB0FDF">
      <w:pPr>
        <w:pStyle w:val="1"/>
      </w:pPr>
      <w:r>
        <w:rPr>
          <w:rFonts w:hint="eastAsia"/>
        </w:rPr>
        <w:t>迁移学习</w:t>
      </w:r>
    </w:p>
    <w:p w14:paraId="7B8F9ABA" w14:textId="7F6EFC42" w:rsidR="00145702" w:rsidRDefault="00145702">
      <w:r>
        <w:rPr>
          <w:rFonts w:hint="eastAsia"/>
        </w:rPr>
        <w:t>将相似问题的神经网络的参数传递给自己，使得神经网络能以一组相对准确的参数开局</w:t>
      </w:r>
    </w:p>
    <w:p w14:paraId="6576B7E8" w14:textId="37CA3A1B" w:rsidR="00A83F02" w:rsidRDefault="00145702">
      <w:r>
        <w:rPr>
          <w:rFonts w:hint="eastAsia"/>
        </w:rPr>
        <w:t>用自己的输出层替换别人的输出层，然后进行微调和训练</w:t>
      </w:r>
    </w:p>
    <w:p w14:paraId="686FA5E9" w14:textId="6F8831CD" w:rsidR="00A83F02" w:rsidRDefault="009729BB">
      <w:r>
        <w:rPr>
          <w:rFonts w:hint="eastAsia"/>
        </w:rPr>
        <w:t>机器学习的完整周期</w:t>
      </w:r>
    </w:p>
    <w:p w14:paraId="2046BFB5" w14:textId="1D52E03B" w:rsidR="009729BB" w:rsidRDefault="009729BB" w:rsidP="00CB0FDF">
      <w:pPr>
        <w:pStyle w:val="2"/>
        <w:rPr>
          <w:rFonts w:hint="eastAsia"/>
        </w:rPr>
      </w:pPr>
      <w:r>
        <w:rPr>
          <w:rFonts w:hint="eastAsia"/>
        </w:rPr>
        <w:lastRenderedPageBreak/>
        <w:t xml:space="preserve">1. </w:t>
      </w:r>
      <w:r>
        <w:rPr>
          <w:rFonts w:hint="eastAsia"/>
        </w:rPr>
        <w:t>确定项目范围</w:t>
      </w:r>
    </w:p>
    <w:p w14:paraId="7BF0674B" w14:textId="2D042D76" w:rsidR="009729BB" w:rsidRDefault="009729BB" w:rsidP="00CB0FDF">
      <w:pPr>
        <w:pStyle w:val="2"/>
        <w:rPr>
          <w:rFonts w:hint="eastAsia"/>
        </w:rPr>
      </w:pPr>
      <w:r>
        <w:rPr>
          <w:rFonts w:hint="eastAsia"/>
        </w:rPr>
        <w:t xml:space="preserve">2. </w:t>
      </w:r>
      <w:r>
        <w:rPr>
          <w:rFonts w:hint="eastAsia"/>
        </w:rPr>
        <w:t>定义</w:t>
      </w:r>
      <w:r>
        <w:rPr>
          <w:rFonts w:hint="eastAsia"/>
        </w:rPr>
        <w:t>/</w:t>
      </w:r>
      <w:r>
        <w:rPr>
          <w:rFonts w:hint="eastAsia"/>
        </w:rPr>
        <w:t>收集数据</w:t>
      </w:r>
    </w:p>
    <w:p w14:paraId="7C93DE12" w14:textId="3156503C" w:rsidR="009729BB" w:rsidRDefault="009729BB" w:rsidP="00CB0FDF">
      <w:pPr>
        <w:pStyle w:val="2"/>
        <w:rPr>
          <w:rFonts w:hint="eastAsia"/>
        </w:rPr>
      </w:pPr>
      <w:r>
        <w:rPr>
          <w:rFonts w:hint="eastAsia"/>
        </w:rPr>
        <w:t xml:space="preserve">3. </w:t>
      </w:r>
      <w:r>
        <w:rPr>
          <w:rFonts w:hint="eastAsia"/>
        </w:rPr>
        <w:t>训练模型</w:t>
      </w:r>
    </w:p>
    <w:p w14:paraId="525DD1B8" w14:textId="57A66131" w:rsidR="009729BB" w:rsidRDefault="009729BB" w:rsidP="00CB0FDF">
      <w:pPr>
        <w:pStyle w:val="2"/>
        <w:rPr>
          <w:rFonts w:hint="eastAsia"/>
        </w:rPr>
      </w:pPr>
      <w:r>
        <w:rPr>
          <w:rFonts w:hint="eastAsia"/>
        </w:rPr>
        <w:t>3-2-3</w:t>
      </w:r>
      <w:r>
        <w:rPr>
          <w:rFonts w:hint="eastAsia"/>
        </w:rPr>
        <w:t>循环直到模型精度足够</w:t>
      </w:r>
    </w:p>
    <w:p w14:paraId="1C610CD2" w14:textId="3C2FA55C" w:rsidR="00A83F02" w:rsidRDefault="009729BB" w:rsidP="00CB0FDF">
      <w:pPr>
        <w:pStyle w:val="2"/>
        <w:rPr>
          <w:rFonts w:hint="eastAsia"/>
        </w:rPr>
      </w:pPr>
      <w:r>
        <w:rPr>
          <w:rFonts w:hint="eastAsia"/>
        </w:rPr>
        <w:t xml:space="preserve">4. </w:t>
      </w:r>
      <w:r>
        <w:rPr>
          <w:rFonts w:hint="eastAsia"/>
        </w:rPr>
        <w:t>部署使用，并持续运维</w:t>
      </w:r>
    </w:p>
    <w:p w14:paraId="6E02249C" w14:textId="6D25ADA2" w:rsidR="009729BB" w:rsidRDefault="009729BB" w:rsidP="00CB0FDF">
      <w:pPr>
        <w:pStyle w:val="2"/>
        <w:rPr>
          <w:rFonts w:hint="eastAsia"/>
        </w:rPr>
      </w:pPr>
      <w:r>
        <w:rPr>
          <w:rFonts w:hint="eastAsia"/>
        </w:rPr>
        <w:t>4-3-2-3-4</w:t>
      </w:r>
      <w:r>
        <w:rPr>
          <w:rFonts w:hint="eastAsia"/>
        </w:rPr>
        <w:t>循环</w:t>
      </w:r>
    </w:p>
    <w:p w14:paraId="1A35656B" w14:textId="6190D81D" w:rsidR="00A83F02" w:rsidRDefault="009729BB" w:rsidP="00CB0FDF">
      <w:pPr>
        <w:pStyle w:val="2"/>
        <w:rPr>
          <w:rFonts w:hint="eastAsia"/>
        </w:rPr>
      </w:pPr>
      <w:proofErr w:type="spellStart"/>
      <w:r>
        <w:rPr>
          <w:rFonts w:hint="eastAsia"/>
        </w:rPr>
        <w:t>MLOps</w:t>
      </w:r>
      <w:proofErr w:type="spellEnd"/>
    </w:p>
    <w:p w14:paraId="15EF3E7A" w14:textId="4A9BFED3" w:rsidR="00A83F02" w:rsidRDefault="003F33FE">
      <w:r>
        <w:rPr>
          <w:rFonts w:hint="eastAsia"/>
        </w:rPr>
        <w:t>处理倾斜数据集时我们通常使用不同的错误度量而非单纯的分类误差</w:t>
      </w:r>
    </w:p>
    <w:p w14:paraId="5517B972" w14:textId="132FAFBF" w:rsidR="003F33FE" w:rsidRDefault="003F33FE">
      <w:r>
        <w:rPr>
          <w:rFonts w:hint="eastAsia"/>
        </w:rPr>
        <w:t>常见的有精确率和召回率</w:t>
      </w:r>
    </w:p>
    <w:p w14:paraId="705F2832" w14:textId="31DD8E10" w:rsidR="003F33FE" w:rsidRDefault="0090464E">
      <w:r>
        <w:rPr>
          <w:rFonts w:hint="eastAsia"/>
        </w:rPr>
        <w:t>给出混淆矩阵</w:t>
      </w:r>
    </w:p>
    <w:p w14:paraId="5B59038E" w14:textId="0CBFBB9C" w:rsidR="0090464E" w:rsidRDefault="0090464E">
      <w:r>
        <w:rPr>
          <w:rFonts w:hint="eastAsia"/>
        </w:rPr>
        <w:t>true positive</w:t>
      </w:r>
    </w:p>
    <w:p w14:paraId="1FB44BF3" w14:textId="1FFED533" w:rsidR="0090464E" w:rsidRDefault="0090464E">
      <w:r>
        <w:rPr>
          <w:rFonts w:hint="eastAsia"/>
        </w:rPr>
        <w:t>true negative</w:t>
      </w:r>
    </w:p>
    <w:p w14:paraId="23DCECC7" w14:textId="691D4BF2" w:rsidR="0090464E" w:rsidRDefault="0090464E">
      <w:r>
        <w:rPr>
          <w:rFonts w:hint="eastAsia"/>
        </w:rPr>
        <w:t>false positive</w:t>
      </w:r>
    </w:p>
    <w:p w14:paraId="654C1729" w14:textId="3B3E7363" w:rsidR="0090464E" w:rsidRDefault="0090464E">
      <w:r>
        <w:rPr>
          <w:rFonts w:hint="eastAsia"/>
        </w:rPr>
        <w:t>false negative</w:t>
      </w:r>
    </w:p>
    <w:p w14:paraId="7B5A578F" w14:textId="338C84E6" w:rsidR="0090464E" w:rsidRDefault="0090464E">
      <w:r>
        <w:rPr>
          <w:rFonts w:hint="eastAsia"/>
        </w:rPr>
        <w:t>precision = true positive/ predicted positive</w:t>
      </w:r>
    </w:p>
    <w:p w14:paraId="212100CE" w14:textId="77777777" w:rsidR="0090464E" w:rsidRDefault="0090464E"/>
    <w:p w14:paraId="2B223A2B" w14:textId="34677F92" w:rsidR="0090464E" w:rsidRDefault="0090464E">
      <w:r>
        <w:rPr>
          <w:rFonts w:hint="eastAsia"/>
        </w:rPr>
        <w:t xml:space="preserve">recall = true positives/ actual </w:t>
      </w:r>
      <w:proofErr w:type="gramStart"/>
      <w:r>
        <w:rPr>
          <w:rFonts w:hint="eastAsia"/>
        </w:rPr>
        <w:t>positive(</w:t>
      </w:r>
      <w:proofErr w:type="gramEnd"/>
      <w:r>
        <w:rPr>
          <w:rFonts w:hint="eastAsia"/>
        </w:rPr>
        <w:t xml:space="preserve">true pos+ false neg) </w:t>
      </w:r>
    </w:p>
    <w:p w14:paraId="32FAB752" w14:textId="77777777" w:rsidR="0090464E" w:rsidRPr="0090464E" w:rsidRDefault="0090464E"/>
    <w:p w14:paraId="57845720" w14:textId="33DE2B09" w:rsidR="0090464E" w:rsidRDefault="00514883">
      <w:r>
        <w:rPr>
          <w:rFonts w:hint="eastAsia"/>
        </w:rPr>
        <w:t>理想情况就是</w:t>
      </w:r>
      <w:r>
        <w:rPr>
          <w:rFonts w:hint="eastAsia"/>
        </w:rPr>
        <w:t>hi precision+ hi recall</w:t>
      </w:r>
    </w:p>
    <w:p w14:paraId="5AE9BCA9" w14:textId="7C6F9510" w:rsidR="00514883" w:rsidRDefault="00514883">
      <w:r>
        <w:rPr>
          <w:rFonts w:hint="eastAsia"/>
        </w:rPr>
        <w:t>但是实际上二者不可得兼</w:t>
      </w:r>
    </w:p>
    <w:p w14:paraId="787A955E" w14:textId="63BC7FEA" w:rsidR="00514883" w:rsidRDefault="00514883">
      <w:r>
        <w:rPr>
          <w:rFonts w:hint="eastAsia"/>
        </w:rPr>
        <w:t>precision-recall</w:t>
      </w:r>
      <w:r>
        <w:rPr>
          <w:rFonts w:hint="eastAsia"/>
        </w:rPr>
        <w:t>曲线</w:t>
      </w:r>
    </w:p>
    <w:p w14:paraId="52368DF4" w14:textId="7A49000C" w:rsidR="00514883" w:rsidRDefault="006A67D2">
      <w:r>
        <w:rPr>
          <w:rFonts w:hint="eastAsia"/>
        </w:rPr>
        <w:t>一个选择模型的方法，看</w:t>
      </w:r>
      <w:r>
        <w:rPr>
          <w:rFonts w:hint="eastAsia"/>
        </w:rPr>
        <w:t>precision-recall</w:t>
      </w:r>
      <w:r>
        <w:rPr>
          <w:rFonts w:hint="eastAsia"/>
        </w:rPr>
        <w:t>的平均值，但是这个方法并不好。</w:t>
      </w:r>
    </w:p>
    <w:p w14:paraId="0AD27CD4" w14:textId="2F9488AA" w:rsidR="006A67D2" w:rsidRDefault="006A67D2">
      <w:r>
        <w:rPr>
          <w:rFonts w:hint="eastAsia"/>
        </w:rPr>
        <w:t>一种常见的方法，</w:t>
      </w:r>
      <w:r>
        <w:rPr>
          <w:rFonts w:hint="eastAsia"/>
        </w:rPr>
        <w:t>F1 SCORE</w:t>
      </w:r>
    </w:p>
    <w:p w14:paraId="473AFA64" w14:textId="2CA1EE09" w:rsidR="006A67D2" w:rsidRDefault="006A67D2">
      <w:r>
        <w:rPr>
          <w:rFonts w:hint="eastAsia"/>
        </w:rPr>
        <w:t>结合了</w:t>
      </w:r>
      <w:r>
        <w:rPr>
          <w:rFonts w:hint="eastAsia"/>
        </w:rPr>
        <w:t>PR</w:t>
      </w:r>
      <w:r>
        <w:rPr>
          <w:rFonts w:hint="eastAsia"/>
        </w:rPr>
        <w:t>两个值，但是更看重其中的较小值。</w:t>
      </w:r>
    </w:p>
    <w:p w14:paraId="30725936" w14:textId="2333DFD7" w:rsidR="006A67D2" w:rsidRPr="00CB0FDF" w:rsidRDefault="006A67D2">
      <w:pPr>
        <w:rPr>
          <w:b/>
          <w:bCs/>
          <w:color w:val="EE0000"/>
        </w:rPr>
      </w:pPr>
      <w:r w:rsidRPr="00CB0FDF">
        <w:rPr>
          <w:rFonts w:hint="eastAsia"/>
          <w:b/>
          <w:bCs/>
          <w:color w:val="EE0000"/>
        </w:rPr>
        <w:t>F1 = 1/ 0.5(1/P + 1/R)</w:t>
      </w:r>
    </w:p>
    <w:p w14:paraId="2DFB10B0" w14:textId="328D18CE" w:rsidR="00A83F02" w:rsidRPr="00CB0FDF" w:rsidRDefault="006A67D2">
      <w:pPr>
        <w:rPr>
          <w:b/>
          <w:bCs/>
          <w:color w:val="EE0000"/>
        </w:rPr>
      </w:pPr>
      <w:r w:rsidRPr="00CB0FDF">
        <w:rPr>
          <w:rFonts w:hint="eastAsia"/>
          <w:b/>
          <w:bCs/>
          <w:color w:val="EE0000"/>
        </w:rPr>
        <w:t>= 2PR/(P+R)</w:t>
      </w:r>
    </w:p>
    <w:p w14:paraId="2E405AF1" w14:textId="60C6CA71" w:rsidR="00A83F02" w:rsidRDefault="00D859D4" w:rsidP="00CB0FDF">
      <w:pPr>
        <w:pStyle w:val="2"/>
        <w:rPr>
          <w:rFonts w:hint="eastAsia"/>
        </w:rPr>
      </w:pPr>
      <w:r>
        <w:rPr>
          <w:rFonts w:hint="eastAsia"/>
        </w:rPr>
        <w:t>决策树和决策森林</w:t>
      </w:r>
    </w:p>
    <w:p w14:paraId="59AA332D" w14:textId="7F50B886" w:rsidR="00D859D4" w:rsidRDefault="0073547C">
      <w:r>
        <w:rPr>
          <w:rFonts w:hint="eastAsia"/>
        </w:rPr>
        <w:t xml:space="preserve">1. </w:t>
      </w:r>
      <w:r>
        <w:rPr>
          <w:rFonts w:hint="eastAsia"/>
        </w:rPr>
        <w:t>如何选择</w:t>
      </w:r>
      <w:r>
        <w:rPr>
          <w:rFonts w:hint="eastAsia"/>
        </w:rPr>
        <w:t>feature</w:t>
      </w:r>
      <w:r>
        <w:rPr>
          <w:rFonts w:hint="eastAsia"/>
        </w:rPr>
        <w:t>作为树节点</w:t>
      </w:r>
    </w:p>
    <w:p w14:paraId="321C119D" w14:textId="0F6DD5E3" w:rsidR="0073547C" w:rsidRDefault="0073547C">
      <w:r>
        <w:rPr>
          <w:rFonts w:hint="eastAsia"/>
        </w:rPr>
        <w:t xml:space="preserve">2. </w:t>
      </w:r>
      <w:r>
        <w:rPr>
          <w:rFonts w:hint="eastAsia"/>
        </w:rPr>
        <w:t>何时停止分裂？</w:t>
      </w:r>
    </w:p>
    <w:p w14:paraId="37B80146" w14:textId="16DC85F2" w:rsidR="00A83F02" w:rsidRDefault="0073547C">
      <w:r w:rsidRPr="0073547C">
        <w:rPr>
          <w:noProof/>
        </w:rPr>
        <w:drawing>
          <wp:inline distT="0" distB="0" distL="0" distR="0" wp14:anchorId="5033B9BD" wp14:editId="79457B30">
            <wp:extent cx="3401028" cy="1181592"/>
            <wp:effectExtent l="0" t="0" r="0" b="0"/>
            <wp:docPr id="260761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761925" name=""/>
                    <pic:cNvPicPr/>
                  </pic:nvPicPr>
                  <pic:blipFill>
                    <a:blip r:embed="rId17"/>
                    <a:stretch>
                      <a:fillRect/>
                    </a:stretch>
                  </pic:blipFill>
                  <pic:spPr>
                    <a:xfrm>
                      <a:off x="0" y="0"/>
                      <a:ext cx="3448540" cy="1198099"/>
                    </a:xfrm>
                    <a:prstGeom prst="rect">
                      <a:avLst/>
                    </a:prstGeom>
                  </pic:spPr>
                </pic:pic>
              </a:graphicData>
            </a:graphic>
          </wp:inline>
        </w:drawing>
      </w:r>
    </w:p>
    <w:p w14:paraId="29F2F610" w14:textId="0EA70B2F" w:rsidR="00AB724B" w:rsidRDefault="00AB724B">
      <w:r>
        <w:rPr>
          <w:rFonts w:hint="eastAsia"/>
        </w:rPr>
        <w:t>当每一个特征非二元，或者非离散时如何呢？</w:t>
      </w:r>
    </w:p>
    <w:p w14:paraId="40DCAACC" w14:textId="063492DE" w:rsidR="00A83F02" w:rsidRDefault="00AB724B" w:rsidP="00246FC4">
      <w:pPr>
        <w:pStyle w:val="3"/>
      </w:pPr>
      <w:r>
        <w:rPr>
          <w:rFonts w:hint="eastAsia"/>
        </w:rPr>
        <w:lastRenderedPageBreak/>
        <w:t>one-hot</w:t>
      </w:r>
      <w:r>
        <w:rPr>
          <w:rFonts w:hint="eastAsia"/>
        </w:rPr>
        <w:t>编码</w:t>
      </w:r>
    </w:p>
    <w:p w14:paraId="437F5033" w14:textId="05F88B41" w:rsidR="00AB724B" w:rsidRDefault="00AB724B">
      <w:r>
        <w:rPr>
          <w:rFonts w:hint="eastAsia"/>
        </w:rPr>
        <w:t>当离散变量非二元时，对离散值</w:t>
      </w:r>
      <w:proofErr w:type="gramStart"/>
      <w:r>
        <w:rPr>
          <w:rFonts w:hint="eastAsia"/>
        </w:rPr>
        <w:t>编码再</w:t>
      </w:r>
      <w:proofErr w:type="gramEnd"/>
      <w:r>
        <w:rPr>
          <w:rFonts w:hint="eastAsia"/>
        </w:rPr>
        <w:t>投入神经网络</w:t>
      </w:r>
    </w:p>
    <w:p w14:paraId="20BD505A" w14:textId="634087F2" w:rsidR="00A83F02" w:rsidRDefault="004D58BD">
      <w:r>
        <w:rPr>
          <w:rFonts w:hint="eastAsia"/>
        </w:rPr>
        <w:t>当变量为连续时，对数据</w:t>
      </w:r>
      <w:proofErr w:type="gramStart"/>
      <w:r>
        <w:rPr>
          <w:rFonts w:hint="eastAsia"/>
        </w:rPr>
        <w:t>集依据某特征</w:t>
      </w:r>
      <w:proofErr w:type="gramEnd"/>
      <w:r>
        <w:rPr>
          <w:rFonts w:hint="eastAsia"/>
        </w:rPr>
        <w:t>进行排序，逐个检视数据集中该特征的值，得到各区间内不同的信息熵，然后行前故事</w:t>
      </w:r>
    </w:p>
    <w:p w14:paraId="041673DC" w14:textId="28A60A9E" w:rsidR="00A83F02" w:rsidRDefault="004D58BD" w:rsidP="00246FC4">
      <w:pPr>
        <w:pStyle w:val="3"/>
      </w:pPr>
      <w:r>
        <w:rPr>
          <w:rFonts w:hint="eastAsia"/>
        </w:rPr>
        <w:t>回归树</w:t>
      </w:r>
    </w:p>
    <w:p w14:paraId="68DE9DCE" w14:textId="3DAC411B" w:rsidR="0032580B" w:rsidRDefault="0032580B">
      <w:r>
        <w:rPr>
          <w:rFonts w:hint="eastAsia"/>
        </w:rPr>
        <w:t>可以换一个指标，熟悉的</w:t>
      </w:r>
      <w:r>
        <w:rPr>
          <w:rFonts w:hint="eastAsia"/>
        </w:rPr>
        <w:t>MRE</w:t>
      </w:r>
      <w:r>
        <w:rPr>
          <w:rFonts w:hint="eastAsia"/>
        </w:rPr>
        <w:t>什么的都可以用来作为选择分裂特征的指标</w:t>
      </w:r>
    </w:p>
    <w:p w14:paraId="595730CF" w14:textId="071C0586" w:rsidR="00A83F02" w:rsidRDefault="001D4F9A" w:rsidP="00246FC4">
      <w:pPr>
        <w:pStyle w:val="3"/>
      </w:pPr>
      <w:r>
        <w:rPr>
          <w:rFonts w:hint="eastAsia"/>
        </w:rPr>
        <w:t>决策森林</w:t>
      </w:r>
    </w:p>
    <w:p w14:paraId="538C66D1" w14:textId="0D028F0E" w:rsidR="00A83F02" w:rsidRDefault="001D4F9A">
      <w:r>
        <w:rPr>
          <w:rFonts w:hint="eastAsia"/>
        </w:rPr>
        <w:t>得到多个决策树模型，在每次预测或者判断</w:t>
      </w:r>
      <w:proofErr w:type="gramStart"/>
      <w:r>
        <w:rPr>
          <w:rFonts w:hint="eastAsia"/>
        </w:rPr>
        <w:t>时综合</w:t>
      </w:r>
      <w:proofErr w:type="gramEnd"/>
      <w:r>
        <w:rPr>
          <w:rFonts w:hint="eastAsia"/>
        </w:rPr>
        <w:t>所有树的结果给出输出</w:t>
      </w:r>
    </w:p>
    <w:p w14:paraId="52E4AEB0" w14:textId="5D55A144" w:rsidR="001D4F9A" w:rsidRPr="00AB724B" w:rsidRDefault="001D4F9A">
      <w:r>
        <w:rPr>
          <w:rFonts w:hint="eastAsia"/>
        </w:rPr>
        <w:t>类似你最喜欢的聚类集成</w:t>
      </w:r>
    </w:p>
    <w:p w14:paraId="433D5934" w14:textId="78B859AE" w:rsidR="00A83F02" w:rsidRDefault="004327A8" w:rsidP="00246FC4">
      <w:pPr>
        <w:pStyle w:val="3"/>
      </w:pPr>
      <w:r>
        <w:rPr>
          <w:rFonts w:hint="eastAsia"/>
        </w:rPr>
        <w:t xml:space="preserve">1. </w:t>
      </w:r>
      <w:r w:rsidR="001D4F9A">
        <w:rPr>
          <w:rFonts w:hint="eastAsia"/>
        </w:rPr>
        <w:t>放回抽样</w:t>
      </w:r>
    </w:p>
    <w:p w14:paraId="204F7471" w14:textId="649B7A9D" w:rsidR="001D4F9A" w:rsidRDefault="00CE4686">
      <w:r>
        <w:rPr>
          <w:rFonts w:hint="eastAsia"/>
        </w:rPr>
        <w:t>从训练集中随机抽取样例，放回抽样，如何一直重复</w:t>
      </w:r>
    </w:p>
    <w:p w14:paraId="2C98C18C" w14:textId="4C5CC54B" w:rsidR="00CE4686" w:rsidRPr="00CE4686" w:rsidRDefault="00CE4686">
      <w:r>
        <w:rPr>
          <w:rFonts w:hint="eastAsia"/>
        </w:rPr>
        <w:t>会得到一个新训练集，然后再训练一个新决策树</w:t>
      </w:r>
    </w:p>
    <w:p w14:paraId="6C17F6C9" w14:textId="56E8E1B8" w:rsidR="00CE4686" w:rsidRDefault="004327A8" w:rsidP="00246FC4">
      <w:pPr>
        <w:pStyle w:val="3"/>
      </w:pPr>
      <w:r>
        <w:rPr>
          <w:rFonts w:hint="eastAsia"/>
        </w:rPr>
        <w:t xml:space="preserve">2. </w:t>
      </w:r>
      <w:r>
        <w:rPr>
          <w:rFonts w:hint="eastAsia"/>
        </w:rPr>
        <w:t>随机选择</w:t>
      </w:r>
      <w:r>
        <w:rPr>
          <w:rFonts w:hint="eastAsia"/>
        </w:rPr>
        <w:t>feature-</w:t>
      </w:r>
      <w:r>
        <w:rPr>
          <w:rFonts w:hint="eastAsia"/>
        </w:rPr>
        <w:t>随机森林</w:t>
      </w:r>
    </w:p>
    <w:p w14:paraId="514EA8A0" w14:textId="7419DA80" w:rsidR="004327A8" w:rsidRDefault="004327A8" w:rsidP="00246FC4">
      <w:pPr>
        <w:pStyle w:val="3"/>
      </w:pPr>
      <w:proofErr w:type="spellStart"/>
      <w:r>
        <w:rPr>
          <w:rFonts w:hint="eastAsia"/>
        </w:rPr>
        <w:t>XGBoost</w:t>
      </w:r>
      <w:proofErr w:type="spellEnd"/>
    </w:p>
    <w:p w14:paraId="421A215A" w14:textId="1A555170" w:rsidR="00A83F02" w:rsidRDefault="004327A8">
      <w:r>
        <w:rPr>
          <w:rFonts w:hint="eastAsia"/>
        </w:rPr>
        <w:t>对于决策森林中表现不佳的决策树</w:t>
      </w:r>
    </w:p>
    <w:p w14:paraId="7E025F45" w14:textId="60FE2DBE" w:rsidR="004327A8" w:rsidRDefault="004327A8" w:rsidP="00246FC4">
      <w:pPr>
        <w:pStyle w:val="3"/>
      </w:pPr>
      <w:r>
        <w:rPr>
          <w:rFonts w:hint="eastAsia"/>
        </w:rPr>
        <w:t>何时使用决策树？</w:t>
      </w:r>
    </w:p>
    <w:p w14:paraId="7DD38732" w14:textId="3A7371FD" w:rsidR="004327A8" w:rsidRDefault="006756AE">
      <w:r>
        <w:rPr>
          <w:rFonts w:hint="eastAsia"/>
        </w:rPr>
        <w:t>对于结构化数据来说，效果甚佳</w:t>
      </w:r>
    </w:p>
    <w:p w14:paraId="0FACFB54" w14:textId="7757C609" w:rsidR="006756AE" w:rsidRDefault="006756AE">
      <w:r>
        <w:rPr>
          <w:rFonts w:hint="eastAsia"/>
        </w:rPr>
        <w:t>但是对于非结构化数据，比如文本、语音、图片而言，就不行了</w:t>
      </w:r>
    </w:p>
    <w:p w14:paraId="79E2E66C" w14:textId="1CD91B69" w:rsidR="004327A8" w:rsidRDefault="006756AE" w:rsidP="00246FC4">
      <w:pPr>
        <w:pStyle w:val="3"/>
      </w:pPr>
      <w:r>
        <w:rPr>
          <w:rFonts w:hint="eastAsia"/>
        </w:rPr>
        <w:t>对计算速度有要求时，可以考虑决策树</w:t>
      </w:r>
    </w:p>
    <w:p w14:paraId="2B40ACFD" w14:textId="3E7AE907" w:rsidR="00A83F02" w:rsidRDefault="006756AE" w:rsidP="00246FC4">
      <w:pPr>
        <w:pStyle w:val="2"/>
        <w:rPr>
          <w:rFonts w:hint="eastAsia"/>
        </w:rPr>
      </w:pPr>
      <w:r>
        <w:rPr>
          <w:rFonts w:hint="eastAsia"/>
        </w:rPr>
        <w:t>神经网络的通用性就比较强</w:t>
      </w:r>
    </w:p>
    <w:p w14:paraId="1FEF4FE6" w14:textId="2F218B29" w:rsidR="006756AE" w:rsidRDefault="006756AE">
      <w:r>
        <w:rPr>
          <w:rFonts w:hint="eastAsia"/>
        </w:rPr>
        <w:t>但是计算时间比较长</w:t>
      </w:r>
    </w:p>
    <w:p w14:paraId="03EE5D0C" w14:textId="53097D54" w:rsidR="006756AE" w:rsidRDefault="006756AE">
      <w:r>
        <w:rPr>
          <w:rFonts w:hint="eastAsia"/>
        </w:rPr>
        <w:t>需要和迁移学习结合</w:t>
      </w:r>
    </w:p>
    <w:p w14:paraId="0AEB617B" w14:textId="3290BA87" w:rsidR="00A83F02" w:rsidRDefault="006756AE" w:rsidP="00246FC4">
      <w:pPr>
        <w:pStyle w:val="1"/>
      </w:pPr>
      <w:r>
        <w:rPr>
          <w:rFonts w:hint="eastAsia"/>
        </w:rPr>
        <w:t>**</w:t>
      </w:r>
      <w:proofErr w:type="spellStart"/>
      <w:r>
        <w:rPr>
          <w:rFonts w:hint="eastAsia"/>
        </w:rPr>
        <w:t>XGBoost</w:t>
      </w:r>
      <w:proofErr w:type="spellEnd"/>
      <w:r>
        <w:rPr>
          <w:rFonts w:hint="eastAsia"/>
        </w:rPr>
        <w:t>原理</w:t>
      </w:r>
      <w:r>
        <w:rPr>
          <w:rFonts w:hint="eastAsia"/>
        </w:rPr>
        <w:t>**</w:t>
      </w:r>
    </w:p>
    <w:p w14:paraId="245157D9" w14:textId="2E19DF93" w:rsidR="008910DF" w:rsidRDefault="00287E5A" w:rsidP="00246FC4">
      <w:r>
        <w:rPr>
          <w:rFonts w:hint="eastAsia"/>
        </w:rPr>
        <w:t>基于</w:t>
      </w:r>
      <w:r>
        <w:rPr>
          <w:rFonts w:hint="eastAsia"/>
        </w:rPr>
        <w:t>GBDT</w:t>
      </w:r>
      <w:r>
        <w:rPr>
          <w:rFonts w:hint="eastAsia"/>
        </w:rPr>
        <w:t>改进的一种快速优化决策树的算法，实际原理相当复杂</w:t>
      </w:r>
    </w:p>
    <w:p w14:paraId="2FB6D848" w14:textId="51B034FE" w:rsidR="008910DF" w:rsidRDefault="00287E5A" w:rsidP="00246FC4">
      <w:pPr>
        <w:pStyle w:val="2"/>
        <w:rPr>
          <w:rFonts w:hint="eastAsia"/>
        </w:rPr>
      </w:pPr>
      <w:r>
        <w:rPr>
          <w:rFonts w:hint="eastAsia"/>
        </w:rPr>
        <w:t>无监督学习</w:t>
      </w:r>
    </w:p>
    <w:p w14:paraId="7AF23FB2" w14:textId="4C8FB811" w:rsidR="00F93D11" w:rsidRDefault="00F93D11">
      <w:r>
        <w:rPr>
          <w:rFonts w:hint="eastAsia"/>
        </w:rPr>
        <w:t>聚类</w:t>
      </w:r>
      <w:r>
        <w:rPr>
          <w:rFonts w:hint="eastAsia"/>
        </w:rPr>
        <w:t>/</w:t>
      </w:r>
      <w:r>
        <w:rPr>
          <w:rFonts w:hint="eastAsia"/>
        </w:rPr>
        <w:t>推荐系统</w:t>
      </w:r>
    </w:p>
    <w:p w14:paraId="0C908A86" w14:textId="3E6F6A1A" w:rsidR="008910DF" w:rsidRDefault="00B06B95" w:rsidP="00246FC4">
      <w:pPr>
        <w:pStyle w:val="3"/>
      </w:pPr>
      <w:r>
        <w:rPr>
          <w:rFonts w:hint="eastAsia"/>
        </w:rPr>
        <w:t>K-Means</w:t>
      </w:r>
    </w:p>
    <w:p w14:paraId="4A4BD34B" w14:textId="4FE49FC1" w:rsidR="00B06B95" w:rsidRDefault="00B06B95">
      <w:r>
        <w:rPr>
          <w:rFonts w:hint="eastAsia"/>
        </w:rPr>
        <w:t xml:space="preserve">1. </w:t>
      </w:r>
      <w:r>
        <w:rPr>
          <w:rFonts w:hint="eastAsia"/>
        </w:rPr>
        <w:t>随机猜一个</w:t>
      </w:r>
      <w:proofErr w:type="gramStart"/>
      <w:r>
        <w:rPr>
          <w:rFonts w:hint="eastAsia"/>
        </w:rPr>
        <w:t>簇</w:t>
      </w:r>
      <w:proofErr w:type="gramEnd"/>
      <w:r>
        <w:rPr>
          <w:rFonts w:hint="eastAsia"/>
        </w:rPr>
        <w:t>质心</w:t>
      </w:r>
    </w:p>
    <w:p w14:paraId="50B0D3A0" w14:textId="6A94F041" w:rsidR="00B06B95" w:rsidRDefault="00B06B95">
      <w:r>
        <w:rPr>
          <w:rFonts w:hint="eastAsia"/>
        </w:rPr>
        <w:t xml:space="preserve">2. </w:t>
      </w:r>
      <w:r>
        <w:rPr>
          <w:rFonts w:hint="eastAsia"/>
        </w:rPr>
        <w:t>初步分一类</w:t>
      </w:r>
    </w:p>
    <w:p w14:paraId="5B8C132E" w14:textId="1C163D5F" w:rsidR="00B06B95" w:rsidRDefault="00B06B95">
      <w:r>
        <w:rPr>
          <w:rFonts w:hint="eastAsia"/>
        </w:rPr>
        <w:t xml:space="preserve">3. </w:t>
      </w:r>
      <w:r>
        <w:rPr>
          <w:rFonts w:hint="eastAsia"/>
        </w:rPr>
        <w:t>修改质心位置，为类中心</w:t>
      </w:r>
    </w:p>
    <w:p w14:paraId="6011EF49" w14:textId="26F61B0A" w:rsidR="008910DF" w:rsidRDefault="00B06B95">
      <w:r>
        <w:rPr>
          <w:rFonts w:hint="eastAsia"/>
        </w:rPr>
        <w:t xml:space="preserve">4. </w:t>
      </w:r>
      <w:r>
        <w:rPr>
          <w:rFonts w:hint="eastAsia"/>
        </w:rPr>
        <w:t>接着重复</w:t>
      </w:r>
      <w:r>
        <w:rPr>
          <w:rFonts w:hint="eastAsia"/>
        </w:rPr>
        <w:t>2.3.</w:t>
      </w:r>
    </w:p>
    <w:p w14:paraId="1B8A85D1" w14:textId="4A780568" w:rsidR="008910DF" w:rsidRDefault="007B6440" w:rsidP="00246FC4">
      <w:pPr>
        <w:pStyle w:val="3"/>
      </w:pPr>
      <w:r>
        <w:rPr>
          <w:rFonts w:hint="eastAsia"/>
        </w:rPr>
        <w:lastRenderedPageBreak/>
        <w:t>肘部法则</w:t>
      </w:r>
    </w:p>
    <w:p w14:paraId="2668E9F0" w14:textId="2F4BE3E9" w:rsidR="008910DF" w:rsidRDefault="00853DED" w:rsidP="00246FC4">
      <w:pPr>
        <w:pStyle w:val="2"/>
        <w:rPr>
          <w:rFonts w:hint="eastAsia"/>
        </w:rPr>
      </w:pPr>
      <w:r>
        <w:rPr>
          <w:rFonts w:hint="eastAsia"/>
        </w:rPr>
        <w:t>异常检测算法</w:t>
      </w:r>
    </w:p>
    <w:p w14:paraId="18537A82" w14:textId="5C5CE903" w:rsidR="00853DED" w:rsidRPr="00246FC4" w:rsidRDefault="00853DED">
      <w:pPr>
        <w:rPr>
          <w:b/>
          <w:bCs/>
        </w:rPr>
      </w:pPr>
      <w:r w:rsidRPr="00246FC4">
        <w:rPr>
          <w:rFonts w:hint="eastAsia"/>
          <w:b/>
          <w:bCs/>
        </w:rPr>
        <w:t>找出变量在训练集中的概率密度</w:t>
      </w:r>
    </w:p>
    <w:p w14:paraId="21082835" w14:textId="78916CD2" w:rsidR="00853DED" w:rsidRDefault="00853DED">
      <w:r>
        <w:rPr>
          <w:rFonts w:hint="eastAsia"/>
        </w:rPr>
        <w:t>对于新的数据点，比对其值在数据集中出现的概率，</w:t>
      </w:r>
    </w:p>
    <w:p w14:paraId="19305FD8" w14:textId="2A5CEF25" w:rsidR="00853DED" w:rsidRDefault="00FE007F">
      <w:r>
        <w:rPr>
          <w:rFonts w:hint="eastAsia"/>
        </w:rPr>
        <w:t>假定训练集</w:t>
      </w:r>
      <w:proofErr w:type="gramStart"/>
      <w:r>
        <w:rPr>
          <w:rFonts w:hint="eastAsia"/>
        </w:rPr>
        <w:t>各特征</w:t>
      </w:r>
      <w:proofErr w:type="gramEnd"/>
      <w:r>
        <w:rPr>
          <w:rFonts w:hint="eastAsia"/>
        </w:rPr>
        <w:t>符合</w:t>
      </w:r>
      <w:r w:rsidR="00C03216">
        <w:rPr>
          <w:rFonts w:hint="eastAsia"/>
        </w:rPr>
        <w:t>正态分布</w:t>
      </w:r>
      <w:r>
        <w:rPr>
          <w:rFonts w:hint="eastAsia"/>
        </w:rPr>
        <w:t>，连乘得到每个特征点的概率，如何查看其是否小于既定阈值</w:t>
      </w:r>
    </w:p>
    <w:p w14:paraId="0D2A8BF0" w14:textId="47FBE93C" w:rsidR="00853DED" w:rsidRDefault="001936CB">
      <w:proofErr w:type="gramStart"/>
      <w:r>
        <w:rPr>
          <w:rFonts w:hint="eastAsia"/>
        </w:rPr>
        <w:t>假如各种</w:t>
      </w:r>
      <w:proofErr w:type="gramEnd"/>
      <w:r>
        <w:rPr>
          <w:rFonts w:hint="eastAsia"/>
        </w:rPr>
        <w:t>数据都充足的话，可以考虑直接用监督学习，反之无监督学习。</w:t>
      </w:r>
    </w:p>
    <w:p w14:paraId="297DABC7" w14:textId="4A4F2FBD" w:rsidR="00853DED" w:rsidRDefault="001936CB">
      <w:r>
        <w:rPr>
          <w:rFonts w:hint="eastAsia"/>
        </w:rPr>
        <w:t>但是监督学习，可能无法发现未来新特征导致的值变化</w:t>
      </w:r>
    </w:p>
    <w:p w14:paraId="39F72339" w14:textId="5BB9FF8B" w:rsidR="00853DED" w:rsidRDefault="001936CB">
      <w:r>
        <w:rPr>
          <w:rFonts w:hint="eastAsia"/>
        </w:rPr>
        <w:t>选择特征，对于无监督学习很重要</w:t>
      </w:r>
    </w:p>
    <w:p w14:paraId="2FC3C805" w14:textId="684EE47E" w:rsidR="00853DED" w:rsidRDefault="001936CB">
      <w:r>
        <w:rPr>
          <w:rFonts w:hint="eastAsia"/>
        </w:rPr>
        <w:t>假如</w:t>
      </w:r>
      <w:proofErr w:type="gramStart"/>
      <w:r>
        <w:rPr>
          <w:rFonts w:hint="eastAsia"/>
        </w:rPr>
        <w:t>某特征</w:t>
      </w:r>
      <w:proofErr w:type="gramEnd"/>
      <w:r>
        <w:rPr>
          <w:rFonts w:hint="eastAsia"/>
        </w:rPr>
        <w:t>表现得并非正态分布，可以考虑</w:t>
      </w:r>
      <w:r w:rsidRPr="00246FC4">
        <w:rPr>
          <w:rFonts w:hint="eastAsia"/>
          <w:b/>
          <w:bCs/>
          <w:color w:val="EE0000"/>
        </w:rPr>
        <w:t>对其作变化以更接近高斯分布，比如取对数</w:t>
      </w:r>
    </w:p>
    <w:p w14:paraId="36D65F95" w14:textId="019193C6" w:rsidR="00853DED" w:rsidRDefault="001936CB">
      <w:r>
        <w:rPr>
          <w:rFonts w:hint="eastAsia"/>
        </w:rPr>
        <w:t>但也有可能使得异常点和正常点混淆</w:t>
      </w:r>
    </w:p>
    <w:p w14:paraId="3EE1D809" w14:textId="59F7B8C9" w:rsidR="00E81FF1" w:rsidRDefault="00E81FF1" w:rsidP="00246FC4">
      <w:pPr>
        <w:pStyle w:val="2"/>
        <w:rPr>
          <w:rFonts w:hint="eastAsia"/>
        </w:rPr>
      </w:pPr>
      <w:r>
        <w:rPr>
          <w:rFonts w:hint="eastAsia"/>
        </w:rPr>
        <w:t>推荐系统</w:t>
      </w:r>
    </w:p>
    <w:p w14:paraId="2B895BB9" w14:textId="47A9E74D" w:rsidR="00E81FF1" w:rsidRPr="001936CB" w:rsidRDefault="00E81FF1">
      <w:r>
        <w:rPr>
          <w:rFonts w:hint="eastAsia"/>
        </w:rPr>
        <w:t>抽象出对象的特征</w:t>
      </w:r>
      <w:r>
        <w:rPr>
          <w:rFonts w:hint="eastAsia"/>
        </w:rPr>
        <w:t>(feature)</w:t>
      </w:r>
    </w:p>
    <w:p w14:paraId="670A08EC" w14:textId="48DEBEB0" w:rsidR="00E81FF1" w:rsidRDefault="0041521C">
      <w:r>
        <w:rPr>
          <w:rFonts w:hint="eastAsia"/>
        </w:rPr>
        <w:t>定义</w:t>
      </w:r>
      <w:r w:rsidR="00E81FF1">
        <w:rPr>
          <w:rFonts w:hint="eastAsia"/>
        </w:rPr>
        <w:t>损失函数</w:t>
      </w:r>
    </w:p>
    <w:p w14:paraId="7783247E" w14:textId="1E7A6C14" w:rsidR="00853DED" w:rsidRDefault="00907ADE">
      <w:r>
        <w:rPr>
          <w:rFonts w:hint="eastAsia"/>
        </w:rPr>
        <w:t>协同过滤算法</w:t>
      </w:r>
    </w:p>
    <w:p w14:paraId="319EED43" w14:textId="3670E25B" w:rsidR="00853DED" w:rsidRDefault="00907ADE">
      <w:r w:rsidRPr="00907ADE">
        <w:rPr>
          <w:noProof/>
        </w:rPr>
        <w:drawing>
          <wp:inline distT="0" distB="0" distL="0" distR="0" wp14:anchorId="23A88E0F" wp14:editId="5A6BCB1E">
            <wp:extent cx="3452751" cy="1922603"/>
            <wp:effectExtent l="0" t="0" r="0" b="1905"/>
            <wp:docPr id="384189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89136" name=""/>
                    <pic:cNvPicPr/>
                  </pic:nvPicPr>
                  <pic:blipFill>
                    <a:blip r:embed="rId18"/>
                    <a:stretch>
                      <a:fillRect/>
                    </a:stretch>
                  </pic:blipFill>
                  <pic:spPr>
                    <a:xfrm>
                      <a:off x="0" y="0"/>
                      <a:ext cx="3485185" cy="1940663"/>
                    </a:xfrm>
                    <a:prstGeom prst="rect">
                      <a:avLst/>
                    </a:prstGeom>
                  </pic:spPr>
                </pic:pic>
              </a:graphicData>
            </a:graphic>
          </wp:inline>
        </w:drawing>
      </w:r>
    </w:p>
    <w:p w14:paraId="4680F4B5" w14:textId="6343E2F5" w:rsidR="007724C2" w:rsidRDefault="007724C2">
      <w:r>
        <w:rPr>
          <w:rFonts w:hint="eastAsia"/>
        </w:rPr>
        <w:t>一种方法，用梯度下降直接干三个参数</w:t>
      </w:r>
      <w:proofErr w:type="spellStart"/>
      <w:r>
        <w:rPr>
          <w:rFonts w:hint="eastAsia"/>
        </w:rPr>
        <w:t>w,b,x</w:t>
      </w:r>
      <w:proofErr w:type="spellEnd"/>
    </w:p>
    <w:p w14:paraId="17D8076B" w14:textId="3D34AC04" w:rsidR="003951A5" w:rsidRDefault="003951A5" w:rsidP="00246FC4">
      <w:pPr>
        <w:pStyle w:val="1"/>
      </w:pPr>
      <w:r>
        <w:rPr>
          <w:rFonts w:hint="eastAsia"/>
        </w:rPr>
        <w:t>技术总结一下</w:t>
      </w:r>
    </w:p>
    <w:p w14:paraId="319DB65A" w14:textId="09D1EA00" w:rsidR="003951A5" w:rsidRDefault="003951A5">
      <w:proofErr w:type="gramStart"/>
      <w:r>
        <w:rPr>
          <w:rFonts w:hint="eastAsia"/>
        </w:rPr>
        <w:t>吴恩达这个</w:t>
      </w:r>
      <w:proofErr w:type="gramEnd"/>
      <w:r>
        <w:rPr>
          <w:rFonts w:hint="eastAsia"/>
        </w:rPr>
        <w:t>协同过滤，已知信息非常少，各种参数（</w:t>
      </w:r>
      <w:r>
        <w:rPr>
          <w:rFonts w:hint="eastAsia"/>
        </w:rPr>
        <w:t>parameter</w:t>
      </w:r>
      <w:r>
        <w:rPr>
          <w:rFonts w:hint="eastAsia"/>
        </w:rPr>
        <w:t>）都是纯用机器学习算法算出来的，</w:t>
      </w:r>
      <w:proofErr w:type="gramStart"/>
      <w:r>
        <w:rPr>
          <w:rFonts w:hint="eastAsia"/>
        </w:rPr>
        <w:t>和之前</w:t>
      </w:r>
      <w:proofErr w:type="gramEnd"/>
      <w:r>
        <w:rPr>
          <w:rFonts w:hint="eastAsia"/>
        </w:rPr>
        <w:t>数据挖掘学到的有所不同，光看视频不太好理解，现在开始看代码</w:t>
      </w:r>
    </w:p>
    <w:p w14:paraId="188A47DB" w14:textId="40EF7D32" w:rsidR="003951A5" w:rsidRDefault="003951A5">
      <w:r>
        <w:rPr>
          <w:rFonts w:hint="eastAsia"/>
        </w:rPr>
        <w:t>有空的话要把以前数据挖掘的代码粗略看一下，最近的代码过一遍，强化学习看完，清明之后就要开始干大模型了。</w:t>
      </w:r>
    </w:p>
    <w:p w14:paraId="055FEEB4" w14:textId="5FF3B208" w:rsidR="003951A5" w:rsidRDefault="00C22F6B">
      <w:r>
        <w:rPr>
          <w:rFonts w:hint="eastAsia"/>
        </w:rPr>
        <w:t>现在的问题是，</w:t>
      </w:r>
      <w:r>
        <w:rPr>
          <w:rFonts w:hint="eastAsia"/>
        </w:rPr>
        <w:t>X</w:t>
      </w:r>
      <w:r>
        <w:rPr>
          <w:rFonts w:hint="eastAsia"/>
        </w:rPr>
        <w:t>的维度是怎么确定的？因为有</w:t>
      </w:r>
      <w:r>
        <w:rPr>
          <w:rFonts w:hint="eastAsia"/>
        </w:rPr>
        <w:t>M</w:t>
      </w:r>
      <w:r>
        <w:rPr>
          <w:rFonts w:hint="eastAsia"/>
        </w:rPr>
        <w:t>部电影，所以会有</w:t>
      </w:r>
      <w:r>
        <w:rPr>
          <w:rFonts w:hint="eastAsia"/>
        </w:rPr>
        <w:t>M</w:t>
      </w:r>
      <w:r>
        <w:rPr>
          <w:rFonts w:hint="eastAsia"/>
        </w:rPr>
        <w:t>行，这我知道，但是会有多少列呢？</w:t>
      </w:r>
    </w:p>
    <w:p w14:paraId="0A015EF7" w14:textId="3E66C3DF" w:rsidR="00853DED" w:rsidRDefault="005A67C7">
      <w:r>
        <w:rPr>
          <w:rFonts w:hint="eastAsia"/>
        </w:rPr>
        <w:t>现在知道他怎么处理的了，是直接假定一个列数来操作的。</w:t>
      </w:r>
    </w:p>
    <w:p w14:paraId="5A7126D3" w14:textId="1727AF5D" w:rsidR="00853DED" w:rsidRDefault="00666472" w:rsidP="00246FC4">
      <w:pPr>
        <w:pStyle w:val="1"/>
      </w:pPr>
      <w:r>
        <w:rPr>
          <w:rFonts w:hint="eastAsia"/>
        </w:rPr>
        <w:t>基于内容的过滤算法</w:t>
      </w:r>
    </w:p>
    <w:p w14:paraId="736E38B7" w14:textId="19A7DACA" w:rsidR="00666472" w:rsidRDefault="00666472">
      <w:proofErr w:type="spellStart"/>
      <w:r>
        <w:rPr>
          <w:rFonts w:hint="eastAsia"/>
        </w:rPr>
        <w:t>UserNetwork</w:t>
      </w:r>
      <w:proofErr w:type="spellEnd"/>
    </w:p>
    <w:p w14:paraId="12BD5B6E" w14:textId="233B8A91" w:rsidR="00666472" w:rsidRDefault="00666472">
      <w:r>
        <w:rPr>
          <w:rFonts w:hint="eastAsia"/>
        </w:rPr>
        <w:t>给定</w:t>
      </w:r>
      <w:r>
        <w:rPr>
          <w:rFonts w:hint="eastAsia"/>
        </w:rPr>
        <w:t>Xu</w:t>
      </w:r>
      <w:r>
        <w:rPr>
          <w:rFonts w:hint="eastAsia"/>
        </w:rPr>
        <w:t>输出</w:t>
      </w:r>
      <w:r>
        <w:rPr>
          <w:rFonts w:hint="eastAsia"/>
        </w:rPr>
        <w:t>vu</w:t>
      </w:r>
      <w:r>
        <w:rPr>
          <w:rFonts w:hint="eastAsia"/>
        </w:rPr>
        <w:t>，</w:t>
      </w:r>
      <w:r>
        <w:rPr>
          <w:rFonts w:hint="eastAsia"/>
        </w:rPr>
        <w:t>vu</w:t>
      </w:r>
      <w:r>
        <w:rPr>
          <w:rFonts w:hint="eastAsia"/>
        </w:rPr>
        <w:t>有</w:t>
      </w:r>
      <w:r>
        <w:rPr>
          <w:rFonts w:hint="eastAsia"/>
        </w:rPr>
        <w:t>32</w:t>
      </w:r>
      <w:r>
        <w:rPr>
          <w:rFonts w:hint="eastAsia"/>
        </w:rPr>
        <w:t>个单元</w:t>
      </w:r>
    </w:p>
    <w:p w14:paraId="2C83608D" w14:textId="6BE84074" w:rsidR="00666472" w:rsidRDefault="00666472">
      <w:r>
        <w:rPr>
          <w:rFonts w:hint="eastAsia"/>
        </w:rPr>
        <w:lastRenderedPageBreak/>
        <w:t>给定</w:t>
      </w:r>
      <w:proofErr w:type="spellStart"/>
      <w:r>
        <w:rPr>
          <w:rFonts w:hint="eastAsia"/>
        </w:rPr>
        <w:t>Xm</w:t>
      </w:r>
      <w:proofErr w:type="spellEnd"/>
      <w:r w:rsidR="009463A6">
        <w:rPr>
          <w:rFonts w:hint="eastAsia"/>
        </w:rPr>
        <w:t>输出</w:t>
      </w:r>
      <w:proofErr w:type="spellStart"/>
      <w:r w:rsidR="009463A6">
        <w:rPr>
          <w:rFonts w:hint="eastAsia"/>
        </w:rPr>
        <w:t>vm</w:t>
      </w:r>
      <w:proofErr w:type="spellEnd"/>
      <w:r w:rsidR="009463A6">
        <w:rPr>
          <w:rFonts w:hint="eastAsia"/>
        </w:rPr>
        <w:t>，</w:t>
      </w:r>
      <w:proofErr w:type="spellStart"/>
      <w:r w:rsidR="009463A6">
        <w:rPr>
          <w:rFonts w:hint="eastAsia"/>
        </w:rPr>
        <w:t>vm</w:t>
      </w:r>
      <w:proofErr w:type="spellEnd"/>
      <w:r w:rsidR="009463A6">
        <w:rPr>
          <w:rFonts w:hint="eastAsia"/>
        </w:rPr>
        <w:t>也有</w:t>
      </w:r>
      <w:r w:rsidR="009463A6">
        <w:rPr>
          <w:rFonts w:hint="eastAsia"/>
        </w:rPr>
        <w:t>32</w:t>
      </w:r>
      <w:r w:rsidR="009463A6">
        <w:rPr>
          <w:rFonts w:hint="eastAsia"/>
        </w:rPr>
        <w:t>个单元</w:t>
      </w:r>
    </w:p>
    <w:p w14:paraId="65B4B975" w14:textId="61851990" w:rsidR="009463A6" w:rsidRDefault="009463A6">
      <w:r>
        <w:rPr>
          <w:rFonts w:hint="eastAsia"/>
        </w:rPr>
        <w:t>vu</w:t>
      </w:r>
      <w:r>
        <w:rPr>
          <w:rFonts w:hint="eastAsia"/>
        </w:rPr>
        <w:t>表示用户的</w:t>
      </w:r>
      <w:r>
        <w:rPr>
          <w:rFonts w:hint="eastAsia"/>
        </w:rPr>
        <w:t>32</w:t>
      </w:r>
      <w:r>
        <w:rPr>
          <w:rFonts w:hint="eastAsia"/>
        </w:rPr>
        <w:t>个评价字段</w:t>
      </w:r>
    </w:p>
    <w:p w14:paraId="100093C8" w14:textId="04EA9EAA" w:rsidR="009463A6" w:rsidRDefault="009463A6">
      <w:proofErr w:type="spellStart"/>
      <w:r>
        <w:rPr>
          <w:rFonts w:hint="eastAsia"/>
        </w:rPr>
        <w:t>vm</w:t>
      </w:r>
      <w:proofErr w:type="spellEnd"/>
      <w:r>
        <w:rPr>
          <w:rFonts w:hint="eastAsia"/>
        </w:rPr>
        <w:t>表示电影在这</w:t>
      </w:r>
      <w:r>
        <w:rPr>
          <w:rFonts w:hint="eastAsia"/>
        </w:rPr>
        <w:t>32</w:t>
      </w:r>
      <w:r>
        <w:rPr>
          <w:rFonts w:hint="eastAsia"/>
        </w:rPr>
        <w:t>个字段上的得分</w:t>
      </w:r>
    </w:p>
    <w:p w14:paraId="165EC367" w14:textId="616019A8" w:rsidR="009463A6" w:rsidRDefault="009463A6">
      <w:r>
        <w:rPr>
          <w:rFonts w:hint="eastAsia"/>
        </w:rPr>
        <w:t>相似度寻找相似的</w:t>
      </w:r>
      <w:r>
        <w:rPr>
          <w:rFonts w:hint="eastAsia"/>
        </w:rPr>
        <w:t>movie</w:t>
      </w:r>
    </w:p>
    <w:p w14:paraId="2D4526F3" w14:textId="741A09B9" w:rsidR="008910DF" w:rsidRDefault="00CF74C1" w:rsidP="00246FC4">
      <w:pPr>
        <w:pStyle w:val="1"/>
      </w:pPr>
      <w:r>
        <w:rPr>
          <w:rFonts w:hint="eastAsia"/>
        </w:rPr>
        <w:t>PCA</w:t>
      </w:r>
      <w:r>
        <w:rPr>
          <w:rFonts w:hint="eastAsia"/>
        </w:rPr>
        <w:t>非线性回归</w:t>
      </w:r>
    </w:p>
    <w:p w14:paraId="4E37AC40" w14:textId="25F3F66E" w:rsidR="008910DF" w:rsidRDefault="008728C0">
      <w:r>
        <w:rPr>
          <w:rFonts w:hint="eastAsia"/>
        </w:rPr>
        <w:t>state s -&gt; action a</w:t>
      </w:r>
    </w:p>
    <w:p w14:paraId="4DF515D7" w14:textId="1B41B1B4" w:rsidR="008728C0" w:rsidRDefault="008728C0">
      <w:r>
        <w:rPr>
          <w:rFonts w:hint="eastAsia"/>
        </w:rPr>
        <w:t>reward function</w:t>
      </w:r>
    </w:p>
    <w:p w14:paraId="4E8CD2A2" w14:textId="233EED18" w:rsidR="008910DF" w:rsidRDefault="008728C0">
      <w:r>
        <w:rPr>
          <w:rFonts w:hint="eastAsia"/>
        </w:rPr>
        <w:t>terminal state</w:t>
      </w:r>
    </w:p>
    <w:p w14:paraId="741F8EBC" w14:textId="62E9C655" w:rsidR="008E1154" w:rsidRDefault="008E1154">
      <w:r>
        <w:rPr>
          <w:rFonts w:hint="eastAsia"/>
        </w:rPr>
        <w:t xml:space="preserve">discount factor </w:t>
      </w:r>
      <w:proofErr w:type="spellStart"/>
      <w:r>
        <w:rPr>
          <w:rFonts w:hint="eastAsia"/>
        </w:rPr>
        <w:t>gama</w:t>
      </w:r>
      <w:proofErr w:type="spellEnd"/>
    </w:p>
    <w:p w14:paraId="4EC4DA07" w14:textId="248C20EE" w:rsidR="008910DF" w:rsidRDefault="00B751BC">
      <w:r>
        <w:rPr>
          <w:rFonts w:hint="eastAsia"/>
        </w:rPr>
        <w:t>state --policy</w:t>
      </w:r>
      <w:r>
        <w:sym w:font="Wingdings" w:char="F0E0"/>
      </w:r>
      <w:r>
        <w:rPr>
          <w:rFonts w:hint="eastAsia"/>
        </w:rPr>
        <w:t xml:space="preserve"> action</w:t>
      </w:r>
    </w:p>
    <w:p w14:paraId="556AFB24" w14:textId="3B6F1364" w:rsidR="008910DF" w:rsidRDefault="00457C41" w:rsidP="00246FC4">
      <w:pPr>
        <w:pStyle w:val="2"/>
        <w:rPr>
          <w:rFonts w:hint="eastAsia"/>
        </w:rPr>
      </w:pPr>
      <w:r>
        <w:rPr>
          <w:rFonts w:hint="eastAsia"/>
        </w:rPr>
        <w:t>马尔科夫决策过程</w:t>
      </w:r>
      <w:r>
        <w:rPr>
          <w:rFonts w:hint="eastAsia"/>
        </w:rPr>
        <w:t>MDP</w:t>
      </w:r>
    </w:p>
    <w:p w14:paraId="6CA08C62" w14:textId="069022F2" w:rsidR="008E1154" w:rsidRDefault="00457C41" w:rsidP="00246FC4">
      <w:pPr>
        <w:pStyle w:val="2"/>
        <w:rPr>
          <w:rFonts w:hint="eastAsia"/>
        </w:rPr>
      </w:pPr>
      <w:r>
        <w:rPr>
          <w:rFonts w:hint="eastAsia"/>
        </w:rPr>
        <w:t>状态动作值函数</w:t>
      </w:r>
    </w:p>
    <w:p w14:paraId="2EF73983" w14:textId="62994660" w:rsidR="001F63A1" w:rsidRDefault="001F63A1" w:rsidP="00246FC4">
      <w:pPr>
        <w:pStyle w:val="2"/>
        <w:rPr>
          <w:rFonts w:hint="eastAsia"/>
        </w:rPr>
      </w:pPr>
      <w:r>
        <w:rPr>
          <w:rFonts w:hint="eastAsia"/>
        </w:rPr>
        <w:t>贝尔</w:t>
      </w:r>
      <w:proofErr w:type="gramStart"/>
      <w:r>
        <w:rPr>
          <w:rFonts w:hint="eastAsia"/>
        </w:rPr>
        <w:t>曼</w:t>
      </w:r>
      <w:proofErr w:type="gramEnd"/>
      <w:r>
        <w:rPr>
          <w:rFonts w:hint="eastAsia"/>
        </w:rPr>
        <w:t>方程</w:t>
      </w:r>
    </w:p>
    <w:p w14:paraId="7BFF5BAA" w14:textId="2D2DAE03" w:rsidR="001F63A1" w:rsidRDefault="009F4FEC" w:rsidP="00246FC4">
      <w:pPr>
        <w:pStyle w:val="2"/>
        <w:rPr>
          <w:rFonts w:hint="eastAsia"/>
        </w:rPr>
      </w:pPr>
      <w:r>
        <w:rPr>
          <w:rFonts w:hint="eastAsia"/>
        </w:rPr>
        <w:t>随机马尔科夫过程</w:t>
      </w:r>
    </w:p>
    <w:p w14:paraId="753C5232" w14:textId="2B1A78D1" w:rsidR="001F63A1" w:rsidRDefault="009F4FEC" w:rsidP="00246FC4">
      <w:pPr>
        <w:pStyle w:val="2"/>
        <w:rPr>
          <w:rFonts w:hint="eastAsia"/>
        </w:rPr>
      </w:pPr>
      <w:r>
        <w:rPr>
          <w:rFonts w:hint="eastAsia"/>
        </w:rPr>
        <w:t>预期回报</w:t>
      </w:r>
    </w:p>
    <w:p w14:paraId="3FA86A00" w14:textId="25ED2677" w:rsidR="001F63A1" w:rsidRDefault="00570ABD" w:rsidP="00246FC4">
      <w:pPr>
        <w:pStyle w:val="2"/>
        <w:rPr>
          <w:rFonts w:hint="eastAsia"/>
        </w:rPr>
      </w:pPr>
      <w:r>
        <w:rPr>
          <w:rFonts w:hint="eastAsia"/>
        </w:rPr>
        <w:t>小批量梯度下降</w:t>
      </w:r>
    </w:p>
    <w:p w14:paraId="3411EB08" w14:textId="1F3D35CF" w:rsidR="00570ABD" w:rsidRDefault="00570ABD" w:rsidP="00246FC4">
      <w:pPr>
        <w:pStyle w:val="2"/>
        <w:rPr>
          <w:rFonts w:hint="eastAsia"/>
        </w:rPr>
      </w:pPr>
      <w:r>
        <w:rPr>
          <w:rFonts w:hint="eastAsia"/>
        </w:rPr>
        <w:t>软更新</w:t>
      </w:r>
    </w:p>
    <w:p w14:paraId="3B37601F" w14:textId="77777777" w:rsidR="00570ABD" w:rsidRDefault="00570ABD"/>
    <w:p w14:paraId="3F6E2E90" w14:textId="77777777" w:rsidR="001F63A1" w:rsidRDefault="001F63A1"/>
    <w:p w14:paraId="0783BED2" w14:textId="77777777" w:rsidR="001F63A1" w:rsidRDefault="001F63A1"/>
    <w:p w14:paraId="767E9028" w14:textId="77777777" w:rsidR="001F63A1" w:rsidRDefault="001F63A1"/>
    <w:p w14:paraId="68A905E5" w14:textId="77777777" w:rsidR="00341DAC" w:rsidRDefault="00341DAC"/>
    <w:p w14:paraId="2C5D2C0E" w14:textId="77777777" w:rsidR="00341DAC" w:rsidRDefault="00341DAC"/>
    <w:p w14:paraId="15BE5EDB" w14:textId="77777777" w:rsidR="00341DAC" w:rsidRDefault="00341DAC"/>
    <w:p w14:paraId="7E9D4E22" w14:textId="77777777" w:rsidR="00341DAC" w:rsidRDefault="00341DAC"/>
    <w:p w14:paraId="5DBEF65F" w14:textId="77777777" w:rsidR="00341DAC" w:rsidRDefault="00341DAC"/>
    <w:p w14:paraId="192CF918" w14:textId="77777777" w:rsidR="00341DAC" w:rsidRDefault="00341DAC"/>
    <w:p w14:paraId="1DB99DD2" w14:textId="77777777" w:rsidR="00341DAC" w:rsidRDefault="00341DAC"/>
    <w:p w14:paraId="0C3A097F" w14:textId="77777777" w:rsidR="00341DAC" w:rsidRDefault="00341DAC"/>
    <w:p w14:paraId="57BCB503" w14:textId="77777777" w:rsidR="00341DAC" w:rsidRDefault="00341DAC"/>
    <w:p w14:paraId="2A0C5EA2" w14:textId="77777777" w:rsidR="00341DAC" w:rsidRDefault="00341DAC"/>
    <w:p w14:paraId="3D74F488" w14:textId="77777777" w:rsidR="00341DAC" w:rsidRDefault="00341DAC"/>
    <w:p w14:paraId="07EE1C11" w14:textId="77777777" w:rsidR="00341DAC" w:rsidRDefault="00341DAC"/>
    <w:p w14:paraId="19D24C8D" w14:textId="77777777" w:rsidR="00341DAC" w:rsidRDefault="00341DAC"/>
    <w:p w14:paraId="3B9E6C9C" w14:textId="77777777" w:rsidR="00341DAC" w:rsidRDefault="00341DAC"/>
    <w:p w14:paraId="2F3865F5" w14:textId="77777777" w:rsidR="00341DAC" w:rsidRDefault="00341DAC"/>
    <w:p w14:paraId="0B00FDD4" w14:textId="77777777" w:rsidR="008E1154" w:rsidRDefault="008E1154"/>
    <w:p w14:paraId="33510B59" w14:textId="77777777" w:rsidR="008E1154" w:rsidRDefault="008E1154"/>
    <w:p w14:paraId="27A068E3" w14:textId="77777777" w:rsidR="008E1154" w:rsidRDefault="008E1154"/>
    <w:p w14:paraId="103A621E" w14:textId="77777777" w:rsidR="008E1154" w:rsidRDefault="008E1154"/>
    <w:p w14:paraId="2FCED86A" w14:textId="77777777" w:rsidR="006756AE" w:rsidRPr="00DC0C9B" w:rsidRDefault="006756AE"/>
    <w:sectPr w:rsidR="006756AE" w:rsidRPr="00DC0C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E70A6" w14:textId="77777777" w:rsidR="00466879" w:rsidRDefault="00466879" w:rsidP="00FD5E67">
      <w:r>
        <w:separator/>
      </w:r>
    </w:p>
  </w:endnote>
  <w:endnote w:type="continuationSeparator" w:id="0">
    <w:p w14:paraId="4DAA5893" w14:textId="77777777" w:rsidR="00466879" w:rsidRDefault="00466879" w:rsidP="00FD5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scadia Code">
    <w:panose1 w:val="020B0609020000020004"/>
    <w:charset w:val="00"/>
    <w:family w:val="modern"/>
    <w:pitch w:val="fixed"/>
    <w:sig w:usb0="A1002AFF" w:usb1="4000F9FB" w:usb2="00040000"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C91D46" w14:textId="77777777" w:rsidR="00466879" w:rsidRDefault="00466879" w:rsidP="00FD5E67">
      <w:r>
        <w:separator/>
      </w:r>
    </w:p>
  </w:footnote>
  <w:footnote w:type="continuationSeparator" w:id="0">
    <w:p w14:paraId="07C9FFE4" w14:textId="77777777" w:rsidR="00466879" w:rsidRDefault="00466879" w:rsidP="00FD5E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A2056F"/>
    <w:multiLevelType w:val="hybridMultilevel"/>
    <w:tmpl w:val="C2408A3A"/>
    <w:lvl w:ilvl="0" w:tplc="273691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72646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56"/>
    <w:rsid w:val="000041DD"/>
    <w:rsid w:val="00031514"/>
    <w:rsid w:val="00040F2C"/>
    <w:rsid w:val="00045B86"/>
    <w:rsid w:val="000468DC"/>
    <w:rsid w:val="00056A85"/>
    <w:rsid w:val="000843F9"/>
    <w:rsid w:val="000900BB"/>
    <w:rsid w:val="00091C3E"/>
    <w:rsid w:val="000A3B19"/>
    <w:rsid w:val="000A5AAD"/>
    <w:rsid w:val="000B4682"/>
    <w:rsid w:val="000B5032"/>
    <w:rsid w:val="000C4872"/>
    <w:rsid w:val="000D50C8"/>
    <w:rsid w:val="000E6A81"/>
    <w:rsid w:val="000F1751"/>
    <w:rsid w:val="0010565A"/>
    <w:rsid w:val="00107ECD"/>
    <w:rsid w:val="0011447F"/>
    <w:rsid w:val="00120025"/>
    <w:rsid w:val="00132DBD"/>
    <w:rsid w:val="00145702"/>
    <w:rsid w:val="00150E69"/>
    <w:rsid w:val="00171626"/>
    <w:rsid w:val="00185701"/>
    <w:rsid w:val="00187956"/>
    <w:rsid w:val="001936CB"/>
    <w:rsid w:val="001A6F53"/>
    <w:rsid w:val="001A7B4D"/>
    <w:rsid w:val="001B7F9F"/>
    <w:rsid w:val="001C2C95"/>
    <w:rsid w:val="001C7E5C"/>
    <w:rsid w:val="001D4F9A"/>
    <w:rsid w:val="001F63A1"/>
    <w:rsid w:val="001F67CF"/>
    <w:rsid w:val="002109FA"/>
    <w:rsid w:val="00234BA9"/>
    <w:rsid w:val="00243A5E"/>
    <w:rsid w:val="00246FC4"/>
    <w:rsid w:val="0024700B"/>
    <w:rsid w:val="00252592"/>
    <w:rsid w:val="002813AF"/>
    <w:rsid w:val="00287E5A"/>
    <w:rsid w:val="002B5649"/>
    <w:rsid w:val="002B6ED3"/>
    <w:rsid w:val="002D6C9C"/>
    <w:rsid w:val="002E6369"/>
    <w:rsid w:val="002F0E64"/>
    <w:rsid w:val="002F6894"/>
    <w:rsid w:val="003023AE"/>
    <w:rsid w:val="00307F3A"/>
    <w:rsid w:val="00313637"/>
    <w:rsid w:val="0032580B"/>
    <w:rsid w:val="003352C7"/>
    <w:rsid w:val="00341DAC"/>
    <w:rsid w:val="0035734D"/>
    <w:rsid w:val="0037261F"/>
    <w:rsid w:val="00381047"/>
    <w:rsid w:val="00387865"/>
    <w:rsid w:val="00390397"/>
    <w:rsid w:val="003951A5"/>
    <w:rsid w:val="003B3427"/>
    <w:rsid w:val="003C0D06"/>
    <w:rsid w:val="003F33FE"/>
    <w:rsid w:val="003F52C7"/>
    <w:rsid w:val="00400011"/>
    <w:rsid w:val="004101F4"/>
    <w:rsid w:val="00410A14"/>
    <w:rsid w:val="00410D77"/>
    <w:rsid w:val="00412931"/>
    <w:rsid w:val="0041521C"/>
    <w:rsid w:val="0043026F"/>
    <w:rsid w:val="004327A8"/>
    <w:rsid w:val="00441418"/>
    <w:rsid w:val="00454737"/>
    <w:rsid w:val="00457C41"/>
    <w:rsid w:val="004614B8"/>
    <w:rsid w:val="00466879"/>
    <w:rsid w:val="004848C1"/>
    <w:rsid w:val="00485CB1"/>
    <w:rsid w:val="004913E9"/>
    <w:rsid w:val="00494BE5"/>
    <w:rsid w:val="004978C6"/>
    <w:rsid w:val="004B2CE2"/>
    <w:rsid w:val="004C4D8C"/>
    <w:rsid w:val="004D02ED"/>
    <w:rsid w:val="004D0ADC"/>
    <w:rsid w:val="004D58BD"/>
    <w:rsid w:val="004D7350"/>
    <w:rsid w:val="004E145D"/>
    <w:rsid w:val="004F31B1"/>
    <w:rsid w:val="004F5FE2"/>
    <w:rsid w:val="004F79A3"/>
    <w:rsid w:val="0050500F"/>
    <w:rsid w:val="00506FB4"/>
    <w:rsid w:val="005105BD"/>
    <w:rsid w:val="00514883"/>
    <w:rsid w:val="005250E3"/>
    <w:rsid w:val="00533CEF"/>
    <w:rsid w:val="00541830"/>
    <w:rsid w:val="00542099"/>
    <w:rsid w:val="00552D3D"/>
    <w:rsid w:val="00570ABD"/>
    <w:rsid w:val="00575AED"/>
    <w:rsid w:val="00581CFE"/>
    <w:rsid w:val="005859DB"/>
    <w:rsid w:val="00592A39"/>
    <w:rsid w:val="00593E49"/>
    <w:rsid w:val="005A67C7"/>
    <w:rsid w:val="005B45AE"/>
    <w:rsid w:val="005B68A9"/>
    <w:rsid w:val="005C0233"/>
    <w:rsid w:val="005C22E0"/>
    <w:rsid w:val="005D06B4"/>
    <w:rsid w:val="005F45FD"/>
    <w:rsid w:val="00605B1F"/>
    <w:rsid w:val="00610CF0"/>
    <w:rsid w:val="00635DFE"/>
    <w:rsid w:val="00666472"/>
    <w:rsid w:val="00666F14"/>
    <w:rsid w:val="00674CFE"/>
    <w:rsid w:val="006756AE"/>
    <w:rsid w:val="00693C65"/>
    <w:rsid w:val="006A002A"/>
    <w:rsid w:val="006A67D2"/>
    <w:rsid w:val="006D4EE3"/>
    <w:rsid w:val="006E0CC5"/>
    <w:rsid w:val="00713B84"/>
    <w:rsid w:val="00715A36"/>
    <w:rsid w:val="00717508"/>
    <w:rsid w:val="0073547C"/>
    <w:rsid w:val="00750723"/>
    <w:rsid w:val="0075161A"/>
    <w:rsid w:val="00760D5C"/>
    <w:rsid w:val="007724C2"/>
    <w:rsid w:val="007A0702"/>
    <w:rsid w:val="007B2AC7"/>
    <w:rsid w:val="007B2FD6"/>
    <w:rsid w:val="007B6440"/>
    <w:rsid w:val="007C0461"/>
    <w:rsid w:val="007E0E11"/>
    <w:rsid w:val="007F1B0C"/>
    <w:rsid w:val="007F2802"/>
    <w:rsid w:val="00806C68"/>
    <w:rsid w:val="00827286"/>
    <w:rsid w:val="00833A18"/>
    <w:rsid w:val="00853317"/>
    <w:rsid w:val="008536B8"/>
    <w:rsid w:val="00853DED"/>
    <w:rsid w:val="00853E4D"/>
    <w:rsid w:val="008728C0"/>
    <w:rsid w:val="0087744B"/>
    <w:rsid w:val="00890A8F"/>
    <w:rsid w:val="008910DF"/>
    <w:rsid w:val="00893360"/>
    <w:rsid w:val="008A1DFB"/>
    <w:rsid w:val="008A3046"/>
    <w:rsid w:val="008C2A2C"/>
    <w:rsid w:val="008C4B83"/>
    <w:rsid w:val="008D3E4D"/>
    <w:rsid w:val="008E1154"/>
    <w:rsid w:val="0090464E"/>
    <w:rsid w:val="00906C43"/>
    <w:rsid w:val="00907ADE"/>
    <w:rsid w:val="00911FC3"/>
    <w:rsid w:val="009463A6"/>
    <w:rsid w:val="00950CF6"/>
    <w:rsid w:val="00964F9B"/>
    <w:rsid w:val="009729BB"/>
    <w:rsid w:val="00981AC4"/>
    <w:rsid w:val="00981EDC"/>
    <w:rsid w:val="00992061"/>
    <w:rsid w:val="009A26AA"/>
    <w:rsid w:val="009C7294"/>
    <w:rsid w:val="009D0CC8"/>
    <w:rsid w:val="009D3A06"/>
    <w:rsid w:val="009F4FEC"/>
    <w:rsid w:val="00A105F5"/>
    <w:rsid w:val="00A1211D"/>
    <w:rsid w:val="00A217F8"/>
    <w:rsid w:val="00A236C3"/>
    <w:rsid w:val="00A30163"/>
    <w:rsid w:val="00A5371F"/>
    <w:rsid w:val="00A61622"/>
    <w:rsid w:val="00A83F02"/>
    <w:rsid w:val="00A87D8F"/>
    <w:rsid w:val="00A92009"/>
    <w:rsid w:val="00A959B0"/>
    <w:rsid w:val="00AB618B"/>
    <w:rsid w:val="00AB724B"/>
    <w:rsid w:val="00AC49E9"/>
    <w:rsid w:val="00AD37FE"/>
    <w:rsid w:val="00AE5C5C"/>
    <w:rsid w:val="00AF1BB1"/>
    <w:rsid w:val="00AF3AB1"/>
    <w:rsid w:val="00B018D1"/>
    <w:rsid w:val="00B06B95"/>
    <w:rsid w:val="00B13E52"/>
    <w:rsid w:val="00B16129"/>
    <w:rsid w:val="00B25B8A"/>
    <w:rsid w:val="00B57D41"/>
    <w:rsid w:val="00B703EE"/>
    <w:rsid w:val="00B751BC"/>
    <w:rsid w:val="00BB5B2D"/>
    <w:rsid w:val="00BC3881"/>
    <w:rsid w:val="00BC4F9A"/>
    <w:rsid w:val="00BD5B28"/>
    <w:rsid w:val="00C0044F"/>
    <w:rsid w:val="00C03216"/>
    <w:rsid w:val="00C22197"/>
    <w:rsid w:val="00C22F6B"/>
    <w:rsid w:val="00C23E4F"/>
    <w:rsid w:val="00C4136B"/>
    <w:rsid w:val="00C550A9"/>
    <w:rsid w:val="00C7104B"/>
    <w:rsid w:val="00C8202C"/>
    <w:rsid w:val="00CA45E7"/>
    <w:rsid w:val="00CB0FDF"/>
    <w:rsid w:val="00CB4D6B"/>
    <w:rsid w:val="00CC0DB7"/>
    <w:rsid w:val="00CD2FCA"/>
    <w:rsid w:val="00CD6701"/>
    <w:rsid w:val="00CE4686"/>
    <w:rsid w:val="00CF74C1"/>
    <w:rsid w:val="00CF7996"/>
    <w:rsid w:val="00D317FE"/>
    <w:rsid w:val="00D31BC3"/>
    <w:rsid w:val="00D47A34"/>
    <w:rsid w:val="00D50BC9"/>
    <w:rsid w:val="00D56D89"/>
    <w:rsid w:val="00D70A7F"/>
    <w:rsid w:val="00D85140"/>
    <w:rsid w:val="00D859D4"/>
    <w:rsid w:val="00D86A82"/>
    <w:rsid w:val="00D92463"/>
    <w:rsid w:val="00D95CB8"/>
    <w:rsid w:val="00DA1440"/>
    <w:rsid w:val="00DA386F"/>
    <w:rsid w:val="00DA3E7D"/>
    <w:rsid w:val="00DC0C9B"/>
    <w:rsid w:val="00DC4D54"/>
    <w:rsid w:val="00DE5F47"/>
    <w:rsid w:val="00DE6F64"/>
    <w:rsid w:val="00DE7637"/>
    <w:rsid w:val="00E10CE6"/>
    <w:rsid w:val="00E3199C"/>
    <w:rsid w:val="00E54FFE"/>
    <w:rsid w:val="00E81FF1"/>
    <w:rsid w:val="00E83CC8"/>
    <w:rsid w:val="00E951B7"/>
    <w:rsid w:val="00E9521A"/>
    <w:rsid w:val="00E95AFD"/>
    <w:rsid w:val="00E968EC"/>
    <w:rsid w:val="00EB0F96"/>
    <w:rsid w:val="00EC58C8"/>
    <w:rsid w:val="00F01274"/>
    <w:rsid w:val="00F051AE"/>
    <w:rsid w:val="00F17AE8"/>
    <w:rsid w:val="00F47656"/>
    <w:rsid w:val="00F51177"/>
    <w:rsid w:val="00F531F4"/>
    <w:rsid w:val="00F63E7E"/>
    <w:rsid w:val="00F714EB"/>
    <w:rsid w:val="00F76E03"/>
    <w:rsid w:val="00F81ED5"/>
    <w:rsid w:val="00F826B1"/>
    <w:rsid w:val="00F84D1F"/>
    <w:rsid w:val="00F85A93"/>
    <w:rsid w:val="00F93D11"/>
    <w:rsid w:val="00FA3D0E"/>
    <w:rsid w:val="00FD5E67"/>
    <w:rsid w:val="00FE00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A9888"/>
  <w15:chartTrackingRefBased/>
  <w15:docId w15:val="{FC168BC7-2DD0-48EB-B06C-C7A2A6005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06C68"/>
    <w:pPr>
      <w:widowControl w:val="0"/>
      <w:jc w:val="both"/>
    </w:pPr>
    <w:rPr>
      <w:rFonts w:ascii="Cascadia Code" w:eastAsia="宋体" w:hAnsi="Cascadia Code"/>
      <w:sz w:val="24"/>
    </w:rPr>
  </w:style>
  <w:style w:type="paragraph" w:styleId="1">
    <w:name w:val="heading 1"/>
    <w:basedOn w:val="a"/>
    <w:next w:val="a"/>
    <w:link w:val="10"/>
    <w:uiPriority w:val="9"/>
    <w:qFormat/>
    <w:rsid w:val="005C0233"/>
    <w:pPr>
      <w:keepNext/>
      <w:keepLines/>
      <w:spacing w:line="480" w:lineRule="auto"/>
      <w:outlineLvl w:val="0"/>
    </w:pPr>
    <w:rPr>
      <w:rFonts w:eastAsia="黑体"/>
      <w:bCs/>
      <w:color w:val="FF0000"/>
      <w:kern w:val="44"/>
      <w:sz w:val="32"/>
      <w:szCs w:val="44"/>
    </w:rPr>
  </w:style>
  <w:style w:type="paragraph" w:styleId="2">
    <w:name w:val="heading 2"/>
    <w:basedOn w:val="a"/>
    <w:next w:val="a"/>
    <w:link w:val="20"/>
    <w:uiPriority w:val="9"/>
    <w:unhideWhenUsed/>
    <w:qFormat/>
    <w:rsid w:val="005C0233"/>
    <w:pPr>
      <w:keepNext/>
      <w:keepLines/>
      <w:spacing w:line="415" w:lineRule="auto"/>
      <w:outlineLvl w:val="1"/>
    </w:pPr>
    <w:rPr>
      <w:rFonts w:asciiTheme="majorHAnsi" w:eastAsia="黑体" w:hAnsiTheme="majorHAnsi" w:cstheme="majorBidi"/>
      <w:b/>
      <w:bCs/>
      <w:color w:val="2F5496" w:themeColor="accent1" w:themeShade="BF"/>
      <w:sz w:val="30"/>
      <w:szCs w:val="32"/>
    </w:rPr>
  </w:style>
  <w:style w:type="paragraph" w:styleId="3">
    <w:name w:val="heading 3"/>
    <w:basedOn w:val="a"/>
    <w:next w:val="a"/>
    <w:link w:val="30"/>
    <w:uiPriority w:val="9"/>
    <w:unhideWhenUsed/>
    <w:qFormat/>
    <w:rsid w:val="005C0233"/>
    <w:pPr>
      <w:keepNext/>
      <w:keepLines/>
      <w:spacing w:line="360" w:lineRule="auto"/>
      <w:outlineLvl w:val="2"/>
    </w:pPr>
    <w:rPr>
      <w:rFonts w:eastAsia="黑体"/>
      <w:bCs/>
      <w:color w:val="538135" w:themeColor="accent6" w:themeShade="BF"/>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D5E67"/>
    <w:pPr>
      <w:tabs>
        <w:tab w:val="center" w:pos="4153"/>
        <w:tab w:val="right" w:pos="8306"/>
      </w:tabs>
      <w:snapToGrid w:val="0"/>
      <w:jc w:val="center"/>
    </w:pPr>
    <w:rPr>
      <w:sz w:val="18"/>
      <w:szCs w:val="18"/>
    </w:rPr>
  </w:style>
  <w:style w:type="character" w:customStyle="1" w:styleId="a4">
    <w:name w:val="页眉 字符"/>
    <w:basedOn w:val="a0"/>
    <w:link w:val="a3"/>
    <w:uiPriority w:val="99"/>
    <w:rsid w:val="00FD5E67"/>
    <w:rPr>
      <w:sz w:val="18"/>
      <w:szCs w:val="18"/>
    </w:rPr>
  </w:style>
  <w:style w:type="paragraph" w:styleId="a5">
    <w:name w:val="footer"/>
    <w:basedOn w:val="a"/>
    <w:link w:val="a6"/>
    <w:uiPriority w:val="99"/>
    <w:unhideWhenUsed/>
    <w:rsid w:val="00FD5E67"/>
    <w:pPr>
      <w:tabs>
        <w:tab w:val="center" w:pos="4153"/>
        <w:tab w:val="right" w:pos="8306"/>
      </w:tabs>
      <w:snapToGrid w:val="0"/>
      <w:jc w:val="left"/>
    </w:pPr>
    <w:rPr>
      <w:sz w:val="18"/>
      <w:szCs w:val="18"/>
    </w:rPr>
  </w:style>
  <w:style w:type="character" w:customStyle="1" w:styleId="a6">
    <w:name w:val="页脚 字符"/>
    <w:basedOn w:val="a0"/>
    <w:link w:val="a5"/>
    <w:uiPriority w:val="99"/>
    <w:rsid w:val="00FD5E67"/>
    <w:rPr>
      <w:sz w:val="18"/>
      <w:szCs w:val="18"/>
    </w:rPr>
  </w:style>
  <w:style w:type="character" w:customStyle="1" w:styleId="10">
    <w:name w:val="标题 1 字符"/>
    <w:basedOn w:val="a0"/>
    <w:link w:val="1"/>
    <w:uiPriority w:val="9"/>
    <w:rsid w:val="005C0233"/>
    <w:rPr>
      <w:rFonts w:ascii="Cascadia Code" w:eastAsia="黑体" w:hAnsi="Cascadia Code"/>
      <w:bCs/>
      <w:color w:val="FF0000"/>
      <w:kern w:val="44"/>
      <w:sz w:val="32"/>
      <w:szCs w:val="44"/>
    </w:rPr>
  </w:style>
  <w:style w:type="character" w:customStyle="1" w:styleId="20">
    <w:name w:val="标题 2 字符"/>
    <w:basedOn w:val="a0"/>
    <w:link w:val="2"/>
    <w:uiPriority w:val="9"/>
    <w:rsid w:val="005C0233"/>
    <w:rPr>
      <w:rFonts w:asciiTheme="majorHAnsi" w:eastAsia="黑体" w:hAnsiTheme="majorHAnsi" w:cstheme="majorBidi"/>
      <w:b/>
      <w:bCs/>
      <w:color w:val="2F5496" w:themeColor="accent1" w:themeShade="BF"/>
      <w:sz w:val="30"/>
      <w:szCs w:val="32"/>
    </w:rPr>
  </w:style>
  <w:style w:type="paragraph" w:styleId="a7">
    <w:name w:val="Subtitle"/>
    <w:aliases w:val="标题3"/>
    <w:basedOn w:val="a"/>
    <w:next w:val="a"/>
    <w:link w:val="a8"/>
    <w:uiPriority w:val="11"/>
    <w:qFormat/>
    <w:rsid w:val="005C0233"/>
    <w:pPr>
      <w:spacing w:line="360" w:lineRule="auto"/>
      <w:jc w:val="left"/>
      <w:outlineLvl w:val="1"/>
    </w:pPr>
    <w:rPr>
      <w:rFonts w:asciiTheme="minorHAnsi" w:eastAsia="黑体" w:hAnsiTheme="minorHAnsi"/>
      <w:bCs/>
      <w:kern w:val="28"/>
      <w:sz w:val="28"/>
      <w:szCs w:val="32"/>
    </w:rPr>
  </w:style>
  <w:style w:type="character" w:customStyle="1" w:styleId="a8">
    <w:name w:val="副标题 字符"/>
    <w:aliases w:val="标题3 字符"/>
    <w:basedOn w:val="a0"/>
    <w:link w:val="a7"/>
    <w:uiPriority w:val="11"/>
    <w:rsid w:val="005C0233"/>
    <w:rPr>
      <w:rFonts w:eastAsia="黑体"/>
      <w:bCs/>
      <w:kern w:val="28"/>
      <w:sz w:val="28"/>
      <w:szCs w:val="32"/>
    </w:rPr>
  </w:style>
  <w:style w:type="character" w:customStyle="1" w:styleId="30">
    <w:name w:val="标题 3 字符"/>
    <w:basedOn w:val="a0"/>
    <w:link w:val="3"/>
    <w:uiPriority w:val="9"/>
    <w:rsid w:val="005C0233"/>
    <w:rPr>
      <w:rFonts w:ascii="Cascadia Code" w:eastAsia="黑体" w:hAnsi="Cascadia Code"/>
      <w:bCs/>
      <w:color w:val="538135" w:themeColor="accent6" w:themeShade="BF"/>
      <w:sz w:val="28"/>
      <w:szCs w:val="32"/>
    </w:rPr>
  </w:style>
  <w:style w:type="paragraph" w:styleId="a9">
    <w:name w:val="List Paragraph"/>
    <w:basedOn w:val="a"/>
    <w:uiPriority w:val="34"/>
    <w:qFormat/>
    <w:rsid w:val="000E6A8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8103964">
      <w:bodyDiv w:val="1"/>
      <w:marLeft w:val="0"/>
      <w:marRight w:val="0"/>
      <w:marTop w:val="0"/>
      <w:marBottom w:val="0"/>
      <w:divBdr>
        <w:top w:val="none" w:sz="0" w:space="0" w:color="auto"/>
        <w:left w:val="none" w:sz="0" w:space="0" w:color="auto"/>
        <w:bottom w:val="none" w:sz="0" w:space="0" w:color="auto"/>
        <w:right w:val="none" w:sz="0" w:space="0" w:color="auto"/>
      </w:divBdr>
    </w:div>
    <w:div w:id="518353365">
      <w:bodyDiv w:val="1"/>
      <w:marLeft w:val="0"/>
      <w:marRight w:val="0"/>
      <w:marTop w:val="0"/>
      <w:marBottom w:val="0"/>
      <w:divBdr>
        <w:top w:val="none" w:sz="0" w:space="0" w:color="auto"/>
        <w:left w:val="none" w:sz="0" w:space="0" w:color="auto"/>
        <w:bottom w:val="none" w:sz="0" w:space="0" w:color="auto"/>
        <w:right w:val="none" w:sz="0" w:space="0" w:color="auto"/>
      </w:divBdr>
    </w:div>
    <w:div w:id="769201734">
      <w:bodyDiv w:val="1"/>
      <w:marLeft w:val="0"/>
      <w:marRight w:val="0"/>
      <w:marTop w:val="0"/>
      <w:marBottom w:val="0"/>
      <w:divBdr>
        <w:top w:val="none" w:sz="0" w:space="0" w:color="auto"/>
        <w:left w:val="none" w:sz="0" w:space="0" w:color="auto"/>
        <w:bottom w:val="none" w:sz="0" w:space="0" w:color="auto"/>
        <w:right w:val="none" w:sz="0" w:space="0" w:color="auto"/>
      </w:divBdr>
      <w:divsChild>
        <w:div w:id="792289358">
          <w:marLeft w:val="0"/>
          <w:marRight w:val="0"/>
          <w:marTop w:val="0"/>
          <w:marBottom w:val="0"/>
          <w:divBdr>
            <w:top w:val="none" w:sz="0" w:space="0" w:color="auto"/>
            <w:left w:val="none" w:sz="0" w:space="0" w:color="auto"/>
            <w:bottom w:val="none" w:sz="0" w:space="0" w:color="auto"/>
            <w:right w:val="none" w:sz="0" w:space="0" w:color="auto"/>
          </w:divBdr>
          <w:divsChild>
            <w:div w:id="1780297132">
              <w:marLeft w:val="0"/>
              <w:marRight w:val="0"/>
              <w:marTop w:val="0"/>
              <w:marBottom w:val="0"/>
              <w:divBdr>
                <w:top w:val="none" w:sz="0" w:space="0" w:color="auto"/>
                <w:left w:val="none" w:sz="0" w:space="0" w:color="auto"/>
                <w:bottom w:val="none" w:sz="0" w:space="0" w:color="auto"/>
                <w:right w:val="none" w:sz="0" w:space="0" w:color="auto"/>
              </w:divBdr>
              <w:divsChild>
                <w:div w:id="1352947674">
                  <w:marLeft w:val="0"/>
                  <w:marRight w:val="0"/>
                  <w:marTop w:val="0"/>
                  <w:marBottom w:val="0"/>
                  <w:divBdr>
                    <w:top w:val="none" w:sz="0" w:space="0" w:color="auto"/>
                    <w:left w:val="none" w:sz="0" w:space="0" w:color="auto"/>
                    <w:bottom w:val="none" w:sz="0" w:space="0" w:color="auto"/>
                    <w:right w:val="none" w:sz="0" w:space="0" w:color="auto"/>
                  </w:divBdr>
                  <w:divsChild>
                    <w:div w:id="1859587145">
                      <w:marLeft w:val="150"/>
                      <w:marRight w:val="150"/>
                      <w:marTop w:val="0"/>
                      <w:marBottom w:val="0"/>
                      <w:divBdr>
                        <w:top w:val="none" w:sz="0" w:space="0" w:color="auto"/>
                        <w:left w:val="none" w:sz="0" w:space="0" w:color="auto"/>
                        <w:bottom w:val="none" w:sz="0" w:space="0" w:color="auto"/>
                        <w:right w:val="none" w:sz="0" w:space="0" w:color="auto"/>
                      </w:divBdr>
                      <w:divsChild>
                        <w:div w:id="933901168">
                          <w:marLeft w:val="0"/>
                          <w:marRight w:val="0"/>
                          <w:marTop w:val="0"/>
                          <w:marBottom w:val="0"/>
                          <w:divBdr>
                            <w:top w:val="none" w:sz="0" w:space="0" w:color="auto"/>
                            <w:left w:val="none" w:sz="0" w:space="0" w:color="auto"/>
                            <w:bottom w:val="none" w:sz="0" w:space="0" w:color="auto"/>
                            <w:right w:val="none" w:sz="0" w:space="0" w:color="auto"/>
                          </w:divBdr>
                        </w:div>
                      </w:divsChild>
                    </w:div>
                    <w:div w:id="1635452389">
                      <w:marLeft w:val="0"/>
                      <w:marRight w:val="0"/>
                      <w:marTop w:val="0"/>
                      <w:marBottom w:val="0"/>
                      <w:divBdr>
                        <w:top w:val="none" w:sz="0" w:space="0" w:color="auto"/>
                        <w:left w:val="none" w:sz="0" w:space="0" w:color="auto"/>
                        <w:bottom w:val="none" w:sz="0" w:space="0" w:color="auto"/>
                        <w:right w:val="none" w:sz="0" w:space="0" w:color="auto"/>
                      </w:divBdr>
                    </w:div>
                    <w:div w:id="979308512">
                      <w:marLeft w:val="0"/>
                      <w:marRight w:val="0"/>
                      <w:marTop w:val="0"/>
                      <w:marBottom w:val="0"/>
                      <w:divBdr>
                        <w:top w:val="none" w:sz="0" w:space="0" w:color="auto"/>
                        <w:left w:val="none" w:sz="0" w:space="0" w:color="auto"/>
                        <w:bottom w:val="none" w:sz="0" w:space="0" w:color="auto"/>
                        <w:right w:val="none" w:sz="0" w:space="0" w:color="auto"/>
                      </w:divBdr>
                    </w:div>
                    <w:div w:id="2027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030261">
          <w:marLeft w:val="0"/>
          <w:marRight w:val="0"/>
          <w:marTop w:val="0"/>
          <w:marBottom w:val="0"/>
          <w:divBdr>
            <w:top w:val="none" w:sz="0" w:space="0" w:color="auto"/>
            <w:left w:val="none" w:sz="0" w:space="0" w:color="auto"/>
            <w:bottom w:val="none" w:sz="0" w:space="0" w:color="auto"/>
            <w:right w:val="none" w:sz="0" w:space="0" w:color="auto"/>
          </w:divBdr>
          <w:divsChild>
            <w:div w:id="1745301734">
              <w:marLeft w:val="0"/>
              <w:marRight w:val="0"/>
              <w:marTop w:val="0"/>
              <w:marBottom w:val="0"/>
              <w:divBdr>
                <w:top w:val="none" w:sz="0" w:space="0" w:color="auto"/>
                <w:left w:val="none" w:sz="0" w:space="0" w:color="auto"/>
                <w:bottom w:val="none" w:sz="0" w:space="0" w:color="auto"/>
                <w:right w:val="none" w:sz="0" w:space="0" w:color="auto"/>
              </w:divBdr>
              <w:divsChild>
                <w:div w:id="835540188">
                  <w:marLeft w:val="0"/>
                  <w:marRight w:val="0"/>
                  <w:marTop w:val="0"/>
                  <w:marBottom w:val="0"/>
                  <w:divBdr>
                    <w:top w:val="none" w:sz="0" w:space="0" w:color="auto"/>
                    <w:left w:val="none" w:sz="0" w:space="0" w:color="auto"/>
                    <w:bottom w:val="none" w:sz="0" w:space="0" w:color="auto"/>
                    <w:right w:val="none" w:sz="0" w:space="0" w:color="auto"/>
                  </w:divBdr>
                  <w:divsChild>
                    <w:div w:id="2022127748">
                      <w:marLeft w:val="0"/>
                      <w:marRight w:val="0"/>
                      <w:marTop w:val="0"/>
                      <w:marBottom w:val="0"/>
                      <w:divBdr>
                        <w:top w:val="none" w:sz="0" w:space="0" w:color="auto"/>
                        <w:left w:val="none" w:sz="0" w:space="0" w:color="auto"/>
                        <w:bottom w:val="none" w:sz="0" w:space="0" w:color="auto"/>
                        <w:right w:val="none" w:sz="0" w:space="0" w:color="auto"/>
                      </w:divBdr>
                      <w:divsChild>
                        <w:div w:id="11726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023566">
                  <w:marLeft w:val="0"/>
                  <w:marRight w:val="0"/>
                  <w:marTop w:val="0"/>
                  <w:marBottom w:val="0"/>
                  <w:divBdr>
                    <w:top w:val="none" w:sz="0" w:space="0" w:color="auto"/>
                    <w:left w:val="none" w:sz="0" w:space="0" w:color="auto"/>
                    <w:bottom w:val="none" w:sz="0" w:space="0" w:color="auto"/>
                    <w:right w:val="none" w:sz="0" w:space="0" w:color="auto"/>
                  </w:divBdr>
                  <w:divsChild>
                    <w:div w:id="275909104">
                      <w:marLeft w:val="0"/>
                      <w:marRight w:val="0"/>
                      <w:marTop w:val="0"/>
                      <w:marBottom w:val="0"/>
                      <w:divBdr>
                        <w:top w:val="none" w:sz="0" w:space="0" w:color="auto"/>
                        <w:left w:val="none" w:sz="0" w:space="0" w:color="auto"/>
                        <w:bottom w:val="none" w:sz="0" w:space="0" w:color="auto"/>
                        <w:right w:val="none" w:sz="0" w:space="0" w:color="auto"/>
                      </w:divBdr>
                      <w:divsChild>
                        <w:div w:id="1006833112">
                          <w:marLeft w:val="0"/>
                          <w:marRight w:val="0"/>
                          <w:marTop w:val="0"/>
                          <w:marBottom w:val="0"/>
                          <w:divBdr>
                            <w:top w:val="none" w:sz="0" w:space="0" w:color="auto"/>
                            <w:left w:val="none" w:sz="0" w:space="0" w:color="auto"/>
                            <w:bottom w:val="none" w:sz="0" w:space="0" w:color="auto"/>
                            <w:right w:val="none" w:sz="0" w:space="0" w:color="auto"/>
                          </w:divBdr>
                          <w:divsChild>
                            <w:div w:id="1923177400">
                              <w:marLeft w:val="0"/>
                              <w:marRight w:val="0"/>
                              <w:marTop w:val="0"/>
                              <w:marBottom w:val="0"/>
                              <w:divBdr>
                                <w:top w:val="none" w:sz="0" w:space="0" w:color="auto"/>
                                <w:left w:val="none" w:sz="0" w:space="0" w:color="auto"/>
                                <w:bottom w:val="none" w:sz="0" w:space="0" w:color="auto"/>
                                <w:right w:val="none" w:sz="0" w:space="0" w:color="auto"/>
                              </w:divBdr>
                              <w:divsChild>
                                <w:div w:id="1489975326">
                                  <w:marLeft w:val="0"/>
                                  <w:marRight w:val="0"/>
                                  <w:marTop w:val="0"/>
                                  <w:marBottom w:val="0"/>
                                  <w:divBdr>
                                    <w:top w:val="none" w:sz="0" w:space="0" w:color="auto"/>
                                    <w:left w:val="none" w:sz="0" w:space="0" w:color="auto"/>
                                    <w:bottom w:val="none" w:sz="0" w:space="0" w:color="auto"/>
                                    <w:right w:val="none" w:sz="0" w:space="0" w:color="auto"/>
                                  </w:divBdr>
                                  <w:divsChild>
                                    <w:div w:id="2088332992">
                                      <w:marLeft w:val="0"/>
                                      <w:marRight w:val="0"/>
                                      <w:marTop w:val="0"/>
                                      <w:marBottom w:val="0"/>
                                      <w:divBdr>
                                        <w:top w:val="none" w:sz="0" w:space="0" w:color="auto"/>
                                        <w:left w:val="none" w:sz="0" w:space="0" w:color="auto"/>
                                        <w:bottom w:val="none" w:sz="0" w:space="0" w:color="auto"/>
                                        <w:right w:val="none" w:sz="0" w:space="0" w:color="auto"/>
                                      </w:divBdr>
                                      <w:divsChild>
                                        <w:div w:id="98304255">
                                          <w:marLeft w:val="0"/>
                                          <w:marRight w:val="0"/>
                                          <w:marTop w:val="0"/>
                                          <w:marBottom w:val="0"/>
                                          <w:divBdr>
                                            <w:top w:val="none" w:sz="0" w:space="0" w:color="auto"/>
                                            <w:left w:val="none" w:sz="0" w:space="0" w:color="auto"/>
                                            <w:bottom w:val="none" w:sz="0" w:space="0" w:color="auto"/>
                                            <w:right w:val="none" w:sz="0" w:space="0" w:color="auto"/>
                                          </w:divBdr>
                                          <w:divsChild>
                                            <w:div w:id="839544086">
                                              <w:marLeft w:val="0"/>
                                              <w:marRight w:val="0"/>
                                              <w:marTop w:val="0"/>
                                              <w:marBottom w:val="0"/>
                                              <w:divBdr>
                                                <w:top w:val="none" w:sz="0" w:space="0" w:color="auto"/>
                                                <w:left w:val="none" w:sz="0" w:space="0" w:color="auto"/>
                                                <w:bottom w:val="none" w:sz="0" w:space="0" w:color="auto"/>
                                                <w:right w:val="none" w:sz="0" w:space="0" w:color="auto"/>
                                              </w:divBdr>
                                              <w:divsChild>
                                                <w:div w:id="305161011">
                                                  <w:marLeft w:val="0"/>
                                                  <w:marRight w:val="0"/>
                                                  <w:marTop w:val="0"/>
                                                  <w:marBottom w:val="0"/>
                                                  <w:divBdr>
                                                    <w:top w:val="none" w:sz="0" w:space="0" w:color="auto"/>
                                                    <w:left w:val="none" w:sz="0" w:space="0" w:color="auto"/>
                                                    <w:bottom w:val="none" w:sz="0" w:space="0" w:color="auto"/>
                                                    <w:right w:val="none" w:sz="0" w:space="0" w:color="auto"/>
                                                  </w:divBdr>
                                                  <w:divsChild>
                                                    <w:div w:id="1974165755">
                                                      <w:marLeft w:val="0"/>
                                                      <w:marRight w:val="0"/>
                                                      <w:marTop w:val="0"/>
                                                      <w:marBottom w:val="60"/>
                                                      <w:divBdr>
                                                        <w:top w:val="none" w:sz="0" w:space="0" w:color="auto"/>
                                                        <w:left w:val="none" w:sz="0" w:space="0" w:color="auto"/>
                                                        <w:bottom w:val="none" w:sz="0" w:space="0" w:color="auto"/>
                                                        <w:right w:val="none" w:sz="0" w:space="0" w:color="auto"/>
                                                      </w:divBdr>
                                                      <w:divsChild>
                                                        <w:div w:id="5161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021665">
      <w:bodyDiv w:val="1"/>
      <w:marLeft w:val="0"/>
      <w:marRight w:val="0"/>
      <w:marTop w:val="0"/>
      <w:marBottom w:val="0"/>
      <w:divBdr>
        <w:top w:val="none" w:sz="0" w:space="0" w:color="auto"/>
        <w:left w:val="none" w:sz="0" w:space="0" w:color="auto"/>
        <w:bottom w:val="none" w:sz="0" w:space="0" w:color="auto"/>
        <w:right w:val="none" w:sz="0" w:space="0" w:color="auto"/>
      </w:divBdr>
    </w:div>
    <w:div w:id="199610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3904</TotalTime>
  <Pages>13</Pages>
  <Words>811</Words>
  <Characters>4623</Characters>
  <Application>Microsoft Office Word</Application>
  <DocSecurity>0</DocSecurity>
  <Lines>38</Lines>
  <Paragraphs>10</Paragraphs>
  <ScaleCrop>false</ScaleCrop>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文乾 易</dc:creator>
  <cp:keywords/>
  <dc:description/>
  <cp:lastModifiedBy>WQ Y</cp:lastModifiedBy>
  <cp:revision>61</cp:revision>
  <dcterms:created xsi:type="dcterms:W3CDTF">2023-10-19T11:49:00Z</dcterms:created>
  <dcterms:modified xsi:type="dcterms:W3CDTF">2025-08-07T06:55:00Z</dcterms:modified>
</cp:coreProperties>
</file>