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AAC6" w14:textId="360412D7" w:rsidR="00126CE4" w:rsidRDefault="00B22CEE" w:rsidP="00B22CEE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B22CEE">
        <w:rPr>
          <w:rFonts w:ascii="Times New Roman" w:hAnsi="Times New Roman" w:cs="Times New Roman"/>
          <w:sz w:val="36"/>
          <w:szCs w:val="36"/>
          <w:lang w:val="en-GB"/>
        </w:rPr>
        <w:t xml:space="preserve">Functional Requirement </w:t>
      </w:r>
    </w:p>
    <w:p w14:paraId="555386D0" w14:textId="77777777" w:rsidR="009978A6" w:rsidRDefault="009978A6" w:rsidP="00B22CEE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14:paraId="27348195" w14:textId="0531DED9" w:rsidR="00B22CEE" w:rsidRPr="009978A6" w:rsidRDefault="00B22CEE" w:rsidP="00B22C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978A6">
        <w:rPr>
          <w:rFonts w:ascii="Times New Roman" w:hAnsi="Times New Roman" w:cs="Times New Roman"/>
          <w:sz w:val="28"/>
          <w:szCs w:val="28"/>
          <w:lang w:val="en-GB"/>
        </w:rPr>
        <w:t>User needs first any web browser like Chrome, Opera, Microsoft edge.</w:t>
      </w:r>
    </w:p>
    <w:p w14:paraId="653EE7AC" w14:textId="3814F732" w:rsidR="00B22CEE" w:rsidRPr="009978A6" w:rsidRDefault="00B22CEE" w:rsidP="00B22C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978A6">
        <w:rPr>
          <w:rFonts w:ascii="Times New Roman" w:hAnsi="Times New Roman" w:cs="Times New Roman"/>
          <w:sz w:val="28"/>
          <w:szCs w:val="28"/>
          <w:lang w:val="en-GB"/>
        </w:rPr>
        <w:t>Also need a link of this website.</w:t>
      </w:r>
    </w:p>
    <w:p w14:paraId="175C0C56" w14:textId="446327DF" w:rsidR="00B22CEE" w:rsidRPr="009978A6" w:rsidRDefault="00B22CEE" w:rsidP="00B22C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978A6">
        <w:rPr>
          <w:rFonts w:ascii="Times New Roman" w:hAnsi="Times New Roman" w:cs="Times New Roman"/>
          <w:sz w:val="28"/>
          <w:szCs w:val="28"/>
          <w:lang w:val="en-GB"/>
        </w:rPr>
        <w:t xml:space="preserve">This website </w:t>
      </w:r>
      <w:r w:rsidR="009978A6" w:rsidRPr="009978A6">
        <w:rPr>
          <w:rFonts w:ascii="Times New Roman" w:hAnsi="Times New Roman" w:cs="Times New Roman"/>
          <w:sz w:val="28"/>
          <w:szCs w:val="28"/>
          <w:lang w:val="en-GB"/>
        </w:rPr>
        <w:t>shall give information to any user</w:t>
      </w:r>
    </w:p>
    <w:p w14:paraId="1076BB82" w14:textId="24B9CDF6" w:rsidR="009978A6" w:rsidRDefault="009978A6" w:rsidP="009978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978A6">
        <w:rPr>
          <w:rFonts w:ascii="Times New Roman" w:hAnsi="Times New Roman" w:cs="Times New Roman"/>
          <w:sz w:val="28"/>
          <w:szCs w:val="28"/>
          <w:lang w:val="en-GB"/>
        </w:rPr>
        <w:t>This website shall give recent posts of cegep college.</w:t>
      </w:r>
    </w:p>
    <w:p w14:paraId="071F2558" w14:textId="68746F82" w:rsidR="009978A6" w:rsidRDefault="009978A6" w:rsidP="009978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 website, user can update new topics easily.</w:t>
      </w:r>
    </w:p>
    <w:p w14:paraId="55E6C68F" w14:textId="115C5137" w:rsidR="009978A6" w:rsidRDefault="009978A6" w:rsidP="009978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DA468B9" w14:textId="47524E75" w:rsidR="009978A6" w:rsidRDefault="009978A6" w:rsidP="009978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2B9C0C6" w14:textId="2626E403" w:rsidR="009978A6" w:rsidRDefault="009978A6" w:rsidP="009978A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Non-</w:t>
      </w:r>
      <w:r w:rsidRPr="00B22CEE">
        <w:rPr>
          <w:rFonts w:ascii="Times New Roman" w:hAnsi="Times New Roman" w:cs="Times New Roman"/>
          <w:sz w:val="36"/>
          <w:szCs w:val="36"/>
          <w:lang w:val="en-GB"/>
        </w:rPr>
        <w:t xml:space="preserve">Functional Requirement </w:t>
      </w:r>
    </w:p>
    <w:tbl>
      <w:tblPr>
        <w:tblStyle w:val="PlainTable3"/>
        <w:tblW w:w="10155" w:type="dxa"/>
        <w:tblLook w:val="04A0" w:firstRow="1" w:lastRow="0" w:firstColumn="1" w:lastColumn="0" w:noHBand="0" w:noVBand="1"/>
      </w:tblPr>
      <w:tblGrid>
        <w:gridCol w:w="2552"/>
        <w:gridCol w:w="7603"/>
      </w:tblGrid>
      <w:tr w:rsidR="009978A6" w14:paraId="49A6E41E" w14:textId="77777777" w:rsidTr="0054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7D159696" w14:textId="77777777" w:rsidR="009978A6" w:rsidRDefault="009978A6" w:rsidP="009978A6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</w:p>
        </w:tc>
        <w:tc>
          <w:tcPr>
            <w:tcW w:w="7603" w:type="dxa"/>
          </w:tcPr>
          <w:p w14:paraId="403EF0C1" w14:textId="77777777" w:rsidR="009978A6" w:rsidRDefault="009978A6" w:rsidP="009978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</w:p>
        </w:tc>
      </w:tr>
      <w:tr w:rsidR="009978A6" w14:paraId="4DC0191B" w14:textId="77777777" w:rsidTr="0054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8A4218" w14:textId="63575A5A" w:rsidR="009978A6" w:rsidRPr="005412F8" w:rsidRDefault="009978A6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Portability</w:t>
            </w:r>
          </w:p>
        </w:tc>
        <w:tc>
          <w:tcPr>
            <w:tcW w:w="7603" w:type="dxa"/>
          </w:tcPr>
          <w:p w14:paraId="2D165B7A" w14:textId="2670EE5F" w:rsidR="009978A6" w:rsidRDefault="005412F8" w:rsidP="009978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HTML website is very better portable. Because this file is easily editable in notepad and any software. </w:t>
            </w:r>
            <w:r w:rsidR="009D0B2E" w:rsidRPr="005412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Moreover,</w:t>
            </w:r>
            <w:r w:rsidRPr="005412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through GitHub this website become very portable and any one can get code or website.</w:t>
            </w:r>
          </w:p>
        </w:tc>
      </w:tr>
      <w:tr w:rsidR="009978A6" w14:paraId="4F70A850" w14:textId="77777777" w:rsidTr="005412F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D900D14" w14:textId="2907567C" w:rsidR="009978A6" w:rsidRPr="005412F8" w:rsidRDefault="005412F8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Security</w:t>
            </w:r>
          </w:p>
        </w:tc>
        <w:tc>
          <w:tcPr>
            <w:tcW w:w="7603" w:type="dxa"/>
          </w:tcPr>
          <w:p w14:paraId="7A52A429" w14:textId="25303956" w:rsidR="009978A6" w:rsidRDefault="009D0B2E" w:rsidP="009978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9D0B2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Website need internet security layers through this way we keep our data safe and show this to each and every user.</w:t>
            </w:r>
          </w:p>
        </w:tc>
      </w:tr>
      <w:tr w:rsidR="009978A6" w14:paraId="3B179D8F" w14:textId="77777777" w:rsidTr="0054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FF5E2CD" w14:textId="5FB86821" w:rsidR="009978A6" w:rsidRPr="005412F8" w:rsidRDefault="005412F8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Maintainability</w:t>
            </w:r>
          </w:p>
        </w:tc>
        <w:tc>
          <w:tcPr>
            <w:tcW w:w="7603" w:type="dxa"/>
          </w:tcPr>
          <w:p w14:paraId="070A8EDE" w14:textId="72C9DF91" w:rsidR="009978A6" w:rsidRDefault="009D0B2E" w:rsidP="009978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9D0B2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This website can be maintaining by any person but if author authorise this request. Moreover, author maintain this website every day. Through this we get information about new topics.</w:t>
            </w:r>
          </w:p>
        </w:tc>
      </w:tr>
      <w:tr w:rsidR="009978A6" w14:paraId="30748BFF" w14:textId="77777777" w:rsidTr="005412F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40458A9" w14:textId="73A24113" w:rsidR="009978A6" w:rsidRPr="005412F8" w:rsidRDefault="005412F8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Reliability</w:t>
            </w:r>
          </w:p>
        </w:tc>
        <w:tc>
          <w:tcPr>
            <w:tcW w:w="7603" w:type="dxa"/>
          </w:tcPr>
          <w:p w14:paraId="05C9F97B" w14:textId="2FCC2D07" w:rsidR="009978A6" w:rsidRDefault="009D0B2E" w:rsidP="009978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5F79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Cegep website should be reliable because anyone who interested in this institute can show any wrong information. </w:t>
            </w:r>
            <w:r w:rsidR="005F7976" w:rsidRPr="005F79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So,</w:t>
            </w:r>
            <w:r w:rsidRPr="005F79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it</w:t>
            </w:r>
            <w:r w:rsidR="005F7976" w:rsidRPr="005F79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’s </w:t>
            </w:r>
            <w:r w:rsidR="002A3776" w:rsidRPr="005F79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given</w:t>
            </w:r>
            <w:r w:rsidR="005F7976" w:rsidRPr="005F79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bad impact on the website also every update is more essential.</w:t>
            </w:r>
          </w:p>
        </w:tc>
      </w:tr>
      <w:tr w:rsidR="009978A6" w14:paraId="75EC8930" w14:textId="77777777" w:rsidTr="0054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2B84D7" w14:textId="10095E96" w:rsidR="009978A6" w:rsidRPr="005412F8" w:rsidRDefault="005412F8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Scalability</w:t>
            </w:r>
          </w:p>
        </w:tc>
        <w:tc>
          <w:tcPr>
            <w:tcW w:w="7603" w:type="dxa"/>
          </w:tcPr>
          <w:p w14:paraId="5A93DF5B" w14:textId="21F1CD3C" w:rsidR="009978A6" w:rsidRDefault="002A3776" w:rsidP="009978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2A37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Website is basic but in future, this website become more featured at that time system should be work on long process and handle lots of tasks.</w:t>
            </w:r>
          </w:p>
        </w:tc>
      </w:tr>
      <w:tr w:rsidR="005412F8" w14:paraId="0F45EFA1" w14:textId="77777777" w:rsidTr="005412F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C1FC415" w14:textId="53F4C83C" w:rsidR="005412F8" w:rsidRPr="005412F8" w:rsidRDefault="005412F8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7603" w:type="dxa"/>
          </w:tcPr>
          <w:p w14:paraId="09B21114" w14:textId="51B5BB4E" w:rsidR="005412F8" w:rsidRDefault="002A3776" w:rsidP="009978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2A377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Performance is most essential for any website. Because through this parameter any user attract website. Website needs clear coding.</w:t>
            </w:r>
          </w:p>
        </w:tc>
      </w:tr>
      <w:tr w:rsidR="005412F8" w14:paraId="108AE084" w14:textId="77777777" w:rsidTr="0054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C5E19" w14:textId="09A21D1D" w:rsidR="005412F8" w:rsidRPr="005412F8" w:rsidRDefault="005412F8" w:rsidP="009978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412F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Flexibility</w:t>
            </w:r>
          </w:p>
        </w:tc>
        <w:tc>
          <w:tcPr>
            <w:tcW w:w="7603" w:type="dxa"/>
          </w:tcPr>
          <w:p w14:paraId="0CD2DD92" w14:textId="60DEE2C2" w:rsidR="005412F8" w:rsidRDefault="002A3776" w:rsidP="009978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en-GB"/>
              </w:rPr>
            </w:pPr>
            <w:r w:rsidRPr="00FE4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HTML website is more flexible</w:t>
            </w:r>
            <w:r w:rsidR="00FE4BFE" w:rsidRPr="00FE4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due to </w:t>
            </w:r>
            <w:r w:rsidR="00FE4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HTML code is </w:t>
            </w:r>
            <w:r w:rsidR="00FE4BFE" w:rsidRPr="00FE4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edible in notepad and other softwares.</w:t>
            </w:r>
            <w:r w:rsidR="00FE4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FE4BFE" w:rsidRPr="00FE4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also it can be open in any browser.</w:t>
            </w:r>
          </w:p>
        </w:tc>
      </w:tr>
    </w:tbl>
    <w:p w14:paraId="3D05FF10" w14:textId="77777777" w:rsidR="009978A6" w:rsidRDefault="009978A6" w:rsidP="009978A6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</w:p>
    <w:p w14:paraId="3B98C2C2" w14:textId="77777777" w:rsidR="009978A6" w:rsidRPr="009978A6" w:rsidRDefault="009978A6" w:rsidP="009978A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9978A6" w:rsidRPr="0099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A128A"/>
    <w:multiLevelType w:val="hybridMultilevel"/>
    <w:tmpl w:val="F78C7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EE"/>
    <w:rsid w:val="00126CE4"/>
    <w:rsid w:val="002A3776"/>
    <w:rsid w:val="005412F8"/>
    <w:rsid w:val="005F7976"/>
    <w:rsid w:val="009978A6"/>
    <w:rsid w:val="009D0B2E"/>
    <w:rsid w:val="00B22CEE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425D"/>
  <w15:chartTrackingRefBased/>
  <w15:docId w15:val="{3D0B3224-AF55-492E-B6A0-41C6065D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EE"/>
    <w:pPr>
      <w:ind w:left="720"/>
      <w:contextualSpacing/>
    </w:pPr>
  </w:style>
  <w:style w:type="table" w:styleId="TableGrid">
    <w:name w:val="Table Grid"/>
    <w:basedOn w:val="TableNormal"/>
    <w:uiPriority w:val="39"/>
    <w:rsid w:val="0099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78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Krineshkumar Gopalbhai</dc:creator>
  <cp:keywords/>
  <dc:description/>
  <cp:lastModifiedBy>Patel Krineshkumar Gopalbhai</cp:lastModifiedBy>
  <cp:revision>1</cp:revision>
  <dcterms:created xsi:type="dcterms:W3CDTF">2021-02-09T19:22:00Z</dcterms:created>
  <dcterms:modified xsi:type="dcterms:W3CDTF">2021-02-09T20:24:00Z</dcterms:modified>
</cp:coreProperties>
</file>