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7A09" w14:textId="0DA400BF" w:rsidR="00636478" w:rsidRPr="00A669F7" w:rsidRDefault="00715360" w:rsidP="00A669F7">
      <w:pPr>
        <w:pStyle w:val="ListParagraph"/>
        <w:numPr>
          <w:ilvl w:val="0"/>
          <w:numId w:val="5"/>
        </w:numPr>
        <w:jc w:val="center"/>
        <w:rPr>
          <w:rFonts w:ascii="Bodoni MT Black" w:hAnsi="Bodoni MT Black"/>
          <w:b/>
          <w:bCs/>
          <w:sz w:val="60"/>
          <w:szCs w:val="60"/>
          <w:lang w:val="en-US"/>
        </w:rPr>
      </w:pPr>
      <w:r w:rsidRPr="00A669F7">
        <w:rPr>
          <w:rFonts w:ascii="Bodoni MT Black" w:hAnsi="Bodoni MT Black"/>
          <w:b/>
          <w:bCs/>
          <w:sz w:val="60"/>
          <w:szCs w:val="60"/>
          <w:lang w:val="en-US"/>
        </w:rPr>
        <w:t xml:space="preserve">What Is </w:t>
      </w:r>
      <w:proofErr w:type="spellStart"/>
      <w:r w:rsidRPr="00A669F7">
        <w:rPr>
          <w:rFonts w:ascii="Bodoni MT Black" w:hAnsi="Bodoni MT Black"/>
          <w:b/>
          <w:bCs/>
          <w:sz w:val="60"/>
          <w:szCs w:val="60"/>
          <w:lang w:val="en-US"/>
        </w:rPr>
        <w:t>ReactJs</w:t>
      </w:r>
      <w:proofErr w:type="spellEnd"/>
      <w:r w:rsidRPr="00A669F7">
        <w:rPr>
          <w:rFonts w:ascii="Bodoni MT Black" w:hAnsi="Bodoni MT Black"/>
          <w:b/>
          <w:bCs/>
          <w:sz w:val="60"/>
          <w:szCs w:val="60"/>
          <w:lang w:val="en-US"/>
        </w:rPr>
        <w:t>?</w:t>
      </w:r>
    </w:p>
    <w:p w14:paraId="60B1C4BE" w14:textId="43E52291" w:rsidR="00715360" w:rsidRDefault="00715360" w:rsidP="0071536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  <w:lang w:val="en-US"/>
        </w:rPr>
      </w:pPr>
      <w:r w:rsidRPr="00715360">
        <w:rPr>
          <w:rFonts w:asciiTheme="majorHAnsi" w:hAnsiTheme="majorHAnsi" w:cstheme="majorHAnsi"/>
          <w:sz w:val="30"/>
          <w:szCs w:val="30"/>
          <w:lang w:val="en-US"/>
        </w:rPr>
        <w:t xml:space="preserve">It is Basically JavaScript Library </w:t>
      </w:r>
    </w:p>
    <w:p w14:paraId="081D9596" w14:textId="362E90FF" w:rsidR="00715360" w:rsidRDefault="00715360" w:rsidP="0071536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It is use to make Ui (Front-end)</w:t>
      </w:r>
    </w:p>
    <w:p w14:paraId="3D491A76" w14:textId="6B1AAB54" w:rsidR="00715360" w:rsidRDefault="00715360" w:rsidP="0071536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Developed By Meta </w:t>
      </w:r>
      <w:proofErr w:type="gramStart"/>
      <w:r>
        <w:rPr>
          <w:rFonts w:asciiTheme="majorHAnsi" w:hAnsiTheme="majorHAnsi" w:cstheme="majorHAnsi"/>
          <w:sz w:val="30"/>
          <w:szCs w:val="30"/>
          <w:lang w:val="en-US"/>
        </w:rPr>
        <w:t>In</w:t>
      </w:r>
      <w:proofErr w:type="gramEnd"/>
      <w:r>
        <w:rPr>
          <w:rFonts w:asciiTheme="majorHAnsi" w:hAnsiTheme="majorHAnsi" w:cstheme="majorHAnsi"/>
          <w:sz w:val="30"/>
          <w:szCs w:val="30"/>
          <w:lang w:val="en-US"/>
        </w:rPr>
        <w:t xml:space="preserve"> 2013</w:t>
      </w:r>
    </w:p>
    <w:p w14:paraId="682DC50E" w14:textId="347E006E" w:rsidR="00715360" w:rsidRDefault="00715360" w:rsidP="0071536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Components Base Architecture</w:t>
      </w:r>
    </w:p>
    <w:p w14:paraId="0B4B6114" w14:textId="77777777" w:rsidR="00715360" w:rsidRDefault="00715360" w:rsidP="00715360">
      <w:pPr>
        <w:ind w:left="360"/>
        <w:jc w:val="center"/>
        <w:rPr>
          <w:rFonts w:ascii="Bodoni MT Black" w:hAnsi="Bodoni MT Black"/>
          <w:b/>
          <w:bCs/>
          <w:sz w:val="60"/>
          <w:szCs w:val="60"/>
          <w:lang w:val="en-US"/>
        </w:rPr>
      </w:pPr>
    </w:p>
    <w:p w14:paraId="2A6DE2AB" w14:textId="5ED9B5A0" w:rsidR="00715360" w:rsidRPr="00A669F7" w:rsidRDefault="00715360" w:rsidP="00A669F7">
      <w:pPr>
        <w:pStyle w:val="ListParagraph"/>
        <w:numPr>
          <w:ilvl w:val="0"/>
          <w:numId w:val="5"/>
        </w:numPr>
        <w:jc w:val="center"/>
        <w:rPr>
          <w:rFonts w:ascii="Bodoni MT Black" w:hAnsi="Bodoni MT Black"/>
          <w:b/>
          <w:bCs/>
          <w:sz w:val="60"/>
          <w:szCs w:val="60"/>
          <w:lang w:val="en-US"/>
        </w:rPr>
      </w:pPr>
      <w:r w:rsidRPr="00A669F7">
        <w:rPr>
          <w:rFonts w:ascii="Bodoni MT Black" w:hAnsi="Bodoni MT Black"/>
          <w:b/>
          <w:bCs/>
          <w:sz w:val="60"/>
          <w:szCs w:val="60"/>
          <w:lang w:val="en-US"/>
        </w:rPr>
        <w:t>JS Essentials</w:t>
      </w:r>
    </w:p>
    <w:p w14:paraId="0A62A20A" w14:textId="2AE2FB25" w:rsidR="00715360" w:rsidRDefault="00397454" w:rsidP="0039745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Basic (Variables, Datatype, Loops ,Condition, Etc.)</w:t>
      </w:r>
    </w:p>
    <w:p w14:paraId="1BA8FDD0" w14:textId="44BA1F28" w:rsidR="00397454" w:rsidRDefault="00397454" w:rsidP="0039745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Function (Arrow, Return)</w:t>
      </w:r>
    </w:p>
    <w:p w14:paraId="4EE3887A" w14:textId="2A411FFC" w:rsidR="00397454" w:rsidRDefault="00397454" w:rsidP="0039745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Array (Map, Filter, Reduce, For Each, Destructor)</w:t>
      </w:r>
    </w:p>
    <w:p w14:paraId="45CC2A29" w14:textId="40C5B391" w:rsidR="00397454" w:rsidRDefault="00397454" w:rsidP="0039745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Object </w:t>
      </w:r>
    </w:p>
    <w:p w14:paraId="3A3A6484" w14:textId="5F86A204" w:rsidR="00397454" w:rsidRDefault="00397454" w:rsidP="0039745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ES6+Features (let, Const, Etc.)</w:t>
      </w:r>
    </w:p>
    <w:p w14:paraId="3B92D1E1" w14:textId="77777777" w:rsidR="00397454" w:rsidRDefault="00397454" w:rsidP="0039745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Asynchronous JavaScript (Promise, Fetch API, Async Await)</w:t>
      </w:r>
    </w:p>
    <w:p w14:paraId="2F6FE9A8" w14:textId="10350D14" w:rsidR="00397454" w:rsidRDefault="00397454" w:rsidP="00397454">
      <w:pPr>
        <w:pStyle w:val="ListParagraph"/>
        <w:rPr>
          <w:rFonts w:asciiTheme="majorHAnsi" w:hAnsiTheme="majorHAnsi" w:cstheme="majorHAnsi"/>
          <w:sz w:val="30"/>
          <w:szCs w:val="30"/>
          <w:lang w:val="en-US"/>
        </w:rPr>
      </w:pPr>
    </w:p>
    <w:p w14:paraId="4CA27A27" w14:textId="77777777" w:rsidR="0089196F" w:rsidRDefault="0089196F" w:rsidP="00397454">
      <w:pPr>
        <w:pStyle w:val="ListParagraph"/>
        <w:rPr>
          <w:rFonts w:asciiTheme="majorHAnsi" w:hAnsiTheme="majorHAnsi" w:cstheme="majorHAnsi"/>
          <w:sz w:val="30"/>
          <w:szCs w:val="30"/>
          <w:lang w:val="en-US"/>
        </w:rPr>
      </w:pPr>
    </w:p>
    <w:p w14:paraId="5A303937" w14:textId="1D0292D8" w:rsidR="0089196F" w:rsidRDefault="0089196F" w:rsidP="00397454">
      <w:pPr>
        <w:pStyle w:val="ListParagraph"/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NOTE:- </w:t>
      </w:r>
    </w:p>
    <w:p w14:paraId="3B9B1084" w14:textId="4A32A463" w:rsidR="0089196F" w:rsidRDefault="0089196F" w:rsidP="0089196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Library </w:t>
      </w:r>
    </w:p>
    <w:p w14:paraId="4A431DC8" w14:textId="25F784EE" w:rsidR="0089196F" w:rsidRDefault="0089196F" w:rsidP="0089196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GSAP</w:t>
      </w:r>
    </w:p>
    <w:p w14:paraId="3207AE1A" w14:textId="057611F4" w:rsidR="0089196F" w:rsidRDefault="0089196F" w:rsidP="0089196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LENIS</w:t>
      </w:r>
    </w:p>
    <w:p w14:paraId="7129A83B" w14:textId="61CCAB13" w:rsidR="0089196F" w:rsidRDefault="0089196F" w:rsidP="0089196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REACT JS</w:t>
      </w:r>
    </w:p>
    <w:p w14:paraId="1263F7FE" w14:textId="77777777" w:rsidR="0089196F" w:rsidRDefault="0089196F" w:rsidP="0089196F">
      <w:pPr>
        <w:rPr>
          <w:rFonts w:asciiTheme="majorHAnsi" w:hAnsiTheme="majorHAnsi" w:cstheme="majorHAnsi"/>
          <w:sz w:val="30"/>
          <w:szCs w:val="30"/>
          <w:lang w:val="en-US"/>
        </w:rPr>
      </w:pPr>
    </w:p>
    <w:p w14:paraId="68A3E9E4" w14:textId="6B98405A" w:rsidR="0089196F" w:rsidRDefault="0089196F" w:rsidP="0089196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Framework</w:t>
      </w:r>
    </w:p>
    <w:p w14:paraId="1EDBA6BC" w14:textId="5E1B1B8C" w:rsidR="0089196F" w:rsidRDefault="0089196F" w:rsidP="0089196F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proofErr w:type="spellStart"/>
      <w:r>
        <w:rPr>
          <w:rFonts w:asciiTheme="majorHAnsi" w:hAnsiTheme="majorHAnsi" w:cstheme="majorHAnsi"/>
          <w:sz w:val="30"/>
          <w:szCs w:val="30"/>
          <w:lang w:val="en-US"/>
        </w:rPr>
        <w:t>NextJs</w:t>
      </w:r>
      <w:proofErr w:type="spellEnd"/>
    </w:p>
    <w:p w14:paraId="0B4B4BB9" w14:textId="6BE8DDFE" w:rsidR="0089196F" w:rsidRPr="0089196F" w:rsidRDefault="0089196F" w:rsidP="0089196F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Angular</w:t>
      </w:r>
    </w:p>
    <w:p w14:paraId="3FACDB81" w14:textId="77777777" w:rsidR="0089196F" w:rsidRDefault="0089196F" w:rsidP="0089196F">
      <w:pPr>
        <w:pStyle w:val="ListParagraph"/>
        <w:ind w:left="1440"/>
        <w:rPr>
          <w:rFonts w:asciiTheme="majorHAnsi" w:hAnsiTheme="majorHAnsi" w:cstheme="majorHAnsi"/>
          <w:sz w:val="30"/>
          <w:szCs w:val="30"/>
          <w:lang w:val="en-US"/>
        </w:rPr>
      </w:pPr>
    </w:p>
    <w:p w14:paraId="717093FD" w14:textId="77777777" w:rsidR="003F19C0" w:rsidRDefault="003F19C0" w:rsidP="003F19C0">
      <w:pPr>
        <w:ind w:left="360"/>
        <w:jc w:val="center"/>
        <w:rPr>
          <w:rFonts w:ascii="Bodoni MT Black" w:hAnsi="Bodoni MT Black"/>
          <w:b/>
          <w:bCs/>
          <w:sz w:val="60"/>
          <w:szCs w:val="60"/>
          <w:lang w:val="en-US"/>
        </w:rPr>
      </w:pPr>
    </w:p>
    <w:p w14:paraId="63063C02" w14:textId="77777777" w:rsidR="003F19C0" w:rsidRDefault="003F19C0" w:rsidP="003F19C0">
      <w:pPr>
        <w:ind w:left="360"/>
        <w:jc w:val="center"/>
        <w:rPr>
          <w:rFonts w:ascii="Bodoni MT Black" w:hAnsi="Bodoni MT Black"/>
          <w:b/>
          <w:bCs/>
          <w:sz w:val="60"/>
          <w:szCs w:val="60"/>
          <w:lang w:val="en-US"/>
        </w:rPr>
      </w:pPr>
    </w:p>
    <w:p w14:paraId="2430BC9A" w14:textId="6BF97762" w:rsidR="003F19C0" w:rsidRPr="00A669F7" w:rsidRDefault="003F19C0" w:rsidP="00A669F7">
      <w:pPr>
        <w:pStyle w:val="ListParagraph"/>
        <w:numPr>
          <w:ilvl w:val="1"/>
          <w:numId w:val="3"/>
        </w:numPr>
        <w:jc w:val="center"/>
        <w:rPr>
          <w:rFonts w:ascii="Bodoni MT Black" w:hAnsi="Bodoni MT Black"/>
          <w:b/>
          <w:bCs/>
          <w:sz w:val="60"/>
          <w:szCs w:val="60"/>
          <w:lang w:val="en-US"/>
        </w:rPr>
      </w:pPr>
      <w:r w:rsidRPr="00A669F7">
        <w:rPr>
          <w:rFonts w:ascii="Bodoni MT Black" w:hAnsi="Bodoni MT Black"/>
          <w:b/>
          <w:bCs/>
          <w:sz w:val="60"/>
          <w:szCs w:val="60"/>
          <w:lang w:val="en-US"/>
        </w:rPr>
        <w:t>Import &amp; Export</w:t>
      </w:r>
    </w:p>
    <w:p w14:paraId="6A718C13" w14:textId="7660E6B5" w:rsidR="003F19C0" w:rsidRDefault="003F19C0" w:rsidP="003F19C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Export :- </w:t>
      </w:r>
    </w:p>
    <w:p w14:paraId="1EAB8891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= 20</w:t>
      </w:r>
    </w:p>
    <w:p w14:paraId="35A2DE65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= [10, 20, 30, 40, 50]</w:t>
      </w:r>
    </w:p>
    <w:p w14:paraId="443A999D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// export default 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1723FC78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A9958AA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F1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"Zaid"</w:t>
      </w:r>
    </w:p>
    <w:p w14:paraId="47EB6021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1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</w:t>
      </w:r>
    </w:p>
    <w:p w14:paraId="2BD39AD2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1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skills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3F19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'Frontend'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3F19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'backend'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6FE7330B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9E1526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</w:p>
    <w:p w14:paraId="329E18DD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62CA9C1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export default {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a,arr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}</w:t>
      </w:r>
    </w:p>
    <w:p w14:paraId="2A79384B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7714D5F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/*Export  2 Types</w:t>
      </w:r>
    </w:p>
    <w:p w14:paraId="20B1EADD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48BE059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 named</w:t>
      </w:r>
    </w:p>
    <w:p w14:paraId="652A9BC8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    = 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= [10, 20, 30, 40, 50]</w:t>
      </w:r>
    </w:p>
    <w:p w14:paraId="2EA7459D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    = export default 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62265879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 = import {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} from '.app.js'</w:t>
      </w:r>
    </w:p>
    <w:p w14:paraId="741CFBE3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 Default</w:t>
      </w:r>
    </w:p>
    <w:p w14:paraId="16F81CD1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7764063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*/</w:t>
      </w:r>
    </w:p>
    <w:p w14:paraId="06671AC5" w14:textId="03192391" w:rsidR="003F19C0" w:rsidRDefault="003F19C0" w:rsidP="003F19C0">
      <w:pPr>
        <w:pStyle w:val="ListParagraph"/>
        <w:rPr>
          <w:rFonts w:asciiTheme="majorHAnsi" w:hAnsiTheme="majorHAnsi" w:cstheme="majorHAnsi"/>
          <w:sz w:val="30"/>
          <w:szCs w:val="30"/>
          <w:lang w:val="en-US"/>
        </w:rPr>
      </w:pPr>
    </w:p>
    <w:p w14:paraId="2B9EF050" w14:textId="0480D161" w:rsidR="003F19C0" w:rsidRDefault="003F19C0" w:rsidP="003F19C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Import:- </w:t>
      </w:r>
    </w:p>
    <w:p w14:paraId="6D07A214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import a from './app.js'</w:t>
      </w:r>
    </w:p>
    <w:p w14:paraId="58E1CBD4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console.log(a)</w:t>
      </w:r>
    </w:p>
    <w:p w14:paraId="695579E0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F317BDE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// import 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from './app.js'</w:t>
      </w:r>
    </w:p>
    <w:p w14:paraId="78699FEE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skills</w:t>
      </w:r>
      <w:proofErr w:type="spellEnd"/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} </w:t>
      </w:r>
      <w:r w:rsidRPr="003F19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F19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'./app.js'</w:t>
      </w:r>
    </w:p>
    <w:p w14:paraId="072954B7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F19C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)</w:t>
      </w:r>
    </w:p>
    <w:p w14:paraId="57A3AFA5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3F19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3F19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skills</w:t>
      </w:r>
      <w:proofErr w:type="spellEnd"/>
      <w:r w:rsidRPr="003F19C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D962B80" w14:textId="77777777" w:rsidR="003F19C0" w:rsidRPr="003F19C0" w:rsidRDefault="003F19C0" w:rsidP="003F19C0">
      <w:pPr>
        <w:pStyle w:val="ListParagraph"/>
        <w:numPr>
          <w:ilvl w:val="0"/>
          <w:numId w:val="3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42C2336" w14:textId="77777777" w:rsidR="003F19C0" w:rsidRDefault="003F19C0" w:rsidP="003F19C0">
      <w:pPr>
        <w:rPr>
          <w:rFonts w:asciiTheme="majorHAnsi" w:hAnsiTheme="majorHAnsi" w:cstheme="majorHAnsi"/>
          <w:sz w:val="30"/>
          <w:szCs w:val="30"/>
          <w:lang w:val="en-US"/>
        </w:rPr>
      </w:pPr>
    </w:p>
    <w:p w14:paraId="0A390FC5" w14:textId="77777777" w:rsidR="00A669F7" w:rsidRDefault="00A669F7" w:rsidP="003F19C0">
      <w:pPr>
        <w:rPr>
          <w:rFonts w:asciiTheme="majorHAnsi" w:hAnsiTheme="majorHAnsi" w:cstheme="majorHAnsi"/>
          <w:sz w:val="30"/>
          <w:szCs w:val="30"/>
          <w:lang w:val="en-US"/>
        </w:rPr>
      </w:pPr>
    </w:p>
    <w:p w14:paraId="16534CD1" w14:textId="77777777" w:rsidR="00A669F7" w:rsidRDefault="00A669F7" w:rsidP="003F19C0">
      <w:pPr>
        <w:rPr>
          <w:rFonts w:asciiTheme="majorHAnsi" w:hAnsiTheme="majorHAnsi" w:cstheme="majorHAnsi"/>
          <w:sz w:val="30"/>
          <w:szCs w:val="30"/>
          <w:lang w:val="en-US"/>
        </w:rPr>
      </w:pPr>
    </w:p>
    <w:p w14:paraId="3F0CCA90" w14:textId="77777777" w:rsidR="00A669F7" w:rsidRDefault="00A669F7" w:rsidP="003F19C0">
      <w:pPr>
        <w:rPr>
          <w:rFonts w:asciiTheme="majorHAnsi" w:hAnsiTheme="majorHAnsi" w:cstheme="majorHAnsi"/>
          <w:sz w:val="30"/>
          <w:szCs w:val="30"/>
          <w:lang w:val="en-US"/>
        </w:rPr>
      </w:pPr>
    </w:p>
    <w:p w14:paraId="39BF293B" w14:textId="77777777" w:rsidR="00A669F7" w:rsidRDefault="00A669F7" w:rsidP="003F19C0">
      <w:pPr>
        <w:rPr>
          <w:rFonts w:asciiTheme="majorHAnsi" w:hAnsiTheme="majorHAnsi" w:cstheme="majorHAnsi"/>
          <w:sz w:val="30"/>
          <w:szCs w:val="30"/>
          <w:lang w:val="en-US"/>
        </w:rPr>
      </w:pPr>
    </w:p>
    <w:p w14:paraId="7E4C0DCB" w14:textId="352E6340" w:rsidR="00A669F7" w:rsidRPr="00A669F7" w:rsidRDefault="00A669F7" w:rsidP="00A669F7">
      <w:pPr>
        <w:pStyle w:val="ListParagraph"/>
        <w:numPr>
          <w:ilvl w:val="0"/>
          <w:numId w:val="4"/>
        </w:numPr>
        <w:jc w:val="center"/>
        <w:rPr>
          <w:rFonts w:asciiTheme="majorHAnsi" w:hAnsiTheme="majorHAnsi" w:cstheme="majorHAnsi"/>
          <w:sz w:val="30"/>
          <w:szCs w:val="30"/>
          <w:lang w:val="en-US"/>
        </w:rPr>
      </w:pPr>
      <w:r w:rsidRPr="00A669F7">
        <w:rPr>
          <w:rFonts w:ascii="Bodoni MT Black" w:hAnsi="Bodoni MT Black"/>
          <w:b/>
          <w:bCs/>
          <w:sz w:val="60"/>
          <w:szCs w:val="60"/>
          <w:lang w:val="en-US"/>
        </w:rPr>
        <w:t>Real Dom vs Virtual Dom</w:t>
      </w:r>
    </w:p>
    <w:p w14:paraId="4A9B9E0A" w14:textId="05C4F954" w:rsidR="00A669F7" w:rsidRDefault="00A669F7" w:rsidP="00A669F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Real Dom </w:t>
      </w:r>
    </w:p>
    <w:p w14:paraId="3DAD0422" w14:textId="7476EA6C" w:rsidR="008D649E" w:rsidRDefault="008D649E" w:rsidP="008D649E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The Real Dom Is The </w:t>
      </w:r>
      <w:proofErr w:type="gramStart"/>
      <w:r>
        <w:rPr>
          <w:rFonts w:asciiTheme="majorHAnsi" w:hAnsiTheme="majorHAnsi" w:cstheme="majorHAnsi"/>
          <w:sz w:val="30"/>
          <w:szCs w:val="30"/>
          <w:lang w:val="en-US"/>
        </w:rPr>
        <w:t>actual</w:t>
      </w:r>
      <w:proofErr w:type="gramEnd"/>
      <w:r>
        <w:rPr>
          <w:rFonts w:asciiTheme="majorHAnsi" w:hAnsiTheme="majorHAnsi" w:cstheme="majorHAnsi"/>
          <w:sz w:val="30"/>
          <w:szCs w:val="30"/>
          <w:lang w:val="en-US"/>
        </w:rPr>
        <w:t xml:space="preserve"> Structure of the webpage created by the browser.</w:t>
      </w:r>
    </w:p>
    <w:p w14:paraId="3F2E9341" w14:textId="6EE8D5C3" w:rsidR="00A669F7" w:rsidRDefault="00A669F7" w:rsidP="008D649E">
      <w:pPr>
        <w:pStyle w:val="ListParagraph"/>
        <w:ind w:left="2520"/>
        <w:jc w:val="center"/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52D29A87" wp14:editId="6FF9215B">
            <wp:extent cx="5105400" cy="3149600"/>
            <wp:effectExtent l="76200" t="76200" r="133350" b="127000"/>
            <wp:docPr id="1949023349" name="Picture 1" descr="Difference Between Virtual DOM and Real DO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 Between Virtual DOM and Real DOM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149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30837C" w14:textId="248EFE12" w:rsidR="00463E6A" w:rsidRDefault="008D649E" w:rsidP="008D649E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Virtual Dom</w:t>
      </w:r>
    </w:p>
    <w:p w14:paraId="0135DFE3" w14:textId="1A7E36B3" w:rsidR="008D649E" w:rsidRDefault="008D649E" w:rsidP="008D649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>The Virtual Dom is a lightweight copy of the Real Dom Stored in memory as JavaScript Objects.</w:t>
      </w:r>
    </w:p>
    <w:p w14:paraId="1A7324C1" w14:textId="3341822B" w:rsidR="008D649E" w:rsidRDefault="008D649E" w:rsidP="008D649E">
      <w:pPr>
        <w:pStyle w:val="ListParagraph"/>
        <w:ind w:left="2880"/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7282250E" wp14:editId="587E3F58">
            <wp:extent cx="7946662" cy="4387215"/>
            <wp:effectExtent l="76200" t="76200" r="130810" b="127635"/>
            <wp:docPr id="7771105" name="Picture 1" descr="Inside React: The Virtual DOM. In React, knowing about the Virtual DOM… |  by Rohit S | Level Up 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de React: The Virtual DOM. In React, knowing about the Virtual DOM… |  by Rohit S | Level Up Cod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640" cy="43894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718032" w14:textId="77777777" w:rsidR="008D649E" w:rsidRPr="008D649E" w:rsidRDefault="008D649E" w:rsidP="008D649E">
      <w:pPr>
        <w:pStyle w:val="ListParagraph"/>
        <w:ind w:left="2880"/>
        <w:rPr>
          <w:rFonts w:asciiTheme="majorHAnsi" w:hAnsiTheme="majorHAnsi" w:cstheme="majorHAnsi"/>
          <w:sz w:val="30"/>
          <w:szCs w:val="30"/>
          <w:lang w:val="en-US"/>
        </w:rPr>
      </w:pPr>
    </w:p>
    <w:p w14:paraId="77612E73" w14:textId="77777777" w:rsidR="00A669F7" w:rsidRDefault="00A669F7" w:rsidP="00A669F7">
      <w:pPr>
        <w:pStyle w:val="ListParagraph"/>
        <w:ind w:left="2520"/>
        <w:rPr>
          <w:rFonts w:asciiTheme="majorHAnsi" w:hAnsiTheme="majorHAnsi" w:cstheme="majorHAnsi"/>
          <w:sz w:val="30"/>
          <w:szCs w:val="30"/>
          <w:lang w:val="en-US"/>
        </w:rPr>
      </w:pPr>
    </w:p>
    <w:p w14:paraId="2BE41EF5" w14:textId="77777777" w:rsidR="00D35FB9" w:rsidRDefault="00D35FB9" w:rsidP="00A669F7">
      <w:pPr>
        <w:pStyle w:val="ListParagraph"/>
        <w:ind w:left="2520"/>
        <w:rPr>
          <w:rFonts w:asciiTheme="majorHAnsi" w:hAnsiTheme="majorHAnsi" w:cstheme="majorHAnsi"/>
          <w:sz w:val="30"/>
          <w:szCs w:val="30"/>
          <w:lang w:val="en-US"/>
        </w:rPr>
      </w:pPr>
    </w:p>
    <w:p w14:paraId="16C7F110" w14:textId="77777777" w:rsidR="00D35FB9" w:rsidRDefault="00D35FB9" w:rsidP="00A669F7">
      <w:pPr>
        <w:pStyle w:val="ListParagraph"/>
        <w:ind w:left="2520"/>
        <w:rPr>
          <w:rFonts w:asciiTheme="majorHAnsi" w:hAnsiTheme="majorHAnsi" w:cstheme="majorHAnsi"/>
          <w:sz w:val="30"/>
          <w:szCs w:val="30"/>
          <w:lang w:val="en-US"/>
        </w:rPr>
      </w:pPr>
    </w:p>
    <w:p w14:paraId="7C32ECA0" w14:textId="2BF39181" w:rsidR="008D649E" w:rsidRPr="00D35FB9" w:rsidRDefault="00D35FB9" w:rsidP="00D35FB9">
      <w:pPr>
        <w:pStyle w:val="ListParagraph"/>
        <w:numPr>
          <w:ilvl w:val="0"/>
          <w:numId w:val="4"/>
        </w:numPr>
        <w:jc w:val="center"/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="Bodoni MT Black" w:hAnsi="Bodoni MT Black"/>
          <w:b/>
          <w:bCs/>
          <w:sz w:val="60"/>
          <w:szCs w:val="60"/>
          <w:lang w:val="en-US"/>
        </w:rPr>
        <w:t>JSX ( JavaScript XML )</w:t>
      </w:r>
    </w:p>
    <w:p w14:paraId="3EB7486B" w14:textId="3996C41D" w:rsidR="00D35FB9" w:rsidRDefault="00D35FB9" w:rsidP="00D35FB9">
      <w:pPr>
        <w:pStyle w:val="ListParagraph"/>
        <w:ind w:left="1440"/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D35FB9">
        <w:rPr>
          <w:rFonts w:asciiTheme="majorHAnsi" w:hAnsiTheme="majorHAnsi" w:cstheme="majorHAnsi"/>
          <w:b/>
          <w:bCs/>
          <w:sz w:val="40"/>
          <w:szCs w:val="40"/>
          <w:lang w:val="en-US"/>
        </w:rPr>
        <w:t>HTML + JavaScript</w:t>
      </w:r>
    </w:p>
    <w:p w14:paraId="074F054B" w14:textId="54611856" w:rsidR="00D35FB9" w:rsidRDefault="00D35FB9" w:rsidP="00D35FB9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  <w:lang w:val="en-US"/>
        </w:rPr>
        <w:t xml:space="preserve">It’s Combines </w:t>
      </w:r>
      <w:proofErr w:type="gramStart"/>
      <w:r>
        <w:rPr>
          <w:rFonts w:asciiTheme="majorHAnsi" w:hAnsiTheme="majorHAnsi" w:cstheme="majorHAnsi"/>
          <w:sz w:val="30"/>
          <w:szCs w:val="30"/>
          <w:lang w:val="en-US"/>
        </w:rPr>
        <w:t>Of</w:t>
      </w:r>
      <w:proofErr w:type="gramEnd"/>
      <w:r>
        <w:rPr>
          <w:rFonts w:asciiTheme="majorHAnsi" w:hAnsiTheme="majorHAnsi" w:cstheme="majorHAnsi"/>
          <w:sz w:val="30"/>
          <w:szCs w:val="30"/>
          <w:lang w:val="en-US"/>
        </w:rPr>
        <w:t xml:space="preserve"> Html &amp; JavaScript</w:t>
      </w:r>
    </w:p>
    <w:p w14:paraId="1B65E412" w14:textId="64D1345C" w:rsidR="00D35FB9" w:rsidRPr="00D35FB9" w:rsidRDefault="00D35FB9" w:rsidP="00D35FB9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30"/>
          <w:szCs w:val="30"/>
          <w:lang w:val="en-US"/>
        </w:rPr>
      </w:pPr>
      <w:r w:rsidRPr="00D35FB9">
        <w:rPr>
          <w:rFonts w:asciiTheme="majorHAnsi" w:hAnsiTheme="majorHAnsi" w:cstheme="majorHAnsi"/>
          <w:sz w:val="30"/>
          <w:szCs w:val="30"/>
        </w:rPr>
        <w:t xml:space="preserve">JSX stands for </w:t>
      </w:r>
      <w:r w:rsidRPr="00D35FB9">
        <w:rPr>
          <w:rFonts w:asciiTheme="majorHAnsi" w:hAnsiTheme="majorHAnsi" w:cstheme="majorHAnsi"/>
          <w:b/>
          <w:bCs/>
          <w:sz w:val="30"/>
          <w:szCs w:val="30"/>
        </w:rPr>
        <w:t>JavaScript XML</w:t>
      </w:r>
      <w:r w:rsidRPr="00D35FB9">
        <w:rPr>
          <w:rFonts w:asciiTheme="majorHAnsi" w:hAnsiTheme="majorHAnsi" w:cstheme="majorHAnsi"/>
          <w:sz w:val="30"/>
          <w:szCs w:val="30"/>
        </w:rPr>
        <w:t>.</w:t>
      </w:r>
      <w:r>
        <w:rPr>
          <w:rFonts w:asciiTheme="majorHAnsi" w:hAnsiTheme="majorHAnsi" w:cstheme="majorHAnsi"/>
          <w:sz w:val="30"/>
          <w:szCs w:val="30"/>
        </w:rPr>
        <w:t xml:space="preserve"> </w:t>
      </w:r>
      <w:r w:rsidRPr="00D35FB9">
        <w:rPr>
          <w:rFonts w:asciiTheme="majorHAnsi" w:hAnsiTheme="majorHAnsi" w:cstheme="majorHAnsi"/>
          <w:sz w:val="30"/>
          <w:szCs w:val="30"/>
        </w:rPr>
        <w:t>It is a syntax used in React to write HTML-like code inside JavaScript.</w:t>
      </w:r>
    </w:p>
    <w:p w14:paraId="2F5AD668" w14:textId="6EBE8255" w:rsidR="006A6958" w:rsidRDefault="00D35FB9" w:rsidP="006A6958">
      <w:pPr>
        <w:shd w:val="clear" w:color="auto" w:fill="000000"/>
        <w:spacing w:after="0" w:line="285" w:lineRule="atLeast"/>
        <w:ind w:left="21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D35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35FB9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35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D35FB9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35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35FB9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D35FB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35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35FB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35FB9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Hello World</w:t>
      </w:r>
      <w:r w:rsidRPr="00D35FB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35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35FB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35FB9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  <w:r w:rsidR="006A69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ab/>
      </w:r>
    </w:p>
    <w:p w14:paraId="2320A08C" w14:textId="07E9E74C" w:rsidR="006A6958" w:rsidRPr="006A6958" w:rsidRDefault="006A6958" w:rsidP="006A695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04DB5D65" w14:textId="18008201" w:rsidR="006A6958" w:rsidRDefault="006A6958" w:rsidP="006A695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  <w:lang w:eastAsia="en-IN"/>
        </w:rPr>
        <w:t>App.jsx</w:t>
      </w:r>
      <w:proofErr w:type="spellEnd"/>
      <w:r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&gt; 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eastAsia="en-IN"/>
        </w:rPr>
        <w:t>main.jsx</w:t>
      </w:r>
      <w:proofErr w:type="spellEnd"/>
      <w:r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&gt; index.css &gt; index.html</w:t>
      </w:r>
    </w:p>
    <w:p w14:paraId="11E31D70" w14:textId="405A02FF" w:rsidR="006A6958" w:rsidRDefault="006A6958" w:rsidP="006A695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t>Child &gt; Dad &gt; Father</w:t>
      </w:r>
    </w:p>
    <w:p w14:paraId="5D926964" w14:textId="45DCB7D7" w:rsidR="006A6958" w:rsidRDefault="006A6958" w:rsidP="006A695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  <w:lang w:eastAsia="en-IN"/>
        </w:rPr>
        <w:t>rafce</w:t>
      </w:r>
      <w:proofErr w:type="spellEnd"/>
      <w:r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</w:t>
      </w:r>
      <w:r w:rsidRPr="006A6958">
        <w:rPr>
          <w:rFonts w:ascii="Consolas" w:eastAsia="Times New Roman" w:hAnsi="Consolas" w:cs="Times New Roman"/>
          <w:sz w:val="21"/>
          <w:szCs w:val="21"/>
          <w:lang w:eastAsia="en-IN"/>
        </w:rPr>
        <w:t>React Arrow Function Component Export</w:t>
      </w:r>
    </w:p>
    <w:p w14:paraId="28DCA897" w14:textId="77777777" w:rsidR="009363C9" w:rsidRDefault="009363C9" w:rsidP="006A695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0B7DF13E" w14:textId="77777777" w:rsidR="009363C9" w:rsidRDefault="009363C9" w:rsidP="006A695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674B1FE6" w14:textId="43395105" w:rsidR="009363C9" w:rsidRPr="009363C9" w:rsidRDefault="009363C9" w:rsidP="009363C9">
      <w:pPr>
        <w:pStyle w:val="ListParagraph"/>
        <w:numPr>
          <w:ilvl w:val="0"/>
          <w:numId w:val="4"/>
        </w:numPr>
        <w:jc w:val="center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>
        <w:rPr>
          <w:rFonts w:ascii="Bodoni MT Black" w:hAnsi="Bodoni MT Black"/>
          <w:b/>
          <w:bCs/>
          <w:sz w:val="60"/>
          <w:szCs w:val="60"/>
          <w:lang w:val="en-US"/>
        </w:rPr>
        <w:t>HooK</w:t>
      </w:r>
      <w:proofErr w:type="spellEnd"/>
    </w:p>
    <w:p w14:paraId="7CAB406A" w14:textId="58A58CDF" w:rsidR="009363C9" w:rsidRDefault="009363C9" w:rsidP="009363C9">
      <w:pPr>
        <w:pStyle w:val="ListParagraph"/>
        <w:numPr>
          <w:ilvl w:val="0"/>
          <w:numId w:val="11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Why Hooks?</w:t>
      </w:r>
    </w:p>
    <w:p w14:paraId="61FDC0AB" w14:textId="77777777" w:rsidR="009363C9" w:rsidRP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Hooks allow you to:</w:t>
      </w:r>
    </w:p>
    <w:p w14:paraId="5ED538D6" w14:textId="77777777" w:rsidR="009363C9" w:rsidRPr="009363C9" w:rsidRDefault="009363C9" w:rsidP="009363C9">
      <w:pPr>
        <w:pStyle w:val="ListParagraph"/>
        <w:numPr>
          <w:ilvl w:val="0"/>
          <w:numId w:val="12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Store and update data (state) </w:t>
      </w:r>
    </w:p>
    <w:p w14:paraId="34F245FB" w14:textId="77777777" w:rsidR="009363C9" w:rsidRPr="009363C9" w:rsidRDefault="009363C9" w:rsidP="009363C9">
      <w:pPr>
        <w:pStyle w:val="ListParagraph"/>
        <w:numPr>
          <w:ilvl w:val="0"/>
          <w:numId w:val="12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Run code when a component loads or updates </w:t>
      </w:r>
    </w:p>
    <w:p w14:paraId="4D7378A9" w14:textId="77777777" w:rsidR="009363C9" w:rsidRPr="009363C9" w:rsidRDefault="009363C9" w:rsidP="009363C9">
      <w:pPr>
        <w:pStyle w:val="ListParagraph"/>
        <w:numPr>
          <w:ilvl w:val="0"/>
          <w:numId w:val="12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Share logic between components </w:t>
      </w:r>
    </w:p>
    <w:p w14:paraId="61E8DA5D" w14:textId="77777777" w:rsidR="009363C9" w:rsidRPr="009363C9" w:rsidRDefault="009363C9" w:rsidP="009363C9">
      <w:pPr>
        <w:pStyle w:val="ListParagraph"/>
        <w:numPr>
          <w:ilvl w:val="0"/>
          <w:numId w:val="12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Access React context </w:t>
      </w:r>
    </w:p>
    <w:p w14:paraId="3D0DFC00" w14:textId="77777777" w:rsidR="009363C9" w:rsidRPr="009363C9" w:rsidRDefault="009363C9" w:rsidP="009363C9">
      <w:pPr>
        <w:pStyle w:val="ListParagraph"/>
        <w:numPr>
          <w:ilvl w:val="0"/>
          <w:numId w:val="12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Improve code readability</w:t>
      </w:r>
    </w:p>
    <w:p w14:paraId="68616E97" w14:textId="77777777" w:rsid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2F66DFEF" w14:textId="77777777" w:rsidR="009363C9" w:rsidRP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1. </w:t>
      </w:r>
      <w:proofErr w:type="spellStart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useState</w:t>
      </w:r>
      <w:proofErr w:type="spellEnd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Hook</w:t>
      </w:r>
    </w:p>
    <w:p w14:paraId="18A9ACFE" w14:textId="77777777" w:rsidR="009363C9" w:rsidRP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Used to store and update state in a component.</w:t>
      </w:r>
    </w:p>
    <w:p w14:paraId="2220A998" w14:textId="77777777" w:rsidR="009363C9" w:rsidRP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Example</w:t>
      </w:r>
    </w:p>
    <w:p w14:paraId="5A16F426" w14:textId="77777777" w:rsidR="009363C9" w:rsidRP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import React, {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useState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} from "react";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function Counter()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[count,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setCount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] =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useState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(0);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return (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&lt;div&gt;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  &lt;h2&gt;Count: {count}&lt;/h2&gt;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  &lt;button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onClick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={() =&gt;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setCount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(count + 1)}&gt;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    Increment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  &lt;/button&gt;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&lt;/div&gt;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export default Counter;</w:t>
      </w:r>
    </w:p>
    <w:p w14:paraId="3DA13E08" w14:textId="77777777" w:rsidR="009363C9" w:rsidRP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Explanation</w:t>
      </w:r>
    </w:p>
    <w:p w14:paraId="6DD585C8" w14:textId="77777777" w:rsidR="009363C9" w:rsidRP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[count,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setCount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] =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useState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(0);</w:t>
      </w:r>
    </w:p>
    <w:p w14:paraId="337A316F" w14:textId="77777777" w:rsidR="009363C9" w:rsidRPr="009363C9" w:rsidRDefault="009363C9" w:rsidP="009363C9">
      <w:pPr>
        <w:pStyle w:val="ListParagraph"/>
        <w:numPr>
          <w:ilvl w:val="0"/>
          <w:numId w:val="13"/>
        </w:numPr>
        <w:tabs>
          <w:tab w:val="clear" w:pos="1440"/>
          <w:tab w:val="num" w:pos="2070"/>
        </w:tabs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count = current value </w:t>
      </w:r>
    </w:p>
    <w:p w14:paraId="71C738D3" w14:textId="77777777" w:rsidR="009363C9" w:rsidRPr="009363C9" w:rsidRDefault="009363C9" w:rsidP="009363C9">
      <w:pPr>
        <w:pStyle w:val="ListParagraph"/>
        <w:numPr>
          <w:ilvl w:val="0"/>
          <w:numId w:val="13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setCount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function to update value </w:t>
      </w:r>
    </w:p>
    <w:p w14:paraId="02DBFE20" w14:textId="77777777" w:rsidR="009363C9" w:rsidRDefault="009363C9" w:rsidP="009363C9">
      <w:pPr>
        <w:pStyle w:val="ListParagraph"/>
        <w:numPr>
          <w:ilvl w:val="0"/>
          <w:numId w:val="13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0 = initial value</w:t>
      </w:r>
    </w:p>
    <w:p w14:paraId="3A569EF6" w14:textId="5AD1C110" w:rsidR="009363C9" w:rsidRPr="009363C9" w:rsidRDefault="009363C9" w:rsidP="009363C9">
      <w:pPr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2. </w:t>
      </w:r>
      <w:proofErr w:type="spellStart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useEffect</w:t>
      </w:r>
      <w:proofErr w:type="spellEnd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Hook</w:t>
      </w:r>
    </w:p>
    <w:p w14:paraId="281D2321" w14:textId="77777777" w:rsidR="009363C9" w:rsidRPr="009363C9" w:rsidRDefault="009363C9" w:rsidP="009363C9">
      <w:pPr>
        <w:ind w:left="144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Used to perform side effects such as:</w:t>
      </w:r>
    </w:p>
    <w:p w14:paraId="00D961B7" w14:textId="77777777" w:rsidR="009363C9" w:rsidRPr="009363C9" w:rsidRDefault="009363C9" w:rsidP="00160565">
      <w:pPr>
        <w:numPr>
          <w:ilvl w:val="0"/>
          <w:numId w:val="14"/>
        </w:numPr>
        <w:tabs>
          <w:tab w:val="clear" w:pos="720"/>
          <w:tab w:val="left" w:pos="1800"/>
        </w:tabs>
        <w:ind w:left="1440" w:hanging="27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API calls </w:t>
      </w:r>
    </w:p>
    <w:p w14:paraId="2E8649DA" w14:textId="77777777" w:rsidR="009363C9" w:rsidRPr="009363C9" w:rsidRDefault="009363C9" w:rsidP="00160565">
      <w:pPr>
        <w:numPr>
          <w:ilvl w:val="0"/>
          <w:numId w:val="14"/>
        </w:numPr>
        <w:tabs>
          <w:tab w:val="clear" w:pos="720"/>
          <w:tab w:val="num" w:pos="1440"/>
        </w:tabs>
        <w:ind w:left="2160" w:hanging="99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Fetching data </w:t>
      </w:r>
    </w:p>
    <w:p w14:paraId="70CBF5A7" w14:textId="77777777" w:rsidR="009363C9" w:rsidRPr="009363C9" w:rsidRDefault="009363C9" w:rsidP="00160565">
      <w:pPr>
        <w:numPr>
          <w:ilvl w:val="0"/>
          <w:numId w:val="14"/>
        </w:numPr>
        <w:tabs>
          <w:tab w:val="clear" w:pos="720"/>
          <w:tab w:val="num" w:pos="1440"/>
        </w:tabs>
        <w:ind w:left="2160" w:hanging="99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Timers </w:t>
      </w:r>
    </w:p>
    <w:p w14:paraId="5B9BFB9E" w14:textId="77777777" w:rsidR="009363C9" w:rsidRPr="009363C9" w:rsidRDefault="009363C9" w:rsidP="00160565">
      <w:pPr>
        <w:numPr>
          <w:ilvl w:val="0"/>
          <w:numId w:val="14"/>
        </w:numPr>
        <w:tabs>
          <w:tab w:val="clear" w:pos="720"/>
          <w:tab w:val="num" w:pos="1440"/>
        </w:tabs>
        <w:ind w:left="2160" w:hanging="99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Event listeners </w:t>
      </w:r>
    </w:p>
    <w:p w14:paraId="0A10CCDF" w14:textId="77777777" w:rsidR="009363C9" w:rsidRPr="009363C9" w:rsidRDefault="009363C9" w:rsidP="009363C9">
      <w:pPr>
        <w:ind w:left="144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Example</w:t>
      </w:r>
    </w:p>
    <w:p w14:paraId="41902CC7" w14:textId="77777777" w:rsidR="009363C9" w:rsidRPr="009363C9" w:rsidRDefault="009363C9" w:rsidP="009363C9">
      <w:pPr>
        <w:ind w:left="144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import React, {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useEffect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} from "react";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function App()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useEffect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(() =&gt;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console.log("Component Mounted");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}, []);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return &lt;h1&gt;Hello React&lt;/h1&gt;;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</w:t>
      </w:r>
    </w:p>
    <w:p w14:paraId="531296BF" w14:textId="77777777" w:rsidR="009363C9" w:rsidRPr="009363C9" w:rsidRDefault="009363C9" w:rsidP="009363C9">
      <w:pPr>
        <w:ind w:left="144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Explanation</w:t>
      </w:r>
    </w:p>
    <w:p w14:paraId="0B2E1008" w14:textId="77777777" w:rsidR="009363C9" w:rsidRPr="009363C9" w:rsidRDefault="009363C9" w:rsidP="009363C9">
      <w:pPr>
        <w:ind w:left="1440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useEffect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(() =&gt;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console.log("Component Mounted");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}, []);</w:t>
      </w:r>
    </w:p>
    <w:p w14:paraId="0129B2F0" w14:textId="77777777" w:rsidR="009363C9" w:rsidRPr="009363C9" w:rsidRDefault="009363C9" w:rsidP="00160565">
      <w:pPr>
        <w:numPr>
          <w:ilvl w:val="0"/>
          <w:numId w:val="15"/>
        </w:numPr>
        <w:tabs>
          <w:tab w:val="clear" w:pos="720"/>
          <w:tab w:val="num" w:pos="1440"/>
          <w:tab w:val="left" w:pos="1890"/>
        </w:tabs>
        <w:ind w:left="1440" w:hanging="27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Runs only once when component loads. </w:t>
      </w:r>
    </w:p>
    <w:p w14:paraId="37C26539" w14:textId="6AD59A8E" w:rsidR="009363C9" w:rsidRPr="009363C9" w:rsidRDefault="009363C9" w:rsidP="00160565">
      <w:pPr>
        <w:numPr>
          <w:ilvl w:val="0"/>
          <w:numId w:val="15"/>
        </w:numPr>
        <w:tabs>
          <w:tab w:val="clear" w:pos="720"/>
          <w:tab w:val="num" w:pos="1530"/>
        </w:tabs>
        <w:ind w:left="2160" w:hanging="99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[] is called the dependency array. </w:t>
      </w:r>
    </w:p>
    <w:p w14:paraId="37B212DA" w14:textId="77777777" w:rsidR="009363C9" w:rsidRPr="009363C9" w:rsidRDefault="00000000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pict w14:anchorId="709AE272">
          <v:rect id="_x0000_i1025" style="width:0;height:1.5pt" o:hralign="center" o:hrstd="t" o:hr="t" fillcolor="#a0a0a0" stroked="f"/>
        </w:pict>
      </w:r>
    </w:p>
    <w:p w14:paraId="4589FDA7" w14:textId="77777777" w:rsidR="009363C9" w:rsidRPr="009363C9" w:rsidRDefault="009363C9" w:rsidP="00160565">
      <w:pPr>
        <w:tabs>
          <w:tab w:val="left" w:pos="1800"/>
        </w:tabs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3. </w:t>
      </w:r>
      <w:proofErr w:type="spellStart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useContext</w:t>
      </w:r>
      <w:proofErr w:type="spellEnd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Hook</w:t>
      </w:r>
    </w:p>
    <w:p w14:paraId="59D4BBF2" w14:textId="77777777" w:rsidR="009363C9" w:rsidRPr="009363C9" w:rsidRDefault="009363C9" w:rsidP="00160565">
      <w:pPr>
        <w:tabs>
          <w:tab w:val="left" w:pos="1800"/>
        </w:tabs>
        <w:ind w:left="1800" w:hanging="9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Used to access data from React Context without passing props manually.</w:t>
      </w:r>
    </w:p>
    <w:p w14:paraId="513B094E" w14:textId="77777777" w:rsidR="009363C9" w:rsidRPr="009363C9" w:rsidRDefault="009363C9" w:rsidP="00160565">
      <w:pPr>
        <w:tabs>
          <w:tab w:val="left" w:pos="1800"/>
        </w:tabs>
        <w:ind w:left="1800" w:hanging="9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Example</w:t>
      </w:r>
    </w:p>
    <w:p w14:paraId="60E0DFBC" w14:textId="77777777" w:rsidR="009363C9" w:rsidRPr="009363C9" w:rsidRDefault="009363C9" w:rsidP="00160565">
      <w:pPr>
        <w:tabs>
          <w:tab w:val="left" w:pos="1800"/>
        </w:tabs>
        <w:ind w:left="1800" w:hanging="90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ThemeContext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React.createContext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function Child()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theme =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useContext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ThemeContext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return &lt;h1&gt;{theme}&lt;/h1&gt;;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</w:t>
      </w:r>
    </w:p>
    <w:p w14:paraId="2DF40671" w14:textId="77777777" w:rsidR="009363C9" w:rsidRPr="009363C9" w:rsidRDefault="00000000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pict w14:anchorId="00EE20B6">
          <v:rect id="_x0000_i1026" style="width:0;height:1.5pt" o:hralign="center" o:hrstd="t" o:hr="t" fillcolor="#a0a0a0" stroked="f"/>
        </w:pict>
      </w:r>
    </w:p>
    <w:p w14:paraId="05A7DA0C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4. </w:t>
      </w:r>
      <w:proofErr w:type="spellStart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useRef</w:t>
      </w:r>
      <w:proofErr w:type="spellEnd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Hook</w:t>
      </w:r>
    </w:p>
    <w:p w14:paraId="1364AC4B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Used to access DOM elements directly or store values without re-rendering.</w:t>
      </w:r>
    </w:p>
    <w:p w14:paraId="183279FD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Example</w:t>
      </w:r>
    </w:p>
    <w:p w14:paraId="637E8FFD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import React, {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useRef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} from "react";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function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InputFocus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()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inputRef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useRef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focusInput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() =&gt;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inputRef.current.focus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};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return (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&lt;&gt;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  &lt;input ref={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inputRef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} /&gt;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  &lt;button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onClick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={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focusInput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}&gt;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    Focus Input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  &lt;/button&gt;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  &lt;/&gt;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</w:t>
      </w:r>
    </w:p>
    <w:p w14:paraId="0966B5C7" w14:textId="77777777" w:rsidR="009363C9" w:rsidRPr="009363C9" w:rsidRDefault="00000000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pict w14:anchorId="4A698BCE">
          <v:rect id="_x0000_i1027" style="width:0;height:1.5pt" o:hralign="center" o:hrstd="t" o:hr="t" fillcolor="#a0a0a0" stroked="f"/>
        </w:pict>
      </w:r>
    </w:p>
    <w:p w14:paraId="4458571A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5. </w:t>
      </w:r>
      <w:proofErr w:type="spellStart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useMemo</w:t>
      </w:r>
      <w:proofErr w:type="spellEnd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Hook</w:t>
      </w:r>
    </w:p>
    <w:p w14:paraId="0C12690C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Used to optimize performance by caching expensive calculations.</w:t>
      </w:r>
    </w:p>
    <w:p w14:paraId="3954BAB7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Example</w:t>
      </w:r>
    </w:p>
    <w:p w14:paraId="028BD1A8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result =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useMemo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(() =&gt;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return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expensiveCalculation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num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}, [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num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]);</w:t>
      </w:r>
    </w:p>
    <w:p w14:paraId="48F6BEF8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The calculation runs only when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num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changes.</w:t>
      </w:r>
    </w:p>
    <w:p w14:paraId="3D091EFE" w14:textId="77777777" w:rsidR="009363C9" w:rsidRPr="009363C9" w:rsidRDefault="00000000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pict w14:anchorId="4E2545B0">
          <v:rect id="_x0000_i1028" style="width:0;height:1.5pt" o:hralign="center" o:hrstd="t" o:hr="t" fillcolor="#a0a0a0" stroked="f"/>
        </w:pict>
      </w:r>
    </w:p>
    <w:p w14:paraId="21F6BA29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6. </w:t>
      </w:r>
      <w:proofErr w:type="spellStart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useCallback</w:t>
      </w:r>
      <w:proofErr w:type="spellEnd"/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Hook</w:t>
      </w:r>
    </w:p>
    <w:p w14:paraId="1150801A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Used to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memoize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functions and prevent unnecessary re-creation.</w:t>
      </w:r>
    </w:p>
    <w:p w14:paraId="584F2AAE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Example</w:t>
      </w:r>
    </w:p>
    <w:p w14:paraId="702528C1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handleClick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useCallback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(() =&gt;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console.log("Clicked");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}, []);</w:t>
      </w:r>
    </w:p>
    <w:p w14:paraId="5C996242" w14:textId="77777777" w:rsidR="009363C9" w:rsidRPr="009363C9" w:rsidRDefault="00000000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pict w14:anchorId="06EF4CCE">
          <v:rect id="_x0000_i1029" style="width:0;height:1.5pt" o:hralign="center" o:hrstd="t" o:hr="t" fillcolor="#a0a0a0" stroked="f"/>
        </w:pict>
      </w:r>
    </w:p>
    <w:p w14:paraId="035B586B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Rules of Hooks</w:t>
      </w:r>
    </w:p>
    <w:p w14:paraId="625BBD90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Segoe UI Emoji" w:eastAsia="Times New Roman" w:hAnsi="Segoe UI Emoji" w:cs="Segoe UI Emoji"/>
          <w:sz w:val="21"/>
          <w:szCs w:val="21"/>
          <w:lang w:eastAsia="en-IN"/>
        </w:rPr>
        <w:t>✅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Call Hooks only at the top level of a component.</w:t>
      </w:r>
    </w:p>
    <w:p w14:paraId="74841C18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function App()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[count,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setCount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] =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useState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(0);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</w:t>
      </w:r>
    </w:p>
    <w:p w14:paraId="0B36BC4F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Segoe UI Emoji" w:eastAsia="Times New Roman" w:hAnsi="Segoe UI Emoji" w:cs="Segoe UI Emoji"/>
          <w:sz w:val="21"/>
          <w:szCs w:val="21"/>
          <w:lang w:eastAsia="en-IN"/>
        </w:rPr>
        <w:t>❌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Don't call Hooks inside loops, conditions, or nested functions.</w:t>
      </w:r>
    </w:p>
    <w:p w14:paraId="4DE2D247" w14:textId="77777777" w:rsidR="009363C9" w:rsidRPr="009363C9" w:rsidRDefault="009363C9" w:rsidP="00160565">
      <w:pPr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if (true) {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 xml:space="preserve">  </w:t>
      </w: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useState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(0); // Wrong</w:t>
      </w: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br/>
        <w:t>}</w:t>
      </w:r>
    </w:p>
    <w:p w14:paraId="11A9D4BF" w14:textId="77777777" w:rsidR="009363C9" w:rsidRPr="009363C9" w:rsidRDefault="00000000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pict w14:anchorId="2562227A">
          <v:rect id="_x0000_i1030" style="width:0;height:1.5pt" o:hralign="center" o:hrstd="t" o:hr="t" fillcolor="#a0a0a0" stroked="f"/>
        </w:pict>
      </w:r>
    </w:p>
    <w:p w14:paraId="3B536CE4" w14:textId="77777777" w:rsidR="009363C9" w:rsidRPr="009363C9" w:rsidRDefault="009363C9" w:rsidP="009363C9">
      <w:pPr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Real-Life Analogy</w:t>
      </w:r>
    </w:p>
    <w:p w14:paraId="0A8547F0" w14:textId="77777777" w:rsidR="009363C9" w:rsidRPr="009363C9" w:rsidRDefault="009363C9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Think of a React component as a smartphone:</w:t>
      </w:r>
    </w:p>
    <w:p w14:paraId="36258540" w14:textId="77777777" w:rsidR="009363C9" w:rsidRPr="009363C9" w:rsidRDefault="009363C9" w:rsidP="009363C9">
      <w:pPr>
        <w:numPr>
          <w:ilvl w:val="0"/>
          <w:numId w:val="16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useState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→ Stores data (like contacts or photos) </w:t>
      </w:r>
    </w:p>
    <w:p w14:paraId="5875B187" w14:textId="77777777" w:rsidR="009363C9" w:rsidRPr="009363C9" w:rsidRDefault="009363C9" w:rsidP="009363C9">
      <w:pPr>
        <w:numPr>
          <w:ilvl w:val="0"/>
          <w:numId w:val="16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useEffect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→ Performs actions (like syncing data) </w:t>
      </w:r>
    </w:p>
    <w:p w14:paraId="36287A9C" w14:textId="77777777" w:rsidR="009363C9" w:rsidRPr="009363C9" w:rsidRDefault="009363C9" w:rsidP="009363C9">
      <w:pPr>
        <w:numPr>
          <w:ilvl w:val="0"/>
          <w:numId w:val="16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useRef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→ Direct access to hardware (camera/input) </w:t>
      </w:r>
    </w:p>
    <w:p w14:paraId="49F48218" w14:textId="77777777" w:rsidR="009363C9" w:rsidRPr="009363C9" w:rsidRDefault="009363C9" w:rsidP="009363C9">
      <w:pPr>
        <w:numPr>
          <w:ilvl w:val="0"/>
          <w:numId w:val="16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useContext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→ Shared settings (theme/language) </w:t>
      </w:r>
    </w:p>
    <w:p w14:paraId="442FC13D" w14:textId="77777777" w:rsidR="009363C9" w:rsidRPr="009363C9" w:rsidRDefault="009363C9" w:rsidP="009363C9">
      <w:pPr>
        <w:numPr>
          <w:ilvl w:val="0"/>
          <w:numId w:val="16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useMemo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→ Saves calculations for faster performance </w:t>
      </w:r>
    </w:p>
    <w:p w14:paraId="771517ED" w14:textId="77777777" w:rsidR="009363C9" w:rsidRPr="009363C9" w:rsidRDefault="009363C9" w:rsidP="009363C9">
      <w:pPr>
        <w:numPr>
          <w:ilvl w:val="0"/>
          <w:numId w:val="16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useCallback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→ Reuses the same function instead of creating a new one </w:t>
      </w:r>
    </w:p>
    <w:p w14:paraId="7F43C5F8" w14:textId="77777777" w:rsidR="009363C9" w:rsidRPr="009363C9" w:rsidRDefault="00000000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pict w14:anchorId="40D1592B">
          <v:rect id="_x0000_i1031" style="width:0;height:1.5pt" o:hralign="center" o:hrstd="t" o:hr="t" fillcolor="#a0a0a0" stroked="f"/>
        </w:pict>
      </w:r>
    </w:p>
    <w:p w14:paraId="660ECA6E" w14:textId="77777777" w:rsidR="009363C9" w:rsidRPr="009363C9" w:rsidRDefault="009363C9" w:rsidP="009363C9">
      <w:pPr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363C9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Most Common Hooks for Beginners</w:t>
      </w:r>
    </w:p>
    <w:p w14:paraId="6078CA3B" w14:textId="77777777" w:rsidR="009363C9" w:rsidRPr="009363C9" w:rsidRDefault="009363C9" w:rsidP="009363C9">
      <w:pPr>
        <w:numPr>
          <w:ilvl w:val="0"/>
          <w:numId w:val="17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useState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</w:p>
    <w:p w14:paraId="14F32555" w14:textId="77777777" w:rsidR="009363C9" w:rsidRPr="009363C9" w:rsidRDefault="009363C9" w:rsidP="009363C9">
      <w:pPr>
        <w:numPr>
          <w:ilvl w:val="0"/>
          <w:numId w:val="17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useEffect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</w:p>
    <w:p w14:paraId="4EEBF6EF" w14:textId="77777777" w:rsidR="009363C9" w:rsidRPr="009363C9" w:rsidRDefault="009363C9" w:rsidP="009363C9">
      <w:pPr>
        <w:numPr>
          <w:ilvl w:val="0"/>
          <w:numId w:val="17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useContext</w:t>
      </w:r>
      <w:proofErr w:type="spellEnd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</w:p>
    <w:p w14:paraId="4D6D0C7C" w14:textId="77777777" w:rsidR="009363C9" w:rsidRPr="009363C9" w:rsidRDefault="009363C9" w:rsidP="009363C9">
      <w:pPr>
        <w:numPr>
          <w:ilvl w:val="0"/>
          <w:numId w:val="17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9363C9">
        <w:rPr>
          <w:rFonts w:ascii="Consolas" w:eastAsia="Times New Roman" w:hAnsi="Consolas" w:cs="Times New Roman"/>
          <w:sz w:val="21"/>
          <w:szCs w:val="21"/>
          <w:lang w:eastAsia="en-IN"/>
        </w:rPr>
        <w:t>useRef</w:t>
      </w:r>
      <w:proofErr w:type="spellEnd"/>
    </w:p>
    <w:p w14:paraId="79A4F1C4" w14:textId="77777777" w:rsidR="009363C9" w:rsidRPr="009363C9" w:rsidRDefault="009363C9" w:rsidP="009363C9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6072FD08" w14:textId="77777777" w:rsidR="009363C9" w:rsidRDefault="009363C9" w:rsidP="009363C9">
      <w:pPr>
        <w:pStyle w:val="ListParagraph"/>
        <w:ind w:left="180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7CE1F081" w14:textId="77777777" w:rsidR="009363C9" w:rsidRPr="009363C9" w:rsidRDefault="009363C9" w:rsidP="009363C9">
      <w:pPr>
        <w:pStyle w:val="ListParagraph"/>
        <w:ind w:left="144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33308CDB" w14:textId="77777777" w:rsidR="009363C9" w:rsidRDefault="009363C9" w:rsidP="006A695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3B44EB9F" w14:textId="77777777" w:rsidR="009363C9" w:rsidRPr="006A6958" w:rsidRDefault="009363C9" w:rsidP="006A695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sectPr w:rsidR="009363C9" w:rsidRPr="006A6958" w:rsidSect="00927EA9">
      <w:pgSz w:w="16838" w:h="23811" w:code="8"/>
      <w:pgMar w:top="600" w:right="357" w:bottom="280" w:left="35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208"/>
    <w:multiLevelType w:val="multilevel"/>
    <w:tmpl w:val="8BC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157A"/>
    <w:multiLevelType w:val="hybridMultilevel"/>
    <w:tmpl w:val="A73C2584"/>
    <w:lvl w:ilvl="0" w:tplc="317CB3EA">
      <w:start w:val="6"/>
      <w:numFmt w:val="bullet"/>
      <w:lvlText w:val="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6C0B06"/>
    <w:multiLevelType w:val="hybridMultilevel"/>
    <w:tmpl w:val="09568C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141473"/>
    <w:multiLevelType w:val="hybridMultilevel"/>
    <w:tmpl w:val="FCB664A0"/>
    <w:lvl w:ilvl="0" w:tplc="795C36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25373"/>
    <w:multiLevelType w:val="multilevel"/>
    <w:tmpl w:val="710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16048"/>
    <w:multiLevelType w:val="multilevel"/>
    <w:tmpl w:val="F5E285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2667F"/>
    <w:multiLevelType w:val="hybridMultilevel"/>
    <w:tmpl w:val="8F90F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72BE4"/>
    <w:multiLevelType w:val="hybridMultilevel"/>
    <w:tmpl w:val="9482DA74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A7773DC"/>
    <w:multiLevelType w:val="hybridMultilevel"/>
    <w:tmpl w:val="03D8D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0200F"/>
    <w:multiLevelType w:val="multilevel"/>
    <w:tmpl w:val="51AA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BD44A7"/>
    <w:multiLevelType w:val="multilevel"/>
    <w:tmpl w:val="1C0A16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72EA2"/>
    <w:multiLevelType w:val="hybridMultilevel"/>
    <w:tmpl w:val="77D6C7A6"/>
    <w:lvl w:ilvl="0" w:tplc="40090013">
      <w:start w:val="1"/>
      <w:numFmt w:val="upperRoman"/>
      <w:lvlText w:val="%1."/>
      <w:lvlJc w:val="right"/>
      <w:pPr>
        <w:ind w:left="3240" w:hanging="360"/>
      </w:p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6098646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A785E7E"/>
    <w:multiLevelType w:val="hybridMultilevel"/>
    <w:tmpl w:val="934651B8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FB54B8F"/>
    <w:multiLevelType w:val="multilevel"/>
    <w:tmpl w:val="F03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24560"/>
    <w:multiLevelType w:val="hybridMultilevel"/>
    <w:tmpl w:val="EEE2D328"/>
    <w:lvl w:ilvl="0" w:tplc="462EA55A">
      <w:start w:val="1"/>
      <w:numFmt w:val="decimal"/>
      <w:lvlText w:val="%1."/>
      <w:lvlJc w:val="left"/>
      <w:pPr>
        <w:ind w:left="1440" w:hanging="360"/>
      </w:pPr>
      <w:rPr>
        <w:rFonts w:ascii="Bodoni MT Black" w:hAnsi="Bodoni MT Black" w:hint="default"/>
        <w:b/>
        <w:bCs/>
        <w:sz w:val="60"/>
        <w:szCs w:val="6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CB633A8"/>
    <w:multiLevelType w:val="hybridMultilevel"/>
    <w:tmpl w:val="7F382656"/>
    <w:lvl w:ilvl="0" w:tplc="8B642204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96967216">
    <w:abstractNumId w:val="8"/>
  </w:num>
  <w:num w:numId="2" w16cid:durableId="308245935">
    <w:abstractNumId w:val="2"/>
  </w:num>
  <w:num w:numId="3" w16cid:durableId="1586723803">
    <w:abstractNumId w:val="6"/>
  </w:num>
  <w:num w:numId="4" w16cid:durableId="829830270">
    <w:abstractNumId w:val="15"/>
  </w:num>
  <w:num w:numId="5" w16cid:durableId="829559489">
    <w:abstractNumId w:val="3"/>
  </w:num>
  <w:num w:numId="6" w16cid:durableId="723673409">
    <w:abstractNumId w:val="16"/>
  </w:num>
  <w:num w:numId="7" w16cid:durableId="141822775">
    <w:abstractNumId w:val="12"/>
  </w:num>
  <w:num w:numId="8" w16cid:durableId="296572775">
    <w:abstractNumId w:val="11"/>
  </w:num>
  <w:num w:numId="9" w16cid:durableId="1996835789">
    <w:abstractNumId w:val="7"/>
  </w:num>
  <w:num w:numId="10" w16cid:durableId="138038119">
    <w:abstractNumId w:val="13"/>
  </w:num>
  <w:num w:numId="11" w16cid:durableId="368335221">
    <w:abstractNumId w:val="1"/>
  </w:num>
  <w:num w:numId="12" w16cid:durableId="1051270311">
    <w:abstractNumId w:val="10"/>
  </w:num>
  <w:num w:numId="13" w16cid:durableId="2127503819">
    <w:abstractNumId w:val="5"/>
  </w:num>
  <w:num w:numId="14" w16cid:durableId="2026399975">
    <w:abstractNumId w:val="0"/>
  </w:num>
  <w:num w:numId="15" w16cid:durableId="1434739794">
    <w:abstractNumId w:val="4"/>
  </w:num>
  <w:num w:numId="16" w16cid:durableId="1987004602">
    <w:abstractNumId w:val="14"/>
  </w:num>
  <w:num w:numId="17" w16cid:durableId="19540931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60"/>
    <w:rsid w:val="00160565"/>
    <w:rsid w:val="00167038"/>
    <w:rsid w:val="0023020E"/>
    <w:rsid w:val="00235854"/>
    <w:rsid w:val="00397454"/>
    <w:rsid w:val="003C26AE"/>
    <w:rsid w:val="003F19C0"/>
    <w:rsid w:val="00463E6A"/>
    <w:rsid w:val="004F644B"/>
    <w:rsid w:val="00636478"/>
    <w:rsid w:val="006A6958"/>
    <w:rsid w:val="006F1E4F"/>
    <w:rsid w:val="006F5F57"/>
    <w:rsid w:val="00715360"/>
    <w:rsid w:val="00786AA1"/>
    <w:rsid w:val="0089196F"/>
    <w:rsid w:val="008D649E"/>
    <w:rsid w:val="00927EA9"/>
    <w:rsid w:val="009363C9"/>
    <w:rsid w:val="00A669F7"/>
    <w:rsid w:val="00A75600"/>
    <w:rsid w:val="00D35FB9"/>
    <w:rsid w:val="00E77AAF"/>
    <w:rsid w:val="00FC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924B"/>
  <w15:chartTrackingRefBased/>
  <w15:docId w15:val="{621C80FF-0806-4280-A702-8B2E3DA9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F57"/>
  </w:style>
  <w:style w:type="paragraph" w:styleId="Heading1">
    <w:name w:val="heading 1"/>
    <w:basedOn w:val="Normal"/>
    <w:next w:val="Normal"/>
    <w:link w:val="Heading1Char"/>
    <w:uiPriority w:val="9"/>
    <w:qFormat/>
    <w:rsid w:val="006F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F5F5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F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5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57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F5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Mansuri</dc:creator>
  <cp:keywords/>
  <dc:description/>
  <cp:lastModifiedBy>Zaid Mansuri</cp:lastModifiedBy>
  <cp:revision>13</cp:revision>
  <dcterms:created xsi:type="dcterms:W3CDTF">2026-05-10T08:28:00Z</dcterms:created>
  <dcterms:modified xsi:type="dcterms:W3CDTF">2026-06-06T07:52:00Z</dcterms:modified>
</cp:coreProperties>
</file>