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单链表的部分反转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给出一个单链表（不带头节点）和一个数K，请翻转此单链表？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7030A0"/>
          <w:spacing w:val="0"/>
          <w:sz w:val="21"/>
          <w:szCs w:val="21"/>
          <w:shd w:val="clear" w:fill="FFFFFF"/>
        </w:rPr>
        <w:t>例如：1-&gt;2-&gt;3-&gt;4-&gt;5       k = 0;   翻转过后：1-&gt;2-&gt;3-&gt;4-&gt;5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7030A0"/>
          <w:spacing w:val="0"/>
          <w:sz w:val="21"/>
          <w:szCs w:val="21"/>
          <w:shd w:val="clear" w:fill="FFFFFF"/>
        </w:rPr>
        <w:t>          1-&gt;2-&gt;3-&gt;4-&gt;5       K = 2;   翻转过后：2-&gt;1-&gt;4-&gt;3-&gt;5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7030A0"/>
          <w:spacing w:val="0"/>
          <w:sz w:val="21"/>
          <w:szCs w:val="21"/>
          <w:shd w:val="clear" w:fill="FFFFFF"/>
        </w:rPr>
        <w:t>          1-&gt;2-&gt;3-&gt;4-&gt;5       K = 10; 翻转过后：5-&gt;4-&gt;3-&gt;2-&gt;1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在讨论链表的‘部分’翻转问题之前，先回顾一下链表的逆置问题，如何将一个链表进行逆置？我们以前采用的方式是</w:t>
      </w:r>
      <w:r>
        <w:rPr>
          <w:rFonts w:hint="default" w:ascii="Arial" w:hAnsi="Arial" w:cs="Arial"/>
          <w:b w:val="0"/>
          <w:i w:val="0"/>
          <w:caps w:val="0"/>
          <w:color w:val="7030A0"/>
          <w:spacing w:val="0"/>
          <w:sz w:val="21"/>
          <w:szCs w:val="21"/>
          <w:shd w:val="clear" w:fill="FFFFFF"/>
        </w:rPr>
        <w:t>‘摘节点头插’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方法。假设右链表1-&gt;2-&gt;3-&gt;4-&gt;5，新建一个节点指针newHead=NULL，用cur指针指向链表的头节点，将摘下的节点用tmp进行保存，然后将tmp和newHead进行连接，将newHead指向tmp的位置上，如此循环直到cur为NULL结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■下面是‘摘节点头插’的简单图示：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 HYPERLINK "http://s4.51cto.com/wyfs02/M01/80/85/wKiom1dDu22j--UMAAAOqK4yEFE776.png" \t "http://blog.csdn.net/ttyue_123/article/details/_blank"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7"/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INCLUDEPICTURE \d "http://s4.51cto.com/wyfs02/M01/80/85/wKiom1dDu22j--UMAAAOqK4yEFE776.png" \* MERGEFORMATINET </w:instrText>
      </w:r>
      <w:r>
        <w:rPr>
          <w:rStyle w:val="7"/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3762375" cy="2438400"/>
            <wp:effectExtent l="0" t="0" r="9525" b="0"/>
            <wp:docPr id="1" name="图片 1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//链表节点的结构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struct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Node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data;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Node* _next;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Reverse(Node* list)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(list == NULL)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Node* cur = list;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Node* newHead = NULL;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(cur)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Node* tmp = cur;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cur = cur-&gt;_next;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tmp-&gt;_next = newHead;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newHead = tmp;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通过上面的解释，读者应该对链表的逆置应该不会陌生了，下面就还看一下链表的‘部分’翻转的问题：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链表的‘部分’翻转，它和链表的逆置还是不一样的，对于给定的K，其实就是没此逆置K个节点，然后连接上后面翻转过后的K个节点，若最后剩余的不足K个节点，同样也对其进行翻转，然后进行连接。所以我们可以借助一下‘摘节点头插’的方式，分部分进行‘摘节点头插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假设1-&gt;2-&gt;3-&gt;4-&gt;5,k = 2; 即就是将1和2进行翻转，3和4进行翻转，5进行翻转，然后将1和2翻转后的结果与3和4翻转后的结果和5翻转后的结果进行连接，得到2-&gt;1-&gt;4-&gt;3-&gt;5.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 在完成代码之前，</w:t>
      </w:r>
      <w:r>
        <w:rPr>
          <w:rStyle w:val="5"/>
          <w:rFonts w:hint="default" w:ascii="Arial" w:hAnsi="Arial" w:cs="Arial"/>
          <w:i w:val="0"/>
          <w:caps w:val="0"/>
          <w:color w:val="7030A0"/>
          <w:spacing w:val="0"/>
          <w:sz w:val="21"/>
          <w:szCs w:val="21"/>
          <w:shd w:val="clear" w:fill="FFFFFF"/>
        </w:rPr>
        <w:t>先考虑链表若为空的情况，针对这个问题，如果k =0/1时的情况，k若大于链表节点的总个数又是什么情况？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当链表为空时，可以直接返回，或者k=0/1时，就不需要对其进行翻转，也可以直接进行返回。若K大于链表节点的总个数，即就是相当于对链表进行逆置。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在完成链表‘部分’的翻转，需要sectionHead（指向‘部分’的头节点）、sectionTail（指向‘部分’的尾节点）、cur（指向整个链表）、newHead（指向翻转完成的链表头节点）、prevsectionTail（指向这一部分之前部分的尾节点）、tmp（用来做中间保存节点的指针）这几个节点指针，sectionNum用来标识翻转的是第几部分。下面是‘部分’翻转的简单图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instrText xml:space="preserve"> HYPERLINK "http://s4.51cto.com/wyfs02/M00/80/87/wKiom1dDxTWTny68AAAksTjP87k777.png" \t "http://blog.csdn.net/ttyue_123/article/details/_blank" </w:instrText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7"/>
          <w:rFonts w:hint="default" w:ascii="Arial" w:hAnsi="Arial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instrText xml:space="preserve">INCLUDEPICTURE \d "http://s4.51cto.com/wyfs02/M00/80/87/wKiom1dDxTWTny68AAAksTjP87k777.png" \* MERGEFORMATINET </w:instrText>
      </w:r>
      <w:r>
        <w:rPr>
          <w:rStyle w:val="7"/>
          <w:rFonts w:hint="default" w:ascii="Arial" w:hAnsi="Arial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019675" cy="2495550"/>
            <wp:effectExtent l="0" t="0" r="9525" b="0"/>
            <wp:docPr id="2" name="图片 2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Arial" w:hAnsi="Arial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■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下面是‘部分’翻转的实现代码：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Node* RolloverList(Node* list,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k)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(k &lt;= 1 || list == NULL)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list;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Node* cur = list;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//指向链表的头节点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Node* newHead = NULL;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//指向逆置后的链表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Node* sectionHead = NULL;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//指向需要逆置部分的头节点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Node* sectionTail = NULL;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//指向需要逆置部分的尾节点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Node* prevsectionTail = NULL;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//指向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8F8F8"/>
          <w:lang w:eastAsia="zh-CN"/>
        </w:rPr>
        <w:t>前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部分尾节点的指针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sectionNum = 0;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//用来标记链表翻转到第几部分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(cur)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count = k;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//记录部分逆置的节点数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prevsectionTail = sectionTail;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sectionTail = cur;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(count-- &amp;&amp; cur != NULL)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//使用的方法还是摘节点头插(进行部分逆置)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Node* tmp = cur;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cur = cur-&gt;_next;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tmp-&gt;_next = sectionHead;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//sectionHead相当于链表逆置中的newHead（先将部分进行逆置）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sectionHead = tmp;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++sectionNum;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//统计逆置了几部分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//如果sectionNum为1时，逆置的部分为第一部分，就应该确定逆置后的链表的头节点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(sectionNum == 1)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newHead = sectionHead;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//证明逆置的为链表后面的部分，需要将后面的部分和前面的部分进行连接起来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prevsectionTail-&gt;_next = sectionHead;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//出循环cur == NULL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sectionTail-&gt;_next =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newHead;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题目：反转链表从m-n位置的结点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For example: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Given1-&gt;2-&gt;3-&gt;4-&gt;5-&gt;NULL, </w:t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= 2 and </w:t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= 4,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return1-&gt;4-&gt;3-&gt;2-&gt;5-&gt;NULL.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从第二到第四的结点被反转了。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其中m和n满足条件：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 ≤ </w:t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≤ </w:t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≤ length of list.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对于链表的问题，根据以往的经验一般都是要建一个dummy node，连上原链表的头结点，这样的话就算头结点变动了，我们还可以通过dummy-&gt;next来获得新链表的头结点。这道题的要求是只通过一次遍历完成，就拿题目中的例子来说，变换的是2,3,4这三个点，那么我们可以先取出2，用front指针指向2，然后当取出3的时候，我们把3加到2的前面，把front指针前移到3，依次类推，到4后停止，这样我们得到一个新链表4-&gt;3-&gt;2, front指针指向4。对于原链表连说，有两个点的位置很重要，需要用指针记录下来，分别是1和5，因为当2,3,4被取走时，原链表就变成了1-&gt;5-&gt;NULL，要把新链表插入的时候需要这两个点的位置。1的位置很好找，因为知道m的值，我们用pre指针记录1的位置，5的位置最后才能记录，当4结点被取走后，5的位置需要记下来，这样我们就可以把倒置后的那一小段链表加入到原链表中。代码如下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>/**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* Definition for singly-linked list.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* struct ListNode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*     int val;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*     ListNode *next;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*     ListNode(int x) : val(x), next(NULL) {}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* };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*/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>class Solution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>public: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ListNode *reverseBetween(ListNode *head, int m, int n)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ListNode *dummy = new ListNode(-1);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dummy-&gt;next = head;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ListNode *cur = dummy;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ListNode *pre, *front, *last;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for (int i = 1; i &lt;= m - 1; ++i) cur = cur-&gt;next;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pre = cur;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last = cur-&gt;next;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for (int i = m; i &lt;= n; ++i)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    cur = pre-&gt;next;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    pre-&gt;next = cur-&gt;next;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    cur-&gt;next = front;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    front = cur;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cur = pre-&gt;next;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pre-&gt;next = front;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last-&gt;next = cur;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    return dummy-&gt;next;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 xml:space="preserve">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仍是逆序，仍考虑到用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辅助空间stack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将m-n的结点依次入栈，并标记与入栈结点相邻的前后两个结点pfirst和psecond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(若m==1，pfirst=null，不管n是否为length of list，对psecond的情况无影响。)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94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代码如下：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java.util.*;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Solution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ListNode reverseBetween(ListNode head,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(head==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(m==n)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head;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Stack&lt;ListNode&gt; stack=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Stack();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//将m-n的结点入栈，将前后相邻的两个结点标记;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num=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ListNode pfirst=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ListNode psecond=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ListNode p=head;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//特殊情况，m==1时，头结点变更;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(m==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pfirst=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(;num&lt;=n;num++)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//记录pfirst;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(num&lt;m)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(num==m-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pfirst=p;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p=p.next;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(num&gt;=m&amp;&amp;num&lt;=n)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stack.push(p);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p=p.next;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//记录psecond,psecond的一般情况仍适用于n=length of list的特殊情况;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psecond=p;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//开始操作链表;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(pfirst==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head=stack.pop();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pfirst=head;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(!stack.empty())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pfirst.next=stack.pop();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pfirst=pfirst.next;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pfirst.next=psecond;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head;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public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class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TreeNode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int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val;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TreeNode left;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TreeNode right;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TreeNode(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int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x)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val = 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b w:val="0"/>
          <w:i w:val="0"/>
          <w:caps w:val="0"/>
          <w:color w:val="252525"/>
          <w:spacing w:val="0"/>
          <w:sz w:val="24"/>
          <w:szCs w:val="2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Fonts w:ascii="XinGothic-SinaWeibo" w:hAnsi="XinGothic-SinaWeibo" w:eastAsia="XinGothic-SinaWeibo" w:cs="XinGothic-SinaWeibo"/>
          <w:b w:val="0"/>
          <w:i w:val="0"/>
          <w:caps w:val="0"/>
          <w:color w:val="252525"/>
          <w:spacing w:val="0"/>
          <w:sz w:val="24"/>
          <w:szCs w:val="24"/>
        </w:rPr>
      </w:pPr>
      <w:r>
        <w:rPr>
          <w:rFonts w:hint="default" w:ascii="XinGothic-SinaWeibo" w:hAnsi="XinGothic-SinaWeibo" w:eastAsia="XinGothic-SinaWeibo" w:cs="XinGothic-SinaWeibo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4F4F4"/>
        </w:rPr>
        <w:t>算法实现类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import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java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util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Deque;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import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java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util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LinkedList;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import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java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util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.List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*/public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class Solution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public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List&lt;List&lt;Integer&gt;&gt;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zigzagLevelOrder(TreeNode root)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List&lt;List&lt;Integer&gt;&gt;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result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new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LinkedList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&lt;&gt;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if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(root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==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null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return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result;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// 遍历标志，0表示从左到右，1表示从右到左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int flag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0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TreeNode node;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// 记录每一层的元素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List&lt;Integer&gt;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lay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new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LinkedList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&lt;&gt;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// 双向队列，当作栈来使用，记录当前层待处理结点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Deque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&lt;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TreeNode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&gt;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stack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new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LinkedList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&lt;&gt;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// 记录下一层待处理结点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Deque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&lt;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TreeNode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&gt;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nextStack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new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LinkedList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&lt;&gt;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stack.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add(root);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while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(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!stack.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isEmpty())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// 删除栈顶元素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node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stack.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removeLast();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// 结果入队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lay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add(node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val);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// 如果当前是从左到右遍历，按左子树右子树的顺序添加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if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(flag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==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0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if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(node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left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!=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null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    nextStack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addLast(node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left);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if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(node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right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!=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null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    nextStack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addLast(node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right);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// 如果当前是从右到左遍历，按右子树左子树的顺序添加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else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if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(node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right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!=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null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    nextStack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addLast(node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right);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if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(node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left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!=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null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    nextStack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addLast(node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left);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// 当前层已经处理完了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if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(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stack.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isEmpty())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Deque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&lt;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TreeNode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&gt;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temp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nextStack;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nextStack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stack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stack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temp;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// 标记下一层处理的方向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flag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1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-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flag;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// 保存本层结果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result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.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add(lay);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// 创建新的链表处理下一层的结果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    lay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=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new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LinkedList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&lt;&gt;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return</w:t>
      </w: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rPr>
          <w:b w:val="0"/>
          <w:i w:val="0"/>
          <w:caps w:val="0"/>
          <w:color w:val="252525"/>
          <w:spacing w:val="0"/>
          <w:sz w:val="24"/>
          <w:szCs w:val="24"/>
        </w:rPr>
      </w:pPr>
      <w:r>
        <w:rPr>
          <w:rStyle w:val="8"/>
          <w:b w:val="0"/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4F4F4"/>
        </w:rPr>
        <w:t>}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5C3C"/>
    <w:multiLevelType w:val="multilevel"/>
    <w:tmpl w:val="586F5C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6F5C8A"/>
    <w:multiLevelType w:val="multilevel"/>
    <w:tmpl w:val="586F5C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6F5D08"/>
    <w:multiLevelType w:val="multilevel"/>
    <w:tmpl w:val="586F5D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D561A"/>
    <w:rsid w:val="20D25C22"/>
    <w:rsid w:val="22FC7398"/>
    <w:rsid w:val="264B7D47"/>
    <w:rsid w:val="29AC3588"/>
    <w:rsid w:val="3E957512"/>
    <w:rsid w:val="725D56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2017-01-06T08:39:00Z</dcterms:created>
  <dc:creator>lenovo</dc:creator>
  <cp:lastModifiedBy>lenovo</cp:lastModifiedBy>
  <dcterms:modified xsi:type="dcterms:W3CDTF">2017-04-16T06:26:15Z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