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39DD" w14:textId="0AB243DC" w:rsidR="004753B3" w:rsidRDefault="007C1F83">
      <w:r>
        <w:rPr>
          <w:rFonts w:hint="eastAsia"/>
        </w:rPr>
        <w:t>※</w:t>
      </w:r>
      <w:r w:rsidRPr="007C1F83">
        <w:t>warning：initialization discards ‘const’ qualifier from pointer target type 解决方法</w:t>
      </w:r>
    </w:p>
    <w:p w14:paraId="73E215CD" w14:textId="436B533B" w:rsidR="007C1F83" w:rsidRDefault="007C1F83"/>
    <w:p w14:paraId="0764DEB8" w14:textId="4C1E2FBE" w:rsidR="007C1F83" w:rsidRDefault="007C1F83">
      <w:proofErr w:type="spellStart"/>
      <w:r w:rsidRPr="007C1F83">
        <w:t>eg</w:t>
      </w:r>
      <w:proofErr w:type="spellEnd"/>
      <w:r w:rsidRPr="007C1F83">
        <w:t>: const int a = 9; int *pa = &amp;a;就会报这个警告！</w:t>
      </w:r>
    </w:p>
    <w:p w14:paraId="794A11EE" w14:textId="77777777" w:rsidR="007C1F83" w:rsidRDefault="007C1F83" w:rsidP="007C1F83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const int *pa = &amp;a;</w:t>
      </w:r>
    </w:p>
    <w:p w14:paraId="2DE8EA2E" w14:textId="77777777" w:rsidR="007C1F83" w:rsidRDefault="007C1F83" w:rsidP="007C1F83">
      <w:r>
        <w:rPr>
          <w:rFonts w:hint="eastAsia"/>
        </w:rPr>
        <w:t>方法二：</w:t>
      </w:r>
      <w:r>
        <w:t>int *pa = (int *)&amp;a;   这种方法改变了const的“常量特性”</w:t>
      </w:r>
    </w:p>
    <w:p w14:paraId="7C18044F" w14:textId="77777777" w:rsidR="007C1F83" w:rsidRDefault="007C1F83" w:rsidP="007C1F83"/>
    <w:p w14:paraId="299247A8" w14:textId="055A2FE9" w:rsidR="007C1F83" w:rsidRDefault="007C1F83" w:rsidP="007C1F83">
      <w:r>
        <w:rPr>
          <w:rFonts w:hint="eastAsia"/>
        </w:rPr>
        <w:t>另外，c</w:t>
      </w:r>
      <w:r>
        <w:t xml:space="preserve">onst int *p </w:t>
      </w:r>
      <w:r>
        <w:rPr>
          <w:rFonts w:hint="eastAsia"/>
        </w:rPr>
        <w:t>不是指针不可变，而是指针指向常量</w:t>
      </w:r>
    </w:p>
    <w:p w14:paraId="08D145A3" w14:textId="5F692613" w:rsidR="00D35B51" w:rsidRPr="00EF53CD" w:rsidRDefault="00D35B51" w:rsidP="00D35B51">
      <w:pPr>
        <w:rPr>
          <w:rFonts w:hint="eastAsia"/>
        </w:rPr>
      </w:pPr>
    </w:p>
    <w:p w14:paraId="5FE69904" w14:textId="2EC4CB41" w:rsidR="00D35B51" w:rsidRDefault="00D35B51" w:rsidP="00D35B51">
      <w:r>
        <w:rPr>
          <w:rFonts w:hint="eastAsia"/>
        </w:rPr>
        <w:t>※要谨防是否越界</w:t>
      </w:r>
    </w:p>
    <w:p w14:paraId="268C22DF" w14:textId="77777777" w:rsidR="00D35B51" w:rsidRDefault="00D35B51" w:rsidP="00D35B51">
      <w:r>
        <w:t>int main(void)</w:t>
      </w:r>
    </w:p>
    <w:p w14:paraId="692288D2" w14:textId="77777777" w:rsidR="00D35B51" w:rsidRDefault="00D35B51" w:rsidP="00D35B51">
      <w:r>
        <w:t>{</w:t>
      </w:r>
      <w:bookmarkStart w:id="0" w:name="_GoBack"/>
      <w:bookmarkEnd w:id="0"/>
    </w:p>
    <w:p w14:paraId="6CE7C8E3" w14:textId="77777777" w:rsidR="00D35B51" w:rsidRDefault="00D35B51" w:rsidP="00D35B51">
      <w:r>
        <w:tab/>
        <w:t xml:space="preserve">char a[N], </w:t>
      </w:r>
      <w:proofErr w:type="spellStart"/>
      <w:r>
        <w:t>ch</w:t>
      </w:r>
      <w:proofErr w:type="spellEnd"/>
      <w:r>
        <w:t>;</w:t>
      </w:r>
    </w:p>
    <w:p w14:paraId="13129C30" w14:textId="77777777" w:rsidR="00D35B51" w:rsidRDefault="00D35B51" w:rsidP="00D35B51">
      <w:r>
        <w:tab/>
        <w:t>char *p = a;</w:t>
      </w:r>
    </w:p>
    <w:p w14:paraId="4BFE8A52" w14:textId="77777777" w:rsidR="00D35B51" w:rsidRDefault="00D35B51" w:rsidP="00D35B51">
      <w:r>
        <w:tab/>
      </w:r>
    </w:p>
    <w:p w14:paraId="3A12B039" w14:textId="6E93C9B2" w:rsidR="00D35B51" w:rsidRDefault="00D35B51" w:rsidP="00D35B51">
      <w:r>
        <w:tab/>
      </w:r>
      <w:proofErr w:type="gramStart"/>
      <w:r>
        <w:t>while( (</w:t>
      </w:r>
      <w:proofErr w:type="spellStart"/>
      <w:proofErr w:type="gramEnd"/>
      <w:r>
        <w:t>ch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>() ) != '\n'&amp;&amp; p &lt; a + N)</w:t>
      </w:r>
    </w:p>
    <w:p w14:paraId="79FF4E66" w14:textId="77777777" w:rsidR="00D35B51" w:rsidRDefault="00D35B51" w:rsidP="00D35B51">
      <w:r>
        <w:tab/>
        <w:t>{</w:t>
      </w:r>
    </w:p>
    <w:p w14:paraId="526F9B23" w14:textId="77777777" w:rsidR="00D35B51" w:rsidRDefault="00D35B51" w:rsidP="00D35B51">
      <w:r>
        <w:tab/>
      </w:r>
      <w:r>
        <w:tab/>
        <w:t xml:space="preserve">*p++ = </w:t>
      </w:r>
      <w:proofErr w:type="spellStart"/>
      <w:r>
        <w:t>ch</w:t>
      </w:r>
      <w:proofErr w:type="spellEnd"/>
      <w:r>
        <w:t>;</w:t>
      </w:r>
    </w:p>
    <w:p w14:paraId="233A9C4A" w14:textId="23BBECA1" w:rsidR="00D35B51" w:rsidRDefault="00D35B51" w:rsidP="00D35B51">
      <w:r>
        <w:tab/>
        <w:t>}</w:t>
      </w:r>
      <w:r>
        <w:tab/>
      </w:r>
    </w:p>
    <w:p w14:paraId="4DF3ED32" w14:textId="77777777" w:rsidR="00D35B51" w:rsidRDefault="00D35B51" w:rsidP="00D35B51">
      <w:r>
        <w:tab/>
      </w:r>
      <w:proofErr w:type="gramStart"/>
      <w:r>
        <w:t>for(</w:t>
      </w:r>
      <w:proofErr w:type="gramEnd"/>
      <w:r>
        <w:t>p = p - 1; p &gt;= a; p--)</w:t>
      </w:r>
    </w:p>
    <w:p w14:paraId="21DF750D" w14:textId="77777777" w:rsidR="00D35B51" w:rsidRDefault="00D35B51" w:rsidP="00D35B51">
      <w:r>
        <w:tab/>
        <w:t>{</w:t>
      </w:r>
    </w:p>
    <w:p w14:paraId="149A3E0E" w14:textId="77777777" w:rsidR="00D35B51" w:rsidRDefault="00D35B51" w:rsidP="00D35B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*p);</w:t>
      </w:r>
    </w:p>
    <w:p w14:paraId="7C4B59C0" w14:textId="77777777" w:rsidR="00D35B51" w:rsidRDefault="00D35B51" w:rsidP="00D35B51">
      <w:r>
        <w:tab/>
        <w:t>}</w:t>
      </w:r>
    </w:p>
    <w:p w14:paraId="71BF2391" w14:textId="77777777" w:rsidR="00D35B51" w:rsidRDefault="00D35B51" w:rsidP="00D35B51">
      <w:r>
        <w:tab/>
      </w:r>
      <w:proofErr w:type="spellStart"/>
      <w:r>
        <w:t>printf</w:t>
      </w:r>
      <w:proofErr w:type="spellEnd"/>
      <w:r>
        <w:t>("\n");</w:t>
      </w:r>
    </w:p>
    <w:p w14:paraId="4CC46597" w14:textId="77777777" w:rsidR="00D35B51" w:rsidRDefault="00D35B51" w:rsidP="00D35B51">
      <w:r>
        <w:tab/>
        <w:t>return 0;</w:t>
      </w:r>
    </w:p>
    <w:p w14:paraId="6BFB7DD4" w14:textId="257A2BB2" w:rsidR="00D35B51" w:rsidRDefault="00D35B51" w:rsidP="00D35B51">
      <w:r>
        <w:t>}</w:t>
      </w:r>
    </w:p>
    <w:sectPr w:rsidR="00D35B51" w:rsidSect="007C1F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98F5F" w14:textId="77777777" w:rsidR="00AD62C2" w:rsidRDefault="00AD62C2" w:rsidP="007C1F83">
      <w:r>
        <w:separator/>
      </w:r>
    </w:p>
  </w:endnote>
  <w:endnote w:type="continuationSeparator" w:id="0">
    <w:p w14:paraId="58DC7963" w14:textId="77777777" w:rsidR="00AD62C2" w:rsidRDefault="00AD62C2" w:rsidP="007C1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D28CE" w14:textId="77777777" w:rsidR="00AD62C2" w:rsidRDefault="00AD62C2" w:rsidP="007C1F83">
      <w:r>
        <w:separator/>
      </w:r>
    </w:p>
  </w:footnote>
  <w:footnote w:type="continuationSeparator" w:id="0">
    <w:p w14:paraId="431372D4" w14:textId="77777777" w:rsidR="00AD62C2" w:rsidRDefault="00AD62C2" w:rsidP="007C1F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A3"/>
    <w:rsid w:val="00146A8E"/>
    <w:rsid w:val="004753B3"/>
    <w:rsid w:val="007C1F83"/>
    <w:rsid w:val="00813FA3"/>
    <w:rsid w:val="00AD62C2"/>
    <w:rsid w:val="00CB7C97"/>
    <w:rsid w:val="00D35B51"/>
    <w:rsid w:val="00E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9E4D1"/>
  <w15:chartTrackingRefBased/>
  <w15:docId w15:val="{6B798441-5AE5-44F5-A55D-A9FC68BE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F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F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昌博 吴</cp:lastModifiedBy>
  <cp:revision>4</cp:revision>
  <dcterms:created xsi:type="dcterms:W3CDTF">2018-11-20T14:47:00Z</dcterms:created>
  <dcterms:modified xsi:type="dcterms:W3CDTF">2019-01-10T11:55:00Z</dcterms:modified>
</cp:coreProperties>
</file>