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==和equals的区别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==用于比较基本类型数据值是否相等，比较两个对象则是比较两个对象的引用地址，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equals一般会比较对象的属性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hashmap和hashtable的区别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父类不同HashMap继承AbstractMap,HashTable继承Dictionary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HashTable线程安全put方法由synchronize修饰，HashMap线程不安全，若要线程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安全可以用ConcurrentHashMap，是基于Node节点的同步，效率高于HashTable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HashMap没有Contains方法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 key和value都允许为null，HashTable都不允许为null，运行时会报空指针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Hash值不同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初始长度和扩容不同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HashMap初始长度16，扩容为原来的两倍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HashTable初始长度为11，扩容为2n+1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获取class对象（实例）有哪些方式？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对象.getClass()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ClassLoader对象.loadClass()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、什么是Java序列化？什么情况下需要序列化？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序列化：将对象写入到IO流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反序列化：从IO流中恢复对象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使用场景：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对象保存到物理磁盘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对象在网络上传输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序列化的两种方式：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实现serilizable接口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实现Externalizable接口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注意点：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如果想某个变量不被序列化，使用transient关键字修饰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反序列化时必须有序列化对象的class文件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可序列化的类加上serialVersionUID版本号，修改了非瞬态变量及时修改。方便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项目升级，跨平台测试开发。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说说sleep</w:t>
      </w:r>
      <w:r>
        <w:t>()</w:t>
      </w:r>
      <w:r>
        <w:rPr>
          <w:rFonts w:hint="eastAsia"/>
        </w:rPr>
        <w:t>方法和wait</w:t>
      </w:r>
      <w:r>
        <w:t>()</w:t>
      </w:r>
      <w:r>
        <w:rPr>
          <w:rFonts w:hint="eastAsia"/>
        </w:rPr>
        <w:t>方法区别和共同点？</w:t>
      </w:r>
    </w:p>
    <w:p>
      <w:pPr>
        <w:numPr>
          <w:ilvl w:val="0"/>
          <w:numId w:val="8"/>
        </w:numPr>
        <w:ind w:firstLine="720" w:firstLineChars="0"/>
        <w:rPr>
          <w:rFonts w:hint="default"/>
        </w:rPr>
      </w:pPr>
      <w:r>
        <w:rPr>
          <w:rFonts w:hint="default"/>
        </w:rPr>
        <w:t>sleep是Thread类静态方法，wait是Object的方法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sleep不会释放锁，而wait方法会释放锁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wait需要使用synchronize关键字一起使用，否则抛异常illegalmonitor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说一下类加载的执行过程？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加载：类加载器将class文件加载到内存中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验证：检查类的信息符合jvm规范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准备：为static变量分配内存，设置初始值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初始化：初始化父类及其本身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spring容器bean的scope类型有哪些，singleton的bean是否是线程安全的？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Singleton:单例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Prototype：每个请求对应一个实例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Request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Session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Global session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如果singleton的bean是无状态的，那么是线程安全的，否则是线程不安全的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说一下数据库的事务隔离级别？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读未提交：脏读，不可重复读，幻读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读提交：不可重复读（没有行锁）---SQL Server/oracle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可重复读：幻读（仅有行锁，没有全表锁/insert,update）---MySQL使用间隙锁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序列化：串行化顺序执行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说一下Java中runnable和callable有什么区别？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callable有返回值，runnable没有返回值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callable方法可以抛出异常，runnable不能抛出异常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在Jdk</w:t>
      </w:r>
      <w:r>
        <w:t xml:space="preserve"> Queue</w:t>
      </w:r>
      <w:r>
        <w:rPr>
          <w:rFonts w:hint="eastAsia"/>
        </w:rPr>
        <w:t>中poll</w:t>
      </w:r>
      <w:r>
        <w:t>()</w:t>
      </w:r>
      <w:r>
        <w:rPr>
          <w:rFonts w:hint="eastAsia"/>
        </w:rPr>
        <w:t>和remove(</w:t>
      </w:r>
      <w:r>
        <w:t>)</w:t>
      </w:r>
      <w:r>
        <w:rPr>
          <w:rFonts w:hint="eastAsia"/>
        </w:rPr>
        <w:t>有什么区别？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poll方法用于空集合时返回null，remove会抛异常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类似，offer方法用于满集合会返回null，add会抛异常</w:t>
      </w: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、简单说一下J</w:t>
      </w:r>
      <w:r>
        <w:t>DK</w:t>
      </w:r>
      <w:r>
        <w:rPr>
          <w:rFonts w:hint="eastAsia"/>
        </w:rPr>
        <w:t>中hashset的实现原理</w:t>
      </w:r>
    </w:p>
    <w:p>
      <w:pPr>
        <w:ind w:left="660" w:hanging="66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基于HashMap实现,HashSet中的元素由HashMap的key保存，value是一个静态的Object对象present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string</w:t>
      </w:r>
      <w:r>
        <w:t xml:space="preserve"> str=”I”</w:t>
      </w:r>
      <w:r>
        <w:rPr>
          <w:rFonts w:hint="eastAsia"/>
        </w:rPr>
        <w:t>与string</w:t>
      </w:r>
      <w:r>
        <w:t xml:space="preserve"> </w:t>
      </w:r>
      <w:r>
        <w:rPr>
          <w:rFonts w:hint="eastAsia"/>
        </w:rPr>
        <w:t>str</w:t>
      </w:r>
      <w:r>
        <w:t>=new string(“i”)</w:t>
      </w:r>
      <w:r>
        <w:rPr>
          <w:rFonts w:hint="eastAsia"/>
        </w:rPr>
        <w:t>一样吗？有何区别？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不一样，前者会创建至多一个或者不创建对象，先在常量池找，没有则在堆内存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new一个字符串对象放在常量池，后续可直接赋值使用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后者创建至多两个，至少一个对象，会在堆内存中创建对象，每次都是不同的对象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thread</w:t>
      </w:r>
      <w:r>
        <w:t>.sleep(0)</w:t>
      </w:r>
      <w:r>
        <w:rPr>
          <w:rFonts w:hint="eastAsia"/>
        </w:rPr>
        <w:t>的作用？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触发操作系统重新进行一次CPU竞争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响应码中的3</w:t>
      </w:r>
      <w:r>
        <w:t>XX,4XX,5XX</w:t>
      </w:r>
      <w:r>
        <w:rPr>
          <w:rFonts w:hint="eastAsia"/>
        </w:rPr>
        <w:t>主要区别是什么？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3XX：重定向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4XX：请求错误</w:t>
      </w: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5XX：服务器错误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是否使用过容器？docker进入容器的方法有哪些？</w:t>
      </w:r>
    </w:p>
    <w:p>
      <w:pPr>
        <w:numPr>
          <w:ilvl w:val="0"/>
          <w:numId w:val="11"/>
        </w:numPr>
        <w:ind w:firstLine="720" w:firstLineChars="0"/>
        <w:rPr>
          <w:rFonts w:hint="default"/>
        </w:rPr>
      </w:pPr>
      <w:r>
        <w:rPr>
          <w:rFonts w:hint="default"/>
        </w:rPr>
        <w:t>docker exec -it 容器ID...exit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Docker attach容器ID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SSH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开发中Git</w:t>
      </w:r>
      <w:r>
        <w:t xml:space="preserve"> </w:t>
      </w:r>
      <w:r>
        <w:rPr>
          <w:rFonts w:hint="eastAsia"/>
        </w:rPr>
        <w:t>commit和Git</w:t>
      </w:r>
      <w:r>
        <w:t xml:space="preserve"> </w:t>
      </w:r>
      <w:r>
        <w:rPr>
          <w:rFonts w:hint="eastAsia"/>
        </w:rPr>
        <w:t>push的区别是什么？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Commit：将本地修改提交到本地库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Push：将本地库中的信息发送给远程库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</w:rPr>
      </w:pPr>
    </w:p>
    <w:p>
      <w:r>
        <w:rPr>
          <w:rFonts w:hint="eastAsia"/>
        </w:rPr>
        <w:t>Senior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笔试题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构造器（c</w:t>
      </w:r>
      <w:r>
        <w:t>onstructor</w:t>
      </w:r>
      <w:r>
        <w:rPr>
          <w:rFonts w:hint="eastAsia"/>
        </w:rPr>
        <w:t>）是否可被重写（</w:t>
      </w:r>
      <w:r>
        <w:t>override</w:t>
      </w:r>
      <w:r>
        <w:rPr>
          <w:rFonts w:hint="eastAsia"/>
        </w:rPr>
        <w:t>）？</w:t>
      </w:r>
    </w:p>
    <w:p>
      <w:pPr>
        <w:pStyle w:val="4"/>
        <w:numPr>
          <w:ilvl w:val="0"/>
          <w:numId w:val="0"/>
        </w:numPr>
        <w:ind w:left="360" w:leftChars="0" w:firstLine="716" w:firstLineChars="0"/>
      </w:pPr>
      <w:r>
        <w:rPr>
          <w:rFonts w:hint="default"/>
        </w:rPr>
        <w:t>不可被重写，可以被重载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HashMap的工作原理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List</w:t>
      </w:r>
      <w:r>
        <w:t>, List</w:t>
      </w:r>
      <w:r>
        <w:rPr>
          <w:rFonts w:hint="eastAsia"/>
        </w:rPr>
        <w:t>&lt;</w:t>
      </w:r>
      <w:r>
        <w:t xml:space="preserve">?&gt;,List&lt;Object&gt;,List&lt;String&gt; </w:t>
      </w:r>
      <w:r>
        <w:rPr>
          <w:rFonts w:hint="eastAsia"/>
        </w:rPr>
        <w:t>区别与关系，List</w:t>
      </w:r>
      <w:r>
        <w:t>&lt;String&gt;</w:t>
      </w:r>
      <w:r>
        <w:rPr>
          <w:rFonts w:hint="eastAsia"/>
        </w:rPr>
        <w:t>能强转为List</w:t>
      </w:r>
      <w:r>
        <w:t>&lt;Object&gt;</w:t>
      </w:r>
      <w:r>
        <w:rPr>
          <w:rFonts w:hint="eastAsia"/>
        </w:rPr>
        <w:t>吗，List</w:t>
      </w:r>
      <w:r>
        <w:t>&lt;String&gt;</w:t>
      </w:r>
      <w:r>
        <w:rPr>
          <w:rFonts w:hint="eastAsia"/>
        </w:rPr>
        <w:t>能强转为List</w:t>
      </w:r>
      <w:r>
        <w:t>&lt;?&gt;</w:t>
      </w:r>
      <w:r>
        <w:rPr>
          <w:rFonts w:hint="eastAsia"/>
        </w:rPr>
        <w:t>吗？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List&lt;String&gt;不能强转为List&lt;Object&gt;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List&lt;String&gt;可以强转为List&lt;?&gt;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List&lt;?&gt;可以删除和clear，不能添加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Th</w:t>
      </w:r>
      <w:r>
        <w:t>readLocal</w:t>
      </w:r>
      <w:r>
        <w:rPr>
          <w:rFonts w:hint="eastAsia"/>
        </w:rPr>
        <w:t>是什么？是哪些使用场景？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ThreadLocal为每个使用该变量的线程提供线程本地变量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内部维护了一个ThreadLocalMap对象，底层是数组，元素类型为Entry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set时相当于ThreadLocal为key，value为指定的值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get时从ThreadLocalMap中获取ThreadLocal变量对应的值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使用场景：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数据隔离，每个线程分配JDBC的connection，事务隔离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对象独享，每个线程修改自己所拥有的副本，还能线程安全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反转一个i</w:t>
      </w:r>
      <w:r>
        <w:t>nt</w:t>
      </w:r>
      <w:r>
        <w:rPr>
          <w:rFonts w:hint="eastAsia"/>
        </w:rPr>
        <w:t>值</w:t>
      </w:r>
    </w:p>
    <w:p>
      <w:pPr>
        <w:pStyle w:val="4"/>
        <w:ind w:left="800"/>
        <w:rPr>
          <w:rFonts w:hint="eastAsia"/>
        </w:rPr>
      </w:pPr>
      <w:r>
        <w:rPr>
          <w:rFonts w:hint="eastAsia"/>
        </w:rPr>
        <w:t>如输入i</w:t>
      </w:r>
      <w:r>
        <w:t>nt</w:t>
      </w:r>
      <w:r>
        <w:rPr>
          <w:rFonts w:hint="eastAsia"/>
        </w:rPr>
        <w:t>值123，输出i</w:t>
      </w:r>
      <w:r>
        <w:t>nt</w:t>
      </w:r>
      <w:r>
        <w:rPr>
          <w:rFonts w:hint="eastAsia"/>
        </w:rPr>
        <w:t>值321，溢出返回0</w:t>
      </w:r>
    </w:p>
    <w:p>
      <w:pPr>
        <w:pStyle w:val="4"/>
        <w:ind w:left="800"/>
        <w:rPr>
          <w:rFonts w:hint="eastAsia"/>
        </w:rPr>
      </w:pP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转化为字符串</w:t>
      </w: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生成char数组</w:t>
      </w:r>
    </w:p>
    <w:p>
      <w:pPr>
        <w:pStyle w:val="4"/>
        <w:numPr>
          <w:ilvl w:val="0"/>
          <w:numId w:val="15"/>
        </w:numPr>
        <w:ind w:left="800" w:firstLine="7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倒序遍历2中的数组，首字母去除为0</w:t>
      </w:r>
      <w:bookmarkStart w:id="0" w:name="_GoBack"/>
      <w:bookmarkEnd w:id="0"/>
    </w:p>
    <w:p>
      <w:pPr>
        <w:pStyle w:val="4"/>
        <w:ind w:left="800"/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47F70"/>
    <w:multiLevelType w:val="singleLevel"/>
    <w:tmpl w:val="99547F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D76597"/>
    <w:multiLevelType w:val="singleLevel"/>
    <w:tmpl w:val="A8D7659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B29088DE"/>
    <w:multiLevelType w:val="singleLevel"/>
    <w:tmpl w:val="B29088D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85619BD"/>
    <w:multiLevelType w:val="singleLevel"/>
    <w:tmpl w:val="B85619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48" w:leftChars="0" w:firstLine="0" w:firstLineChars="0"/>
      </w:pPr>
    </w:lvl>
  </w:abstractNum>
  <w:abstractNum w:abstractNumId="4">
    <w:nsid w:val="0A37F0E6"/>
    <w:multiLevelType w:val="singleLevel"/>
    <w:tmpl w:val="0A37F0E6"/>
    <w:lvl w:ilvl="0" w:tentative="0">
      <w:start w:val="1"/>
      <w:numFmt w:val="decimal"/>
      <w:suff w:val="space"/>
      <w:lvlText w:val="%1."/>
      <w:lvlJc w:val="left"/>
      <w:pPr>
        <w:ind w:left="746" w:leftChars="0" w:firstLine="0" w:firstLineChars="0"/>
      </w:pPr>
    </w:lvl>
  </w:abstractNum>
  <w:abstractNum w:abstractNumId="5">
    <w:nsid w:val="1162124C"/>
    <w:multiLevelType w:val="singleLevel"/>
    <w:tmpl w:val="1162124C"/>
    <w:lvl w:ilvl="0" w:tentative="0">
      <w:start w:val="1"/>
      <w:numFmt w:val="decimal"/>
      <w:suff w:val="space"/>
      <w:lvlText w:val="%1."/>
      <w:lvlJc w:val="left"/>
      <w:pPr>
        <w:ind w:left="348" w:leftChars="0" w:firstLine="0" w:firstLineChars="0"/>
      </w:pPr>
    </w:lvl>
  </w:abstractNum>
  <w:abstractNum w:abstractNumId="6">
    <w:nsid w:val="5BA41C0C"/>
    <w:multiLevelType w:val="singleLevel"/>
    <w:tmpl w:val="5BA41C0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2B5360"/>
    <w:multiLevelType w:val="singleLevel"/>
    <w:tmpl w:val="602B5360"/>
    <w:lvl w:ilvl="0" w:tentative="0">
      <w:start w:val="5"/>
      <w:numFmt w:val="decimal"/>
      <w:suff w:val="nothing"/>
      <w:lvlText w:val="%1、"/>
      <w:lvlJc w:val="left"/>
    </w:lvl>
  </w:abstractNum>
  <w:abstractNum w:abstractNumId="8">
    <w:nsid w:val="602B538E"/>
    <w:multiLevelType w:val="singleLevel"/>
    <w:tmpl w:val="602B538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02B55AC"/>
    <w:multiLevelType w:val="multilevel"/>
    <w:tmpl w:val="602B55AC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02CC368"/>
    <w:multiLevelType w:val="singleLevel"/>
    <w:tmpl w:val="602CC368"/>
    <w:lvl w:ilvl="0" w:tentative="0">
      <w:start w:val="12"/>
      <w:numFmt w:val="decimal"/>
      <w:suff w:val="nothing"/>
      <w:lvlText w:val="%1、"/>
      <w:lvlJc w:val="left"/>
    </w:lvl>
  </w:abstractNum>
  <w:abstractNum w:abstractNumId="11">
    <w:nsid w:val="602CD60A"/>
    <w:multiLevelType w:val="singleLevel"/>
    <w:tmpl w:val="602CD60A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602CD705"/>
    <w:multiLevelType w:val="singleLevel"/>
    <w:tmpl w:val="602CD705"/>
    <w:lvl w:ilvl="0" w:tentative="0">
      <w:start w:val="16"/>
      <w:numFmt w:val="decimal"/>
      <w:suff w:val="nothing"/>
      <w:lvlText w:val="%1、"/>
      <w:lvlJc w:val="left"/>
    </w:lvl>
  </w:abstractNum>
  <w:abstractNum w:abstractNumId="13">
    <w:nsid w:val="602CE581"/>
    <w:multiLevelType w:val="singleLevel"/>
    <w:tmpl w:val="602CE58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7F1342B8"/>
    <w:multiLevelType w:val="multilevel"/>
    <w:tmpl w:val="7F1342B8"/>
    <w:lvl w:ilvl="0" w:tentative="0">
      <w:start w:val="1"/>
      <w:numFmt w:val="japaneseCounting"/>
      <w:lvlText w:val="%1，"/>
      <w:lvlJc w:val="left"/>
      <w:pPr>
        <w:ind w:left="800" w:hanging="4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2"/>
    <w:rsid w:val="0025449F"/>
    <w:rsid w:val="00391E67"/>
    <w:rsid w:val="005B2BDB"/>
    <w:rsid w:val="005B7B22"/>
    <w:rsid w:val="006B6D16"/>
    <w:rsid w:val="00AE0687"/>
    <w:rsid w:val="00B017A2"/>
    <w:rsid w:val="00D545FA"/>
    <w:rsid w:val="013B6E74"/>
    <w:rsid w:val="17CA1E3F"/>
    <w:rsid w:val="3D7B628A"/>
    <w:rsid w:val="54F1008D"/>
    <w:rsid w:val="57DD4E8A"/>
    <w:rsid w:val="670C7F1B"/>
    <w:rsid w:val="727E1278"/>
    <w:rsid w:val="735ECCCF"/>
    <w:rsid w:val="7F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719</Characters>
  <Lines>5</Lines>
  <Paragraphs>1</Paragraphs>
  <TotalTime>55</TotalTime>
  <ScaleCrop>false</ScaleCrop>
  <LinksUpToDate>false</LinksUpToDate>
  <CharactersWithSpaces>843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2020-07-08T19:01:00Z</dcterms:created>
  <dc:creator>Li, Shiqing</dc:creator>
  <cp:lastModifiedBy>C5310795</cp:lastModifiedBy>
  <dcterms:modified xsi:type="dcterms:W3CDTF">2021-02-18T08:24:37Z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