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AD557B">
      <w:r>
        <w:rPr>
          <w:rFonts w:hint="eastAsia"/>
        </w:rPr>
        <w:t>这个电影太棒了！我很喜欢，真值得一看，</w:t>
      </w:r>
      <w:r w:rsidR="00C329E6">
        <w:rPr>
          <w:rFonts w:hint="eastAsia"/>
        </w:rPr>
        <w:t>故事精彩，情节感人，画面优美，配乐插曲优美动听。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26" w:rsidRDefault="00103A26" w:rsidP="004818FF">
      <w:r>
        <w:separator/>
      </w:r>
    </w:p>
  </w:endnote>
  <w:endnote w:type="continuationSeparator" w:id="0">
    <w:p w:rsidR="00103A26" w:rsidRDefault="00103A26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26" w:rsidRDefault="00103A26" w:rsidP="004818FF">
      <w:r>
        <w:separator/>
      </w:r>
    </w:p>
  </w:footnote>
  <w:footnote w:type="continuationSeparator" w:id="0">
    <w:p w:rsidR="00103A26" w:rsidRDefault="00103A26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103A26"/>
    <w:rsid w:val="002C5513"/>
    <w:rsid w:val="00401A66"/>
    <w:rsid w:val="004818FF"/>
    <w:rsid w:val="004E491C"/>
    <w:rsid w:val="0050793A"/>
    <w:rsid w:val="005C4D21"/>
    <w:rsid w:val="007A778C"/>
    <w:rsid w:val="00814B22"/>
    <w:rsid w:val="00AD1BE2"/>
    <w:rsid w:val="00AD557B"/>
    <w:rsid w:val="00B35C48"/>
    <w:rsid w:val="00C329E6"/>
    <w:rsid w:val="00E3297B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2020-04-19T11:39:00Z</dcterms:created>
  <dcterms:modified xsi:type="dcterms:W3CDTF">2020-04-19T11:39:00Z</dcterms:modified>
</cp:coreProperties>
</file>