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44A2F">
      <w:pPr>
        <w:rPr>
          <w:rFonts w:ascii="Calibri" w:hAnsi="Calibri" w:cs="Calibri"/>
          <w:b/>
          <w:bCs/>
          <w:sz w:val="24"/>
        </w:rPr>
      </w:pPr>
      <w:r>
        <w:rPr>
          <w:rFonts w:hint="eastAsia" w:ascii="Calibri" w:hAnsi="Calibri" w:cs="Calibri"/>
          <w:b/>
          <w:bCs/>
          <w:sz w:val="24"/>
        </w:rPr>
        <w:t>#</w:t>
      </w:r>
      <w:r>
        <w:rPr>
          <w:rFonts w:ascii="Calibri" w:hAnsi="Calibri" w:cs="Calibri"/>
          <w:b/>
          <w:bCs/>
          <w:sz w:val="24"/>
        </w:rPr>
        <w:t xml:space="preserve"> Benchmark - Cerebellum</w:t>
      </w:r>
    </w:p>
    <w:p w14:paraId="5F5D59DC">
      <w:pPr>
        <w:rPr>
          <w:rFonts w:ascii="Calibri" w:hAnsi="Calibri" w:cs="Calibri"/>
          <w:b/>
          <w:bCs/>
          <w:sz w:val="20"/>
          <w:szCs w:val="20"/>
        </w:rPr>
      </w:pPr>
    </w:p>
    <w:p w14:paraId="643179E5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data/benchmark/Cerebellum/sc_noise0_data.txt -ctp data/benchmark/Cerebellum/sc_noise0_meta.txt -stp data/benchmark/Cerebellum/st_n_5_data.txt -cp data/benchmark/Cerebellum/st_n_5_meta.txt -mcn 5 -o results/benchmark/Cerebellum/noise0_n5 -sss -nosss 3000 -nop 2 -ctfep data/benchmark/Cerebellum/C2L_weights_noise0n_5.txt</w:t>
      </w:r>
    </w:p>
    <w:p w14:paraId="748B2A9F">
      <w:pPr>
        <w:rPr>
          <w:rFonts w:ascii="Calibri" w:hAnsi="Calibri" w:cs="Calibri"/>
          <w:color w:val="1F2328"/>
          <w:sz w:val="20"/>
          <w:szCs w:val="20"/>
        </w:rPr>
      </w:pPr>
    </w:p>
    <w:p w14:paraId="412954D8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data/benchmark/Cerebellum/sc_noise0_data.txt -ctp data/benchmark/Cerebellum/sc_noise0_meta.txt -stp data/benchmark/Cerebellum/st_n_10_data.txt -cp data/benchmark/Cerebellum/st_n_10_meta.txt -mcn 10 -o results/benchmark/Cerebellum/noise0_n10 -sss -nosss 3000 -nop 2 -ctfep data/benchmark/Cerebellum/C2L_weights_noise0n_10.txt</w:t>
      </w:r>
    </w:p>
    <w:p w14:paraId="09D72C5D">
      <w:pPr>
        <w:rPr>
          <w:rFonts w:ascii="Calibri" w:hAnsi="Calibri" w:cs="Calibri"/>
          <w:color w:val="1F2328"/>
          <w:sz w:val="20"/>
          <w:szCs w:val="20"/>
        </w:rPr>
      </w:pPr>
    </w:p>
    <w:p w14:paraId="625C5555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data/benchmark/Cerebellum/sc_noise0_data.txt -ctp data/benchmark/Cerebellum/sc_noise0_meta.txt -stp data/benchmark/Cerebellum/st_n_15_data.txt -cp data/benchmark/Cerebellum/st_n_15_meta.txt -mcn 15 -o results/benchmark/Cerebellum/noise0_n15 -sss -nosss 3000 -nop 2 -ctfep data/benchmark/Cerebellum/C2L_weights_noise0n_15.txt</w:t>
      </w:r>
    </w:p>
    <w:p w14:paraId="1B9AA80A">
      <w:pPr>
        <w:rPr>
          <w:rFonts w:ascii="Calibri" w:hAnsi="Calibri" w:cs="Calibri"/>
          <w:b/>
          <w:bCs/>
          <w:sz w:val="20"/>
          <w:szCs w:val="20"/>
        </w:rPr>
      </w:pPr>
    </w:p>
    <w:p w14:paraId="2FC4C904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data/benchmark/Cerebellum/sc_noise05_data.txt -ctp data/benchmark/Cerebellum/sc_noise05_meta.txt -stp data/benchmark/Cerebellum/st_n_5_data.txt -cp data/benchmark/Cerebellum/st_n_5_meta.txt -mcn 5 -o results/benchmark/Cerebellum/noise05_n5 -sss -nosss 3000 -nop 2 -ctfep data/benchmark/Cerebellum/C2L_weights_noise05n_5.txt</w:t>
      </w:r>
    </w:p>
    <w:p w14:paraId="29C7BD97">
      <w:pPr>
        <w:rPr>
          <w:rFonts w:ascii="Calibri" w:hAnsi="Calibri" w:cs="Calibri"/>
          <w:color w:val="1F2328"/>
          <w:sz w:val="20"/>
          <w:szCs w:val="20"/>
        </w:rPr>
      </w:pPr>
    </w:p>
    <w:p w14:paraId="6237C3F1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data/benchmark/Cerebellum/sc_noise05_data.txt -ctp data/benchmark/Cerebellum/sc_noise05_meta.txt -stp data/benchmark/Cerebellum/st_n_10_data.txt -cp data/benchmark/Cerebellum/st_n_10_meta.txt -mcn 10 -o results/benchmark/Cerebellum/noise05_n10 -sss -nosss 3000 -nop 2 -ctfep data/benchmark/Cerebellum/C2L_weights_noise05n_10.txt</w:t>
      </w:r>
    </w:p>
    <w:p w14:paraId="74EB2A83">
      <w:pPr>
        <w:rPr>
          <w:rFonts w:ascii="Calibri" w:hAnsi="Calibri" w:cs="Calibri"/>
          <w:color w:val="1F2328"/>
          <w:sz w:val="20"/>
          <w:szCs w:val="20"/>
        </w:rPr>
      </w:pPr>
    </w:p>
    <w:p w14:paraId="135F5DA9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data/benchmark/Cerebellum/sc_noise05_data.txt -ctp data/benchmark/Cerebellum/sc_noise05_meta.txt -stp data/benchmark/Cerebellum/st_n_15_data.txt -cp data/benchmark/Cerebellum/st_n_15_meta.txt -mcn 15 -o results/benchmark/Cerebellum/noise05_n15 -sss -nosss 3000 -nop 2 -ctfep data/benchmark/Cerebellum/C2L_weights_noise05n_15.txt</w:t>
      </w:r>
    </w:p>
    <w:p w14:paraId="783358C9">
      <w:pPr>
        <w:rPr>
          <w:rFonts w:hint="eastAsia" w:ascii="Calibri" w:hAnsi="Calibri" w:cs="Calibri"/>
          <w:b/>
          <w:bCs/>
          <w:sz w:val="20"/>
          <w:szCs w:val="20"/>
        </w:rPr>
      </w:pPr>
    </w:p>
    <w:p w14:paraId="69F1A62D">
      <w:pPr>
        <w:rPr>
          <w:rFonts w:ascii="Calibri" w:hAnsi="Calibri" w:cs="Calibri"/>
          <w:color w:val="1F2328"/>
          <w:sz w:val="20"/>
          <w:szCs w:val="20"/>
        </w:rPr>
      </w:pPr>
      <w:bookmarkStart w:id="0" w:name="OLE_LINK2"/>
      <w:bookmarkStart w:id="1" w:name="OLE_LINK1"/>
      <w:r>
        <w:rPr>
          <w:rFonts w:ascii="Calibri" w:hAnsi="Calibri" w:cs="Calibri"/>
          <w:color w:val="1F2328"/>
          <w:sz w:val="20"/>
          <w:szCs w:val="20"/>
        </w:rPr>
        <w:t>cytospace -sp data/benchmark/Cerebellum/sc_noise10_data.txt -ctp data/benchmark/Cerebellum/sc_noise10_meta.txt -stp data/benchmark/Cerebellum/st_n_5_data.txt -cp data/benchmark/Cerebellum/st_n_5_meta.txt -mcn 5 -o results/benchmark/Cerebellum/noise10_n5 -sss -nosss 3000 -nop 2 -ctfep data/benchmark/Cerebellum/C2L_weights_noise10n_5.txt</w:t>
      </w:r>
      <w:bookmarkEnd w:id="0"/>
      <w:bookmarkEnd w:id="1"/>
    </w:p>
    <w:p w14:paraId="0ADF5AC8">
      <w:pPr>
        <w:rPr>
          <w:rFonts w:ascii="Calibri" w:hAnsi="Calibri" w:cs="Calibri"/>
          <w:color w:val="1F2328"/>
          <w:sz w:val="20"/>
          <w:szCs w:val="20"/>
        </w:rPr>
      </w:pPr>
    </w:p>
    <w:p w14:paraId="375DDBF2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data/benchmark/Cerebellum/sc_noise10_data.txt -ctp data/benchmark/Cerebellum/sc_noise10_meta.txt -stp data/benchmark/Cerebellum/st_n_10_data.txt -cp data/benchmark/Cerebellum/st_n_10_meta.txt -mcn 10 -o results/benchmark/Cerebellum/noise10_n10 -sss -nosss 3000 -nop 2 -ctfep data/benchmark/Cerebellum/C2L_weights_noise10n_10.txt</w:t>
      </w:r>
    </w:p>
    <w:p w14:paraId="0E07CBBF">
      <w:pPr>
        <w:rPr>
          <w:rFonts w:ascii="Calibri" w:hAnsi="Calibri" w:cs="Calibri"/>
          <w:color w:val="1F2328"/>
          <w:sz w:val="20"/>
          <w:szCs w:val="20"/>
        </w:rPr>
      </w:pPr>
    </w:p>
    <w:p w14:paraId="1F2B85AA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data/benchmark/Cerebellum/sc_noise10_data.txt -ctp data/benchmark/Cerebellum/sc_noise10_meta.txt -stp data/benchmark/Cerebellum/st_n_15_data.txt -cp data/benchmark/Cerebellum/st_n_15_meta.txt -mcn 15 -o results/benchmark/Cerebellum/noise10_n15 -sss -nosss 3000 -nop 2 -ctfep data/benchmark/Cerebellum/C2L_weights_noise10n_15.txt</w:t>
      </w:r>
    </w:p>
    <w:p w14:paraId="1CAA9318">
      <w:pPr>
        <w:rPr>
          <w:rFonts w:hint="eastAsia" w:ascii="Calibri" w:hAnsi="Calibri" w:cs="Calibri"/>
          <w:b/>
          <w:bCs/>
          <w:sz w:val="20"/>
          <w:szCs w:val="20"/>
        </w:rPr>
      </w:pPr>
    </w:p>
    <w:p w14:paraId="1B8B2ADA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data/benchmark/Cerebellum/sc_noise20_data.txt -ctp data/benchmark/Cerebellum/sc_noise20_meta.txt -stp data/benchmark/Cerebellum/st_n_5_data.txt -cp data/benchmark/Cerebellum/st_n_5_meta.txt -mcn 5 -o results/benchmark/Cerebellum/noise20_n5 -sss -nosss 3000 -nop 2 -ctfep data/benchmark/Cerebellum/C2L_weights_noise20n_5.txt</w:t>
      </w:r>
    </w:p>
    <w:p w14:paraId="65B366ED">
      <w:pPr>
        <w:rPr>
          <w:rFonts w:ascii="Calibri" w:hAnsi="Calibri" w:cs="Calibri"/>
          <w:color w:val="1F2328"/>
          <w:sz w:val="20"/>
          <w:szCs w:val="20"/>
        </w:rPr>
      </w:pPr>
    </w:p>
    <w:p w14:paraId="1B98001A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data/benchmark/Cerebellum/sc_noise20_data.txt -ctp data/benchmark/Cerebellum/sc_noise20_meta.txt -stp data/benchmark/Cerebellum/st_n_10_data.txt -cp data/benchmark/Cerebellum/st_n_10_meta.txt -mcn 10 -o results/benchmark/Cerebellum/noise20_n10 -sss -nosss 3000 -nop 2 -ctfep data/benchmark/Cerebellum/C2L_weights_noise20n_10.txt</w:t>
      </w:r>
    </w:p>
    <w:p w14:paraId="6A446651">
      <w:pPr>
        <w:rPr>
          <w:rFonts w:ascii="Calibri" w:hAnsi="Calibri" w:cs="Calibri"/>
          <w:color w:val="1F2328"/>
          <w:sz w:val="20"/>
          <w:szCs w:val="20"/>
        </w:rPr>
      </w:pPr>
    </w:p>
    <w:p w14:paraId="7EC97827">
      <w:pPr>
        <w:rPr>
          <w:rFonts w:hint="eastAsia" w:ascii="Calibri" w:hAnsi="Calibri" w:cs="Calibri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data/benchmark/Cerebellum/sc_noise20_data.txt -ctp data/benchmark/Cerebellum/sc_noise20_meta.txt -stp data/benchmark/Cerebellum/st_n_15_data.txt -cp data/benchmark/Cerebellum/st_n_15_meta.txt -mcn 15 -o results/benchmark/Cerebellum/noise20_n15 -sss -nosss 3000 -nop 2 -ctfep data/benchmark/Cerebellum/C2L_weights_noise20n_15.txt</w:t>
      </w:r>
    </w:p>
    <w:p w14:paraId="423F4B66">
      <w:pPr>
        <w:rPr>
          <w:rFonts w:hint="eastAsia" w:ascii="Calibri" w:hAnsi="Calibri" w:cs="Calibri"/>
          <w:b/>
          <w:bCs/>
          <w:sz w:val="20"/>
          <w:szCs w:val="20"/>
        </w:rPr>
      </w:pPr>
    </w:p>
    <w:p w14:paraId="4413C0DB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data/benchmark/Cerebellum/sc_noise40_data.txt -ctp data/benchmark/Cerebellum/sc_noise40_meta.txt -stp data/benchmark/Cerebellum/st_n_5_data.txt -cp data/benchmark/Cerebellum/st_n_5_meta.txt -mcn 5 -o results/benchmark/Cerebellum/noise40_n5 -sss -nosss 3000 -nop 2 -ctfep data/benchmark/Cerebellum/C2L_weights_noise40n_5.txt</w:t>
      </w:r>
    </w:p>
    <w:p w14:paraId="6A3FDECF">
      <w:pPr>
        <w:rPr>
          <w:rFonts w:ascii="Calibri" w:hAnsi="Calibri" w:cs="Calibri"/>
          <w:color w:val="1F2328"/>
          <w:sz w:val="20"/>
          <w:szCs w:val="20"/>
        </w:rPr>
      </w:pPr>
    </w:p>
    <w:p w14:paraId="50DA6D1F">
      <w:pPr>
        <w:rPr>
          <w:rFonts w:ascii="Calibri" w:hAnsi="Calibri" w:cs="Calibri"/>
          <w:color w:val="1F2328"/>
          <w:sz w:val="20"/>
          <w:szCs w:val="20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data/benchmark/Cerebellum/sc_noise40_data.txt -ctp data/benchmark/Cerebellum/sc_noise40_meta.txt -stp data/benchmark/Cerebellum/st_n_10_data.txt -cp data/benchmark/Cerebellum/st_n_10_meta.txt -mcn 10 -o results/benchmark/Cerebellum/noise40_n10 -sss -nosss 3000 -nop 2 -ctfep data/benchmark/Cerebellum/C2L_weights_noise40n_10.txt</w:t>
      </w:r>
    </w:p>
    <w:p w14:paraId="10A4F027">
      <w:pPr>
        <w:rPr>
          <w:rFonts w:ascii="Calibri" w:hAnsi="Calibri" w:cs="Calibri"/>
          <w:color w:val="1F2328"/>
          <w:sz w:val="20"/>
          <w:szCs w:val="20"/>
        </w:rPr>
      </w:pPr>
    </w:p>
    <w:p w14:paraId="366357D7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data/benchmark/Cerebellum/sc_noise40_data.txt -ctp data/benchmark/Cerebellum/sc_noise40_meta.txt -stp data/benchmark/Cerebellum/st_n_15_data.txt -cp data/benchmark/Cerebellum/st_n_15_meta.txt -mcn 15 -o results/benchmark/Cerebellum/noise40_n15 -sss -nosss 3000 -nop 2 -ctfep data/benchmark/Cerebellum/C2L_weights_noise40n_15.txt</w:t>
      </w:r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D45"/>
    <w:rsid w:val="0000355F"/>
    <w:rsid w:val="000141F0"/>
    <w:rsid w:val="00014F06"/>
    <w:rsid w:val="000400A9"/>
    <w:rsid w:val="00043996"/>
    <w:rsid w:val="00091CF7"/>
    <w:rsid w:val="000A0E96"/>
    <w:rsid w:val="000C68E3"/>
    <w:rsid w:val="000D2DF4"/>
    <w:rsid w:val="000E03D4"/>
    <w:rsid w:val="000F2670"/>
    <w:rsid w:val="00110B87"/>
    <w:rsid w:val="00122927"/>
    <w:rsid w:val="00123904"/>
    <w:rsid w:val="00124DAE"/>
    <w:rsid w:val="001332E0"/>
    <w:rsid w:val="00144287"/>
    <w:rsid w:val="001508B9"/>
    <w:rsid w:val="00165FDD"/>
    <w:rsid w:val="0019472A"/>
    <w:rsid w:val="001A5A38"/>
    <w:rsid w:val="001B5A64"/>
    <w:rsid w:val="001B6B18"/>
    <w:rsid w:val="001C4A8B"/>
    <w:rsid w:val="001D5CB9"/>
    <w:rsid w:val="00223B08"/>
    <w:rsid w:val="00244A5D"/>
    <w:rsid w:val="00255D45"/>
    <w:rsid w:val="002567BA"/>
    <w:rsid w:val="00262CE8"/>
    <w:rsid w:val="00267A3B"/>
    <w:rsid w:val="002A0E41"/>
    <w:rsid w:val="002A19F6"/>
    <w:rsid w:val="002A438C"/>
    <w:rsid w:val="002A6379"/>
    <w:rsid w:val="002A7E75"/>
    <w:rsid w:val="002C2A62"/>
    <w:rsid w:val="002D2652"/>
    <w:rsid w:val="002D329D"/>
    <w:rsid w:val="002E1D05"/>
    <w:rsid w:val="002F3D66"/>
    <w:rsid w:val="00300ABB"/>
    <w:rsid w:val="003040CB"/>
    <w:rsid w:val="00305D3F"/>
    <w:rsid w:val="003278A3"/>
    <w:rsid w:val="00343B1C"/>
    <w:rsid w:val="00347374"/>
    <w:rsid w:val="00376C5C"/>
    <w:rsid w:val="0038713A"/>
    <w:rsid w:val="00396ABF"/>
    <w:rsid w:val="003B4CFC"/>
    <w:rsid w:val="003B7D70"/>
    <w:rsid w:val="003D251F"/>
    <w:rsid w:val="003D5D86"/>
    <w:rsid w:val="003E05EF"/>
    <w:rsid w:val="004322FD"/>
    <w:rsid w:val="00451093"/>
    <w:rsid w:val="00454E45"/>
    <w:rsid w:val="0046290B"/>
    <w:rsid w:val="00462A93"/>
    <w:rsid w:val="00470B2B"/>
    <w:rsid w:val="0047341E"/>
    <w:rsid w:val="00487244"/>
    <w:rsid w:val="00495547"/>
    <w:rsid w:val="004B74B7"/>
    <w:rsid w:val="004C7A30"/>
    <w:rsid w:val="004E06D8"/>
    <w:rsid w:val="00516E4F"/>
    <w:rsid w:val="005222E6"/>
    <w:rsid w:val="00532B2D"/>
    <w:rsid w:val="0054101B"/>
    <w:rsid w:val="00586998"/>
    <w:rsid w:val="005870DA"/>
    <w:rsid w:val="00590403"/>
    <w:rsid w:val="00595E09"/>
    <w:rsid w:val="005A2A25"/>
    <w:rsid w:val="005A7880"/>
    <w:rsid w:val="005B0DCF"/>
    <w:rsid w:val="005C3243"/>
    <w:rsid w:val="005C6A2E"/>
    <w:rsid w:val="005D085C"/>
    <w:rsid w:val="005D2841"/>
    <w:rsid w:val="005D592E"/>
    <w:rsid w:val="0060534E"/>
    <w:rsid w:val="00642D6A"/>
    <w:rsid w:val="006667AB"/>
    <w:rsid w:val="00672D22"/>
    <w:rsid w:val="006953BA"/>
    <w:rsid w:val="0069725F"/>
    <w:rsid w:val="006B0E83"/>
    <w:rsid w:val="006D0B86"/>
    <w:rsid w:val="006E494A"/>
    <w:rsid w:val="00706539"/>
    <w:rsid w:val="00731E2C"/>
    <w:rsid w:val="0076101F"/>
    <w:rsid w:val="007768E5"/>
    <w:rsid w:val="00787D5A"/>
    <w:rsid w:val="00790361"/>
    <w:rsid w:val="00791DBB"/>
    <w:rsid w:val="007A7BCE"/>
    <w:rsid w:val="007B07C1"/>
    <w:rsid w:val="007D7521"/>
    <w:rsid w:val="007F6336"/>
    <w:rsid w:val="00804ED1"/>
    <w:rsid w:val="0083088E"/>
    <w:rsid w:val="00835C5A"/>
    <w:rsid w:val="008817E1"/>
    <w:rsid w:val="00883727"/>
    <w:rsid w:val="008A03D9"/>
    <w:rsid w:val="008D378C"/>
    <w:rsid w:val="008D54F0"/>
    <w:rsid w:val="008E0E92"/>
    <w:rsid w:val="008E7276"/>
    <w:rsid w:val="009030CF"/>
    <w:rsid w:val="00903E5C"/>
    <w:rsid w:val="00904613"/>
    <w:rsid w:val="009131A4"/>
    <w:rsid w:val="00924A21"/>
    <w:rsid w:val="00947777"/>
    <w:rsid w:val="00962B6A"/>
    <w:rsid w:val="0097699E"/>
    <w:rsid w:val="00986C33"/>
    <w:rsid w:val="00995553"/>
    <w:rsid w:val="009B458B"/>
    <w:rsid w:val="009D4E20"/>
    <w:rsid w:val="009E0623"/>
    <w:rsid w:val="00A2134C"/>
    <w:rsid w:val="00A55D6D"/>
    <w:rsid w:val="00AA51B3"/>
    <w:rsid w:val="00AB55A2"/>
    <w:rsid w:val="00AC78EB"/>
    <w:rsid w:val="00B10933"/>
    <w:rsid w:val="00B137DD"/>
    <w:rsid w:val="00B37395"/>
    <w:rsid w:val="00B40680"/>
    <w:rsid w:val="00B6632E"/>
    <w:rsid w:val="00B742AB"/>
    <w:rsid w:val="00B817B8"/>
    <w:rsid w:val="00BA61F6"/>
    <w:rsid w:val="00C27A77"/>
    <w:rsid w:val="00C42647"/>
    <w:rsid w:val="00C467E9"/>
    <w:rsid w:val="00C532D4"/>
    <w:rsid w:val="00C60027"/>
    <w:rsid w:val="00C61CCB"/>
    <w:rsid w:val="00C634DE"/>
    <w:rsid w:val="00C83CA5"/>
    <w:rsid w:val="00CA3853"/>
    <w:rsid w:val="00CE73F1"/>
    <w:rsid w:val="00D05282"/>
    <w:rsid w:val="00D318E1"/>
    <w:rsid w:val="00D33051"/>
    <w:rsid w:val="00D37DED"/>
    <w:rsid w:val="00D4726A"/>
    <w:rsid w:val="00D501F8"/>
    <w:rsid w:val="00D61693"/>
    <w:rsid w:val="00D80623"/>
    <w:rsid w:val="00DA4377"/>
    <w:rsid w:val="00DA7504"/>
    <w:rsid w:val="00DD1AC7"/>
    <w:rsid w:val="00DD6118"/>
    <w:rsid w:val="00DF5E88"/>
    <w:rsid w:val="00E01E8C"/>
    <w:rsid w:val="00E032C8"/>
    <w:rsid w:val="00E134E3"/>
    <w:rsid w:val="00E16C56"/>
    <w:rsid w:val="00E51D6F"/>
    <w:rsid w:val="00E55CDC"/>
    <w:rsid w:val="00E7099F"/>
    <w:rsid w:val="00E865E3"/>
    <w:rsid w:val="00E9164D"/>
    <w:rsid w:val="00EB34FD"/>
    <w:rsid w:val="00EF32A6"/>
    <w:rsid w:val="00F10E86"/>
    <w:rsid w:val="00F30FFA"/>
    <w:rsid w:val="00F41B99"/>
    <w:rsid w:val="00F5391C"/>
    <w:rsid w:val="00F56258"/>
    <w:rsid w:val="00F57192"/>
    <w:rsid w:val="00F675A3"/>
    <w:rsid w:val="00F72416"/>
    <w:rsid w:val="00F72708"/>
    <w:rsid w:val="00F74EB6"/>
    <w:rsid w:val="00F938D2"/>
    <w:rsid w:val="00FA6233"/>
    <w:rsid w:val="00FB4809"/>
    <w:rsid w:val="00FB67D0"/>
    <w:rsid w:val="00FD4E65"/>
    <w:rsid w:val="00FE6D0F"/>
    <w:rsid w:val="019E65D0"/>
    <w:rsid w:val="2F4E20B0"/>
    <w:rsid w:val="49883E31"/>
    <w:rsid w:val="61405AFE"/>
    <w:rsid w:val="6764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6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</w:rPr>
  </w:style>
  <w:style w:type="character" w:styleId="5">
    <w:name w:val="HTML Code"/>
    <w:basedOn w:val="4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6">
    <w:name w:val="HTML 预设格式 字符"/>
    <w:basedOn w:val="4"/>
    <w:link w:val="2"/>
    <w:semiHidden/>
    <w:qFormat/>
    <w:uiPriority w:val="99"/>
    <w:rPr>
      <w:rFonts w:ascii="宋体" w:hAnsi="宋体" w:eastAsia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00E19B-1C44-3249-B052-26DDFD7172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831</Words>
  <Characters>12545</Characters>
  <Lines>95</Lines>
  <Paragraphs>26</Paragraphs>
  <TotalTime>350</TotalTime>
  <ScaleCrop>false</ScaleCrop>
  <LinksUpToDate>false</LinksUpToDate>
  <CharactersWithSpaces>13329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2024-07-13T06:42:00Z</dcterms:created>
  <dc:creator>jingyang qian</dc:creator>
  <cp:lastModifiedBy>包胡栋</cp:lastModifiedBy>
  <dcterms:modified xsi:type="dcterms:W3CDTF">2026-08-09T16:37:22Z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eyJoZGlkIjoiYTE3Njg2MzM2MGVhYWFkM2ZhOGU2YjMyMmMwNjVhYWMiLCJ1c2VySWQiOiIxNzUyODUzOTc0In0=</vt:lpwstr>
  </property>
  <property fmtid="{D5CDD505-2E9C-101B-9397-08002B2CF9AE}" pid="3" name="KSOProductBuildVer">
    <vt:lpwstr>2052-12.1.0.23542</vt:lpwstr>
  </property>
  <property fmtid="{D5CDD505-2E9C-101B-9397-08002B2CF9AE}" pid="4" name="ICV">
    <vt:lpwstr>295781310EF8404E82E2001F4C49AE61_13</vt:lpwstr>
  </property>
</Properties>
</file>