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D31061" w:rsidRDefault="00D31061" w:rsidP="00A9690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D31061" w:rsidRDefault="00D31061" w:rsidP="00A9690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:rsidR="00D31061" w:rsidRPr="00D31061" w:rsidRDefault="00D31061" w:rsidP="00A9690D">
      <w:pPr>
        <w:jc w:val="center"/>
        <w:rPr>
          <w:b/>
          <w:sz w:val="40"/>
          <w:szCs w:val="40"/>
        </w:rPr>
      </w:pPr>
      <w:r w:rsidRPr="00D31061">
        <w:rPr>
          <w:b/>
          <w:sz w:val="40"/>
          <w:szCs w:val="40"/>
        </w:rPr>
        <w:t xml:space="preserve">Работа с структурами данных, циклами и условными операторами в </w:t>
      </w:r>
      <w:proofErr w:type="spellStart"/>
      <w:r w:rsidRPr="00D31061">
        <w:rPr>
          <w:b/>
          <w:sz w:val="40"/>
          <w:szCs w:val="40"/>
        </w:rPr>
        <w:t>Python</w:t>
      </w:r>
      <w:proofErr w:type="spellEnd"/>
    </w:p>
    <w:p w:rsidR="00D31061" w:rsidRP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D31061" w:rsidRPr="000737DB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D31061" w:rsidRDefault="00D31061" w:rsidP="00A9690D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22B19" w:rsidRDefault="00F22B19" w:rsidP="00F22B1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:rsidR="00F22B19" w:rsidRDefault="00F22B19" w:rsidP="00F22B1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D31061" w:rsidRDefault="00293326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D31061">
        <w:rPr>
          <w:rFonts w:eastAsia="Times New Roman" w:cs="Times New Roman"/>
          <w:color w:val="000000"/>
          <w:lang w:eastAsia="ru-RU"/>
        </w:rPr>
        <w:t xml:space="preserve"> г.</w:t>
      </w:r>
    </w:p>
    <w:p w:rsidR="00B27583" w:rsidRDefault="00D31061" w:rsidP="00A9690D">
      <w:pPr>
        <w:jc w:val="both"/>
      </w:pPr>
      <w:r w:rsidRPr="00F57116">
        <w:rPr>
          <w:b/>
        </w:rPr>
        <w:lastRenderedPageBreak/>
        <w:t>Цель работы</w:t>
      </w:r>
      <w:r w:rsidRPr="00D31061">
        <w:rPr>
          <w:b/>
        </w:rPr>
        <w:t>:</w:t>
      </w:r>
      <w:r w:rsidRPr="00D31061">
        <w:t xml:space="preserve"> </w:t>
      </w:r>
      <w:r w:rsidR="00B27583"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="00B27583">
        <w:t>Python</w:t>
      </w:r>
      <w:proofErr w:type="spellEnd"/>
      <w:r w:rsidR="00B27583">
        <w:t>.</w:t>
      </w:r>
    </w:p>
    <w:p w:rsidR="00D31061" w:rsidRPr="00B27583" w:rsidRDefault="00D31061" w:rsidP="00A9690D">
      <w:pPr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</w:t>
      </w:r>
      <w:r w:rsidR="00B27583">
        <w:t>установленной кроссплатформенной интегрированной средой</w:t>
      </w:r>
      <w:r w:rsidR="00B27583" w:rsidRPr="00B27583">
        <w:t xml:space="preserve"> разработки для языка программирования </w:t>
      </w:r>
      <w:proofErr w:type="spellStart"/>
      <w:r w:rsidR="00B27583" w:rsidRPr="00B27583">
        <w:t>Python</w:t>
      </w:r>
      <w:proofErr w:type="spellEnd"/>
      <w:r w:rsidR="00B27583">
        <w:t xml:space="preserve"> – </w:t>
      </w:r>
      <w:proofErr w:type="spellStart"/>
      <w:r w:rsidR="00B27583">
        <w:rPr>
          <w:lang w:val="en-US"/>
        </w:rPr>
        <w:t>PyCharm</w:t>
      </w:r>
      <w:proofErr w:type="spellEnd"/>
      <w:r w:rsidR="00B27583" w:rsidRPr="00B27583">
        <w:t xml:space="preserve"> </w:t>
      </w:r>
      <w:r w:rsidR="00B27583">
        <w:rPr>
          <w:lang w:val="en-US"/>
        </w:rPr>
        <w:t>Community</w:t>
      </w:r>
      <w:r w:rsidR="00B27583" w:rsidRPr="00B27583">
        <w:t xml:space="preserve"> </w:t>
      </w:r>
      <w:r w:rsidR="00B27583">
        <w:rPr>
          <w:lang w:val="en-US"/>
        </w:rPr>
        <w:t>Edition</w:t>
      </w:r>
      <w:r>
        <w:t>.</w:t>
      </w:r>
    </w:p>
    <w:p w:rsidR="00D31061" w:rsidRDefault="00D31061" w:rsidP="00A9690D">
      <w:pPr>
        <w:spacing w:after="0" w:line="276" w:lineRule="auto"/>
      </w:pPr>
    </w:p>
    <w:p w:rsidR="00A9690D" w:rsidRDefault="00D31061" w:rsidP="00A9690D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27583">
        <w:rPr>
          <w:b/>
        </w:rPr>
        <w:t>:</w:t>
      </w:r>
    </w:p>
    <w:p w:rsidR="00A9690D" w:rsidRDefault="00A9690D" w:rsidP="00A9690D">
      <w:pPr>
        <w:pStyle w:val="a6"/>
        <w:numPr>
          <w:ilvl w:val="0"/>
          <w:numId w:val="1"/>
        </w:numPr>
        <w:ind w:left="708" w:firstLine="0"/>
        <w:jc w:val="both"/>
      </w:pPr>
      <w:r>
        <w:t xml:space="preserve">Написание программы, которая </w:t>
      </w:r>
      <w:r>
        <w:t>запрашивает у пользователя ввод числа и выводит на экран все числа от 1 д</w:t>
      </w:r>
      <w:r>
        <w:t>о введенного числа включительно:</w:t>
      </w:r>
    </w:p>
    <w:p w:rsidR="00A9690D" w:rsidRPr="00DA726F" w:rsidRDefault="00A9690D" w:rsidP="00A9690D">
      <w:pPr>
        <w:ind w:left="708"/>
        <w:jc w:val="both"/>
        <w:rPr>
          <w:lang w:val="en-US"/>
        </w:rPr>
      </w:pPr>
    </w:p>
    <w:p w:rsidR="00A9690D" w:rsidRPr="00DA726F" w:rsidRDefault="00A9690D" w:rsidP="00DA726F">
      <w:pPr>
        <w:pStyle w:val="a6"/>
        <w:ind w:left="708"/>
        <w:jc w:val="center"/>
      </w:pPr>
      <w:r w:rsidRPr="00A9690D">
        <w:drawing>
          <wp:inline distT="0" distB="0" distL="0" distR="0" wp14:anchorId="4CA4A6B1" wp14:editId="3D475D82">
            <wp:extent cx="2856677" cy="3085211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381" cy="31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0D" w:rsidRDefault="00A9690D" w:rsidP="00A9690D">
      <w:pPr>
        <w:pStyle w:val="a6"/>
        <w:ind w:left="708"/>
        <w:jc w:val="both"/>
      </w:pPr>
    </w:p>
    <w:p w:rsidR="00A9690D" w:rsidRDefault="00A9690D" w:rsidP="00A9690D">
      <w:pPr>
        <w:pStyle w:val="a6"/>
        <w:numPr>
          <w:ilvl w:val="0"/>
          <w:numId w:val="1"/>
        </w:numPr>
        <w:ind w:left="708" w:firstLine="0"/>
        <w:jc w:val="both"/>
      </w:pPr>
      <w:r>
        <w:t xml:space="preserve">Написание </w:t>
      </w:r>
      <w:r>
        <w:t>программы</w:t>
      </w:r>
      <w:r>
        <w:t xml:space="preserve">, которая запрашивает у пользователя ввод 2 чисел и </w:t>
      </w:r>
      <w:r>
        <w:t>выводит на экран большее из них:</w:t>
      </w:r>
    </w:p>
    <w:p w:rsidR="00DA726F" w:rsidRDefault="00DA726F" w:rsidP="00AA1EBF">
      <w:pPr>
        <w:ind w:left="708"/>
        <w:jc w:val="center"/>
      </w:pPr>
      <w:r w:rsidRPr="00DA726F">
        <w:drawing>
          <wp:inline distT="0" distB="0" distL="0" distR="0" wp14:anchorId="06C70ABD" wp14:editId="1CF3AA63">
            <wp:extent cx="2856787" cy="270483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955" cy="27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061" w:rsidRPr="00650443" w:rsidRDefault="00D31061" w:rsidP="00A9690D"/>
    <w:p w:rsidR="00D31061" w:rsidRPr="00B27583" w:rsidRDefault="00D31061" w:rsidP="00A9690D">
      <w:pPr>
        <w:jc w:val="both"/>
      </w:pPr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B27583" w:rsidRPr="00B27583">
        <w:t>н</w:t>
      </w:r>
      <w:r w:rsidR="00B27583">
        <w:t xml:space="preserve">аучились работать со структурами данных, циклами и условными операторами, написав </w:t>
      </w:r>
      <w:proofErr w:type="spellStart"/>
      <w:r w:rsidR="00B27583">
        <w:t>тестировочный</w:t>
      </w:r>
      <w:proofErr w:type="spellEnd"/>
      <w:r w:rsidR="00B27583">
        <w:t xml:space="preserve"> код на языке </w:t>
      </w:r>
      <w:r w:rsidR="00B27583">
        <w:t xml:space="preserve">программирования </w:t>
      </w:r>
      <w:proofErr w:type="spellStart"/>
      <w:r w:rsidR="00B27583">
        <w:t>Python</w:t>
      </w:r>
      <w:proofErr w:type="spellEnd"/>
      <w:r w:rsidR="00B27583">
        <w:t>.</w:t>
      </w:r>
    </w:p>
    <w:p w:rsidR="006F48BD" w:rsidRDefault="006F48BD" w:rsidP="00A9690D"/>
    <w:sectPr w:rsidR="006F48BD" w:rsidSect="00DA726F">
      <w:footerReference w:type="default" r:id="rId7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AA1EB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1564"/>
    <w:multiLevelType w:val="hybridMultilevel"/>
    <w:tmpl w:val="2DD8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61"/>
    <w:rsid w:val="001448DB"/>
    <w:rsid w:val="00293326"/>
    <w:rsid w:val="006F48BD"/>
    <w:rsid w:val="00771BD8"/>
    <w:rsid w:val="007A7320"/>
    <w:rsid w:val="009D3FA3"/>
    <w:rsid w:val="00A9690D"/>
    <w:rsid w:val="00AA1EBF"/>
    <w:rsid w:val="00B27583"/>
    <w:rsid w:val="00BB2F4D"/>
    <w:rsid w:val="00D31061"/>
    <w:rsid w:val="00DA726F"/>
    <w:rsid w:val="00DB01A2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9F"/>
  <w15:chartTrackingRefBased/>
  <w15:docId w15:val="{87A881AE-0DC5-47DA-BEFC-5167742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061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D31061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3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31061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D3106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31061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6">
    <w:name w:val="List Paragraph"/>
    <w:basedOn w:val="a"/>
    <w:uiPriority w:val="34"/>
    <w:qFormat/>
    <w:rsid w:val="00A9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Елизавета Лебедева</cp:lastModifiedBy>
  <cp:revision>12</cp:revision>
  <dcterms:created xsi:type="dcterms:W3CDTF">2024-09-22T16:44:00Z</dcterms:created>
  <dcterms:modified xsi:type="dcterms:W3CDTF">2024-09-22T17:21:00Z</dcterms:modified>
</cp:coreProperties>
</file>