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4935" w14:textId="77777777" w:rsidR="007E4A87" w:rsidRDefault="007E4A87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C</w:t>
      </w:r>
      <w:r>
        <w:rPr>
          <w:rFonts w:ascii="微软雅黑" w:eastAsia="微软雅黑" w:hAnsi="微软雅黑" w:hint="eastAsia"/>
        </w:rPr>
        <w:t>语言学习复习笔记（第</w:t>
      </w:r>
      <w:r>
        <w:rPr>
          <w:rFonts w:ascii="微软雅黑" w:eastAsia="微软雅黑" w:hAnsi="微软雅黑" w:hint="eastAsia"/>
        </w:rPr>
        <w:t>1~4</w:t>
      </w:r>
      <w:r>
        <w:rPr>
          <w:rFonts w:ascii="微软雅黑" w:eastAsia="微软雅黑" w:hAnsi="微软雅黑" w:hint="eastAsia"/>
        </w:rPr>
        <w:t>阶段）</w:t>
      </w:r>
    </w:p>
    <w:p w14:paraId="51F93F15" w14:textId="77777777" w:rsidR="007E4A87" w:rsidRDefault="007E4A8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一、错题总汇（按阶段排列）</w:t>
      </w:r>
    </w:p>
    <w:p w14:paraId="61F5F7BF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 w:hint="eastAsia"/>
        </w:rPr>
        <w:t>阶段错题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1165"/>
        <w:gridCol w:w="2305"/>
        <w:gridCol w:w="2726"/>
        <w:gridCol w:w="1759"/>
      </w:tblGrid>
      <w:tr w:rsidR="00000000" w14:paraId="5834D1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2E428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BB6E0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测验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79618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错误内容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9F677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错点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50F78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知识点</w:t>
            </w:r>
          </w:p>
        </w:tc>
      </w:tr>
      <w:tr w:rsidR="00000000" w14:paraId="4DB4C9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629F6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8A607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4005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#include&lt;studio.h&gt;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AEB3A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studio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stdio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，拼写错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2F96B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#include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文件名</w:t>
            </w:r>
          </w:p>
        </w:tc>
      </w:tr>
      <w:tr w:rsidR="00000000" w14:paraId="18638F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A4605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FCB3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F38A8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return 0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缺分号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16CB9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语句末尾必须有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8E2D0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分号规则</w:t>
            </w:r>
          </w:p>
        </w:tc>
      </w:tr>
      <w:tr w:rsidR="00000000" w14:paraId="06B0D0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FA07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3B486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63F9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return 0;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又缺分号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31E7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同上（重复犯错）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55A9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分号规则</w:t>
            </w:r>
          </w:p>
        </w:tc>
      </w:tr>
      <w:tr w:rsidR="00000000" w14:paraId="040E47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3719A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E0755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2314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C"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编译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运行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28F36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编译是翻译，不是运行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F110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编译概念</w:t>
            </w:r>
          </w:p>
        </w:tc>
      </w:tr>
      <w:tr w:rsidR="00000000" w14:paraId="3E755B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394B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FE297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88CDE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D /n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4F3E6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应选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C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1AC7F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转义字符方向</w:t>
            </w:r>
          </w:p>
        </w:tc>
      </w:tr>
      <w:tr w:rsidR="00000000" w14:paraId="4E3E77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40DCC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63A8D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24B4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D \\"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1EBB9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应选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B \"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才显示引号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0F265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转义双引号</w:t>
            </w:r>
          </w:p>
        </w:tc>
      </w:tr>
      <w:tr w:rsidR="00000000" w14:paraId="1DC865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7F17E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5B5C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DBE64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文件在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D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不完整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1E91E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漏了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\test\new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\\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要显示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02FD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\\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转义反斜杠</w:t>
            </w:r>
          </w:p>
        </w:tc>
      </w:tr>
    </w:tbl>
    <w:p w14:paraId="2BD7DB04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</w:rPr>
        <w:t>阶段错题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851"/>
        <w:gridCol w:w="2648"/>
        <w:gridCol w:w="2897"/>
        <w:gridCol w:w="1509"/>
      </w:tblGrid>
      <w:tr w:rsidR="00000000" w14:paraId="7B1C6C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F9E16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48E1B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测验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0722C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错误内容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CD560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错点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6B07F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知识点</w:t>
            </w:r>
          </w:p>
        </w:tc>
      </w:tr>
      <w:tr w:rsidR="00000000" w14:paraId="4FA459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BADC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C5F97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002C1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return = 0;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多了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A82A8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return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是动作不是盒子，不用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742B0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return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与赋值区别</w:t>
            </w:r>
          </w:p>
        </w:tc>
      </w:tr>
      <w:tr w:rsidR="00000000" w14:paraId="55C534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07A44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36376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F8046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a\b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用反斜杠当除号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E57D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除号是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是转义符开头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0C73D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区别</w:t>
            </w:r>
          </w:p>
        </w:tc>
      </w:tr>
      <w:tr w:rsidR="00000000" w14:paraId="1DD10B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6DD03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8FD4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99B4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retrun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拼错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7EB9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应为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return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26853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拼写</w:t>
            </w:r>
          </w:p>
        </w:tc>
      </w:tr>
      <w:tr w:rsidR="00000000" w14:paraId="05AE74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BB35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0CAC3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75AB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printf("a%b=...")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A0538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%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里是占位符，显示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%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要写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%%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B0761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%%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转义百分号</w:t>
            </w:r>
          </w:p>
        </w:tc>
      </w:tr>
      <w:tr w:rsidR="00000000" w14:paraId="7C4D8F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AC6BF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B6DFB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1220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include&lt;stdio.h&gt;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漏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4643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是预处理指令标志，不能漏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5E98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#include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语法</w:t>
            </w:r>
          </w:p>
        </w:tc>
      </w:tr>
      <w:tr w:rsidR="00000000" w14:paraId="71F81F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98534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C01B0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D9603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int a b;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漏逗号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BF55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多变量声明用逗号隔开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0F032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变量声明语法</w:t>
            </w:r>
          </w:p>
        </w:tc>
      </w:tr>
      <w:tr w:rsidR="00000000" w14:paraId="49200A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EF472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9C73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AB475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引号位置错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DDAD3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引号只包格式串，参数在引号外用逗号隔开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4A656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语法</w:t>
            </w:r>
          </w:p>
        </w:tc>
      </w:tr>
      <w:tr w:rsidR="00000000" w14:paraId="2DBEFA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4E53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1AF65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69C68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stdin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框没填数据→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32767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垃圾值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F19E6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在线编译器必须预先填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stdin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56B73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在线编译器</w:t>
            </w:r>
          </w:p>
        </w:tc>
      </w:tr>
      <w:tr w:rsidR="00000000" w14:paraId="5C9F85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ADBA1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96D6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61EB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stdin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框多打单引号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4613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输入要干净，多余字符会残留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91561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输入卫生</w:t>
            </w:r>
          </w:p>
        </w:tc>
      </w:tr>
      <w:tr w:rsidR="00000000" w14:paraId="1AED4E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D7D38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D9C24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FFAD9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C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（第二次错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编译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概念）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B2198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编译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翻译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.c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.exe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，不是运行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89E39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编译概念</w:t>
            </w:r>
          </w:p>
        </w:tc>
      </w:tr>
      <w:tr w:rsidR="00000000" w14:paraId="09C2C1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94BE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40BED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54E1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D"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不能赋两次值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F18CF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变量可以覆盖，新值替换旧值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BAAE6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变量赋值覆盖</w:t>
            </w:r>
          </w:p>
        </w:tc>
      </w:tr>
      <w:tr w:rsidR="00000000" w14:paraId="165872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75CD5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5381D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A8B28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14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6B3D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没注意乘法优先于加法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BD6F0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运算符优先级</w:t>
            </w:r>
          </w:p>
        </w:tc>
      </w:tr>
      <w:tr w:rsidR="00000000" w14:paraId="38276F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3CAD0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C5FC3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68D52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输入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6 4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只答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6A5A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应完整写出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6+4=10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CD684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读程序输出完整性</w:t>
            </w:r>
          </w:p>
        </w:tc>
      </w:tr>
    </w:tbl>
    <w:p w14:paraId="5BEC4774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 w:hint="eastAsia"/>
        </w:rPr>
        <w:t>阶段错题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900"/>
        <w:gridCol w:w="2645"/>
        <w:gridCol w:w="3100"/>
        <w:gridCol w:w="1260"/>
      </w:tblGrid>
      <w:tr w:rsidR="00000000" w14:paraId="07F9CA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7E067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CA7DC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测验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4771B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错误内容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E2451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错点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811B1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知识点</w:t>
            </w:r>
          </w:p>
        </w:tc>
      </w:tr>
      <w:tr w:rsidR="00000000" w14:paraId="434D7A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E9CF9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CCCAB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8A7F1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示例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3 if/else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两句话放反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3970D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条件成立时该放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恭喜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遗憾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A9B9E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条件与文案对应</w:t>
            </w:r>
          </w:p>
        </w:tc>
      </w:tr>
      <w:tr w:rsidR="00000000" w14:paraId="22035F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AD73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FE0AC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F052E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练习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 spend==1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AA37C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spend&gt;=100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，消费满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100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不是等于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29789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条件忠实题意</w:t>
            </w:r>
          </w:p>
        </w:tc>
      </w:tr>
      <w:tr w:rsidR="00000000" w14:paraId="675A6A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699E1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E1FC7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A0539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练习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 isVIP==0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B40F0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isVIP==1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VIP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不是非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VIP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B0DEA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条件含义</w:t>
            </w:r>
          </w:p>
        </w:tc>
      </w:tr>
      <w:tr w:rsidR="00000000" w14:paraId="010BBA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A58BE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F55E6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32AF4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stdin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多打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'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读失败→垃圾值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7B940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输入要干净（重复犯错）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EBC5B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输入卫生</w:t>
            </w:r>
          </w:p>
        </w:tc>
      </w:tr>
      <w:tr w:rsidR="00000000" w14:paraId="7AE552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F6A26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1AE2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43C85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!(score&gt;=60)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里放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恭喜及格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69A33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不及格，文案却庆祝及格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A69D1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条件与文案对应</w:t>
            </w:r>
          </w:p>
        </w:tc>
      </w:tr>
      <w:tr w:rsidR="00000000" w14:paraId="4714A3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A634F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4B1EC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E8AED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漏写两个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87E27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变量前必须有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（第三次犯错）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08CFB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</w:t>
            </w:r>
          </w:p>
        </w:tc>
      </w:tr>
      <w:tr w:rsidR="00000000" w14:paraId="2B8B19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E180C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164FA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FA68C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条件多加了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&amp;&amp; tall==170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933D9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题目没要求身高，过度设计条件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F924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条件忠实题意</w:t>
            </w:r>
          </w:p>
        </w:tc>
      </w:tr>
      <w:tr w:rsidR="00000000" w14:paraId="13BE44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60818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5503B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7B37E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输出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a")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没用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%d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1C5EE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最大是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%d",a)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用变量值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71906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填坑</w:t>
            </w:r>
          </w:p>
        </w:tc>
      </w:tr>
    </w:tbl>
    <w:p w14:paraId="054A03A9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 w:hint="eastAsia"/>
        </w:rPr>
        <w:t>阶段错题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872"/>
        <w:gridCol w:w="2375"/>
        <w:gridCol w:w="2851"/>
        <w:gridCol w:w="1807"/>
      </w:tblGrid>
      <w:tr w:rsidR="00000000" w14:paraId="7C74E3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7B1C4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F9686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测验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26F44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错误内容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7574B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错点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0AC00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知识点</w:t>
            </w:r>
          </w:p>
        </w:tc>
      </w:tr>
      <w:tr w:rsidR="00000000" w14:paraId="7280D5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455FC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78425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94DBE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i=i++;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死循环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C58C9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++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是完整动作，前面不能再加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AEEB2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自增运算符</w:t>
            </w:r>
          </w:p>
        </w:tc>
      </w:tr>
      <w:tr w:rsidR="00000000" w14:paraId="647696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B778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456A4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0A354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阶乘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里写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a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未声明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A9B8D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变量名必须先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int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声明才能用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24A26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变量声明</w:t>
            </w:r>
          </w:p>
        </w:tc>
      </w:tr>
      <w:tr w:rsidR="00000000" w14:paraId="64AEF6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8E04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71ABB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D43DE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阶乘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19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溢出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56AA6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容量约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亿，大数会溢出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3AD5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容量限制</w:t>
            </w:r>
          </w:p>
        </w:tc>
      </w:tr>
      <w:tr w:rsidR="00000000" w14:paraId="531517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3AD4B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FE75D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AEC3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for(i==1;...)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两个等号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455F5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for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起点用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赋值，不是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比较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67402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for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语法（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=vs==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返场）</w:t>
            </w:r>
          </w:p>
        </w:tc>
      </w:tr>
      <w:tr w:rsidR="00000000" w14:paraId="1C0AE7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26C84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DD343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28EA4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do...while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密码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stdin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只填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个数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B0D73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+scanf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要备够每轮的数据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3D845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+scanf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输入</w:t>
            </w:r>
          </w:p>
        </w:tc>
      </w:tr>
      <w:tr w:rsidR="00000000" w14:paraId="7048D2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5686C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7E265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909B9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练习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while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没用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for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AE93A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题目要求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for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，要按指定语法练习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6246F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for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</w:t>
            </w:r>
          </w:p>
        </w:tc>
      </w:tr>
      <w:tr w:rsidR="00000000" w14:paraId="501E27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C8625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707AF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94E4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练习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num==0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AC2A9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num!=0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，条件是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继续循环的理由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EAE34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循环条件方向</w:t>
            </w:r>
          </w:p>
        </w:tc>
      </w:tr>
      <w:tr w:rsidR="00000000" w14:paraId="335BB8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E7246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C335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FBA6F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D"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只执行一次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4046D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忘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i++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→死循环（无限执行，不是一次）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E97C8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死循环</w:t>
            </w:r>
          </w:p>
        </w:tc>
      </w:tr>
      <w:tr w:rsidR="00000000" w14:paraId="00F240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AAA6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282D5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6099C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A"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初值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F9520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累加器初值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不污染结果）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C700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累加器初值</w:t>
            </w:r>
          </w:p>
        </w:tc>
      </w:tr>
      <w:tr w:rsidR="00000000" w14:paraId="1E2B95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C13B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AE1F5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F51E3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1234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，漏空格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94834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printf("%d ",i)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引号里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%d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后有空格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7E666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读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引号细节</w:t>
            </w:r>
          </w:p>
        </w:tc>
      </w:tr>
      <w:tr w:rsidR="00000000" w14:paraId="45AEAE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6E50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5DEEB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9C289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"10 11 12 13"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CE0C9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在循环外面，只打印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sum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最终值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C5A74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在循环内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vs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外</w:t>
            </w:r>
          </w:p>
        </w:tc>
      </w:tr>
      <w:tr w:rsidR="00000000" w14:paraId="2338E6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6373A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58E06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A4B5B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写成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for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CFEF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判断一次，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for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循环多次，关键词不同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DDB0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if vs for</w:t>
            </w:r>
          </w:p>
        </w:tc>
      </w:tr>
      <w:tr w:rsidR="00000000" w14:paraId="737308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EDE5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A4B92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0B9B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循环条件用错变量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取位砍位写反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C11DB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n&gt;0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%10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取位和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/10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砍位分开写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9E8C2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%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循环拆数</w:t>
            </w:r>
          </w:p>
        </w:tc>
      </w:tr>
    </w:tbl>
    <w:p w14:paraId="1F1C3ABB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错题规律统计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1620"/>
        <w:gridCol w:w="3636"/>
      </w:tblGrid>
      <w:tr w:rsidR="00000000" w14:paraId="76D8BC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05D74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高频错点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1F786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出现次数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5A220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出现位置</w:t>
            </w:r>
          </w:p>
        </w:tc>
      </w:tr>
      <w:tr w:rsidR="00000000" w14:paraId="78A547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CB8AB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混淆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5AC8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07ADD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#8,#32,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测验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Q4,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</w:t>
            </w:r>
          </w:p>
        </w:tc>
      </w:tr>
      <w:tr w:rsidR="00000000" w14:paraId="763971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B9D79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漏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159B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2B4D1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#26,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课时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</w:p>
        </w:tc>
      </w:tr>
      <w:tr w:rsidR="00000000" w14:paraId="615D27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C3348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输入不干净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4005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4D811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#15,#16,#24</w:t>
            </w:r>
          </w:p>
        </w:tc>
      </w:tr>
      <w:tr w:rsidR="00000000" w14:paraId="067E15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030F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条件写反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含义偏差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F2629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BD414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#21,#22,#23,#35</w:t>
            </w:r>
          </w:p>
        </w:tc>
      </w:tr>
      <w:tr w:rsidR="00000000" w14:paraId="2F4457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07539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拼写错误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E1BB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1A629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#1,#10,#12</w:t>
            </w:r>
          </w:p>
        </w:tc>
      </w:tr>
      <w:tr w:rsidR="00000000" w14:paraId="20C03E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F498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分号遗漏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44B74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37122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#2,#3</w:t>
            </w:r>
          </w:p>
        </w:tc>
      </w:tr>
    </w:tbl>
    <w:p w14:paraId="0A240665" w14:textId="77777777" w:rsidR="007E4A87" w:rsidRDefault="007E4A87">
      <w:pPr>
        <w:shd w:val="clear" w:color="auto" w:fill="FFF3CD"/>
        <w:divId w:val="1849786072"/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复习重点：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=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和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==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是最容易反复踩的坑（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4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次！），建议在代码旁贴张便利签：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"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赋值用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1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个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=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，比较用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2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个</w:t>
      </w:r>
      <w:r>
        <w:rPr>
          <w:rFonts w:ascii="微软雅黑" w:eastAsia="微软雅黑" w:hAnsi="微软雅黑" w:hint="eastAsia"/>
          <w:b/>
          <w:bCs/>
          <w:color w:val="856404"/>
          <w:sz w:val="22"/>
          <w:szCs w:val="22"/>
        </w:rPr>
        <w:t>=="</w:t>
      </w:r>
    </w:p>
    <w:p w14:paraId="2315F70F" w14:textId="77777777" w:rsidR="007E4A87" w:rsidRDefault="007E4A8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二、全部知识点</w:t>
      </w:r>
      <w:r>
        <w:rPr>
          <w:rFonts w:ascii="微软雅黑" w:eastAsia="微软雅黑" w:hAnsi="微软雅黑" w:hint="eastAsia"/>
        </w:rPr>
        <w:t xml:space="preserve"> &amp; </w:t>
      </w:r>
      <w:r>
        <w:rPr>
          <w:rFonts w:ascii="微软雅黑" w:eastAsia="微软雅黑" w:hAnsi="微软雅黑" w:hint="eastAsia"/>
        </w:rPr>
        <w:t>语法速查表（带注释）</w:t>
      </w:r>
    </w:p>
    <w:p w14:paraId="1CB3ADED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程序基本结构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4430"/>
        <w:gridCol w:w="1930"/>
      </w:tblGrid>
      <w:tr w:rsidR="00000000" w14:paraId="461FA8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242EC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2314F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E7C93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000000" w14:paraId="40301E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4056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#include &lt;stdio.h&gt;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D0946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借来屏幕打印工具箱（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#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不能漏，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stdio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不能拼错）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D994D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#include &lt;stdio.h&gt;</w:t>
            </w:r>
          </w:p>
        </w:tc>
      </w:tr>
      <w:tr w:rsidR="00000000" w14:paraId="3DE4B4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0DF96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 main()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25980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程序唯一入口（大门）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46BD9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 main()</w:t>
            </w:r>
          </w:p>
        </w:tc>
      </w:tr>
      <w:tr w:rsidR="00000000" w14:paraId="770B6D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EBBB7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{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84226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大括号包住函数体，独占一行，内部缩进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2845D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{ ... }</w:t>
            </w:r>
          </w:p>
        </w:tc>
      </w:tr>
      <w:tr w:rsidR="00000000" w14:paraId="1E2E62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4A81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return 0;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322EF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程序正常结束，向系统报告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（不是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return=0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415A3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return 0;</w:t>
            </w:r>
          </w:p>
        </w:tc>
      </w:tr>
      <w:tr w:rsidR="00000000" w14:paraId="57B984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3C0A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//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注释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52B6F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单行注释，编译器跳过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2C62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//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这是备注</w:t>
            </w:r>
          </w:p>
        </w:tc>
      </w:tr>
      <w:tr w:rsidR="00000000" w14:paraId="08287D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0A550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/*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注释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*/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C197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多行注释，可跨行，不能嵌套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1A187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/*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多行说明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*/</w:t>
            </w:r>
          </w:p>
        </w:tc>
      </w:tr>
    </w:tbl>
    <w:p w14:paraId="14670231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2. printf </w:t>
      </w:r>
      <w:r>
        <w:rPr>
          <w:rFonts w:ascii="微软雅黑" w:eastAsia="微软雅黑" w:hAnsi="微软雅黑" w:hint="eastAsia"/>
        </w:rPr>
        <w:t>输出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307"/>
        <w:gridCol w:w="3379"/>
      </w:tblGrid>
      <w:tr w:rsidR="00000000" w14:paraId="36E738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CBE0B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78172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1C409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000000" w14:paraId="0C1256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6B79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文字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");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9DCD6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原样打印引号内文字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D04E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你好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");</w:t>
            </w:r>
          </w:p>
        </w:tc>
      </w:tr>
      <w:tr w:rsidR="00000000" w14:paraId="0D4301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8BA1F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\n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D25EC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换行符（反斜杠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+n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B839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第一行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第二行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");</w:t>
            </w:r>
          </w:p>
        </w:tc>
      </w:tr>
      <w:tr w:rsidR="00000000" w14:paraId="213859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A820A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\t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F9C66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制表符，跳到对齐停靠点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3DB43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姓名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分数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");</w:t>
            </w:r>
          </w:p>
        </w:tc>
      </w:tr>
      <w:tr w:rsidR="00000000" w14:paraId="16B1AC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BB7B4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\\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4BBD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显示一个反斜杠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57F72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printf("C:\\test");</w:t>
            </w:r>
          </w:p>
        </w:tc>
      </w:tr>
      <w:tr w:rsidR="00000000" w14:paraId="5D5532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3B097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\"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E7348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显示一个双引号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638F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他说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好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\"");</w:t>
            </w:r>
          </w:p>
        </w:tc>
      </w:tr>
      <w:tr w:rsidR="00000000" w14:paraId="6FBF02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917E5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%%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A850B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显示一个百分号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2DE53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printf("17%%5");</w:t>
            </w:r>
          </w:p>
        </w:tc>
      </w:tr>
      <w:tr w:rsidR="00000000" w14:paraId="400800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E26A7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%d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1C41C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占位符：挖坑，引号外用整数填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157A7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printf("age=%d",age);</w:t>
            </w:r>
          </w:p>
        </w:tc>
      </w:tr>
      <w:tr w:rsidR="00000000" w14:paraId="1DBFA5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F5A30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多个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%d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BE38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几个坑几个值，按顺序填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D4EE1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printf("%d+%d=%d",a,b,a+b);</w:t>
            </w:r>
          </w:p>
        </w:tc>
      </w:tr>
    </w:tbl>
    <w:p w14:paraId="5C3281FA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变量与数据类型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782"/>
        <w:gridCol w:w="1986"/>
      </w:tblGrid>
      <w:tr w:rsidR="00000000" w14:paraId="17EA5B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B140D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115CF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280F9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000000" w14:paraId="02BCFF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D0F32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int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名字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0C3E8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声明一个装整数的盒子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C6F54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 age;</w:t>
            </w:r>
          </w:p>
        </w:tc>
      </w:tr>
      <w:tr w:rsidR="00000000" w14:paraId="1B2531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A5DFF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int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名字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=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8D71E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声明并初始化（一步到位）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5788B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 age = 18;</w:t>
            </w:r>
          </w:p>
        </w:tc>
      </w:tr>
      <w:tr w:rsidR="00000000" w14:paraId="70EB0E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E0EF6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 a, b;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4CFE2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一次声明多个盒子（逗号隔开）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BE55B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 a, b;</w:t>
            </w:r>
          </w:p>
        </w:tc>
      </w:tr>
      <w:tr w:rsidR="00000000" w14:paraId="0CB159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98D14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名字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=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10C8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赋值：把值放进盒子（新值覆盖旧值）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A3CF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age = 20;</w:t>
            </w:r>
          </w:p>
        </w:tc>
      </w:tr>
      <w:tr w:rsidR="00000000" w14:paraId="7CD6FE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C521D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变量命名规则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AFB74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字母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数字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下划线，不能数字开头，区分大小写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1702E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age1 OK, 1age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错</w:t>
            </w:r>
          </w:p>
        </w:tc>
      </w:tr>
    </w:tbl>
    <w:p w14:paraId="5EFA0917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运算符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4930"/>
        <w:gridCol w:w="1741"/>
      </w:tblGrid>
      <w:tr w:rsidR="00000000" w14:paraId="43F265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3B92B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777A4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99BCF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000000" w14:paraId="65DB06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31C9E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+ 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1B526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加法、减法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35D93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 + b</w:t>
            </w:r>
          </w:p>
        </w:tc>
      </w:tr>
      <w:tr w:rsidR="00000000" w14:paraId="19DDBF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A738D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BE39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乘法（是星号，不是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x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97427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 * b</w:t>
            </w:r>
          </w:p>
        </w:tc>
      </w:tr>
      <w:tr w:rsidR="00000000" w14:paraId="2E37EB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18A1C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02BEA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除法（是斜杠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，不是反斜杠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926F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 / b</w:t>
            </w:r>
          </w:p>
        </w:tc>
      </w:tr>
      <w:tr w:rsidR="00000000" w14:paraId="45D596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93CE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82BA8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取余（除不尽的零头，只用于整数）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3A4E2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17 % 5 = 2</w:t>
            </w:r>
          </w:p>
        </w:tc>
      </w:tr>
      <w:tr w:rsidR="00000000" w14:paraId="6ADCFB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0AAFC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整数除法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061DF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整数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整数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整数，小数部分硬砍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B7665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9/10=0</w:t>
            </w:r>
          </w:p>
        </w:tc>
      </w:tr>
      <w:tr w:rsidR="00000000" w14:paraId="7DA9F9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991D4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6410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赋值符：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把右边放进左边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F9A7D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age = 18;</w:t>
            </w:r>
          </w:p>
        </w:tc>
      </w:tr>
      <w:tr w:rsidR="00000000" w14:paraId="32FEB6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CD7F9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==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3EF4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判断相等：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两边相等吗？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真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假）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1EB47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age == 18</w:t>
            </w:r>
          </w:p>
        </w:tc>
      </w:tr>
      <w:tr w:rsidR="00000000" w14:paraId="6DD7A1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9D51C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!=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7E21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不等于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89643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 != b</w:t>
            </w:r>
          </w:p>
        </w:tc>
      </w:tr>
      <w:tr w:rsidR="00000000" w14:paraId="7B7BE7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4FF2F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&gt; &lt; &gt;= &lt;=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29256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大小比较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8BDBC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score &gt;= 60</w:t>
            </w:r>
          </w:p>
        </w:tc>
      </w:tr>
      <w:tr w:rsidR="00000000" w14:paraId="444AE6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16F5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i++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C844E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自增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（完整动作，不能写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i=i++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07260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i++;</w:t>
            </w:r>
          </w:p>
        </w:tc>
      </w:tr>
      <w:tr w:rsidR="00000000" w14:paraId="0F0D03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84E1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9692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自减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B2F27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i--;</w:t>
            </w:r>
          </w:p>
        </w:tc>
      </w:tr>
      <w:tr w:rsidR="00000000" w14:paraId="45AF8C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C20D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 = i + 1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65BDF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自增的长写法（和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i++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等价）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3573F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 = i + 1;</w:t>
            </w:r>
          </w:p>
        </w:tc>
      </w:tr>
      <w:tr w:rsidR="00000000" w14:paraId="620B88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A436D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D8837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() &gt; * / % &gt; + - &gt;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关系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&gt; &amp;&amp; &gt; ||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7357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(2+3)*4=20</w:t>
            </w:r>
          </w:p>
        </w:tc>
      </w:tr>
    </w:tbl>
    <w:p w14:paraId="6F880CC6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scanf </w:t>
      </w:r>
      <w:r>
        <w:rPr>
          <w:rFonts w:ascii="微软雅黑" w:eastAsia="微软雅黑" w:hAnsi="微软雅黑" w:hint="eastAsia"/>
        </w:rPr>
        <w:t>输入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544"/>
        <w:gridCol w:w="2376"/>
      </w:tblGrid>
      <w:tr w:rsidR="00000000" w14:paraId="5A44A1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5EE84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02292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F0FDC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000000" w14:paraId="3661C2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2B50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scanf("%d", &amp;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变量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);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E80FF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暂停等键盘输入，存进盒子（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必须有！）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B9F7B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scanf("%d", &amp;age);</w:t>
            </w:r>
          </w:p>
        </w:tc>
      </w:tr>
      <w:tr w:rsidR="00000000" w14:paraId="2E1FC7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3770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scanf("%d %d", &amp;a, &amp;b);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DA9F0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多个输入，空格隔开，每个变量都要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14056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scanf("%d %d", &amp;a, &amp;b);</w:t>
            </w:r>
          </w:p>
        </w:tc>
      </w:tr>
      <w:tr w:rsidR="00000000" w14:paraId="3018AD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33D68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前加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AD38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否则用户不知道要输入什么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511ED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printf("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请输入：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");</w:t>
            </w:r>
          </w:p>
        </w:tc>
      </w:tr>
      <w:tr w:rsidR="00000000" w14:paraId="7C5911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D1F07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引号里不写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03CE0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\n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会导致等不到输入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034AC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错误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: scanf("%d\n",...)</w:t>
            </w:r>
          </w:p>
        </w:tc>
      </w:tr>
      <w:tr w:rsidR="00000000" w14:paraId="0F7A67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FABD9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在线编译器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stdin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47863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循环会让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scanf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执行多次，要备够数据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F4054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stdin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填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17 5</w:t>
            </w:r>
          </w:p>
        </w:tc>
      </w:tr>
    </w:tbl>
    <w:p w14:paraId="65DADDC0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分支判断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633"/>
        <w:gridCol w:w="2960"/>
      </w:tblGrid>
      <w:tr w:rsidR="00000000" w14:paraId="4B3DEC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79FF9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4F32D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5DA2D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000000" w14:paraId="79033A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B2394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if (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) { ...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4B691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条件成立才执行大括号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ADE6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if (score &gt;= 60) { ... }</w:t>
            </w:r>
          </w:p>
        </w:tc>
      </w:tr>
      <w:tr w:rsidR="00000000" w14:paraId="14134E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DC075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if ... else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11C48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二选一，必走一条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AC826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if(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及格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){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恭喜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}else{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遗憾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}</w:t>
            </w:r>
          </w:p>
        </w:tc>
      </w:tr>
      <w:tr w:rsidR="00000000" w14:paraId="4FC013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1E7F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if ... else if ... else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1C4EE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多选一，命中即停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0B2CB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见成绩评级</w:t>
            </w:r>
          </w:p>
        </w:tc>
      </w:tr>
      <w:tr w:rsidR="00000000" w14:paraId="74D043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86D2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else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708CA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不写条件，是兜底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06C1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else { ... }</w:t>
            </w:r>
          </w:p>
        </w:tc>
      </w:tr>
      <w:tr w:rsidR="00000000" w14:paraId="14CA62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C0B44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&amp;&amp;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D0509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并且：两边都真才真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AFCFF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age&gt;=18 &amp;&amp; age&lt;=60</w:t>
            </w:r>
          </w:p>
        </w:tc>
      </w:tr>
      <w:tr w:rsidR="00000000" w14:paraId="4B2FC8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36151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||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D447C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或者：一边真就真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2AC7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isVIP==1 || money&gt;=100</w:t>
            </w:r>
          </w:p>
        </w:tc>
      </w:tr>
      <w:tr w:rsidR="00000000" w14:paraId="253763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CB2B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!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A12FA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不是：翻转真假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AD3E2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!(score&gt;=60)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等价于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score&lt;60</w:t>
            </w:r>
          </w:p>
        </w:tc>
      </w:tr>
      <w:tr w:rsidR="00000000" w14:paraId="21C7A9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F30D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范围判断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015EE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必须用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&amp;&amp;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拆两半，不能写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a&lt;=x&lt;=b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A1AF1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x&gt;=1 &amp;&amp; x&lt;=100</w:t>
            </w:r>
          </w:p>
        </w:tc>
      </w:tr>
      <w:tr w:rsidR="00000000" w14:paraId="275810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AD367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循环条件方向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E0A9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继续的理由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，不是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停止的理由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8A9D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num != 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（继续输入）</w:t>
            </w:r>
          </w:p>
        </w:tc>
      </w:tr>
    </w:tbl>
    <w:p w14:paraId="7881643E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循环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601"/>
        <w:gridCol w:w="2451"/>
      </w:tblGrid>
      <w:tr w:rsidR="00000000" w14:paraId="28B532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EF943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16A96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6E761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000000" w14:paraId="2C8C31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6850B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while (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) { ...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EE9A5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先检查再执行，可能一次都不执行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A41A2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while(i&lt;=10){...}</w:t>
            </w:r>
          </w:p>
        </w:tc>
      </w:tr>
      <w:tr w:rsidR="00000000" w14:paraId="3B91F0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539B1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do { ... } while(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);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72C0C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先执行再检查，至少执行一次（分号在末尾）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59E42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do{...}while(n!=0);</w:t>
            </w:r>
          </w:p>
        </w:tc>
      </w:tr>
      <w:tr w:rsidR="00000000" w14:paraId="1492AD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CDCE0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for (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起点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条件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步进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) { ...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65483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三要素收进一行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9155B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for(i=1;i&lt;=10;i++){...}</w:t>
            </w:r>
          </w:p>
        </w:tc>
      </w:tr>
      <w:tr w:rsidR="00000000" w14:paraId="48189E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0EDF3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循环三要素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968AC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起点、终点条件、步进（缺步进→死循环）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563AC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i=1; i&lt;=10; i++</w:t>
            </w:r>
          </w:p>
        </w:tc>
      </w:tr>
      <w:tr w:rsidR="00000000" w14:paraId="717C8D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81E0A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累加器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3936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sum = sum + i;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初值必须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B77B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 sum=0;</w:t>
            </w:r>
          </w:p>
        </w:tc>
      </w:tr>
      <w:tr w:rsidR="00000000" w14:paraId="7BAFBC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8C3A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累乘器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638B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result = result * i;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初值必须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=1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3B22B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int result=1;</w:t>
            </w:r>
          </w:p>
        </w:tc>
      </w:tr>
      <w:tr w:rsidR="00000000" w14:paraId="0B788E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F04A1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在循环内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5F97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每轮都打印（多次输出）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511AA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while(){printf(...);}</w:t>
            </w:r>
          </w:p>
        </w:tc>
      </w:tr>
      <w:tr w:rsidR="00000000" w14:paraId="6BE4AE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036F2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printf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在循环外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CD0B4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只打印最终结果（一次输出）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5AAC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while(){}printf(...);</w:t>
            </w:r>
          </w:p>
        </w:tc>
      </w:tr>
      <w:tr w:rsidR="00000000" w14:paraId="5C20FC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116A6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%10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/10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搭档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2B92C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循环里逐位拆数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AA162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n%10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取位，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n=n/10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砍位</w:t>
            </w:r>
          </w:p>
        </w:tc>
      </w:tr>
    </w:tbl>
    <w:p w14:paraId="78758B00" w14:textId="77777777" w:rsidR="007E4A87" w:rsidRDefault="007E4A8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 </w:t>
      </w:r>
      <w:r>
        <w:rPr>
          <w:rFonts w:ascii="微软雅黑" w:eastAsia="微软雅黑" w:hAnsi="微软雅黑" w:hint="eastAsia"/>
        </w:rPr>
        <w:t>报错排查三步法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4146"/>
        <w:gridCol w:w="1659"/>
      </w:tblGrid>
      <w:tr w:rsidR="00000000" w14:paraId="105C51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62795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lastRenderedPageBreak/>
              <w:t>步骤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D689B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6E6D1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关键词翻译</w:t>
            </w:r>
          </w:p>
        </w:tc>
      </w:tr>
      <w:tr w:rsidR="00000000" w14:paraId="64E009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B6C5A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第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步看行号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C93CA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main.c:7:15 =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第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7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行第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15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29D513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—</w:t>
            </w:r>
          </w:p>
        </w:tc>
      </w:tr>
      <w:tr w:rsidR="00000000" w14:paraId="161DA8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C72431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第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步看关键词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C42CB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见下表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F3415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—</w:t>
            </w:r>
          </w:p>
        </w:tc>
      </w:tr>
      <w:tr w:rsidR="00000000" w14:paraId="25AB68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C4DC95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第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步盯那行检查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4EFC2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中英文符号？分号？括号配对？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2C043D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—</w:t>
            </w:r>
          </w:p>
        </w:tc>
      </w:tr>
    </w:tbl>
    <w:p w14:paraId="3BC5CCBE" w14:textId="77777777" w:rsidR="007E4A87" w:rsidRDefault="007E4A87">
      <w:pPr>
        <w:rPr>
          <w:rFonts w:ascii="微软雅黑" w:eastAsia="微软雅黑" w:hAnsi="微软雅黑" w:hint="eastAsia"/>
          <w:vanish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033"/>
        <w:gridCol w:w="2801"/>
      </w:tblGrid>
      <w:tr w:rsidR="00000000" w14:paraId="4C11FF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4C754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报错关键词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3D1AD6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大白话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3B53FE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修法</w:t>
            </w:r>
          </w:p>
        </w:tc>
      </w:tr>
      <w:tr w:rsidR="00000000" w14:paraId="472F8F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E15DB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expected ';'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195D8F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缺分号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26F91C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行末加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;</w:t>
            </w:r>
          </w:p>
        </w:tc>
      </w:tr>
      <w:tr w:rsidR="00000000" w14:paraId="6BEC41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B1280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No such 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595F7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include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文件名拼错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0710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检查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stdio.h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拼写</w:t>
            </w:r>
          </w:p>
        </w:tc>
      </w:tr>
      <w:tr w:rsidR="00000000" w14:paraId="5D4D7A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9C9B2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undeclared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F9705A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用了没声明的变量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57FB3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检查是否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int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过</w:t>
            </w:r>
          </w:p>
        </w:tc>
      </w:tr>
      <w:tr w:rsidR="00000000" w14:paraId="5C7332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735DF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redeclaration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E815A8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同一盒子声明两次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93BAD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去掉重复的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int</w:t>
            </w:r>
          </w:p>
        </w:tc>
      </w:tr>
      <w:tr w:rsidR="00000000" w14:paraId="0F18F9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627084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infinite loops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834787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死循环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BDC2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检查是否忘写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i++</w:t>
            </w:r>
          </w:p>
        </w:tc>
      </w:tr>
      <w:tr w:rsidR="00000000" w14:paraId="44771F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1E80C9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missing inputs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3F80E0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stdin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数据不够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3FF3C2" w14:textId="77777777" w:rsidR="007E4A87" w:rsidRDefault="007E4A87">
            <w:pPr>
              <w:spacing w:before="150" w:after="15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多备几轮输入数据</w:t>
            </w:r>
          </w:p>
        </w:tc>
      </w:tr>
    </w:tbl>
    <w:p w14:paraId="290FFD98" w14:textId="77777777" w:rsidR="007E4A87" w:rsidRDefault="007E4A8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复习建议（按优先级）</w:t>
      </w:r>
    </w:p>
    <w:p w14:paraId="658082CA" w14:textId="77777777" w:rsidR="007E4A87" w:rsidRDefault="007E4A87">
      <w:pPr>
        <w:numPr>
          <w:ilvl w:val="0"/>
          <w:numId w:val="1"/>
        </w:numPr>
        <w:spacing w:before="45" w:after="4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sz w:val="22"/>
          <w:szCs w:val="22"/>
        </w:rPr>
        <w:t>=</w:t>
      </w:r>
      <w:r>
        <w:rPr>
          <w:rFonts w:ascii="微软雅黑" w:eastAsia="微软雅黑" w:hAnsi="微软雅黑" w:hint="eastAsia"/>
          <w:b/>
          <w:bCs/>
          <w:sz w:val="22"/>
          <w:szCs w:val="22"/>
        </w:rPr>
        <w:t>和</w:t>
      </w:r>
      <w:r>
        <w:rPr>
          <w:rFonts w:ascii="微软雅黑" w:eastAsia="微软雅黑" w:hAnsi="微软雅黑" w:hint="eastAsia"/>
          <w:b/>
          <w:bCs/>
          <w:sz w:val="22"/>
          <w:szCs w:val="22"/>
        </w:rPr>
        <w:t>==</w:t>
      </w:r>
      <w:r>
        <w:rPr>
          <w:rFonts w:ascii="微软雅黑" w:eastAsia="微软雅黑" w:hAnsi="微软雅黑" w:hint="eastAsia"/>
          <w:sz w:val="22"/>
          <w:szCs w:val="22"/>
        </w:rPr>
        <w:t>（</w:t>
      </w:r>
      <w:r>
        <w:rPr>
          <w:rFonts w:ascii="微软雅黑" w:eastAsia="微软雅黑" w:hAnsi="微软雅黑" w:hint="eastAsia"/>
          <w:sz w:val="22"/>
          <w:szCs w:val="22"/>
        </w:rPr>
        <w:t>4</w:t>
      </w:r>
      <w:r>
        <w:rPr>
          <w:rFonts w:ascii="微软雅黑" w:eastAsia="微软雅黑" w:hAnsi="微软雅黑" w:hint="eastAsia"/>
          <w:sz w:val="22"/>
          <w:szCs w:val="22"/>
        </w:rPr>
        <w:t>次踩坑，最高优先级）→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贴便利签直到形成肌肉记忆</w:t>
      </w:r>
    </w:p>
    <w:p w14:paraId="0E265FAB" w14:textId="77777777" w:rsidR="007E4A87" w:rsidRDefault="007E4A87">
      <w:pPr>
        <w:numPr>
          <w:ilvl w:val="0"/>
          <w:numId w:val="1"/>
        </w:numPr>
        <w:spacing w:before="45" w:after="4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sz w:val="22"/>
          <w:szCs w:val="22"/>
        </w:rPr>
        <w:t>scanf</w:t>
      </w:r>
      <w:r>
        <w:rPr>
          <w:rFonts w:ascii="微软雅黑" w:eastAsia="微软雅黑" w:hAnsi="微软雅黑" w:hint="eastAsia"/>
          <w:b/>
          <w:bCs/>
          <w:sz w:val="22"/>
          <w:szCs w:val="22"/>
        </w:rPr>
        <w:t>的</w:t>
      </w:r>
      <w:r>
        <w:rPr>
          <w:rFonts w:ascii="微软雅黑" w:eastAsia="微软雅黑" w:hAnsi="微软雅黑" w:hint="eastAsia"/>
          <w:b/>
          <w:bCs/>
          <w:sz w:val="22"/>
          <w:szCs w:val="22"/>
        </w:rPr>
        <w:t>&amp;</w:t>
      </w:r>
      <w:r>
        <w:rPr>
          <w:rFonts w:ascii="微软雅黑" w:eastAsia="微软雅黑" w:hAnsi="微软雅黑" w:hint="eastAsia"/>
          <w:sz w:val="22"/>
          <w:szCs w:val="22"/>
        </w:rPr>
        <w:t>（</w:t>
      </w:r>
      <w:r>
        <w:rPr>
          <w:rFonts w:ascii="微软雅黑" w:eastAsia="微软雅黑" w:hAnsi="微软雅黑" w:hint="eastAsia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次踩坑）→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写</w:t>
      </w:r>
      <w:r>
        <w:rPr>
          <w:rFonts w:ascii="微软雅黑" w:eastAsia="微软雅黑" w:hAnsi="微软雅黑" w:hint="eastAsia"/>
          <w:sz w:val="22"/>
          <w:szCs w:val="22"/>
        </w:rPr>
        <w:t>scanf</w:t>
      </w:r>
      <w:r>
        <w:rPr>
          <w:rFonts w:ascii="微软雅黑" w:eastAsia="微软雅黑" w:hAnsi="微软雅黑" w:hint="eastAsia"/>
          <w:sz w:val="22"/>
          <w:szCs w:val="22"/>
        </w:rPr>
        <w:t>时默念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每个变量前加</w:t>
      </w:r>
      <w:r>
        <w:rPr>
          <w:rFonts w:ascii="微软雅黑" w:eastAsia="微软雅黑" w:hAnsi="微软雅黑" w:hint="eastAsia"/>
          <w:sz w:val="22"/>
          <w:szCs w:val="22"/>
        </w:rPr>
        <w:t>&amp;"</w:t>
      </w:r>
    </w:p>
    <w:p w14:paraId="7130E641" w14:textId="77777777" w:rsidR="007E4A87" w:rsidRDefault="007E4A87">
      <w:pPr>
        <w:numPr>
          <w:ilvl w:val="0"/>
          <w:numId w:val="1"/>
        </w:numPr>
        <w:spacing w:before="45" w:after="4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sz w:val="22"/>
          <w:szCs w:val="22"/>
        </w:rPr>
        <w:t>循环条件方向</w:t>
      </w:r>
      <w:r>
        <w:rPr>
          <w:rFonts w:ascii="微软雅黑" w:eastAsia="微软雅黑" w:hAnsi="微软雅黑" w:hint="eastAsia"/>
          <w:sz w:val="22"/>
          <w:szCs w:val="22"/>
        </w:rPr>
        <w:t>（</w:t>
      </w:r>
      <w:r>
        <w:rPr>
          <w:rFonts w:ascii="微软雅黑" w:eastAsia="微软雅黑" w:hAnsi="微软雅黑" w:hint="eastAsia"/>
          <w:sz w:val="22"/>
          <w:szCs w:val="22"/>
        </w:rPr>
        <w:t>3</w:t>
      </w:r>
      <w:r>
        <w:rPr>
          <w:rFonts w:ascii="微软雅黑" w:eastAsia="微软雅黑" w:hAnsi="微软雅黑" w:hint="eastAsia"/>
          <w:sz w:val="22"/>
          <w:szCs w:val="22"/>
        </w:rPr>
        <w:t>次踩坑）→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问自己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什么情况下继续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而不是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什么情况下停</w:t>
      </w:r>
      <w:r>
        <w:rPr>
          <w:rFonts w:ascii="微软雅黑" w:eastAsia="微软雅黑" w:hAnsi="微软雅黑" w:hint="eastAsia"/>
          <w:sz w:val="22"/>
          <w:szCs w:val="22"/>
        </w:rPr>
        <w:t>"</w:t>
      </w:r>
    </w:p>
    <w:p w14:paraId="7BFE4239" w14:textId="77777777" w:rsidR="007E4A87" w:rsidRDefault="007E4A87">
      <w:pPr>
        <w:numPr>
          <w:ilvl w:val="0"/>
          <w:numId w:val="1"/>
        </w:numPr>
        <w:spacing w:before="45" w:after="4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sz w:val="22"/>
          <w:szCs w:val="22"/>
        </w:rPr>
        <w:t>printf</w:t>
      </w:r>
      <w:r>
        <w:rPr>
          <w:rFonts w:ascii="微软雅黑" w:eastAsia="微软雅黑" w:hAnsi="微软雅黑" w:hint="eastAsia"/>
          <w:b/>
          <w:bCs/>
          <w:sz w:val="22"/>
          <w:szCs w:val="22"/>
        </w:rPr>
        <w:t>引号细节</w:t>
      </w:r>
      <w:r>
        <w:rPr>
          <w:rFonts w:ascii="微软雅黑" w:eastAsia="微软雅黑" w:hAnsi="微软雅黑" w:hint="eastAsia"/>
          <w:sz w:val="22"/>
          <w:szCs w:val="22"/>
        </w:rPr>
        <w:t>（空格、在循环内</w:t>
      </w:r>
      <w:r>
        <w:rPr>
          <w:rFonts w:ascii="微软雅黑" w:eastAsia="微软雅黑" w:hAnsi="微软雅黑" w:hint="eastAsia"/>
          <w:sz w:val="22"/>
          <w:szCs w:val="22"/>
        </w:rPr>
        <w:t>/</w:t>
      </w:r>
      <w:r>
        <w:rPr>
          <w:rFonts w:ascii="微软雅黑" w:eastAsia="微软雅黑" w:hAnsi="微软雅黑" w:hint="eastAsia"/>
          <w:sz w:val="22"/>
          <w:szCs w:val="22"/>
        </w:rPr>
        <w:t>外）→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读程序题逐字看引号内容</w:t>
      </w:r>
    </w:p>
    <w:p w14:paraId="643F7339" w14:textId="77777777" w:rsidR="007E4A87" w:rsidRDefault="007E4A87">
      <w:pPr>
        <w:numPr>
          <w:ilvl w:val="0"/>
          <w:numId w:val="1"/>
        </w:numPr>
        <w:spacing w:before="45" w:after="4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sz w:val="22"/>
          <w:szCs w:val="22"/>
        </w:rPr>
        <w:t>输入卫生</w:t>
      </w:r>
      <w:r>
        <w:rPr>
          <w:rFonts w:ascii="微软雅黑" w:eastAsia="微软雅黑" w:hAnsi="微软雅黑" w:hint="eastAsia"/>
          <w:sz w:val="22"/>
          <w:szCs w:val="22"/>
        </w:rPr>
        <w:t>（</w:t>
      </w:r>
      <w:r>
        <w:rPr>
          <w:rFonts w:ascii="微软雅黑" w:eastAsia="微软雅黑" w:hAnsi="微软雅黑" w:hint="eastAsia"/>
          <w:sz w:val="22"/>
          <w:szCs w:val="22"/>
        </w:rPr>
        <w:t>3</w:t>
      </w:r>
      <w:r>
        <w:rPr>
          <w:rFonts w:ascii="微软雅黑" w:eastAsia="微软雅黑" w:hAnsi="微软雅黑" w:hint="eastAsia"/>
          <w:sz w:val="22"/>
          <w:szCs w:val="22"/>
        </w:rPr>
        <w:t>次踩坑）→</w:t>
      </w:r>
      <w:r>
        <w:rPr>
          <w:rFonts w:ascii="微软雅黑" w:eastAsia="微软雅黑" w:hAnsi="微软雅黑" w:hint="eastAsia"/>
          <w:sz w:val="22"/>
          <w:szCs w:val="22"/>
        </w:rPr>
        <w:t xml:space="preserve"> stdin</w:t>
      </w:r>
      <w:r>
        <w:rPr>
          <w:rFonts w:ascii="微软雅黑" w:eastAsia="微软雅黑" w:hAnsi="微软雅黑" w:hint="eastAsia"/>
          <w:sz w:val="22"/>
          <w:szCs w:val="22"/>
        </w:rPr>
        <w:t>框只填纯数字，敲完直接回车</w:t>
      </w:r>
    </w:p>
    <w:p w14:paraId="71344EE9" w14:textId="77777777" w:rsidR="007E4A87" w:rsidRDefault="007E4A87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生成时间：</w:t>
      </w:r>
      <w:r>
        <w:rPr>
          <w:rFonts w:ascii="微软雅黑" w:eastAsia="微软雅黑" w:hAnsi="微软雅黑" w:hint="eastAsia"/>
          <w:sz w:val="22"/>
          <w:szCs w:val="22"/>
        </w:rPr>
        <w:t>2026-10-09</w:t>
      </w:r>
    </w:p>
    <w:p w14:paraId="7EC42E7C" w14:textId="77777777" w:rsidR="007E4A87" w:rsidRDefault="007E4A87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学习阶段：第</w:t>
      </w:r>
      <w:r>
        <w:rPr>
          <w:rFonts w:ascii="微软雅黑" w:eastAsia="微软雅黑" w:hAnsi="微软雅黑" w:hint="eastAsia"/>
          <w:sz w:val="22"/>
          <w:szCs w:val="22"/>
        </w:rPr>
        <w:t>1~4</w:t>
      </w:r>
      <w:r>
        <w:rPr>
          <w:rFonts w:ascii="微软雅黑" w:eastAsia="微软雅黑" w:hAnsi="微软雅黑" w:hint="eastAsia"/>
          <w:sz w:val="22"/>
          <w:szCs w:val="22"/>
        </w:rPr>
        <w:t>阶段已完成（基础语法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→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变量运算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→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分支判断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→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循环）</w:t>
      </w:r>
    </w:p>
    <w:sectPr w:rsidR="007E4A8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A3DCC" w14:textId="77777777" w:rsidR="007E4A87" w:rsidRDefault="007E4A87" w:rsidP="005223EC">
      <w:pPr>
        <w:rPr>
          <w:rFonts w:hint="eastAsia"/>
        </w:rPr>
      </w:pPr>
      <w:r>
        <w:separator/>
      </w:r>
    </w:p>
  </w:endnote>
  <w:endnote w:type="continuationSeparator" w:id="0">
    <w:p w14:paraId="438FA8D1" w14:textId="77777777" w:rsidR="007E4A87" w:rsidRDefault="007E4A87" w:rsidP="005223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C60C" w14:textId="77777777" w:rsidR="007E4A87" w:rsidRDefault="007E4A87" w:rsidP="005223EC">
      <w:pPr>
        <w:rPr>
          <w:rFonts w:hint="eastAsia"/>
        </w:rPr>
      </w:pPr>
      <w:r>
        <w:separator/>
      </w:r>
    </w:p>
  </w:footnote>
  <w:footnote w:type="continuationSeparator" w:id="0">
    <w:p w14:paraId="32063830" w14:textId="77777777" w:rsidR="007E4A87" w:rsidRDefault="007E4A87" w:rsidP="005223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269C7"/>
    <w:multiLevelType w:val="multilevel"/>
    <w:tmpl w:val="838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7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EC"/>
    <w:rsid w:val="005223EC"/>
    <w:rsid w:val="007E4A87"/>
    <w:rsid w:val="00DE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B2930"/>
  <w15:chartTrackingRefBased/>
  <w15:docId w15:val="{13A2D5B0-D1A5-4AE5-9478-F40D13FC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4" w:color="2B579A"/>
      </w:pBdr>
      <w:spacing w:before="100" w:beforeAutospacing="1" w:after="100" w:afterAutospacing="1"/>
      <w:jc w:val="center"/>
      <w:outlineLvl w:val="0"/>
    </w:pPr>
    <w:rPr>
      <w:b/>
      <w:bCs/>
      <w:color w:val="2B579A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CCCCCC"/>
      </w:pBdr>
      <w:spacing w:before="300" w:after="100" w:afterAutospacing="1"/>
      <w:outlineLvl w:val="1"/>
    </w:pPr>
    <w:rPr>
      <w:b/>
      <w:bCs/>
      <w:color w:val="2B579A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25" w:after="100" w:afterAutospacing="1"/>
      <w:outlineLvl w:val="2"/>
    </w:pPr>
    <w:rPr>
      <w:b/>
      <w:bCs/>
      <w:color w:val="4472C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styleId="a4">
    <w:name w:val="header"/>
    <w:basedOn w:val="a"/>
    <w:link w:val="a5"/>
    <w:uiPriority w:val="99"/>
    <w:unhideWhenUsed/>
    <w:rsid w:val="005223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3E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3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3E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78607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FFC10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2850</Words>
  <Characters>4260</Characters>
  <Application>Microsoft Office Word</Application>
  <DocSecurity>0</DocSecurity>
  <Lines>550</Lines>
  <Paragraphs>487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C语言学习复习笔记</dc:title>
  <dc:subject/>
  <dc:creator>攀 邹</dc:creator>
  <cp:keywords/>
  <dc:description/>
  <cp:lastModifiedBy>攀 邹</cp:lastModifiedBy>
  <cp:revision>2</cp:revision>
  <dcterms:created xsi:type="dcterms:W3CDTF">2026-10-09T08:03:00Z</dcterms:created>
  <dcterms:modified xsi:type="dcterms:W3CDTF">2026-10-09T08:03:00Z</dcterms:modified>
</cp:coreProperties>
</file>