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8202" w14:textId="431898E1" w:rsidR="0050531B" w:rsidRDefault="00205DE7" w:rsidP="00205DE7">
      <w:pPr>
        <w:pStyle w:val="1"/>
      </w:pPr>
      <w:r>
        <w:rPr>
          <w:rFonts w:hint="eastAsia"/>
        </w:rPr>
        <w:t>嘤嘤嘤</w:t>
      </w:r>
    </w:p>
    <w:p w14:paraId="21ADD63E" w14:textId="2500CE95" w:rsidR="00205DE7" w:rsidRDefault="00205DE7" w:rsidP="00205DE7"/>
    <w:p w14:paraId="2B01FD9A" w14:textId="4F524835" w:rsidR="00205DE7" w:rsidRDefault="00205DE7" w:rsidP="00205DE7">
      <w:r>
        <w:rPr>
          <w:rFonts w:hint="eastAsia"/>
        </w:rPr>
        <w:t>附件：嘤嘤嘤.</w:t>
      </w:r>
      <w:r>
        <w:t>mp4</w:t>
      </w:r>
    </w:p>
    <w:p w14:paraId="22A8F6FE" w14:textId="47182AAA" w:rsidR="00205DE7" w:rsidRDefault="00205DE7" w:rsidP="00205DE7"/>
    <w:p w14:paraId="4EE377E3" w14:textId="735DC73F" w:rsidR="00205DE7" w:rsidRDefault="00205DE7" w:rsidP="00205DE7">
      <w:r>
        <w:rPr>
          <w:rFonts w:hint="eastAsia"/>
        </w:rPr>
        <w:t>题解：</w:t>
      </w:r>
    </w:p>
    <w:p w14:paraId="6FB1A5E8" w14:textId="70966752" w:rsidR="00205DE7" w:rsidRPr="00205DE7" w:rsidRDefault="00205DE7" w:rsidP="00205DE7">
      <w:pPr>
        <w:rPr>
          <w:rFonts w:hint="eastAsia"/>
        </w:rPr>
      </w:pPr>
      <w:r>
        <w:rPr>
          <w:rFonts w:hint="eastAsia"/>
        </w:rPr>
        <w:t>打开A</w:t>
      </w:r>
      <w:r>
        <w:t>U</w:t>
      </w:r>
      <w:r>
        <w:rPr>
          <w:rFonts w:hint="eastAsia"/>
        </w:rPr>
        <w:t>根据音谱分析，轻易得出为摩斯电码，根据高低音组合即可，当然为了方便莽夫（x），特意调大了间隔，可以直接听出来分析。低音为“_“ 高音为</w:t>
      </w:r>
      <w:r>
        <w:t>”</w:t>
      </w:r>
      <w:r w:rsidR="00E70913" w:rsidRPr="00E70913">
        <w:t>.</w:t>
      </w:r>
      <w:r>
        <w:t xml:space="preserve">”  </w:t>
      </w:r>
      <w:bookmarkStart w:id="0" w:name="_GoBack"/>
      <w:bookmarkEnd w:id="0"/>
    </w:p>
    <w:sectPr w:rsidR="00205DE7" w:rsidRPr="00205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68"/>
    <w:rsid w:val="00205DE7"/>
    <w:rsid w:val="0050531B"/>
    <w:rsid w:val="007A0368"/>
    <w:rsid w:val="00E7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28E6"/>
  <w15:chartTrackingRefBased/>
  <w15:docId w15:val="{424CA188-4AF4-4DE1-96EA-A2A0526D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5D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D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2019-11-14T13:59:00Z</dcterms:created>
  <dcterms:modified xsi:type="dcterms:W3CDTF">2019-11-14T14:02:00Z</dcterms:modified>
</cp:coreProperties>
</file>