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43F7D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数值标准</w:t>
      </w:r>
      <w:r>
        <w:rPr>
          <w:rFonts w:hint="eastAsia" w:ascii="黑体" w:hAnsi="黑体" w:eastAsia="黑体" w:cs="黑体"/>
          <w:sz w:val="24"/>
          <w:szCs w:val="24"/>
        </w:rPr>
        <w:t xml:space="preserve">：1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初期</w:t>
      </w:r>
      <w:r>
        <w:rPr>
          <w:rFonts w:hint="eastAsia" w:ascii="黑体" w:hAnsi="黑体" w:eastAsia="黑体" w:cs="黑体"/>
          <w:sz w:val="24"/>
          <w:szCs w:val="24"/>
        </w:rPr>
        <w:t>工厂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产能代表投入</w:t>
      </w:r>
      <w:r>
        <w:rPr>
          <w:rFonts w:hint="eastAsia" w:ascii="黑体" w:hAnsi="黑体" w:eastAsia="黑体" w:cs="黑体"/>
          <w:sz w:val="24"/>
          <w:szCs w:val="24"/>
        </w:rPr>
        <w:t>5000 人力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每天的产出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。</w:t>
      </w:r>
      <w:r>
        <w:rPr>
          <w:rFonts w:hint="eastAsia" w:ascii="黑体" w:hAnsi="黑体" w:eastAsia="黑体" w:cs="黑体"/>
          <w:sz w:val="24"/>
          <w:szCs w:val="24"/>
        </w:rPr>
        <w:t>5000 人力消耗 1 谷物/天（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谷物消耗为资源锚定物，非工厂本身资源消耗</w:t>
      </w:r>
      <w:r>
        <w:rPr>
          <w:rFonts w:hint="eastAsia" w:ascii="黑体" w:hAnsi="黑体" w:eastAsia="黑体" w:cs="黑体"/>
          <w:sz w:val="24"/>
          <w:szCs w:val="24"/>
        </w:rPr>
        <w:t>）。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全国所有人民会在工厂之外消耗燃料和消费品。军工厂会额外再消耗生产对应武器的战略资源。阶段T1为一战，T2为二战，T3为冷战，T4为近代四个阶段。</w:t>
      </w:r>
    </w:p>
    <w:p w14:paraId="385ABAD7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ADC0F27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重要备注：</w:t>
      </w:r>
    </w:p>
    <w:p w14:paraId="5269F97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1人口中包含类似维多利亚3的自给农职业，国家不需要考虑给自给农生产粮食。只有非自给农才会参与国家整个游戏中的经济流转。</w:t>
      </w:r>
    </w:p>
    <w:p w14:paraId="3BE3AEBA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 初始人口实际可用劳动力25%</w:t>
      </w:r>
    </w:p>
    <w:p w14:paraId="6ED747B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 游戏人力职业分类：0 自耕农，1农民，2工人，3军人，4技工，5职员，6店主，7工程师，8知识分子，9地主，10公务员，11企业家，12贵族（皇权），13教士（宗教学院，宗教政体的行政机构），14财阀（资本），15文化分子（共产），16军阀（军国）</w:t>
      </w:r>
    </w:p>
    <w:p w14:paraId="46401E2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 企业家收益不是工厂收益，工厂收益是工厂产出商品的收益减去工厂原料成本和所有职员薪水（包含企业家）后的钱</w:t>
      </w:r>
    </w:p>
    <w:p w14:paraId="4B68B2F1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 生产武器的资源开销是一个工厂的投入数值，会存在很多军工厂同时生产同一个武器的情况</w:t>
      </w:r>
    </w:p>
    <w:p w14:paraId="579DC6B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77985A98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商品：</w:t>
      </w:r>
    </w:p>
    <w:p w14:paraId="23275C03">
      <w:pPr>
        <w:rPr>
          <w:rFonts w:hint="eastAsia" w:ascii="黑体" w:hAnsi="黑体" w:eastAsia="黑体" w:cs="黑体"/>
          <w:color w:val="1F1F1F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1F1F1F"/>
          <w:kern w:val="0"/>
          <w:sz w:val="24"/>
          <w:szCs w:val="24"/>
          <w:lang w:val="en-US" w:eastAsia="zh-CN" w:bidi="ar"/>
        </w:rPr>
        <w:t>矿产：</w:t>
      </w:r>
      <w:r>
        <w:rPr>
          <w:rFonts w:hint="eastAsia" w:ascii="黑体" w:hAnsi="黑体" w:eastAsia="黑体" w:cs="黑体"/>
          <w:color w:val="1F1F1F"/>
          <w:kern w:val="0"/>
          <w:sz w:val="24"/>
          <w:szCs w:val="24"/>
          <w:lang w:val="en-US" w:eastAsia="zh-CN" w:bidi="ar"/>
        </w:rPr>
        <w:t>煤炭、铁矿、铜矿、非金属矿。原油、铝土矿、稀有金属矿。铀矿、钛矿。稀土、锂</w:t>
      </w:r>
    </w:p>
    <w:p w14:paraId="21EC7D24">
      <w:pPr>
        <w:rPr>
          <w:rFonts w:hint="eastAsia" w:ascii="黑体" w:hAnsi="黑体" w:eastAsia="黑体" w:cs="黑体"/>
          <w:color w:val="1F1F1F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黑体" w:hAnsi="黑体" w:eastAsia="黑体" w:cs="黑体"/>
          <w:b/>
          <w:bCs/>
          <w:color w:val="1F1F1F"/>
          <w:kern w:val="0"/>
          <w:sz w:val="24"/>
          <w:szCs w:val="24"/>
          <w:lang w:val="en-US" w:eastAsia="zh-CN" w:bidi="ar"/>
        </w:rPr>
        <w:t>农业：</w:t>
      </w:r>
      <w:r>
        <w:rPr>
          <w:rFonts w:hint="eastAsia" w:ascii="黑体" w:hAnsi="黑体" w:eastAsia="黑体" w:cs="黑体"/>
          <w:color w:val="1F1F1F"/>
          <w:kern w:val="0"/>
          <w:sz w:val="24"/>
          <w:szCs w:val="24"/>
          <w:lang w:val="en-US" w:eastAsia="zh-CN" w:bidi="ar"/>
        </w:rPr>
        <w:t>谷物、肉类、棉花、橡胶</w:t>
      </w:r>
      <w:r>
        <w:rPr>
          <w:rFonts w:hint="eastAsia" w:ascii="黑体" w:hAnsi="黑体" w:eastAsia="黑体" w:cs="黑体"/>
          <w:color w:val="1F1F1F"/>
          <w:kern w:val="0"/>
          <w:sz w:val="24"/>
          <w:szCs w:val="24"/>
          <w:lang w:val="en-US" w:eastAsia="zh" w:bidi="ar"/>
          <w:woUserID w:val="2"/>
        </w:rPr>
        <w:t>、</w:t>
      </w:r>
      <w:r>
        <w:rPr>
          <w:rFonts w:hint="eastAsia" w:ascii="黑体" w:hAnsi="黑体" w:eastAsia="黑体" w:cs="黑体"/>
          <w:color w:val="1F1F1F"/>
          <w:kern w:val="0"/>
          <w:sz w:val="24"/>
          <w:szCs w:val="24"/>
          <w:highlight w:val="yellow"/>
          <w:lang w:val="en-US" w:eastAsia="zh" w:bidi="ar"/>
          <w:woUserID w:val="2"/>
        </w:rPr>
        <w:t>经济作物</w:t>
      </w:r>
    </w:p>
    <w:p w14:paraId="49189BC1">
      <w:pPr>
        <w:rPr>
          <w:rFonts w:hint="eastAsia" w:ascii="黑体" w:hAnsi="黑体" w:eastAsia="黑体" w:cs="黑体"/>
          <w:color w:val="1F1F1F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1F1F1F"/>
          <w:kern w:val="0"/>
          <w:sz w:val="24"/>
          <w:szCs w:val="24"/>
          <w:lang w:val="en-US" w:eastAsia="zh-CN" w:bidi="ar"/>
        </w:rPr>
        <w:t>工业品：</w:t>
      </w:r>
      <w:r>
        <w:rPr>
          <w:rFonts w:hint="eastAsia" w:ascii="黑体" w:hAnsi="黑体" w:eastAsia="黑体" w:cs="黑体"/>
          <w:color w:val="1F1F1F"/>
          <w:kern w:val="0"/>
          <w:sz w:val="24"/>
          <w:szCs w:val="24"/>
          <w:lang w:val="en-US" w:eastAsia="zh-CN" w:bidi="ar"/>
        </w:rPr>
        <w:t>钢材、基础化工、炸药、简单工具。电力、燃料、合金钢、铝材、真空管、橡胶、工业硅、标准工具。塑料、钛合金、浓缩铀、晶体管、机械化工具。</w:t>
      </w:r>
      <w:r>
        <w:rPr>
          <w:rFonts w:hint="eastAsia" w:ascii="黑体" w:hAnsi="黑体" w:eastAsia="黑体" w:cs="黑体"/>
          <w:color w:val="1F1F1F"/>
          <w:kern w:val="0"/>
          <w:sz w:val="24"/>
          <w:szCs w:val="24"/>
          <w:lang w:val="en-US" w:eastAsia="zh" w:bidi="ar"/>
          <w:woUserID w:val="2"/>
        </w:rPr>
        <w:t>复</w:t>
      </w:r>
      <w:r>
        <w:rPr>
          <w:rFonts w:hint="eastAsia" w:ascii="黑体" w:hAnsi="黑体" w:eastAsia="黑体" w:cs="黑体"/>
          <w:color w:val="1F1F1F"/>
          <w:kern w:val="0"/>
          <w:sz w:val="24"/>
          <w:szCs w:val="24"/>
          <w:lang w:val="en-US" w:eastAsia="zh-CN" w:bidi="ar"/>
        </w:rPr>
        <w:t>合材料、高级芯片、锂电池、自动化工具</w:t>
      </w:r>
    </w:p>
    <w:p w14:paraId="63B61DAE">
      <w:pPr>
        <w:rPr>
          <w:rFonts w:hint="eastAsia" w:ascii="黑体" w:hAnsi="黑体" w:eastAsia="黑体" w:cs="黑体"/>
          <w:sz w:val="24"/>
          <w:szCs w:val="24"/>
          <w:lang w:val="en-US" w:eastAsia="zh"/>
          <w:woUserID w:val="2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-消费品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主食、加工肉食、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高级甜品、纺织品、高级时装、家具、家电、消费电子、民用汽车、电动汽车、服务运力、贸易运力、</w:t>
      </w:r>
      <w:r>
        <w:rPr>
          <w:rFonts w:hint="eastAsia" w:ascii="黑体" w:hAnsi="黑体" w:eastAsia="黑体" w:cs="黑体"/>
          <w:sz w:val="24"/>
          <w:szCs w:val="24"/>
          <w:lang w:val="en-US" w:eastAsia="zh"/>
        </w:rPr>
        <w:t>陆上运力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，服务</w:t>
      </w:r>
      <w:r>
        <w:rPr>
          <w:rFonts w:hint="eastAsia" w:ascii="黑体" w:hAnsi="黑体" w:eastAsia="黑体" w:cs="黑体"/>
          <w:sz w:val="24"/>
          <w:szCs w:val="24"/>
          <w:lang w:val="en-US" w:eastAsia="zh"/>
          <w:woUserID w:val="2"/>
        </w:rPr>
        <w:t>，</w:t>
      </w:r>
      <w:r>
        <w:rPr>
          <w:rFonts w:hint="eastAsia" w:ascii="黑体" w:hAnsi="黑体" w:eastAsia="黑体" w:cs="黑体"/>
          <w:sz w:val="24"/>
          <w:szCs w:val="24"/>
          <w:highlight w:val="yellow"/>
          <w:lang w:val="en-US" w:eastAsia="zh"/>
          <w:woUserID w:val="2"/>
        </w:rPr>
        <w:t>高档</w:t>
      </w:r>
      <w:r>
        <w:rPr>
          <w:rFonts w:hint="eastAsia" w:ascii="黑体" w:hAnsi="黑体" w:eastAsia="黑体" w:cs="黑体"/>
          <w:color w:val="1F1F1F"/>
          <w:kern w:val="0"/>
          <w:sz w:val="24"/>
          <w:szCs w:val="24"/>
          <w:highlight w:val="yellow"/>
          <w:lang w:val="en-US" w:eastAsia="zh" w:bidi="ar"/>
          <w:woUserID w:val="2"/>
        </w:rPr>
        <w:t>化妆品、高档酒水、高档烟、住房</w:t>
      </w:r>
    </w:p>
    <w:p w14:paraId="379F718C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-战略点数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：</w:t>
      </w:r>
      <w:r>
        <w:rPr>
          <w:rFonts w:hint="eastAsia" w:ascii="黑体" w:hAnsi="黑体" w:eastAsia="黑体" w:cs="黑体"/>
          <w:sz w:val="24"/>
          <w:szCs w:val="24"/>
        </w:rPr>
        <w:t>影响力（用于文化入侵/高级贸易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不纳入经济计算的商品</w:t>
      </w:r>
      <w:r>
        <w:rPr>
          <w:rFonts w:hint="eastAsia" w:ascii="黑体" w:hAnsi="黑体" w:eastAsia="黑体" w:cs="黑体"/>
          <w:sz w:val="24"/>
          <w:szCs w:val="24"/>
        </w:rPr>
        <w:t>）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科技，行政，军事，文化，建造</w:t>
      </w:r>
    </w:p>
    <w:p w14:paraId="55CE098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E727516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企业会购买运力、建造，国家支付企业生产科技，行政、军事、文化、建造。</w:t>
      </w:r>
    </w:p>
    <w:p w14:paraId="2EF7BFE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ACEE8D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67702AD">
      <w:pPr>
        <w:outlineLvl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商品价格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1573"/>
        <w:gridCol w:w="1341"/>
        <w:gridCol w:w="1294"/>
        <w:gridCol w:w="1845"/>
        <w:gridCol w:w="1156"/>
      </w:tblGrid>
      <w:tr w14:paraId="04A6CD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4131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9D39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资源名称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FF8D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单价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25C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B1A1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资源名称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78E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单价</w:t>
            </w:r>
          </w:p>
        </w:tc>
      </w:tr>
      <w:tr w14:paraId="48C694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A1844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农业</w:t>
            </w: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B9F7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谷物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0D1E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CA01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矿产</w:t>
            </w: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FB57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原油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3344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1.8</w:t>
            </w:r>
          </w:p>
        </w:tc>
      </w:tr>
      <w:tr w14:paraId="1937471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6B1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5618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肉类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CB84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C0DC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09367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铝土矿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610D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1.2</w:t>
            </w:r>
          </w:p>
        </w:tc>
      </w:tr>
      <w:tr w14:paraId="6D3C6D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16D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A735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棉花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B987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03AD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0CCF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稀有金属矿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CD0A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5.5</w:t>
            </w:r>
          </w:p>
        </w:tc>
      </w:tr>
      <w:tr w14:paraId="47D78A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DB6F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3FB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橡胶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BAC2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058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A533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铀矿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4932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12.0</w:t>
            </w:r>
          </w:p>
        </w:tc>
      </w:tr>
      <w:tr w14:paraId="125432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C8C2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1E8C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经济作物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2DB6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2.0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B3E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A91E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9453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FDBE0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FE70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矿产</w:t>
            </w: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E0CA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煤炭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54BC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8DB0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A70B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钛矿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50E1D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12.0</w:t>
            </w:r>
          </w:p>
        </w:tc>
      </w:tr>
      <w:tr w14:paraId="186E1B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1590F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DEA9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铁矿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36C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598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DACC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稀土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1BC4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25.0</w:t>
            </w:r>
          </w:p>
        </w:tc>
      </w:tr>
      <w:tr w14:paraId="189857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71E8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9B55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铜矿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DBC0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1.2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12CE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CAFE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8A84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4.5</w:t>
            </w:r>
          </w:p>
        </w:tc>
      </w:tr>
      <w:tr w14:paraId="331BFE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5E6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E71E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2B48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DF88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ECE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E9DD5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</w:tr>
      <w:tr w14:paraId="3F7D9C5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B6B1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工业品</w:t>
            </w: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3999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E4D3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B12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工业品</w:t>
            </w: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DE3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合金钢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0452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9.0</w:t>
            </w:r>
          </w:p>
        </w:tc>
      </w:tr>
      <w:tr w14:paraId="788BFD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FCD4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D5F1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ECE1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0252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F82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铝材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0F7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6.0</w:t>
            </w:r>
          </w:p>
        </w:tc>
      </w:tr>
      <w:tr w14:paraId="41D5D9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018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6E79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炸药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1C249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4EC79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3E52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真空管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36B7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</w:tr>
      <w:tr w14:paraId="670167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858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75B8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简单工具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6342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B88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066B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晶体管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0509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14.0</w:t>
            </w:r>
          </w:p>
        </w:tc>
      </w:tr>
      <w:tr w14:paraId="02C46E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AAB8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587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标准工具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C602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789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E232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钛合金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4178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45.0</w:t>
            </w:r>
          </w:p>
        </w:tc>
      </w:tr>
      <w:tr w14:paraId="00282C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610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130AC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电力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8817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6FB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B749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高级芯片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10B3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75.0</w:t>
            </w:r>
          </w:p>
        </w:tc>
      </w:tr>
      <w:tr w14:paraId="4B9251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946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C17A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811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C40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96C1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复合材料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4418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22.0</w:t>
            </w:r>
          </w:p>
        </w:tc>
      </w:tr>
      <w:tr w14:paraId="59266D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8CB8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3C9E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工业硅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926E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4BF2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9A45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机械化工具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8B33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18.0</w:t>
            </w:r>
          </w:p>
        </w:tc>
      </w:tr>
      <w:tr w14:paraId="283B59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841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43DB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塑料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7261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33CDA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790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自动化工具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B341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30.0</w:t>
            </w:r>
          </w:p>
        </w:tc>
      </w:tr>
      <w:tr w14:paraId="41AB34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8782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8926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浓缩铀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2625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160.0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2BDF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7B7F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锂电池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5A5C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12.0</w:t>
            </w:r>
          </w:p>
        </w:tc>
      </w:tr>
      <w:tr w14:paraId="6F5556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379D4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消费品</w:t>
            </w: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2342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主食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625F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F851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消费品</w:t>
            </w: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31D8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消费电子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6FE87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45.0</w:t>
            </w:r>
          </w:p>
        </w:tc>
      </w:tr>
      <w:tr w14:paraId="16DFE8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D34B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B8D1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加工肉食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9D26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4.5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94C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910F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民用汽车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F649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50.0</w:t>
            </w:r>
          </w:p>
        </w:tc>
      </w:tr>
      <w:tr w14:paraId="61ED29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9C7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F99F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高级甜品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82C7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8.0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414D9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93A4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电动汽车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B6903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70.0</w:t>
            </w:r>
          </w:p>
        </w:tc>
      </w:tr>
      <w:tr w14:paraId="19CF24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A90A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9D38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纺织品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7B5D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3EC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37C2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陆上运力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1E50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</w:tr>
      <w:tr w14:paraId="7C9111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7118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3BDE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高级时装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A88D9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15.0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A65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4D49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贸易运力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CF46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0.4</w:t>
            </w:r>
          </w:p>
        </w:tc>
      </w:tr>
      <w:tr w14:paraId="522A0D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4E1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EDC3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家具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6615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6.0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F84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479C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服务运力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CE12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5.0</w:t>
            </w:r>
          </w:p>
        </w:tc>
      </w:tr>
      <w:tr w14:paraId="32F5B0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90D4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679D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家电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5848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20.0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1A4C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9E20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服务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25F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</w:tr>
      <w:tr w14:paraId="4D9305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316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D9217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生活住房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A2E74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1.0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84F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6F97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ABAF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91CA6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492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435D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高端化妆品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D8FF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E5D6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szCs w:val="24"/>
                <w:lang w:eastAsia="zh"/>
                <w:woUserID w:val="2"/>
              </w:rPr>
              <w:t>高端酒水</w:t>
            </w: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9944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11DC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39897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CA2F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C24E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烟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E308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78D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  <w:lang w:eastAsia="zh"/>
                <w:woUserID w:val="2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F670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573E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62C8F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1BB8A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lang w:val="en-US" w:eastAsia="zh-CN"/>
              </w:rPr>
              <w:t>战略点数</w:t>
            </w: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25FB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行政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7619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D9D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7BABE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土地</w:t>
            </w: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023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2000</w:t>
            </w:r>
          </w:p>
        </w:tc>
      </w:tr>
      <w:tr w14:paraId="253497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0D1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FFFA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军事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F883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25EB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E80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A9CD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28F06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A63B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87D8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科技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A478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C175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DE88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E8E7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64CDC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369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6C20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文化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96A4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F011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09448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9B81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5A6201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A36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049B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建造</w:t>
            </w:r>
          </w:p>
        </w:tc>
        <w:tc>
          <w:tcPr>
            <w:tcW w:w="13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AD6E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6EE0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1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3479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76A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7EFA6171">
      <w:pPr>
        <w:rPr>
          <w:rFonts w:hint="eastAsia" w:ascii="黑体" w:hAnsi="黑体" w:eastAsia="黑体" w:cs="黑体"/>
          <w:sz w:val="24"/>
          <w:szCs w:val="24"/>
        </w:rPr>
      </w:pPr>
    </w:p>
    <w:p w14:paraId="40FB7DF7">
      <w:pPr>
        <w:rPr>
          <w:rFonts w:hint="eastAsia" w:ascii="黑体" w:hAnsi="黑体" w:eastAsia="黑体" w:cs="黑体"/>
          <w:sz w:val="24"/>
          <w:szCs w:val="24"/>
        </w:rPr>
      </w:pPr>
    </w:p>
    <w:p w14:paraId="2E2AED05">
      <w:pPr>
        <w:outlineLvl w:val="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 农业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768"/>
        <w:gridCol w:w="1512"/>
        <w:gridCol w:w="2849"/>
        <w:gridCol w:w="1492"/>
        <w:gridCol w:w="861"/>
      </w:tblGrid>
      <w:tr w14:paraId="3811EA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7A60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工厂大类</w:t>
            </w: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0FCA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CA11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具体工厂名称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F56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消耗(Input)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F81D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  <w:p w14:paraId="33B0F30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(Output)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736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影响力</w:t>
            </w:r>
          </w:p>
        </w:tc>
      </w:tr>
      <w:tr w14:paraId="2FC2B6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5BE3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自耕农田</w:t>
            </w: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F8ED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T1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769A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自耕农田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2D39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1"/>
              </w:rPr>
            </w:pP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7CA6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谷物+0.5 主食+1</w:t>
            </w:r>
            <w:bookmarkStart w:id="0" w:name="_GoBack"/>
            <w:bookmarkEnd w:id="0"/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1BA6D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0</w:t>
            </w:r>
          </w:p>
        </w:tc>
      </w:tr>
      <w:tr w14:paraId="0821FA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87C7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谷物农场</w:t>
            </w: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FBD0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26D76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佃农种植园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4A835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9DDF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谷物+12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C68A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C5B4F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CE7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E3FA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6D2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拖拉机农场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71BB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燃料-2, 简单工具-2, 基础化工-1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5E94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谷物+30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5953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2F433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B96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C2A5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1B1B5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杂交水稻基地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7A3B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基础化工-10, 电力-15, 机械化工具-1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4750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谷物+100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AC00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A93CB7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8490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58B6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68DCE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垂直农业塔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889A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120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自动化工具-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0.5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基础化工-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A6BB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谷物+200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7B8C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31D88E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AC61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牧场</w:t>
            </w: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AA5F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72D3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露天牧场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535A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谷物-3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C73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肉类+5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2DF7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F55A5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54E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B3FC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CD07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围栏养殖场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1CEC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谷物-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20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标准工具-1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D69C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肉类+20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6603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07C12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D89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6B04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D8EE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抗生素饲养厂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F3B91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谷物-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基础化工-5, 电力-15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BE64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肉类+70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A5B0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90C59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6EF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2181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7119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细胞合成肉室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6708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基础化工-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电力-1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谷物-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50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55F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肉类+140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7776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4E19453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71BA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棉花</w:t>
            </w: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农场</w:t>
            </w: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924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03B12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棉花种植园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38CF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5C6C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棉花+8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F39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F1327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292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EA3B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9AAD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机械采棉场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AA48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燃料-3, 简单工具-2, 基础化工-2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B2B3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棉花+30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CA45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23B68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C972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FA4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EADB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转基因棉花田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77E2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基础化工-5, 电力-5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0CA8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棉花+90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B0BA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E016B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BC7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2619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9173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气候控制棉厂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CEA4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8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自动化工具-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0.5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基础化工-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25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B002D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棉花+200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8FDA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116188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FF5B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橡胶园</w:t>
            </w: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A94E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E262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橡胶林场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821E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简单工具-2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25D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橡胶+6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6F2B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6A79D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26A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533B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7CC0A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集约化胶园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447E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基础化工-1, 标准工具-1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7A245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橡胶+16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D6FF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067BC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3D3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5F2AA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7723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高产橡胶基地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518F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基础化工-12, 机械化工具-2, 电力-10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2986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橡胶+50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5A2E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E1DFF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438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A2D7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8674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自动化割胶林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CEBA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自动化工具-1.5, 电力-100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  <w:t>, 基础化工-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2"/>
              </w:rPr>
              <w:t>30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8738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橡胶+130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9A8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EDE1D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241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  <w:t>经济作物农场</w:t>
            </w: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F35B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T2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8FE5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传统种植农场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23DC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基础化工-1, 标准工具-1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842D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经济作物+12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103B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2</w:t>
            </w:r>
          </w:p>
        </w:tc>
      </w:tr>
      <w:tr w14:paraId="44352A6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776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207C9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T3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005D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机械化农场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9AE2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woUserID w:val="2"/>
              </w:rPr>
              <w:t>基础化工-12, 机械化工具-2, 电力-10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A0D1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经济作物+40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89BE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5</w:t>
            </w:r>
          </w:p>
        </w:tc>
      </w:tr>
      <w:tr w14:paraId="4A89A3A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913D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</w:p>
        </w:tc>
        <w:tc>
          <w:tcPr>
            <w:tcW w:w="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3BCF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T4</w:t>
            </w:r>
          </w:p>
        </w:tc>
        <w:tc>
          <w:tcPr>
            <w:tcW w:w="14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F504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基因改良农场</w:t>
            </w:r>
          </w:p>
        </w:tc>
        <w:tc>
          <w:tcPr>
            <w:tcW w:w="2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33D7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自动化工具-1.5, 电力-100</w:t>
            </w:r>
            <w:r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woUserID w:val="2"/>
              </w:rPr>
              <w:t>, 基础化工-</w:t>
            </w:r>
            <w:r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-CN"/>
                <w:woUserID w:val="2"/>
              </w:rPr>
              <w:t>30</w:t>
            </w:r>
          </w:p>
        </w:tc>
        <w:tc>
          <w:tcPr>
            <w:tcW w:w="14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558B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经济作物+80</w:t>
            </w:r>
          </w:p>
        </w:tc>
        <w:tc>
          <w:tcPr>
            <w:tcW w:w="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19B8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10</w:t>
            </w:r>
          </w:p>
        </w:tc>
      </w:tr>
    </w:tbl>
    <w:p w14:paraId="722C4B6A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19DE22C">
      <w:pPr>
        <w:rPr>
          <w:rFonts w:hint="eastAsia" w:ascii="黑体" w:hAnsi="黑体" w:eastAsia="黑体" w:cs="黑体"/>
          <w:sz w:val="24"/>
          <w:szCs w:val="24"/>
        </w:rPr>
      </w:pPr>
    </w:p>
    <w:p w14:paraId="5BA7BFFB">
      <w:p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 矿业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0"/>
        <w:gridCol w:w="763"/>
        <w:gridCol w:w="1544"/>
        <w:gridCol w:w="2733"/>
        <w:gridCol w:w="1533"/>
        <w:gridCol w:w="879"/>
      </w:tblGrid>
      <w:tr w14:paraId="1B2E3C9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148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工厂大类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8FFB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ADC5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具体工厂名称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EC6E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消耗(Input)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252F9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  <w:p w14:paraId="0A2D500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(Output)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32962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影响力</w:t>
            </w:r>
          </w:p>
        </w:tc>
      </w:tr>
      <w:tr w14:paraId="468B57F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DB7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煤炭矿井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EA031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7582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简易露天煤矿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73933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简单工具-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577A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煤炭+16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E875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0B4815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D0B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BAB1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7991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爆破采煤场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E540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炸药-2, 标准工具-1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B125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煤炭+55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2447D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68924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EE9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F97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5046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巨型斗轮机采煤场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BD91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机械化工具-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燃料-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3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炸药-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3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2D9D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煤炭+180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C0CE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E8B564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752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B478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80B1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无人智能煤矿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120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自动化工具-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8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炸药-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燃料-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6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FAE1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煤炭+350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53C3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94BAA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023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铁矿场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2CB8A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755F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简易露天铁矿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FEF9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简单工具-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B885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铁矿+16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E365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BD888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CDB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3C707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C61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选矿破碎站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8BE83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炸药-2, 标准工具-1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441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铁矿+55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4153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6C14A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E09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FD46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3846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自动化选矿联合体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41B6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机械化工具-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燃料-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4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电力-40, 炸药-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3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F057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铁矿+180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1A2B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80B022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DBF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022EC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2756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深地智采基地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49F9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自动化工具-1,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8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炸药-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燃料-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6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0C07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铁矿+350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FFD7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E89BA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46F7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铜矿场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E033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A129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浅层铜矿井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394E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简单工具-1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9D18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铜矿+10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174B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186530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302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9E4F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8878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浸出铜矿场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541A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基础化工-2, 标准工具-1, 电力-3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530C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铜矿+35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01C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CC1E1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24D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4BF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A7FE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机械化铜矿山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69F0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机械化工具-1, 炸药-2, 电力-45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5D943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铜矿+130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BDE01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E75A1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942B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784E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4E4F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分子筛选铜厂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0D5C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自动化工具-1, 基础化工-12, 电力-100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6584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铜矿+260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E591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27CAB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3F40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采石场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1431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BC6C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简单采石场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325E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简单工具-1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1AC2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非金属矿+25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0BB6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ABFFD9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E882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E6CF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84BD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工业采石爆破场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9A18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炸药-1, 简单工具-2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DE06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非金属矿+50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98D59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E2E60F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EB2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2887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DA69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综合骨料基地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C046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机械化工具-1, 电力-10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3A6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非金属矿+160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ECD8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BB606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E06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6BE5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5DD7E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物质重构矿场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A994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自动化工具-1, 电力-40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27C4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非金属矿+320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722B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F0A92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A4F8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油井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4235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9C4C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磕头机油井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0A1D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简单工具-2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89E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原油+10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CA1E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C06BAD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3A7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59FE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6B39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加压注水油田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CFFA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电力-10, 标准工具-2, 钢材-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基础化工-2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E9C9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原油+30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B57E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2BF7B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07F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68E5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720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深海钻井平台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3298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机械化工具-2, 燃料-5, 合金钢-8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7361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原油+130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E9F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A97E1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9B38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F52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2A47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页岩油气压裂站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2B3E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基础化工-30, 自动化工具-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电力-150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9EE0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原油+220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9A6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6CA490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4752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铝土矿井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F38A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D6CF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铝土筛选井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B5A1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简单工具-1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F33E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铝土矿+8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5CFE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FAE01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03E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0B40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A13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露天铝矿场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7B1A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电力-20, 标准工具-2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577C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铝土矿+50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D611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509428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DC66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3464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62E4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拜耳法矿山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86D2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基础化工-3, 机械化工具-1, 电力-25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C8FF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铝土矿+90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4CE8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7D03D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5D0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E569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CAE0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智能铝土基地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D71F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自动化工具-1, 基础化工-10, 电力-80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1F46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铝土矿+180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07D7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959C7B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BBCF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稀金矿场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A98E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4462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砂金淘洗厂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27E1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简单工具-5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CBF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稀有金属矿+3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D73A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E3D6CE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0D1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A944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E67B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深井稀有矿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8930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电力-6, 标准工具-2, 炸药-2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4D11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稀有金属矿+10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7AEC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B358AA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54F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1851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2681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遥控开采机器人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0C21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机械化工具-2, 电力-35, 基础化工-3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9652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稀有金属矿+30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ED1F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3F9F7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92E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5DB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160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地幔深钻平台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3A45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自动化工具-1, 钛合金-1, 电力-80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D7DCD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稀有金属矿+60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CC38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1284E0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2C7E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铀矿场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BA9D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7CF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铀矿勘探营地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1202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标准工具-3, 炸药-3, 钢材-3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AB1B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铀矿+7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A145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9BF31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95D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69EF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5DDD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酸浸铀矿厂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AD80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基础化工-15, 电力-50, 机械化工具-1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B055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铀矿+18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DA4A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F19DE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924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2EF7D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77E9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激光同位素矿区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38FB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基础化工-40, 自动化工具-1, 电力-200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2903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铀矿+40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FAF7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4A94FD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6A84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钛矿场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6C9D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48B30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钛铁矿选矿厂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F959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电力-12, 标准工具-3, 炸药-3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2D94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钛矿+6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7D4F0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3FEC35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B6D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CD64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E0C6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海滨砂矿基地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5C49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机械化工具-3, 电力-80, 燃料-6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CFAE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钛矿+25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3519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B2AD7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639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C167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9CE2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高纯钛提取井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EABF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自动化工具-2, 基础化工-18, 电力-200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951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钛矿+45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DFED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56802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5F6F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稀土矿场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E4C2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E2A9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稀土原矿井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5001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标准工具-3, 炸药-3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9D51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稀土+4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05DB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767CFA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0EA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D932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3863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离子吸附矿山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8BCA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基础化工-80, 电力-60, 机械化工具-3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B6D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稀土+20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1DD1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353694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325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61E3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3F82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稀土深加工基地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3982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基础化工-45, 自动化工具-4, 电力-350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18F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稀土+35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BBA3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732902C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A38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锂矿场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821A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21D1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盐湖提锂池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3467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基础化工-3, 电力-12, 标准工具-1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2AE6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锂+12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408AA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FCA84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420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9446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EBC2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锂矿石浮选厂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4294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机械化工具-3, 基础化工-6, 电力-25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AE17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锂+70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4528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3BFADB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532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B93B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5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D6C7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膜法提锂工厂</w:t>
            </w:r>
          </w:p>
        </w:tc>
        <w:tc>
          <w:tcPr>
            <w:tcW w:w="27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DE9D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自动化工具-3, 基础化工-12, 电力-200, 塑料-20</w:t>
            </w:r>
          </w:p>
        </w:tc>
        <w:tc>
          <w:tcPr>
            <w:tcW w:w="15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4766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锂+140</w:t>
            </w:r>
          </w:p>
        </w:tc>
        <w:tc>
          <w:tcPr>
            <w:tcW w:w="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E011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</w:tbl>
    <w:p w14:paraId="22FE431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85F4C26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BAF393F">
      <w:p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 轻工业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3"/>
        <w:gridCol w:w="761"/>
        <w:gridCol w:w="1515"/>
        <w:gridCol w:w="2595"/>
        <w:gridCol w:w="1506"/>
        <w:gridCol w:w="862"/>
      </w:tblGrid>
      <w:tr w14:paraId="612030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7854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工厂大类</w:t>
            </w: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1FC3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2D65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具体工厂名称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A982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消耗(Input)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CB93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  <w:p w14:paraId="72E7632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(Output)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01FB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影响力</w:t>
            </w:r>
          </w:p>
        </w:tc>
      </w:tr>
      <w:tr w14:paraId="1496BC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1830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食品厂</w:t>
            </w: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D624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31FD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蒸汽磨坊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7604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谷物-4, 煤炭-1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4643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主食+10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B01F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CF360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741A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B01E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5B44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工业烘焙厂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9A73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谷物-20, 燃料-1, 标准工具-1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B981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主食+35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0D79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98A13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30BF1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C1EC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A7B8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综合食品集团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888E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谷物-50, 电力-10, 塑料-5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8BFF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主食+100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DF09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B32B8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C23B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629A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5F1C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分子美食中心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4BF9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谷物-80, 电力-30, 自动化工具-1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C4F8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主食+200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7913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340ECB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2D92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肉食加工厂</w:t>
            </w: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9628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78C6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屠宰作坊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B532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肉类-4, 简单工具-1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0BA7C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加工肉食+5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0DA0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44FCC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3069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1891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4D63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罐头食品厂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CEA3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肉类-20, 钢材-2, 燃料-1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53AB3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加工肉食+20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22A0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BE95D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CA4B1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BF9A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C7DC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冷链加工中心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1E5F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肉类-40, 铝材-5, 电力-30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5281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加工肉食+60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8758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B0356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CC90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92F0D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92F9F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高端餐饮集团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0A58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肉类-80, 基础化工-20, 电力-50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6223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加工肉食+120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AC01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5684D5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1606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纺织厂</w:t>
            </w: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5EA0F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380F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纱锭纺织厂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D517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棉花-5, 简单工具-1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0642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纺织品+6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582D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EAECF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41B0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06C0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4C54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合成纤维厂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260E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棉花-10, 基础化工-8, 电力-10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6DEB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纺织品+20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F3B3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A9FBB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D796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504A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DF47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品牌成衣中心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237D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棉花-50, 机械化工具-1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15, 基础化工-8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5D45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纺织品+65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9692E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5C143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A8C4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1EF57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9A58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自动化织造厂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CFB5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棉花-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12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塑料-1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10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基础化工-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10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CF393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纺织品+145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1DA0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33222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DE1B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家具厂</w:t>
            </w: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F634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E9BB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木工家具坊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7211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非金属矿-1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0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简单工具-3, 纺织品-1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3D25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家具+4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3939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5AD83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82FB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308F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12EA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组合家具工厂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27914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纺织品-5, 标准工具-1, 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非金属矿-1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5EB0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家具+12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3918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2BCE79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920F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9328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7C35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宜家式家居城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12C1A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塑料-20, 铝材-10, 机械化工具-1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08D6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家具+50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71ED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FE0C0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6210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DEBF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2E82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智能家居生态链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6174E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复合材料-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10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晶体管-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10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自动化工具-2, 铝材-1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2, 塑料-12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39DA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家具+130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946A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E0AFC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4876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真空管厂</w:t>
            </w: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0572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5713A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电子管车间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F6AF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铜矿-3, 非金属矿-5, 电力-6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B7E2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真空管+15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B737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BCE23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80FB3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8A1A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5F6B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老式元件厂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BD44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铜矿-12, 塑料-3, 电力-12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FC2F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真空管+40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9836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E33E1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FC55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43417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DE14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复古抗扰元件线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036F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铜矿-35, 自动化工具-0.5, 电力-25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C3F1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真空管+100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2D7CF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FD36AF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02BC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高级甜品厂</w:t>
            </w: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93BE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ACC5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冷链甜点工厂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D979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谷物-6, 基础化工-1, 电力-6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53DE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高档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甜品+10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F367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E9B1D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E99C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07AB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261B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分子美食定制中心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C6BE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谷物-35, 基础化工-6, 电力-20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FE43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高级甜品+25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D9E7B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3A5477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138C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塑料厂</w:t>
            </w: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D41F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8ACA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乙烯聚合厂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7ABFC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原油-10, 电力-6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E3ED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塑料+20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02A5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DAB0D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7692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65A1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6AAE7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工程塑料基地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ACDE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燃料-10, 基础化工-5, 电力-15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4830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塑料+50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80F7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D6DD4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EBBE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5B38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BBE8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降解材料工厂</w:t>
            </w:r>
          </w:p>
        </w:tc>
        <w:tc>
          <w:tcPr>
            <w:tcW w:w="25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427A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燃料-20, 基础化工-10, 电力-35</w:t>
            </w:r>
          </w:p>
        </w:tc>
        <w:tc>
          <w:tcPr>
            <w:tcW w:w="1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5768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塑料+100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BFAE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6A941BAC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EE735DC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AC793A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F9108E0">
      <w:p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 重工业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2"/>
        <w:gridCol w:w="750"/>
        <w:gridCol w:w="1463"/>
        <w:gridCol w:w="2695"/>
        <w:gridCol w:w="1710"/>
        <w:gridCol w:w="832"/>
      </w:tblGrid>
      <w:tr w14:paraId="000040F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7D6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工厂大类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1E4E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EEA8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具体工厂名称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0D7C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消耗(Input)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24D3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产出(Output)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6366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影响力</w:t>
            </w:r>
          </w:p>
        </w:tc>
      </w:tr>
      <w:tr w14:paraId="7DE73A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30FB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通用</w:t>
            </w: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机械</w:t>
            </w: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厂</w:t>
            </w: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" w:bidi="ar"/>
                <w:woUserID w:val="1"/>
              </w:rPr>
              <w:t>（可轻型军工厂）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放轻工业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E24B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T1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500D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  <w:t>初级机械厂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F6AD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F07D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通用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工具+8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D35C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0</w:t>
            </w:r>
          </w:p>
        </w:tc>
      </w:tr>
      <w:tr w14:paraId="7F7E0A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DF4B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D808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6490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冲压模具厂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811C7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  <w:t>钢材-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1"/>
              </w:rPr>
              <w:t>2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  <w:t>, 煤炭-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1"/>
              </w:rPr>
              <w:t>1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  <w:t>, 电力-2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5C43F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通用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工具+25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2C72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0</w:t>
            </w:r>
          </w:p>
        </w:tc>
      </w:tr>
      <w:tr w14:paraId="1453595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A75B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1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DA9E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5FD4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先进机械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9BEC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钢材-3, 电力-4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1725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通用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工具+60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F875D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0</w:t>
            </w:r>
          </w:p>
        </w:tc>
      </w:tr>
      <w:tr w14:paraId="47DE1C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804E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1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C026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4B1D0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  <w:t>现代机械厂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931F7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钢材-20, 电力-40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619B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通用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工具+220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F7CF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0</w:t>
            </w:r>
          </w:p>
        </w:tc>
      </w:tr>
      <w:tr w14:paraId="055C1E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5C3B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标准</w:t>
            </w: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机</w:t>
            </w: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械</w:t>
            </w: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31D5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9F7A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综合机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械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8CEA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钢材-5, 电力-3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D768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标准工具+10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A72C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0</w:t>
            </w:r>
          </w:p>
        </w:tc>
      </w:tr>
      <w:tr w14:paraId="2C3404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0BA50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1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AE4BF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7F84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电动工具产线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471D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合金钢-5, 铜矿-3, 塑料-3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13F1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标准工具+25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B3B6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0</w:t>
            </w:r>
          </w:p>
        </w:tc>
      </w:tr>
      <w:tr w14:paraId="10FFBF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CA5F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1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A0F5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DEC9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激光加工中心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0111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合金钢-8, 电力-50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8EC2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标准工具+65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64E8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0</w:t>
            </w:r>
          </w:p>
        </w:tc>
      </w:tr>
      <w:tr w14:paraId="5BFD6F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DA87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lang w:eastAsia="zh"/>
                <w:woUserID w:val="2"/>
              </w:rPr>
              <w:t>陆运公司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5A85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F1B5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蒸汽铁路局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077F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煤炭-15, 钢材-4, 简单工具-1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3811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</w:rPr>
              <w:t>陆上运力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+60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F0602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DC1D5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17BD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D5A3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8620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重载铁路网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0F17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钢材-5, 燃料-5, 标准工具-1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D97D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</w:rPr>
              <w:t>陆上运力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+100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570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2F6DC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F29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4296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71BA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电气化铁路网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00BE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合金钢-3, 电力-50, 燃料-10，机械化工具-1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266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陆上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运力+250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5B5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22EC7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83F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ECE4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9DF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高速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路铁联运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7B8C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自动化工具-1, 高级芯片-0.5, 电力-200，燃料-20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A2FAD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</w:rPr>
              <w:t>陆上运力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+600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7A9D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202EA4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B92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海运公司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E46C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1C88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大型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船坞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AC79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钢材-8, 煤炭-10, 简单工具-1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ADCC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贸易运力+150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96A1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ACF67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7044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023C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A269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巨型分段造船厂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369F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钢材-15, 燃料-4, 基础化工-2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C547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贸易运力+350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C7AC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0238C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516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8B56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0AF0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  <w:t>现代化集装箱港口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97586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合金钢-8, 燃料-12, 机械化工具-1, 电力-50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E714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贸易运力+800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025C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62A67E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21C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4566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4DAF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  <w:t>自动化港口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861E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钛合金-1, 自动化工具-1, 燃料-60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D2BC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贸易运力+1700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2C79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77CDFA8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705A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发电厂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EC9F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5E74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燃煤热电站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B863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煤炭-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20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简单工具-1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22DF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电力+40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1883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B44C9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009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574B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AFCA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重油发电厂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E7AB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煤炭-120, 标准工具-1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BCE4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电力+210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0C62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ABF5B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0AEE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2A43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6200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超临界火电站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9DD9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煤炭-250, 机械化工具-1, 钢材-6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A2E0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电力+480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5656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38A2FF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4C8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lang w:val="en-US" w:eastAsia="zh-CN"/>
              </w:rPr>
              <w:t>核能发电厂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D9FF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A111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轻水反应堆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B8C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浓缩铀-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2.5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机械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化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工具-2, 钢材-1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0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基础化工-10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83A9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电力+850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43DD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A8007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021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1707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52AF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聚变反应堆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B33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浓缩铀-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6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高级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芯片-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钛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合金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稀土-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自动化工具-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033E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电力+2400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102F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</w:tr>
      <w:tr w14:paraId="5EDA5EA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219B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炼油厂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0855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D85F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简易蒸馏塔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A06E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原油-5, 煤炭-2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0E4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燃料+6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C68B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C371B7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153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A740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6ED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催化裂化厂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6EB6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原油-18, 电力-10, 钢材-1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F9C1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燃料+20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9496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8112DF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9F19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A812B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B8A4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深度加氢炼厂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A8F0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原油-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 xml:space="preserve">0, 电力-60,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基础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化工-10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C9F7E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燃料+70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AB6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0D056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7B4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A395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6E8F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分子重组炼油厂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19BA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原油-170, 电力-80, 稀土-1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7E90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燃料+180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6E08F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2222C3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7A64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炼钢厂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BCEB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3A6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贝塞麦炼钢炉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D0AF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铁矿-25, 煤炭-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3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简单工具-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A4B2C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钢材+20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763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F83BD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BA0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5EEEB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0D8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氧气顶吹转炉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8DB9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铁矿-40, 电力-30, 简单工具-2, 煤炭-10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7F1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钢材+40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D730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BE9C8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143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E63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EDC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电弧炉炼钢厂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9998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铁矿-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10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8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标准工具-5, 煤炭-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7BF7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钢材+100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C3C7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B081A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A6F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3AC6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914E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氢冶金基地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3C5B9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铁矿-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20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自动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化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工具-1, 燃料-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54F2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钢材+200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2860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91319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3ADA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基础化工厂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A40F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15E9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盐化工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E256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非金属矿-6, 煤炭-3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C99F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基础化工+7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C41B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9A915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930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6B38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EEE2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综合化工厂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D7BE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非金属矿-12, 电力-12, 简单工具-2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3713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基础化工+20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6B3F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48339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B0E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27F2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D20B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高级化学园区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EA6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原油-35, 电力-18, 机械化工具-1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CDA2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基础化工+80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236D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05E40B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3EA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CE71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0DB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  <w:t>高分子化工厂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D77C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原油-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8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4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 xml:space="preserve">0,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eastAsia="zh-CN"/>
              </w:rPr>
              <w:t>自动化工具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0.5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稀土-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D8A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基础化工+200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F9AD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34851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4A6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煤化工厂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1511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C852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炼焦工厂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F934C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煤炭-12, 简单工具-1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3460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燃料+3, 基础化工+5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5A10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F1740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CB9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1104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A870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焦化分馏厂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FDA5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煤炭-40, 电力-10, 标准工具-1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5650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燃料+10, 基础化工+15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C9C4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01EB55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4FB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D9C5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FC6E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煤液化联合体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CBD0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煤炭-120, 电力-40, 机械化工具-1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8A0C9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燃料+40, 基础化工+40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DEE8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2D4DD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4DF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6858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C317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碳化工基地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CE53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煤炭-300, 电力-150, 自动化工具-1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E50F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燃料+100, 基础化工+120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9B83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D6216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8793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炸药厂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3926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D676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黑火药作坊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26B7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2,棉花-2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, 煤炭-3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6A59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炸药+5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58CB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DA40E2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FF5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AD70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9C88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硝化炸药厂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1BBC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4,棉花-3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, 燃料-3, 电力-5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F5EB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炸药+15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799A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D2D9A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955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6406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60E9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军用高能炸药厂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7D1B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基础化工-1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0,棉花-8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, 稀土-1, 电力-15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88B5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炸药+55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16BD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19919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05B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9764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9C89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全氮阴离子盐厂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C25E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基础化工-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3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,棉花-15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, 电力-120, 稀土-3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4B11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炸药+140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FE3E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528C520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87B80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特种钢厂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184B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55A4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特种合金车间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37E6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钢材-15, 稀有金属矿-4, 电力-12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9234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合金钢+15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E01B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50585C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0A6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DD5CE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3097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精密冶金工厂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A207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钢材-25, 稀有金属矿-10, 钛矿-4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61D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合金钢+35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8E6B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62BAE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8FD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81A4D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F22F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超级钢锻造中心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64DE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钢材-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稀土-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10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钛矿-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8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A44E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合金钢+80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A8F6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64727FA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23CCC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炼铝厂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CE62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F065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冰晶石电解槽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5C29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铝土矿-25, 电力-25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59F3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铝材+15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0572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974F35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4E31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99CC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3BE2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巨型预焙槽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61F0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铝土矿-60, 电力-50, 基础化工-6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9BFE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铝材+50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E78B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91577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E31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60DC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1A38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惰性阳极铝厂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8B1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>铝土矿-1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15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0, 自动化工具-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56834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铝材+120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6FE9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259381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AA45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工业硅厂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B710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0FAC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粗硅冶炼炉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6200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非金属矿-40, 电力-35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40AA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工业硅+40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28C8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1D920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6F4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8AD1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6610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改良西门子法厂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974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非金属矿-80, 基础化工-6, 电力-80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BDFF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工业硅+120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87F7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6D910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303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01A0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6312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流化床提纯塔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80FE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非金属矿-250, 基础化工-30, 电力-300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797B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工业硅+350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53F94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B3876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847E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钛合金厂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5A4A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10C9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钛冶炼真空炉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A4E1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钛矿-20, 电力-90, 基础化工-6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69E4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钛合金+15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3BA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0DF026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DA0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F68C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44099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电子束熔炼床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AE41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钛矿-60, 电力-250, 稀土-10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2048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钛合金+40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5D6E3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748935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8042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合成</w:t>
            </w: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橡胶厂</w:t>
            </w: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414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C877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B12D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硫化车间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3CE3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原油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10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, 电力-6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33F3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橡胶+25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65F4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31ED48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72B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903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281D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特种橡胶车间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473E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原油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20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, 基础化工-3, 标准工具-1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F91A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橡胶+55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18D4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9733A1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EDA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7C20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8942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有机合成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7889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原油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20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, 基础化工-5, 自动化工具-0.5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EB73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橡胶+120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906D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9F4BB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1FF2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复合材料厂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8370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D2E8A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碳纤维编织厂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8A24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塑料-18, 稀土-1, 电力-25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543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复合材料+14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5D96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E85728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36F3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1663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F5D4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纳米材料实验室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28E5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塑料-50, 基础化工-10, 电力-100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D5E0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复合材料+30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75D9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498A5C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9130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电池厂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C7F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0EBB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锂电试制车间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D826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锂-15, 基础化工-15, 电力-40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EF3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锂电池+25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6B8D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9E31D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16AA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2B91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059A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超级能源工厂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DFEB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锂-30, 稀土-3, 自动化工具-2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C06B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锂电池+60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D2D6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473648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4529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lang w:eastAsia="zh"/>
                <w:woUserID w:val="2"/>
              </w:rPr>
              <w:t>工程公司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9DF6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2A0C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土木工程队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5581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非金属矿-12, 钢材-2, 简单工具-2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E125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建造点数+2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34B7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F0826F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F56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E452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5A3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建筑营造公司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5651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钢材-6, 非金属矿-24, 标准工具-2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6C5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建造点数+5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368A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5ED7B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6DE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3CF35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10B9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大型基建集团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50A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合金钢-4, 机械化工具-1, 电力-50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D938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建造点数+12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3E34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33AE79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F07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15C1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77C0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智能建造中心</w:t>
            </w:r>
          </w:p>
        </w:tc>
        <w:tc>
          <w:tcPr>
            <w:tcW w:w="2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3667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复合材料-3, 自动化工具-1, 工业硅-5, 电力-120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F940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建造点数+35</w:t>
            </w:r>
          </w:p>
        </w:tc>
        <w:tc>
          <w:tcPr>
            <w:tcW w:w="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ECEBD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</w:tbl>
    <w:p w14:paraId="143E7954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1071AC03">
      <w:pPr>
        <w:rPr>
          <w:rFonts w:hint="eastAsia" w:ascii="黑体" w:hAnsi="黑体" w:eastAsia="黑体" w:cs="黑体"/>
          <w:sz w:val="24"/>
          <w:szCs w:val="24"/>
        </w:rPr>
      </w:pPr>
    </w:p>
    <w:p w14:paraId="08CF44F4">
      <w:p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 高精尖工业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763"/>
        <w:gridCol w:w="1516"/>
        <w:gridCol w:w="2674"/>
        <w:gridCol w:w="1423"/>
        <w:gridCol w:w="862"/>
      </w:tblGrid>
      <w:tr w14:paraId="5D384A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298B5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工厂大类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825C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7B1E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具体工厂名称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5313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消耗(Input)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E31B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  <w:p w14:paraId="6E186E8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(Output)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8EEE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影响力</w:t>
            </w:r>
          </w:p>
        </w:tc>
      </w:tr>
      <w:tr w14:paraId="24C6028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A94C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精密机械厂</w:t>
            </w: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" w:bidi="ar"/>
                <w:woUserID w:val="1"/>
              </w:rPr>
              <w:t>（可转尖端军工厂）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FAB6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T3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904C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数控重工线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A7FF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合金钢-6, 晶体管-4, 电力-20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5FBD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机械化工具+1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6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AD30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5</w:t>
            </w:r>
          </w:p>
        </w:tc>
      </w:tr>
      <w:tr w14:paraId="3CA859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D55AF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1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047E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T4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0497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柔性制造系统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16FC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  <w:t>合金钢-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1"/>
              </w:rPr>
              <w:t>15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1"/>
              </w:rPr>
              <w:t>高级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  <w:t>芯片-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1"/>
              </w:rPr>
              <w:t>1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  <w:t>, 电力-100, 稀土-1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09D13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机械化工具+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46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ED1A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10</w:t>
            </w:r>
          </w:p>
        </w:tc>
      </w:tr>
      <w:tr w14:paraId="6677FD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D070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工业机器人厂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EB28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T4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CC17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智能机器人产线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CEAB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钛合金-2, 高级芯片-4, 机械化工具-2, 复合材料-2, 电力-80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F899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自动化工具+35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201B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20</w:t>
            </w:r>
          </w:p>
        </w:tc>
      </w:tr>
      <w:tr w14:paraId="650A61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9FE8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val="en-US"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lang w:val="en-US" w:eastAsia="zh"/>
                <w:woUserID w:val="2"/>
              </w:rPr>
              <w:t>航空联合体</w:t>
            </w: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" w:bidi="ar"/>
                <w:woUserID w:val="1"/>
              </w:rPr>
              <w:t>（可转飞机厂）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CE80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86A7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铝制机身装配厂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D3AA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铝材-2, 燃料-8, 橡胶-1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511E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服务运力+16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EDEE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C575D8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9E4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A39C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05BA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喷气客机联合体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4390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铝材-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10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钛合金-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燃料-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塑料-10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4086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服务运力+60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1C2F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62726D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DD6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984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8BFD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全球航空集成总装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CC1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钛合金-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复合材料-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燃料-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高级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芯片-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0.5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铝材-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5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7603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服务运力+160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BFAD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6C22221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C94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晶体管厂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6A46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32A2D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集成电路车间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8948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工业硅-50, 稀有金属矿-2, 基础化工-5, 电力-40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3B81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晶体管+30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9AC3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D2570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F0E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766D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4E48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晶圆封装厂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778C8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工业硅-100, 稀土-12, 自动化工具-3, 电力-40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2E77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晶体管+100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D28A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4E693D4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5141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芯片制造厂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88A4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A647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纳米光刻晶圆厂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4697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晶体管-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30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30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 xml:space="preserve">0,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自动化工具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, 稀土-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10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基础</w:t>
            </w:r>
            <w:r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  <w:t>化工-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20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81F3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高级芯片+26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C3E9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65FD1F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0765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铀浓缩厂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3B2C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EA4E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气体离心机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367D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铀矿-25, 电力-100, 机械化工具-1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B26A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浓缩铀+4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B7B8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903D9C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5A9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543C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8274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激光分离工厂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7C76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铀矿-40, 电力-150, 高级芯片-2, 自动化工具-2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06A4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浓缩铀+10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F7245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5A6506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5D8F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汽车厂</w:t>
            </w: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" w:bidi="ar"/>
                <w:woUserID w:val="1"/>
              </w:rPr>
              <w:t>（可转重型军工厂）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放重工业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8D1A9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1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D26B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早期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汽车厂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7CB3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6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, 橡胶-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2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, 电力-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1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CDBC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民用汽车+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1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AD7B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1"/>
              </w:rPr>
              <w:t>0</w:t>
            </w:r>
          </w:p>
        </w:tc>
      </w:tr>
      <w:tr w14:paraId="540AE6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277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A618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T2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BD99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流水线汽车厂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B45A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钢材-18, 橡胶-6, 电力-20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22D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民用汽车+3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6835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4C73C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402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717C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886F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汽车工业集团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8F81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合金钢-25, 晶体管-10, 塑料-30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5C0C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民用汽车+15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A698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0FBD4B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32D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5BCC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75D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智联汽车基地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B97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合金钢-18, 高级芯片-4, 复合材料-8, 电力-80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DAF5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民用汽车+30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5D93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</w:tr>
      <w:tr w14:paraId="065FAB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36A1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电动车厂</w:t>
            </w: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C8C8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A7269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早期电动车厂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0A7A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锂电池-20, 电力-25, 铝材-6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AD5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电动汽车+10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D9B2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9427F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76F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8842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B65B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新能源超级工厂</w:t>
            </w:r>
          </w:p>
        </w:tc>
        <w:tc>
          <w:tcPr>
            <w:tcW w:w="2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0C8B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</w:rPr>
              <w:t xml:space="preserve">锂电池-60,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高级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芯片-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</w:rPr>
              <w:t>8</w:t>
            </w:r>
            <w:r>
              <w:rPr>
                <w:rFonts w:hint="eastAsia" w:ascii="黑体" w:hAnsi="黑体" w:eastAsia="黑体" w:cs="黑体"/>
                <w:color w:val="1F1F1F"/>
                <w:sz w:val="24"/>
              </w:rPr>
              <w:t>, 铝材-40, 复合材料-8</w:t>
            </w:r>
          </w:p>
        </w:tc>
        <w:tc>
          <w:tcPr>
            <w:tcW w:w="13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770C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电动汽车+38</w:t>
            </w:r>
          </w:p>
        </w:tc>
        <w:tc>
          <w:tcPr>
            <w:tcW w:w="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EF5E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</w:tbl>
    <w:p w14:paraId="5D9A8BA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4AF38EC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E40607C">
      <w:pPr>
        <w:outlineLvl w:val="0"/>
        <w:rPr>
          <w:rFonts w:hint="eastAsia" w:ascii="黑体" w:hAnsi="黑体" w:eastAsia="黑体" w:cs="黑体"/>
          <w:sz w:val="24"/>
          <w:szCs w:val="24"/>
          <w:lang w:val="en-US" w:eastAsia="zh"/>
          <w:woUserID w:val="2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6 </w:t>
      </w:r>
      <w:r>
        <w:rPr>
          <w:rFonts w:hint="eastAsia" w:ascii="黑体" w:hAnsi="黑体" w:eastAsia="黑体" w:cs="黑体"/>
          <w:sz w:val="24"/>
          <w:szCs w:val="24"/>
          <w:lang w:val="en-US" w:eastAsia="zh"/>
          <w:woUserID w:val="2"/>
        </w:rPr>
        <w:t>消费品行业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754"/>
        <w:gridCol w:w="1517"/>
        <w:gridCol w:w="2710"/>
        <w:gridCol w:w="1388"/>
        <w:gridCol w:w="866"/>
      </w:tblGrid>
      <w:tr w14:paraId="64BD63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896D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工厂大类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E5CC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BCF7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具体工厂名称</w:t>
            </w: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41B3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消耗(Input)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7F18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  <w:p w14:paraId="6CB8493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(Output)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E29F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影响力</w:t>
            </w:r>
          </w:p>
        </w:tc>
      </w:tr>
      <w:tr w14:paraId="67B762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5178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高级时装厂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1D51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E2FE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早期奢侈品</w:t>
            </w: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830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稀有金属矿-1, 纺织品-2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90DB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高级时装+4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9EA1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1428AF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9060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FCD77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C3D1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高定设计室</w:t>
            </w: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26EE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纺织品-6, 稀有金属矿-1, 基础化工-1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745A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高级时装+10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7AC6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861C1C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A10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92B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87A3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全球时尚总部</w:t>
            </w: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9507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纺织品-12, 稀有金属矿-2, 复合材料-1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4C1E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高级时装+30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86FC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  <w:tr w14:paraId="07FCF6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6F9E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家电厂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DF02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3099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早期家电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厂</w:t>
            </w: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3CB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钢材-15, 电力-10, 真空管-8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154E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家电+8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AB45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A3CE8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043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1954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B83E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综合电器集团</w:t>
            </w: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3EC9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塑料-6, 铝材-15, 晶体管-6, 电力-30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368D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家电+20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8CC9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D4266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A70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FB1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BC0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智能家电基地</w:t>
            </w: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2495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复合材料-6, 高级芯片-1, 自动化工具-2, 电力-30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8762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家电+40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1D637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368818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C263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电子厂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88B3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23ACD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视听电子产线</w:t>
            </w: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5D220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晶体管-18, 塑料-5, 工业硅-3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B39D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消费电子+12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6736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5BA28E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A13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C47F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E69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个人终端装配厂</w:t>
            </w: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82D5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高级芯片-15, 锂电池-5, 复合材料-5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EB1A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消费电子+40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65E3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  <w:tr w14:paraId="6CA4143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F7E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  <w:t>高档化妆品厂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63A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T2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DDAF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5590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经济作物-10，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基础化工-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2，非金属矿-2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255E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高端化妆品+10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B16A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5</w:t>
            </w:r>
          </w:p>
        </w:tc>
      </w:tr>
      <w:tr w14:paraId="0556A7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EED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5765D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T3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BDF0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1C75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经济作物-16，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基础化工-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4，电力-4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7668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高端化妆品+20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70C8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15</w:t>
            </w:r>
          </w:p>
        </w:tc>
      </w:tr>
      <w:tr w14:paraId="5BEC0F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6B0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5C7C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T4</w:t>
            </w: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0C8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613A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经济作物-25，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基础化工-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8，电力-8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06621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高端化妆品+30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C660A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25</w:t>
            </w:r>
          </w:p>
        </w:tc>
      </w:tr>
      <w:tr w14:paraId="274881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FD6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  <w:t>高档饮品厂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0870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093B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03DB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谷物，经济作物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9AB22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高端酒水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2481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</w:p>
        </w:tc>
      </w:tr>
      <w:tr w14:paraId="30FBDB8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311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  <w:t>高档烟厂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4991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</w:p>
        </w:tc>
        <w:tc>
          <w:tcPr>
            <w:tcW w:w="1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2815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</w:p>
        </w:tc>
        <w:tc>
          <w:tcPr>
            <w:tcW w:w="2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AA3D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经济作物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4741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烟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E03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</w:p>
        </w:tc>
      </w:tr>
    </w:tbl>
    <w:p w14:paraId="608B1C16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5F54C7A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A9C8ADE">
      <w:pPr>
        <w:outlineLvl w:val="0"/>
        <w:rPr>
          <w:rFonts w:hint="eastAsia" w:ascii="黑体" w:hAnsi="黑体" w:eastAsia="黑体" w:cs="黑体"/>
          <w:b/>
          <w:bCs/>
          <w:sz w:val="24"/>
          <w:szCs w:val="24"/>
          <w:lang w:val="en-US" w:eastAsia="zh"/>
          <w:woUserID w:val="2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 xml:space="preserve">7 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"/>
          <w:woUserID w:val="2"/>
        </w:rPr>
        <w:t>金融服务行业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762"/>
        <w:gridCol w:w="1548"/>
        <w:gridCol w:w="2899"/>
        <w:gridCol w:w="1408"/>
        <w:gridCol w:w="881"/>
      </w:tblGrid>
      <w:tr w14:paraId="21A834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452C7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工厂大类</w:t>
            </w: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D48DC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1888E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具体工厂名称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CAA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消耗(Input)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FDA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  <w:p w14:paraId="3CCB084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(Output)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2E64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影响力</w:t>
            </w:r>
          </w:p>
        </w:tc>
      </w:tr>
      <w:tr w14:paraId="07D1582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F15A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2"/>
              </w:rPr>
              <w:t>商业中心701</w:t>
            </w: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C119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T1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5D0C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城镇集市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8341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主食-3, 纺织品-2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9BE00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服务+8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FA6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0</w:t>
            </w:r>
          </w:p>
        </w:tc>
      </w:tr>
      <w:tr w14:paraId="62CD57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DA8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75EB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T2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21E7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百货商店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ACD7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家具-3, 加工肉食-3, 电力-6, 纺织品-5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97E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服务+25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702F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5</w:t>
            </w:r>
          </w:p>
        </w:tc>
      </w:tr>
      <w:tr w14:paraId="40AD35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81A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DE02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T3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3611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商业综合体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28C5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  <w:t xml:space="preserve">加工肉食-10,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2"/>
              </w:rPr>
              <w:t>高级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  <w:t>甜品-5, 电力-50, 家电-2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3D9B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服务+80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9E13E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10</w:t>
            </w:r>
          </w:p>
        </w:tc>
      </w:tr>
      <w:tr w14:paraId="6FCBE5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939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DBE3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T4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2D15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虚拟现实乐园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AE7E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2"/>
              </w:rPr>
              <w:t>消费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  <w:t>电子-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2"/>
              </w:rPr>
              <w:t>3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2"/>
              </w:rPr>
              <w:t>高级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  <w:t>甜品-1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2"/>
              </w:rPr>
              <w:t>5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2"/>
              </w:rPr>
              <w:t>高级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  <w:t>芯片-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2"/>
              </w:rPr>
              <w:t>1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  <w:t>, 电力-</w:t>
            </w:r>
            <w:r>
              <w:rPr>
                <w:rFonts w:hint="eastAsia" w:ascii="黑体" w:hAnsi="黑体" w:eastAsia="黑体" w:cs="黑体"/>
                <w:color w:val="1F1F1F"/>
                <w:sz w:val="24"/>
                <w:lang w:val="en-US" w:eastAsia="zh-CN"/>
                <w:woUserID w:val="2"/>
              </w:rPr>
              <w:t>2</w:t>
            </w:r>
            <w:r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  <w:t>00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3AD2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服务+220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E71C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20</w:t>
            </w:r>
          </w:p>
        </w:tc>
      </w:tr>
      <w:tr w14:paraId="73C8C8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4A8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  <w:t>金融行业702</w:t>
            </w: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1A06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225E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9E8F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"/>
                <w:woUserID w:val="2"/>
              </w:rPr>
              <w:t>服务运力，烟，高端酒水，消费电子，商品房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6238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利息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E87A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30</w:t>
            </w:r>
          </w:p>
        </w:tc>
      </w:tr>
      <w:tr w14:paraId="241E51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C9A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  <w:t>餐饮业703</w:t>
            </w: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3B54A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FBE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D9C1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"/>
                <w:woUserID w:val="2"/>
              </w:rPr>
              <w:t>高端酒水，高端甜品，主食，加工肉食，经济作物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E4B1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服务，宜居度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6535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15</w:t>
            </w:r>
          </w:p>
        </w:tc>
      </w:tr>
      <w:tr w14:paraId="0D68CE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DA0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  <w:t>房地产业704</w:t>
            </w: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DDAAE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45F9B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9C8D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"/>
                <w:woUserID w:val="2"/>
              </w:rPr>
              <w:t>城市土地，建造点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4F60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住房，宜居度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89CB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10</w:t>
            </w:r>
          </w:p>
        </w:tc>
      </w:tr>
      <w:tr w14:paraId="35297F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3F2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4"/>
                <w:szCs w:val="24"/>
                <w:highlight w:val="yellow"/>
                <w:lang w:eastAsia="zh"/>
                <w:woUserID w:val="2"/>
              </w:rPr>
              <w:t>文体娱乐业705</w:t>
            </w: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0EFB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F3D9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FC04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"/>
                <w:woUserID w:val="2"/>
              </w:rPr>
              <w:t>高级时装，高级化妆品，</w:t>
            </w:r>
          </w:p>
          <w:p w14:paraId="0DA3D47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lang w:val="en-US" w:eastAsia="zh"/>
                <w:woUserID w:val="2"/>
              </w:rPr>
              <w:t>消费电子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EFFA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文化，宜居度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83F8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highlight w:val="yellow"/>
                <w:lang w:val="en-US" w:eastAsia="zh" w:bidi="ar"/>
                <w:woUserID w:val="2"/>
              </w:rPr>
              <w:t>40</w:t>
            </w:r>
          </w:p>
        </w:tc>
      </w:tr>
    </w:tbl>
    <w:p w14:paraId="21D2BD8A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4455854F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3F112057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0446B38C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205E135D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0E48F0F9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4"/>
          <w:szCs w:val="24"/>
          <w:lang w:val="en-US" w:eastAsia="zh"/>
          <w:woUserID w:val="2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"/>
          <w:woUserID w:val="2"/>
        </w:rPr>
        <w:t>公共机构（社会UI显示）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762"/>
        <w:gridCol w:w="1548"/>
        <w:gridCol w:w="2899"/>
        <w:gridCol w:w="1408"/>
        <w:gridCol w:w="881"/>
      </w:tblGrid>
      <w:tr w14:paraId="534B07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914E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大学</w:t>
            </w: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06BB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T1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8D33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古典学院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2BCF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家具-2, 简单工具-3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38F4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科技+2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B08B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0</w:t>
            </w:r>
          </w:p>
        </w:tc>
      </w:tr>
      <w:tr w14:paraId="2B43E2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ED0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0DE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T2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F4D1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理工学院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A1F6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电力-6, 标准工具-2, 基础化工-2, 服务-6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46D3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科技+5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A900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0</w:t>
            </w:r>
          </w:p>
        </w:tc>
      </w:tr>
      <w:tr w14:paraId="2E595C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E5A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924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T3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C638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综合研究型大学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2F76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电力-20, 晶体管-1, 塑料-2, 服务-15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885C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科技+10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94CC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5</w:t>
            </w:r>
          </w:p>
        </w:tc>
      </w:tr>
      <w:tr w14:paraId="7D50E6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C94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544A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T4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609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国家科学城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F1F6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电力-120, 高级芯片-3, 自动化工具-2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D917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科技+30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60D4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20</w:t>
            </w:r>
          </w:p>
        </w:tc>
      </w:tr>
      <w:tr w14:paraId="7E6626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2671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行政机构</w:t>
            </w: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0E3F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T1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ADBE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市政厅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F37F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家具-2, 简单工具-3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FE7B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行政+2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DA1C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0</w:t>
            </w:r>
          </w:p>
        </w:tc>
      </w:tr>
      <w:tr w14:paraId="6B4FE0D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E1C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CA10A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T2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1DEC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政府办公大楼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8140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电力-3, 标准工具-3, 纺织品-3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4CD0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行政+4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033C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0</w:t>
            </w:r>
          </w:p>
        </w:tc>
      </w:tr>
      <w:tr w14:paraId="22A2C1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0D2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DBF9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T3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4200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中央行政中心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AA6C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电力-20, 消费电子-1, 服务-6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F093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行政+10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24B7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0</w:t>
            </w:r>
          </w:p>
        </w:tc>
      </w:tr>
      <w:tr w14:paraId="148D65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361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C62A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T4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2A08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数字化治理枢纽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B245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电力-100, 消费电子-2, 服务-25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48EB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行政+30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18B2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5</w:t>
            </w:r>
          </w:p>
        </w:tc>
      </w:tr>
      <w:tr w14:paraId="6CD1D6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9012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军校</w:t>
            </w: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39E2B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T1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0F5F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士官讲武堂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FBE0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肉类-3, 简单工具-2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9FA3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军事+3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907E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0</w:t>
            </w:r>
          </w:p>
        </w:tc>
      </w:tr>
      <w:tr w14:paraId="168465B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9EA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B05B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T2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9C88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战争学院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63ED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燃料-1, 钢材-1, 标准工具-1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2A80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军事+5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09EC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0</w:t>
            </w:r>
          </w:p>
        </w:tc>
      </w:tr>
      <w:tr w14:paraId="21CB4AE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961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D8731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T3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8F5F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国防大学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220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燃料-8, 消费电子-1, 服务-6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282B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军事+15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7EFE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5</w:t>
            </w:r>
          </w:p>
        </w:tc>
      </w:tr>
      <w:tr w14:paraId="4E21FC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986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51E5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T4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7105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联合作战仿真基地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AFD9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电力-100, 高级芯片-1, 钛合金-2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3CB9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军事+35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06D2D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15</w:t>
            </w:r>
          </w:p>
        </w:tc>
      </w:tr>
      <w:tr w14:paraId="73BD8B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EDC0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传媒机构</w:t>
            </w: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C80E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T1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887B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报业印刷馆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E86F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基础化工-2, 煤炭-3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F10C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文化+3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1452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0</w:t>
            </w:r>
          </w:p>
        </w:tc>
      </w:tr>
      <w:tr w14:paraId="566E04A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646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31A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T2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AED1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广播电台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46BD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电力-5, 真空管-2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D121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文化+5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DEEA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5</w:t>
            </w:r>
          </w:p>
        </w:tc>
      </w:tr>
      <w:tr w14:paraId="3D4C0C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377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9081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T3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AEF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国家电视台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BAB9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电力-25, 服务-12, 塑料-6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95F8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文化+15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33EC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20</w:t>
            </w:r>
          </w:p>
        </w:tc>
      </w:tr>
      <w:tr w14:paraId="601ACD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F50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szCs w:val="24"/>
                <w:woUserID w:val="2"/>
              </w:rPr>
            </w:pPr>
          </w:p>
        </w:tc>
        <w:tc>
          <w:tcPr>
            <w:tcW w:w="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8DE1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T4</w:t>
            </w:r>
          </w:p>
        </w:tc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E902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全息流媒体巨头</w:t>
            </w:r>
          </w:p>
        </w:tc>
        <w:tc>
          <w:tcPr>
            <w:tcW w:w="28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1713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电力-100, 高级芯片-0.5, 服务-10</w:t>
            </w:r>
          </w:p>
        </w:tc>
        <w:tc>
          <w:tcPr>
            <w:tcW w:w="13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933D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1F1F1F"/>
                <w:sz w:val="24"/>
                <w:lang w:val="en-US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文化+35</w:t>
            </w:r>
          </w:p>
        </w:tc>
        <w:tc>
          <w:tcPr>
            <w:tcW w:w="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04C7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2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  <w:woUserID w:val="2"/>
              </w:rPr>
              <w:t>50</w:t>
            </w:r>
          </w:p>
        </w:tc>
      </w:tr>
    </w:tbl>
    <w:p w14:paraId="0D2C4B19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4"/>
          <w:szCs w:val="24"/>
          <w:lang w:val="en-US" w:eastAsia="zh"/>
          <w:woUserID w:val="2"/>
        </w:rPr>
      </w:pPr>
    </w:p>
    <w:p w14:paraId="238A86F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7CE2340D">
      <w:pPr>
        <w:outlineLvl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所有职业薪水（每人/每日）</w:t>
      </w:r>
    </w:p>
    <w:p w14:paraId="31D95319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0"/>
        <w:gridCol w:w="2663"/>
        <w:gridCol w:w="1185"/>
        <w:gridCol w:w="1183"/>
        <w:gridCol w:w="1183"/>
        <w:gridCol w:w="1198"/>
      </w:tblGrid>
      <w:tr w14:paraId="7719A31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1A0F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职业ID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262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职业名称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1428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T1日薪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2E47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T2日薪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2E46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T3日薪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A955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T4日薪</w:t>
            </w:r>
          </w:p>
        </w:tc>
      </w:tr>
      <w:tr w14:paraId="4C59AF8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DB9E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default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B1EE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default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自耕农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3792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0.000</w:t>
            </w: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2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969D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0117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01A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2B4FC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EBFF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3C3E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农民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FE33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0.0005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9C0E2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0.0010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3BF5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0.0030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0373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0.0100</w:t>
            </w:r>
          </w:p>
        </w:tc>
      </w:tr>
      <w:tr w14:paraId="36DDC2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C58A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0DBDD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工人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EE6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0.0008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CEC2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0.0020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FA37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0.0060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9DBF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0.0180</w:t>
            </w:r>
          </w:p>
        </w:tc>
      </w:tr>
      <w:tr w14:paraId="5B9BA9D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3BCD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34FB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军人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1C7A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0.0008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D4F9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0.0030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CA3B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0.0100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1D4A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0.0350</w:t>
            </w:r>
          </w:p>
        </w:tc>
      </w:tr>
      <w:tr w14:paraId="06B65B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6F025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09EB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技工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6F8E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0.0012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F6BC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0.0050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56A5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0.0150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14F3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0.0400</w:t>
            </w:r>
          </w:p>
        </w:tc>
      </w:tr>
      <w:tr w14:paraId="1C47D9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05D1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954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职员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A8D7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0.0010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88C4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0.0040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967D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0.0150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0AC7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0.0400</w:t>
            </w:r>
          </w:p>
        </w:tc>
      </w:tr>
      <w:tr w14:paraId="7B8B6F8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FE8A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FC3E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店主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43D5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0.0012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F7C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0.0060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B3FA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0.0250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CB685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0.0600</w:t>
            </w:r>
          </w:p>
        </w:tc>
      </w:tr>
      <w:tr w14:paraId="432EA5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426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51E0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工程师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C2880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0.0030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1A9E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0.0120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4412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0.0400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3F46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0.1600</w:t>
            </w:r>
          </w:p>
        </w:tc>
      </w:tr>
      <w:tr w14:paraId="22B2015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D667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92A1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知识分子 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BECE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0.0025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8436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0.0100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D503F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0.0350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FCF6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0.1000</w:t>
            </w:r>
          </w:p>
        </w:tc>
      </w:tr>
      <w:tr w14:paraId="57C72B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B020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FA72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地主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591D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0.0050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FC31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0.0200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160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0.0500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9CE0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0.2000</w:t>
            </w:r>
          </w:p>
        </w:tc>
      </w:tr>
      <w:tr w14:paraId="506495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C76A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AE79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公务员 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1497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0.0020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30C91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0.0080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7769A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0.0250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10B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0.0800</w:t>
            </w:r>
          </w:p>
        </w:tc>
      </w:tr>
      <w:tr w14:paraId="0702B3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6E8C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84FF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企业家 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8A03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0.0150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7A6C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0.0600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7E7C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0.2500</w:t>
            </w:r>
          </w:p>
        </w:tc>
        <w:tc>
          <w:tcPr>
            <w:tcW w:w="1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F76B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1.0000</w:t>
            </w:r>
          </w:p>
        </w:tc>
      </w:tr>
    </w:tbl>
    <w:p w14:paraId="55BFE6C4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1429FBF6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013751A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A186DD7">
      <w:pPr>
        <w:outlineLvl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工厂职业构成</w:t>
      </w:r>
    </w:p>
    <w:p w14:paraId="6FBFCBB5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 农业：谷物农场、牧场、棉花田、橡胶园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6"/>
        <w:gridCol w:w="1461"/>
        <w:gridCol w:w="1461"/>
        <w:gridCol w:w="1461"/>
        <w:gridCol w:w="1716"/>
      </w:tblGrid>
      <w:tr w14:paraId="29EE95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A16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6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BE4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6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T1 (人力)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4751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6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T2 (机械)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D237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6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T3 (生物)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90F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6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T4 (自动化)</w:t>
            </w:r>
          </w:p>
        </w:tc>
      </w:tr>
      <w:tr w14:paraId="23B461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F98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 农民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4C0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4800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79B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2500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C51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9AD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359F0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828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 工人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5C2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5957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488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715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</w:tr>
      <w:tr w14:paraId="35E37A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033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 技工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E81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A9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067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854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</w:tr>
      <w:tr w14:paraId="2A34E6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39E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 职员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A751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ED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EBF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A3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4A1170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297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 工程师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103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A66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C314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A5B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2F204C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248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9 地主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DD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38D5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黑体" w:hAnsi="黑体" w:eastAsia="黑体" w:cs="黑体"/>
                <w:b w:val="0"/>
                <w:bCs w:val="0"/>
                <w:color w:val="1F1F1F"/>
                <w:lang w:val="en-US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182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黑体" w:hAnsi="黑体" w:eastAsia="黑体" w:cs="黑体"/>
                <w:b w:val="0"/>
                <w:bCs w:val="0"/>
                <w:color w:val="1F1F1F"/>
                <w:lang w:val="en-US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07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黑体" w:hAnsi="黑体" w:eastAsia="黑体" w:cs="黑体"/>
                <w:b w:val="0"/>
                <w:bCs w:val="0"/>
                <w:color w:val="1F1F1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lang w:val="en-US" w:eastAsia="zh-CN"/>
              </w:rPr>
              <w:t>10</w:t>
            </w:r>
          </w:p>
        </w:tc>
      </w:tr>
      <w:tr w14:paraId="0DE157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0F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总人数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A086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D7E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3020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8C9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1830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8A94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590</w:t>
            </w:r>
          </w:p>
        </w:tc>
      </w:tr>
    </w:tbl>
    <w:p w14:paraId="631FF25D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A7B87E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7C82905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 资源开采：煤炭矿井、铁矿场、铜矿场、采石场、油井、铝土矿井、稀金矿场、铀矿场、钛矿场、稀土矿场、锂矿场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21"/>
        <w:gridCol w:w="1494"/>
        <w:gridCol w:w="1494"/>
        <w:gridCol w:w="1494"/>
        <w:gridCol w:w="1519"/>
      </w:tblGrid>
      <w:tr w14:paraId="41A2DD9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1E54D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959D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B7B9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1709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3E95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</w:tr>
      <w:tr w14:paraId="4709D10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BD6E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 工人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56D96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4800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1CD15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3000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AB72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14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2E0C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</w:tr>
      <w:tr w14:paraId="02EEE9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D106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 技工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2E39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7FBFA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FC5C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  <w:tc>
          <w:tcPr>
            <w:tcW w:w="14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9D8BB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 w14:paraId="0CD469C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43C5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 职员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83763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143D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53B8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4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4DD8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5A8D25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6432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 工程师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C9C2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DAE5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8078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4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21A3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  <w:tr w14:paraId="41BC61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3491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11 企业家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E8F8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044F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C459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4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D681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28D56F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9B72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总人数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77F8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2DD2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3550</w:t>
            </w:r>
          </w:p>
        </w:tc>
        <w:tc>
          <w:tcPr>
            <w:tcW w:w="14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4763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2360</w:t>
            </w:r>
          </w:p>
        </w:tc>
        <w:tc>
          <w:tcPr>
            <w:tcW w:w="14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C423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1115</w:t>
            </w:r>
          </w:p>
        </w:tc>
      </w:tr>
    </w:tbl>
    <w:p w14:paraId="16FB4AA2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12D7091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4D1276E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D13BD0F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 轻工业：食品厂、肉食加工厂、纺织厂、家具厂、高级甜品厂、真空管厂、塑料厂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1559"/>
        <w:gridCol w:w="1559"/>
        <w:gridCol w:w="1559"/>
        <w:gridCol w:w="1577"/>
      </w:tblGrid>
      <w:tr w14:paraId="2B412A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16D0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A1CEF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531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7E21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BCB41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</w:tr>
      <w:tr w14:paraId="6B1AEE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658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 工人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D161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4500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4E525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3500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FC19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91D95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 w14:paraId="4BAD62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C860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 技工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0D7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6930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9614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8134B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</w:tr>
      <w:tr w14:paraId="11C2249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9C61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 职员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B88E0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0F35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06F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0399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</w:tr>
      <w:tr w14:paraId="3DB1BB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414A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 工程师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E422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A9D0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EEAF3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CE3E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27ECF5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1B5B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11 企业家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707D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E67E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EDF4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F2FD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4CE0FD2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7B25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总人数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3A50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C960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4040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3CC2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3050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CB30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2020</w:t>
            </w:r>
          </w:p>
        </w:tc>
      </w:tr>
    </w:tbl>
    <w:p w14:paraId="4B4C3D49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19D2982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D06BD5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63D5B7A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 重工业：</w:t>
      </w:r>
      <w:r>
        <w:rPr>
          <w:rFonts w:hint="eastAsia" w:ascii="黑体" w:hAnsi="黑体" w:eastAsia="黑体" w:cs="黑体"/>
          <w:sz w:val="24"/>
          <w:szCs w:val="24"/>
          <w:lang w:val="en-US" w:eastAsia="zh"/>
          <w:woUserID w:val="1"/>
        </w:rPr>
        <w:t>工具厂</w:t>
      </w:r>
      <w:r>
        <w:rPr>
          <w:rFonts w:hint="eastAsia" w:ascii="黑体" w:hAnsi="黑体" w:eastAsia="黑体" w:cs="黑体"/>
          <w:sz w:val="24"/>
          <w:szCs w:val="24"/>
          <w:lang w:val="en-US" w:eastAsia="zh-CN"/>
          <w:woUserID w:val="1"/>
        </w:rPr>
        <w:t>、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铁路局、造船厂、发电厂、炼油厂、炼钢厂、化工厂、炸药厂、特种钢厂、炼铝厂、工业硅厂、钛合金厂、橡胶厂、复合材料厂、电池厂、建造厂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1559"/>
        <w:gridCol w:w="1559"/>
        <w:gridCol w:w="1559"/>
        <w:gridCol w:w="1577"/>
      </w:tblGrid>
      <w:tr w14:paraId="415111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C667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770C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ADB1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CE76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FDA0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</w:tr>
      <w:tr w14:paraId="080FC7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E236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 工人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46D5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4000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6EE8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2500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9E98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46D0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</w:tr>
      <w:tr w14:paraId="3C18BF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4DC6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 技工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1A4E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D191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00D4C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1800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0A9FB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</w:tr>
      <w:tr w14:paraId="0D500F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914C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 职员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CA29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B6A2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1124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0233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</w:tr>
      <w:tr w14:paraId="26A4AC6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EF16E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 工程师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62BF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ACEB9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FBCB0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CF91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</w:tr>
      <w:tr w14:paraId="4F465B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5072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11 企业家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7EAA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EF62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5367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C3A9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390CDF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DC10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总人数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669E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CBE8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4350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41BB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3250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F7F2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2950</w:t>
            </w:r>
          </w:p>
        </w:tc>
      </w:tr>
    </w:tbl>
    <w:p w14:paraId="6CD36885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459664EE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8227DAE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 高精尖工业：飞机制造厂、晶体管厂、芯片制造厂、铀浓缩厂、汽车厂、电动车厂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8"/>
        <w:gridCol w:w="2021"/>
        <w:gridCol w:w="1454"/>
        <w:gridCol w:w="1454"/>
        <w:gridCol w:w="1475"/>
      </w:tblGrid>
      <w:tr w14:paraId="2AE956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238F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9D32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ABEE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7143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7D9A1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</w:tr>
      <w:tr w14:paraId="2E8AB5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271C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 工人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42DE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  <w:t>3000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5DB5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2500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0C63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33B4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5642BA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64E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 技工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2247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  <w:t>500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4EF3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A8270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A5AA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</w:tr>
      <w:tr w14:paraId="7923D6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861E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 职员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597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  <w:t>200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D18C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1A1F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4C81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 w14:paraId="151125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D06BA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 工程师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5E49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  <w:t>20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D78C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FA0B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EFB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</w:tr>
      <w:tr w14:paraId="24DC6B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A8F0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11 企业家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1CF5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  <w:t>20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B652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06B4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A231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  <w:tr w14:paraId="665DBAA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DBFF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总人数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6100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eastAsia="zh"/>
                <w:woUserID w:val="1"/>
              </w:rPr>
              <w:t>3740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6CB5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3770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D4EBC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4050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3CB7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4100</w:t>
            </w:r>
          </w:p>
        </w:tc>
      </w:tr>
    </w:tbl>
    <w:p w14:paraId="2E4603A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648C880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E94CF45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"/>
          <w:woUserID w:val="2"/>
        </w:rPr>
        <w:t>6.高附加值行业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8"/>
        <w:gridCol w:w="2021"/>
        <w:gridCol w:w="1454"/>
        <w:gridCol w:w="1454"/>
        <w:gridCol w:w="1475"/>
      </w:tblGrid>
      <w:tr w14:paraId="07BD44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48B5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  <w:highlight w:val="yellow"/>
                <w:woUserID w:val="2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职业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B96B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  <w:highlight w:val="yellow"/>
                <w:woUserID w:val="2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T1 (N/A)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93E9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  <w:highlight w:val="yellow"/>
                <w:woUserID w:val="2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T2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F3D09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  <w:highlight w:val="yellow"/>
                <w:woUserID w:val="2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T3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33EC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  <w:highlight w:val="yellow"/>
                <w:woUserID w:val="2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T4</w:t>
            </w:r>
          </w:p>
        </w:tc>
      </w:tr>
      <w:tr w14:paraId="372462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875C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2 工人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7055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-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0E6E4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2500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4507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1500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06BC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500</w:t>
            </w:r>
          </w:p>
        </w:tc>
      </w:tr>
      <w:tr w14:paraId="615E29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DF3E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4 技工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ABB5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-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4609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1000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D1A9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1500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3BE3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1500</w:t>
            </w:r>
          </w:p>
        </w:tc>
      </w:tr>
      <w:tr w14:paraId="7DCECF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7302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5 职员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3BACB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-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9DE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200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E76D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500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AF82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800</w:t>
            </w:r>
          </w:p>
        </w:tc>
      </w:tr>
      <w:tr w14:paraId="260B0B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9FFB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7 工程师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3A2E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-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AEF6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50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D3F2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500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71C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1200</w:t>
            </w:r>
          </w:p>
        </w:tc>
      </w:tr>
      <w:tr w14:paraId="6803F7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D01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11 企业家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14BF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-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7AE3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20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7C79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50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A4582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100</w:t>
            </w:r>
          </w:p>
        </w:tc>
      </w:tr>
      <w:tr w14:paraId="64AA3D2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0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B26C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总人数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F500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-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8C80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3770</w:t>
            </w:r>
          </w:p>
        </w:tc>
        <w:tc>
          <w:tcPr>
            <w:tcW w:w="14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A7AD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4050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83CC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highlight w:val="yellow"/>
                <w:woUserID w:val="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  <w:woUserID w:val="2"/>
              </w:rPr>
              <w:t>4100</w:t>
            </w:r>
          </w:p>
        </w:tc>
      </w:tr>
    </w:tbl>
    <w:p w14:paraId="62D541B5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942ACC0">
      <w:pPr>
        <w:rPr>
          <w:rFonts w:hint="eastAsia" w:ascii="黑体" w:hAnsi="黑体" w:eastAsia="黑体" w:cs="黑体"/>
          <w:sz w:val="24"/>
          <w:szCs w:val="24"/>
          <w:highlight w:val="yellow"/>
          <w:lang w:val="en-US" w:eastAsia="zh"/>
          <w:woUserID w:val="2"/>
        </w:rPr>
      </w:pPr>
      <w:r>
        <w:rPr>
          <w:rFonts w:hint="eastAsia" w:ascii="黑体" w:hAnsi="黑体" w:eastAsia="黑体" w:cs="黑体"/>
          <w:sz w:val="24"/>
          <w:szCs w:val="24"/>
          <w:highlight w:val="yellow"/>
          <w:lang w:val="en-US" w:eastAsia="zh"/>
          <w:woUserID w:val="2"/>
        </w:rPr>
        <w:t>7</w:t>
      </w:r>
      <w:r>
        <w:rPr>
          <w:rFonts w:hint="eastAsia" w:ascii="黑体" w:hAnsi="黑体" w:eastAsia="黑体" w:cs="黑体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highlight w:val="yellow"/>
          <w:lang w:val="en-US" w:eastAsia="zh"/>
          <w:woUserID w:val="2"/>
        </w:rPr>
        <w:t>金融</w:t>
      </w:r>
      <w:r>
        <w:rPr>
          <w:rFonts w:hint="eastAsia" w:ascii="黑体" w:hAnsi="黑体" w:eastAsia="黑体" w:cs="黑体"/>
          <w:sz w:val="24"/>
          <w:szCs w:val="24"/>
          <w:highlight w:val="yellow"/>
          <w:lang w:val="en-US" w:eastAsia="zh-CN"/>
        </w:rPr>
        <w:t>服务</w:t>
      </w:r>
      <w:r>
        <w:rPr>
          <w:rFonts w:hint="eastAsia" w:ascii="黑体" w:hAnsi="黑体" w:eastAsia="黑体" w:cs="黑体"/>
          <w:sz w:val="24"/>
          <w:szCs w:val="24"/>
          <w:highlight w:val="yellow"/>
          <w:lang w:val="en-US" w:eastAsia="zh"/>
          <w:woUserID w:val="2"/>
        </w:rPr>
        <w:t>业（银行业和证券业只有职员）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1559"/>
        <w:gridCol w:w="1559"/>
        <w:gridCol w:w="1559"/>
        <w:gridCol w:w="1577"/>
      </w:tblGrid>
      <w:tr w14:paraId="72287D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E9FD0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D40C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9F9EB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C7CF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1AE8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</w:tr>
      <w:tr w14:paraId="5713D08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08BA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6 店主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7CF1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3000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28C5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918C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CC31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</w:tr>
      <w:tr w14:paraId="673F46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669B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 工人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21C8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4896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63C7B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4689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75BD7D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D87D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 职员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4A85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4EDF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ACB5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750E1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2500</w:t>
            </w:r>
          </w:p>
        </w:tc>
      </w:tr>
      <w:tr w14:paraId="69AE7E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CE57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 技工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64E6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ACC6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CE4E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38BA0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</w:tr>
      <w:tr w14:paraId="0B3D92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FD8B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11 企业家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354D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7346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2F213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C8F5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45A7F5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D344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总人数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CF93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D758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4250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9E53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3750</w:t>
            </w:r>
          </w:p>
        </w:tc>
        <w:tc>
          <w:tcPr>
            <w:tcW w:w="1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F310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3850</w:t>
            </w:r>
          </w:p>
        </w:tc>
      </w:tr>
    </w:tbl>
    <w:p w14:paraId="2C66C7BD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20F16DA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8E8AA37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87A6231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7 国家机构：大学、行政机构、军校、传媒机构</w:t>
      </w:r>
    </w:p>
    <w:tbl>
      <w:tblPr>
        <w:tblStyle w:val="3"/>
        <w:tblW w:w="8522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3"/>
        <w:gridCol w:w="2416"/>
        <w:gridCol w:w="1810"/>
        <w:gridCol w:w="1833"/>
      </w:tblGrid>
      <w:tr w14:paraId="75AF1C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0AB4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23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3F5C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T1 &amp; T2</w:t>
            </w:r>
          </w:p>
        </w:tc>
        <w:tc>
          <w:tcPr>
            <w:tcW w:w="1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FBAA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83D4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</w:tr>
      <w:tr w14:paraId="0AEF50F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26F1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 工人</w:t>
            </w:r>
          </w:p>
        </w:tc>
        <w:tc>
          <w:tcPr>
            <w:tcW w:w="23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D407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b w:val="0"/>
                <w:bCs w:val="0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1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F7B7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80F2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黑体" w:hAnsi="黑体" w:eastAsia="黑体" w:cs="黑体"/>
                <w:b w:val="0"/>
                <w:bCs w:val="0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4EE7A1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8E80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 职员</w:t>
            </w:r>
          </w:p>
        </w:tc>
        <w:tc>
          <w:tcPr>
            <w:tcW w:w="23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5B620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1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58F8F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750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78E4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</w:tr>
      <w:tr w14:paraId="5D311B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FFA5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 技工</w:t>
            </w:r>
          </w:p>
        </w:tc>
        <w:tc>
          <w:tcPr>
            <w:tcW w:w="23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2D26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214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531D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</w:tr>
      <w:tr w14:paraId="7887A3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785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 工程师</w:t>
            </w:r>
          </w:p>
        </w:tc>
        <w:tc>
          <w:tcPr>
            <w:tcW w:w="23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2604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1F09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E709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0CCEFBC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3382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公务员/军人/知识分子</w:t>
            </w:r>
          </w:p>
        </w:tc>
        <w:tc>
          <w:tcPr>
            <w:tcW w:w="23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7AE2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b w:val="0"/>
                <w:bCs w:val="0"/>
                <w:color w:val="1F1F1F"/>
                <w:sz w:val="24"/>
                <w:lang w:val="en-US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1800</w:t>
            </w:r>
          </w:p>
        </w:tc>
        <w:tc>
          <w:tcPr>
            <w:tcW w:w="1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CC6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7777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66AFFA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2107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总人数</w:t>
            </w:r>
          </w:p>
        </w:tc>
        <w:tc>
          <w:tcPr>
            <w:tcW w:w="23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DAF4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2500</w:t>
            </w:r>
          </w:p>
        </w:tc>
        <w:tc>
          <w:tcPr>
            <w:tcW w:w="1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0C61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3116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-CN" w:bidi="ar"/>
              </w:rPr>
              <w:t>1800</w:t>
            </w:r>
          </w:p>
        </w:tc>
      </w:tr>
    </w:tbl>
    <w:p w14:paraId="44DA21F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7DC09612">
      <w:pPr>
        <w:rPr>
          <w:rFonts w:hint="eastAsia" w:ascii="黑体" w:hAnsi="黑体" w:eastAsia="黑体" w:cs="黑体"/>
          <w:sz w:val="24"/>
          <w:szCs w:val="24"/>
          <w:lang w:val="en-US" w:eastAsia="zh"/>
          <w:woUserID w:val="1"/>
        </w:rPr>
      </w:pPr>
      <w:r>
        <w:rPr>
          <w:rFonts w:hint="eastAsia" w:ascii="黑体" w:hAnsi="黑体" w:eastAsia="黑体" w:cs="黑体"/>
          <w:sz w:val="24"/>
          <w:szCs w:val="24"/>
          <w:lang w:val="en-US" w:eastAsia="zh"/>
          <w:woUserID w:val="1"/>
        </w:rPr>
        <w:t>8</w:t>
      </w:r>
      <w:r>
        <w:rPr>
          <w:rFonts w:hint="eastAsia" w:ascii="黑体" w:hAnsi="黑体" w:eastAsia="黑体" w:cs="黑体"/>
          <w:sz w:val="24"/>
          <w:szCs w:val="24"/>
          <w:lang w:val="en-US" w:eastAsia="zh-CN"/>
          <w:woUserID w:val="1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"/>
          <w:woUserID w:val="1"/>
        </w:rPr>
        <w:t>房地产</w:t>
      </w:r>
    </w:p>
    <w:tbl>
      <w:tblPr>
        <w:tblStyle w:val="3"/>
        <w:tblW w:w="8434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3"/>
        <w:gridCol w:w="5971"/>
      </w:tblGrid>
      <w:tr w14:paraId="2AFDB1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3F79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  <w:woUserID w:val="1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职业</w:t>
            </w:r>
          </w:p>
        </w:tc>
        <w:tc>
          <w:tcPr>
            <w:tcW w:w="59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EDE7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1F1F1F"/>
                <w:sz w:val="24"/>
                <w:lang w:eastAsia="zh"/>
                <w:woUserID w:val="1"/>
              </w:rPr>
            </w:pP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T1 &amp; T</w:t>
            </w: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 xml:space="preserve">2 </w:t>
            </w: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&amp; T</w:t>
            </w: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 xml:space="preserve">3 </w:t>
            </w: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&amp; T</w:t>
            </w:r>
            <w:r>
              <w:rPr>
                <w:rStyle w:val="6"/>
                <w:rFonts w:hint="eastAsia" w:ascii="黑体" w:hAnsi="黑体" w:eastAsia="黑体" w:cs="黑体"/>
                <w:b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4</w:t>
            </w:r>
          </w:p>
        </w:tc>
      </w:tr>
      <w:tr w14:paraId="256BC6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7603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1F1F1F"/>
                <w:sz w:val="24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:woUserID w:val="1"/>
              </w:rPr>
              <w:t>工人</w:t>
            </w:r>
          </w:p>
        </w:tc>
        <w:tc>
          <w:tcPr>
            <w:tcW w:w="59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4EAC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sz w:val="24"/>
                <w:lang w:val="en-US" w:eastAsia="zh"/>
                <w:woUserID w:val="1"/>
              </w:rPr>
              <w:t>450</w:t>
            </w:r>
          </w:p>
        </w:tc>
      </w:tr>
      <w:tr w14:paraId="0CC69A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AAB8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技工</w:t>
            </w:r>
          </w:p>
        </w:tc>
        <w:tc>
          <w:tcPr>
            <w:tcW w:w="59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8B0D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250</w:t>
            </w:r>
          </w:p>
        </w:tc>
      </w:tr>
      <w:tr w14:paraId="1E2704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8306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职员</w:t>
            </w:r>
          </w:p>
        </w:tc>
        <w:tc>
          <w:tcPr>
            <w:tcW w:w="59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A28C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50</w:t>
            </w:r>
          </w:p>
        </w:tc>
      </w:tr>
      <w:tr w14:paraId="13B1132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6DB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工程师</w:t>
            </w:r>
          </w:p>
        </w:tc>
        <w:tc>
          <w:tcPr>
            <w:tcW w:w="59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1A48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50</w:t>
            </w:r>
          </w:p>
        </w:tc>
      </w:tr>
      <w:tr w14:paraId="1C4A3F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2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84BC0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企业家</w:t>
            </w:r>
          </w:p>
        </w:tc>
        <w:tc>
          <w:tcPr>
            <w:tcW w:w="59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77DF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1F1F1F"/>
                <w:kern w:val="0"/>
                <w:sz w:val="24"/>
                <w:szCs w:val="24"/>
                <w:lang w:val="en-US" w:eastAsia="zh" w:bidi="ar"/>
                <w:woUserID w:val="1"/>
              </w:rPr>
              <w:t>20</w:t>
            </w:r>
          </w:p>
        </w:tc>
      </w:tr>
    </w:tbl>
    <w:p w14:paraId="7114B61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76CDA72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3D9A294">
      <w:pPr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军工生产武器的资源消耗和单价</w:t>
      </w:r>
    </w:p>
    <w:p w14:paraId="2B34ADAD">
      <w:pPr>
        <w:rPr>
          <w:rFonts w:hint="eastAsia" w:ascii="黑体" w:hAnsi="黑体" w:eastAsia="黑体" w:cs="黑体"/>
          <w:lang w:val="en-US" w:eastAsia="zh-CN"/>
        </w:rPr>
      </w:pPr>
    </w:p>
    <w:p w14:paraId="3D38A24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工厂收益=工厂产能/武器成本*武器价格</w:t>
      </w:r>
    </w:p>
    <w:p w14:paraId="79E71E1F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一战工厂产能500，二战工厂产能1000，冷战工厂产能2000，现代工厂产能4000</w:t>
      </w:r>
    </w:p>
    <w:p w14:paraId="24F2225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一战武器价格为成本的1/30，二战武器价格为成本的1/20，冷战武器价格为成本的1/10，现代武器价格为成本的1/5</w:t>
      </w:r>
    </w:p>
    <w:p w14:paraId="274A3A9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一战武器原料成本为12.5-一战员工成本，二战武器原料成本为37.5-二战员工成本，冷战武器原料成本为150-冷战员工成本，现代武器原料成本为600-现代员工成本</w:t>
      </w:r>
    </w:p>
    <w:p w14:paraId="236A0613">
      <w:pPr>
        <w:rPr>
          <w:rFonts w:hint="eastAsia" w:ascii="黑体" w:hAnsi="黑体" w:eastAsia="黑体" w:cs="黑体"/>
          <w:lang w:val="en-US" w:eastAsia="zh"/>
          <w:woUserID w:val="1"/>
        </w:rPr>
      </w:pPr>
    </w:p>
    <w:p w14:paraId="2878214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机械厂和造船厂：一战员工成本为 5.12 ；二战员工成本为 17.50 ；冷战员工成本为 56.50 ；现代员工成本为 193.20</w:t>
      </w:r>
    </w:p>
    <w:p w14:paraId="3B0A063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导弹厂，飞机厂和汽车厂：一战员工成本为 3.56 ；二战员工成本为 12.60 ；冷战员工成本为 71.50 ；现代员工成本为 393.00</w:t>
      </w:r>
    </w:p>
    <w:p w14:paraId="409E1193">
      <w:pPr>
        <w:rPr>
          <w:rFonts w:hint="eastAsia" w:ascii="黑体" w:hAnsi="黑体" w:eastAsia="黑体" w:cs="黑体"/>
          <w:lang w:val="en-US" w:eastAsia="zh-CN"/>
          <w:woUserID w:val="1"/>
        </w:rPr>
      </w:pPr>
    </w:p>
    <w:p w14:paraId="0AC9159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房地产员工成本T1=1.16，T2=4.15，T3=14.2，T4=48.1</w:t>
      </w:r>
    </w:p>
    <w:p w14:paraId="071B9ED1">
      <w:pPr>
        <w:rPr>
          <w:rFonts w:hint="eastAsia" w:ascii="黑体" w:hAnsi="黑体" w:eastAsia="黑体" w:cs="黑体"/>
          <w:lang w:val="en-US" w:eastAsia="zh-CN"/>
        </w:rPr>
      </w:pPr>
    </w:p>
    <w:p w14:paraId="39E8AEA2">
      <w:pPr>
        <w:rPr>
          <w:rFonts w:hint="eastAsia" w:ascii="黑体" w:hAnsi="黑体" w:eastAsia="黑体" w:cs="黑体"/>
          <w:lang w:val="en-US" w:eastAsia="zh-CN"/>
        </w:rPr>
      </w:pPr>
    </w:p>
    <w:p w14:paraId="22072CF7">
      <w:pPr>
        <w:rPr>
          <w:rFonts w:hint="eastAsia" w:ascii="黑体" w:hAnsi="黑体" w:eastAsia="黑体" w:cs="黑体"/>
          <w:lang w:val="en-US" w:eastAsia="zh-CN"/>
        </w:rPr>
      </w:pPr>
    </w:p>
    <w:p w14:paraId="36D6C886">
      <w:pPr>
        <w:rPr>
          <w:rFonts w:hint="eastAsia" w:ascii="黑体" w:hAnsi="黑体" w:eastAsia="黑体" w:cs="黑体"/>
          <w:lang w:val="en-US" w:eastAsia="zh-CN"/>
        </w:rPr>
      </w:pPr>
    </w:p>
    <w:p w14:paraId="36B3CD3F">
      <w:pPr>
        <w:rPr>
          <w:rFonts w:hint="eastAsia" w:ascii="黑体" w:hAnsi="黑体" w:eastAsia="黑体" w:cs="黑体"/>
          <w:lang w:val="en-US" w:eastAsia="zh-CN"/>
        </w:rPr>
      </w:pPr>
    </w:p>
    <w:p w14:paraId="00A3823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ID,细分项目,时代,单工厂日资源消耗,武器价格,净收入比例</w:t>
      </w:r>
    </w:p>
    <w:p w14:paraId="41E18B73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0,栓动步枪,一战,炸药-0.585=钢材-1.355,0.083,0.25</w:t>
      </w:r>
    </w:p>
    <w:p w14:paraId="31A0EBD1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0,栓动步枪,二战,合金钢-1.615=炸药-1.215,0.1,0.25</w:t>
      </w:r>
    </w:p>
    <w:p w14:paraId="5E901FE6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0,栓动步枪,冷战,合金钢-5.82=复合材料-1.155=炸药-3.49,0.3,0.25</w:t>
      </w:r>
    </w:p>
    <w:p w14:paraId="2329CCEF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1,突击步枪,二战,合金钢-1.48=炸药-1.48,0.25,0.25</w:t>
      </w:r>
    </w:p>
    <w:p w14:paraId="107ACB0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1,突击步枪,冷战,合金钢-8.655=炸药-3.465,0.4,0.25</w:t>
      </w:r>
    </w:p>
    <w:p w14:paraId="12A619DF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1,突击步枪,现代,合金钢-7.86=炸药-7.86=高级芯片-4.01,1.6,0.25</w:t>
      </w:r>
    </w:p>
    <w:p w14:paraId="43CAD553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2,冲锋枪,一战,炸药-0.495=钢材-1.47,0.2,0.251</w:t>
      </w:r>
    </w:p>
    <w:p w14:paraId="5DA05860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2,冲锋枪,二战,合金钢-1.48=炸药-1.48,0.125,0.25</w:t>
      </w:r>
    </w:p>
    <w:p w14:paraId="724CBB0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2,冲锋枪,冷战,合金钢-8.655=炸药-3.465,0.3,0.25</w:t>
      </w:r>
    </w:p>
    <w:p w14:paraId="12BBF94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2,冲锋枪,现代,合金钢-7.86=炸药-7.86=高级芯片-4.01,1.2,0.25</w:t>
      </w:r>
    </w:p>
    <w:p w14:paraId="43EF01E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3,机枪,一战,炸药-0.645=钢材-1.28,0.667,0.25</w:t>
      </w:r>
    </w:p>
    <w:p w14:paraId="46D6705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3,机枪,二战,合金钢-1.48=炸药-1.48,0.75,0.25</w:t>
      </w:r>
    </w:p>
    <w:p w14:paraId="4BE50A6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3,机枪,冷战,合金钢-3.51=复合材料-2.335=炸药-2.335,2.5,0.25</w:t>
      </w:r>
    </w:p>
    <w:p w14:paraId="3DA7A8C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3,机枪,现代,合金钢-7.975=炸药-7.975=高级芯片-3.99,9,0.25</w:t>
      </w:r>
    </w:p>
    <w:p w14:paraId="3E2D181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4,反坦克步枪,一战,炸药-0.29=钢材-1.735,0.5,0.25</w:t>
      </w:r>
    </w:p>
    <w:p w14:paraId="2A5734E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4,反坦克步枪,二战,合金钢-1.775=炸药-0.89,0.5,0.25</w:t>
      </w:r>
    </w:p>
    <w:p w14:paraId="417EE41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5,反坦克炮,一战,橡胶-0.585=炸药-0.44=钢材-1.125,3.333,0.25</w:t>
      </w:r>
    </w:p>
    <w:p w14:paraId="7871419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5,反坦克炮,二战,合金钢-1.345=橡胶-1.345=炸药-1.01,17.5,0.25</w:t>
      </w:r>
    </w:p>
    <w:p w14:paraId="2AF020A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5,反坦克炮,冷战,合金钢-3.105=复合材料-1.555=橡胶-2.33=炸药-1.545=锂电池-1.545,80,0.25</w:t>
      </w:r>
    </w:p>
    <w:p w14:paraId="611E717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6,反坦克歼击车,二战,合金钢-1.575=橡胶-1.575=炸药-1.26=真空管-0.315,55,0.25</w:t>
      </w:r>
    </w:p>
    <w:p w14:paraId="6EBFB959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6,反坦克歼击车,冷战,合金钢-2.255=复合材料-1.355=橡胶-1.805=炸药-1.355=真空管-0.45=锂电池-1.355,250,0.25</w:t>
      </w:r>
    </w:p>
    <w:p w14:paraId="113BB09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7,单兵反坦克导弹,冷战,合金钢-4.375=橡胶-2.91=炸药-1.455=真空管-1.455=锂电池-2.935,15,0.25</w:t>
      </w:r>
    </w:p>
    <w:p w14:paraId="4948194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7,单兵反坦克导弹,现代,合金钢-3.34=复合材料-3.34=橡胶-1.105=炸药-2.235=锂电池-3.34=高级芯片-3.34,80,0.25</w:t>
      </w:r>
    </w:p>
    <w:p w14:paraId="206A85DC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8,迫击炮,一战,炸药-0.645=钢材-1.28,0.5,0.25</w:t>
      </w:r>
    </w:p>
    <w:p w14:paraId="06B5A701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8,迫击炮,二战,合金钢-1.48=炸药-1.48,1,0.25</w:t>
      </w:r>
    </w:p>
    <w:p w14:paraId="2192D44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8,迫击炮,冷战,合金钢-3.52=复合材料-2.33=炸药-2.35,4,0.25</w:t>
      </w:r>
    </w:p>
    <w:p w14:paraId="18A556E9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8,迫击炮,现代,合金钢-3.555=复合材料-2.375=炸药-2.375=钛合金-2.375=锂电池-2.375=高级芯片-2.355,18,0.25</w:t>
      </w:r>
    </w:p>
    <w:p w14:paraId="484A685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9,步兵炮,一战,炸药-0.715=钢材-1.19,4,0.25</w:t>
      </w:r>
    </w:p>
    <w:p w14:paraId="0E54A333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9,步兵炮,二战,合金钢-1.48=炸药-1.48,7.5,0.25</w:t>
      </w:r>
    </w:p>
    <w:p w14:paraId="7C6C5C0C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10,无后坐力炮,二战,合金钢-1.48=炸药-1.48,6,0.25</w:t>
      </w:r>
    </w:p>
    <w:p w14:paraId="701DD28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10,无后坐力炮,冷战,合金钢-3.23=复合材料-2.43=炸药-2.43,30,0.25</w:t>
      </w:r>
    </w:p>
    <w:p w14:paraId="5278AA2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10,无后坐力炮,现代,合金钢-3.555=复合材料-2.375=炸药-2.375=钛合金-2.375=锂电池-2.375=高级芯片-2.355,100,0.25</w:t>
      </w:r>
    </w:p>
    <w:p w14:paraId="7323B2B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11,自行突击炮,二战,合金钢-1.575=橡胶-1.575=炸药-1.26=真空管-0.315,45,0.25</w:t>
      </w:r>
    </w:p>
    <w:p w14:paraId="08C8C1C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11,自行突击炮,冷战,合金钢-2.255=复合材料-1.355=橡胶-1.805=炸药-1.355=真空管-0.45=锂电池-1.355,280,0.25</w:t>
      </w:r>
    </w:p>
    <w:p w14:paraId="202BEB06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12,野战火炮,一战,炸药-0.755=钢材-1.14,13.333,0.25</w:t>
      </w:r>
    </w:p>
    <w:p w14:paraId="0DACD74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12,野战火炮,二战,合金钢-1.395=炸药-1.39=真空管-0.345,30,0.25</w:t>
      </w:r>
    </w:p>
    <w:p w14:paraId="443DE4B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12,野战火炮,冷战,合金钢-3.02=复合材料-2.42=炸药-2.42=真空管-0.61,150,0.25</w:t>
      </w:r>
    </w:p>
    <w:p w14:paraId="46F4ECC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12,野战火炮,现代,合金钢-3.175=复合材料-2.38=炸药-2.38=钛合金-2.38=锂电池-2.38=高级芯片-2.395,600,0.25</w:t>
      </w:r>
    </w:p>
    <w:p w14:paraId="550E4BF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13,重型火炮,一战,炸药-0.755=钢材-1.14,50,0.25</w:t>
      </w:r>
    </w:p>
    <w:p w14:paraId="710795E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13,重型火炮,二战,合金钢-1.395=炸药-1.39=真空管-0.345,125,0.25</w:t>
      </w:r>
    </w:p>
    <w:p w14:paraId="037C5CF0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13,重型火炮,冷战,合金钢-3.02=复合材料-2.42=炸药-2.42=真空管-0.61,600,0.25</w:t>
      </w:r>
    </w:p>
    <w:p w14:paraId="0E3CF54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13,重型火炮,现代,合金钢-2.99=复合材料-2.39=炸药-2.39=钛合金-2.39=锂电池-2.39=高级芯片-2.405,2400,0.25</w:t>
      </w:r>
    </w:p>
    <w:p w14:paraId="034AEA7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14,自行火炮,二战,合金钢-1.575=橡胶-1.575=炸药-1.26=真空管-0.315,60,0.25</w:t>
      </w:r>
    </w:p>
    <w:p w14:paraId="6814F6B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14,自行火炮,冷战,合金钢-2.105=复合材料-1.4=橡胶-1.75=炸药-1.4=真空管-0.35=锂电池-1.4,400,0.25</w:t>
      </w:r>
    </w:p>
    <w:p w14:paraId="7EC1AE4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14,自行火炮,现代,合金钢-1.745=复合材料-1.455=橡胶-1.165=炸药-0.58=钛合金-1.165=锂电池-1.165=高级芯片-1.165,2400,0.25</w:t>
      </w:r>
    </w:p>
    <w:p w14:paraId="25F9519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15,火箭炮,二战,合金钢-1.395=炸药-1.39=真空管-0.345,25,0.25</w:t>
      </w:r>
    </w:p>
    <w:p w14:paraId="4C6F181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15,火箭炮,冷战,合金钢-3.02=复合材料-2.42=炸药-2.42=真空管-0.61,300,0.25</w:t>
      </w:r>
    </w:p>
    <w:p w14:paraId="38C7DA3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15,火箭炮,现代,合金钢-2.99=复合材料-2.39=炸药-2.39=钛合金-2.39=锂电池-2.39=高级芯片-2.405,3000,0.25</w:t>
      </w:r>
    </w:p>
    <w:p w14:paraId="16C053D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16,防空炮,一战,炸药-0.715=钢材-1.19,5,0.25</w:t>
      </w:r>
    </w:p>
    <w:p w14:paraId="08725E20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16,防空炮,二战,合金钢-1.365=炸药-1.36=真空管-0.45,20,0.25</w:t>
      </w:r>
    </w:p>
    <w:p w14:paraId="2BEBD75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16,防空炮,冷战,合金钢-3.02=复合材料-2.42=炸药-2.42=真空管-0.61,120,0.25</w:t>
      </w:r>
    </w:p>
    <w:p w14:paraId="5B28136C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16,防空炮,现代,合金钢-3.175=复合材料-2.38=炸药-2.38=钛合金-2.38=锂电池-2.38=高级芯片-2.395,1000,0.25</w:t>
      </w:r>
    </w:p>
    <w:p w14:paraId="415DB12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17,防空自行火炮,二战,合金钢-1.575=橡胶-1.575=炸药-1.26=真空管-0.315,65,0.25</w:t>
      </w:r>
    </w:p>
    <w:p w14:paraId="128B1D1C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17,防空自行火炮,冷战,合金钢-2.105=复合材料-1.4=橡胶-1.75=炸药-1.4=真空管-0.35=锂电池-1.4,450,0.25</w:t>
      </w:r>
    </w:p>
    <w:p w14:paraId="71FFDF5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17,防空自行火炮,现代,合金钢-1.745=复合材料-1.455=橡胶-1.165=炸药-0.58=钛合金-1.165=锂电池-1.165=高级芯片-1.165,6400,0.25</w:t>
      </w:r>
    </w:p>
    <w:p w14:paraId="3E2BA72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18,便携式防空导弹,冷战,合金钢-2.56=复合材料-1.91=炸药-1.92=真空管-1.28=锂电池-1.28,20,0.25</w:t>
      </w:r>
    </w:p>
    <w:p w14:paraId="4464C2D9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18,便携式防空导弹,现代,合金钢-2.695=复合材料-2.695=炸药-1.79=钛合金-1.79=锂电池-2.695=高级芯片-2.695,100,0.25</w:t>
      </w:r>
    </w:p>
    <w:p w14:paraId="228E92A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19,轮式装甲车,一战,橡胶-0.675=炸药-0.535=钢材-1.385,10,0.25</w:t>
      </w:r>
    </w:p>
    <w:p w14:paraId="00F4CF3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19,轮式装甲车,二战,合金钢-1.58=橡胶-1.58=炸药-1.185=真空管-0.395,20,0.25</w:t>
      </w:r>
    </w:p>
    <w:p w14:paraId="2934CFB1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19,轮式装甲车,冷战,合金钢-2.255=复合材料-1.355=橡胶-1.805=炸药-1.355=真空管-0.45=锂电池-1.355,120,0.25</w:t>
      </w:r>
    </w:p>
    <w:p w14:paraId="6066141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19,轮式装甲车,现代,合金钢-2.18=复合材料-1.635=橡胶-1.085=炸药-1.085=钛合金-1.085=锂电池-1.085=高级芯片-1.095,700,0.25</w:t>
      </w:r>
    </w:p>
    <w:p w14:paraId="4B674B7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20,履带式步兵战车,冷战,合金钢-2.105=复合材料-1.4=橡胶-1.75=炸药-1.4=真空管-0.35=锂电池-1.4,350,0.25</w:t>
      </w:r>
    </w:p>
    <w:p w14:paraId="768F7279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20,履带式步兵战车,现代,合金钢-1.9=复合材料-1.52=橡胶-1.14=炸药-0.76=钛合金-1.14=锂电池-1.14=高级芯片-1.135,1700,0.25</w:t>
      </w:r>
    </w:p>
    <w:p w14:paraId="3D710970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21,无人机,现代,复合材料-1.375=橡胶-0.46=炸药-0.915=钛合金-0.915=铝材-1.83=锂电池-1.375=高级芯片-1.37,1600,0.25</w:t>
      </w:r>
    </w:p>
    <w:p w14:paraId="08F63B7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22,陆军直升机,冷战,合金钢-2.665=橡胶-1.355=炸药-1.355=真空管-1.355=铝材-6.715,600,0.25</w:t>
      </w:r>
    </w:p>
    <w:p w14:paraId="64E44C6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22,陆军直升机,现代,复合材料-1.46=橡胶-0.98=炸药-0.98=钛合金-1.46=铝材-2.925=锂电池-0.98=高级芯片-0.975,5000,0.25</w:t>
      </w:r>
    </w:p>
    <w:p w14:paraId="7298FAD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23,轻型坦克,一战,橡胶-0.675=炸药-0.535=钢材-1.385,16.667,0.25</w:t>
      </w:r>
    </w:p>
    <w:p w14:paraId="4F644F3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23,轻型坦克,二战,合金钢-1.58=橡胶-1.58=炸药-1.185=真空管-0.395,30,0.25</w:t>
      </w:r>
    </w:p>
    <w:p w14:paraId="125C21F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23,轻型坦克,冷战,合金钢-2.255=复合材料-1.355=橡胶-1.805=炸药-1.355=真空管-0.45=锂电池-1.355,120,0.25</w:t>
      </w:r>
    </w:p>
    <w:p w14:paraId="3058D61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24,中型坦克,二战,合金钢-1.575=橡胶-1.575=炸药-1.26=真空管-0.315,75,0.25</w:t>
      </w:r>
    </w:p>
    <w:p w14:paraId="15C9A74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24,中型坦克,冷战,合金钢-2.105=复合材料-1.4=橡胶-1.75=炸药-1.4=真空管-0.35=锂电池-1.4,450,0.25</w:t>
      </w:r>
    </w:p>
    <w:p w14:paraId="510FA679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25,重型坦克,二战,合金钢-1.575=橡胶-1.575=炸药-1.26=真空管-0.315,125,0.25</w:t>
      </w:r>
    </w:p>
    <w:p w14:paraId="01B6F9D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25,重型坦克,冷战,合金钢-2.105=复合材料-1.4=橡胶-1.75=炸药-1.4=真空管-0.35=锂电池-1.4,700,0.25</w:t>
      </w:r>
    </w:p>
    <w:p w14:paraId="54AEA4C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26,主战坦克,冷战,合金钢-2.105=复合材料-1.4=橡胶-1.75=炸药-1.4=真空管-0.35=锂电池-1.4,800,0.25</w:t>
      </w:r>
    </w:p>
    <w:p w14:paraId="4B49CC4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26,主战坦克,现代,合金钢-1.745=复合材料-1.455=橡胶-1.165=炸药-0.58=钛合金-1.165=锂电池-1.165=高级芯片-1.165,5000,0.25</w:t>
      </w:r>
    </w:p>
    <w:p w14:paraId="59EAA72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27,支援器材,一战,钢材-2.11,0.333,0.25</w:t>
      </w:r>
    </w:p>
    <w:p w14:paraId="284476C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27,支援器材,二战,合金钢-1.48=炸药-1.48,0.75,0.25</w:t>
      </w:r>
    </w:p>
    <w:p w14:paraId="1769263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27,支援器材,冷战,合金钢-3.495=复合材料-2.345=炸药-2.325,12,0.25</w:t>
      </w:r>
    </w:p>
    <w:p w14:paraId="20008BE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27,支援器材,现代,合金钢-3.555=复合材料-2.375=炸药-2.375=钛合金-2.375=锂电池-2.375=高级芯片-2.355,100,0.25</w:t>
      </w:r>
    </w:p>
    <w:p w14:paraId="094F607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28,通用军车,一战,橡胶-0.78=炸药-0.515=钢材-1.335,1.333,0.25</w:t>
      </w:r>
    </w:p>
    <w:p w14:paraId="0EF23BBF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28,通用军车,二战,合金钢-1.595=橡胶-1.585=炸药-1.06=真空管-0.52,3,0.25</w:t>
      </w:r>
    </w:p>
    <w:p w14:paraId="3A0A023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28,通用军车,冷战,合金钢-6.635=橡胶-4.425=真空管-2.21,24,0.25</w:t>
      </w:r>
    </w:p>
    <w:p w14:paraId="26F7F63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28,通用军车,现代,合金钢-1.91=复合材料-1.91=橡胶-1.91=高级芯片-1.905,200,0.25</w:t>
      </w:r>
    </w:p>
    <w:p w14:paraId="1E4A7B93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29,轻型战斗机,二战,橡胶-0.995=炸药-0.5=真空管-1.49=铝材-2.49,100,0.25</w:t>
      </w:r>
    </w:p>
    <w:p w14:paraId="66196EB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30,重型战斗机,二战,合金钢-0.57=橡胶-0.86=炸药-0.57=真空管-0.86=铝材-2.005,175,0.25</w:t>
      </w:r>
    </w:p>
    <w:p w14:paraId="5ED9D5B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31,早期喷气机,二战,合金钢-0.645=橡胶-0.865=炸药-0.65=真空管-0.65=铝材-1.955,300,0.25</w:t>
      </w:r>
    </w:p>
    <w:p w14:paraId="73301F7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31,早期喷气机,冷战,合金钢-2.535=橡胶-1.255=炸药-1.255=真空管-2.54=铝材-6.335,1200,0.25</w:t>
      </w:r>
    </w:p>
    <w:p w14:paraId="4354B9D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32,多用途战斗机,冷战,合金钢-1.425=复合材料-1.07=橡胶-1.075=炸药-1.075=真空管-0.715=铝材-3.21=锂电池-1.075,2500,0.25</w:t>
      </w:r>
    </w:p>
    <w:p w14:paraId="10D6237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32,多用途战斗机,现代,复合材料-1.395=橡胶-1.045=炸药-0.7=钛合金-1.395=铝材-2.795=锂电池-1.045=高级芯片-1.045,24000,0.25</w:t>
      </w:r>
    </w:p>
    <w:p w14:paraId="65C5A7A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33,对海轰炸机,二战,合金钢-0.57=橡胶-0.86=炸药-0.57=真空管-0.86=铝材-2.005,200,0.25</w:t>
      </w:r>
    </w:p>
    <w:p w14:paraId="148D2A63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34,对海战斗机,二战,橡胶-0.995=炸药-0.5=真空管-1.49=铝材-2.49,125,0.25</w:t>
      </w:r>
    </w:p>
    <w:p w14:paraId="692C6F10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35,强击机,二战,合金钢-1.05=炸药-1.06=真空管-0.795=铝材-1.315,90,0.25</w:t>
      </w:r>
    </w:p>
    <w:p w14:paraId="499C6BC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35,强击机,冷战,合金钢-2.485=复合材料-1.99=炸药-1.985=真空管-0.99,800,0.25</w:t>
      </w:r>
    </w:p>
    <w:p w14:paraId="78EA5FCC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36,海军直升机,冷战,合金钢-2.535=橡胶-1.255=炸药-1.255=真空管-2.54=铝材-6.335,700,0.25</w:t>
      </w:r>
    </w:p>
    <w:p w14:paraId="79D70669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36,海军直升机,现代,复合材料-1.46=橡胶-0.98=炸药-0.98=钛合金-1.46=铝材-2.93=锂电池-0.98=高级芯片-0.975,5600,0.25</w:t>
      </w:r>
    </w:p>
    <w:p w14:paraId="02C79F4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37,战术轰炸机,二战,合金钢-0.57=橡胶-0.86=炸药-0.57=真空管-0.86=铝材-2.005,250,0.25</w:t>
      </w:r>
    </w:p>
    <w:p w14:paraId="7A76A7A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37,战术轰炸机,冷战,合金钢-1.49=复合材料-0.995=橡胶-0.99=炸药-0.99=真空管-0.99=铝材-3.48=锂电池-0.99,2000,0.25</w:t>
      </w:r>
    </w:p>
    <w:p w14:paraId="2D1AF4A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37,战术轰炸机,现代,复合材料-1.395=橡胶-1.045=炸药-0.7=钛合金-1.395=铝材-2.795=锂电池-1.045=高级芯片-1.045,16000,0.25</w:t>
      </w:r>
    </w:p>
    <w:p w14:paraId="5C109606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38,战略轰炸机,二战,合金钢-0.695=橡胶-0.875=炸药-0.695=真空管-0.525=铝材-1.915,750,0.25</w:t>
      </w:r>
    </w:p>
    <w:p w14:paraId="1EC09383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38,战略轰炸机,冷战,合金钢-1.39=复合材料-1.115=橡胶-1.115=炸药-1.115=真空管-0.555=铝材-3.06=锂电池-1.115,8000,0.25</w:t>
      </w:r>
    </w:p>
    <w:p w14:paraId="72672B4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38,战略轰炸机,现代,复合材料-1.36=橡胶-1.09=炸药-0.545=钛合金-1.36=铝材-2.72=锂电池-1.09=高级芯片-1.085,120000,0.25</w:t>
      </w:r>
    </w:p>
    <w:p w14:paraId="547FC110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39,侦察机,二战,橡胶-0.995=炸药-0.5=真空管-1.49=铝材-2.49,110,0.25</w:t>
      </w:r>
    </w:p>
    <w:p w14:paraId="1AB446C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39,侦察机,冷战,合金钢-1.425=复合材料-1.07=橡胶-1.075=炸药-1.075=真空管-0.715=铝材-3.21=锂电池-1.075,3000,0.25</w:t>
      </w:r>
    </w:p>
    <w:p w14:paraId="797BC7BF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40,预警机,冷战,合金钢-1.39=复合材料-1.115=橡胶-1.115=炸药-1.115=真空管-0.555=铝材-3.06=锂电池-1.115,10000,0.25</w:t>
      </w:r>
    </w:p>
    <w:p w14:paraId="52879D8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40,预警机,现代,复合材料-1.37=橡胶-1.1=钛合金-1.37=铝材-2.745=锂电池-1.1=高级芯片-1.105,50000,0.25</w:t>
      </w:r>
    </w:p>
    <w:p w14:paraId="50747A9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41,空中加油机,冷战,合金钢-1.425=复合材料-1.07=橡胶-1.075=炸药-1.075=真空管-0.715=铝材-3.21=锂电池-1.075,4000,0.25</w:t>
      </w:r>
    </w:p>
    <w:p w14:paraId="6E6601B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41,空中加油机,现代,复合材料-1.42=橡胶-1.06=钛合金-1.42=铝材-2.835=锂电池-1.06=高级芯片-1.06,24000,0.25</w:t>
      </w:r>
    </w:p>
    <w:p w14:paraId="1FC44BC6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42,电子战飞机,冷战,合金钢-1.39=复合材料-1.115=橡胶-1.115=炸药-1.115=真空管-0.555=铝材-3.06=锂电池-1.115,5000,0.25</w:t>
      </w:r>
    </w:p>
    <w:p w14:paraId="5FE57E76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42,电子战飞机,现代,复合材料-1.42=橡胶-1.06=钛合金-1.42=铝材-2.835=锂电池-1.06=高级芯片-1.06,36000,0.25</w:t>
      </w:r>
    </w:p>
    <w:p w14:paraId="6EE73F1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43,运输机,二战,橡胶-1.09=真空管-1.64=铝材-2.74,150,0.25</w:t>
      </w:r>
    </w:p>
    <w:p w14:paraId="392A1131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43,运输机,冷战,合金钢-1.49=复合材料-0.995=橡胶-0.99=炸药-0.99=真空管-0.99=铝材-3.48=锂电池-0.99,1500,0.25</w:t>
      </w:r>
    </w:p>
    <w:p w14:paraId="6412CC2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43,运输机,现代,复合材料-1.49=橡胶-0.995=钛合金-1.49=铝材-2.985=锂电池-0.995=高级芯片-1,12000,0.25</w:t>
      </w:r>
    </w:p>
    <w:p w14:paraId="6F25398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44,地对地导弹,冷战,合金钢-2.565=复合材料-2.055=炸药-2.05=真空管-1.03=锂电池-1.03,500,0.25</w:t>
      </w:r>
    </w:p>
    <w:p w14:paraId="03B86DC3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44,地对地导弹,现代,合金钢-2.985=复合材料-2.395=炸药-2.395=钛合金-2.395=锂电池-2.395=高级芯片-2.4,3000,0.25</w:t>
      </w:r>
    </w:p>
    <w:p w14:paraId="7A9527E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45,地对空导弹,冷战,合金钢-2.565=复合材料-2.055=炸药-2.05=真空管-1.03=锂电池-1.03,800,0.25</w:t>
      </w:r>
    </w:p>
    <w:p w14:paraId="3D797D7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45,地对空导弹,现代,合金钢-2.985=复合材料-2.395=炸药-2.395=钛合金-2.395=锂电池-2.395=高级芯片-2.4,20000,0.25</w:t>
      </w:r>
    </w:p>
    <w:p w14:paraId="46C0AF27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46,护卫舰,一战,橡胶-0.22=炸药-0.22=钢材-1.67,400,0.25</w:t>
      </w:r>
    </w:p>
    <w:p w14:paraId="1E130BE6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46,护卫舰,二战,合金钢-1.6=橡胶-0.4=炸药-0.4=真空管-0.8,750,0.25</w:t>
      </w:r>
    </w:p>
    <w:p w14:paraId="5B11749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46,护卫舰,冷战,合金钢-4.695=复合材料-1.88=橡胶-0.94=炸药-0.94=真空管-0.94,6000,0.25</w:t>
      </w:r>
    </w:p>
    <w:p w14:paraId="7B450BF0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46,护卫舰,现代,合金钢-7.065=复合材料-4.245=橡胶-1.425=炸药-2.82=钛合金-2.815=高级芯片-1.425,30000,0.25</w:t>
      </w:r>
    </w:p>
    <w:p w14:paraId="3E5E795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47,驱逐舰,一战,橡胶-0.295=炸药-0.295=钢材-1.52,666.667,0.25</w:t>
      </w:r>
    </w:p>
    <w:p w14:paraId="5566628F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47,驱逐舰,二战,合金钢-1.51=橡胶-0.61=炸药-0.61=真空管-0.61,1250,0.25</w:t>
      </w:r>
    </w:p>
    <w:p w14:paraId="127686D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47,驱逐舰,冷战,合金钢-3.475=复合材料-1.735=橡胶-1.16=炸药-1.16=真空管-0.58=锂电池-1.16,12000,0.25</w:t>
      </w:r>
    </w:p>
    <w:p w14:paraId="76615D6C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47,驱逐舰,现代,合金钢-5.24=复合材料-3.5=橡胶-1.75=炸药-1.75=钛合金-2.625=锂电池-1.75=高级芯片-1.75,70000,0.25</w:t>
      </w:r>
    </w:p>
    <w:p w14:paraId="541D1DD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48,轻型巡洋舰,一战,橡胶-0.335=炸药-0.335=钢材-1.44,1500,0.25</w:t>
      </w:r>
    </w:p>
    <w:p w14:paraId="3626CFE9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48,轻型巡洋舰,二战,合金钢-1.465=橡胶-0.73=炸药-0.73=真空管-0.49,3000,0.25</w:t>
      </w:r>
    </w:p>
    <w:p w14:paraId="28247B1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49,重型巡洋舰,一战,橡胶-0.335=炸药-0.335=钢材-1.44,2666.667,0.25</w:t>
      </w:r>
    </w:p>
    <w:p w14:paraId="35F1B813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49,重型巡洋舰,二战,合金钢-1.465=橡胶-0.73=炸药-0.73=真空管-0.49,6000,0.25</w:t>
      </w:r>
    </w:p>
    <w:p w14:paraId="084F3BF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50,导弹巡洋舰,冷战,合金钢-3.095=复合材料-1.77=橡胶-1.325=炸药-1.325=真空管-0.445=锂电池-1.325,35000,0.25</w:t>
      </w:r>
    </w:p>
    <w:p w14:paraId="796EE220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50,导弹巡洋舰,现代,合金钢-4.525=复合材料-3.23=橡胶-1.935=炸药-1.295=钛合金-2.575=锂电池-1.935=高级芯片-1.935,120000,0.25</w:t>
      </w:r>
    </w:p>
    <w:p w14:paraId="7BFF743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51,战列巡洋舰,一战,橡胶-0.36=炸药-0.36=钢材-1.39,6000,0.25</w:t>
      </w:r>
    </w:p>
    <w:p w14:paraId="71D2329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51,战列巡洋舰,二战,合金钢-1.43=橡胶-0.815=炸药-0.815=真空管-0.405,12500,0.25</w:t>
      </w:r>
    </w:p>
    <w:p w14:paraId="5481B2C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52,战列舰,一战,橡胶-0.36=炸药-0.36=钢材-1.39,8333.333,0.25</w:t>
      </w:r>
    </w:p>
    <w:p w14:paraId="38BD272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52,战列舰,二战,合金钢-1.43=橡胶-0.815=炸药-0.815=真空管-0.405,20000,0.25</w:t>
      </w:r>
    </w:p>
    <w:p w14:paraId="59E4E5C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53,轻型航空母舰,二战,合金钢-1.465=橡胶-0.73=炸药-0.73=真空管-0.49,5000,0.25</w:t>
      </w:r>
    </w:p>
    <w:p w14:paraId="221DC3C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53,轻型航空母舰,冷战,合金钢-3.095=复合材料-1.77=橡胶-1.325=炸药-1.325=真空管-0.445=锂电池-1.325,25000,0.25</w:t>
      </w:r>
    </w:p>
    <w:p w14:paraId="1146F4A9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53,轻型航空母舰,现代,合金钢-4.525=复合材料-3.23=橡胶-1.935=炸药-1.295=钛合金-2.575=锂电池-1.935=高级芯片-1.935,120000,0.25</w:t>
      </w:r>
    </w:p>
    <w:p w14:paraId="114CD968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54,重型航空母舰,二战,合金钢-1.43=橡胶-0.815=炸药-0.815=真空管-0.405,15000,0.25</w:t>
      </w:r>
    </w:p>
    <w:p w14:paraId="6302DE5C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54,重型航空母舰,冷战,合金钢-2.86=复合材料-1.79=橡胶-1.43=炸药-1.43=真空管-0.355=锂电池-1.43,120000,0.25</w:t>
      </w:r>
    </w:p>
    <w:p w14:paraId="5C893CB6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54,重型航空母舰,现代,合金钢-4.085=复合材料-3.06=橡胶-2.04=炸药-1.02=钛合金-2.555=锂电池-2.04=高级芯片-2.05,500000,0.25</w:t>
      </w:r>
    </w:p>
    <w:p w14:paraId="1079D229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55,常规潜艇,一战,橡胶-0.22=炸药-0.22=钢材-1.67,333.333,0.25</w:t>
      </w:r>
    </w:p>
    <w:p w14:paraId="15901E04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55,常规潜艇,二战,合金钢-1.6=橡胶-0.4=炸药-0.4=真空管-0.8,750,0.25</w:t>
      </w:r>
    </w:p>
    <w:p w14:paraId="2D973CF3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55,常规潜艇,冷战,合金钢-4.695=复合材料-1.88=橡胶-0.94=炸药-0.94=真空管-0.94,4000,0.25</w:t>
      </w:r>
    </w:p>
    <w:p w14:paraId="75A0D29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55,常规潜艇,现代,合金钢-7.065=复合材料-4.245=橡胶-1.425=炸药-2.82=钛合金-2.815=高级芯片-1.425,24000,0.25</w:t>
      </w:r>
    </w:p>
    <w:p w14:paraId="48FA9086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56,攻击核潜艇,冷战,合金钢-3.095=复合材料-1.77=橡胶-1.325=炸药-1.325=真空管-0.445=锂电池-1.325,18000,0.25</w:t>
      </w:r>
    </w:p>
    <w:p w14:paraId="2AE9E6A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56,攻击核潜艇,现代,合金钢-5.24=复合材料-3.5=橡胶-1.75=炸药-1.75=钛合金-2.625=锂电池-1.75=高级芯片-1.75,90000,0.25</w:t>
      </w:r>
    </w:p>
    <w:p w14:paraId="5288D17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57,战略核潜艇,冷战,合金钢-3.095=复合材料-1.77=橡胶-1.325=炸药-1.325=真空管-0.445=锂电池-1.325,35000,0.25</w:t>
      </w:r>
    </w:p>
    <w:p w14:paraId="14B2064E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57,战略核潜艇,现代,合金钢-4.525=复合材料-3.23=橡胶-1.935=炸药-1.295=钛合金-2.575=锂电池-1.935=高级芯片-1.935,170000,0.25</w:t>
      </w:r>
    </w:p>
    <w:p w14:paraId="071F896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58,补给舰,二战,合金钢-1.76=橡胶-0.44=真空管-0.88,600,0.25</w:t>
      </w:r>
    </w:p>
    <w:p w14:paraId="1EA6A5D2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58,补给舰,冷战,合金钢-4.93=复合材料-1.965=橡胶-0.985=真空管-0.985,4500,0.25</w:t>
      </w:r>
    </w:p>
    <w:p w14:paraId="4B77F9A0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58,补给舰,现代,合金钢-7.305=复合材料-4.38=橡胶-1.46=钛合金-2.925=高级芯片-1.46,24000,0.25</w:t>
      </w:r>
    </w:p>
    <w:p w14:paraId="06DA6B7D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59,两栖攻击舰,冷战,合金钢-3.475=复合材料-1.735=橡胶-1.16=炸药-1.16=真空管-0.58=锂电池-1.16,15000,0.25</w:t>
      </w:r>
    </w:p>
    <w:p w14:paraId="0E498E1A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59,两栖攻击舰,现代,合金钢-5.24=复合材料-3.5=橡胶-1.75=炸药-1.75=钛合金-2.625=锂电池-1.75=高级芯片-1.75,100000,0.25</w:t>
      </w:r>
    </w:p>
    <w:p w14:paraId="1A51B2F6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60,运输船,一战,橡胶-0.25=钢材-1.93,166.667,0.25</w:t>
      </w:r>
    </w:p>
    <w:p w14:paraId="1B5A8379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60,运输船,二战,合金钢-1.76=橡胶-0.44=真空管-0.88,350,0.25</w:t>
      </w:r>
    </w:p>
    <w:p w14:paraId="1D00C7C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60,运输船,冷战,合金钢-4.93=复合材料-1.965=橡胶-0.985=真空管-0.985,2500,0.25</w:t>
      </w:r>
    </w:p>
    <w:p w14:paraId="72DA3C9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61,两栖登陆舰,现代,合金钢-7.065=复合材料-4.245=橡胶-1.425=炸药-2.82=钛合金-2.815=高级芯片-1.425,30000,0.25</w:t>
      </w:r>
    </w:p>
    <w:p w14:paraId="1612733B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62,单兵制服,一战,橡胶-0.135=纺织品-1.875=钢材-0.135,0.01,0.25</w:t>
      </w:r>
    </w:p>
    <w:p w14:paraId="6EF2113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62,单兵制服,二战,合金钢-0.29=橡胶-0.575=纺织品-4.56,0.018,0.25</w:t>
      </w:r>
    </w:p>
    <w:p w14:paraId="01C54CB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62,单兵制服,冷战,合金钢-0.875=复合材料-0.875=橡胶-1.75=纺织品-17.715,0.1,0.25</w:t>
      </w:r>
    </w:p>
    <w:p w14:paraId="7CCFE425">
      <w:pPr>
        <w:rPr>
          <w:rFonts w:hint="eastAsia" w:ascii="黑体" w:hAnsi="黑体" w:eastAsia="黑体" w:cs="黑体"/>
          <w:lang w:val="en-US" w:eastAsia="zh"/>
          <w:woUserID w:val="1"/>
        </w:rPr>
      </w:pPr>
      <w:r>
        <w:rPr>
          <w:rFonts w:hint="eastAsia" w:ascii="黑体" w:hAnsi="黑体" w:eastAsia="黑体" w:cs="黑体"/>
          <w:lang w:val="en-US" w:eastAsia="zh"/>
          <w:woUserID w:val="1"/>
        </w:rPr>
        <w:t>62,单兵制服,现代,合金钢-2.195=复合材料-5.115=橡胶-5.115=纺织品-59.135=高级芯片-0.73,0.5,0.25</w:t>
      </w:r>
    </w:p>
    <w:p w14:paraId="215C087A">
      <w:pPr>
        <w:rPr>
          <w:rFonts w:hint="eastAsia" w:ascii="黑体" w:hAnsi="黑体" w:eastAsia="黑体" w:cs="黑体"/>
          <w:lang w:val="en-US"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DC5E3"/>
    <w:multiLevelType w:val="singleLevel"/>
    <w:tmpl w:val="9DFDC5E3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06D4E"/>
    <w:rsid w:val="00432376"/>
    <w:rsid w:val="00522102"/>
    <w:rsid w:val="00553565"/>
    <w:rsid w:val="006D1AF4"/>
    <w:rsid w:val="006D5278"/>
    <w:rsid w:val="00756F99"/>
    <w:rsid w:val="008E0C60"/>
    <w:rsid w:val="00C06EB1"/>
    <w:rsid w:val="00C279E1"/>
    <w:rsid w:val="00C912F2"/>
    <w:rsid w:val="00D643FE"/>
    <w:rsid w:val="00EB423B"/>
    <w:rsid w:val="00F50CDF"/>
    <w:rsid w:val="00F72D49"/>
    <w:rsid w:val="01080A12"/>
    <w:rsid w:val="011C2D43"/>
    <w:rsid w:val="01251CE3"/>
    <w:rsid w:val="015408C4"/>
    <w:rsid w:val="01D95D26"/>
    <w:rsid w:val="02212F35"/>
    <w:rsid w:val="023D46EC"/>
    <w:rsid w:val="02545732"/>
    <w:rsid w:val="025621A2"/>
    <w:rsid w:val="025813B8"/>
    <w:rsid w:val="02632256"/>
    <w:rsid w:val="02BB7596"/>
    <w:rsid w:val="02C85F12"/>
    <w:rsid w:val="02FE0D72"/>
    <w:rsid w:val="03035F06"/>
    <w:rsid w:val="0321400D"/>
    <w:rsid w:val="032776A9"/>
    <w:rsid w:val="035C2CE7"/>
    <w:rsid w:val="03650AF9"/>
    <w:rsid w:val="03AA6FCE"/>
    <w:rsid w:val="03AB7930"/>
    <w:rsid w:val="03B40A04"/>
    <w:rsid w:val="03B95284"/>
    <w:rsid w:val="03D7488B"/>
    <w:rsid w:val="03DB41BC"/>
    <w:rsid w:val="03DD1CE2"/>
    <w:rsid w:val="041C05BB"/>
    <w:rsid w:val="041F585D"/>
    <w:rsid w:val="04377285"/>
    <w:rsid w:val="04446205"/>
    <w:rsid w:val="04500ADC"/>
    <w:rsid w:val="046402BE"/>
    <w:rsid w:val="04814D63"/>
    <w:rsid w:val="04A2513C"/>
    <w:rsid w:val="04AE7B23"/>
    <w:rsid w:val="04B64A7E"/>
    <w:rsid w:val="04C21411"/>
    <w:rsid w:val="04D00047"/>
    <w:rsid w:val="04F93806"/>
    <w:rsid w:val="05024C34"/>
    <w:rsid w:val="05080FE1"/>
    <w:rsid w:val="051161E6"/>
    <w:rsid w:val="05160A69"/>
    <w:rsid w:val="052A53FB"/>
    <w:rsid w:val="052D6C99"/>
    <w:rsid w:val="05476D0D"/>
    <w:rsid w:val="054932AE"/>
    <w:rsid w:val="05774153"/>
    <w:rsid w:val="058E4B3A"/>
    <w:rsid w:val="05B922DB"/>
    <w:rsid w:val="05BA4BDD"/>
    <w:rsid w:val="05C72C4A"/>
    <w:rsid w:val="05D0030C"/>
    <w:rsid w:val="05D45367"/>
    <w:rsid w:val="05D4720E"/>
    <w:rsid w:val="05DE11B6"/>
    <w:rsid w:val="0603624E"/>
    <w:rsid w:val="062A142B"/>
    <w:rsid w:val="06334642"/>
    <w:rsid w:val="063B5518"/>
    <w:rsid w:val="06405665"/>
    <w:rsid w:val="06465A4B"/>
    <w:rsid w:val="06881476"/>
    <w:rsid w:val="06BF6017"/>
    <w:rsid w:val="06F02FBE"/>
    <w:rsid w:val="0700284C"/>
    <w:rsid w:val="072A4378"/>
    <w:rsid w:val="073B2F1F"/>
    <w:rsid w:val="07492585"/>
    <w:rsid w:val="07672E8A"/>
    <w:rsid w:val="07742EA5"/>
    <w:rsid w:val="07801501"/>
    <w:rsid w:val="078A03D3"/>
    <w:rsid w:val="078E334B"/>
    <w:rsid w:val="07A02959"/>
    <w:rsid w:val="07A66242"/>
    <w:rsid w:val="07AA7E2A"/>
    <w:rsid w:val="08052BC9"/>
    <w:rsid w:val="08055E0D"/>
    <w:rsid w:val="08233672"/>
    <w:rsid w:val="08663638"/>
    <w:rsid w:val="088A5836"/>
    <w:rsid w:val="08BD6586"/>
    <w:rsid w:val="08CC4052"/>
    <w:rsid w:val="08DC2D87"/>
    <w:rsid w:val="08DD7F8F"/>
    <w:rsid w:val="08FE77F2"/>
    <w:rsid w:val="092F5E40"/>
    <w:rsid w:val="094E7F51"/>
    <w:rsid w:val="09540384"/>
    <w:rsid w:val="096609CC"/>
    <w:rsid w:val="098749AC"/>
    <w:rsid w:val="09931095"/>
    <w:rsid w:val="09972933"/>
    <w:rsid w:val="09A15587"/>
    <w:rsid w:val="09B01196"/>
    <w:rsid w:val="09C661EE"/>
    <w:rsid w:val="09DD5980"/>
    <w:rsid w:val="0A00735D"/>
    <w:rsid w:val="0A0A57FB"/>
    <w:rsid w:val="0A1E11A5"/>
    <w:rsid w:val="0A2A4D9D"/>
    <w:rsid w:val="0A2C4EEA"/>
    <w:rsid w:val="0A7315F2"/>
    <w:rsid w:val="0A7B2255"/>
    <w:rsid w:val="0A821835"/>
    <w:rsid w:val="0AC72CD7"/>
    <w:rsid w:val="0B301291"/>
    <w:rsid w:val="0B4B2DD7"/>
    <w:rsid w:val="0B4B3477"/>
    <w:rsid w:val="0B821632"/>
    <w:rsid w:val="0B9C2CC3"/>
    <w:rsid w:val="0BA01023"/>
    <w:rsid w:val="0BAB2AA6"/>
    <w:rsid w:val="0BEC3D65"/>
    <w:rsid w:val="0BF733BB"/>
    <w:rsid w:val="0C0A7D34"/>
    <w:rsid w:val="0C4B673B"/>
    <w:rsid w:val="0C5114BF"/>
    <w:rsid w:val="0C8F7D43"/>
    <w:rsid w:val="0D183D8B"/>
    <w:rsid w:val="0D3974EB"/>
    <w:rsid w:val="0D56750A"/>
    <w:rsid w:val="0DBE4FF5"/>
    <w:rsid w:val="0DF36AFF"/>
    <w:rsid w:val="0E6574A4"/>
    <w:rsid w:val="0E7A570A"/>
    <w:rsid w:val="0E8D4056"/>
    <w:rsid w:val="0EAC6E81"/>
    <w:rsid w:val="0EDF64BB"/>
    <w:rsid w:val="0EE25329"/>
    <w:rsid w:val="0EF20515"/>
    <w:rsid w:val="0EF3684A"/>
    <w:rsid w:val="0F102FA9"/>
    <w:rsid w:val="0F55021C"/>
    <w:rsid w:val="0F572B3C"/>
    <w:rsid w:val="0F6132DB"/>
    <w:rsid w:val="0F63618D"/>
    <w:rsid w:val="0F7D4890"/>
    <w:rsid w:val="0F8C08E3"/>
    <w:rsid w:val="0F9022FF"/>
    <w:rsid w:val="0FBD7DE5"/>
    <w:rsid w:val="0FDB1233"/>
    <w:rsid w:val="0FE75496"/>
    <w:rsid w:val="0FFA7BE8"/>
    <w:rsid w:val="10001F6E"/>
    <w:rsid w:val="10153D18"/>
    <w:rsid w:val="101F1086"/>
    <w:rsid w:val="10236A85"/>
    <w:rsid w:val="102A6AC5"/>
    <w:rsid w:val="105D24B8"/>
    <w:rsid w:val="10680233"/>
    <w:rsid w:val="106D7CC7"/>
    <w:rsid w:val="108F6B0C"/>
    <w:rsid w:val="10B17C2B"/>
    <w:rsid w:val="10C03375"/>
    <w:rsid w:val="10C04E7A"/>
    <w:rsid w:val="10F20D97"/>
    <w:rsid w:val="11376776"/>
    <w:rsid w:val="1142587A"/>
    <w:rsid w:val="114E7BD4"/>
    <w:rsid w:val="11700CC9"/>
    <w:rsid w:val="117D3DBB"/>
    <w:rsid w:val="11812847"/>
    <w:rsid w:val="11A93B4C"/>
    <w:rsid w:val="11AA403B"/>
    <w:rsid w:val="11B33DA7"/>
    <w:rsid w:val="121216B1"/>
    <w:rsid w:val="12474DCB"/>
    <w:rsid w:val="125F72C4"/>
    <w:rsid w:val="12834530"/>
    <w:rsid w:val="128452A6"/>
    <w:rsid w:val="1299567A"/>
    <w:rsid w:val="129B4B68"/>
    <w:rsid w:val="12B47660"/>
    <w:rsid w:val="12C10A21"/>
    <w:rsid w:val="12D04739"/>
    <w:rsid w:val="12D70244"/>
    <w:rsid w:val="12DD185B"/>
    <w:rsid w:val="12F1790D"/>
    <w:rsid w:val="12FB7214"/>
    <w:rsid w:val="130637CA"/>
    <w:rsid w:val="1316396B"/>
    <w:rsid w:val="131E2317"/>
    <w:rsid w:val="13203999"/>
    <w:rsid w:val="133414D9"/>
    <w:rsid w:val="1340228E"/>
    <w:rsid w:val="13434E37"/>
    <w:rsid w:val="136748FF"/>
    <w:rsid w:val="136917E4"/>
    <w:rsid w:val="13B929D9"/>
    <w:rsid w:val="13BC4252"/>
    <w:rsid w:val="13E9173D"/>
    <w:rsid w:val="13F37300"/>
    <w:rsid w:val="143134D9"/>
    <w:rsid w:val="1437543F"/>
    <w:rsid w:val="144B713C"/>
    <w:rsid w:val="1457163D"/>
    <w:rsid w:val="145C25E1"/>
    <w:rsid w:val="1471504B"/>
    <w:rsid w:val="1476310A"/>
    <w:rsid w:val="14784C3F"/>
    <w:rsid w:val="14801A85"/>
    <w:rsid w:val="148C3C1A"/>
    <w:rsid w:val="14B33112"/>
    <w:rsid w:val="14B7032D"/>
    <w:rsid w:val="14B84709"/>
    <w:rsid w:val="14B95E54"/>
    <w:rsid w:val="14E07535"/>
    <w:rsid w:val="150C01AB"/>
    <w:rsid w:val="15151529"/>
    <w:rsid w:val="151F364B"/>
    <w:rsid w:val="1561750F"/>
    <w:rsid w:val="1563059D"/>
    <w:rsid w:val="157065FF"/>
    <w:rsid w:val="15826B8D"/>
    <w:rsid w:val="159F5143"/>
    <w:rsid w:val="15BE749A"/>
    <w:rsid w:val="15F47BFB"/>
    <w:rsid w:val="160550C9"/>
    <w:rsid w:val="160C3F81"/>
    <w:rsid w:val="160E6673"/>
    <w:rsid w:val="16204FC8"/>
    <w:rsid w:val="16351A2A"/>
    <w:rsid w:val="163E66FC"/>
    <w:rsid w:val="167202D8"/>
    <w:rsid w:val="16930713"/>
    <w:rsid w:val="16DF4A38"/>
    <w:rsid w:val="16E96C0B"/>
    <w:rsid w:val="16FC0965"/>
    <w:rsid w:val="16FC64D7"/>
    <w:rsid w:val="17101F77"/>
    <w:rsid w:val="17207E62"/>
    <w:rsid w:val="173C2397"/>
    <w:rsid w:val="174F6F43"/>
    <w:rsid w:val="17516817"/>
    <w:rsid w:val="17621497"/>
    <w:rsid w:val="17626C76"/>
    <w:rsid w:val="17640838"/>
    <w:rsid w:val="1773182B"/>
    <w:rsid w:val="178766DD"/>
    <w:rsid w:val="17B46CFB"/>
    <w:rsid w:val="17C97830"/>
    <w:rsid w:val="17CC34EC"/>
    <w:rsid w:val="17D14087"/>
    <w:rsid w:val="17D32750"/>
    <w:rsid w:val="180B0B11"/>
    <w:rsid w:val="18122669"/>
    <w:rsid w:val="181F6915"/>
    <w:rsid w:val="18271890"/>
    <w:rsid w:val="184053F5"/>
    <w:rsid w:val="184E7DE1"/>
    <w:rsid w:val="18544FDE"/>
    <w:rsid w:val="187F5606"/>
    <w:rsid w:val="188F4675"/>
    <w:rsid w:val="18B83CF9"/>
    <w:rsid w:val="18D8035B"/>
    <w:rsid w:val="18DC4807"/>
    <w:rsid w:val="18FA409F"/>
    <w:rsid w:val="19045B0B"/>
    <w:rsid w:val="191260DB"/>
    <w:rsid w:val="1921046B"/>
    <w:rsid w:val="192919D6"/>
    <w:rsid w:val="195A0A15"/>
    <w:rsid w:val="19636FAD"/>
    <w:rsid w:val="19834C82"/>
    <w:rsid w:val="19923117"/>
    <w:rsid w:val="19AC6690"/>
    <w:rsid w:val="19B17A41"/>
    <w:rsid w:val="19B3364E"/>
    <w:rsid w:val="19EC5173"/>
    <w:rsid w:val="1A052C1D"/>
    <w:rsid w:val="1A2008D9"/>
    <w:rsid w:val="1A3366A8"/>
    <w:rsid w:val="1A4268EB"/>
    <w:rsid w:val="1A5C7032"/>
    <w:rsid w:val="1A5E3E22"/>
    <w:rsid w:val="1A930EF5"/>
    <w:rsid w:val="1A934532"/>
    <w:rsid w:val="1AE13C5B"/>
    <w:rsid w:val="1AEB1D63"/>
    <w:rsid w:val="1AF26D6C"/>
    <w:rsid w:val="1AF30754"/>
    <w:rsid w:val="1AFC0863"/>
    <w:rsid w:val="1B0E4A1F"/>
    <w:rsid w:val="1B157F7A"/>
    <w:rsid w:val="1B1A33C4"/>
    <w:rsid w:val="1B281F85"/>
    <w:rsid w:val="1B485D46"/>
    <w:rsid w:val="1B4A1EFB"/>
    <w:rsid w:val="1B7A2E26"/>
    <w:rsid w:val="1B7A5C97"/>
    <w:rsid w:val="1B997ADF"/>
    <w:rsid w:val="1BE40924"/>
    <w:rsid w:val="1BF26778"/>
    <w:rsid w:val="1BF51692"/>
    <w:rsid w:val="1BF669BB"/>
    <w:rsid w:val="1C013900"/>
    <w:rsid w:val="1C1553FF"/>
    <w:rsid w:val="1C417161"/>
    <w:rsid w:val="1C5178F7"/>
    <w:rsid w:val="1C5D2604"/>
    <w:rsid w:val="1C673348"/>
    <w:rsid w:val="1C6A6742"/>
    <w:rsid w:val="1C6F7EFA"/>
    <w:rsid w:val="1C811076"/>
    <w:rsid w:val="1C8F6A79"/>
    <w:rsid w:val="1CE2584E"/>
    <w:rsid w:val="1D0C4F8F"/>
    <w:rsid w:val="1D0F57A8"/>
    <w:rsid w:val="1D1A6FF8"/>
    <w:rsid w:val="1D2422D8"/>
    <w:rsid w:val="1D30696F"/>
    <w:rsid w:val="1D392227"/>
    <w:rsid w:val="1DAD49C3"/>
    <w:rsid w:val="1DB4365C"/>
    <w:rsid w:val="1DB96E73"/>
    <w:rsid w:val="1DBB00DD"/>
    <w:rsid w:val="1DCD1F90"/>
    <w:rsid w:val="1DE76778"/>
    <w:rsid w:val="1E061CFD"/>
    <w:rsid w:val="1E074FB8"/>
    <w:rsid w:val="1E107ADD"/>
    <w:rsid w:val="1E2C535C"/>
    <w:rsid w:val="1E3649B9"/>
    <w:rsid w:val="1E532A67"/>
    <w:rsid w:val="1E756FC6"/>
    <w:rsid w:val="1E97058F"/>
    <w:rsid w:val="1EB61656"/>
    <w:rsid w:val="1EC03560"/>
    <w:rsid w:val="1ED24F52"/>
    <w:rsid w:val="1EEC32CA"/>
    <w:rsid w:val="1F0104E6"/>
    <w:rsid w:val="1F073C5F"/>
    <w:rsid w:val="1F0C13AB"/>
    <w:rsid w:val="1F105430"/>
    <w:rsid w:val="1F244811"/>
    <w:rsid w:val="1F446C62"/>
    <w:rsid w:val="1F5C15E9"/>
    <w:rsid w:val="1F602E7C"/>
    <w:rsid w:val="1F6F3017"/>
    <w:rsid w:val="1F8273BE"/>
    <w:rsid w:val="1F8547F8"/>
    <w:rsid w:val="1F8C32FF"/>
    <w:rsid w:val="1F9279CD"/>
    <w:rsid w:val="1F9B6D5D"/>
    <w:rsid w:val="1FAA6C81"/>
    <w:rsid w:val="1FBA1788"/>
    <w:rsid w:val="1FD45221"/>
    <w:rsid w:val="1FEC5634"/>
    <w:rsid w:val="1FF14334"/>
    <w:rsid w:val="200A2D12"/>
    <w:rsid w:val="200A57A1"/>
    <w:rsid w:val="2022581D"/>
    <w:rsid w:val="20370574"/>
    <w:rsid w:val="205D59B9"/>
    <w:rsid w:val="207140DC"/>
    <w:rsid w:val="20743577"/>
    <w:rsid w:val="208714FC"/>
    <w:rsid w:val="208F6602"/>
    <w:rsid w:val="20A51982"/>
    <w:rsid w:val="20A756FA"/>
    <w:rsid w:val="20C77B4A"/>
    <w:rsid w:val="21086AC2"/>
    <w:rsid w:val="21326348"/>
    <w:rsid w:val="21402E17"/>
    <w:rsid w:val="21466CC1"/>
    <w:rsid w:val="216858E5"/>
    <w:rsid w:val="219A382D"/>
    <w:rsid w:val="21B33ACD"/>
    <w:rsid w:val="21C230B6"/>
    <w:rsid w:val="21C53F70"/>
    <w:rsid w:val="21D94C8D"/>
    <w:rsid w:val="21F15A7C"/>
    <w:rsid w:val="221243B2"/>
    <w:rsid w:val="221438E0"/>
    <w:rsid w:val="22264634"/>
    <w:rsid w:val="2238734A"/>
    <w:rsid w:val="22421B7E"/>
    <w:rsid w:val="224F1BA5"/>
    <w:rsid w:val="22617B2B"/>
    <w:rsid w:val="22761828"/>
    <w:rsid w:val="227731D5"/>
    <w:rsid w:val="229035FA"/>
    <w:rsid w:val="22A600C4"/>
    <w:rsid w:val="22B37BA1"/>
    <w:rsid w:val="22C513BB"/>
    <w:rsid w:val="22CC31F6"/>
    <w:rsid w:val="22D13310"/>
    <w:rsid w:val="22D91657"/>
    <w:rsid w:val="22E073A0"/>
    <w:rsid w:val="2346507E"/>
    <w:rsid w:val="23790748"/>
    <w:rsid w:val="238D507B"/>
    <w:rsid w:val="23957A8C"/>
    <w:rsid w:val="23C149B1"/>
    <w:rsid w:val="23D41AC5"/>
    <w:rsid w:val="23F37E91"/>
    <w:rsid w:val="23F724F4"/>
    <w:rsid w:val="23FD25D0"/>
    <w:rsid w:val="24246CBF"/>
    <w:rsid w:val="2425434D"/>
    <w:rsid w:val="245517DF"/>
    <w:rsid w:val="245C67FB"/>
    <w:rsid w:val="24600018"/>
    <w:rsid w:val="247A7590"/>
    <w:rsid w:val="248F097F"/>
    <w:rsid w:val="24925E82"/>
    <w:rsid w:val="249C1CF7"/>
    <w:rsid w:val="24A52D69"/>
    <w:rsid w:val="24B55735"/>
    <w:rsid w:val="24CA7BB8"/>
    <w:rsid w:val="24D37D1E"/>
    <w:rsid w:val="24E54A43"/>
    <w:rsid w:val="24FE78B3"/>
    <w:rsid w:val="251946ED"/>
    <w:rsid w:val="25620C9B"/>
    <w:rsid w:val="257162D7"/>
    <w:rsid w:val="257B0F03"/>
    <w:rsid w:val="257D3EC7"/>
    <w:rsid w:val="257D4E7C"/>
    <w:rsid w:val="259B3353"/>
    <w:rsid w:val="25AB7A3A"/>
    <w:rsid w:val="25AC1A52"/>
    <w:rsid w:val="25AD710F"/>
    <w:rsid w:val="25C5A274"/>
    <w:rsid w:val="25CD17C3"/>
    <w:rsid w:val="25DF1492"/>
    <w:rsid w:val="25E427DC"/>
    <w:rsid w:val="2601463A"/>
    <w:rsid w:val="26087D12"/>
    <w:rsid w:val="26184FFB"/>
    <w:rsid w:val="264137C8"/>
    <w:rsid w:val="264812B8"/>
    <w:rsid w:val="26640149"/>
    <w:rsid w:val="26655E3B"/>
    <w:rsid w:val="26AD1590"/>
    <w:rsid w:val="26AF41D3"/>
    <w:rsid w:val="26B815E3"/>
    <w:rsid w:val="26C279ED"/>
    <w:rsid w:val="27012FBA"/>
    <w:rsid w:val="2736548A"/>
    <w:rsid w:val="273F398A"/>
    <w:rsid w:val="27433CA3"/>
    <w:rsid w:val="27713183"/>
    <w:rsid w:val="27896E11"/>
    <w:rsid w:val="278C564A"/>
    <w:rsid w:val="27937359"/>
    <w:rsid w:val="27A97FAA"/>
    <w:rsid w:val="27BF689F"/>
    <w:rsid w:val="27D85A45"/>
    <w:rsid w:val="27DB7654"/>
    <w:rsid w:val="27DF1C1D"/>
    <w:rsid w:val="27E67C21"/>
    <w:rsid w:val="27E86D24"/>
    <w:rsid w:val="27E94FC7"/>
    <w:rsid w:val="27EE4B31"/>
    <w:rsid w:val="280E3633"/>
    <w:rsid w:val="284D6B87"/>
    <w:rsid w:val="285717B4"/>
    <w:rsid w:val="2858593F"/>
    <w:rsid w:val="286F7180"/>
    <w:rsid w:val="28BF3553"/>
    <w:rsid w:val="28C478E9"/>
    <w:rsid w:val="28C50E13"/>
    <w:rsid w:val="28C52C6B"/>
    <w:rsid w:val="28DB5305"/>
    <w:rsid w:val="28E30715"/>
    <w:rsid w:val="28F80572"/>
    <w:rsid w:val="29072987"/>
    <w:rsid w:val="29084CD8"/>
    <w:rsid w:val="292A511A"/>
    <w:rsid w:val="29377DCA"/>
    <w:rsid w:val="293F6F31"/>
    <w:rsid w:val="294D2BB7"/>
    <w:rsid w:val="29646F3C"/>
    <w:rsid w:val="296D15DA"/>
    <w:rsid w:val="29812EE5"/>
    <w:rsid w:val="29A313AF"/>
    <w:rsid w:val="29B90202"/>
    <w:rsid w:val="29E452C9"/>
    <w:rsid w:val="29EC23D0"/>
    <w:rsid w:val="2A003BA4"/>
    <w:rsid w:val="2A4E4E38"/>
    <w:rsid w:val="2A857AD9"/>
    <w:rsid w:val="2AA64C74"/>
    <w:rsid w:val="2ABA0C80"/>
    <w:rsid w:val="2ABB0720"/>
    <w:rsid w:val="2ABC7C20"/>
    <w:rsid w:val="2AEC08CB"/>
    <w:rsid w:val="2AF479DB"/>
    <w:rsid w:val="2B055C91"/>
    <w:rsid w:val="2B25203D"/>
    <w:rsid w:val="2B33217F"/>
    <w:rsid w:val="2B477185"/>
    <w:rsid w:val="2B7E692D"/>
    <w:rsid w:val="2B873D7E"/>
    <w:rsid w:val="2B93404B"/>
    <w:rsid w:val="2BA52CF3"/>
    <w:rsid w:val="2BC06835"/>
    <w:rsid w:val="2BD3443B"/>
    <w:rsid w:val="2BED1D08"/>
    <w:rsid w:val="2BF11F1F"/>
    <w:rsid w:val="2C284FED"/>
    <w:rsid w:val="2C3712E3"/>
    <w:rsid w:val="2C6A1722"/>
    <w:rsid w:val="2C7248AD"/>
    <w:rsid w:val="2C78083B"/>
    <w:rsid w:val="2C8F4185"/>
    <w:rsid w:val="2C942D9B"/>
    <w:rsid w:val="2CA90A4C"/>
    <w:rsid w:val="2CB50070"/>
    <w:rsid w:val="2CC608D0"/>
    <w:rsid w:val="2CC633AC"/>
    <w:rsid w:val="2CD94F5A"/>
    <w:rsid w:val="2CEF8E53"/>
    <w:rsid w:val="2CF717B7"/>
    <w:rsid w:val="2D31727E"/>
    <w:rsid w:val="2D3571CF"/>
    <w:rsid w:val="2D4542D1"/>
    <w:rsid w:val="2D4D1937"/>
    <w:rsid w:val="2D594080"/>
    <w:rsid w:val="2D5B3778"/>
    <w:rsid w:val="2D5C01E4"/>
    <w:rsid w:val="2D7D6B55"/>
    <w:rsid w:val="2D99461C"/>
    <w:rsid w:val="2DAA4A7C"/>
    <w:rsid w:val="2DB708D8"/>
    <w:rsid w:val="2DD60F9C"/>
    <w:rsid w:val="2E051CB2"/>
    <w:rsid w:val="2E1168A9"/>
    <w:rsid w:val="2E206AEC"/>
    <w:rsid w:val="2E5D3D18"/>
    <w:rsid w:val="2E8727AF"/>
    <w:rsid w:val="2E893A81"/>
    <w:rsid w:val="2E8A7870"/>
    <w:rsid w:val="2E98722B"/>
    <w:rsid w:val="2EA2374F"/>
    <w:rsid w:val="2EBA6F40"/>
    <w:rsid w:val="2EC1626D"/>
    <w:rsid w:val="2ED26038"/>
    <w:rsid w:val="2F0D7070"/>
    <w:rsid w:val="2F1E61D0"/>
    <w:rsid w:val="2F3653A6"/>
    <w:rsid w:val="2F4F2B8F"/>
    <w:rsid w:val="2F512BFD"/>
    <w:rsid w:val="2F5A23FA"/>
    <w:rsid w:val="2F5F1E05"/>
    <w:rsid w:val="2F6824F8"/>
    <w:rsid w:val="2FA977D5"/>
    <w:rsid w:val="2FCA3235"/>
    <w:rsid w:val="2FED29FE"/>
    <w:rsid w:val="2FED33FF"/>
    <w:rsid w:val="2FFFA8CD"/>
    <w:rsid w:val="30121290"/>
    <w:rsid w:val="30142412"/>
    <w:rsid w:val="302B3B1B"/>
    <w:rsid w:val="302C1780"/>
    <w:rsid w:val="30475DB2"/>
    <w:rsid w:val="30643F13"/>
    <w:rsid w:val="306C7DC6"/>
    <w:rsid w:val="307C226C"/>
    <w:rsid w:val="308E7070"/>
    <w:rsid w:val="30941AC4"/>
    <w:rsid w:val="30985912"/>
    <w:rsid w:val="309B06AC"/>
    <w:rsid w:val="30A81152"/>
    <w:rsid w:val="30A919EB"/>
    <w:rsid w:val="30AE744F"/>
    <w:rsid w:val="30C95219"/>
    <w:rsid w:val="30D910FF"/>
    <w:rsid w:val="30F3057A"/>
    <w:rsid w:val="310E0E32"/>
    <w:rsid w:val="312429EA"/>
    <w:rsid w:val="31260F80"/>
    <w:rsid w:val="31264979"/>
    <w:rsid w:val="31414F5C"/>
    <w:rsid w:val="315E0057"/>
    <w:rsid w:val="31813E41"/>
    <w:rsid w:val="31833619"/>
    <w:rsid w:val="31945827"/>
    <w:rsid w:val="31AE5E18"/>
    <w:rsid w:val="31C964BE"/>
    <w:rsid w:val="32197AF2"/>
    <w:rsid w:val="32470AEB"/>
    <w:rsid w:val="324E2FCC"/>
    <w:rsid w:val="32535608"/>
    <w:rsid w:val="325D52DC"/>
    <w:rsid w:val="327D0F19"/>
    <w:rsid w:val="327E624D"/>
    <w:rsid w:val="32846D19"/>
    <w:rsid w:val="328A3337"/>
    <w:rsid w:val="3291676A"/>
    <w:rsid w:val="32931F82"/>
    <w:rsid w:val="32957AA8"/>
    <w:rsid w:val="32D13B20"/>
    <w:rsid w:val="32DC4D9C"/>
    <w:rsid w:val="32E36A53"/>
    <w:rsid w:val="32EE2A36"/>
    <w:rsid w:val="32F757FF"/>
    <w:rsid w:val="331704BD"/>
    <w:rsid w:val="33310132"/>
    <w:rsid w:val="33577870"/>
    <w:rsid w:val="33893878"/>
    <w:rsid w:val="33AC157E"/>
    <w:rsid w:val="33BD71BD"/>
    <w:rsid w:val="33BE5E19"/>
    <w:rsid w:val="33C00B55"/>
    <w:rsid w:val="33DE7071"/>
    <w:rsid w:val="33F8642C"/>
    <w:rsid w:val="341F3253"/>
    <w:rsid w:val="342866FA"/>
    <w:rsid w:val="342C5FEC"/>
    <w:rsid w:val="342F14D9"/>
    <w:rsid w:val="3453742A"/>
    <w:rsid w:val="347E4CA4"/>
    <w:rsid w:val="34A960B0"/>
    <w:rsid w:val="34AC10D9"/>
    <w:rsid w:val="34D86DDD"/>
    <w:rsid w:val="34FB5395"/>
    <w:rsid w:val="35004F81"/>
    <w:rsid w:val="351B33C5"/>
    <w:rsid w:val="354D11DF"/>
    <w:rsid w:val="35650039"/>
    <w:rsid w:val="35FE5A40"/>
    <w:rsid w:val="36160F00"/>
    <w:rsid w:val="3619279E"/>
    <w:rsid w:val="361A159D"/>
    <w:rsid w:val="36534152"/>
    <w:rsid w:val="36592B9B"/>
    <w:rsid w:val="366C7396"/>
    <w:rsid w:val="367F00A1"/>
    <w:rsid w:val="36FA25D0"/>
    <w:rsid w:val="36FF7960"/>
    <w:rsid w:val="370B4681"/>
    <w:rsid w:val="375F2433"/>
    <w:rsid w:val="375F4B2E"/>
    <w:rsid w:val="37715645"/>
    <w:rsid w:val="37727331"/>
    <w:rsid w:val="379D5FFC"/>
    <w:rsid w:val="37A42ED5"/>
    <w:rsid w:val="37CB1876"/>
    <w:rsid w:val="37D826EF"/>
    <w:rsid w:val="37DC7F27"/>
    <w:rsid w:val="37DE6015"/>
    <w:rsid w:val="37F2161C"/>
    <w:rsid w:val="37F505D8"/>
    <w:rsid w:val="37FC36BF"/>
    <w:rsid w:val="38190834"/>
    <w:rsid w:val="38297F3C"/>
    <w:rsid w:val="382E1E58"/>
    <w:rsid w:val="383047CA"/>
    <w:rsid w:val="38333D70"/>
    <w:rsid w:val="384D11AE"/>
    <w:rsid w:val="38500D2A"/>
    <w:rsid w:val="38C54482"/>
    <w:rsid w:val="38C62D44"/>
    <w:rsid w:val="38D31DDC"/>
    <w:rsid w:val="38EF467F"/>
    <w:rsid w:val="395D6D1D"/>
    <w:rsid w:val="39657AA9"/>
    <w:rsid w:val="39723308"/>
    <w:rsid w:val="3987255E"/>
    <w:rsid w:val="39A544EF"/>
    <w:rsid w:val="39B40073"/>
    <w:rsid w:val="39DE0A3C"/>
    <w:rsid w:val="39E21040"/>
    <w:rsid w:val="39ED08D8"/>
    <w:rsid w:val="39FB976D"/>
    <w:rsid w:val="3A306505"/>
    <w:rsid w:val="3A481C58"/>
    <w:rsid w:val="3A4B4EF0"/>
    <w:rsid w:val="3A63223A"/>
    <w:rsid w:val="3A773F37"/>
    <w:rsid w:val="3A7D68B1"/>
    <w:rsid w:val="3A8D7822"/>
    <w:rsid w:val="3A915A51"/>
    <w:rsid w:val="3AA17766"/>
    <w:rsid w:val="3AA765CB"/>
    <w:rsid w:val="3AA849DF"/>
    <w:rsid w:val="3AC1102C"/>
    <w:rsid w:val="3AEB3BE9"/>
    <w:rsid w:val="3AFF6407"/>
    <w:rsid w:val="3B2C2002"/>
    <w:rsid w:val="3B2E2848"/>
    <w:rsid w:val="3B2F090F"/>
    <w:rsid w:val="3B31102A"/>
    <w:rsid w:val="3B5713F1"/>
    <w:rsid w:val="3B583D69"/>
    <w:rsid w:val="3B7346FF"/>
    <w:rsid w:val="3B9E140D"/>
    <w:rsid w:val="3BB015E4"/>
    <w:rsid w:val="3BC638FF"/>
    <w:rsid w:val="3BC93FB9"/>
    <w:rsid w:val="3BCE3934"/>
    <w:rsid w:val="3BCE5A48"/>
    <w:rsid w:val="3BED2703"/>
    <w:rsid w:val="3C0435A9"/>
    <w:rsid w:val="3C0878F9"/>
    <w:rsid w:val="3C3E2B2A"/>
    <w:rsid w:val="3C3F288F"/>
    <w:rsid w:val="3C467402"/>
    <w:rsid w:val="3C4B1C3D"/>
    <w:rsid w:val="3C9963E7"/>
    <w:rsid w:val="3CA400EE"/>
    <w:rsid w:val="3CA562E6"/>
    <w:rsid w:val="3CB61E1E"/>
    <w:rsid w:val="3CC82FAE"/>
    <w:rsid w:val="3CDE6477"/>
    <w:rsid w:val="3CEA09F1"/>
    <w:rsid w:val="3CEE5629"/>
    <w:rsid w:val="3CF60293"/>
    <w:rsid w:val="3CF9040D"/>
    <w:rsid w:val="3CFD1776"/>
    <w:rsid w:val="3D09328D"/>
    <w:rsid w:val="3D1D1489"/>
    <w:rsid w:val="3D2C1009"/>
    <w:rsid w:val="3D522CE9"/>
    <w:rsid w:val="3D532FBD"/>
    <w:rsid w:val="3D581DFE"/>
    <w:rsid w:val="3D606F05"/>
    <w:rsid w:val="3D6B76D5"/>
    <w:rsid w:val="3D783E16"/>
    <w:rsid w:val="3D801355"/>
    <w:rsid w:val="3D812C0C"/>
    <w:rsid w:val="3D866B18"/>
    <w:rsid w:val="3D8E0BF2"/>
    <w:rsid w:val="3D9B6799"/>
    <w:rsid w:val="3DB17760"/>
    <w:rsid w:val="3DD57C55"/>
    <w:rsid w:val="3DE1502A"/>
    <w:rsid w:val="3DF71617"/>
    <w:rsid w:val="3DFBB0A9"/>
    <w:rsid w:val="3DFD6502"/>
    <w:rsid w:val="3E016BF0"/>
    <w:rsid w:val="3E0728CE"/>
    <w:rsid w:val="3E0F13B4"/>
    <w:rsid w:val="3E3068D7"/>
    <w:rsid w:val="3E474440"/>
    <w:rsid w:val="3E4B1963"/>
    <w:rsid w:val="3E6E11AD"/>
    <w:rsid w:val="3E75078E"/>
    <w:rsid w:val="3ED82BDB"/>
    <w:rsid w:val="3EDB13A4"/>
    <w:rsid w:val="3EDC25BB"/>
    <w:rsid w:val="3EDF7953"/>
    <w:rsid w:val="3EE86C7F"/>
    <w:rsid w:val="3EF24AD6"/>
    <w:rsid w:val="3EF67B21"/>
    <w:rsid w:val="3F281323"/>
    <w:rsid w:val="3F730BBC"/>
    <w:rsid w:val="3F8954F2"/>
    <w:rsid w:val="3FC12815"/>
    <w:rsid w:val="3FC25C55"/>
    <w:rsid w:val="3FE21E53"/>
    <w:rsid w:val="3FF9638C"/>
    <w:rsid w:val="40102822"/>
    <w:rsid w:val="401A060A"/>
    <w:rsid w:val="401D2195"/>
    <w:rsid w:val="403F7575"/>
    <w:rsid w:val="404B17A6"/>
    <w:rsid w:val="405759DA"/>
    <w:rsid w:val="407055CA"/>
    <w:rsid w:val="40827192"/>
    <w:rsid w:val="40906885"/>
    <w:rsid w:val="40DE01D3"/>
    <w:rsid w:val="40F21556"/>
    <w:rsid w:val="41011179"/>
    <w:rsid w:val="41016060"/>
    <w:rsid w:val="411D4FCF"/>
    <w:rsid w:val="414D6FA3"/>
    <w:rsid w:val="415E375B"/>
    <w:rsid w:val="417B5BB4"/>
    <w:rsid w:val="41950E9A"/>
    <w:rsid w:val="41D27A48"/>
    <w:rsid w:val="41D63C39"/>
    <w:rsid w:val="4202177A"/>
    <w:rsid w:val="42021C48"/>
    <w:rsid w:val="4214291C"/>
    <w:rsid w:val="423B52A6"/>
    <w:rsid w:val="425177C5"/>
    <w:rsid w:val="42591843"/>
    <w:rsid w:val="42674891"/>
    <w:rsid w:val="42701855"/>
    <w:rsid w:val="427366DD"/>
    <w:rsid w:val="42795291"/>
    <w:rsid w:val="428B124A"/>
    <w:rsid w:val="429E4757"/>
    <w:rsid w:val="42B31885"/>
    <w:rsid w:val="42C812F1"/>
    <w:rsid w:val="43086074"/>
    <w:rsid w:val="432E070E"/>
    <w:rsid w:val="434C14BE"/>
    <w:rsid w:val="43530F99"/>
    <w:rsid w:val="43EB1B46"/>
    <w:rsid w:val="44226017"/>
    <w:rsid w:val="44496945"/>
    <w:rsid w:val="447B2820"/>
    <w:rsid w:val="44892078"/>
    <w:rsid w:val="44906321"/>
    <w:rsid w:val="44AF71F4"/>
    <w:rsid w:val="44B30349"/>
    <w:rsid w:val="44BB4866"/>
    <w:rsid w:val="44BE2374"/>
    <w:rsid w:val="44C905EA"/>
    <w:rsid w:val="44D5272E"/>
    <w:rsid w:val="44ED0249"/>
    <w:rsid w:val="44F7014F"/>
    <w:rsid w:val="44FA5EB5"/>
    <w:rsid w:val="44FF5FD0"/>
    <w:rsid w:val="4502438F"/>
    <w:rsid w:val="45211F1F"/>
    <w:rsid w:val="45367882"/>
    <w:rsid w:val="4567238D"/>
    <w:rsid w:val="45883B5F"/>
    <w:rsid w:val="45886FF9"/>
    <w:rsid w:val="458C4D3B"/>
    <w:rsid w:val="459B6D2C"/>
    <w:rsid w:val="45C600D0"/>
    <w:rsid w:val="45C83899"/>
    <w:rsid w:val="45D40490"/>
    <w:rsid w:val="45EC57D9"/>
    <w:rsid w:val="45FC792F"/>
    <w:rsid w:val="46070934"/>
    <w:rsid w:val="460C5A1D"/>
    <w:rsid w:val="464202DF"/>
    <w:rsid w:val="46565FB2"/>
    <w:rsid w:val="46687C2D"/>
    <w:rsid w:val="467806FB"/>
    <w:rsid w:val="468329E1"/>
    <w:rsid w:val="46CC34A1"/>
    <w:rsid w:val="46DA12C7"/>
    <w:rsid w:val="46F87CD5"/>
    <w:rsid w:val="47013507"/>
    <w:rsid w:val="47163BC5"/>
    <w:rsid w:val="47440531"/>
    <w:rsid w:val="47576C52"/>
    <w:rsid w:val="476523DD"/>
    <w:rsid w:val="476B0980"/>
    <w:rsid w:val="477916A5"/>
    <w:rsid w:val="4780267D"/>
    <w:rsid w:val="479003E6"/>
    <w:rsid w:val="47BB4DEF"/>
    <w:rsid w:val="47E9650D"/>
    <w:rsid w:val="47F045E0"/>
    <w:rsid w:val="48231FD9"/>
    <w:rsid w:val="483C1688"/>
    <w:rsid w:val="485476CA"/>
    <w:rsid w:val="48931F3C"/>
    <w:rsid w:val="4897425D"/>
    <w:rsid w:val="489A776F"/>
    <w:rsid w:val="489C38B5"/>
    <w:rsid w:val="48AD4DE7"/>
    <w:rsid w:val="48BD520B"/>
    <w:rsid w:val="49075444"/>
    <w:rsid w:val="49210538"/>
    <w:rsid w:val="493B4F03"/>
    <w:rsid w:val="494C5BF7"/>
    <w:rsid w:val="495908A3"/>
    <w:rsid w:val="49610774"/>
    <w:rsid w:val="49877D6A"/>
    <w:rsid w:val="49935E47"/>
    <w:rsid w:val="49AF0AE3"/>
    <w:rsid w:val="49DD7F47"/>
    <w:rsid w:val="4A216051"/>
    <w:rsid w:val="4A2F63BA"/>
    <w:rsid w:val="4A3416AD"/>
    <w:rsid w:val="4A396B13"/>
    <w:rsid w:val="4A575933"/>
    <w:rsid w:val="4A877774"/>
    <w:rsid w:val="4A8967A3"/>
    <w:rsid w:val="4A8C758B"/>
    <w:rsid w:val="4AB902FA"/>
    <w:rsid w:val="4AB904B0"/>
    <w:rsid w:val="4AE72554"/>
    <w:rsid w:val="4AEE3685"/>
    <w:rsid w:val="4AF75215"/>
    <w:rsid w:val="4B1B1D74"/>
    <w:rsid w:val="4B2E23F0"/>
    <w:rsid w:val="4B3F63AB"/>
    <w:rsid w:val="4B466488"/>
    <w:rsid w:val="4B4734B2"/>
    <w:rsid w:val="4B673262"/>
    <w:rsid w:val="4BA821A3"/>
    <w:rsid w:val="4BB5463A"/>
    <w:rsid w:val="4BCF3BD3"/>
    <w:rsid w:val="4BDC009E"/>
    <w:rsid w:val="4BF03F58"/>
    <w:rsid w:val="4BFD4B91"/>
    <w:rsid w:val="4C03562B"/>
    <w:rsid w:val="4C0F264A"/>
    <w:rsid w:val="4C1D5C05"/>
    <w:rsid w:val="4C1E60FD"/>
    <w:rsid w:val="4C243449"/>
    <w:rsid w:val="4C392213"/>
    <w:rsid w:val="4C4009FE"/>
    <w:rsid w:val="4C651181"/>
    <w:rsid w:val="4CA0731E"/>
    <w:rsid w:val="4CC006FA"/>
    <w:rsid w:val="4D05056F"/>
    <w:rsid w:val="4D2003D7"/>
    <w:rsid w:val="4D33424E"/>
    <w:rsid w:val="4D6644FB"/>
    <w:rsid w:val="4D6C4012"/>
    <w:rsid w:val="4DAE7663"/>
    <w:rsid w:val="4DB6647E"/>
    <w:rsid w:val="4E0410F6"/>
    <w:rsid w:val="4E0F02B7"/>
    <w:rsid w:val="4E1851F7"/>
    <w:rsid w:val="4E2C7775"/>
    <w:rsid w:val="4E3863BC"/>
    <w:rsid w:val="4E387998"/>
    <w:rsid w:val="4E4769A2"/>
    <w:rsid w:val="4E4A0AB9"/>
    <w:rsid w:val="4E593A09"/>
    <w:rsid w:val="4E7E6F6B"/>
    <w:rsid w:val="4EA308F0"/>
    <w:rsid w:val="4EA9490A"/>
    <w:rsid w:val="4EB2256D"/>
    <w:rsid w:val="4EC51843"/>
    <w:rsid w:val="4ECD1134"/>
    <w:rsid w:val="4EFA15E0"/>
    <w:rsid w:val="4EFD3E23"/>
    <w:rsid w:val="4F2245A2"/>
    <w:rsid w:val="4F367A88"/>
    <w:rsid w:val="4F644633"/>
    <w:rsid w:val="4F832018"/>
    <w:rsid w:val="4F953D43"/>
    <w:rsid w:val="4F9F566B"/>
    <w:rsid w:val="4FCA0E8E"/>
    <w:rsid w:val="4FD01CC8"/>
    <w:rsid w:val="4FE01EAA"/>
    <w:rsid w:val="4FE45773"/>
    <w:rsid w:val="4FEB80E9"/>
    <w:rsid w:val="4FF843A6"/>
    <w:rsid w:val="501602AA"/>
    <w:rsid w:val="505677D6"/>
    <w:rsid w:val="505D7058"/>
    <w:rsid w:val="50842203"/>
    <w:rsid w:val="50933003"/>
    <w:rsid w:val="509835B7"/>
    <w:rsid w:val="509C579B"/>
    <w:rsid w:val="50D12CB7"/>
    <w:rsid w:val="50E05F3B"/>
    <w:rsid w:val="50EF3D93"/>
    <w:rsid w:val="50F1625A"/>
    <w:rsid w:val="511C3509"/>
    <w:rsid w:val="51295B34"/>
    <w:rsid w:val="512A08C8"/>
    <w:rsid w:val="513444D8"/>
    <w:rsid w:val="514A20C7"/>
    <w:rsid w:val="51590CC2"/>
    <w:rsid w:val="516624D4"/>
    <w:rsid w:val="517F4B77"/>
    <w:rsid w:val="51870AAC"/>
    <w:rsid w:val="51C21AE4"/>
    <w:rsid w:val="51EA0B55"/>
    <w:rsid w:val="51EB4853"/>
    <w:rsid w:val="51FF1164"/>
    <w:rsid w:val="520C565E"/>
    <w:rsid w:val="52175326"/>
    <w:rsid w:val="52300B6B"/>
    <w:rsid w:val="52350508"/>
    <w:rsid w:val="524977E8"/>
    <w:rsid w:val="52622141"/>
    <w:rsid w:val="526A4B74"/>
    <w:rsid w:val="5277467D"/>
    <w:rsid w:val="52871B8B"/>
    <w:rsid w:val="52892B79"/>
    <w:rsid w:val="52895574"/>
    <w:rsid w:val="52917F8D"/>
    <w:rsid w:val="52AF1E7E"/>
    <w:rsid w:val="52BF3B46"/>
    <w:rsid w:val="52EA30A1"/>
    <w:rsid w:val="533024F5"/>
    <w:rsid w:val="534704F3"/>
    <w:rsid w:val="535B7AFB"/>
    <w:rsid w:val="536D782E"/>
    <w:rsid w:val="537137C2"/>
    <w:rsid w:val="537A4860"/>
    <w:rsid w:val="53803A05"/>
    <w:rsid w:val="53970ACA"/>
    <w:rsid w:val="53B27FC3"/>
    <w:rsid w:val="53B82429"/>
    <w:rsid w:val="53DC22CC"/>
    <w:rsid w:val="53E21FCA"/>
    <w:rsid w:val="53E50C2B"/>
    <w:rsid w:val="53FDE355"/>
    <w:rsid w:val="54011118"/>
    <w:rsid w:val="54072FB4"/>
    <w:rsid w:val="540E7263"/>
    <w:rsid w:val="54260108"/>
    <w:rsid w:val="54490586"/>
    <w:rsid w:val="54521C9F"/>
    <w:rsid w:val="546A07E8"/>
    <w:rsid w:val="54815051"/>
    <w:rsid w:val="548B2661"/>
    <w:rsid w:val="54B5164D"/>
    <w:rsid w:val="54E26898"/>
    <w:rsid w:val="552532DE"/>
    <w:rsid w:val="55696358"/>
    <w:rsid w:val="557B4484"/>
    <w:rsid w:val="559E0172"/>
    <w:rsid w:val="55A71C5F"/>
    <w:rsid w:val="55CE54C3"/>
    <w:rsid w:val="55FF50B5"/>
    <w:rsid w:val="56091B70"/>
    <w:rsid w:val="560E70A6"/>
    <w:rsid w:val="561F0F0E"/>
    <w:rsid w:val="5620190B"/>
    <w:rsid w:val="563A7E9B"/>
    <w:rsid w:val="563D23EE"/>
    <w:rsid w:val="5641661F"/>
    <w:rsid w:val="567F1D52"/>
    <w:rsid w:val="569A48D0"/>
    <w:rsid w:val="56AF221C"/>
    <w:rsid w:val="56B23183"/>
    <w:rsid w:val="56E16569"/>
    <w:rsid w:val="56F2757B"/>
    <w:rsid w:val="56FB238A"/>
    <w:rsid w:val="573E39BB"/>
    <w:rsid w:val="5756111B"/>
    <w:rsid w:val="575C6D34"/>
    <w:rsid w:val="576B1646"/>
    <w:rsid w:val="57874821"/>
    <w:rsid w:val="578A30A4"/>
    <w:rsid w:val="57BE00F0"/>
    <w:rsid w:val="57C61814"/>
    <w:rsid w:val="57D12A81"/>
    <w:rsid w:val="57D77F1E"/>
    <w:rsid w:val="57EC78BB"/>
    <w:rsid w:val="57F11784"/>
    <w:rsid w:val="58021001"/>
    <w:rsid w:val="5808324B"/>
    <w:rsid w:val="58265D9B"/>
    <w:rsid w:val="583A44F1"/>
    <w:rsid w:val="58421448"/>
    <w:rsid w:val="5846521D"/>
    <w:rsid w:val="58661B7F"/>
    <w:rsid w:val="58787873"/>
    <w:rsid w:val="58825945"/>
    <w:rsid w:val="589809A9"/>
    <w:rsid w:val="589A2E73"/>
    <w:rsid w:val="58BF28C3"/>
    <w:rsid w:val="58C900DE"/>
    <w:rsid w:val="59116657"/>
    <w:rsid w:val="59367F2E"/>
    <w:rsid w:val="59637709"/>
    <w:rsid w:val="59715B56"/>
    <w:rsid w:val="59753A29"/>
    <w:rsid w:val="59825E08"/>
    <w:rsid w:val="598F4BC6"/>
    <w:rsid w:val="59931BA0"/>
    <w:rsid w:val="5999137D"/>
    <w:rsid w:val="59B9557B"/>
    <w:rsid w:val="59BB72AA"/>
    <w:rsid w:val="59CE195E"/>
    <w:rsid w:val="5A1F3B25"/>
    <w:rsid w:val="5A2A46CB"/>
    <w:rsid w:val="5A2F1CE1"/>
    <w:rsid w:val="5A44753A"/>
    <w:rsid w:val="5A5B7493"/>
    <w:rsid w:val="5A6F30B0"/>
    <w:rsid w:val="5A7E53FE"/>
    <w:rsid w:val="5A8D6BB4"/>
    <w:rsid w:val="5A93457E"/>
    <w:rsid w:val="5A9D6C4B"/>
    <w:rsid w:val="5AC43A53"/>
    <w:rsid w:val="5ACC0428"/>
    <w:rsid w:val="5ACE0C44"/>
    <w:rsid w:val="5AE900E2"/>
    <w:rsid w:val="5AF66E2A"/>
    <w:rsid w:val="5B0876A5"/>
    <w:rsid w:val="5B22711E"/>
    <w:rsid w:val="5B2A2BD4"/>
    <w:rsid w:val="5B323837"/>
    <w:rsid w:val="5B4256B7"/>
    <w:rsid w:val="5BA72C74"/>
    <w:rsid w:val="5BB53BA8"/>
    <w:rsid w:val="5BC80B8E"/>
    <w:rsid w:val="5BD95263"/>
    <w:rsid w:val="5C902BCC"/>
    <w:rsid w:val="5CAF571B"/>
    <w:rsid w:val="5CCA5724"/>
    <w:rsid w:val="5CE77D3C"/>
    <w:rsid w:val="5CEF01B8"/>
    <w:rsid w:val="5D2E7DC3"/>
    <w:rsid w:val="5D3C101C"/>
    <w:rsid w:val="5D3FA173"/>
    <w:rsid w:val="5D447851"/>
    <w:rsid w:val="5D4E6620"/>
    <w:rsid w:val="5D5D0571"/>
    <w:rsid w:val="5D8D744A"/>
    <w:rsid w:val="5D983984"/>
    <w:rsid w:val="5D9E058D"/>
    <w:rsid w:val="5DC60B0C"/>
    <w:rsid w:val="5DCF5755"/>
    <w:rsid w:val="5DFC697C"/>
    <w:rsid w:val="5DFF05F1"/>
    <w:rsid w:val="5E14191A"/>
    <w:rsid w:val="5E343D6A"/>
    <w:rsid w:val="5E4A533B"/>
    <w:rsid w:val="5E551FB5"/>
    <w:rsid w:val="5E6B5B73"/>
    <w:rsid w:val="5E7716D7"/>
    <w:rsid w:val="5E836CBA"/>
    <w:rsid w:val="5E875C48"/>
    <w:rsid w:val="5EB56C59"/>
    <w:rsid w:val="5ED56E00"/>
    <w:rsid w:val="5ED92236"/>
    <w:rsid w:val="5EDF7832"/>
    <w:rsid w:val="5EDF9C9A"/>
    <w:rsid w:val="5EDFF29D"/>
    <w:rsid w:val="5EF35F3A"/>
    <w:rsid w:val="5F030150"/>
    <w:rsid w:val="5F507BE6"/>
    <w:rsid w:val="5F5A270B"/>
    <w:rsid w:val="5F720D05"/>
    <w:rsid w:val="5F8C5268"/>
    <w:rsid w:val="5F911DE1"/>
    <w:rsid w:val="5FAD7AD3"/>
    <w:rsid w:val="5FDF2B64"/>
    <w:rsid w:val="5FDF425D"/>
    <w:rsid w:val="5FE00325"/>
    <w:rsid w:val="5FEF5D7A"/>
    <w:rsid w:val="5FF437B1"/>
    <w:rsid w:val="60160FC9"/>
    <w:rsid w:val="60791F08"/>
    <w:rsid w:val="607D5554"/>
    <w:rsid w:val="609E371C"/>
    <w:rsid w:val="60CC3144"/>
    <w:rsid w:val="60F35200"/>
    <w:rsid w:val="613C540F"/>
    <w:rsid w:val="615C23AC"/>
    <w:rsid w:val="61AB7E06"/>
    <w:rsid w:val="61AC4141"/>
    <w:rsid w:val="61BF66B1"/>
    <w:rsid w:val="61DE744E"/>
    <w:rsid w:val="61E07569"/>
    <w:rsid w:val="61E35967"/>
    <w:rsid w:val="61E73960"/>
    <w:rsid w:val="62120443"/>
    <w:rsid w:val="622B4DD7"/>
    <w:rsid w:val="623253DF"/>
    <w:rsid w:val="62682EA1"/>
    <w:rsid w:val="627004FF"/>
    <w:rsid w:val="62734B1F"/>
    <w:rsid w:val="62832F17"/>
    <w:rsid w:val="628F156F"/>
    <w:rsid w:val="629E2B1D"/>
    <w:rsid w:val="62CB2E33"/>
    <w:rsid w:val="62CF1BD7"/>
    <w:rsid w:val="63216476"/>
    <w:rsid w:val="6335218C"/>
    <w:rsid w:val="636F2CBC"/>
    <w:rsid w:val="637013A0"/>
    <w:rsid w:val="63E87188"/>
    <w:rsid w:val="63EE6769"/>
    <w:rsid w:val="63F82CE2"/>
    <w:rsid w:val="64073A9D"/>
    <w:rsid w:val="640D643A"/>
    <w:rsid w:val="64202DC6"/>
    <w:rsid w:val="642230A6"/>
    <w:rsid w:val="64306D81"/>
    <w:rsid w:val="64354398"/>
    <w:rsid w:val="64600354"/>
    <w:rsid w:val="64836EB1"/>
    <w:rsid w:val="64B82FFF"/>
    <w:rsid w:val="64C16937"/>
    <w:rsid w:val="64CA4AE0"/>
    <w:rsid w:val="64D67929"/>
    <w:rsid w:val="65006AA6"/>
    <w:rsid w:val="654666FA"/>
    <w:rsid w:val="655E7403"/>
    <w:rsid w:val="656C5B97"/>
    <w:rsid w:val="65907AD8"/>
    <w:rsid w:val="65982872"/>
    <w:rsid w:val="65A417D5"/>
    <w:rsid w:val="65C05BB1"/>
    <w:rsid w:val="65CB4FB4"/>
    <w:rsid w:val="65E5797A"/>
    <w:rsid w:val="65E676F8"/>
    <w:rsid w:val="6604755E"/>
    <w:rsid w:val="660E6C4E"/>
    <w:rsid w:val="6610558B"/>
    <w:rsid w:val="66132750"/>
    <w:rsid w:val="66186012"/>
    <w:rsid w:val="663D434A"/>
    <w:rsid w:val="66445278"/>
    <w:rsid w:val="6649491D"/>
    <w:rsid w:val="664E0694"/>
    <w:rsid w:val="665C09F7"/>
    <w:rsid w:val="669453A6"/>
    <w:rsid w:val="669925AE"/>
    <w:rsid w:val="66D63C10"/>
    <w:rsid w:val="66EA643E"/>
    <w:rsid w:val="67063270"/>
    <w:rsid w:val="670C7C8D"/>
    <w:rsid w:val="6712256C"/>
    <w:rsid w:val="672C7CD4"/>
    <w:rsid w:val="67410ADD"/>
    <w:rsid w:val="674760E8"/>
    <w:rsid w:val="677B7498"/>
    <w:rsid w:val="67955CA1"/>
    <w:rsid w:val="67A61834"/>
    <w:rsid w:val="67C955A3"/>
    <w:rsid w:val="67F42EE7"/>
    <w:rsid w:val="68095B31"/>
    <w:rsid w:val="68115DC2"/>
    <w:rsid w:val="6830621F"/>
    <w:rsid w:val="68374295"/>
    <w:rsid w:val="68430743"/>
    <w:rsid w:val="68750405"/>
    <w:rsid w:val="68844E21"/>
    <w:rsid w:val="68862196"/>
    <w:rsid w:val="68AB2361"/>
    <w:rsid w:val="68AF6598"/>
    <w:rsid w:val="68B33CB6"/>
    <w:rsid w:val="68DD5A94"/>
    <w:rsid w:val="68F41A40"/>
    <w:rsid w:val="68F42855"/>
    <w:rsid w:val="6905258B"/>
    <w:rsid w:val="691F15AB"/>
    <w:rsid w:val="6934747A"/>
    <w:rsid w:val="69643755"/>
    <w:rsid w:val="69675601"/>
    <w:rsid w:val="6985419E"/>
    <w:rsid w:val="6994673F"/>
    <w:rsid w:val="69A74E50"/>
    <w:rsid w:val="69BD7B1F"/>
    <w:rsid w:val="69BF77C8"/>
    <w:rsid w:val="69EA2868"/>
    <w:rsid w:val="69F50773"/>
    <w:rsid w:val="69F93160"/>
    <w:rsid w:val="6A0C3D78"/>
    <w:rsid w:val="6A261B93"/>
    <w:rsid w:val="6A7E9BD1"/>
    <w:rsid w:val="6A8E65B0"/>
    <w:rsid w:val="6A995680"/>
    <w:rsid w:val="6AA24659"/>
    <w:rsid w:val="6AA638F9"/>
    <w:rsid w:val="6AC71982"/>
    <w:rsid w:val="6AEE3606"/>
    <w:rsid w:val="6B266EBE"/>
    <w:rsid w:val="6B2A277C"/>
    <w:rsid w:val="6B456D9B"/>
    <w:rsid w:val="6B740248"/>
    <w:rsid w:val="6B931A88"/>
    <w:rsid w:val="6B9419A4"/>
    <w:rsid w:val="6B9D550E"/>
    <w:rsid w:val="6BA936A1"/>
    <w:rsid w:val="6BBE5887"/>
    <w:rsid w:val="6BC524A5"/>
    <w:rsid w:val="6BDBA323"/>
    <w:rsid w:val="6BE74F76"/>
    <w:rsid w:val="6BEF307E"/>
    <w:rsid w:val="6BFF5FF9"/>
    <w:rsid w:val="6C1A634D"/>
    <w:rsid w:val="6C2549AE"/>
    <w:rsid w:val="6C433631"/>
    <w:rsid w:val="6C4B29AA"/>
    <w:rsid w:val="6C517BA5"/>
    <w:rsid w:val="6C7A6DEC"/>
    <w:rsid w:val="6C86425A"/>
    <w:rsid w:val="6CDA7FDD"/>
    <w:rsid w:val="6D14158F"/>
    <w:rsid w:val="6D313621"/>
    <w:rsid w:val="6D374518"/>
    <w:rsid w:val="6D610E3F"/>
    <w:rsid w:val="6D886E76"/>
    <w:rsid w:val="6DB7119F"/>
    <w:rsid w:val="6DDE1315"/>
    <w:rsid w:val="6DE02D11"/>
    <w:rsid w:val="6DE53C4F"/>
    <w:rsid w:val="6DEE183F"/>
    <w:rsid w:val="6DF37D44"/>
    <w:rsid w:val="6DFB5D0A"/>
    <w:rsid w:val="6E0D38EA"/>
    <w:rsid w:val="6E20720E"/>
    <w:rsid w:val="6E344496"/>
    <w:rsid w:val="6E3B25AB"/>
    <w:rsid w:val="6E3D6323"/>
    <w:rsid w:val="6E481DD5"/>
    <w:rsid w:val="6E662DA3"/>
    <w:rsid w:val="6E771114"/>
    <w:rsid w:val="6E7C5C89"/>
    <w:rsid w:val="6E9E0B0B"/>
    <w:rsid w:val="6EA6004D"/>
    <w:rsid w:val="6EA8371C"/>
    <w:rsid w:val="6ED317D6"/>
    <w:rsid w:val="6EED77C2"/>
    <w:rsid w:val="6EFD75B0"/>
    <w:rsid w:val="6F056C41"/>
    <w:rsid w:val="6F2323C2"/>
    <w:rsid w:val="6F4B1580"/>
    <w:rsid w:val="6F5F09D1"/>
    <w:rsid w:val="6F9957DB"/>
    <w:rsid w:val="6FA92235"/>
    <w:rsid w:val="6FC67C7C"/>
    <w:rsid w:val="6FC76FAD"/>
    <w:rsid w:val="6FD46AA0"/>
    <w:rsid w:val="6FE74798"/>
    <w:rsid w:val="6FF6AEBE"/>
    <w:rsid w:val="6FFE241D"/>
    <w:rsid w:val="70441BEA"/>
    <w:rsid w:val="705065E5"/>
    <w:rsid w:val="707A1599"/>
    <w:rsid w:val="70911BAC"/>
    <w:rsid w:val="70A1703D"/>
    <w:rsid w:val="70CB40BA"/>
    <w:rsid w:val="70D80B24"/>
    <w:rsid w:val="70F97AF0"/>
    <w:rsid w:val="711B5A6F"/>
    <w:rsid w:val="713E488C"/>
    <w:rsid w:val="71614A1E"/>
    <w:rsid w:val="71654D19"/>
    <w:rsid w:val="71703B38"/>
    <w:rsid w:val="719247BB"/>
    <w:rsid w:val="71A54B64"/>
    <w:rsid w:val="71A566B9"/>
    <w:rsid w:val="71A974EA"/>
    <w:rsid w:val="71B000D4"/>
    <w:rsid w:val="71BF25EC"/>
    <w:rsid w:val="720179FA"/>
    <w:rsid w:val="722F0678"/>
    <w:rsid w:val="725B76BF"/>
    <w:rsid w:val="726273B2"/>
    <w:rsid w:val="7279017C"/>
    <w:rsid w:val="727D7636"/>
    <w:rsid w:val="72D52EF9"/>
    <w:rsid w:val="73155AC0"/>
    <w:rsid w:val="73352289"/>
    <w:rsid w:val="7339768E"/>
    <w:rsid w:val="73410663"/>
    <w:rsid w:val="735E0B13"/>
    <w:rsid w:val="73840550"/>
    <w:rsid w:val="73886292"/>
    <w:rsid w:val="739C1592"/>
    <w:rsid w:val="73A44655"/>
    <w:rsid w:val="73B32D89"/>
    <w:rsid w:val="73C84832"/>
    <w:rsid w:val="73ED0414"/>
    <w:rsid w:val="73FD396F"/>
    <w:rsid w:val="74051691"/>
    <w:rsid w:val="740D2C3B"/>
    <w:rsid w:val="741E0CCB"/>
    <w:rsid w:val="74335059"/>
    <w:rsid w:val="745148D6"/>
    <w:rsid w:val="745D6B90"/>
    <w:rsid w:val="74872D2C"/>
    <w:rsid w:val="74912030"/>
    <w:rsid w:val="74C92ADB"/>
    <w:rsid w:val="74EB4D2A"/>
    <w:rsid w:val="74FF2558"/>
    <w:rsid w:val="750F4C63"/>
    <w:rsid w:val="7513069A"/>
    <w:rsid w:val="752244C4"/>
    <w:rsid w:val="752F5410"/>
    <w:rsid w:val="759751EE"/>
    <w:rsid w:val="75A775A7"/>
    <w:rsid w:val="75E43528"/>
    <w:rsid w:val="75F75951"/>
    <w:rsid w:val="75FD2374"/>
    <w:rsid w:val="75FF1DAA"/>
    <w:rsid w:val="760A306F"/>
    <w:rsid w:val="76133AED"/>
    <w:rsid w:val="762E313E"/>
    <w:rsid w:val="76465F91"/>
    <w:rsid w:val="764F3097"/>
    <w:rsid w:val="765929B4"/>
    <w:rsid w:val="765C57B4"/>
    <w:rsid w:val="768E3204"/>
    <w:rsid w:val="76982C90"/>
    <w:rsid w:val="769B32FE"/>
    <w:rsid w:val="76D639EF"/>
    <w:rsid w:val="76DF45C6"/>
    <w:rsid w:val="76E7339B"/>
    <w:rsid w:val="76ED50BF"/>
    <w:rsid w:val="76FE532B"/>
    <w:rsid w:val="773F135E"/>
    <w:rsid w:val="774019EB"/>
    <w:rsid w:val="778A56BF"/>
    <w:rsid w:val="779B303C"/>
    <w:rsid w:val="779BE231"/>
    <w:rsid w:val="77BD03DD"/>
    <w:rsid w:val="77C64053"/>
    <w:rsid w:val="77CD4BBB"/>
    <w:rsid w:val="77E37F3B"/>
    <w:rsid w:val="77E958C7"/>
    <w:rsid w:val="77F33D2D"/>
    <w:rsid w:val="77F680C7"/>
    <w:rsid w:val="77F9150C"/>
    <w:rsid w:val="77FD2A20"/>
    <w:rsid w:val="77FD78F7"/>
    <w:rsid w:val="781A45C9"/>
    <w:rsid w:val="781A4A40"/>
    <w:rsid w:val="78221490"/>
    <w:rsid w:val="782A4F3F"/>
    <w:rsid w:val="782E60A3"/>
    <w:rsid w:val="78464877"/>
    <w:rsid w:val="789D4210"/>
    <w:rsid w:val="789E697D"/>
    <w:rsid w:val="78AC2A23"/>
    <w:rsid w:val="78AC47D1"/>
    <w:rsid w:val="78CB7157"/>
    <w:rsid w:val="78D641F9"/>
    <w:rsid w:val="78E92AD9"/>
    <w:rsid w:val="791A7D97"/>
    <w:rsid w:val="79256621"/>
    <w:rsid w:val="79397814"/>
    <w:rsid w:val="793C3E61"/>
    <w:rsid w:val="794A6B61"/>
    <w:rsid w:val="79635CCB"/>
    <w:rsid w:val="79650C6A"/>
    <w:rsid w:val="797A1E18"/>
    <w:rsid w:val="797C1D3C"/>
    <w:rsid w:val="798B2B70"/>
    <w:rsid w:val="798B6994"/>
    <w:rsid w:val="798C1506"/>
    <w:rsid w:val="79FDA7C0"/>
    <w:rsid w:val="7A00138E"/>
    <w:rsid w:val="7A0D129F"/>
    <w:rsid w:val="7A236D15"/>
    <w:rsid w:val="7A4E3666"/>
    <w:rsid w:val="7A56577A"/>
    <w:rsid w:val="7AAD4830"/>
    <w:rsid w:val="7ACD72E8"/>
    <w:rsid w:val="7ADF6913"/>
    <w:rsid w:val="7AF18438"/>
    <w:rsid w:val="7AF93A57"/>
    <w:rsid w:val="7AFF1597"/>
    <w:rsid w:val="7B0922E5"/>
    <w:rsid w:val="7B0A28DC"/>
    <w:rsid w:val="7B130756"/>
    <w:rsid w:val="7B171648"/>
    <w:rsid w:val="7B1C177F"/>
    <w:rsid w:val="7B1F7DC3"/>
    <w:rsid w:val="7B4D0C81"/>
    <w:rsid w:val="7B7E1D49"/>
    <w:rsid w:val="7B963516"/>
    <w:rsid w:val="7B9E50B2"/>
    <w:rsid w:val="7BA93249"/>
    <w:rsid w:val="7BBC1C9A"/>
    <w:rsid w:val="7BFC08E9"/>
    <w:rsid w:val="7BFF730D"/>
    <w:rsid w:val="7C2B064C"/>
    <w:rsid w:val="7C355C11"/>
    <w:rsid w:val="7C8B0BA1"/>
    <w:rsid w:val="7C8F68E3"/>
    <w:rsid w:val="7C9CA68E"/>
    <w:rsid w:val="7CA1551F"/>
    <w:rsid w:val="7CAA4127"/>
    <w:rsid w:val="7CAD41E9"/>
    <w:rsid w:val="7CC24D01"/>
    <w:rsid w:val="7CCC5441"/>
    <w:rsid w:val="7CE262AB"/>
    <w:rsid w:val="7CF258A7"/>
    <w:rsid w:val="7D00792A"/>
    <w:rsid w:val="7D036989"/>
    <w:rsid w:val="7D1B3CD3"/>
    <w:rsid w:val="7D7F31AB"/>
    <w:rsid w:val="7D831B72"/>
    <w:rsid w:val="7DB358A3"/>
    <w:rsid w:val="7DBC518B"/>
    <w:rsid w:val="7DBFDD6F"/>
    <w:rsid w:val="7DDC6C17"/>
    <w:rsid w:val="7DDD4202"/>
    <w:rsid w:val="7DF79937"/>
    <w:rsid w:val="7DFE9395"/>
    <w:rsid w:val="7E126740"/>
    <w:rsid w:val="7E130795"/>
    <w:rsid w:val="7E7057E0"/>
    <w:rsid w:val="7E7F42FB"/>
    <w:rsid w:val="7E882C9A"/>
    <w:rsid w:val="7E9D1804"/>
    <w:rsid w:val="7EBF2686"/>
    <w:rsid w:val="7ECD1D99"/>
    <w:rsid w:val="7ECD36F3"/>
    <w:rsid w:val="7EFB200E"/>
    <w:rsid w:val="7EFF1DDA"/>
    <w:rsid w:val="7EFF42E9"/>
    <w:rsid w:val="7F303039"/>
    <w:rsid w:val="7F3177DE"/>
    <w:rsid w:val="7F41622D"/>
    <w:rsid w:val="7F691DCC"/>
    <w:rsid w:val="7F6F5E9A"/>
    <w:rsid w:val="7F721BA4"/>
    <w:rsid w:val="7F7676A4"/>
    <w:rsid w:val="7F77846D"/>
    <w:rsid w:val="7F780DE1"/>
    <w:rsid w:val="7F826563"/>
    <w:rsid w:val="7F9C3A4F"/>
    <w:rsid w:val="7FA44DC6"/>
    <w:rsid w:val="7FBBCD9E"/>
    <w:rsid w:val="7FDEEBE4"/>
    <w:rsid w:val="7FE3878F"/>
    <w:rsid w:val="7FE9C10F"/>
    <w:rsid w:val="7FEE3921"/>
    <w:rsid w:val="7FEFE43A"/>
    <w:rsid w:val="97395BC3"/>
    <w:rsid w:val="9B0582D6"/>
    <w:rsid w:val="9FDFA7D5"/>
    <w:rsid w:val="AFFB591D"/>
    <w:rsid w:val="B73DC1E2"/>
    <w:rsid w:val="BBDF1E3B"/>
    <w:rsid w:val="BDEFEFDB"/>
    <w:rsid w:val="BE964BD4"/>
    <w:rsid w:val="BFBDF746"/>
    <w:rsid w:val="BFFD0E8B"/>
    <w:rsid w:val="BFFE03D5"/>
    <w:rsid w:val="C7D5611B"/>
    <w:rsid w:val="CCF61970"/>
    <w:rsid w:val="CEFFC66E"/>
    <w:rsid w:val="D3CE8F86"/>
    <w:rsid w:val="DB7EB387"/>
    <w:rsid w:val="DBBF21B6"/>
    <w:rsid w:val="DD9E0FE8"/>
    <w:rsid w:val="DDFF929E"/>
    <w:rsid w:val="DEBD74F5"/>
    <w:rsid w:val="DFDE0EFA"/>
    <w:rsid w:val="E16D326C"/>
    <w:rsid w:val="E7F1B8C1"/>
    <w:rsid w:val="EDE755DF"/>
    <w:rsid w:val="EDED343C"/>
    <w:rsid w:val="EF9FD01C"/>
    <w:rsid w:val="EFBC8028"/>
    <w:rsid w:val="EFEF71D6"/>
    <w:rsid w:val="EFF38661"/>
    <w:rsid w:val="F5FF2FE1"/>
    <w:rsid w:val="F7DFF23B"/>
    <w:rsid w:val="F9567981"/>
    <w:rsid w:val="F9DFC317"/>
    <w:rsid w:val="FA2FC313"/>
    <w:rsid w:val="FB3FA459"/>
    <w:rsid w:val="FBF23EF1"/>
    <w:rsid w:val="FCDFC567"/>
    <w:rsid w:val="FCF71BE0"/>
    <w:rsid w:val="FD1E927D"/>
    <w:rsid w:val="FD7F41DB"/>
    <w:rsid w:val="FEFACA84"/>
    <w:rsid w:val="FEFD952F"/>
    <w:rsid w:val="FF3E07AC"/>
    <w:rsid w:val="FF54A001"/>
    <w:rsid w:val="FF7DFD63"/>
    <w:rsid w:val="FFBE9AF2"/>
    <w:rsid w:val="FFDF7E67"/>
    <w:rsid w:val="FFFEC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2320</Words>
  <Characters>2979</Characters>
  <Lines>0</Lines>
  <Paragraphs>0</Paragraphs>
  <TotalTime>0</TotalTime>
  <ScaleCrop>false</ScaleCrop>
  <LinksUpToDate>false</LinksUpToDate>
  <CharactersWithSpaces>3080</CharactersWithSpaces>
  <Application>WPS Office WWO_wpscloud_20260603020957-b230a22616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2026-02-02T23:02:00Z</dcterms:created>
  <dc:creator>陈云洲</dc:creator>
  <cp:lastModifiedBy>赵云云</cp:lastModifiedBy>
  <dcterms:modified xsi:type="dcterms:W3CDTF">2026-06-09T11:01:09Z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2052-12.9.0.26953</vt:lpwstr>
  </property>
  <property fmtid="{D5CDD505-2E9C-101B-9397-08002B2CF9AE}" pid="3" name="KSOTemplateDocerSaveRecord">
    <vt:lpwstr>eyJoZGlkIjoiZjRhMGU0YzQ0OTlmNDliNjBhNjFiNzQxNGQ1NDhhM2MiLCJ1c2VySWQiOiIzMjMwNjY3NDQifQ==</vt:lpwstr>
  </property>
  <property fmtid="{D5CDD505-2E9C-101B-9397-08002B2CF9AE}" pid="4" name="ICV">
    <vt:lpwstr>64547467844C9D86F581276A46A07025_43</vt:lpwstr>
  </property>
</Properties>
</file>