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80FD60" w14:textId="1D98ABD6" w:rsidR="005A2413" w:rsidRDefault="00105A2E">
      <w:r>
        <w:rPr>
          <w:rFonts w:hint="eastAsia"/>
        </w:rPr>
        <w:t>《你当像鸟 飞往你的山》塔拉</w:t>
      </w:r>
    </w:p>
    <w:p w14:paraId="289AB9B9" w14:textId="77777777" w:rsidR="00CB3CC9" w:rsidRDefault="00105A2E">
      <w:r>
        <w:rPr>
          <w:rFonts w:hint="eastAsia"/>
        </w:rPr>
        <w:t xml:space="preserve">        塔拉出生在美国爱达何州的一个偏远山区，她的父亲患有双向情感障碍，同时他还是一个非常极端并且奇怪的魔门教徒。他不让他们的孩子上学，他觉得上学会给孩子和上帝之间造成隔阂，觉得这是政府的阴谋。相比于男孩他对女孩更加的苛刻，不让女孩穿长度在脚踝以上的裙子，</w:t>
      </w:r>
      <w:r w:rsidR="00CB3CC9">
        <w:rPr>
          <w:rFonts w:hint="eastAsia"/>
        </w:rPr>
        <w:t>觉得这样的女孩不正经是妓女。他也会一些更加有主见，或者说会做出一些其他“暧昧”事情的女孩子是妓女，妓女这个称呼很长一段时间给塔拉留下非常沉重的心理阴影。</w:t>
      </w:r>
    </w:p>
    <w:p w14:paraId="3579D2CC" w14:textId="733DF4B2" w:rsidR="00105A2E" w:rsidRDefault="00CB3CC9">
      <w:r>
        <w:rPr>
          <w:rFonts w:hint="eastAsia"/>
        </w:rPr>
        <w:t xml:space="preserve">       塔拉的母亲就是那个时代下，完全一个</w:t>
      </w:r>
      <w:r>
        <w:t>被洗脑的女性角色，她满脑子只有自己的孩子的父亲，眼里只有自己的丈夫。</w:t>
      </w:r>
      <w:r>
        <w:rPr>
          <w:rFonts w:hint="eastAsia"/>
        </w:rPr>
        <w:t>塔拉的母亲是一个很聪明，能力很强的人。从塔拉的身上可以看出</w:t>
      </w:r>
      <w:r w:rsidR="00A10CCC">
        <w:rPr>
          <w:rFonts w:hint="eastAsia"/>
        </w:rPr>
        <w:t>，塔拉很多美好的品质坚韧 坚强 聪慧机敏这些都是来自于她的母亲。她深知那是一个男性主导的时代，如果女性表现得太过聪明有能力就会引人怀疑，带来很多无端的麻烦，所以她学会了适度装蠢，她在她的人生中不断积累经验，也为后来事业上的成功打下了基础。</w:t>
      </w:r>
    </w:p>
    <w:p w14:paraId="236C85A2" w14:textId="77777777" w:rsidR="00044841" w:rsidRDefault="00A10CCC" w:rsidP="00A10CCC">
      <w:r>
        <w:rPr>
          <w:rFonts w:hint="eastAsia"/>
        </w:rPr>
        <w:t xml:space="preserve">        塔拉家里一共有7个孩子，他们的人生泾渭分明。父亲不然孩子们去上学，有4个孩子选择了顺从，最高只是拿到了高中文凭。有3个孩子坚持想要上学，都读到了博士。在开始他们对父亲的态度是一样的</w:t>
      </w:r>
      <w:r w:rsidR="003A6E6D">
        <w:rPr>
          <w:rFonts w:hint="eastAsia"/>
        </w:rPr>
        <w:t>怯懦，一样的顺从，后面的人生截然不同。父亲声称上学时光明会对人的洗脑，塔拉原本也没有很明确的人生方向。她有一个叫泰勒的哥哥，泰勒非常坚定的要去上学，他的存在为塔拉指明了方向，塔拉知道无论如何自己一定要接受更多的教育，她在自己人生的进程里面，不断破除她对于自己的家庭，对于家人的滤镜。她逐渐发现，即便自己没有很多的知识储备和经验积累，但是她依旧发现，父亲的精神状态是有别于正常人的，他的双向情感障碍让他时常处于一种焦虑的情感中，他会觉得时间一直在身后追赶，特别是在废品站收废品的时候，老头为了节约时间，直接把废品扔给孩子，让孩子接</w:t>
      </w:r>
      <w:r w:rsidR="00044841">
        <w:rPr>
          <w:rFonts w:hint="eastAsia"/>
        </w:rPr>
        <w:t>住，完全不顾孩子的安全。</w:t>
      </w:r>
    </w:p>
    <w:p w14:paraId="08025D41" w14:textId="379AD2F6" w:rsidR="00A10CCC" w:rsidRDefault="00044841" w:rsidP="00044841">
      <w:pPr>
        <w:ind w:firstLineChars="200" w:firstLine="420"/>
      </w:pPr>
      <w:r>
        <w:rPr>
          <w:rFonts w:hint="eastAsia"/>
        </w:rPr>
        <w:t>塔拉有个哥哥叫肖恩，继承了父亲很多暴力特质，以及想要通过对于他人的精神控制，获得快感的恶劣行径。有一次叫前女友赛迪去买士力架，买来后又说你买的这是什么东西，我要银河牛奶巧克力，赛迪又去重新买</w:t>
      </w:r>
      <w:r>
        <w:rPr>
          <w:rFonts w:hint="eastAsia"/>
        </w:rPr>
        <w:t>银河牛奶巧克力</w:t>
      </w:r>
      <w:r>
        <w:rPr>
          <w:rFonts w:hint="eastAsia"/>
        </w:rPr>
        <w:t>，拿回来给这屌毛的时候，他说我要士力架。赛迪崩溃了，她说我已经送给别人了。屌毛说那你就去要回来</w:t>
      </w:r>
      <w:r w:rsidR="00AF4BC3">
        <w:rPr>
          <w:rFonts w:hint="eastAsia"/>
        </w:rPr>
        <w:t>，否则你永远就不要回了，赛迪非常喜欢这屌毛肖恩，真去要了回来，重新递给肖恩，他接过来两两三口吃掉以后，说她眼睛很漂亮，可她之前和塔拉说她的眼睛虽然偏亮，但是脑袋像轮胎一样空空如也。一天晚上塔拉兼职回家时，看到肖恩坐在沙发上，他使唤塔拉倒杯水，塔拉端着水走过来，肖恩对着她坏笑，塔拉直接把水泼他脸上，</w:t>
      </w:r>
      <w:r w:rsidR="00AD2E88">
        <w:rPr>
          <w:rFonts w:hint="eastAsia"/>
        </w:rPr>
        <w:t>那</w:t>
      </w:r>
      <w:r w:rsidR="00AF4BC3">
        <w:rPr>
          <w:rFonts w:hint="eastAsia"/>
        </w:rPr>
        <w:t>斯儿暴脾气直接爆发，直接扯起塔拉的头发将她拖进卫生间，把她的头按进马桶里</w:t>
      </w:r>
      <w:r w:rsidR="00AD2E88">
        <w:rPr>
          <w:rFonts w:hint="eastAsia"/>
        </w:rPr>
        <w:t>，塔拉极力想要忽视此刻的情景，但是那种刺鼻的味道，却一次一次的将她拉回现实。她脑海里想起肖恩之前给他道歉点头哈腰的样子，这个画面让她感到非常痛苦，给塔拉留下很重的心理阴影。（一直很疑惑，她家是很大，但是塔拉发出喊叫的声音家里没一个人听到吗？）但是她从来不屈服这片阴影，她从来不是一个懦弱的人，或许她会有脆弱，毕竟她还年轻。但是她又是无比顽强的</w:t>
      </w:r>
      <w:r w:rsidR="004540C2">
        <w:rPr>
          <w:rFonts w:hint="eastAsia"/>
        </w:rPr>
        <w:t>，这一次的阴影一直存在她的身体里，随着时间睡着她的成长进步，这片阴影一直笼罩在她心里，但她从来也没有屈服。</w:t>
      </w:r>
    </w:p>
    <w:p w14:paraId="3E50D933" w14:textId="0D0B5858" w:rsidR="00C55189" w:rsidRDefault="004540C2" w:rsidP="00C55189">
      <w:pPr>
        <w:ind w:firstLineChars="200" w:firstLine="420"/>
      </w:pPr>
      <w:r>
        <w:rPr>
          <w:rFonts w:hint="eastAsia"/>
        </w:rPr>
        <w:t>她没有真的上过学，没有走进过教室。她自己花钱买书，自己去考试，进入自己想去的学校。塔拉完全靠自己考去想去的大学，生活很艰苦，一天做好几份兼职</w:t>
      </w:r>
      <w:r w:rsidR="005240B1">
        <w:rPr>
          <w:rFonts w:hint="eastAsia"/>
        </w:rPr>
        <w:t>。</w:t>
      </w:r>
      <w:r>
        <w:rPr>
          <w:rFonts w:hint="eastAsia"/>
        </w:rPr>
        <w:t>但是</w:t>
      </w:r>
      <w:r w:rsidR="00826BDD">
        <w:rPr>
          <w:rFonts w:hint="eastAsia"/>
        </w:rPr>
        <w:t>分析时间线，</w:t>
      </w:r>
      <w:r>
        <w:rPr>
          <w:rFonts w:hint="eastAsia"/>
        </w:rPr>
        <w:t>在当时她妈妈的事业，</w:t>
      </w:r>
      <w:r w:rsidR="00826BDD">
        <w:rPr>
          <w:rFonts w:hint="eastAsia"/>
        </w:rPr>
        <w:t>应该是</w:t>
      </w:r>
      <w:r>
        <w:rPr>
          <w:rFonts w:hint="eastAsia"/>
        </w:rPr>
        <w:t>开始慢慢变强，可以说已经</w:t>
      </w:r>
      <w:r w:rsidR="00826BDD">
        <w:rPr>
          <w:rFonts w:hint="eastAsia"/>
        </w:rPr>
        <w:t>家里不缺钱的状态。可是塔拉只写了如何靠自己进入大学的，以及后面的留学也是申请奖学金。去剑桥读博士时才</w:t>
      </w:r>
      <w:r w:rsidR="005240B1">
        <w:rPr>
          <w:rFonts w:hint="eastAsia"/>
        </w:rPr>
        <w:t>写到他们家是西部山区最富有的人家</w:t>
      </w:r>
      <w:r w:rsidR="00826BDD">
        <w:rPr>
          <w:rFonts w:hint="eastAsia"/>
        </w:rPr>
        <w:t>。这无论如何都更加突出了她的强大之处，</w:t>
      </w:r>
      <w:r w:rsidR="005240B1">
        <w:rPr>
          <w:rFonts w:hint="eastAsia"/>
        </w:rPr>
        <w:t>貌似也在说</w:t>
      </w:r>
      <w:r w:rsidR="00826BDD">
        <w:rPr>
          <w:rFonts w:hint="eastAsia"/>
        </w:rPr>
        <w:t>要想真正逃离自己的家庭首先要完全独立</w:t>
      </w:r>
      <w:r w:rsidR="005240B1">
        <w:rPr>
          <w:rFonts w:hint="eastAsia"/>
        </w:rPr>
        <w:t>，才不会受束缚。</w:t>
      </w:r>
      <w:r w:rsidR="006F42F9">
        <w:rPr>
          <w:rFonts w:hint="eastAsia"/>
        </w:rPr>
        <w:t>然而放在中式家庭中，中式</w:t>
      </w:r>
      <w:r w:rsidR="006F42F9">
        <w:rPr>
          <w:rFonts w:hint="eastAsia"/>
        </w:rPr>
        <w:lastRenderedPageBreak/>
        <w:t>家庭中更多的是以爱之名捆绑孩子，而道德是一条难以跃过的鸿沟。他们不会完全抛弃自己的</w:t>
      </w:r>
      <w:r w:rsidR="00C55189">
        <w:rPr>
          <w:rFonts w:hint="eastAsia"/>
        </w:rPr>
        <w:t>孩子</w:t>
      </w:r>
      <w:r w:rsidR="00C55189">
        <w:t>…</w:t>
      </w:r>
    </w:p>
    <w:p w14:paraId="11E0AD09" w14:textId="369DF400" w:rsidR="00C55189" w:rsidRDefault="00C55189" w:rsidP="00C55189">
      <w:pPr>
        <w:ind w:firstLineChars="200" w:firstLine="420"/>
        <w:rPr>
          <w:rFonts w:hint="eastAsia"/>
        </w:rPr>
      </w:pPr>
      <w:r>
        <w:rPr>
          <w:rFonts w:hint="eastAsia"/>
        </w:rPr>
        <w:t>塔拉最后和父母在某种形式上完全分离开来，塔拉在开页写献给泰勒。</w:t>
      </w:r>
    </w:p>
    <w:p w14:paraId="31FA3C1B" w14:textId="4D09121B" w:rsidR="00A10CCC" w:rsidRPr="00826BDD" w:rsidRDefault="00A10CCC" w:rsidP="00AF4BC3">
      <w:pPr>
        <w:ind w:right="630"/>
        <w:jc w:val="right"/>
        <w:rPr>
          <w:rFonts w:hint="eastAsia"/>
        </w:rPr>
      </w:pPr>
    </w:p>
    <w:sectPr w:rsidR="00A10CCC" w:rsidRPr="00826B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5A2E"/>
    <w:rsid w:val="00044841"/>
    <w:rsid w:val="00105A2E"/>
    <w:rsid w:val="00137696"/>
    <w:rsid w:val="003A6E6D"/>
    <w:rsid w:val="004540C2"/>
    <w:rsid w:val="005240B1"/>
    <w:rsid w:val="005A2413"/>
    <w:rsid w:val="005F1CF7"/>
    <w:rsid w:val="006F42F9"/>
    <w:rsid w:val="00826BDD"/>
    <w:rsid w:val="00A10CCC"/>
    <w:rsid w:val="00AD2E88"/>
    <w:rsid w:val="00AF4BC3"/>
    <w:rsid w:val="00C55189"/>
    <w:rsid w:val="00CB3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6343C"/>
  <w15:chartTrackingRefBased/>
  <w15:docId w15:val="{F6CC2822-D7C7-4ADE-BA7D-9F9E354ED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05A2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5A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05A2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05A2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05A2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05A2E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05A2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05A2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05A2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05A2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05A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05A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05A2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05A2E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105A2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05A2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05A2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05A2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05A2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05A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05A2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05A2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05A2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05A2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05A2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05A2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05A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05A2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05A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838</Words>
  <Characters>838</Characters>
  <Application>Microsoft Office Word</Application>
  <DocSecurity>0</DocSecurity>
  <Lines>26</Lines>
  <Paragraphs>16</Paragraphs>
  <ScaleCrop>false</ScaleCrop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廷青 周</dc:creator>
  <cp:keywords/>
  <dc:description/>
  <cp:lastModifiedBy>廷青 周</cp:lastModifiedBy>
  <cp:revision>1</cp:revision>
  <dcterms:created xsi:type="dcterms:W3CDTF">2025-06-12T15:57:00Z</dcterms:created>
  <dcterms:modified xsi:type="dcterms:W3CDTF">2025-06-12T18:50:00Z</dcterms:modified>
</cp:coreProperties>
</file>