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DAEA1" w14:textId="34318940" w:rsidR="0018643C" w:rsidRDefault="00D01183">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6B6B205C" w14:textId="571BC204" w:rsidR="009355DE" w:rsidRDefault="009355DE">
      <w:pPr>
        <w:rPr>
          <w:rFonts w:hint="eastAsia"/>
        </w:rPr>
      </w:pPr>
      <w:r>
        <w:rPr>
          <w:rFonts w:hint="eastAsia"/>
        </w:rPr>
        <w:t>没有要求。</w:t>
      </w:r>
    </w:p>
    <w:p w14:paraId="12CF5CDB" w14:textId="70D50B88" w:rsidR="009355DE" w:rsidRDefault="009355DE">
      <w:r>
        <w:t xml:space="preserve">Write a </w:t>
      </w:r>
      <w:r w:rsidR="000C1E48">
        <w:rPr>
          <w:rFonts w:hint="eastAsia"/>
        </w:rPr>
        <w:t>res</w:t>
      </w:r>
      <w:r w:rsidR="000C1E48">
        <w:t xml:space="preserve">ponse in which you discuss the extent to which you agree or disagree with the claim. In developing and supporting your position, be sure to address the most compelling </w:t>
      </w:r>
      <w:r w:rsidR="001B3593">
        <w:t>reasons and/or examples that could be used to challenge your position.</w:t>
      </w:r>
    </w:p>
    <w:p w14:paraId="3828481C" w14:textId="6E1957E0" w:rsidR="001B3593" w:rsidRDefault="00357279">
      <w:r>
        <w:rPr>
          <w:rFonts w:hint="eastAsia"/>
        </w:rPr>
        <w:t>回应别人对自己观点的质疑（让步）。</w:t>
      </w:r>
    </w:p>
    <w:p w14:paraId="5D4D1559" w14:textId="40FB65FC" w:rsidR="00357279" w:rsidRDefault="00BB7BD4">
      <w:r>
        <w:t>Write a response in which you discuss which view more closely aligns with your own position and explain your reasoning for the position you take. In developing and supporting your position, you should address both of the views presented.</w:t>
      </w:r>
    </w:p>
    <w:p w14:paraId="078457AE" w14:textId="79C9A6E7" w:rsidR="00D868F8" w:rsidRDefault="00861D9E">
      <w:r>
        <w:rPr>
          <w:rFonts w:hint="eastAsia"/>
        </w:rPr>
        <w:t>回应双方的观点。</w:t>
      </w:r>
    </w:p>
    <w:p w14:paraId="4814E9F2" w14:textId="18891039" w:rsidR="00861D9E" w:rsidRDefault="00861D9E">
      <w:r>
        <w:t>Write a response in which</w:t>
      </w:r>
      <w:r w:rsidR="00BD43C3">
        <w:t xml:space="preserve"> you discuss the extent to which you agree or disagree with the claim and the reason on which that claim is based.</w:t>
      </w:r>
    </w:p>
    <w:p w14:paraId="5D4018E5" w14:textId="2744D79D" w:rsidR="00BD43C3" w:rsidRDefault="00487D71">
      <w:r>
        <w:rPr>
          <w:rFonts w:hint="eastAsia"/>
        </w:rPr>
        <w:t>没有要求。</w:t>
      </w:r>
    </w:p>
    <w:p w14:paraId="23209035" w14:textId="46931C2C" w:rsidR="00487D71" w:rsidRDefault="00487D71">
      <w:r>
        <w:t xml:space="preserve">Write a response in which you discuss your views on the policy and explain your reasoning for the position you take. In developing and supporting your position, you should </w:t>
      </w:r>
      <w:r w:rsidR="009250CA">
        <w:t>consider the possible consequences of implementing the policy and explain how these consequences shape your position.</w:t>
      </w:r>
    </w:p>
    <w:p w14:paraId="14ACA744" w14:textId="350D6195" w:rsidR="009250CA" w:rsidRDefault="009250CA">
      <w:r>
        <w:rPr>
          <w:rFonts w:hint="eastAsia"/>
        </w:rPr>
        <w:t>考虑可行性和后果。</w:t>
      </w:r>
    </w:p>
    <w:p w14:paraId="5FB9126F" w14:textId="2232688C" w:rsidR="00B42851" w:rsidRDefault="00E96D4B">
      <w: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t>
      </w:r>
      <w:r w:rsidR="002B0F2C">
        <w:t>would or would not be advantageous and explain how these examples shape your position.</w:t>
      </w:r>
    </w:p>
    <w:p w14:paraId="02E18866" w14:textId="4C7B98AF" w:rsidR="0067627D" w:rsidRDefault="0067627D">
      <w:pPr>
        <w:rPr>
          <w:rFonts w:hint="eastAsia"/>
        </w:rPr>
      </w:pPr>
      <w:r>
        <w:rPr>
          <w:rFonts w:hint="eastAsia"/>
        </w:rPr>
        <w:t>考虑可行性和后果。</w:t>
      </w:r>
    </w:p>
    <w:p w14:paraId="4F11DDB1" w14:textId="3A23EC73" w:rsidR="004C44D1" w:rsidRDefault="009355DE">
      <w:r>
        <w:t>View + Explanation + Example + Conclusion</w:t>
      </w:r>
    </w:p>
    <w:sectPr w:rsidR="004C44D1" w:rsidSect="0091755B">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9FB99" w14:textId="77777777" w:rsidR="009758DB" w:rsidRDefault="009758DB" w:rsidP="00D01183">
      <w:pPr>
        <w:spacing w:after="0" w:line="240" w:lineRule="auto"/>
      </w:pPr>
      <w:r>
        <w:separator/>
      </w:r>
    </w:p>
  </w:endnote>
  <w:endnote w:type="continuationSeparator" w:id="0">
    <w:p w14:paraId="4AF8B6DA" w14:textId="77777777" w:rsidR="009758DB" w:rsidRDefault="009758DB" w:rsidP="00D01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F0295" w14:textId="77777777" w:rsidR="009758DB" w:rsidRDefault="009758DB" w:rsidP="00D01183">
      <w:pPr>
        <w:spacing w:after="0" w:line="240" w:lineRule="auto"/>
      </w:pPr>
      <w:r>
        <w:separator/>
      </w:r>
    </w:p>
  </w:footnote>
  <w:footnote w:type="continuationSeparator" w:id="0">
    <w:p w14:paraId="7E613880" w14:textId="77777777" w:rsidR="009758DB" w:rsidRDefault="009758DB" w:rsidP="00D011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40"/>
    <w:rsid w:val="00000F40"/>
    <w:rsid w:val="000C1E48"/>
    <w:rsid w:val="0018643C"/>
    <w:rsid w:val="001B3593"/>
    <w:rsid w:val="002B0F2C"/>
    <w:rsid w:val="00357279"/>
    <w:rsid w:val="00487D71"/>
    <w:rsid w:val="004C44D1"/>
    <w:rsid w:val="004D72BA"/>
    <w:rsid w:val="0067627D"/>
    <w:rsid w:val="00861D9E"/>
    <w:rsid w:val="0091755B"/>
    <w:rsid w:val="009250CA"/>
    <w:rsid w:val="009355DE"/>
    <w:rsid w:val="009758DB"/>
    <w:rsid w:val="00B42851"/>
    <w:rsid w:val="00BB7BD4"/>
    <w:rsid w:val="00BD43C3"/>
    <w:rsid w:val="00D01183"/>
    <w:rsid w:val="00D868F8"/>
    <w:rsid w:val="00E96D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1756E"/>
  <w15:chartTrackingRefBased/>
  <w15:docId w15:val="{68E829F8-F02D-498E-95A6-3C32179A5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1183"/>
    <w:pPr>
      <w:tabs>
        <w:tab w:val="center" w:pos="4320"/>
        <w:tab w:val="right" w:pos="8640"/>
      </w:tabs>
      <w:spacing w:after="0" w:line="240" w:lineRule="auto"/>
    </w:pPr>
  </w:style>
  <w:style w:type="character" w:customStyle="1" w:styleId="a4">
    <w:name w:val="页眉 字符"/>
    <w:basedOn w:val="a0"/>
    <w:link w:val="a3"/>
    <w:uiPriority w:val="99"/>
    <w:rsid w:val="00D01183"/>
  </w:style>
  <w:style w:type="paragraph" w:styleId="a5">
    <w:name w:val="footer"/>
    <w:basedOn w:val="a"/>
    <w:link w:val="a6"/>
    <w:uiPriority w:val="99"/>
    <w:unhideWhenUsed/>
    <w:rsid w:val="00D01183"/>
    <w:pPr>
      <w:tabs>
        <w:tab w:val="center" w:pos="4320"/>
        <w:tab w:val="right" w:pos="8640"/>
      </w:tabs>
      <w:spacing w:after="0" w:line="240" w:lineRule="auto"/>
    </w:pPr>
  </w:style>
  <w:style w:type="character" w:customStyle="1" w:styleId="a6">
    <w:name w:val="页脚 字符"/>
    <w:basedOn w:val="a0"/>
    <w:link w:val="a5"/>
    <w:uiPriority w:val="99"/>
    <w:rsid w:val="00D01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dc:creator>
  <cp:keywords/>
  <dc:description/>
  <cp:lastModifiedBy>YC</cp:lastModifiedBy>
  <cp:revision>3</cp:revision>
  <dcterms:created xsi:type="dcterms:W3CDTF">2021-10-07T08:49:00Z</dcterms:created>
  <dcterms:modified xsi:type="dcterms:W3CDTF">2021-10-07T12:31:00Z</dcterms:modified>
</cp:coreProperties>
</file>