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3052" w14:textId="0265BE49" w:rsidR="00236890" w:rsidRDefault="005C624A">
      <w:r>
        <w:rPr>
          <w:rFonts w:hint="eastAsia"/>
        </w:rPr>
        <w:t>T</w:t>
      </w:r>
      <w:r>
        <w:t>RAIN</w:t>
      </w:r>
      <w:r w:rsidR="00175AFE">
        <w:t>-</w:t>
      </w:r>
      <w:proofErr w:type="spellStart"/>
      <w:r w:rsidR="00175AFE">
        <w:t>xgb</w:t>
      </w:r>
      <w:proofErr w:type="spellEnd"/>
      <w:r w:rsidR="00175AFE">
        <w:t xml:space="preserve"> compare</w:t>
      </w:r>
    </w:p>
    <w:p w14:paraId="2D8BA4BD" w14:textId="3301978F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&lt; 0.0001</w:t>
      </w:r>
    </w:p>
    <w:p w14:paraId="5A970044" w14:textId="4B3574FD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&lt; 0.0001</w:t>
      </w:r>
    </w:p>
    <w:p w14:paraId="6E554FFD" w14:textId="3C7D15A3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>
        <w:rPr>
          <w:rStyle w:val="result"/>
        </w:rPr>
        <w:t>P &lt; 0.0001</w:t>
      </w:r>
    </w:p>
    <w:p w14:paraId="71A45AD6" w14:textId="44BE212B" w:rsidR="005C624A" w:rsidRDefault="005C624A" w:rsidP="005C624A">
      <w:pPr>
        <w:widowControl/>
        <w:rPr>
          <w:rStyle w:val="result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</w:t>
      </w:r>
      <w:r>
        <w:rPr>
          <w:rStyle w:val="result"/>
        </w:rPr>
        <w:t>P &lt; 0.0001</w:t>
      </w:r>
    </w:p>
    <w:p w14:paraId="16F74D9A" w14:textId="15F4F609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</w:t>
      </w:r>
      <w:r>
        <w:rPr>
          <w:rStyle w:val="result"/>
        </w:rPr>
        <w:t>P &lt; 0.0001</w:t>
      </w:r>
    </w:p>
    <w:p w14:paraId="12A20CCA" w14:textId="15BADD4A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>
        <w:rPr>
          <w:rStyle w:val="result"/>
        </w:rPr>
        <w:t>P &lt; 0.0001</w:t>
      </w:r>
    </w:p>
    <w:p w14:paraId="362DC158" w14:textId="6036CB1D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 xml:space="preserve">P = 0.0001  </w:t>
      </w:r>
    </w:p>
    <w:p w14:paraId="2DC675CD" w14:textId="2284CDC3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= 0.0005</w:t>
      </w:r>
    </w:p>
    <w:p w14:paraId="449B83B6" w14:textId="37974EED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&lt; 0.0001</w:t>
      </w:r>
    </w:p>
    <w:p w14:paraId="1569782C" w14:textId="55A0DD74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&lt; 0.0001</w:t>
      </w:r>
    </w:p>
    <w:p w14:paraId="3CAADF13" w14:textId="6784DE7D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</w:t>
      </w:r>
      <w:r>
        <w:rPr>
          <w:rStyle w:val="result"/>
        </w:rPr>
        <w:t>P = 0.3649</w:t>
      </w:r>
    </w:p>
    <w:p w14:paraId="36DDD6F5" w14:textId="303BE409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</w:t>
      </w:r>
      <w:r>
        <w:rPr>
          <w:rStyle w:val="result"/>
        </w:rPr>
        <w:t>P &lt; 0.0001</w:t>
      </w:r>
    </w:p>
    <w:p w14:paraId="45C32FB2" w14:textId="71D30260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&lt; 0.0001</w:t>
      </w:r>
    </w:p>
    <w:p w14:paraId="2E4FAD57" w14:textId="3073D401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&lt; 0.0001</w:t>
      </w:r>
    </w:p>
    <w:p w14:paraId="7EA3EC25" w14:textId="6C5FB29A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&lt; 0.0001</w:t>
      </w:r>
    </w:p>
    <w:p w14:paraId="60968D79" w14:textId="6D61E8A3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= 0.0083</w:t>
      </w:r>
    </w:p>
    <w:p w14:paraId="5EC5A6E6" w14:textId="19A57A46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= 0.3854</w:t>
      </w:r>
    </w:p>
    <w:p w14:paraId="0C3E46D9" w14:textId="04D3C302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>
        <w:rPr>
          <w:rStyle w:val="result"/>
        </w:rPr>
        <w:t>P = 0.0038</w:t>
      </w:r>
    </w:p>
    <w:p w14:paraId="4175B621" w14:textId="3C14E49F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= 0.0172</w:t>
      </w:r>
    </w:p>
    <w:p w14:paraId="5030B0C3" w14:textId="5F9DC5ED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&lt; 0.0001</w:t>
      </w:r>
    </w:p>
    <w:p w14:paraId="4C448E9B" w14:textId="185A647E" w:rsidR="005C624A" w:rsidRPr="005C624A" w:rsidRDefault="005C624A" w:rsidP="005C624A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MELD_TR</w:t>
      </w:r>
      <w:r w:rsidRPr="005C624A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5C624A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&lt; 0.0001</w:t>
      </w:r>
    </w:p>
    <w:p w14:paraId="13EC9072" w14:textId="77777777" w:rsidR="005C624A" w:rsidRDefault="005C624A"/>
    <w:p w14:paraId="68CE2276" w14:textId="77777777" w:rsidR="001339C2" w:rsidRDefault="001339C2"/>
    <w:p w14:paraId="4F41991F" w14:textId="77777777" w:rsidR="00175AFE" w:rsidRDefault="00E3512D" w:rsidP="00175AFE">
      <w:r>
        <w:t>T</w:t>
      </w:r>
      <w:r>
        <w:rPr>
          <w:rFonts w:hint="eastAsia"/>
        </w:rPr>
        <w:t>est</w:t>
      </w:r>
      <w:r w:rsidR="00175AFE">
        <w:t>--</w:t>
      </w:r>
      <w:proofErr w:type="spellStart"/>
      <w:r w:rsidR="00175AFE">
        <w:t>xgb</w:t>
      </w:r>
      <w:proofErr w:type="spellEnd"/>
      <w:r w:rsidR="00175AFE">
        <w:t xml:space="preserve"> compare</w:t>
      </w:r>
    </w:p>
    <w:p w14:paraId="4C785C52" w14:textId="21F24195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= 0.0142</w:t>
      </w:r>
    </w:p>
    <w:p w14:paraId="08B9090A" w14:textId="762A70D8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>
        <w:rPr>
          <w:rStyle w:val="result"/>
        </w:rPr>
        <w:t>P = 0.0006</w:t>
      </w:r>
    </w:p>
    <w:p w14:paraId="57FD6A45" w14:textId="196347D9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= 0.0008</w:t>
      </w:r>
    </w:p>
    <w:p w14:paraId="170D1182" w14:textId="046C9B02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 xml:space="preserve">P &lt; 0.0001  </w:t>
      </w:r>
    </w:p>
    <w:p w14:paraId="643D1965" w14:textId="63E007F7" w:rsidR="00E3512D" w:rsidRDefault="00E3512D" w:rsidP="00E3512D">
      <w:pPr>
        <w:widowControl/>
        <w:rPr>
          <w:rStyle w:val="result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>
        <w:rPr>
          <w:rStyle w:val="result"/>
        </w:rPr>
        <w:t>P &lt; 0.0001</w:t>
      </w:r>
    </w:p>
    <w:p w14:paraId="2DB73657" w14:textId="1DA5010B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chapt_VA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MELD_VA</w:t>
      </w:r>
      <w:r>
        <w:rPr>
          <w:rFonts w:ascii="Arial" w:eastAsia="宋体" w:hAnsi="Arial" w:cs="Arial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        </w:t>
      </w:r>
      <w:r>
        <w:rPr>
          <w:rStyle w:val="result"/>
        </w:rPr>
        <w:t>P = 0.0093</w:t>
      </w:r>
    </w:p>
    <w:p w14:paraId="78045082" w14:textId="624EE88B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= 0.4845</w:t>
      </w:r>
    </w:p>
    <w:p w14:paraId="12ADA478" w14:textId="48436C45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= 0.6619</w:t>
      </w:r>
    </w:p>
    <w:p w14:paraId="304660E2" w14:textId="40E425DA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&lt; 0.0001</w:t>
      </w:r>
    </w:p>
    <w:p w14:paraId="12C5B7EA" w14:textId="1E414F0B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= 0.0341</w:t>
      </w:r>
    </w:p>
    <w:p w14:paraId="515412EC" w14:textId="33F09139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= 0.7302</w:t>
      </w:r>
    </w:p>
    <w:p w14:paraId="254CFA83" w14:textId="0C2C82C8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&lt; 0.0001</w:t>
      </w:r>
    </w:p>
    <w:p w14:paraId="408294D3" w14:textId="2384664F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>
        <w:rPr>
          <w:rStyle w:val="result"/>
        </w:rPr>
        <w:t>P = 0.1607</w:t>
      </w:r>
    </w:p>
    <w:p w14:paraId="5EB95DC7" w14:textId="62325350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&lt; 0.0001</w:t>
      </w:r>
    </w:p>
    <w:p w14:paraId="09518808" w14:textId="001641CB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>
        <w:rPr>
          <w:rStyle w:val="result"/>
        </w:rPr>
        <w:t>P = 0.0714</w:t>
      </w:r>
    </w:p>
    <w:p w14:paraId="27FBDBAE" w14:textId="72A4D2B7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>
        <w:rPr>
          <w:rStyle w:val="result"/>
        </w:rPr>
        <w:t>P = 0.0249</w:t>
      </w:r>
    </w:p>
    <w:p w14:paraId="2E4DB6BA" w14:textId="187B6579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>
        <w:rPr>
          <w:rStyle w:val="result"/>
        </w:rPr>
        <w:t>P = 0.8622</w:t>
      </w:r>
    </w:p>
    <w:p w14:paraId="43A7A892" w14:textId="7DCCDD03" w:rsidR="00E3512D" w:rsidRPr="00E3512D" w:rsidRDefault="00E3512D" w:rsidP="00E3512D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MELD_VA</w:t>
      </w:r>
      <w:r w:rsidRPr="00E3512D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E3512D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= 0.6288</w:t>
      </w:r>
    </w:p>
    <w:p w14:paraId="70637117" w14:textId="66250BCB" w:rsidR="000E0797" w:rsidRPr="000E0797" w:rsidRDefault="000E0797" w:rsidP="000E079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MELD_VA</w:t>
      </w:r>
      <w:r w:rsidRPr="000E079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= 0.7824</w:t>
      </w:r>
      <w:r w:rsidR="002F68F9">
        <w:rPr>
          <w:rStyle w:val="result"/>
        </w:rPr>
        <w:t xml:space="preserve"> </w:t>
      </w:r>
    </w:p>
    <w:p w14:paraId="44A9540D" w14:textId="03DD71FF" w:rsidR="000E0797" w:rsidRPr="000E0797" w:rsidRDefault="000E0797" w:rsidP="000E079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lastRenderedPageBreak/>
        <w:t>MELD_VA</w:t>
      </w:r>
      <w:r w:rsidRPr="000E079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>
        <w:rPr>
          <w:rStyle w:val="result"/>
        </w:rPr>
        <w:t>P &lt; 0.0001</w:t>
      </w:r>
    </w:p>
    <w:p w14:paraId="46685404" w14:textId="66CBA3E8" w:rsidR="000E0797" w:rsidRPr="000E0797" w:rsidRDefault="000E0797" w:rsidP="000E079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MELD_VA</w:t>
      </w:r>
      <w:r w:rsidRPr="000E079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0E079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>
        <w:rPr>
          <w:rStyle w:val="result"/>
        </w:rPr>
        <w:t>P = 0.0471</w:t>
      </w:r>
    </w:p>
    <w:p w14:paraId="0DFFAB5E" w14:textId="77777777" w:rsidR="00E3512D" w:rsidRDefault="00E3512D"/>
    <w:p w14:paraId="185EF92C" w14:textId="77777777" w:rsidR="00175AFE" w:rsidRDefault="00175AFE"/>
    <w:p w14:paraId="56D9F2D4" w14:textId="77777777" w:rsidR="00175AFE" w:rsidRDefault="00175AFE"/>
    <w:p w14:paraId="44156366" w14:textId="64010C4C" w:rsidR="00175AFE" w:rsidRDefault="00175AFE">
      <w:r>
        <w:rPr>
          <w:rFonts w:hint="eastAsia"/>
        </w:rPr>
        <w:t>Train</w:t>
      </w:r>
      <w:r>
        <w:t>-</w:t>
      </w:r>
      <w:proofErr w:type="spellStart"/>
      <w:r>
        <w:t>multimodel</w:t>
      </w:r>
      <w:proofErr w:type="spellEnd"/>
    </w:p>
    <w:p w14:paraId="3D9F795E" w14:textId="28FC877A" w:rsidR="00175AFE" w:rsidRPr="00175AFE" w:rsidRDefault="00175AFE" w:rsidP="00175AFE">
      <w:pPr>
        <w:widowControl/>
        <w:tabs>
          <w:tab w:val="left" w:pos="2644"/>
        </w:tabs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ab/>
      </w:r>
      <w:r w:rsidRPr="00175AFE">
        <w:rPr>
          <w:color w:val="000080"/>
        </w:rPr>
        <w:t>P &lt; 0.0001</w:t>
      </w:r>
    </w:p>
    <w:p w14:paraId="223ED3EC" w14:textId="21820671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&lt; 0.0001</w:t>
      </w:r>
    </w:p>
    <w:p w14:paraId="0E3F4484" w14:textId="269D9294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175AFE">
        <w:rPr>
          <w:color w:val="000080"/>
        </w:rPr>
        <w:t>P &lt; 0.0001</w:t>
      </w:r>
    </w:p>
    <w:p w14:paraId="7D5F0021" w14:textId="64282C46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&lt; 0.0001</w:t>
      </w:r>
    </w:p>
    <w:p w14:paraId="66728C52" w14:textId="39F167E4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175AFE">
        <w:rPr>
          <w:color w:val="000080"/>
        </w:rPr>
        <w:t>P &lt; 0.0001</w:t>
      </w:r>
    </w:p>
    <w:p w14:paraId="0629800B" w14:textId="791E8E6F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&lt; 0.0001</w:t>
      </w:r>
    </w:p>
    <w:p w14:paraId="253E03E4" w14:textId="25C23F68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175AFE">
        <w:rPr>
          <w:color w:val="000080"/>
        </w:rPr>
        <w:t>P &lt; 0.0001</w:t>
      </w:r>
    </w:p>
    <w:p w14:paraId="47DC3227" w14:textId="1237BF12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&lt; 0.0001</w:t>
      </w:r>
    </w:p>
    <w:p w14:paraId="3E6F46A3" w14:textId="00A4CEC5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&lt; 0.0001</w:t>
      </w:r>
    </w:p>
    <w:p w14:paraId="1A7ADA52" w14:textId="790CBFA5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175AFE">
        <w:rPr>
          <w:color w:val="000080"/>
        </w:rPr>
        <w:t>P &lt; 0.0001</w:t>
      </w:r>
    </w:p>
    <w:p w14:paraId="368878B3" w14:textId="4342D2CE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= 0.0588</w:t>
      </w:r>
    </w:p>
    <w:p w14:paraId="19DA5948" w14:textId="741CF5C5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175AFE">
        <w:rPr>
          <w:color w:val="000080"/>
        </w:rPr>
        <w:t>P = 0.0038</w:t>
      </w:r>
    </w:p>
    <w:p w14:paraId="75A077DE" w14:textId="34A9B651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lr_TR</w:t>
      </w:r>
      <w:proofErr w:type="spellEnd"/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= 0.5857</w:t>
      </w:r>
    </w:p>
    <w:p w14:paraId="5844BD07" w14:textId="7331D796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lr_TR</w:t>
      </w:r>
      <w:proofErr w:type="spellEnd"/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175AFE">
        <w:rPr>
          <w:color w:val="000080"/>
        </w:rPr>
        <w:t>P = 0.5928</w:t>
      </w:r>
    </w:p>
    <w:p w14:paraId="4F8CE407" w14:textId="4E09667C" w:rsidR="00175AFE" w:rsidRPr="00175AFE" w:rsidRDefault="00175AFE" w:rsidP="00175AFE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KNN_TR</w:t>
      </w:r>
      <w:r w:rsidRPr="00175AFE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175AFE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175AFE">
        <w:rPr>
          <w:color w:val="000080"/>
        </w:rPr>
        <w:t>P = 0.9333</w:t>
      </w:r>
    </w:p>
    <w:p w14:paraId="4CF02832" w14:textId="77777777" w:rsidR="00175AFE" w:rsidRDefault="00175AFE"/>
    <w:p w14:paraId="29F3B381" w14:textId="77777777" w:rsidR="00B400BE" w:rsidRDefault="00B400BE"/>
    <w:p w14:paraId="22794CDE" w14:textId="462DA22C" w:rsidR="00B400BE" w:rsidRDefault="00B400BE" w:rsidP="00B400BE">
      <w:r>
        <w:rPr>
          <w:rFonts w:hint="eastAsia"/>
        </w:rPr>
        <w:t>T</w:t>
      </w:r>
      <w:r>
        <w:t>est-</w:t>
      </w:r>
      <w:proofErr w:type="spellStart"/>
      <w:r>
        <w:t>multimodel</w:t>
      </w:r>
      <w:proofErr w:type="spellEnd"/>
    </w:p>
    <w:p w14:paraId="6FDA1822" w14:textId="13E20489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XGB_VA</w:t>
      </w:r>
      <w:r w:rsidRPr="009B5E73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SVM_VA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 w:rsidRPr="009B5E73">
        <w:rPr>
          <w:color w:val="000080"/>
        </w:rPr>
        <w:t>P &lt; 0.0001</w:t>
      </w:r>
    </w:p>
    <w:p w14:paraId="7F18D1D8" w14:textId="073AE84D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XGB_VA</w:t>
      </w:r>
      <w:r w:rsidRPr="009B5E73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 w:rsidRPr="009B5E73">
        <w:rPr>
          <w:color w:val="000080"/>
        </w:rPr>
        <w:t>P = 0.3443</w:t>
      </w:r>
    </w:p>
    <w:p w14:paraId="6535DF47" w14:textId="53E137A8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XGB_VA</w:t>
      </w:r>
      <w:r w:rsidRPr="009B5E73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LR_VA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9B5E73">
        <w:rPr>
          <w:color w:val="000080"/>
        </w:rPr>
        <w:t>P = 0.0005</w:t>
      </w:r>
    </w:p>
    <w:p w14:paraId="3956CE60" w14:textId="2E9FF6F1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XGB_VA</w:t>
      </w:r>
      <w:r w:rsidRPr="009B5E73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KNN_VA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 w:rsidRPr="009B5E73">
        <w:rPr>
          <w:color w:val="000080"/>
        </w:rPr>
        <w:t>P = 0.0112</w:t>
      </w:r>
    </w:p>
    <w:p w14:paraId="0B251FC6" w14:textId="33BD80FC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XGB_VA</w:t>
      </w:r>
      <w:r w:rsidRPr="009B5E73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DT_VA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9B5E73">
        <w:rPr>
          <w:color w:val="000080"/>
        </w:rPr>
        <w:t>P = 0.0107</w:t>
      </w:r>
    </w:p>
    <w:p w14:paraId="25AE4D35" w14:textId="71DCB1F6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SVM_VA</w:t>
      </w:r>
      <w:r w:rsidRPr="009B5E73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RF_VA    </w:t>
      </w:r>
      <w:r w:rsidRPr="009B5E73">
        <w:rPr>
          <w:color w:val="000080"/>
          <w:lang w:val="fi-FI"/>
        </w:rPr>
        <w:t>P = 0.0005</w:t>
      </w:r>
    </w:p>
    <w:p w14:paraId="2240F71F" w14:textId="06603CA0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SVM_VA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LR_VA      </w:t>
      </w:r>
      <w:r w:rsidRPr="00DA5D07">
        <w:rPr>
          <w:color w:val="000080"/>
          <w:lang w:val="fi-FI"/>
        </w:rPr>
        <w:t>P = 0.0470</w:t>
      </w:r>
    </w:p>
    <w:p w14:paraId="2C4BB95C" w14:textId="5428B3A0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SVM_VA</w:t>
      </w:r>
      <w:r w:rsidRPr="009B5E73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KNN_VA    </w:t>
      </w:r>
      <w:r w:rsidRPr="009B5E73">
        <w:rPr>
          <w:color w:val="000080"/>
          <w:lang w:val="fi-FI"/>
        </w:rPr>
        <w:t>P = 0.2630</w:t>
      </w:r>
    </w:p>
    <w:p w14:paraId="35AE526C" w14:textId="2C5F8231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SVM_VA</w:t>
      </w:r>
      <w:r w:rsidRPr="009B5E73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DT_VA    </w:t>
      </w:r>
      <w:r w:rsidRPr="009B5E73">
        <w:rPr>
          <w:color w:val="000080"/>
          <w:lang w:val="fi-FI"/>
        </w:rPr>
        <w:t>P = 0.0295</w:t>
      </w:r>
    </w:p>
    <w:p w14:paraId="57ACA91B" w14:textId="49C8776C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LR_VA      </w:t>
      </w:r>
      <w:r w:rsidRPr="00DA5D07">
        <w:rPr>
          <w:color w:val="000080"/>
          <w:lang w:val="fi-FI"/>
        </w:rPr>
        <w:t>P = 0.0064</w:t>
      </w:r>
    </w:p>
    <w:p w14:paraId="7463F805" w14:textId="31048E97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KNN_VA     </w:t>
      </w:r>
      <w:r w:rsidRPr="00DA5D07">
        <w:rPr>
          <w:color w:val="000080"/>
          <w:lang w:val="fi-FI"/>
        </w:rPr>
        <w:t>P = 0.0440</w:t>
      </w:r>
    </w:p>
    <w:p w14:paraId="53FB0FFC" w14:textId="567DEDAD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DT_VA    </w:t>
      </w:r>
      <w:r w:rsidRPr="00DA5D07">
        <w:rPr>
          <w:color w:val="000080"/>
          <w:lang w:val="fi-FI"/>
        </w:rPr>
        <w:t>P = 0.1137</w:t>
      </w:r>
    </w:p>
    <w:p w14:paraId="59EDD251" w14:textId="720714DE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LR_VA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KNN_VA    </w:t>
      </w:r>
      <w:r w:rsidRPr="00DA5D07">
        <w:rPr>
          <w:color w:val="000080"/>
          <w:lang w:val="fi-FI"/>
        </w:rPr>
        <w:t>P = 0.9969</w:t>
      </w:r>
    </w:p>
    <w:p w14:paraId="30B071CB" w14:textId="18B7F226" w:rsidR="009B5E73" w:rsidRPr="00DA5D07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LR_VA</w:t>
      </w:r>
      <w:r w:rsidRPr="00DA5D07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DT_VA   </w:t>
      </w:r>
      <w:r w:rsidRPr="00DA5D07">
        <w:rPr>
          <w:color w:val="000080"/>
          <w:lang w:val="fi-FI"/>
        </w:rPr>
        <w:t>P = 0.2791</w:t>
      </w:r>
    </w:p>
    <w:p w14:paraId="3CB0DA8A" w14:textId="63C7360F" w:rsidR="009B5E73" w:rsidRPr="009B5E73" w:rsidRDefault="009B5E73" w:rsidP="009B5E73">
      <w:pPr>
        <w:widowControl/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</w:pP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KNN_VA</w:t>
      </w:r>
      <w:r w:rsidRPr="009B5E73">
        <w:rPr>
          <w:rFonts w:ascii="Arial" w:eastAsia="宋体" w:hAnsi="Arial" w:cs="Arial"/>
          <w:kern w:val="0"/>
          <w:sz w:val="20"/>
          <w:szCs w:val="20"/>
          <w:lang w:val="fi-FI"/>
          <w14:ligatures w14:val="none"/>
        </w:rPr>
        <w:t xml:space="preserve"> ~ </w:t>
      </w:r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>DT_</w:t>
      </w:r>
      <w:proofErr w:type="gramStart"/>
      <w:r w:rsidRPr="009B5E73">
        <w:rPr>
          <w:rFonts w:ascii="Arial" w:eastAsia="宋体" w:hAnsi="Arial" w:cs="Arial"/>
          <w:color w:val="000080"/>
          <w:kern w:val="0"/>
          <w:sz w:val="20"/>
          <w:szCs w:val="20"/>
          <w:lang w:val="fi-FI"/>
          <w14:ligatures w14:val="none"/>
        </w:rPr>
        <w:t xml:space="preserve">VA  </w:t>
      </w:r>
      <w:r w:rsidRPr="009B5E73">
        <w:rPr>
          <w:color w:val="000080"/>
          <w:lang w:val="fi-FI"/>
        </w:rPr>
        <w:t>P</w:t>
      </w:r>
      <w:proofErr w:type="gramEnd"/>
      <w:r w:rsidRPr="009B5E73">
        <w:rPr>
          <w:color w:val="000080"/>
          <w:lang w:val="fi-FI"/>
        </w:rPr>
        <w:t xml:space="preserve"> = 0.3544</w:t>
      </w:r>
    </w:p>
    <w:p w14:paraId="2415A88B" w14:textId="77777777" w:rsidR="00B400BE" w:rsidRPr="009B5E73" w:rsidRDefault="00B400BE">
      <w:pPr>
        <w:pBdr>
          <w:bottom w:val="single" w:sz="6" w:space="1" w:color="auto"/>
        </w:pBdr>
        <w:rPr>
          <w:lang w:val="fi-FI"/>
        </w:rPr>
      </w:pPr>
    </w:p>
    <w:p w14:paraId="7C94FC37" w14:textId="77777777" w:rsidR="00DA5D07" w:rsidRDefault="00DA5D07">
      <w:pPr>
        <w:rPr>
          <w:lang w:val="fi-FI"/>
        </w:rPr>
      </w:pPr>
    </w:p>
    <w:p w14:paraId="6D7AEE02" w14:textId="77777777" w:rsidR="00DA5D07" w:rsidRDefault="00DA5D07">
      <w:pPr>
        <w:rPr>
          <w:lang w:val="fi-FI"/>
        </w:rPr>
      </w:pPr>
    </w:p>
    <w:p w14:paraId="2CF8EAB7" w14:textId="77777777" w:rsidR="00DA5D07" w:rsidRDefault="00DA5D07">
      <w:pPr>
        <w:rPr>
          <w:lang w:val="fi-FI"/>
        </w:rPr>
      </w:pPr>
    </w:p>
    <w:p w14:paraId="1C1131D2" w14:textId="77777777" w:rsidR="00DA5D07" w:rsidRDefault="00DA5D07">
      <w:pPr>
        <w:rPr>
          <w:lang w:val="fi-FI"/>
        </w:rPr>
      </w:pPr>
    </w:p>
    <w:p w14:paraId="51C2EEB2" w14:textId="6A9783C9" w:rsidR="00DA5D07" w:rsidRDefault="00DA5D07">
      <w:pPr>
        <w:rPr>
          <w:lang w:val="fi-FI"/>
        </w:rPr>
      </w:pPr>
      <w:r>
        <w:rPr>
          <w:rFonts w:hint="eastAsia"/>
          <w:lang w:val="fi-FI"/>
        </w:rPr>
        <w:lastRenderedPageBreak/>
        <w:t>Train</w:t>
      </w:r>
    </w:p>
    <w:p w14:paraId="031D1E4F" w14:textId="483EFF96" w:rsidR="00DA5D07" w:rsidRDefault="00DA5D07">
      <w:pPr>
        <w:rPr>
          <w:lang w:val="fi-FI"/>
        </w:rPr>
      </w:pPr>
      <w:r>
        <w:rPr>
          <w:rFonts w:hint="eastAsia"/>
          <w:lang w:val="fi-FI"/>
        </w:rPr>
        <w:t>R</w:t>
      </w:r>
      <w:r>
        <w:rPr>
          <w:lang w:val="fi-FI"/>
        </w:rPr>
        <w:t>F-</w:t>
      </w:r>
      <w:proofErr w:type="spellStart"/>
      <w:r>
        <w:rPr>
          <w:rFonts w:hint="eastAsia"/>
          <w:lang w:val="fi-FI"/>
        </w:rPr>
        <w:t>other</w:t>
      </w:r>
      <w:proofErr w:type="spellEnd"/>
    </w:p>
    <w:p w14:paraId="512004F8" w14:textId="38FC53C8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</w:t>
      </w:r>
      <w:r w:rsidRPr="00DA5D07">
        <w:rPr>
          <w:color w:val="000080"/>
        </w:rPr>
        <w:t>P = 0.3401</w:t>
      </w:r>
    </w:p>
    <w:p w14:paraId="4410D656" w14:textId="5E422D25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  </w:t>
      </w:r>
      <w:r w:rsidRPr="00DA5D07">
        <w:rPr>
          <w:color w:val="000080"/>
        </w:rPr>
        <w:t>P &lt; 0.0001</w:t>
      </w:r>
    </w:p>
    <w:p w14:paraId="74D6CB95" w14:textId="25B4285D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 </w:t>
      </w:r>
      <w:r w:rsidRPr="00DA5D07">
        <w:rPr>
          <w:color w:val="000080"/>
        </w:rPr>
        <w:t>P &lt; 0.0001</w:t>
      </w:r>
    </w:p>
    <w:p w14:paraId="6E1379DE" w14:textId="54E013F9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 w:rsidRPr="00DA5D07">
        <w:rPr>
          <w:color w:val="000080"/>
        </w:rPr>
        <w:t>P &lt; 0.0001</w:t>
      </w:r>
    </w:p>
    <w:p w14:paraId="4B0D834E" w14:textId="58044ECE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     </w:t>
      </w:r>
      <w:r w:rsidRPr="00DA5D07">
        <w:rPr>
          <w:color w:val="000080"/>
        </w:rPr>
        <w:t>P &lt; 0.0001</w:t>
      </w:r>
    </w:p>
    <w:p w14:paraId="28F983C7" w14:textId="64841179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</w:t>
      </w:r>
      <w:r w:rsidRPr="00DA5D07">
        <w:rPr>
          <w:color w:val="000080"/>
        </w:rPr>
        <w:t>P = 0.0001</w:t>
      </w:r>
    </w:p>
    <w:p w14:paraId="5C18EBB7" w14:textId="02DFD1B7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DA5D07">
        <w:rPr>
          <w:color w:val="000080"/>
        </w:rPr>
        <w:t>P = 0.0005</w:t>
      </w:r>
    </w:p>
    <w:p w14:paraId="129DA29B" w14:textId="4471B8C8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 w:rsidRPr="00DA5D07">
        <w:rPr>
          <w:color w:val="000080"/>
        </w:rPr>
        <w:t>P &lt; 0.0001</w:t>
      </w:r>
    </w:p>
    <w:p w14:paraId="40D96FC0" w14:textId="2F97DCA6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 w:rsidRPr="00DA5D07">
        <w:rPr>
          <w:color w:val="000080"/>
        </w:rPr>
        <w:t>P &lt; 0.0001</w:t>
      </w:r>
    </w:p>
    <w:p w14:paraId="5879AD32" w14:textId="1CD9421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 w:rsidRPr="00DA5D07">
        <w:rPr>
          <w:color w:val="000080"/>
        </w:rPr>
        <w:t>P = 0.3649</w:t>
      </w:r>
    </w:p>
    <w:p w14:paraId="6614915D" w14:textId="030F929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DA5D07">
        <w:rPr>
          <w:color w:val="000080"/>
        </w:rPr>
        <w:t>P &lt; 0.0001</w:t>
      </w:r>
    </w:p>
    <w:p w14:paraId="638EAB30" w14:textId="179C5033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</w:t>
      </w:r>
      <w:r w:rsidRPr="00DA5D07">
        <w:rPr>
          <w:color w:val="000080"/>
        </w:rPr>
        <w:t>P &lt; 0.0001</w:t>
      </w:r>
    </w:p>
    <w:p w14:paraId="67E4D7D7" w14:textId="4B27F93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DA5D07">
        <w:rPr>
          <w:color w:val="000080"/>
        </w:rPr>
        <w:t>P &lt; 0.0001</w:t>
      </w:r>
    </w:p>
    <w:p w14:paraId="208470DD" w14:textId="5C9CE96C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CLIF_SOFA_TR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 w:rsidRPr="00DA5D07">
        <w:rPr>
          <w:color w:val="000080"/>
        </w:rPr>
        <w:t>P &lt; 0.0001</w:t>
      </w:r>
    </w:p>
    <w:p w14:paraId="5D22EE1A" w14:textId="09F63094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Cpclassification_TR</w:t>
      </w:r>
      <w:proofErr w:type="spellEnd"/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CPScore_TR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DA5D07">
        <w:rPr>
          <w:color w:val="000080"/>
        </w:rPr>
        <w:t>P = 0.0083</w:t>
      </w:r>
    </w:p>
    <w:p w14:paraId="261587C6" w14:textId="77777777" w:rsidR="00DA5D07" w:rsidRDefault="00DA5D07"/>
    <w:p w14:paraId="21766A8C" w14:textId="77777777" w:rsidR="00DA5D07" w:rsidRDefault="00DA5D07"/>
    <w:p w14:paraId="42A693E6" w14:textId="77777777" w:rsidR="00DA5D07" w:rsidRDefault="00DA5D07"/>
    <w:p w14:paraId="7F381A20" w14:textId="5B72BC22" w:rsidR="00DA5D07" w:rsidRDefault="00DA5D07">
      <w:r>
        <w:t>T</w:t>
      </w:r>
      <w:r>
        <w:rPr>
          <w:rFonts w:hint="eastAsia"/>
        </w:rPr>
        <w:t>est</w:t>
      </w:r>
    </w:p>
    <w:p w14:paraId="7469E852" w14:textId="3B1A8013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 w:rsidRPr="00DA5D07">
        <w:rPr>
          <w:color w:val="000080"/>
        </w:rPr>
        <w:t>P = 0.0485</w:t>
      </w:r>
    </w:p>
    <w:p w14:paraId="237158D3" w14:textId="07E8C4E4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   </w:t>
      </w:r>
      <w:r w:rsidRPr="00DA5D07">
        <w:rPr>
          <w:color w:val="000080"/>
        </w:rPr>
        <w:t>P = 0.0059</w:t>
      </w:r>
    </w:p>
    <w:p w14:paraId="2935CB7D" w14:textId="3DFA70C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</w:t>
      </w:r>
      <w:r w:rsidRPr="00DA5D07">
        <w:rPr>
          <w:color w:val="000080"/>
        </w:rPr>
        <w:t>P = 0.0079</w:t>
      </w:r>
    </w:p>
    <w:p w14:paraId="32B7D7B6" w14:textId="48EADFEC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</w:t>
      </w:r>
      <w:r w:rsidRPr="00DA5D07">
        <w:rPr>
          <w:color w:val="000080"/>
        </w:rPr>
        <w:t>P &lt; 0.0001</w:t>
      </w:r>
    </w:p>
    <w:p w14:paraId="23C9A79F" w14:textId="27BBFDE3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RF_VA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   </w:t>
      </w:r>
      <w:r w:rsidRPr="00DA5D07">
        <w:rPr>
          <w:color w:val="000080"/>
        </w:rPr>
        <w:t>P &lt; 0.0001</w:t>
      </w:r>
    </w:p>
    <w:p w14:paraId="714B7EC4" w14:textId="7F754AE3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DA5D07">
        <w:rPr>
          <w:color w:val="000080"/>
        </w:rPr>
        <w:t>P = 0.4845</w:t>
      </w:r>
    </w:p>
    <w:p w14:paraId="3E3DDE93" w14:textId="05EBD79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</w:t>
      </w:r>
      <w:r w:rsidRPr="00DA5D07">
        <w:rPr>
          <w:color w:val="000080"/>
        </w:rPr>
        <w:t>P = 0.6619</w:t>
      </w:r>
    </w:p>
    <w:p w14:paraId="6333551E" w14:textId="0D1F4A81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</w:t>
      </w:r>
      <w:r w:rsidRPr="00DA5D07">
        <w:rPr>
          <w:color w:val="000080"/>
        </w:rPr>
        <w:t>P &lt; 0.0001</w:t>
      </w:r>
    </w:p>
    <w:p w14:paraId="7879B972" w14:textId="6A34FAA0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CLIF_C_ACLF_VA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DA5D07">
        <w:rPr>
          <w:color w:val="000080"/>
        </w:rPr>
        <w:t>P = 0.0341</w:t>
      </w:r>
    </w:p>
    <w:p w14:paraId="65E375AB" w14:textId="79BBA126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</w:t>
      </w:r>
      <w:r w:rsidRPr="00DA5D07">
        <w:rPr>
          <w:color w:val="000080"/>
        </w:rPr>
        <w:t>P = 0.7302</w:t>
      </w:r>
    </w:p>
    <w:p w14:paraId="7740EA33" w14:textId="6A3AA2E8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</w:t>
      </w:r>
      <w:r w:rsidRPr="00DA5D07">
        <w:rPr>
          <w:color w:val="000080"/>
        </w:rPr>
        <w:t>P &lt; 0.0001</w:t>
      </w:r>
      <w:r>
        <w:rPr>
          <w:color w:val="000080"/>
        </w:rPr>
        <w:t xml:space="preserve"> </w:t>
      </w:r>
    </w:p>
    <w:p w14:paraId="7E112EFB" w14:textId="2F116A85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CLIF_OF_VA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  </w:t>
      </w:r>
      <w:r w:rsidRPr="00DA5D07">
        <w:rPr>
          <w:color w:val="000080"/>
        </w:rPr>
        <w:t>P = 0.1607</w:t>
      </w:r>
      <w:r>
        <w:rPr>
          <w:color w:val="000080"/>
        </w:rPr>
        <w:t xml:space="preserve">  </w:t>
      </w:r>
    </w:p>
    <w:p w14:paraId="43A6CFD5" w14:textId="7B1357FD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</w:t>
      </w:r>
      <w:r w:rsidRPr="00DA5D07">
        <w:rPr>
          <w:color w:val="000080"/>
        </w:rPr>
        <w:t>P &lt; 0.0001</w:t>
      </w:r>
    </w:p>
    <w:p w14:paraId="6E22E1EA" w14:textId="6BC4210D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CLIF_SOFA_VA</w:t>
      </w:r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   </w:t>
      </w:r>
      <w:r w:rsidRPr="00DA5D07">
        <w:rPr>
          <w:color w:val="000080"/>
        </w:rPr>
        <w:t>P = 0.0714</w:t>
      </w:r>
    </w:p>
    <w:p w14:paraId="4ED86D3C" w14:textId="6581DB4A" w:rsidR="00DA5D07" w:rsidRPr="00DA5D07" w:rsidRDefault="00DA5D07" w:rsidP="00DA5D07">
      <w:pPr>
        <w:widowControl/>
        <w:rPr>
          <w:rFonts w:ascii="Arial" w:eastAsia="宋体" w:hAnsi="Arial" w:cs="Arial"/>
          <w:kern w:val="0"/>
          <w:sz w:val="20"/>
          <w:szCs w:val="20"/>
          <w14:ligatures w14:val="none"/>
        </w:rPr>
      </w:pP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Cpclassification_VA</w:t>
      </w:r>
      <w:proofErr w:type="spellEnd"/>
      <w:r w:rsidRPr="00DA5D07">
        <w:rPr>
          <w:rFonts w:ascii="Arial" w:eastAsia="宋体" w:hAnsi="Arial" w:cs="Arial"/>
          <w:kern w:val="0"/>
          <w:sz w:val="20"/>
          <w:szCs w:val="20"/>
          <w14:ligatures w14:val="none"/>
        </w:rPr>
        <w:t xml:space="preserve"> ~ </w:t>
      </w:r>
      <w:proofErr w:type="spellStart"/>
      <w:r w:rsidRPr="00DA5D07"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>CPScore_VA</w:t>
      </w:r>
      <w:proofErr w:type="spellEnd"/>
      <w:r>
        <w:rPr>
          <w:rFonts w:ascii="Arial" w:eastAsia="宋体" w:hAnsi="Arial" w:cs="Arial"/>
          <w:color w:val="000080"/>
          <w:kern w:val="0"/>
          <w:sz w:val="20"/>
          <w:szCs w:val="20"/>
          <w14:ligatures w14:val="none"/>
        </w:rPr>
        <w:t xml:space="preserve">      </w:t>
      </w:r>
      <w:r w:rsidRPr="00DA5D07">
        <w:rPr>
          <w:color w:val="000080"/>
        </w:rPr>
        <w:t>P = 0.0249</w:t>
      </w:r>
    </w:p>
    <w:p w14:paraId="61A5D81E" w14:textId="77777777" w:rsidR="00DA5D07" w:rsidRPr="00DA5D07" w:rsidRDefault="00DA5D07">
      <w:pPr>
        <w:rPr>
          <w:rFonts w:hint="eastAsia"/>
        </w:rPr>
      </w:pPr>
    </w:p>
    <w:p w14:paraId="4C295B8B" w14:textId="77777777" w:rsidR="00DA5D07" w:rsidRPr="00DA5D07" w:rsidRDefault="00DA5D07"/>
    <w:p w14:paraId="2EF9C79D" w14:textId="77777777" w:rsidR="00DA5D07" w:rsidRPr="00DA5D07" w:rsidRDefault="00DA5D07"/>
    <w:p w14:paraId="20EF9F13" w14:textId="77777777" w:rsidR="00DA5D07" w:rsidRPr="00DA5D07" w:rsidRDefault="00DA5D07"/>
    <w:p w14:paraId="2709CBA4" w14:textId="77777777" w:rsidR="00DA5D07" w:rsidRPr="00DA5D07" w:rsidRDefault="00DA5D07"/>
    <w:p w14:paraId="59B2963A" w14:textId="77777777" w:rsidR="00DA5D07" w:rsidRPr="00DA5D07" w:rsidRDefault="00DA5D07"/>
    <w:p w14:paraId="5637F003" w14:textId="77777777" w:rsidR="00DA5D07" w:rsidRPr="00DA5D07" w:rsidRDefault="00DA5D07"/>
    <w:p w14:paraId="771D9FFB" w14:textId="77777777" w:rsidR="00DA5D07" w:rsidRPr="00DA5D07" w:rsidRDefault="00DA5D07"/>
    <w:p w14:paraId="06B65907" w14:textId="77777777" w:rsidR="00DA5D07" w:rsidRPr="00DA5D07" w:rsidRDefault="00DA5D07"/>
    <w:p w14:paraId="448FDC72" w14:textId="77777777" w:rsidR="00DA5D07" w:rsidRPr="00DA5D07" w:rsidRDefault="00DA5D07"/>
    <w:p w14:paraId="164E6D16" w14:textId="77777777" w:rsidR="00DA5D07" w:rsidRPr="00DA5D07" w:rsidRDefault="00DA5D07"/>
    <w:p w14:paraId="10DCF6D7" w14:textId="77777777" w:rsidR="00DA5D07" w:rsidRPr="00DA5D07" w:rsidRDefault="00DA5D07"/>
    <w:p w14:paraId="10E16EBD" w14:textId="77777777" w:rsidR="00DA5D07" w:rsidRPr="00DA5D07" w:rsidRDefault="00DA5D07"/>
    <w:p w14:paraId="54F80F82" w14:textId="77777777" w:rsidR="00DA5D07" w:rsidRPr="00DA5D07" w:rsidRDefault="00DA5D07"/>
    <w:p w14:paraId="515C36A5" w14:textId="77777777" w:rsidR="00DA5D07" w:rsidRPr="00DA5D07" w:rsidRDefault="00DA5D07"/>
    <w:p w14:paraId="49A2C5F1" w14:textId="77777777" w:rsidR="00DA5D07" w:rsidRPr="00DA5D07" w:rsidRDefault="00DA5D07"/>
    <w:p w14:paraId="38880D98" w14:textId="77777777" w:rsidR="00DA5D07" w:rsidRPr="00DA5D07" w:rsidRDefault="00DA5D07"/>
    <w:p w14:paraId="485A62BC" w14:textId="77777777" w:rsidR="00DA5D07" w:rsidRPr="00DA5D07" w:rsidRDefault="00DA5D07"/>
    <w:p w14:paraId="3542A681" w14:textId="77777777" w:rsidR="00DA5D07" w:rsidRPr="00DA5D07" w:rsidRDefault="00DA5D07"/>
    <w:p w14:paraId="18DD219D" w14:textId="77777777" w:rsidR="00DA5D07" w:rsidRPr="00DA5D07" w:rsidRDefault="00DA5D07">
      <w:pPr>
        <w:rPr>
          <w:rFonts w:hint="eastAsia"/>
        </w:rPr>
      </w:pPr>
    </w:p>
    <w:sectPr w:rsidR="00DA5D07" w:rsidRPr="00DA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0"/>
    <w:rsid w:val="000E0797"/>
    <w:rsid w:val="001339C2"/>
    <w:rsid w:val="00175AFE"/>
    <w:rsid w:val="00236890"/>
    <w:rsid w:val="002F68F9"/>
    <w:rsid w:val="005C624A"/>
    <w:rsid w:val="009B5E73"/>
    <w:rsid w:val="00B400BE"/>
    <w:rsid w:val="00DA5D07"/>
    <w:rsid w:val="00E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F0A2"/>
  <w15:chartTrackingRefBased/>
  <w15:docId w15:val="{9FA88DBB-D351-495F-8440-1243F09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24A"/>
    <w:pPr>
      <w:widowControl/>
      <w:jc w:val="left"/>
    </w:pPr>
    <w:rPr>
      <w:rFonts w:ascii="Arial" w:eastAsia="宋体" w:hAnsi="Arial" w:cs="Arial"/>
      <w:kern w:val="0"/>
      <w:sz w:val="20"/>
      <w:szCs w:val="20"/>
      <w14:ligatures w14:val="none"/>
    </w:rPr>
  </w:style>
  <w:style w:type="character" w:customStyle="1" w:styleId="result">
    <w:name w:val="result"/>
    <w:basedOn w:val="a0"/>
    <w:rsid w:val="005C624A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雨蒙 赵</dc:creator>
  <cp:keywords/>
  <dc:description/>
  <cp:lastModifiedBy>雨蒙 赵</cp:lastModifiedBy>
  <cp:revision>10</cp:revision>
  <dcterms:created xsi:type="dcterms:W3CDTF">2023-12-05T01:55:00Z</dcterms:created>
  <dcterms:modified xsi:type="dcterms:W3CDTF">2023-12-09T11:57:00Z</dcterms:modified>
</cp:coreProperties>
</file>