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5DF4" w14:textId="247AEEC2" w:rsidR="008E373D" w:rsidRPr="001E5D9C" w:rsidRDefault="001E5D9C">
      <w:pPr>
        <w:rPr>
          <w:b/>
          <w:bCs/>
          <w:lang w:val="es-GT"/>
        </w:rPr>
      </w:pPr>
      <w:r>
        <w:rPr>
          <w:b/>
          <w:bCs/>
          <w:lang w:val="es-GT"/>
        </w:rPr>
        <w:t>Este es mi proyecto</w:t>
      </w:r>
    </w:p>
    <w:sectPr w:rsidR="008E373D" w:rsidRPr="001E5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9C"/>
    <w:rsid w:val="001E5D9C"/>
    <w:rsid w:val="004D319A"/>
    <w:rsid w:val="0071320D"/>
    <w:rsid w:val="008E373D"/>
    <w:rsid w:val="00CB68DA"/>
    <w:rsid w:val="00C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C61DA"/>
  <w15:chartTrackingRefBased/>
  <w15:docId w15:val="{29D2B204-2591-4C34-905B-2184F5E0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Zabdi Eliu Hernández Casuy</dc:creator>
  <cp:keywords/>
  <dc:description/>
  <cp:lastModifiedBy>Zabdi Eliu Hernández Casuy</cp:lastModifiedBy>
  <cp:revision>1</cp:revision>
  <dcterms:created xsi:type="dcterms:W3CDTF">2022-01-05T20:05:00Z</dcterms:created>
  <dcterms:modified xsi:type="dcterms:W3CDTF">2022-01-05T20:05:00Z</dcterms:modified>
</cp:coreProperties>
</file>