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BC4B" w14:textId="780C3EF6" w:rsidR="0093155E" w:rsidRDefault="00B945DE" w:rsidP="0093155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Javascript</w:t>
      </w:r>
    </w:p>
    <w:p w14:paraId="42ACDAE5" w14:textId="77777777" w:rsidR="0093155E" w:rsidRDefault="0093155E" w:rsidP="0093155E">
      <w:pPr>
        <w:jc w:val="center"/>
      </w:pPr>
    </w:p>
    <w:p w14:paraId="6F1C5DD8" w14:textId="25339A33" w:rsidR="0093155E" w:rsidRDefault="0093155E" w:rsidP="0093155E">
      <w:pPr>
        <w:jc w:val="right"/>
      </w:pPr>
      <w:r w:rsidRPr="0043108A">
        <w:rPr>
          <w:b/>
          <w:bCs/>
          <w:u w:val="single"/>
        </w:rPr>
        <w:t>Échéance</w:t>
      </w:r>
      <w:r>
        <w:t xml:space="preserve"> : </w:t>
      </w:r>
      <w:r w:rsidR="00B945DE">
        <w:t>vendredi</w:t>
      </w:r>
      <w:r>
        <w:t xml:space="preserve"> 2</w:t>
      </w:r>
      <w:r w:rsidR="002A2B45">
        <w:t>2</w:t>
      </w:r>
      <w:r>
        <w:t>/12/202</w:t>
      </w:r>
      <w:r w:rsidR="00E0022A">
        <w:t>3</w:t>
      </w:r>
    </w:p>
    <w:p w14:paraId="5CA3EBD8" w14:textId="77777777" w:rsidR="0093155E" w:rsidRDefault="0093155E" w:rsidP="00C476D5">
      <w:pPr>
        <w:rPr>
          <w:b/>
          <w:bCs/>
          <w:u w:val="single"/>
        </w:rPr>
      </w:pPr>
    </w:p>
    <w:p w14:paraId="1DC4454F" w14:textId="460BEF55" w:rsidR="00C476D5" w:rsidRDefault="00C476D5" w:rsidP="002F26FF">
      <w:pPr>
        <w:rPr>
          <w:b/>
          <w:bCs/>
        </w:rPr>
      </w:pPr>
      <w:r w:rsidRPr="00EC171F">
        <w:rPr>
          <w:b/>
          <w:bCs/>
          <w:u w:val="single"/>
        </w:rPr>
        <w:t xml:space="preserve">Objectif </w:t>
      </w:r>
      <w:r>
        <w:rPr>
          <w:b/>
          <w:bCs/>
          <w:u w:val="single"/>
        </w:rPr>
        <w:t xml:space="preserve">du </w:t>
      </w:r>
      <w:r w:rsidRPr="00C7604A">
        <w:rPr>
          <w:b/>
          <w:bCs/>
          <w:u w:val="single"/>
        </w:rPr>
        <w:t>travail</w:t>
      </w:r>
      <w:r w:rsidR="00C7604A" w:rsidRPr="00C7604A">
        <w:rPr>
          <w:b/>
          <w:bCs/>
          <w:u w:val="single"/>
        </w:rPr>
        <w:t xml:space="preserve"> personnel</w:t>
      </w:r>
      <w:r w:rsidR="00C7604A">
        <w:rPr>
          <w:b/>
          <w:bCs/>
        </w:rPr>
        <w:t xml:space="preserve"> </w:t>
      </w:r>
    </w:p>
    <w:p w14:paraId="10DA5517" w14:textId="2CE3435C" w:rsidR="00C7604A" w:rsidRDefault="00C7604A" w:rsidP="00683DFD">
      <w:r>
        <w:t xml:space="preserve">Mettre en pratiques les compétences acquises et prolonger celles-ci de manière personnelle. </w:t>
      </w:r>
    </w:p>
    <w:p w14:paraId="69952843" w14:textId="4B8F7BE7" w:rsidR="00C7604A" w:rsidRDefault="00DE6591" w:rsidP="00683DFD">
      <w:r>
        <w:t>Pour ce travail, v</w:t>
      </w:r>
      <w:r w:rsidR="00C7604A">
        <w:t xml:space="preserve">ous pouvez reprendre l'arborescence utilisée en classe pour le javascript. </w:t>
      </w:r>
    </w:p>
    <w:p w14:paraId="24B8889E" w14:textId="77777777" w:rsidR="00C7604A" w:rsidRDefault="00C7604A" w:rsidP="00683DFD"/>
    <w:p w14:paraId="693B2131" w14:textId="5C2C5FA9" w:rsidR="00DE6591" w:rsidRPr="00DE6591" w:rsidRDefault="00DE6591" w:rsidP="00683DFD">
      <w:pPr>
        <w:rPr>
          <w:b/>
          <w:bCs/>
          <w:u w:val="single"/>
        </w:rPr>
      </w:pPr>
      <w:r w:rsidRPr="00DE6591">
        <w:rPr>
          <w:b/>
          <w:bCs/>
          <w:u w:val="single"/>
        </w:rPr>
        <w:t>HTML</w:t>
      </w:r>
    </w:p>
    <w:p w14:paraId="6903D31F" w14:textId="2D5EBA0D" w:rsidR="00C7604A" w:rsidRDefault="00C7604A" w:rsidP="00683DFD">
      <w:r>
        <w:t>Créez un formulaire comportant :</w:t>
      </w:r>
    </w:p>
    <w:p w14:paraId="31CE02FF" w14:textId="20FF6E96" w:rsidR="00C7604A" w:rsidRDefault="00C7604A" w:rsidP="00C7604A">
      <w:pPr>
        <w:pStyle w:val="Paragraphedeliste"/>
        <w:numPr>
          <w:ilvl w:val="0"/>
          <w:numId w:val="7"/>
        </w:numPr>
      </w:pPr>
      <w:r>
        <w:t>Au moins u</w:t>
      </w:r>
      <w:r>
        <w:t xml:space="preserve">n champ texte </w:t>
      </w:r>
    </w:p>
    <w:p w14:paraId="417939AA" w14:textId="77777777" w:rsidR="00C7604A" w:rsidRDefault="00C7604A" w:rsidP="00C7604A">
      <w:pPr>
        <w:pStyle w:val="Paragraphedeliste"/>
        <w:numPr>
          <w:ilvl w:val="0"/>
          <w:numId w:val="7"/>
        </w:numPr>
      </w:pPr>
      <w:r>
        <w:t>Un champ email</w:t>
      </w:r>
    </w:p>
    <w:p w14:paraId="1106D94D" w14:textId="47B1C786" w:rsidR="00DE6591" w:rsidRDefault="00DE6591" w:rsidP="00C7604A">
      <w:pPr>
        <w:pStyle w:val="Paragraphedeliste"/>
        <w:numPr>
          <w:ilvl w:val="0"/>
          <w:numId w:val="7"/>
        </w:numPr>
      </w:pPr>
      <w:r>
        <w:t xml:space="preserve">Un champ </w:t>
      </w:r>
      <w:proofErr w:type="spellStart"/>
      <w:r>
        <w:t>password</w:t>
      </w:r>
      <w:proofErr w:type="spellEnd"/>
    </w:p>
    <w:p w14:paraId="5564D6F1" w14:textId="77777777" w:rsidR="00C7604A" w:rsidRDefault="00C7604A" w:rsidP="00C7604A">
      <w:pPr>
        <w:pStyle w:val="Paragraphedeliste"/>
        <w:numPr>
          <w:ilvl w:val="0"/>
          <w:numId w:val="7"/>
        </w:numPr>
      </w:pPr>
      <w:r>
        <w:t>2 boutons radio statiques</w:t>
      </w:r>
    </w:p>
    <w:p w14:paraId="1896B445" w14:textId="77777777" w:rsidR="00C7604A" w:rsidRDefault="00C7604A" w:rsidP="00C7604A">
      <w:pPr>
        <w:pStyle w:val="Paragraphedeliste"/>
        <w:numPr>
          <w:ilvl w:val="0"/>
          <w:numId w:val="7"/>
        </w:numPr>
      </w:pPr>
      <w:r>
        <w:t>Un champ select à choix unique</w:t>
      </w:r>
    </w:p>
    <w:p w14:paraId="3AAC760F" w14:textId="5E9B0D7C" w:rsidR="00C7604A" w:rsidRDefault="00C7604A" w:rsidP="00C7604A">
      <w:pPr>
        <w:pStyle w:val="Paragraphedeliste"/>
        <w:numPr>
          <w:ilvl w:val="0"/>
          <w:numId w:val="7"/>
        </w:numPr>
      </w:pPr>
      <w:r>
        <w:t xml:space="preserve">Des cases à cocher </w:t>
      </w:r>
      <w:r>
        <w:t xml:space="preserve">ou boutons radios </w:t>
      </w:r>
      <w:r>
        <w:t>dynamiques</w:t>
      </w:r>
      <w:r>
        <w:t>*</w:t>
      </w:r>
      <w:r>
        <w:t xml:space="preserve"> </w:t>
      </w:r>
    </w:p>
    <w:p w14:paraId="3972DDBF" w14:textId="73AEA35D" w:rsidR="00C7604A" w:rsidRDefault="00C7604A" w:rsidP="00C7604A">
      <w:pPr>
        <w:ind w:left="360"/>
      </w:pPr>
      <w:r>
        <w:t>* ces boutons</w:t>
      </w:r>
      <w:r w:rsidR="00DE6591">
        <w:t xml:space="preserve"> seront créés par le javascript à partir des données d'un tableau javascript préalablement encodé dans le fichier .</w:t>
      </w:r>
      <w:proofErr w:type="spellStart"/>
      <w:r w:rsidR="00DE6591">
        <w:t>js</w:t>
      </w:r>
      <w:proofErr w:type="spellEnd"/>
      <w:r w:rsidR="00DE6591">
        <w:t xml:space="preserve">, et insérés dans le formulaire. </w:t>
      </w:r>
    </w:p>
    <w:p w14:paraId="5243D128" w14:textId="77777777" w:rsidR="00DE6591" w:rsidRDefault="00DE6591" w:rsidP="00DE6591"/>
    <w:p w14:paraId="11B0A314" w14:textId="37AAC506" w:rsidR="00DE6591" w:rsidRPr="00DE6591" w:rsidRDefault="00DE6591" w:rsidP="00DE6591">
      <w:pPr>
        <w:rPr>
          <w:b/>
          <w:bCs/>
          <w:u w:val="single"/>
        </w:rPr>
      </w:pPr>
      <w:r w:rsidRPr="00DE6591">
        <w:rPr>
          <w:b/>
          <w:bCs/>
          <w:u w:val="single"/>
        </w:rPr>
        <w:t>Javascript</w:t>
      </w:r>
    </w:p>
    <w:p w14:paraId="5D0EAF3E" w14:textId="15FC35EE" w:rsidR="00DE6591" w:rsidRDefault="00DE6591" w:rsidP="00DE6591">
      <w:r>
        <w:t>Pour chaque champ rempli, insérez un v à sa droite si les conditions suivantes sont satisfaites :</w:t>
      </w:r>
    </w:p>
    <w:p w14:paraId="29D6F8F3" w14:textId="5DBBCAED" w:rsidR="00DE6591" w:rsidRDefault="00DE6591" w:rsidP="00DE6591">
      <w:pPr>
        <w:pStyle w:val="Paragraphedeliste"/>
        <w:numPr>
          <w:ilvl w:val="0"/>
          <w:numId w:val="7"/>
        </w:numPr>
      </w:pPr>
      <w:r>
        <w:t>Le champ texte doit être rempli</w:t>
      </w:r>
    </w:p>
    <w:p w14:paraId="1DCD98B9" w14:textId="24E315D7" w:rsidR="00DE6591" w:rsidRDefault="00DE6591" w:rsidP="00DE6591">
      <w:pPr>
        <w:pStyle w:val="Paragraphedeliste"/>
        <w:numPr>
          <w:ilvl w:val="0"/>
          <w:numId w:val="7"/>
        </w:numPr>
      </w:pPr>
      <w:r>
        <w:t>La valeur du champ email doit se terminer par @condorcet.be</w:t>
      </w:r>
    </w:p>
    <w:p w14:paraId="6D8D5D03" w14:textId="36C7A4E7" w:rsidR="00DE6591" w:rsidRDefault="00DE6591" w:rsidP="00DE6591">
      <w:pPr>
        <w:pStyle w:val="Paragraphedeliste"/>
        <w:numPr>
          <w:ilvl w:val="0"/>
          <w:numId w:val="7"/>
        </w:numPr>
      </w:pPr>
      <w:r>
        <w:t xml:space="preserve">Le champ </w:t>
      </w:r>
      <w:proofErr w:type="spellStart"/>
      <w:r>
        <w:t>password</w:t>
      </w:r>
      <w:proofErr w:type="spellEnd"/>
      <w:r>
        <w:t xml:space="preserve"> doit contenir un minimum de 8 caractères</w:t>
      </w:r>
    </w:p>
    <w:p w14:paraId="49FA023E" w14:textId="0A5EC7F2" w:rsidR="00DE6591" w:rsidRDefault="00DE6591" w:rsidP="00DE6591">
      <w:pPr>
        <w:pStyle w:val="Paragraphedeliste"/>
        <w:numPr>
          <w:ilvl w:val="0"/>
          <w:numId w:val="7"/>
        </w:numPr>
      </w:pPr>
      <w:r>
        <w:t>Au moins un des boutons radio a été coché</w:t>
      </w:r>
    </w:p>
    <w:p w14:paraId="5820F9C6" w14:textId="77777777" w:rsidR="00DE6591" w:rsidRDefault="00DE6591" w:rsidP="00DE6591"/>
    <w:p w14:paraId="56DCE4AC" w14:textId="77777777" w:rsidR="00DE6591" w:rsidRDefault="00DE6591" w:rsidP="00DE6591"/>
    <w:p w14:paraId="2E007C2E" w14:textId="77777777" w:rsidR="00C7604A" w:rsidRDefault="00C7604A" w:rsidP="00683DFD"/>
    <w:p w14:paraId="1A9975CF" w14:textId="27BCFB25" w:rsidR="00947559" w:rsidRDefault="00947559" w:rsidP="00947559">
      <w:pPr>
        <w:pStyle w:val="Paragraphedeliste"/>
        <w:spacing w:after="0" w:line="240" w:lineRule="auto"/>
      </w:pPr>
    </w:p>
    <w:sectPr w:rsidR="00947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2B51"/>
    <w:multiLevelType w:val="hybridMultilevel"/>
    <w:tmpl w:val="6A98BA8C"/>
    <w:lvl w:ilvl="0" w:tplc="76A40E2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7687676"/>
    <w:multiLevelType w:val="hybridMultilevel"/>
    <w:tmpl w:val="05BAFAA4"/>
    <w:lvl w:ilvl="0" w:tplc="F656D5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07436"/>
    <w:multiLevelType w:val="hybridMultilevel"/>
    <w:tmpl w:val="60004E20"/>
    <w:lvl w:ilvl="0" w:tplc="16AC327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EA63EC"/>
    <w:multiLevelType w:val="hybridMultilevel"/>
    <w:tmpl w:val="9C6A3EE6"/>
    <w:lvl w:ilvl="0" w:tplc="72500B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16ED7"/>
    <w:multiLevelType w:val="hybridMultilevel"/>
    <w:tmpl w:val="53D212C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A1FFF"/>
    <w:multiLevelType w:val="hybridMultilevel"/>
    <w:tmpl w:val="6BD06742"/>
    <w:lvl w:ilvl="0" w:tplc="A61CF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D7E2A"/>
    <w:multiLevelType w:val="hybridMultilevel"/>
    <w:tmpl w:val="0756EC50"/>
    <w:lvl w:ilvl="0" w:tplc="70585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E2315"/>
    <w:multiLevelType w:val="hybridMultilevel"/>
    <w:tmpl w:val="46EAE0F2"/>
    <w:lvl w:ilvl="0" w:tplc="7C52D7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610094">
    <w:abstractNumId w:val="7"/>
  </w:num>
  <w:num w:numId="2" w16cid:durableId="2030062782">
    <w:abstractNumId w:val="4"/>
  </w:num>
  <w:num w:numId="3" w16cid:durableId="796416067">
    <w:abstractNumId w:val="2"/>
  </w:num>
  <w:num w:numId="4" w16cid:durableId="100496493">
    <w:abstractNumId w:val="0"/>
  </w:num>
  <w:num w:numId="5" w16cid:durableId="998851119">
    <w:abstractNumId w:val="3"/>
  </w:num>
  <w:num w:numId="6" w16cid:durableId="1113524704">
    <w:abstractNumId w:val="1"/>
  </w:num>
  <w:num w:numId="7" w16cid:durableId="218709050">
    <w:abstractNumId w:val="6"/>
  </w:num>
  <w:num w:numId="8" w16cid:durableId="938414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D5"/>
    <w:rsid w:val="00192511"/>
    <w:rsid w:val="002A2B45"/>
    <w:rsid w:val="002F26FF"/>
    <w:rsid w:val="00315B03"/>
    <w:rsid w:val="0043108A"/>
    <w:rsid w:val="004A4D06"/>
    <w:rsid w:val="00504CD8"/>
    <w:rsid w:val="00650E28"/>
    <w:rsid w:val="00683DFD"/>
    <w:rsid w:val="00693D5E"/>
    <w:rsid w:val="0093155E"/>
    <w:rsid w:val="00947559"/>
    <w:rsid w:val="00994AF5"/>
    <w:rsid w:val="009D7C39"/>
    <w:rsid w:val="00B945DE"/>
    <w:rsid w:val="00C476D5"/>
    <w:rsid w:val="00C7604A"/>
    <w:rsid w:val="00D80132"/>
    <w:rsid w:val="00DE6591"/>
    <w:rsid w:val="00E0022A"/>
    <w:rsid w:val="00FF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F447F"/>
  <w15:chartTrackingRefBased/>
  <w15:docId w15:val="{38A37E2E-24F5-4438-9891-7D86789B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6D5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4D0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315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155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0022A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7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7C39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DE LUCA</dc:creator>
  <cp:keywords/>
  <dc:description/>
  <cp:lastModifiedBy>De Luca SI</cp:lastModifiedBy>
  <cp:revision>5</cp:revision>
  <dcterms:created xsi:type="dcterms:W3CDTF">2023-10-22T18:21:00Z</dcterms:created>
  <dcterms:modified xsi:type="dcterms:W3CDTF">2023-10-22T18:33:00Z</dcterms:modified>
</cp:coreProperties>
</file>