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4F4C" w14:textId="3A46D9A0" w:rsidR="00B87C31" w:rsidRPr="00B87C31" w:rsidRDefault="00B87C31" w:rsidP="00B87C31">
      <w:pPr>
        <w:rPr>
          <w:b/>
          <w:bCs/>
        </w:rPr>
      </w:pPr>
      <w:r>
        <w:rPr>
          <w:b/>
          <w:bCs/>
        </w:rPr>
        <w:t>167.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Pr="00B87C31">
        <w:rPr>
          <w:b/>
          <w:bCs/>
        </w:rPr>
        <w:t>Two Sum II</w:t>
      </w:r>
    </w:p>
    <w:p w14:paraId="7665B6F8" w14:textId="77777777" w:rsidR="00B87C31" w:rsidRPr="00AF20C9" w:rsidRDefault="00B87C31" w:rsidP="00B87C31"/>
    <w:p w14:paraId="433ADAA3" w14:textId="384E8BEB" w:rsidR="00B87C31" w:rsidRDefault="000D72FD" w:rsidP="00B87C31">
      <w:hyperlink r:id="rId5" w:history="1">
        <w:r w:rsidR="00B87C31" w:rsidRPr="00373EEF">
          <w:rPr>
            <w:rStyle w:val="Hyperlink"/>
          </w:rPr>
          <w:t>https://leetcode.com/problems/two-sum-ii-input-array-is-sorted/</w:t>
        </w:r>
      </w:hyperlink>
      <w:r w:rsidR="00B87C31">
        <w:t xml:space="preserve"> </w:t>
      </w:r>
    </w:p>
    <w:p w14:paraId="385A9ADA" w14:textId="77777777" w:rsidR="00B87C31" w:rsidRPr="00AF20C9" w:rsidRDefault="00B87C31" w:rsidP="00B87C31"/>
    <w:p w14:paraId="43E2875E" w14:textId="77777777" w:rsidR="00B87C31" w:rsidRPr="00AF20C9" w:rsidRDefault="00B87C31" w:rsidP="00B87C31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Listen</w:t>
      </w:r>
    </w:p>
    <w:p w14:paraId="646FE70E" w14:textId="77777777" w:rsidR="00B87C31" w:rsidRDefault="00B87C31" w:rsidP="00B87C31"/>
    <w:p w14:paraId="5760A386" w14:textId="686E9ED3" w:rsidR="00B87C31" w:rsidRPr="00B87C31" w:rsidRDefault="00B87C31" w:rsidP="00B87C31">
      <w:pPr>
        <w:rPr>
          <w:b/>
          <w:bCs/>
        </w:rPr>
      </w:pPr>
      <w:r w:rsidRPr="00546E9E">
        <w:rPr>
          <w:b/>
          <w:bCs/>
        </w:rPr>
        <w:t>Problem Statement</w:t>
      </w:r>
      <w:r>
        <w:rPr>
          <w:b/>
          <w:bCs/>
        </w:rPr>
        <w:t xml:space="preserve">: </w:t>
      </w:r>
    </w:p>
    <w:p w14:paraId="5852218E" w14:textId="77777777" w:rsidR="00B87C31" w:rsidRDefault="00B87C31" w:rsidP="00B87C31">
      <w:pPr>
        <w:ind w:left="360"/>
      </w:pPr>
      <w:r w:rsidRPr="00B87C31">
        <w:t>Given a </w:t>
      </w:r>
      <w:r w:rsidRPr="00B87C31">
        <w:rPr>
          <w:b/>
          <w:bCs/>
        </w:rPr>
        <w:t>one-dimensional</w:t>
      </w:r>
      <w:r w:rsidRPr="00B87C31">
        <w:t xml:space="preserve"> </w:t>
      </w:r>
      <w:r w:rsidRPr="00B87C31">
        <w:rPr>
          <w:b/>
          <w:bCs/>
        </w:rPr>
        <w:t>array</w:t>
      </w:r>
      <w:r w:rsidRPr="00B87C31">
        <w:t xml:space="preserve"> of </w:t>
      </w:r>
      <w:r w:rsidRPr="00B87C31">
        <w:rPr>
          <w:b/>
          <w:bCs/>
        </w:rPr>
        <w:t>integers</w:t>
      </w:r>
      <w:r w:rsidRPr="00B87C31">
        <w:t xml:space="preserve"> that </w:t>
      </w:r>
      <w:r>
        <w:t xml:space="preserve">are </w:t>
      </w:r>
      <w:r w:rsidRPr="00B87C31">
        <w:t>already </w:t>
      </w:r>
      <w:r w:rsidRPr="00B87C31">
        <w:rPr>
          <w:b/>
          <w:bCs/>
          <w:i/>
          <w:iCs/>
        </w:rPr>
        <w:t>sorted in non-decreasing order</w:t>
      </w:r>
      <w:r w:rsidRPr="00B87C31">
        <w:t>, find two numbers such that they add up to a specific </w:t>
      </w:r>
      <w:r w:rsidRPr="00B87C31">
        <w:rPr>
          <w:b/>
          <w:bCs/>
        </w:rPr>
        <w:t>target number</w:t>
      </w:r>
      <w:r w:rsidRPr="00B87C31">
        <w:t xml:space="preserve">. </w:t>
      </w:r>
    </w:p>
    <w:p w14:paraId="21420D46" w14:textId="77777777" w:rsidR="00B87C31" w:rsidRDefault="00B87C31" w:rsidP="00B87C31">
      <w:pPr>
        <w:ind w:left="360"/>
      </w:pPr>
    </w:p>
    <w:p w14:paraId="210900B0" w14:textId="77777777" w:rsidR="00B87C31" w:rsidRDefault="00B87C31" w:rsidP="00B87C31">
      <w:pPr>
        <w:ind w:left="360"/>
      </w:pPr>
      <w:r w:rsidRPr="00B87C31">
        <w:t>Let these two numbers be numbers[index</w:t>
      </w:r>
      <w:r w:rsidRPr="00B87C31">
        <w:rPr>
          <w:vertAlign w:val="subscript"/>
        </w:rPr>
        <w:t>1</w:t>
      </w:r>
      <w:r w:rsidRPr="00B87C31">
        <w:t>]</w:t>
      </w:r>
      <w:r>
        <w:t xml:space="preserve"> </w:t>
      </w:r>
      <w:r w:rsidRPr="00B87C31">
        <w:t>and numbers[index</w:t>
      </w:r>
      <w:r w:rsidRPr="00B87C31">
        <w:rPr>
          <w:vertAlign w:val="subscript"/>
        </w:rPr>
        <w:t>2</w:t>
      </w:r>
      <w:r w:rsidRPr="00B87C31">
        <w:t>] </w:t>
      </w:r>
    </w:p>
    <w:p w14:paraId="5502E090" w14:textId="0652B964" w:rsidR="00B87C31" w:rsidRDefault="00B87C31" w:rsidP="00B87C31">
      <w:pPr>
        <w:ind w:left="360"/>
      </w:pPr>
      <w:r w:rsidRPr="00B87C31">
        <w:t>where 1 &lt;= index</w:t>
      </w:r>
      <w:r w:rsidRPr="00B87C31">
        <w:rPr>
          <w:vertAlign w:val="subscript"/>
        </w:rPr>
        <w:t>1</w:t>
      </w:r>
      <w:r w:rsidRPr="00B87C31">
        <w:t> &lt; index</w:t>
      </w:r>
      <w:r w:rsidRPr="00B87C31">
        <w:rPr>
          <w:vertAlign w:val="subscript"/>
        </w:rPr>
        <w:t>2</w:t>
      </w:r>
      <w:r w:rsidRPr="00B87C31">
        <w:t xml:space="preserve">&lt;= </w:t>
      </w:r>
      <w:proofErr w:type="spellStart"/>
      <w:proofErr w:type="gramStart"/>
      <w:r w:rsidRPr="00B87C31">
        <w:t>numbers.length</w:t>
      </w:r>
      <w:proofErr w:type="spellEnd"/>
      <w:proofErr w:type="gramEnd"/>
    </w:p>
    <w:p w14:paraId="5DE070C2" w14:textId="77777777" w:rsidR="00B87C31" w:rsidRPr="00B87C31" w:rsidRDefault="00B87C31" w:rsidP="00B87C31">
      <w:pPr>
        <w:ind w:left="360"/>
        <w:rPr>
          <w:b/>
          <w:bCs/>
        </w:rPr>
      </w:pPr>
    </w:p>
    <w:p w14:paraId="6A6DE826" w14:textId="00B248DE" w:rsidR="00B87C31" w:rsidRDefault="00B87C31" w:rsidP="00B87C31">
      <w:pPr>
        <w:ind w:left="360"/>
        <w:rPr>
          <w:i/>
          <w:iCs/>
        </w:rPr>
      </w:pPr>
      <w:r w:rsidRPr="00B87C31">
        <w:t>Return</w:t>
      </w:r>
      <w:r w:rsidRPr="00B87C31">
        <w:rPr>
          <w:i/>
          <w:iCs/>
        </w:rPr>
        <w:t xml:space="preserve"> the </w:t>
      </w:r>
      <w:r w:rsidRPr="00B87C31">
        <w:rPr>
          <w:b/>
          <w:bCs/>
          <w:i/>
          <w:iCs/>
        </w:rPr>
        <w:t>indices</w:t>
      </w:r>
      <w:r w:rsidRPr="00B87C31">
        <w:rPr>
          <w:i/>
          <w:iCs/>
        </w:rPr>
        <w:t xml:space="preserve"> of the two numbers, </w:t>
      </w:r>
      <w:r w:rsidRPr="00B87C31">
        <w:t>index</w:t>
      </w:r>
      <w:r w:rsidRPr="00B87C31">
        <w:rPr>
          <w:vertAlign w:val="subscript"/>
        </w:rPr>
        <w:t>1</w:t>
      </w:r>
      <w:r w:rsidRPr="00B87C31">
        <w:rPr>
          <w:i/>
          <w:iCs/>
        </w:rPr>
        <w:t> and </w:t>
      </w:r>
      <w:r w:rsidRPr="00B87C31">
        <w:t>index</w:t>
      </w:r>
      <w:r w:rsidRPr="00B87C31">
        <w:rPr>
          <w:vertAlign w:val="subscript"/>
        </w:rPr>
        <w:t>2</w:t>
      </w:r>
      <w:r w:rsidRPr="00B87C31">
        <w:rPr>
          <w:i/>
          <w:iCs/>
        </w:rPr>
        <w:t>, </w:t>
      </w:r>
      <w:r w:rsidRPr="00B87C31">
        <w:rPr>
          <w:b/>
          <w:bCs/>
          <w:i/>
          <w:iCs/>
        </w:rPr>
        <w:t>added by one</w:t>
      </w:r>
      <w:r w:rsidRPr="00B87C31">
        <w:rPr>
          <w:i/>
          <w:iCs/>
        </w:rPr>
        <w:t> as an integer array </w:t>
      </w:r>
      <w:r w:rsidRPr="00B87C31">
        <w:t>[index</w:t>
      </w:r>
      <w:r w:rsidRPr="00B87C31">
        <w:rPr>
          <w:vertAlign w:val="subscript"/>
        </w:rPr>
        <w:t>1</w:t>
      </w:r>
      <w:r w:rsidRPr="00B87C31">
        <w:t>, index</w:t>
      </w:r>
      <w:r w:rsidRPr="00B87C31">
        <w:rPr>
          <w:vertAlign w:val="subscript"/>
        </w:rPr>
        <w:t>2</w:t>
      </w:r>
      <w:r w:rsidRPr="00B87C31">
        <w:t>]</w:t>
      </w:r>
      <w:r w:rsidRPr="00B87C31">
        <w:rPr>
          <w:i/>
          <w:iCs/>
        </w:rPr>
        <w:t> of length 2.</w:t>
      </w:r>
    </w:p>
    <w:p w14:paraId="688089D6" w14:textId="77777777" w:rsidR="00B87C31" w:rsidRPr="00AF20C9" w:rsidRDefault="00B87C31" w:rsidP="00B87C31"/>
    <w:p w14:paraId="7F914DD0" w14:textId="37A410C1" w:rsidR="00B87C31" w:rsidRDefault="00B87C31" w:rsidP="00B87C31">
      <w:r w:rsidRPr="00AF20C9">
        <w:rPr>
          <w:b/>
          <w:bCs/>
        </w:rPr>
        <w:t>Input</w:t>
      </w:r>
      <w:r w:rsidRPr="00AF20C9">
        <w:t xml:space="preserve">: </w:t>
      </w:r>
    </w:p>
    <w:p w14:paraId="107098B1" w14:textId="379CB8FA" w:rsidR="00B87C31" w:rsidRDefault="00B87C31" w:rsidP="00B87C31">
      <w:pPr>
        <w:ind w:left="360"/>
        <w:rPr>
          <w:b/>
          <w:bCs/>
        </w:rPr>
      </w:pPr>
      <w:r w:rsidRPr="00B87C31">
        <w:rPr>
          <w:b/>
          <w:bCs/>
        </w:rPr>
        <w:t>one-dimensional array</w:t>
      </w:r>
      <w:r>
        <w:t xml:space="preserve"> of integers </w:t>
      </w:r>
      <w:r w:rsidRPr="00B87C31">
        <w:rPr>
          <w:i/>
          <w:iCs/>
        </w:rPr>
        <w:t>numbers</w:t>
      </w:r>
      <w:r>
        <w:t xml:space="preserve">. </w:t>
      </w:r>
      <w:r w:rsidRPr="00B87C31">
        <w:rPr>
          <w:i/>
          <w:iCs/>
        </w:rPr>
        <w:t>numbers</w:t>
      </w:r>
      <w:r>
        <w:t xml:space="preserve"> </w:t>
      </w:r>
      <w:proofErr w:type="gramStart"/>
      <w:r>
        <w:t>is</w:t>
      </w:r>
      <w:proofErr w:type="gramEnd"/>
      <w:r>
        <w:t xml:space="preserve"> </w:t>
      </w:r>
      <w:r w:rsidRPr="00B87C31">
        <w:rPr>
          <w:b/>
          <w:bCs/>
        </w:rPr>
        <w:t>sorted in non-decreasing order</w:t>
      </w:r>
    </w:p>
    <w:p w14:paraId="12712E35" w14:textId="125E54D5" w:rsidR="00B87C31" w:rsidRPr="00B87C31" w:rsidRDefault="00B87C31" w:rsidP="00B87C31">
      <w:pPr>
        <w:ind w:left="360"/>
      </w:pPr>
      <w:r>
        <w:t xml:space="preserve">a target </w:t>
      </w:r>
      <w:proofErr w:type="gramStart"/>
      <w:r>
        <w:t>number</w:t>
      </w:r>
      <w:proofErr w:type="gramEnd"/>
    </w:p>
    <w:p w14:paraId="38FF0395" w14:textId="7FE60D64" w:rsidR="00B87C31" w:rsidRDefault="00B87C31" w:rsidP="00B87C31">
      <w:r>
        <w:tab/>
      </w:r>
    </w:p>
    <w:p w14:paraId="4E2E6CA5" w14:textId="77777777" w:rsidR="00B87C31" w:rsidRDefault="00B87C31" w:rsidP="00B87C31">
      <w:r w:rsidRPr="00AF20C9">
        <w:rPr>
          <w:b/>
          <w:bCs/>
        </w:rPr>
        <w:t>Goal</w:t>
      </w:r>
      <w:r w:rsidRPr="00AF20C9">
        <w:t xml:space="preserve">: </w:t>
      </w:r>
    </w:p>
    <w:p w14:paraId="63E33F4F" w14:textId="0D7FB648" w:rsidR="00B87C31" w:rsidRDefault="00B87C31" w:rsidP="00B87C31">
      <w:pPr>
        <w:ind w:firstLine="360"/>
      </w:pPr>
      <w:r w:rsidRPr="00B87C31">
        <w:t xml:space="preserve">find two numbers </w:t>
      </w:r>
      <w:r>
        <w:t xml:space="preserve">in the array </w:t>
      </w:r>
      <w:r w:rsidRPr="00B87C31">
        <w:rPr>
          <w:i/>
          <w:iCs/>
        </w:rPr>
        <w:t>numbers</w:t>
      </w:r>
      <w:r>
        <w:t xml:space="preserve"> </w:t>
      </w:r>
      <w:r w:rsidRPr="00B87C31">
        <w:t>such that they add up to a specific target</w:t>
      </w:r>
      <w:r>
        <w:t xml:space="preserve"> </w:t>
      </w:r>
      <w:r w:rsidRPr="00B87C31">
        <w:t>number</w:t>
      </w:r>
    </w:p>
    <w:p w14:paraId="2F2C365D" w14:textId="77777777" w:rsidR="00B87C31" w:rsidRPr="00AF20C9" w:rsidRDefault="00B87C31" w:rsidP="00B87C31"/>
    <w:p w14:paraId="6C2CA15F" w14:textId="77777777" w:rsidR="00B87C31" w:rsidRDefault="00B87C31" w:rsidP="00B87C31">
      <w:r w:rsidRPr="00AF20C9">
        <w:rPr>
          <w:b/>
          <w:bCs/>
        </w:rPr>
        <w:t>Return</w:t>
      </w:r>
      <w:r w:rsidRPr="00AF20C9">
        <w:t xml:space="preserve">: </w:t>
      </w:r>
    </w:p>
    <w:p w14:paraId="60BC3A3E" w14:textId="07035E56" w:rsidR="00B87C31" w:rsidRPr="00AF20C9" w:rsidRDefault="00B87C31" w:rsidP="00B87C31">
      <w:pPr>
        <w:ind w:left="360"/>
      </w:pPr>
      <w:r>
        <w:t>the indices of two numbers in the array numbers that add up to the target number added by one as an integer array.</w:t>
      </w:r>
    </w:p>
    <w:p w14:paraId="301357DB" w14:textId="77777777" w:rsidR="00B87C31" w:rsidRPr="00AF20C9" w:rsidRDefault="00B87C31" w:rsidP="00B87C31">
      <w:pPr>
        <w:rPr>
          <w:b/>
          <w:bCs/>
        </w:rPr>
      </w:pPr>
    </w:p>
    <w:p w14:paraId="7092DBD6" w14:textId="77777777" w:rsidR="00B87C31" w:rsidRPr="00B87C31" w:rsidRDefault="00B87C31" w:rsidP="00B87C31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Example</w:t>
      </w:r>
    </w:p>
    <w:p w14:paraId="2893C251" w14:textId="5E05543E" w:rsidR="00B87C31" w:rsidRDefault="00B87C31" w:rsidP="00B87C31"/>
    <w:p w14:paraId="0D7DAA17" w14:textId="60251D10" w:rsidR="00B87C31" w:rsidRDefault="00B87C31" w:rsidP="00B87C31">
      <w:r>
        <w:t>Example 1:</w:t>
      </w:r>
    </w:p>
    <w:p w14:paraId="0AD8E414" w14:textId="77777777" w:rsidR="00B87C31" w:rsidRDefault="00B87C31" w:rsidP="00B87C31"/>
    <w:p w14:paraId="76F44062" w14:textId="77777777" w:rsidR="00B87C31" w:rsidRDefault="00B87C31" w:rsidP="00B87C31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numbers = [</w:t>
      </w:r>
      <w:r>
        <w:rPr>
          <w:rFonts w:ascii="Consolas" w:hAnsi="Consolas" w:cs="Consolas"/>
          <w:color w:val="263238"/>
          <w:u w:val="single"/>
        </w:rPr>
        <w:t>2</w:t>
      </w:r>
      <w:r>
        <w:rPr>
          <w:rFonts w:ascii="Consolas" w:hAnsi="Consolas" w:cs="Consolas"/>
          <w:color w:val="263238"/>
        </w:rPr>
        <w:t>,</w:t>
      </w:r>
      <w:r>
        <w:rPr>
          <w:rFonts w:ascii="Consolas" w:hAnsi="Consolas" w:cs="Consolas"/>
          <w:color w:val="263238"/>
          <w:u w:val="single"/>
        </w:rPr>
        <w:t>7</w:t>
      </w:r>
      <w:r>
        <w:rPr>
          <w:rFonts w:ascii="Consolas" w:hAnsi="Consolas" w:cs="Consolas"/>
          <w:color w:val="263238"/>
        </w:rPr>
        <w:t>,11,15], target = 9</w:t>
      </w:r>
    </w:p>
    <w:p w14:paraId="1356F31B" w14:textId="77777777" w:rsidR="00B87C31" w:rsidRDefault="00B87C31" w:rsidP="00B87C31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[1,2]</w:t>
      </w:r>
    </w:p>
    <w:p w14:paraId="09B8FDE5" w14:textId="77777777" w:rsidR="00B87C31" w:rsidRDefault="00B87C31" w:rsidP="00B87C31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 The sum of 2 and 7 is 9. Therefore, index</w:t>
      </w:r>
      <w:r>
        <w:rPr>
          <w:rFonts w:ascii="Consolas" w:hAnsi="Consolas" w:cs="Consolas"/>
          <w:color w:val="263238"/>
          <w:sz w:val="15"/>
          <w:szCs w:val="15"/>
          <w:vertAlign w:val="subscript"/>
        </w:rPr>
        <w:t>1</w:t>
      </w:r>
      <w:r>
        <w:rPr>
          <w:rFonts w:ascii="Consolas" w:hAnsi="Consolas" w:cs="Consolas"/>
          <w:color w:val="263238"/>
        </w:rPr>
        <w:t xml:space="preserve"> = 1, index</w:t>
      </w:r>
      <w:r>
        <w:rPr>
          <w:rFonts w:ascii="Consolas" w:hAnsi="Consolas" w:cs="Consolas"/>
          <w:color w:val="263238"/>
          <w:sz w:val="15"/>
          <w:szCs w:val="15"/>
          <w:vertAlign w:val="subscript"/>
        </w:rPr>
        <w:t>2</w:t>
      </w:r>
      <w:r>
        <w:rPr>
          <w:rFonts w:ascii="Consolas" w:hAnsi="Consolas" w:cs="Consolas"/>
          <w:color w:val="263238"/>
        </w:rPr>
        <w:t xml:space="preserve"> = 2. We return [1, 2].</w:t>
      </w:r>
    </w:p>
    <w:p w14:paraId="3A1A0651" w14:textId="6E0D8A9B" w:rsidR="00B87C31" w:rsidRDefault="00B87C31" w:rsidP="00B87C31">
      <w:r>
        <w:t>Example 2:</w:t>
      </w:r>
    </w:p>
    <w:p w14:paraId="188B4B48" w14:textId="32D3BD15" w:rsidR="00B87C31" w:rsidRDefault="00B87C31" w:rsidP="00B87C31"/>
    <w:p w14:paraId="3E43567D" w14:textId="77777777" w:rsidR="00B87C31" w:rsidRDefault="00B87C31" w:rsidP="00B87C31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Input:</w:t>
      </w:r>
      <w:r>
        <w:rPr>
          <w:rFonts w:ascii="Consolas" w:hAnsi="Consolas" w:cs="Consolas"/>
          <w:color w:val="263238"/>
        </w:rPr>
        <w:t xml:space="preserve"> numbers = [</w:t>
      </w:r>
      <w:r>
        <w:rPr>
          <w:rFonts w:ascii="Consolas" w:hAnsi="Consolas" w:cs="Consolas"/>
          <w:color w:val="263238"/>
          <w:u w:val="single"/>
        </w:rPr>
        <w:t>2</w:t>
      </w:r>
      <w:r>
        <w:rPr>
          <w:rFonts w:ascii="Consolas" w:hAnsi="Consolas" w:cs="Consolas"/>
          <w:color w:val="263238"/>
        </w:rPr>
        <w:t>,3,</w:t>
      </w:r>
      <w:r>
        <w:rPr>
          <w:rFonts w:ascii="Consolas" w:hAnsi="Consolas" w:cs="Consolas"/>
          <w:color w:val="263238"/>
          <w:u w:val="single"/>
        </w:rPr>
        <w:t>4</w:t>
      </w:r>
      <w:r>
        <w:rPr>
          <w:rFonts w:ascii="Consolas" w:hAnsi="Consolas" w:cs="Consolas"/>
          <w:color w:val="263238"/>
        </w:rPr>
        <w:t>], target = 6</w:t>
      </w:r>
    </w:p>
    <w:p w14:paraId="3859C0BE" w14:textId="77777777" w:rsidR="00B87C31" w:rsidRDefault="00B87C31" w:rsidP="00B87C31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Output:</w:t>
      </w:r>
      <w:r>
        <w:rPr>
          <w:rFonts w:ascii="Consolas" w:hAnsi="Consolas" w:cs="Consolas"/>
          <w:color w:val="263238"/>
        </w:rPr>
        <w:t xml:space="preserve"> [1,3]</w:t>
      </w:r>
    </w:p>
    <w:p w14:paraId="66440FDD" w14:textId="77777777" w:rsidR="00B87C31" w:rsidRDefault="00B87C31" w:rsidP="00B87C31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</w:rPr>
      </w:pPr>
      <w:r>
        <w:rPr>
          <w:rStyle w:val="Strong"/>
          <w:rFonts w:ascii="Consolas" w:hAnsi="Consolas" w:cs="Consolas"/>
          <w:color w:val="263238"/>
        </w:rPr>
        <w:t>Explanation:</w:t>
      </w:r>
      <w:r>
        <w:rPr>
          <w:rFonts w:ascii="Consolas" w:hAnsi="Consolas" w:cs="Consolas"/>
          <w:color w:val="263238"/>
        </w:rPr>
        <w:t xml:space="preserve"> The sum of 2 and 4 is 6. Therefore index</w:t>
      </w:r>
      <w:r>
        <w:rPr>
          <w:rFonts w:ascii="Consolas" w:hAnsi="Consolas" w:cs="Consolas"/>
          <w:color w:val="263238"/>
          <w:sz w:val="15"/>
          <w:szCs w:val="15"/>
          <w:vertAlign w:val="subscript"/>
        </w:rPr>
        <w:t>1</w:t>
      </w:r>
      <w:r>
        <w:rPr>
          <w:rFonts w:ascii="Consolas" w:hAnsi="Consolas" w:cs="Consolas"/>
          <w:color w:val="263238"/>
        </w:rPr>
        <w:t xml:space="preserve"> = 1, index</w:t>
      </w:r>
      <w:r>
        <w:rPr>
          <w:rFonts w:ascii="Consolas" w:hAnsi="Consolas" w:cs="Consolas"/>
          <w:color w:val="263238"/>
          <w:sz w:val="15"/>
          <w:szCs w:val="15"/>
          <w:vertAlign w:val="subscript"/>
        </w:rPr>
        <w:t>2</w:t>
      </w:r>
      <w:r>
        <w:rPr>
          <w:rFonts w:ascii="Consolas" w:hAnsi="Consolas" w:cs="Consolas"/>
          <w:color w:val="263238"/>
        </w:rPr>
        <w:t xml:space="preserve"> = 3. We return [1, 3].</w:t>
      </w:r>
    </w:p>
    <w:p w14:paraId="554487EC" w14:textId="77777777" w:rsidR="00B87C31" w:rsidRPr="00B87C31" w:rsidRDefault="00B87C31" w:rsidP="00B87C31"/>
    <w:p w14:paraId="57E21AF0" w14:textId="47925E9D" w:rsidR="00B87C31" w:rsidRPr="00B87C31" w:rsidRDefault="00B87C31" w:rsidP="00B87C31">
      <w:pPr>
        <w:rPr>
          <w:b/>
          <w:bCs/>
        </w:rPr>
      </w:pPr>
      <w:r w:rsidRPr="00B87C31">
        <w:rPr>
          <w:b/>
          <w:bCs/>
        </w:rPr>
        <w:lastRenderedPageBreak/>
        <w:t>Constraints:</w:t>
      </w:r>
    </w:p>
    <w:p w14:paraId="785652BC" w14:textId="56963AA3" w:rsidR="00B87C31" w:rsidRDefault="00B87C31" w:rsidP="00B87C31">
      <w:pPr>
        <w:pStyle w:val="ListParagraph"/>
        <w:numPr>
          <w:ilvl w:val="0"/>
          <w:numId w:val="6"/>
        </w:numPr>
      </w:pPr>
      <w:r>
        <w:t>T</w:t>
      </w:r>
      <w:r w:rsidRPr="00B87C31">
        <w:t>here is </w:t>
      </w:r>
      <w:r w:rsidRPr="00B87C31">
        <w:rPr>
          <w:b/>
          <w:bCs/>
        </w:rPr>
        <w:t>exactly one solution</w:t>
      </w:r>
      <w:r w:rsidRPr="00B87C31">
        <w:t xml:space="preserve">. </w:t>
      </w:r>
    </w:p>
    <w:p w14:paraId="7A9CB648" w14:textId="647EEE2C" w:rsidR="00B87C31" w:rsidRPr="00B87C31" w:rsidRDefault="00B87C31" w:rsidP="00B87C31">
      <w:pPr>
        <w:pStyle w:val="ListParagraph"/>
        <w:numPr>
          <w:ilvl w:val="0"/>
          <w:numId w:val="6"/>
        </w:numPr>
      </w:pPr>
      <w:r w:rsidRPr="00B87C31">
        <w:t>You </w:t>
      </w:r>
      <w:r w:rsidRPr="00B87C31">
        <w:rPr>
          <w:b/>
          <w:bCs/>
        </w:rPr>
        <w:t>may not</w:t>
      </w:r>
      <w:r w:rsidRPr="00B87C31">
        <w:t> use the same element twice.</w:t>
      </w:r>
    </w:p>
    <w:p w14:paraId="579FF77E" w14:textId="77777777" w:rsidR="00B87C31" w:rsidRDefault="00B87C31" w:rsidP="00B87C31">
      <w:pPr>
        <w:pStyle w:val="ListParagraph"/>
        <w:ind w:left="360"/>
        <w:rPr>
          <w:i/>
          <w:iCs/>
        </w:rPr>
      </w:pPr>
    </w:p>
    <w:p w14:paraId="319E6075" w14:textId="4BA36D2B" w:rsidR="00B87C31" w:rsidRPr="00B87C31" w:rsidRDefault="00B87C31" w:rsidP="00B87C31">
      <w:pPr>
        <w:pStyle w:val="ListParagraph"/>
        <w:numPr>
          <w:ilvl w:val="0"/>
          <w:numId w:val="6"/>
        </w:numPr>
        <w:rPr>
          <w:i/>
          <w:iCs/>
        </w:rPr>
      </w:pPr>
      <w:r w:rsidRPr="00B87C31">
        <w:rPr>
          <w:i/>
          <w:iCs/>
        </w:rPr>
        <w:t xml:space="preserve">numbers </w:t>
      </w:r>
      <w:proofErr w:type="gramStart"/>
      <w:r>
        <w:t>is</w:t>
      </w:r>
      <w:proofErr w:type="gramEnd"/>
      <w:r>
        <w:t xml:space="preserve"> sorted in non-decreasing order</w:t>
      </w:r>
    </w:p>
    <w:p w14:paraId="6F6D3552" w14:textId="77777777" w:rsidR="00B87C31" w:rsidRPr="00B87C31" w:rsidRDefault="00B87C31" w:rsidP="00B87C31">
      <w:pPr>
        <w:pStyle w:val="ListParagraph"/>
        <w:ind w:left="360"/>
        <w:rPr>
          <w:i/>
          <w:iCs/>
        </w:rPr>
      </w:pPr>
    </w:p>
    <w:p w14:paraId="35992513" w14:textId="3F087B8F" w:rsidR="00B87C31" w:rsidRDefault="00B87C31" w:rsidP="00B87C31">
      <w:pPr>
        <w:pStyle w:val="ListParagraph"/>
        <w:numPr>
          <w:ilvl w:val="0"/>
          <w:numId w:val="6"/>
        </w:numPr>
      </w:pPr>
      <w:r>
        <w:t xml:space="preserve">There are two numbers in the input array </w:t>
      </w:r>
      <w:r w:rsidRPr="00B87C31">
        <w:rPr>
          <w:i/>
          <w:iCs/>
        </w:rPr>
        <w:t>numbers</w:t>
      </w:r>
      <w:r>
        <w:t xml:space="preserve">. </w:t>
      </w:r>
    </w:p>
    <w:p w14:paraId="46916C4B" w14:textId="3F18CDBA" w:rsidR="00B87C31" w:rsidRDefault="00B87C31" w:rsidP="00B87C31">
      <w:pPr>
        <w:ind w:left="360"/>
      </w:pPr>
      <w:r>
        <w:t xml:space="preserve">Let these numbers be </w:t>
      </w:r>
      <w:r w:rsidRPr="00B87C31">
        <w:t>numbers[index</w:t>
      </w:r>
      <w:r w:rsidRPr="00B87C31">
        <w:rPr>
          <w:vertAlign w:val="subscript"/>
        </w:rPr>
        <w:t>1</w:t>
      </w:r>
      <w:r w:rsidRPr="00B87C31">
        <w:t>]</w:t>
      </w:r>
      <w:r>
        <w:t xml:space="preserve"> </w:t>
      </w:r>
      <w:r w:rsidRPr="00B87C31">
        <w:t>and numbers[index</w:t>
      </w:r>
      <w:r w:rsidRPr="00B87C31">
        <w:rPr>
          <w:vertAlign w:val="subscript"/>
        </w:rPr>
        <w:t>2</w:t>
      </w:r>
      <w:r w:rsidRPr="00B87C31">
        <w:t>] </w:t>
      </w:r>
    </w:p>
    <w:p w14:paraId="5198FC16" w14:textId="77777777" w:rsidR="00B87C31" w:rsidRDefault="00B87C31" w:rsidP="00B87C31">
      <w:pPr>
        <w:ind w:left="360"/>
      </w:pPr>
      <w:proofErr w:type="gramStart"/>
      <w:r w:rsidRPr="00B87C31">
        <w:t>where</w:t>
      </w:r>
      <w:proofErr w:type="gramEnd"/>
      <w:r w:rsidRPr="00B87C31">
        <w:t> </w:t>
      </w:r>
    </w:p>
    <w:p w14:paraId="53F457A8" w14:textId="59F11BC0" w:rsidR="00B87C31" w:rsidRDefault="00B87C31" w:rsidP="00B87C31">
      <w:pPr>
        <w:ind w:left="360"/>
      </w:pPr>
      <w:r w:rsidRPr="00B87C31">
        <w:t>1 &lt;= index</w:t>
      </w:r>
      <w:r w:rsidRPr="00B87C31">
        <w:rPr>
          <w:vertAlign w:val="subscript"/>
        </w:rPr>
        <w:t>1</w:t>
      </w:r>
      <w:r w:rsidRPr="00B87C31">
        <w:t> &lt; index</w:t>
      </w:r>
      <w:r w:rsidRPr="00B87C31">
        <w:rPr>
          <w:vertAlign w:val="subscript"/>
        </w:rPr>
        <w:t>2</w:t>
      </w:r>
      <w:r w:rsidRPr="00B87C31">
        <w:t xml:space="preserve">&lt;= </w:t>
      </w:r>
      <w:proofErr w:type="spellStart"/>
      <w:proofErr w:type="gramStart"/>
      <w:r w:rsidRPr="00B87C31">
        <w:t>numbers.length</w:t>
      </w:r>
      <w:proofErr w:type="spellEnd"/>
      <w:proofErr w:type="gramEnd"/>
    </w:p>
    <w:p w14:paraId="11C27569" w14:textId="6C1EFCC2" w:rsidR="00B87C31" w:rsidRDefault="00B87C31" w:rsidP="00B87C31">
      <w:pPr>
        <w:ind w:left="360"/>
      </w:pPr>
    </w:p>
    <w:p w14:paraId="461C4BB6" w14:textId="708D907B" w:rsidR="00B87C31" w:rsidRPr="00B87C31" w:rsidRDefault="00B87C31" w:rsidP="00B87C31">
      <w:pPr>
        <w:pStyle w:val="ListParagraph"/>
        <w:numPr>
          <w:ilvl w:val="0"/>
          <w:numId w:val="6"/>
        </w:numPr>
      </w:pPr>
      <w:r w:rsidRPr="00B87C31">
        <w:t>Your solution must use only constant extra space.</w:t>
      </w:r>
    </w:p>
    <w:p w14:paraId="692F9D37" w14:textId="4D6D0B94" w:rsidR="00B87C31" w:rsidRDefault="00B87C31" w:rsidP="00B87C31">
      <w:pPr>
        <w:rPr>
          <w:b/>
          <w:bCs/>
        </w:rPr>
      </w:pPr>
    </w:p>
    <w:p w14:paraId="07C0B2E2" w14:textId="5DDB4D30" w:rsidR="00B87C31" w:rsidRPr="00B87C31" w:rsidRDefault="00B87C31" w:rsidP="00B87C31">
      <w:pPr>
        <w:pStyle w:val="ListParagraph"/>
        <w:numPr>
          <w:ilvl w:val="0"/>
          <w:numId w:val="6"/>
        </w:numPr>
      </w:pPr>
      <w:r w:rsidRPr="00B87C31">
        <w:t xml:space="preserve">2 &lt;= </w:t>
      </w:r>
      <w:proofErr w:type="spellStart"/>
      <w:proofErr w:type="gramStart"/>
      <w:r w:rsidRPr="00B87C31">
        <w:t>numbers.length</w:t>
      </w:r>
      <w:proofErr w:type="spellEnd"/>
      <w:proofErr w:type="gramEnd"/>
      <w:r w:rsidRPr="00B87C31">
        <w:t xml:space="preserve"> &lt;= 3 * 104</w:t>
      </w:r>
      <w:r>
        <w:t xml:space="preserve"> (numbers must be at least 2 length)</w:t>
      </w:r>
    </w:p>
    <w:p w14:paraId="069B4F4A" w14:textId="77777777" w:rsidR="00B87C31" w:rsidRPr="00B87C31" w:rsidRDefault="00B87C31" w:rsidP="00B87C31">
      <w:pPr>
        <w:pStyle w:val="ListParagraph"/>
        <w:numPr>
          <w:ilvl w:val="0"/>
          <w:numId w:val="6"/>
        </w:numPr>
      </w:pPr>
      <w:r w:rsidRPr="00B87C31">
        <w:t>-1000 &lt;= numbers[</w:t>
      </w:r>
      <w:proofErr w:type="spellStart"/>
      <w:r w:rsidRPr="00B87C31">
        <w:t>i</w:t>
      </w:r>
      <w:proofErr w:type="spellEnd"/>
      <w:r w:rsidRPr="00B87C31">
        <w:t>] &lt;= 1000</w:t>
      </w:r>
    </w:p>
    <w:p w14:paraId="6B621B48" w14:textId="2C236AD2" w:rsidR="00B87C31" w:rsidRPr="00B87C31" w:rsidRDefault="00B87C31" w:rsidP="00B87C31">
      <w:pPr>
        <w:pStyle w:val="ListParagraph"/>
        <w:numPr>
          <w:ilvl w:val="0"/>
          <w:numId w:val="6"/>
        </w:numPr>
      </w:pPr>
      <w:r w:rsidRPr="00B87C31">
        <w:t>-1000 &lt;= target &lt;= 1000</w:t>
      </w:r>
    </w:p>
    <w:p w14:paraId="65C5C092" w14:textId="77777777" w:rsidR="00B87C31" w:rsidRPr="00AF20C9" w:rsidRDefault="00B87C31" w:rsidP="00B87C31">
      <w:pPr>
        <w:rPr>
          <w:b/>
          <w:bCs/>
        </w:rPr>
      </w:pPr>
    </w:p>
    <w:p w14:paraId="23E742CB" w14:textId="77777777" w:rsidR="00B87C31" w:rsidRPr="00AF20C9" w:rsidRDefault="00B87C31" w:rsidP="00B87C31">
      <w:pPr>
        <w:rPr>
          <w:b/>
          <w:bCs/>
        </w:rPr>
      </w:pPr>
      <w:r w:rsidRPr="00AF20C9">
        <w:rPr>
          <w:b/>
          <w:bCs/>
        </w:rPr>
        <w:t>Test Cases:</w:t>
      </w:r>
    </w:p>
    <w:p w14:paraId="0FB11751" w14:textId="7CF293E4" w:rsidR="00B87C31" w:rsidRDefault="00B87C31" w:rsidP="00B87C31">
      <w:pPr>
        <w:pStyle w:val="ListParagraph"/>
        <w:numPr>
          <w:ilvl w:val="0"/>
          <w:numId w:val="2"/>
        </w:numPr>
      </w:pPr>
      <w:r>
        <w:t>Negative numbers</w:t>
      </w:r>
    </w:p>
    <w:p w14:paraId="0120952E" w14:textId="61FB2CF7" w:rsidR="00B87C31" w:rsidRDefault="00B87C31" w:rsidP="00B87C31">
      <w:pPr>
        <w:pStyle w:val="ListParagraph"/>
        <w:numPr>
          <w:ilvl w:val="0"/>
          <w:numId w:val="2"/>
        </w:numPr>
      </w:pPr>
      <w:r>
        <w:t>Positive numbers</w:t>
      </w:r>
    </w:p>
    <w:p w14:paraId="7BF8FB22" w14:textId="648680E4" w:rsidR="00B87C31" w:rsidRDefault="00B87C31" w:rsidP="00B87C31">
      <w:pPr>
        <w:pStyle w:val="ListParagraph"/>
        <w:numPr>
          <w:ilvl w:val="0"/>
          <w:numId w:val="2"/>
        </w:numPr>
      </w:pPr>
      <w:r>
        <w:t>Mixed positive and negative numbers</w:t>
      </w:r>
    </w:p>
    <w:p w14:paraId="354EB259" w14:textId="77777777" w:rsidR="00B87C31" w:rsidRDefault="00B87C31" w:rsidP="00B87C31">
      <w:pPr>
        <w:pStyle w:val="ListParagraph"/>
        <w:ind w:left="360"/>
      </w:pPr>
    </w:p>
    <w:p w14:paraId="7B62556B" w14:textId="35741D51" w:rsidR="00B87C31" w:rsidRDefault="00B87C31" w:rsidP="00B87C31">
      <w:pPr>
        <w:pStyle w:val="ListParagraph"/>
        <w:numPr>
          <w:ilvl w:val="0"/>
          <w:numId w:val="2"/>
        </w:numPr>
      </w:pPr>
      <w:r>
        <w:t>Only two numbers in the array</w:t>
      </w:r>
    </w:p>
    <w:p w14:paraId="18EA9BA9" w14:textId="0F90DF39" w:rsidR="00B87C31" w:rsidRPr="00AF20C9" w:rsidRDefault="00B87C31" w:rsidP="00B87C31">
      <w:pPr>
        <w:pStyle w:val="ListParagraph"/>
        <w:numPr>
          <w:ilvl w:val="0"/>
          <w:numId w:val="2"/>
        </w:numPr>
      </w:pPr>
      <w:r>
        <w:t>More than two numbers in the array</w:t>
      </w:r>
    </w:p>
    <w:p w14:paraId="17D8289D" w14:textId="77777777" w:rsidR="00B87C31" w:rsidRPr="00AF20C9" w:rsidRDefault="00B87C31" w:rsidP="00B87C31"/>
    <w:p w14:paraId="5A9ACCA0" w14:textId="77777777" w:rsidR="00B87C31" w:rsidRPr="00AF20C9" w:rsidRDefault="00B87C31" w:rsidP="00B87C31">
      <w:pPr>
        <w:rPr>
          <w:b/>
          <w:bCs/>
        </w:rPr>
      </w:pPr>
      <w:r w:rsidRPr="00AF20C9">
        <w:rPr>
          <w:b/>
          <w:bCs/>
        </w:rPr>
        <w:t>Edge Cases:</w:t>
      </w:r>
    </w:p>
    <w:p w14:paraId="7FA8FBCD" w14:textId="349F4ACC" w:rsidR="00B87C31" w:rsidRPr="00AF20C9" w:rsidRDefault="00B87C31" w:rsidP="00B87C31">
      <w:pPr>
        <w:pStyle w:val="ListParagraph"/>
        <w:numPr>
          <w:ilvl w:val="0"/>
          <w:numId w:val="2"/>
        </w:numPr>
      </w:pPr>
      <w:r w:rsidRPr="00AF20C9">
        <w:t xml:space="preserve">Empty </w:t>
      </w:r>
      <w:r>
        <w:t>array</w:t>
      </w:r>
    </w:p>
    <w:p w14:paraId="3660AB88" w14:textId="77777777" w:rsidR="00B87C31" w:rsidRDefault="00B87C31" w:rsidP="00B87C31"/>
    <w:p w14:paraId="35A16376" w14:textId="77777777" w:rsidR="00B87C31" w:rsidRPr="00AF20C9" w:rsidRDefault="00B87C31" w:rsidP="00B87C31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Brute Force</w:t>
      </w:r>
    </w:p>
    <w:p w14:paraId="0B7184A8" w14:textId="77777777" w:rsidR="00B87C31" w:rsidRDefault="00B87C31" w:rsidP="00B87C31"/>
    <w:p w14:paraId="1CFACBE5" w14:textId="4942F184" w:rsidR="00B87C31" w:rsidRPr="000D72FD" w:rsidRDefault="00B87C31" w:rsidP="00B87C31">
      <w:pPr>
        <w:rPr>
          <w:b/>
          <w:bCs/>
        </w:rPr>
      </w:pPr>
      <w:r w:rsidRPr="000D72FD">
        <w:rPr>
          <w:b/>
          <w:bCs/>
        </w:rPr>
        <w:t>Solution 1: Binary Search</w:t>
      </w:r>
      <w:r w:rsidR="000D72FD">
        <w:rPr>
          <w:b/>
          <w:bCs/>
        </w:rPr>
        <w:t xml:space="preserve"> Time = O(</w:t>
      </w:r>
      <w:proofErr w:type="spellStart"/>
      <w:r w:rsidR="000D72FD">
        <w:rPr>
          <w:b/>
          <w:bCs/>
        </w:rPr>
        <w:t>nlogn</w:t>
      </w:r>
      <w:proofErr w:type="spellEnd"/>
      <w:r w:rsidR="000D72FD">
        <w:rPr>
          <w:b/>
          <w:bCs/>
        </w:rPr>
        <w:t>) Space = O(</w:t>
      </w:r>
      <w:proofErr w:type="spellStart"/>
      <w:r w:rsidR="000D72FD">
        <w:rPr>
          <w:b/>
          <w:bCs/>
        </w:rPr>
        <w:t>logn</w:t>
      </w:r>
      <w:proofErr w:type="spellEnd"/>
      <w:r w:rsidR="000D72FD">
        <w:rPr>
          <w:b/>
          <w:bCs/>
        </w:rPr>
        <w:t>)</w:t>
      </w:r>
    </w:p>
    <w:p w14:paraId="0DB2DB92" w14:textId="77777777" w:rsidR="000D72FD" w:rsidRDefault="000D72FD" w:rsidP="00B87C31"/>
    <w:p w14:paraId="32855B7D" w14:textId="62FFB1D0" w:rsidR="00B87C31" w:rsidRDefault="00B87C31" w:rsidP="00B87C31">
      <w:r>
        <w:t>The fact that the array is sorted in non-decreasing order means we can use binary search.</w:t>
      </w:r>
    </w:p>
    <w:p w14:paraId="32D6AE48" w14:textId="79F9665F" w:rsidR="00B87C31" w:rsidRDefault="00B87C31" w:rsidP="00B87C31">
      <w:r>
        <w:t xml:space="preserve">Use binary search to see if we can find a value that is equal to (target - our current index) </w:t>
      </w:r>
    </w:p>
    <w:p w14:paraId="4EE03BF9" w14:textId="6FD956A0" w:rsidR="00B87C31" w:rsidRDefault="00B87C31" w:rsidP="00B87C31"/>
    <w:p w14:paraId="13D7AC98" w14:textId="0B597A43" w:rsidR="00B87C31" w:rsidRDefault="00B87C31" w:rsidP="00B87C31">
      <w:r>
        <w:t>This solution takes O(</w:t>
      </w:r>
      <w:proofErr w:type="spellStart"/>
      <w:r>
        <w:t>nlogn</w:t>
      </w:r>
      <w:proofErr w:type="spellEnd"/>
      <w:r>
        <w:t xml:space="preserve">) time and </w:t>
      </w:r>
      <w:proofErr w:type="gramStart"/>
      <w:r>
        <w:t>O(</w:t>
      </w:r>
      <w:proofErr w:type="gramEnd"/>
      <w:r>
        <w:t>1) space (O(</w:t>
      </w:r>
      <w:proofErr w:type="spellStart"/>
      <w:r>
        <w:t>logn</w:t>
      </w:r>
      <w:proofErr w:type="spellEnd"/>
      <w:r>
        <w:t>) space if done recursively)</w:t>
      </w:r>
    </w:p>
    <w:p w14:paraId="5F224932" w14:textId="77777777" w:rsidR="00B87C31" w:rsidRDefault="00B87C31" w:rsidP="00B87C31"/>
    <w:p w14:paraId="0B69904F" w14:textId="77777777" w:rsidR="00B87C31" w:rsidRDefault="00B87C31" w:rsidP="00B87C31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Optimize</w:t>
      </w:r>
    </w:p>
    <w:p w14:paraId="6BD1D9CC" w14:textId="0802F139" w:rsidR="00B87C31" w:rsidRDefault="00B87C31" w:rsidP="00B87C31">
      <w:pPr>
        <w:rPr>
          <w:b/>
          <w:bCs/>
        </w:rPr>
      </w:pPr>
    </w:p>
    <w:p w14:paraId="5F668E4B" w14:textId="77777777" w:rsidR="00B87C31" w:rsidRPr="000D72FD" w:rsidRDefault="00B87C31" w:rsidP="00B87C31">
      <w:pPr>
        <w:rPr>
          <w:b/>
          <w:bCs/>
        </w:rPr>
      </w:pPr>
      <w:r w:rsidRPr="000D72FD">
        <w:rPr>
          <w:b/>
          <w:bCs/>
        </w:rPr>
        <w:t>Solution 2: Two pointer</w:t>
      </w:r>
    </w:p>
    <w:p w14:paraId="7B74517E" w14:textId="77777777" w:rsidR="000D72FD" w:rsidRDefault="000D72FD" w:rsidP="00B87C31"/>
    <w:p w14:paraId="4F8DA515" w14:textId="6BDC3F46" w:rsidR="00B87C31" w:rsidRDefault="00B87C31" w:rsidP="00B87C31">
      <w:r>
        <w:t>The fact that the array is sorted in non-decreasing order also means we can use our two-pointer technique, where we have pointers starting at opposite ends of the array.</w:t>
      </w:r>
    </w:p>
    <w:p w14:paraId="7C0F1EE5" w14:textId="44075DD8" w:rsidR="00B87C31" w:rsidRPr="00B87C31" w:rsidRDefault="00B87C31" w:rsidP="00B87C31"/>
    <w:p w14:paraId="75652347" w14:textId="27184880" w:rsidR="00B87C31" w:rsidRDefault="00B87C31" w:rsidP="00B87C31">
      <w:r w:rsidRPr="00B87C31">
        <w:t>We move</w:t>
      </w:r>
      <w:r>
        <w:t xml:space="preserve"> the front/back pointer depending on if the front and back pointer values add up to the target.</w:t>
      </w:r>
    </w:p>
    <w:p w14:paraId="3499DCAA" w14:textId="77777777" w:rsidR="00B87C31" w:rsidRDefault="00B87C31" w:rsidP="00B87C31"/>
    <w:p w14:paraId="55B341EC" w14:textId="72369FB5" w:rsidR="00B87C31" w:rsidRDefault="00B87C31" w:rsidP="00B87C31">
      <w:r>
        <w:t xml:space="preserve">This solution takes O(n) time and </w:t>
      </w:r>
      <w:proofErr w:type="gramStart"/>
      <w:r>
        <w:t>O(</w:t>
      </w:r>
      <w:proofErr w:type="gramEnd"/>
      <w:r>
        <w:t>1) space.</w:t>
      </w:r>
    </w:p>
    <w:p w14:paraId="2BFA6DF7" w14:textId="77777777" w:rsidR="00B87C31" w:rsidRDefault="00B87C31" w:rsidP="00B87C31">
      <w:pPr>
        <w:rPr>
          <w:b/>
          <w:bCs/>
        </w:rPr>
      </w:pPr>
    </w:p>
    <w:p w14:paraId="4FF1EE94" w14:textId="77777777" w:rsidR="00B87C31" w:rsidRDefault="00B87C31" w:rsidP="00B87C3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Walkthrough</w:t>
      </w:r>
    </w:p>
    <w:p w14:paraId="207CD35C" w14:textId="3909691E" w:rsidR="00B87C31" w:rsidRDefault="00B87C31" w:rsidP="00B87C31">
      <w:pPr>
        <w:rPr>
          <w:b/>
          <w:bCs/>
        </w:rPr>
      </w:pPr>
    </w:p>
    <w:p w14:paraId="39127E6A" w14:textId="635E421D" w:rsidR="00B87C31" w:rsidRDefault="00B87C31" w:rsidP="00B87C31">
      <w:proofErr w:type="gramStart"/>
      <w:r w:rsidRPr="00B87C31">
        <w:t>while(</w:t>
      </w:r>
      <w:proofErr w:type="gramEnd"/>
      <w:r w:rsidRPr="00B87C31">
        <w:t>front &lt; back)</w:t>
      </w:r>
    </w:p>
    <w:p w14:paraId="321B2E40" w14:textId="49F7A92B" w:rsidR="00B87C31" w:rsidRDefault="00B87C31" w:rsidP="00B87C31">
      <w:pPr>
        <w:ind w:left="720"/>
      </w:pPr>
      <w:r>
        <w:t>if front + back is equal to target, then return the indices of front+1 and back+1 as a new array of length 2</w:t>
      </w:r>
    </w:p>
    <w:p w14:paraId="09146566" w14:textId="77777777" w:rsidR="00B87C31" w:rsidRPr="00B87C31" w:rsidRDefault="00B87C31" w:rsidP="00B87C31"/>
    <w:p w14:paraId="7BA92B3E" w14:textId="21917416" w:rsidR="00B87C31" w:rsidRDefault="00B87C31" w:rsidP="00B87C31">
      <w:r>
        <w:tab/>
        <w:t xml:space="preserve">if front + back is greater than to target, move front pointer back one index </w:t>
      </w:r>
    </w:p>
    <w:p w14:paraId="23ECD0ED" w14:textId="641F39A6" w:rsidR="00B87C31" w:rsidRDefault="00B87C31" w:rsidP="00B87C31">
      <w:pPr>
        <w:ind w:firstLine="720"/>
      </w:pPr>
      <w:r>
        <w:t>(</w:t>
      </w:r>
      <w:proofErr w:type="gramStart"/>
      <w:r>
        <w:t>this</w:t>
      </w:r>
      <w:proofErr w:type="gramEnd"/>
      <w:r>
        <w:t xml:space="preserve"> makes the possible sum of front and back smaller)</w:t>
      </w:r>
    </w:p>
    <w:p w14:paraId="1CF374FE" w14:textId="77777777" w:rsidR="00B87C31" w:rsidRPr="00B87C31" w:rsidRDefault="00B87C31" w:rsidP="00B87C31">
      <w:pPr>
        <w:ind w:firstLine="720"/>
      </w:pPr>
    </w:p>
    <w:p w14:paraId="4F17E10C" w14:textId="6405C761" w:rsidR="00B87C31" w:rsidRDefault="00B87C31" w:rsidP="00B87C31">
      <w:r>
        <w:tab/>
        <w:t>if front + back is less than target, move front pointer back one index</w:t>
      </w:r>
    </w:p>
    <w:p w14:paraId="2DE9C14B" w14:textId="3C675615" w:rsidR="00B87C31" w:rsidRPr="00B87C31" w:rsidRDefault="00B87C31" w:rsidP="00B87C31">
      <w:pPr>
        <w:ind w:firstLine="720"/>
      </w:pPr>
      <w:r>
        <w:t>(</w:t>
      </w:r>
      <w:proofErr w:type="gramStart"/>
      <w:r>
        <w:t>this</w:t>
      </w:r>
      <w:proofErr w:type="gramEnd"/>
      <w:r>
        <w:t xml:space="preserve"> makes the possible sum of front and back larger)</w:t>
      </w:r>
    </w:p>
    <w:p w14:paraId="79553C58" w14:textId="77777777" w:rsidR="00B87C31" w:rsidRDefault="00B87C31" w:rsidP="00B87C31">
      <w:pPr>
        <w:pStyle w:val="ListParagraph"/>
        <w:ind w:left="360"/>
        <w:rPr>
          <w:b/>
          <w:bCs/>
        </w:rPr>
      </w:pPr>
    </w:p>
    <w:p w14:paraId="6CDF01D3" w14:textId="0F5A9117" w:rsidR="00B87C31" w:rsidRPr="00AF20C9" w:rsidRDefault="00B87C31" w:rsidP="00B87C31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Implement</w:t>
      </w:r>
    </w:p>
    <w:p w14:paraId="4255F569" w14:textId="2E80F172" w:rsidR="00B87C31" w:rsidRDefault="00B87C31" w:rsidP="00B87C31"/>
    <w:p w14:paraId="2E2076F9" w14:textId="411D8713" w:rsidR="00B87C31" w:rsidRDefault="00B87C31" w:rsidP="00B87C31">
      <w:r>
        <w:t xml:space="preserve">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twoSum</w:t>
      </w:r>
      <w:proofErr w:type="spellEnd"/>
      <w:r>
        <w:t>(int[] numbers, int target)</w:t>
      </w:r>
    </w:p>
    <w:p w14:paraId="24D3AD2F" w14:textId="2449FB6D" w:rsidR="00B87C31" w:rsidRDefault="00B87C31" w:rsidP="00B87C31">
      <w:r>
        <w:t>{</w:t>
      </w:r>
    </w:p>
    <w:p w14:paraId="52A9D92A" w14:textId="27F7C143" w:rsidR="00B87C31" w:rsidRDefault="00B87C31" w:rsidP="00B87C31">
      <w:r>
        <w:tab/>
        <w:t xml:space="preserve">int front = 0, back =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– 1;</w:t>
      </w:r>
    </w:p>
    <w:p w14:paraId="097CCD69" w14:textId="43EA1D8A" w:rsidR="00B87C31" w:rsidRDefault="00B87C31" w:rsidP="00B87C31">
      <w:r>
        <w:tab/>
      </w:r>
      <w:proofErr w:type="gramStart"/>
      <w:r>
        <w:t>while(</w:t>
      </w:r>
      <w:proofErr w:type="gramEnd"/>
      <w:r>
        <w:t>front &lt; back)</w:t>
      </w:r>
    </w:p>
    <w:p w14:paraId="077C18EB" w14:textId="1FC27324" w:rsidR="00B87C31" w:rsidRDefault="00B87C31" w:rsidP="00B87C31">
      <w:pPr>
        <w:ind w:firstLine="720"/>
      </w:pPr>
      <w:r>
        <w:t>{</w:t>
      </w:r>
    </w:p>
    <w:p w14:paraId="01C7E39B" w14:textId="054098F2" w:rsidR="00B87C31" w:rsidRDefault="00B87C31" w:rsidP="00B87C31">
      <w:pPr>
        <w:ind w:firstLine="720"/>
      </w:pPr>
      <w:r>
        <w:tab/>
        <w:t>if(numbers[front] + numbers[back] == target)</w:t>
      </w:r>
    </w:p>
    <w:p w14:paraId="525E5AD0" w14:textId="03259B06" w:rsidR="00B87C31" w:rsidRDefault="00B87C31" w:rsidP="00B87C31">
      <w:pPr>
        <w:ind w:firstLine="720"/>
      </w:pPr>
      <w:r>
        <w:tab/>
      </w:r>
      <w:r>
        <w:tab/>
        <w:t xml:space="preserve">return new </w:t>
      </w:r>
      <w:proofErr w:type="gramStart"/>
      <w:r>
        <w:t>int[</w:t>
      </w:r>
      <w:proofErr w:type="gramEnd"/>
      <w:r>
        <w:t>] {front+1, back+1};</w:t>
      </w:r>
    </w:p>
    <w:p w14:paraId="7EC58BB1" w14:textId="0BC8BE73" w:rsidR="00B87C31" w:rsidRDefault="00B87C31" w:rsidP="00B87C31">
      <w:r>
        <w:tab/>
      </w:r>
      <w:r>
        <w:tab/>
        <w:t>else if(numbers[front] + numbers[back] &lt; target)</w:t>
      </w:r>
      <w:r>
        <w:tab/>
      </w:r>
    </w:p>
    <w:p w14:paraId="53194E10" w14:textId="45CFCA0D" w:rsidR="00B87C31" w:rsidRDefault="00B87C31" w:rsidP="00B87C31">
      <w:pPr>
        <w:ind w:firstLine="720"/>
      </w:pPr>
      <w:r>
        <w:tab/>
      </w:r>
      <w:r>
        <w:tab/>
        <w:t>front+</w:t>
      </w:r>
      <w:proofErr w:type="gramStart"/>
      <w:r>
        <w:t>+;</w:t>
      </w:r>
      <w:proofErr w:type="gramEnd"/>
    </w:p>
    <w:p w14:paraId="4F8733E2" w14:textId="596CDF46" w:rsidR="00B87C31" w:rsidRDefault="00B87C31" w:rsidP="00B87C31">
      <w:pPr>
        <w:ind w:firstLine="720"/>
      </w:pPr>
      <w:r>
        <w:tab/>
        <w:t>else</w:t>
      </w:r>
    </w:p>
    <w:p w14:paraId="40BE64C2" w14:textId="5E9432EC" w:rsidR="00B87C31" w:rsidRDefault="00B87C31" w:rsidP="00B87C31">
      <w:pPr>
        <w:ind w:firstLine="720"/>
      </w:pPr>
      <w:r>
        <w:tab/>
      </w:r>
      <w:r>
        <w:tab/>
        <w:t>back-</w:t>
      </w:r>
      <w:proofErr w:type="gramStart"/>
      <w:r>
        <w:t>-;</w:t>
      </w:r>
      <w:proofErr w:type="gramEnd"/>
    </w:p>
    <w:p w14:paraId="6FB04DF4" w14:textId="58FD11FF" w:rsidR="00B87C31" w:rsidRDefault="00B87C31" w:rsidP="00B87C31">
      <w:pPr>
        <w:ind w:firstLine="720"/>
      </w:pPr>
      <w:r>
        <w:t>}</w:t>
      </w:r>
    </w:p>
    <w:p w14:paraId="7FA8597F" w14:textId="21D0FC1A" w:rsidR="00B87C31" w:rsidRDefault="00B87C31" w:rsidP="00B87C31">
      <w:pPr>
        <w:ind w:firstLine="720"/>
      </w:pPr>
      <w:r>
        <w:t xml:space="preserve">return </w:t>
      </w:r>
      <w:proofErr w:type="gramStart"/>
      <w:r>
        <w:t>null;</w:t>
      </w:r>
      <w:proofErr w:type="gramEnd"/>
    </w:p>
    <w:p w14:paraId="6D45237F" w14:textId="106FBC45" w:rsidR="00B87C31" w:rsidRDefault="00B87C31" w:rsidP="00B87C31">
      <w:r>
        <w:t>}</w:t>
      </w:r>
    </w:p>
    <w:p w14:paraId="25136035" w14:textId="77777777" w:rsidR="00B87C31" w:rsidRDefault="00B87C31" w:rsidP="00B87C31"/>
    <w:p w14:paraId="4EB3B724" w14:textId="77777777" w:rsidR="00B87C31" w:rsidRPr="00AF20C9" w:rsidRDefault="00B87C31" w:rsidP="00B87C31">
      <w:pPr>
        <w:pStyle w:val="ListParagraph"/>
        <w:numPr>
          <w:ilvl w:val="0"/>
          <w:numId w:val="1"/>
        </w:numPr>
        <w:rPr>
          <w:b/>
          <w:bCs/>
        </w:rPr>
      </w:pPr>
      <w:r w:rsidRPr="00AF20C9">
        <w:rPr>
          <w:b/>
          <w:bCs/>
        </w:rPr>
        <w:t>Test</w:t>
      </w:r>
    </w:p>
    <w:p w14:paraId="088F3F78" w14:textId="77777777" w:rsidR="00B87C31" w:rsidRPr="00AF20C9" w:rsidRDefault="00B87C31" w:rsidP="00B87C31"/>
    <w:p w14:paraId="75722ECB" w14:textId="3DA2F1C6" w:rsidR="00B87C31" w:rsidRDefault="00B87C31" w:rsidP="00B87C31">
      <w:pPr>
        <w:pStyle w:val="ListParagraph"/>
        <w:numPr>
          <w:ilvl w:val="0"/>
          <w:numId w:val="2"/>
        </w:numPr>
      </w:pPr>
      <w:r>
        <w:t>Negative numbers</w:t>
      </w:r>
    </w:p>
    <w:p w14:paraId="2F220F70" w14:textId="70E13E9C" w:rsidR="00B87C31" w:rsidRDefault="00B87C31" w:rsidP="00B87C31">
      <w:pPr>
        <w:pStyle w:val="ListParagraph"/>
        <w:ind w:left="360"/>
      </w:pPr>
      <w:r>
        <w:t>Works, because were simply adding numbers together, it doesn’t matter if they’re negative.</w:t>
      </w:r>
    </w:p>
    <w:p w14:paraId="55791DE9" w14:textId="77777777" w:rsidR="00B87C31" w:rsidRDefault="00B87C31" w:rsidP="00B87C31">
      <w:pPr>
        <w:pStyle w:val="ListParagraph"/>
        <w:ind w:left="360"/>
      </w:pPr>
    </w:p>
    <w:p w14:paraId="387A2ADE" w14:textId="08FD6B4E" w:rsidR="00B87C31" w:rsidRDefault="00B87C31" w:rsidP="00B87C31">
      <w:pPr>
        <w:pStyle w:val="ListParagraph"/>
        <w:numPr>
          <w:ilvl w:val="0"/>
          <w:numId w:val="2"/>
        </w:numPr>
      </w:pPr>
      <w:r>
        <w:t>Positive numbers</w:t>
      </w:r>
    </w:p>
    <w:p w14:paraId="0C8424D1" w14:textId="2979C622" w:rsidR="00B87C31" w:rsidRDefault="00B87C31" w:rsidP="00B87C31">
      <w:pPr>
        <w:pStyle w:val="ListParagraph"/>
        <w:ind w:left="360"/>
      </w:pPr>
      <w:r>
        <w:t xml:space="preserve">Works, because were simply adding numbers together, it doesn’t matter </w:t>
      </w:r>
      <w:proofErr w:type="gramStart"/>
      <w:r>
        <w:t>if</w:t>
      </w:r>
      <w:proofErr w:type="gramEnd"/>
      <w:r>
        <w:t xml:space="preserve"> they’re positive.</w:t>
      </w:r>
    </w:p>
    <w:p w14:paraId="2ED79466" w14:textId="77777777" w:rsidR="00B87C31" w:rsidRDefault="00B87C31" w:rsidP="00B87C31"/>
    <w:p w14:paraId="1F64D942" w14:textId="4316A7E9" w:rsidR="00B87C31" w:rsidRDefault="00B87C31" w:rsidP="00B87C31">
      <w:pPr>
        <w:pStyle w:val="ListParagraph"/>
        <w:numPr>
          <w:ilvl w:val="0"/>
          <w:numId w:val="2"/>
        </w:numPr>
      </w:pPr>
      <w:r>
        <w:t>Only two numbers in the array</w:t>
      </w:r>
    </w:p>
    <w:p w14:paraId="573471F5" w14:textId="6B78DE84" w:rsidR="00B87C31" w:rsidRDefault="00B87C31" w:rsidP="00B87C31">
      <w:pPr>
        <w:pStyle w:val="ListParagraph"/>
        <w:ind w:left="360"/>
      </w:pPr>
      <w:r>
        <w:t>If there’s only two numbers in the array, the function should be done on its first iteration.</w:t>
      </w:r>
    </w:p>
    <w:p w14:paraId="54E647A0" w14:textId="77777777" w:rsidR="00B87C31" w:rsidRDefault="00B87C31" w:rsidP="00B87C31">
      <w:pPr>
        <w:pStyle w:val="ListParagraph"/>
        <w:ind w:left="360"/>
      </w:pPr>
    </w:p>
    <w:p w14:paraId="7AEF8866" w14:textId="77777777" w:rsidR="00B87C31" w:rsidRPr="00AF20C9" w:rsidRDefault="00B87C31" w:rsidP="00B87C31">
      <w:pPr>
        <w:pStyle w:val="ListParagraph"/>
        <w:numPr>
          <w:ilvl w:val="0"/>
          <w:numId w:val="2"/>
        </w:numPr>
      </w:pPr>
      <w:r>
        <w:t>More than two numbers in the array</w:t>
      </w:r>
    </w:p>
    <w:p w14:paraId="35012EC4" w14:textId="768F968E" w:rsidR="00F66D1D" w:rsidRDefault="00F66D1D" w:rsidP="00B87C31">
      <w:pPr>
        <w:ind w:left="360"/>
      </w:pPr>
    </w:p>
    <w:p w14:paraId="7036F456" w14:textId="77777777" w:rsidR="00B87C31" w:rsidRPr="00B87C31" w:rsidRDefault="00B87C31" w:rsidP="00B87C31">
      <w:pPr>
        <w:ind w:left="360"/>
      </w:pPr>
      <w:r w:rsidRPr="00B87C31">
        <w:t>[</w:t>
      </w:r>
      <w:r w:rsidRPr="00B87C31">
        <w:rPr>
          <w:u w:val="single"/>
        </w:rPr>
        <w:t>2</w:t>
      </w:r>
      <w:r w:rsidRPr="00B87C31">
        <w:t>,</w:t>
      </w:r>
      <w:r w:rsidRPr="00B87C31">
        <w:rPr>
          <w:u w:val="single"/>
        </w:rPr>
        <w:t>7</w:t>
      </w:r>
      <w:r w:rsidRPr="00B87C31">
        <w:t>,11,15], target = 9</w:t>
      </w:r>
    </w:p>
    <w:p w14:paraId="7D8FB168" w14:textId="027E693D" w:rsidR="00B87C31" w:rsidRDefault="00B87C31" w:rsidP="00B87C31">
      <w:pPr>
        <w:ind w:left="360"/>
      </w:pPr>
    </w:p>
    <w:p w14:paraId="469804F4" w14:textId="7B8CAD6F" w:rsidR="00B87C31" w:rsidRDefault="00B87C31" w:rsidP="00B87C31">
      <w:pPr>
        <w:ind w:left="360"/>
      </w:pPr>
      <w:r>
        <w:t>Works when walking through the example</w:t>
      </w:r>
    </w:p>
    <w:p w14:paraId="5EE6826B" w14:textId="4C262FE4" w:rsidR="00B87C31" w:rsidRDefault="00B87C31" w:rsidP="00B87C31"/>
    <w:p w14:paraId="700822AE" w14:textId="764A68E2" w:rsidR="00B87C31" w:rsidRDefault="00B87C31" w:rsidP="00B87C31">
      <w:pPr>
        <w:pStyle w:val="ListParagraph"/>
        <w:numPr>
          <w:ilvl w:val="0"/>
          <w:numId w:val="2"/>
        </w:numPr>
      </w:pPr>
      <w:r>
        <w:t>Empty array</w:t>
      </w:r>
    </w:p>
    <w:p w14:paraId="1FA697B2" w14:textId="476E7D2A" w:rsidR="00B87C31" w:rsidRDefault="00B87C31" w:rsidP="00B87C31">
      <w:pPr>
        <w:pStyle w:val="ListParagraph"/>
        <w:ind w:left="360"/>
      </w:pPr>
      <w:r>
        <w:t>Doesn’t fit the problem constraints, but still works</w:t>
      </w:r>
    </w:p>
    <w:sectPr w:rsidR="00B87C31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E3D"/>
    <w:multiLevelType w:val="hybridMultilevel"/>
    <w:tmpl w:val="7F4279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120533"/>
    <w:multiLevelType w:val="hybridMultilevel"/>
    <w:tmpl w:val="14D47F5A"/>
    <w:lvl w:ilvl="0" w:tplc="EA4C111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44A53"/>
    <w:multiLevelType w:val="hybridMultilevel"/>
    <w:tmpl w:val="DCF08F30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41D41BC"/>
    <w:multiLevelType w:val="hybridMultilevel"/>
    <w:tmpl w:val="43F8D0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6E1586"/>
    <w:multiLevelType w:val="hybridMultilevel"/>
    <w:tmpl w:val="5CA8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34C83"/>
    <w:multiLevelType w:val="hybridMultilevel"/>
    <w:tmpl w:val="2BD01A24"/>
    <w:lvl w:ilvl="0" w:tplc="ADE22614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C31"/>
    <w:rsid w:val="000D72FD"/>
    <w:rsid w:val="00413E9B"/>
    <w:rsid w:val="00B87C31"/>
    <w:rsid w:val="00F6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0FAC8"/>
  <w15:chartTrackingRefBased/>
  <w15:docId w15:val="{2EB5BEE7-EB1D-C344-B737-CC9D1408D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C3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C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7C3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7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7C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87C3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7C31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87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wo-sum-ii-input-array-is-so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2</cp:revision>
  <dcterms:created xsi:type="dcterms:W3CDTF">2022-07-25T23:07:00Z</dcterms:created>
  <dcterms:modified xsi:type="dcterms:W3CDTF">2022-09-14T21:59:00Z</dcterms:modified>
</cp:coreProperties>
</file>